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demandados responden a los nombres de JAIRO ROBERTO MOLINA CULLACAY, con número de cédula de ciudadanía 0301981023,</w:t>
      </w:r>
      <w:r w:rsidR="005A3848">
        <w:t xml:space="preserve"> Y </w:t>
      </w:r>
      <w:r w:rsidR="005A3848">
        <w:t>ELIZABETH KARINA PESANTEZ YAMBAY</w:t>
      </w:r>
      <w:r w:rsidR="005A3848">
        <w:t xml:space="preserve"> con número de cedula de ciudadanía 0105161053, calidad de deudores</w:t>
      </w:r>
      <w:r>
        <w:t xml:space="preserve"> </w:t>
      </w:r>
      <w:proofErr w:type="gramStart"/>
      <w:r>
        <w:t>principal</w:t>
      </w:r>
      <w:r w:rsidR="005A3848">
        <w:t>es</w:t>
      </w:r>
      <w:r>
        <w:t xml:space="preserve">, </w:t>
      </w:r>
      <w:r w:rsidR="004E61CA">
        <w:t xml:space="preserve"> Y</w:t>
      </w:r>
      <w:proofErr w:type="gramEnd"/>
      <w:r w:rsidR="004E61CA">
        <w:t xml:space="preserve"> RAUL MARTIN PESANTEZ ARPI,</w:t>
      </w:r>
      <w:r w:rsidR="005A3848">
        <w:t xml:space="preserve"> con numero de cedula  de ciudadanía </w:t>
      </w:r>
      <w:r w:rsidR="005A3848">
        <w:t>0102008935</w:t>
      </w:r>
      <w:r w:rsidR="005A3848">
        <w:t xml:space="preserve">  </w:t>
      </w:r>
      <w:r w:rsidR="004E61CA">
        <w:t xml:space="preserve">y MARTHA CECILIA YAMBAY ESPINOZA </w:t>
      </w:r>
      <w:r>
        <w:t>con números de cedula de ciud</w:t>
      </w:r>
      <w:r w:rsidR="005A3848">
        <w:t xml:space="preserve">adanía </w:t>
      </w:r>
      <w:r w:rsidR="004E61CA">
        <w:t xml:space="preserve"> 0102796752</w:t>
      </w:r>
      <w:r>
        <w:t xml:space="preserve"> </w:t>
      </w:r>
      <w:r w:rsidR="005A3848">
        <w:t xml:space="preserve">, </w:t>
      </w:r>
      <w:r>
        <w:t>en calidad de deudores solidarios, los mismos que serán citados de la siguiente manera:</w:t>
      </w:r>
    </w:p>
    <w:p w:rsidR="004225C4" w:rsidRDefault="004225C4" w:rsidP="004225C4"/>
    <w:p w:rsidR="004225C4" w:rsidRDefault="004E61CA" w:rsidP="00780E47">
      <w:pPr>
        <w:jc w:val="both"/>
      </w:pPr>
      <w:r>
        <w:t xml:space="preserve">Al demandado   JAIRO ROBERTO MOLINA </w:t>
      </w:r>
      <w:r w:rsidR="005A3848">
        <w:t>CULLACAY,</w:t>
      </w:r>
      <w:r w:rsidR="004225C4">
        <w:t xml:space="preserve"> se le citará en su domicilio que lo tienen </w:t>
      </w:r>
      <w:r>
        <w:t xml:space="preserve">ubicado en </w:t>
      </w:r>
      <w:r w:rsidR="005A3848">
        <w:t>la ciudad</w:t>
      </w:r>
      <w:r>
        <w:t xml:space="preserve"> de </w:t>
      </w:r>
      <w:r w:rsidR="005A3848">
        <w:t>Cuenca,</w:t>
      </w:r>
      <w:r w:rsidR="004225C4">
        <w:t xml:space="preserve"> cant</w:t>
      </w:r>
      <w:r>
        <w:t xml:space="preserve">ón </w:t>
      </w:r>
      <w:r w:rsidR="005A3848">
        <w:t>Cuenca,</w:t>
      </w:r>
      <w:r>
        <w:t xml:space="preserve"> </w:t>
      </w:r>
      <w:r w:rsidR="005A3848">
        <w:t>parroquia Bellavista,</w:t>
      </w:r>
      <w:r w:rsidR="00780E47">
        <w:t xml:space="preserve"> en la </w:t>
      </w:r>
      <w:r w:rsidR="005A3848">
        <w:t>calle principal</w:t>
      </w:r>
      <w:r w:rsidR="00780E47">
        <w:t xml:space="preserve"> del </w:t>
      </w:r>
      <w:proofErr w:type="gramStart"/>
      <w:r w:rsidR="00780E47">
        <w:t xml:space="preserve">chofer </w:t>
      </w:r>
      <w:r w:rsidR="004225C4">
        <w:t>,</w:t>
      </w:r>
      <w:proofErr w:type="gramEnd"/>
      <w:r w:rsidR="004225C4">
        <w:t xml:space="preserve"> </w:t>
      </w:r>
      <w:r w:rsidR="00780E47">
        <w:t xml:space="preserve">con número de teléfono 0984411105 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780E47">
        <w:t xml:space="preserve">   RAUL MARTIN PESANTEZ ARPI, y MARTHA CECILIA YAMBAY ESPINOZA                          </w:t>
      </w:r>
      <w:r>
        <w:t xml:space="preserve"> se le citará en su domicilio que lo tienen </w:t>
      </w:r>
      <w:r w:rsidR="00780E47">
        <w:t xml:space="preserve">ubicado en </w:t>
      </w:r>
      <w:proofErr w:type="gramStart"/>
      <w:r w:rsidR="00780E47">
        <w:t>la  Ciudad</w:t>
      </w:r>
      <w:proofErr w:type="gramEnd"/>
      <w:r w:rsidR="00780E47">
        <w:t xml:space="preserve"> de Cuenca , cantón Cuenca , parroquia  Bellavista </w:t>
      </w:r>
      <w:r>
        <w:t xml:space="preserve">, en la calle </w:t>
      </w:r>
      <w:r w:rsidR="00780E47">
        <w:t xml:space="preserve"> </w:t>
      </w:r>
      <w:proofErr w:type="spellStart"/>
      <w:r w:rsidR="00780E47">
        <w:t>Humbolt</w:t>
      </w:r>
      <w:proofErr w:type="spellEnd"/>
      <w:r w:rsidR="00780E47">
        <w:t xml:space="preserve"> 485 Abelardo J Andrade </w:t>
      </w:r>
      <w:r>
        <w:t xml:space="preserve">, </w:t>
      </w:r>
      <w:r w:rsidR="00780E47">
        <w:t xml:space="preserve">con número de teléfono  4081256 </w:t>
      </w:r>
      <w:r>
        <w:t>, Sin número de casa, diligencia que se realizara por medio de la Oficina de Citaciones.</w:t>
      </w:r>
    </w:p>
    <w:p w:rsidR="004225C4" w:rsidRDefault="004225C4" w:rsidP="004225C4"/>
    <w:p w:rsidR="004225C4" w:rsidRDefault="002B3421" w:rsidP="004225C4">
      <w:r>
        <w:t>3.- FUNDAMENTOS DE HECHO.</w:t>
      </w:r>
    </w:p>
    <w:p w:rsidR="004225C4" w:rsidRDefault="004225C4" w:rsidP="004225C4">
      <w:r>
        <w:t xml:space="preserve">3.1. Del pagaré a la orden </w:t>
      </w:r>
      <w:r w:rsidR="00780E47">
        <w:t xml:space="preserve">número 24934, suscrito el día 13 de </w:t>
      </w:r>
      <w:r w:rsidR="00125C3B">
        <w:t>septiembre</w:t>
      </w:r>
      <w:r w:rsidR="002B3421">
        <w:t xml:space="preserve"> del</w:t>
      </w:r>
      <w:r>
        <w:t xml:space="preserve"> año </w:t>
      </w:r>
      <w:r w:rsidR="002B3421">
        <w:t xml:space="preserve">2019, en la ciudad de Cañar, </w:t>
      </w:r>
      <w:r>
        <w:t xml:space="preserve">vendrá su conocimiento </w:t>
      </w:r>
      <w:r w:rsidR="002B3421">
        <w:t>que JAIRO ROBERTO MOLINA CULLACAY,</w:t>
      </w:r>
      <w:r w:rsidR="005A3848">
        <w:t xml:space="preserve"> y ELIZABETH</w:t>
      </w:r>
      <w:r w:rsidR="005A3848">
        <w:t xml:space="preserve"> KARINA PESANTEZ YAMBAY </w:t>
      </w:r>
      <w:r w:rsidR="002B3421">
        <w:t xml:space="preserve">en calidad de deudor </w:t>
      </w:r>
      <w:r w:rsidR="005A3848">
        <w:t>principales Y</w:t>
      </w:r>
      <w:r w:rsidR="002B3421">
        <w:t xml:space="preserve"> RAUL MARTIN PESANTEZ ARPI, y MARTHA CECILIA YAMBAY ESPINOZA en</w:t>
      </w:r>
      <w:r>
        <w:t xml:space="preserve"> calidad de garantes, solicitaron a mi representada la COOPERATIVA DE AHORRO Y CREDITO CANAR LTDA; la </w:t>
      </w:r>
      <w:r w:rsidR="002B3421">
        <w:t>suma de DIECISEIS MIL DOLARES (USD. 16,000</w:t>
      </w:r>
      <w:r w:rsidR="00125C3B">
        <w:t>.00) para ser cancelado en 96</w:t>
      </w:r>
      <w:r>
        <w:t xml:space="preserve"> cuotas mensuales, de las cuales se han </w:t>
      </w:r>
      <w:r w:rsidR="00125C3B">
        <w:lastRenderedPageBreak/>
        <w:t>cancelado 38</w:t>
      </w:r>
      <w:r>
        <w:t xml:space="preserve"> cuotas, incurriendo </w:t>
      </w:r>
      <w:r w:rsidR="00125C3B">
        <w:t>en mora desde la cuota número 39</w:t>
      </w:r>
      <w:r>
        <w:t xml:space="preserve"> que</w:t>
      </w:r>
      <w:r w:rsidR="00125C3B">
        <w:t xml:space="preserve"> debía ser cancelada hasta el 13 de marzo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5A3848">
        <w:t xml:space="preserve">de ONCE MIL </w:t>
      </w:r>
      <w:r w:rsidR="00024208">
        <w:t>OCHOSIENTOS NOVENTA Y TRES CON OCHENTA Y CUATRO CENTAVOS (USD $ 11,893.84</w:t>
      </w:r>
      <w:r w:rsidR="0067209D">
        <w:t>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lastRenderedPageBreak/>
        <w:t>6.-LA PRETENSIO</w:t>
      </w:r>
      <w:r w:rsidR="00CB588D">
        <w:t>N CLARA Y PRECISA QUE SE EXIGE.</w:t>
      </w:r>
    </w:p>
    <w:p w:rsidR="004225C4" w:rsidRDefault="004225C4" w:rsidP="004225C4">
      <w:r>
        <w:t xml:space="preserve">Señor Juez solicito que en sentencia ordene que los </w:t>
      </w:r>
      <w:r w:rsidR="00024208">
        <w:t>demandados, JAIRO</w:t>
      </w:r>
      <w:r w:rsidR="006C5513">
        <w:t xml:space="preserve"> ROBERTO MOLINA </w:t>
      </w:r>
      <w:r w:rsidR="00024208">
        <w:t>CULLACAY Y ELIZABETH</w:t>
      </w:r>
      <w:r w:rsidR="00024208">
        <w:t xml:space="preserve"> KARINA PESANTEZ </w:t>
      </w:r>
      <w:r w:rsidR="00024208">
        <w:t>YAMBAY en</w:t>
      </w:r>
      <w:r w:rsidR="006C5513">
        <w:t xml:space="preserve"> calidad de deudor</w:t>
      </w:r>
      <w:r w:rsidR="00024208">
        <w:t xml:space="preserve"> principal, </w:t>
      </w:r>
      <w:proofErr w:type="gramStart"/>
      <w:r w:rsidR="00024208">
        <w:t xml:space="preserve">Y </w:t>
      </w:r>
      <w:r>
        <w:t xml:space="preserve"> </w:t>
      </w:r>
      <w:r w:rsidR="006C5513">
        <w:t>RAUL</w:t>
      </w:r>
      <w:proofErr w:type="gramEnd"/>
      <w:r w:rsidR="006C5513">
        <w:t xml:space="preserve"> MARTIN PESANTEZ ARPI, y MARTHA CECILIA YAMBAY </w:t>
      </w:r>
      <w:r w:rsidR="00024208">
        <w:t xml:space="preserve">ESPINOZA </w:t>
      </w:r>
      <w:r w:rsidR="006C5513">
        <w:t xml:space="preserve"> 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024208">
      <w:r>
        <w:t>1.- El pago del saldo capital adeudado, el mismo que asciende a la suma</w:t>
      </w:r>
      <w:r w:rsidR="006C5513">
        <w:t xml:space="preserve">  </w:t>
      </w:r>
      <w:r w:rsidR="00024208">
        <w:t>de ONCE MIL OCHOSIENTOS NOVENTA Y TRES CON OCHENTA Y CUATRO CENTAVOS (USD $ 11,893.84)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Pr="00024208" w:rsidRDefault="004225C4" w:rsidP="004225C4">
      <w:pPr>
        <w:rPr>
          <w:color w:val="FF0000"/>
        </w:rPr>
      </w:pPr>
      <w:bookmarkStart w:id="0" w:name="_GoBack"/>
      <w:r w:rsidRPr="00024208">
        <w:rPr>
          <w:color w:val="FF0000"/>
        </w:rPr>
        <w:t xml:space="preserve">La </w:t>
      </w:r>
      <w:proofErr w:type="spellStart"/>
      <w:r w:rsidRPr="00024208">
        <w:rPr>
          <w:color w:val="FF0000"/>
        </w:rPr>
        <w:t>cuantia</w:t>
      </w:r>
      <w:proofErr w:type="spellEnd"/>
      <w:r w:rsidRPr="00024208">
        <w:rPr>
          <w:color w:val="FF0000"/>
        </w:rPr>
        <w:t xml:space="preserve"> la fij</w:t>
      </w:r>
      <w:r w:rsidR="002609A6" w:rsidRPr="00024208">
        <w:rPr>
          <w:color w:val="FF0000"/>
        </w:rPr>
        <w:t>o QUINCE MIL CUATROCIENTOS TREINTA DOLARES AMERICANOS.</w:t>
      </w:r>
    </w:p>
    <w:bookmarkEnd w:id="0"/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2609A6">
        <w:t xml:space="preserve"> del vehículo de placas. ACB</w:t>
      </w:r>
      <w:proofErr w:type="gramStart"/>
      <w:r w:rsidR="002609A6">
        <w:t>323 ,</w:t>
      </w:r>
      <w:proofErr w:type="gramEnd"/>
      <w:r w:rsidR="002609A6">
        <w:t xml:space="preserve"> marca SUZUKI, modelo: FORSA , color: PLOMO </w:t>
      </w:r>
      <w:r>
        <w:t>, demás características se encuentran descritas en el Certificado Único Vehicular que adjunto a la</w:t>
      </w:r>
      <w:r w:rsidR="002609A6">
        <w:t xml:space="preserve"> presente, de propiedad de la demandada  MARTHA CECILIA YAMBAY ESPINOZA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 xml:space="preserve">10.-AUTORIZACION Y </w:t>
      </w:r>
      <w:proofErr w:type="gramStart"/>
      <w:r>
        <w:t>NOTIFICACIONES.-</w:t>
      </w:r>
      <w:proofErr w:type="gramEnd"/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024208"/>
    <w:rsid w:val="00125C3B"/>
    <w:rsid w:val="002609A6"/>
    <w:rsid w:val="002B3421"/>
    <w:rsid w:val="004225C4"/>
    <w:rsid w:val="004D52EE"/>
    <w:rsid w:val="004E61CA"/>
    <w:rsid w:val="005A3848"/>
    <w:rsid w:val="0067209D"/>
    <w:rsid w:val="006C5513"/>
    <w:rsid w:val="00780E47"/>
    <w:rsid w:val="00B85073"/>
    <w:rsid w:val="00CB588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3EC8E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1180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2023-08-24T19:25:00Z</dcterms:created>
  <dcterms:modified xsi:type="dcterms:W3CDTF">2023-08-31T20:42:00Z</dcterms:modified>
</cp:coreProperties>
</file>