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8F27F" w14:textId="210107A1" w:rsidR="000A4B3E" w:rsidRPr="004F6F03" w:rsidRDefault="004F6F03">
      <w:pPr>
        <w:rPr>
          <w:b/>
          <w:bCs/>
          <w:sz w:val="28"/>
          <w:szCs w:val="28"/>
        </w:rPr>
      </w:pPr>
      <w:r w:rsidRPr="004F6F03">
        <w:rPr>
          <w:b/>
          <w:bCs/>
          <w:sz w:val="28"/>
          <w:szCs w:val="28"/>
        </w:rPr>
        <w:t xml:space="preserve">Tareas calificadas por los compañeros: Proyecto </w:t>
      </w:r>
      <w:proofErr w:type="spellStart"/>
      <w:r w:rsidRPr="004F6F03">
        <w:rPr>
          <w:b/>
          <w:bCs/>
          <w:sz w:val="28"/>
          <w:szCs w:val="28"/>
        </w:rPr>
        <w:t>Capstone</w:t>
      </w:r>
      <w:proofErr w:type="spellEnd"/>
      <w:r w:rsidRPr="004F6F03">
        <w:rPr>
          <w:b/>
          <w:bCs/>
          <w:sz w:val="28"/>
          <w:szCs w:val="28"/>
        </w:rPr>
        <w:t xml:space="preserve"> - La Batalla de los Vecindarios (Semana 1)</w:t>
      </w:r>
    </w:p>
    <w:p w14:paraId="3F8E70CC" w14:textId="56A10E7F" w:rsidR="004F6F03" w:rsidRDefault="004F6F03">
      <w:pPr>
        <w:rPr>
          <w:sz w:val="28"/>
          <w:szCs w:val="28"/>
        </w:rPr>
      </w:pPr>
      <w:r w:rsidRPr="004F6F03">
        <w:rPr>
          <w:b/>
          <w:bCs/>
          <w:sz w:val="28"/>
          <w:szCs w:val="28"/>
        </w:rPr>
        <w:t xml:space="preserve">Autor: </w:t>
      </w:r>
      <w:r w:rsidRPr="004F6F03">
        <w:rPr>
          <w:sz w:val="28"/>
          <w:szCs w:val="28"/>
        </w:rPr>
        <w:t>Sebastián Larrea</w:t>
      </w:r>
    </w:p>
    <w:p w14:paraId="4858018D" w14:textId="4E4D615E" w:rsidR="003F727D" w:rsidRDefault="00495F5C" w:rsidP="003F727D">
      <w:pPr>
        <w:ind w:firstLine="0"/>
        <w:rPr>
          <w:b/>
          <w:bCs/>
          <w:sz w:val="28"/>
          <w:szCs w:val="28"/>
        </w:rPr>
      </w:pPr>
      <w:r w:rsidRPr="00495F5C">
        <w:rPr>
          <w:b/>
          <w:bCs/>
          <w:sz w:val="28"/>
          <w:szCs w:val="28"/>
        </w:rPr>
        <w:t>Datos</w:t>
      </w:r>
    </w:p>
    <w:p w14:paraId="099D220D" w14:textId="6277B692" w:rsidR="00495F5C" w:rsidRDefault="00654527" w:rsidP="003F727D">
      <w:pPr>
        <w:ind w:firstLine="0"/>
        <w:rPr>
          <w:sz w:val="28"/>
          <w:szCs w:val="28"/>
        </w:rPr>
      </w:pPr>
      <w:r>
        <w:rPr>
          <w:sz w:val="28"/>
          <w:szCs w:val="28"/>
        </w:rPr>
        <w:t>Los datos de los distritos de Los Ángeles-California serán obtenidos a través de la web, como los distintos distritos, y los barrios que lo componen, así como las latitud y longitud de cada uno de ellos, organizados dentro de un DataFrame, tal y como se realizo en el proyecto de la ciudad de New York (ver Figura 1).</w:t>
      </w:r>
    </w:p>
    <w:p w14:paraId="0FA3E898" w14:textId="77777777" w:rsidR="00654527" w:rsidRDefault="00654527" w:rsidP="00654527">
      <w:pPr>
        <w:keepNext/>
        <w:ind w:firstLine="0"/>
      </w:pPr>
      <w:r>
        <w:rPr>
          <w:noProof/>
        </w:rPr>
        <w:drawing>
          <wp:inline distT="0" distB="0" distL="0" distR="0" wp14:anchorId="360234B4" wp14:editId="5B2CF7F9">
            <wp:extent cx="5400040" cy="29762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FAA5" w14:textId="25A3EA6A" w:rsidR="00654527" w:rsidRDefault="00654527" w:rsidP="00654527">
      <w:pPr>
        <w:pStyle w:val="Descripci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DataFrame de los distritos y vecindarios de la ciudad de New York con sus valores de posición</w:t>
      </w:r>
    </w:p>
    <w:p w14:paraId="65048F71" w14:textId="4905B426" w:rsidR="00654527" w:rsidRPr="00654527" w:rsidRDefault="00654527" w:rsidP="00654527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Con este conjunto de datos procederemos a obtener la información de lugares de interés y ubicaciones más populares proporcionado por </w:t>
      </w:r>
      <w:r>
        <w:rPr>
          <w:sz w:val="28"/>
          <w:szCs w:val="28"/>
        </w:rPr>
        <w:lastRenderedPageBreak/>
        <w:t>Foursquare, basándonos en los puntos especificados en la sección anterior, con esto podremos determinar cual es el distrito, vecindario y ubicación mas rentable y eficiente para la implementación de un nuevo hotel, enfocado en la satisfacción del cliente.</w:t>
      </w:r>
    </w:p>
    <w:sectPr w:rsidR="00654527" w:rsidRPr="00654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1272B"/>
    <w:multiLevelType w:val="hybridMultilevel"/>
    <w:tmpl w:val="94ACFFD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03"/>
    <w:rsid w:val="000A4B3E"/>
    <w:rsid w:val="001E1EA0"/>
    <w:rsid w:val="003F727D"/>
    <w:rsid w:val="00495F5C"/>
    <w:rsid w:val="004F6F03"/>
    <w:rsid w:val="0062251D"/>
    <w:rsid w:val="00654527"/>
    <w:rsid w:val="00A46C8A"/>
    <w:rsid w:val="00B7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A12D0"/>
  <w15:chartTrackingRefBased/>
  <w15:docId w15:val="{FC94C272-ED2D-4E97-A48A-1C6D9E42F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727D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6545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148</Words>
  <Characters>820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Larrea</dc:creator>
  <cp:keywords/>
  <dc:description/>
  <cp:lastModifiedBy>SeBaStIaN Larrea</cp:lastModifiedBy>
  <cp:revision>3</cp:revision>
  <dcterms:created xsi:type="dcterms:W3CDTF">2021-03-15T03:54:00Z</dcterms:created>
  <dcterms:modified xsi:type="dcterms:W3CDTF">2021-03-15T04:03:00Z</dcterms:modified>
</cp:coreProperties>
</file>