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22" w:rsidRDefault="00330E22"/>
                          <w:p w:rsidR="00330E22" w:rsidRDefault="00330E22"/>
                          <w:p w:rsidR="00FA0D5E" w:rsidRDefault="00FA0D5E"/>
                          <w:p w:rsidR="00330E22" w:rsidRDefault="00330E22"/>
                          <w:p w:rsidR="00330E22" w:rsidRDefault="00330E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:rsidR="00330E22" w:rsidRDefault="00330E22"/>
                    <w:p w:rsidR="00330E22" w:rsidRDefault="00330E22"/>
                    <w:p w:rsidR="00FA0D5E" w:rsidRDefault="00FA0D5E"/>
                    <w:p w:rsidR="00330E22" w:rsidRDefault="00330E22"/>
                    <w:p w:rsidR="00330E22" w:rsidRDefault="00330E2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6213A6" w:rsidP="00363359">
      <w:pPr>
        <w:jc w:val="center"/>
        <w:rPr>
          <w:b/>
          <w:color w:val="000000" w:themeColor="text1"/>
          <w:sz w:val="44"/>
          <w:u w:val="single"/>
        </w:rPr>
      </w:pPr>
      <w:r w:rsidRPr="00363359">
        <w:rPr>
          <w:b/>
          <w:color w:val="000000" w:themeColor="text1"/>
          <w:sz w:val="44"/>
          <w:u w:val="single"/>
        </w:rPr>
        <w:lastRenderedPageBreak/>
        <w:t>SOMMAIRE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lastRenderedPageBreak/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3114A1" w:rsidRDefault="003114A1" w:rsidP="003114A1">
      <w:pPr>
        <w:rPr>
          <w:szCs w:val="24"/>
        </w:rPr>
      </w:pPr>
      <w:r>
        <w:rPr>
          <w:szCs w:val="24"/>
        </w:rPr>
        <w:tab/>
      </w:r>
      <w:r w:rsidR="00B758B1">
        <w:rPr>
          <w:szCs w:val="24"/>
        </w:rPr>
        <w:t xml:space="preserve">4.5.2) </w:t>
      </w:r>
      <w:r>
        <w:rPr>
          <w:szCs w:val="24"/>
        </w:rPr>
        <w:t>DESCRIPTION DU FONCTIONNEMENT</w:t>
      </w: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lastRenderedPageBreak/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6B5D79" w:rsidRDefault="00755919" w:rsidP="00755919">
      <w:pPr>
        <w:rPr>
          <w:szCs w:val="24"/>
        </w:rPr>
      </w:pPr>
      <w:r>
        <w:rPr>
          <w:szCs w:val="24"/>
        </w:rPr>
        <w:tab/>
      </w:r>
      <w:r w:rsidR="00E07325" w:rsidRPr="00E07325">
        <w:rPr>
          <w:szCs w:val="24"/>
        </w:rPr>
        <w:t>4.6.</w:t>
      </w:r>
      <w:r w:rsidR="00E07325">
        <w:rPr>
          <w:szCs w:val="24"/>
        </w:rPr>
        <w:t>2</w:t>
      </w:r>
      <w:r w:rsidR="00E07325" w:rsidRPr="00E07325">
        <w:rPr>
          <w:szCs w:val="24"/>
        </w:rPr>
        <w:t>)</w:t>
      </w:r>
      <w:r w:rsidR="00E07325">
        <w:rPr>
          <w:szCs w:val="24"/>
        </w:rPr>
        <w:t xml:space="preserve"> </w:t>
      </w:r>
      <w:r>
        <w:rPr>
          <w:szCs w:val="24"/>
        </w:rPr>
        <w:t>DESCRIPTION DU FONCTIONNEMENT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CB5E60" w:rsidRDefault="00CB5E60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lastRenderedPageBreak/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>lasses héritant d’Exception ou même de Throwable).  Soyons honnête nous avons pu oublier certains détails, ou même certains 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lastRenderedPageBreak/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0E076B" w:rsidRDefault="000E076B" w:rsidP="00355982">
      <w:pPr>
        <w:jc w:val="both"/>
      </w:pPr>
      <w:r>
        <w:tab/>
        <w:t xml:space="preserve">Dernière chose, nous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D66828" w:rsidRDefault="00D66828" w:rsidP="00355982">
      <w:pPr>
        <w:jc w:val="both"/>
      </w:pPr>
    </w:p>
    <w:p w:rsidR="00CB2CBF" w:rsidRDefault="00CB2CBF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lastRenderedPageBreak/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D411B" w:rsidRDefault="00FD411B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lastRenderedPageBreak/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t>2.2) MAQUETTE DE LA FENETRE DE TRAITEMENT</w:t>
      </w:r>
    </w:p>
    <w:p w:rsidR="007F0994" w:rsidRDefault="007F0994" w:rsidP="007F0994">
      <w:r>
        <w:lastRenderedPageBreak/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60" w:rsidRDefault="00F05B22" w:rsidP="00CB5E60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:rsidR="0071424D" w:rsidRPr="0071424D" w:rsidRDefault="0071424D" w:rsidP="0071424D">
      <w:pPr>
        <w:jc w:val="center"/>
        <w:rPr>
          <w:sz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 xml:space="preserve">(déclarée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</w:t>
      </w:r>
      <w:r w:rsidR="00DE7151" w:rsidRPr="00DE7151">
        <w:rPr>
          <w:b/>
          <w:szCs w:val="24"/>
        </w:rPr>
        <w:t>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>()</w:t>
      </w:r>
      <w:r w:rsidR="00DE7151">
        <w:rPr>
          <w:szCs w:val="24"/>
        </w:rPr>
        <w:t xml:space="preserve">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:rsidR="0071424D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</w:t>
      </w:r>
      <w:r w:rsidR="00365B04">
        <w:rPr>
          <w:szCs w:val="24"/>
        </w:rPr>
        <w:t xml:space="preserve">les vues, </w:t>
      </w:r>
      <w:r w:rsidR="00365B04">
        <w:rPr>
          <w:szCs w:val="24"/>
        </w:rPr>
        <w:t xml:space="preserve">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:rsidR="00AC5FBB" w:rsidRPr="00AC5FBB" w:rsidRDefault="00AC5FBB" w:rsidP="00AC5FBB">
      <w:pPr>
        <w:jc w:val="both"/>
        <w:rPr>
          <w:szCs w:val="24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:rsidR="00AC5FBB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3000C4" w:rsidRDefault="00AC5FBB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582795" cy="5444490"/>
            <wp:effectExtent l="0" t="0" r="8255" b="3810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3000C4" w:rsidRDefault="003000C4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:rsidR="00AC5FBB" w:rsidRPr="007E280F" w:rsidRDefault="000E51E3" w:rsidP="007E280F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qu’on a besoin de savoir lorsqu’un fichier est sélectionné dans le logiciel, le booléen isSelected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 xml:space="preserve">ProcessingFile est une sous classe qui sert dans la fenêtre traitement. L’attribut duration informe de la durée en seconde du fichier, </w:t>
      </w:r>
      <w:r w:rsidR="007E280F">
        <w:rPr>
          <w:szCs w:val="24"/>
        </w:rPr>
        <w:t xml:space="preserve">et les attributs </w:t>
      </w:r>
      <w:r w:rsidR="003000C4">
        <w:rPr>
          <w:szCs w:val="24"/>
        </w:rPr>
        <w:t>processings</w:t>
      </w:r>
      <w:r w:rsidR="007E280F">
        <w:rPr>
          <w:szCs w:val="24"/>
        </w:rPr>
        <w:t xml:space="preserve">, et </w:t>
      </w:r>
      <w:r w:rsidR="007E280F">
        <w:rPr>
          <w:szCs w:val="24"/>
        </w:rPr>
        <w:t>performedProcessings</w:t>
      </w:r>
      <w:r w:rsidR="007E280F">
        <w:rPr>
          <w:szCs w:val="24"/>
        </w:rPr>
        <w:t xml:space="preserve"> servent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>
        <w:rPr>
          <w:szCs w:val="24"/>
        </w:rPr>
        <w:t>les traitements effectués</w:t>
      </w:r>
      <w:r w:rsidR="003000C4">
        <w:rPr>
          <w:szCs w:val="24"/>
        </w:rPr>
        <w:t xml:space="preserve"> 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bookmarkStart w:id="0" w:name="_GoBack"/>
      <w:bookmarkEnd w:id="0"/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  <w:t>SettingsFile est une sous classe qui sert dans la fenêtre conversion. Les attributs oldSettings et settings servent respectivement à retenir les paramètres anciens de la vidéo avant modification, et les paramètres actuels de la vidéo.</w:t>
      </w:r>
    </w:p>
    <w:p w:rsidR="00AC5FBB" w:rsidRDefault="00AC5FBB" w:rsidP="0071424D">
      <w:pPr>
        <w:jc w:val="center"/>
        <w:rPr>
          <w:szCs w:val="24"/>
          <w:u w:val="single"/>
        </w:rPr>
      </w:pPr>
    </w:p>
    <w:p w:rsidR="00AC5FBB" w:rsidRPr="0071424D" w:rsidRDefault="00AC5FBB" w:rsidP="0071424D">
      <w:pPr>
        <w:jc w:val="center"/>
        <w:rPr>
          <w:szCs w:val="24"/>
          <w:u w:val="single"/>
        </w:rPr>
      </w:pP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4.5) PACKAGE gui_processing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4.5.2) DESCRIPTION DU FONCTIONNEMENT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4.6) PACKAGE gui_conversion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4.6.1) DIAGRAMME DE CLASSES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4.6.2) DESCRIPTION DU FONCTIONNEMENT</w:t>
      </w: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6DC" w:rsidRDefault="000006DC" w:rsidP="00CA6A1F">
      <w:pPr>
        <w:spacing w:after="0" w:line="240" w:lineRule="auto"/>
      </w:pPr>
      <w:r>
        <w:separator/>
      </w:r>
    </w:p>
  </w:endnote>
  <w:endnote w:type="continuationSeparator" w:id="0">
    <w:p w:rsidR="000006DC" w:rsidRDefault="000006DC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 w:rsidP="00CA6A1F">
    <w:pPr>
      <w:pStyle w:val="Pieddepage"/>
    </w:pPr>
    <w:r>
      <w:t xml:space="preserve">IUT NANCY-CHARLEMAGNE </w:t>
    </w:r>
  </w:p>
  <w:p w:rsidR="00330E22" w:rsidRDefault="00330E22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330E22" w:rsidRDefault="0033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6DC" w:rsidRDefault="000006DC" w:rsidP="00CA6A1F">
      <w:pPr>
        <w:spacing w:after="0" w:line="240" w:lineRule="auto"/>
      </w:pPr>
      <w:r>
        <w:separator/>
      </w:r>
    </w:p>
  </w:footnote>
  <w:footnote w:type="continuationSeparator" w:id="0">
    <w:p w:rsidR="000006DC" w:rsidRDefault="000006DC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330E22" w:rsidRDefault="00330E22">
    <w:pPr>
      <w:pStyle w:val="En-tte"/>
    </w:pPr>
    <w:r>
      <w:t>PALMIERI Adrien</w:t>
    </w:r>
  </w:p>
  <w:p w:rsidR="00330E22" w:rsidRDefault="00330E22">
    <w:pPr>
      <w:pStyle w:val="En-tte"/>
    </w:pPr>
    <w:r>
      <w:t>HUBLAU Alexandre</w:t>
    </w:r>
  </w:p>
  <w:p w:rsidR="00330E22" w:rsidRDefault="00330E22">
    <w:pPr>
      <w:pStyle w:val="En-tte"/>
    </w:pPr>
    <w:r>
      <w:t>CHEVRIER Jean-Christophe</w:t>
    </w:r>
  </w:p>
  <w:p w:rsidR="00330E22" w:rsidRDefault="00330E2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6DC"/>
    <w:rsid w:val="00000B3E"/>
    <w:rsid w:val="000075B2"/>
    <w:rsid w:val="00013B32"/>
    <w:rsid w:val="00026E5F"/>
    <w:rsid w:val="0004302F"/>
    <w:rsid w:val="00044981"/>
    <w:rsid w:val="00073185"/>
    <w:rsid w:val="0008669A"/>
    <w:rsid w:val="00093EE7"/>
    <w:rsid w:val="00094CBA"/>
    <w:rsid w:val="000A4253"/>
    <w:rsid w:val="000C0E53"/>
    <w:rsid w:val="000C3719"/>
    <w:rsid w:val="000E076B"/>
    <w:rsid w:val="000E23EF"/>
    <w:rsid w:val="000E412B"/>
    <w:rsid w:val="000E51E3"/>
    <w:rsid w:val="000F2D80"/>
    <w:rsid w:val="0011028E"/>
    <w:rsid w:val="0017088F"/>
    <w:rsid w:val="00172FBA"/>
    <w:rsid w:val="001A2F13"/>
    <w:rsid w:val="001A4CE5"/>
    <w:rsid w:val="001B1EE4"/>
    <w:rsid w:val="001C56E0"/>
    <w:rsid w:val="001C719C"/>
    <w:rsid w:val="001D0685"/>
    <w:rsid w:val="001D3574"/>
    <w:rsid w:val="001D5C02"/>
    <w:rsid w:val="001D7B5F"/>
    <w:rsid w:val="001D7F6E"/>
    <w:rsid w:val="002A08B9"/>
    <w:rsid w:val="002B7A2B"/>
    <w:rsid w:val="002F6B62"/>
    <w:rsid w:val="003000C4"/>
    <w:rsid w:val="003114A1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E0B02"/>
    <w:rsid w:val="00402FAD"/>
    <w:rsid w:val="00465D3C"/>
    <w:rsid w:val="0047446F"/>
    <w:rsid w:val="004A7F10"/>
    <w:rsid w:val="00500709"/>
    <w:rsid w:val="00502734"/>
    <w:rsid w:val="005342D7"/>
    <w:rsid w:val="00561BF7"/>
    <w:rsid w:val="005734DE"/>
    <w:rsid w:val="00590C9C"/>
    <w:rsid w:val="00601B5D"/>
    <w:rsid w:val="00607A69"/>
    <w:rsid w:val="006213A6"/>
    <w:rsid w:val="0062201F"/>
    <w:rsid w:val="006900B4"/>
    <w:rsid w:val="006951E1"/>
    <w:rsid w:val="006A2773"/>
    <w:rsid w:val="006B5D79"/>
    <w:rsid w:val="006F08A7"/>
    <w:rsid w:val="006F2DE3"/>
    <w:rsid w:val="007122FA"/>
    <w:rsid w:val="0071424D"/>
    <w:rsid w:val="0074397C"/>
    <w:rsid w:val="00755919"/>
    <w:rsid w:val="00776F92"/>
    <w:rsid w:val="007801A3"/>
    <w:rsid w:val="00783715"/>
    <w:rsid w:val="00794FB5"/>
    <w:rsid w:val="007C7F28"/>
    <w:rsid w:val="007E280F"/>
    <w:rsid w:val="007F0994"/>
    <w:rsid w:val="00882DB2"/>
    <w:rsid w:val="008B3E64"/>
    <w:rsid w:val="008C52C4"/>
    <w:rsid w:val="008C5BB8"/>
    <w:rsid w:val="008C6C52"/>
    <w:rsid w:val="0090235E"/>
    <w:rsid w:val="009122A8"/>
    <w:rsid w:val="0092630A"/>
    <w:rsid w:val="00935EF9"/>
    <w:rsid w:val="009474A7"/>
    <w:rsid w:val="0095055C"/>
    <w:rsid w:val="00974C51"/>
    <w:rsid w:val="009D7900"/>
    <w:rsid w:val="00A2035B"/>
    <w:rsid w:val="00A6644E"/>
    <w:rsid w:val="00A7116E"/>
    <w:rsid w:val="00A8086B"/>
    <w:rsid w:val="00A8537A"/>
    <w:rsid w:val="00AB52CC"/>
    <w:rsid w:val="00AC5FBB"/>
    <w:rsid w:val="00AD119D"/>
    <w:rsid w:val="00B15A06"/>
    <w:rsid w:val="00B56844"/>
    <w:rsid w:val="00B758B1"/>
    <w:rsid w:val="00B90B19"/>
    <w:rsid w:val="00BC4724"/>
    <w:rsid w:val="00BC4CDF"/>
    <w:rsid w:val="00BF2166"/>
    <w:rsid w:val="00BF2B5E"/>
    <w:rsid w:val="00C554C4"/>
    <w:rsid w:val="00CA6A1F"/>
    <w:rsid w:val="00CB2CBF"/>
    <w:rsid w:val="00CB5E60"/>
    <w:rsid w:val="00CE18BC"/>
    <w:rsid w:val="00D35BBA"/>
    <w:rsid w:val="00D47F38"/>
    <w:rsid w:val="00D66828"/>
    <w:rsid w:val="00D72789"/>
    <w:rsid w:val="00DA0095"/>
    <w:rsid w:val="00DC3CAF"/>
    <w:rsid w:val="00DE7151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5DB6"/>
    <w:rsid w:val="00EE493E"/>
    <w:rsid w:val="00EF41B7"/>
    <w:rsid w:val="00F04F3A"/>
    <w:rsid w:val="00F05B22"/>
    <w:rsid w:val="00F14FAE"/>
    <w:rsid w:val="00F25F2C"/>
    <w:rsid w:val="00F37989"/>
    <w:rsid w:val="00F74DEA"/>
    <w:rsid w:val="00F92395"/>
    <w:rsid w:val="00FA0D5E"/>
    <w:rsid w:val="00FD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26</Pages>
  <Words>2881</Words>
  <Characters>15846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96</cp:revision>
  <dcterms:created xsi:type="dcterms:W3CDTF">2018-12-09T21:19:00Z</dcterms:created>
  <dcterms:modified xsi:type="dcterms:W3CDTF">2018-12-10T02:22:00Z</dcterms:modified>
</cp:coreProperties>
</file>