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F170" w14:textId="3AAF12F5" w:rsidR="00F12C76" w:rsidRDefault="00243BC7" w:rsidP="00243BC7">
      <w:pPr>
        <w:spacing w:after="0"/>
        <w:ind w:firstLine="709"/>
        <w:jc w:val="center"/>
      </w:pPr>
      <w:hyperlink r:id="rId5" w:history="1">
        <w:r w:rsidRPr="00A0712B">
          <w:rPr>
            <w:rStyle w:val="ac"/>
          </w:rPr>
          <w:t>https://github.com/xandr33/PR2_-onditions.git</w:t>
        </w:r>
      </w:hyperlink>
    </w:p>
    <w:p w14:paraId="0C430844" w14:textId="77777777" w:rsidR="00243BC7" w:rsidRDefault="00243BC7" w:rsidP="006C0B77">
      <w:pPr>
        <w:spacing w:after="0"/>
        <w:ind w:firstLine="709"/>
        <w:jc w:val="both"/>
      </w:pPr>
    </w:p>
    <w:p w14:paraId="210B4AD2" w14:textId="77777777" w:rsidR="00243BC7" w:rsidRPr="00243BC7" w:rsidRDefault="00243BC7" w:rsidP="00243BC7">
      <w:pPr>
        <w:spacing w:after="0"/>
        <w:ind w:firstLine="709"/>
        <w:jc w:val="center"/>
        <w:rPr>
          <w:b/>
          <w:bCs/>
        </w:rPr>
      </w:pPr>
      <w:r w:rsidRPr="00243BC7">
        <w:rPr>
          <w:b/>
          <w:bCs/>
        </w:rPr>
        <w:t>Вторая практическая работа условные конструкции и циклы</w:t>
      </w:r>
    </w:p>
    <w:p w14:paraId="7754E706" w14:textId="5156601B" w:rsidR="00243BC7" w:rsidRDefault="00B72A8E" w:rsidP="00B72A8E">
      <w:pPr>
        <w:spacing w:after="0"/>
        <w:ind w:left="142" w:hanging="1418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9B1C2DF" wp14:editId="2824DE7F">
            <wp:extent cx="7114134" cy="3981450"/>
            <wp:effectExtent l="0" t="0" r="0" b="0"/>
            <wp:docPr id="43754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4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30981" cy="39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ACDF" w14:textId="7A0BA89A" w:rsidR="00B72A8E" w:rsidRDefault="00B72A8E" w:rsidP="00B72A8E">
      <w:pPr>
        <w:spacing w:after="0"/>
        <w:ind w:left="142" w:hanging="709"/>
        <w:jc w:val="center"/>
        <w:rPr>
          <w:lang w:val="en-US"/>
        </w:rPr>
      </w:pPr>
      <w:r>
        <w:t xml:space="preserve">Рисунок 1.конструкция </w:t>
      </w:r>
      <w:r>
        <w:rPr>
          <w:lang w:val="en-US"/>
        </w:rPr>
        <w:t>if</w:t>
      </w:r>
    </w:p>
    <w:p w14:paraId="18F5A850" w14:textId="30D52BAA" w:rsidR="00B72A8E" w:rsidRDefault="00152D3D" w:rsidP="00B72A8E">
      <w:pPr>
        <w:spacing w:after="0"/>
        <w:ind w:left="142" w:hanging="70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F8DEBD" wp14:editId="1BA8647B">
            <wp:extent cx="5940425" cy="3340735"/>
            <wp:effectExtent l="0" t="0" r="3175" b="0"/>
            <wp:docPr id="1866672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2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35C7" w14:textId="50ED7FD6" w:rsidR="00152D3D" w:rsidRDefault="00152D3D" w:rsidP="00152D3D">
      <w:pPr>
        <w:spacing w:after="0"/>
        <w:ind w:left="142" w:hanging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  <w:r>
        <w:t xml:space="preserve">.конструкция </w:t>
      </w:r>
      <w:r>
        <w:rPr>
          <w:lang w:val="en-US"/>
        </w:rPr>
        <w:t>when</w:t>
      </w:r>
    </w:p>
    <w:p w14:paraId="1D4F4B42" w14:textId="77777777" w:rsidR="00152D3D" w:rsidRDefault="00152D3D" w:rsidP="00152D3D">
      <w:pPr>
        <w:spacing w:after="0"/>
        <w:ind w:left="142" w:hanging="709"/>
        <w:jc w:val="center"/>
        <w:rPr>
          <w:lang w:val="en-US"/>
        </w:rPr>
      </w:pPr>
    </w:p>
    <w:p w14:paraId="5939E201" w14:textId="4832ABA5" w:rsidR="00152D3D" w:rsidRDefault="00D90B85" w:rsidP="00B72A8E">
      <w:pPr>
        <w:spacing w:after="0"/>
        <w:ind w:left="142" w:hanging="709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EFB806" wp14:editId="768577DB">
            <wp:extent cx="5940425" cy="3559175"/>
            <wp:effectExtent l="0" t="0" r="3175" b="3175"/>
            <wp:docPr id="2141636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36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C95E" w14:textId="63E8D5F8" w:rsidR="00D90B85" w:rsidRDefault="00D90B85" w:rsidP="00D90B85">
      <w:pPr>
        <w:spacing w:after="0"/>
        <w:ind w:left="142" w:hanging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3</w:t>
      </w:r>
      <w:r>
        <w:t xml:space="preserve">.конструкция </w:t>
      </w:r>
      <w:r>
        <w:rPr>
          <w:lang w:val="en-US"/>
        </w:rPr>
        <w:t>while</w:t>
      </w:r>
    </w:p>
    <w:p w14:paraId="2109E8B9" w14:textId="5B4543A0" w:rsidR="00D90B85" w:rsidRDefault="00D90B85" w:rsidP="00B72A8E">
      <w:pPr>
        <w:spacing w:after="0"/>
        <w:ind w:left="142" w:hanging="70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B402965" wp14:editId="65CE113E">
            <wp:extent cx="5940425" cy="3423285"/>
            <wp:effectExtent l="0" t="0" r="3175" b="5715"/>
            <wp:docPr id="188596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4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4F6C" w14:textId="78C14611" w:rsidR="00D90B85" w:rsidRDefault="00D90B85" w:rsidP="00D90B85">
      <w:pPr>
        <w:spacing w:after="0"/>
        <w:ind w:left="142" w:hanging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4</w:t>
      </w:r>
      <w:r>
        <w:t xml:space="preserve">.конструкция </w:t>
      </w:r>
      <w:r>
        <w:rPr>
          <w:lang w:val="en-US"/>
        </w:rPr>
        <w:t>for</w:t>
      </w:r>
    </w:p>
    <w:p w14:paraId="792662E8" w14:textId="77777777" w:rsidR="00D90B85" w:rsidRPr="00B72A8E" w:rsidRDefault="00D90B85" w:rsidP="00B72A8E">
      <w:pPr>
        <w:spacing w:after="0"/>
        <w:ind w:left="142" w:hanging="709"/>
        <w:jc w:val="center"/>
        <w:rPr>
          <w:lang w:val="en-US"/>
        </w:rPr>
      </w:pPr>
    </w:p>
    <w:sectPr w:rsidR="00D90B85" w:rsidRPr="00B72A8E" w:rsidSect="00B72A8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7F"/>
    <w:rsid w:val="00152D3D"/>
    <w:rsid w:val="0023177F"/>
    <w:rsid w:val="00243BC7"/>
    <w:rsid w:val="002740C2"/>
    <w:rsid w:val="006C0B77"/>
    <w:rsid w:val="007959D3"/>
    <w:rsid w:val="008242FF"/>
    <w:rsid w:val="00870751"/>
    <w:rsid w:val="00922C48"/>
    <w:rsid w:val="00B72A8E"/>
    <w:rsid w:val="00B915B7"/>
    <w:rsid w:val="00D90B85"/>
    <w:rsid w:val="00E3527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C974"/>
  <w15:chartTrackingRefBased/>
  <w15:docId w15:val="{E3A4D02C-5EC2-4620-9327-37F0D146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B8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3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7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7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7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7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7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7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7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77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3177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3177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3177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3177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3177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317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7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77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317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77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77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3177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3BC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3B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xandr33/PR2_-onditions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E6AB4-E1FB-4702-AEAF-11A757621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 Адоньев</dc:creator>
  <cp:keywords/>
  <dc:description/>
  <cp:lastModifiedBy>Александ Адоньев</cp:lastModifiedBy>
  <cp:revision>2</cp:revision>
  <dcterms:created xsi:type="dcterms:W3CDTF">2026-06-28T21:28:00Z</dcterms:created>
  <dcterms:modified xsi:type="dcterms:W3CDTF">2026-06-28T23:36:00Z</dcterms:modified>
</cp:coreProperties>
</file>