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14" w:rsidRDefault="00D20E1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L.O.V.E. </w:t>
      </w:r>
      <w:r w:rsidR="00046608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>(</w:t>
      </w:r>
      <w:r w:rsidR="00950918">
        <w:rPr>
          <w:rFonts w:ascii="Arial" w:eastAsia="Times New Roman" w:hAnsi="Arial" w:cs="Arial"/>
          <w:color w:val="000000"/>
          <w:sz w:val="30"/>
          <w:szCs w:val="30"/>
        </w:rPr>
        <w:t>Like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 xml:space="preserve"> OMG very exciting… /rolls eyes /flips hair)</w:t>
      </w:r>
    </w:p>
    <w:p w:rsidR="00F77986" w:rsidRDefault="00F77986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F77986">
        <w:rPr>
          <w:rFonts w:ascii="Arial" w:eastAsia="Times New Roman" w:hAnsi="Arial" w:cs="Arial"/>
          <w:color w:val="000000"/>
          <w:sz w:val="30"/>
          <w:szCs w:val="30"/>
        </w:rPr>
        <w:t>Questions for Contestants</w:t>
      </w:r>
    </w:p>
    <w:p w:rsidR="008B2A20" w:rsidRPr="008B2A20" w:rsidRDefault="008B2A20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4F81BD" w:themeColor="accent1"/>
          <w:sz w:val="30"/>
          <w:szCs w:val="30"/>
        </w:rPr>
      </w:pP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First Date Questions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are you from?</w:t>
      </w:r>
    </w:p>
    <w:p w:rsidR="0089163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Options:</w:t>
      </w:r>
    </w:p>
    <w:p w:rsidR="008C3366" w:rsidRPr="008B2A2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Pick </w:t>
      </w:r>
      <w:r w:rsidR="004A6173"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>up line</w:t>
      </w:r>
      <w:r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: </w:t>
      </w:r>
      <w:r w:rsidR="004A6173"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 I’</w:t>
      </w:r>
      <w:r w:rsidR="00A92820"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>m from china, C</w:t>
      </w:r>
      <w:r w:rsidR="004A6173"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>ause I’m china get your number *wink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!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4A6173" w:rsidRPr="00F77986" w:rsidRDefault="00972E28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Normal: </w:t>
      </w:r>
      <w:r w:rsidR="00826FAD">
        <w:rPr>
          <w:rFonts w:ascii="Georgia" w:eastAsia="Times New Roman" w:hAnsi="Georgia" w:cs="Times New Roman"/>
          <w:color w:val="222222"/>
          <w:sz w:val="26"/>
          <w:szCs w:val="26"/>
        </w:rPr>
        <w:t xml:space="preserve">I’m a web developer </w:t>
      </w:r>
      <w:r w:rsidR="00230E68">
        <w:rPr>
          <w:rFonts w:ascii="Georgia" w:eastAsia="Times New Roman" w:hAnsi="Georgia" w:cs="Times New Roman"/>
          <w:color w:val="222222"/>
          <w:sz w:val="26"/>
          <w:szCs w:val="26"/>
        </w:rPr>
        <w:t>and do contracted work.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work in any profession, what would it be?</w:t>
      </w:r>
    </w:p>
    <w:p w:rsidR="00550549" w:rsidRPr="008B2A20" w:rsidRDefault="008B2A20" w:rsidP="0055054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Anime voice actor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go anywhere in the world, where would you go?</w:t>
      </w:r>
    </w:p>
    <w:p w:rsidR="003A1D25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Japan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 looking for in a man/woman?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>women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person or a night owl?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>Night owl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have fun?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Gaming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last book you read, and did you enjoy it?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Hotel on the corner of bitter and sweet. Yes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Did you go to college?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yes </w:t>
      </w:r>
    </w:p>
    <w:p w:rsidR="00B3421D" w:rsidRDefault="00EF6C01" w:rsidP="00CA1640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  </w:t>
      </w:r>
      <w:r w:rsidR="00B3421D">
        <w:rPr>
          <w:rFonts w:ascii="Georgia" w:eastAsia="Times New Roman" w:hAnsi="Georgia" w:cs="Times New Roman"/>
          <w:color w:val="222222"/>
          <w:sz w:val="26"/>
          <w:szCs w:val="26"/>
        </w:rPr>
        <w:t xml:space="preserve"> Pick up line:  I’m from china, Cause I’m china get your number *wink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business!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Normal: I’m a web developer and do contracted work.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attended college, where did you attend and what did you major in?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UAA, Accounting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best qualities?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Smile 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languages do you speak?</w:t>
      </w:r>
      <w:r w:rsidR="008B2A20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English, Tagalog 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lastRenderedPageBreak/>
        <w:t>Romantic and Flirty Questions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a romantic evening?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Eat out at a restaurant, walk at a park, and then movies. </w:t>
      </w:r>
    </w:p>
    <w:p w:rsidR="008B2A20" w:rsidRDefault="00F77986" w:rsidP="008B2A2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the perfect first date spot?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8B2A20"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Park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the perfect marriage proposal?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Surprise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impress a date's parents or friends?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Being honest and friendly.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favorite women/men's scents?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Fruity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believe in love at first sight?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Yes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Background Information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have any children?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no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Describe a time when you took care of a loved one.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Buy medicine and soup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have you always wanted to do but haven't yet?</w:t>
      </w:r>
    </w:p>
    <w:p w:rsidR="008B2A20" w:rsidRPr="008B2A20" w:rsidRDefault="008B2A20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Travel around the world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greatest achievement?</w:t>
      </w:r>
    </w:p>
    <w:p w:rsidR="008B2A20" w:rsidRPr="008B2A20" w:rsidRDefault="008D369C" w:rsidP="008B2A2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Going to college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longest relationship you have been in?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Never been in a relationship yet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did your family celebrate holidays?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Get together, cook food and karaoke.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change a mistake from your past, what would it be?</w:t>
      </w:r>
    </w:p>
    <w:p w:rsidR="00F77986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Try not to use cuss as much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General Knowledge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comfort someone in a traumatic situation?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lastRenderedPageBreak/>
        <w:t xml:space="preserve">Make them feel like they’re not alone, make them feel welcome.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see a glass half-empty or half-full?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>Half-empty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give money to homeless people?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Only to certain homeless people 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You've just been told you have a few months to live. What do you do?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Spend as much time with family and friends. And do extreme things like sky diving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do you value in a relationship?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Trust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possession?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Ps4 pro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spend time on the Internet? Which site is your favorite?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Yes, twitter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or night person?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Night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Who do you live with?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Myself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makes you laugh?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Anything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easily offended?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Yes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your favorite place to spend time?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Any friends’ house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season? Why?</w:t>
      </w:r>
    </w:p>
    <w:p w:rsidR="008D369C" w:rsidRPr="008D369C" w:rsidRDefault="008D369C" w:rsidP="008D369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4F81BD" w:themeColor="accent1"/>
          <w:sz w:val="26"/>
          <w:szCs w:val="26"/>
        </w:rPr>
      </w:pPr>
      <w:r>
        <w:rPr>
          <w:rFonts w:ascii="Georgia" w:eastAsia="Times New Roman" w:hAnsi="Georgia" w:cs="Times New Roman"/>
          <w:color w:val="4F81BD" w:themeColor="accent1"/>
          <w:sz w:val="26"/>
          <w:szCs w:val="26"/>
        </w:rPr>
        <w:t xml:space="preserve">Winter, because that is when people hangout indoors. </w:t>
      </w:r>
    </w:p>
    <w:p w:rsidR="00D91042" w:rsidRDefault="00D91042"/>
    <w:p w:rsidR="00374AEB" w:rsidRDefault="00374AEB"/>
    <w:p w:rsidR="00374AEB" w:rsidRDefault="00374AEB"/>
    <w:p w:rsidR="00374AEB" w:rsidRDefault="00374AEB"/>
    <w:p w:rsidR="00374AEB" w:rsidRDefault="00374AEB"/>
    <w:p w:rsidR="00A3642B" w:rsidRDefault="00A3642B">
      <w:r>
        <w:t>Background</w:t>
      </w:r>
      <w:r w:rsidR="001364B9">
        <w:t xml:space="preserve"> girl</w:t>
      </w:r>
      <w:r>
        <w:t>:</w:t>
      </w:r>
    </w:p>
    <w:p w:rsidR="00A3642B" w:rsidRDefault="00A3642B"/>
    <w:p w:rsidR="00297475" w:rsidRDefault="008D369C">
      <w:hyperlink r:id="rId5" w:anchor="tbm=isch&amp;q=anime++high+school+background" w:history="1">
        <w:r w:rsidR="000D7792" w:rsidRPr="0017091D">
          <w:rPr>
            <w:rStyle w:val="Hyperlink"/>
          </w:rPr>
          <w:t>https://www.google.com/search?q=gaming+asset+background+high+school&amp;espv=2&amp;biw=1242&amp;bih=580&amp;source=</w:t>
        </w:r>
        <w:r w:rsidR="000D7792" w:rsidRPr="0017091D">
          <w:rPr>
            <w:rStyle w:val="Hyperlink"/>
          </w:rPr>
          <w:t>l</w:t>
        </w:r>
        <w:r w:rsidR="000D7792" w:rsidRPr="0017091D">
          <w:rPr>
            <w:rStyle w:val="Hyperlink"/>
          </w:rPr>
          <w:t>nms&amp;tbm=isch&amp;sa=X&amp;ved=0ahUKEwig5d7-9LrQAhUQyGMKHcdmA04Q_AUIBigB#tbm=isch&amp;q=anime++high+school+background</w:t>
        </w:r>
      </w:hyperlink>
      <w:r w:rsidR="00297475" w:rsidRPr="00297475">
        <w:t>+</w:t>
      </w:r>
    </w:p>
    <w:p w:rsidR="00787DA7" w:rsidRDefault="00787DA7"/>
    <w:p w:rsidR="00787DA7" w:rsidRDefault="008D369C">
      <w:hyperlink r:id="rId6" w:anchor="tbm=isch&amp;q=anime+city+background" w:history="1">
        <w:r w:rsidR="00787DA7" w:rsidRPr="0017091D">
          <w:rPr>
            <w:rStyle w:val="Hyperlink"/>
          </w:rPr>
          <w:t>https://www.goo</w:t>
        </w:r>
        <w:r w:rsidR="00787DA7" w:rsidRPr="0017091D">
          <w:rPr>
            <w:rStyle w:val="Hyperlink"/>
          </w:rPr>
          <w:t>g</w:t>
        </w:r>
        <w:r w:rsidR="00787DA7" w:rsidRPr="0017091D">
          <w:rPr>
            <w:rStyle w:val="Hyperlink"/>
          </w:rPr>
          <w:t>le.com/search?q=anime+garden+background&amp;espv=2&amp;biw=1242&amp;bih=580&amp;source=lnms&amp;tbm=isch&amp;sa=X&amp;ved=0ahUKEwjHgJGa9brQAhVJ5mMKHU8tDp4Q_AUIBigB#tbm=isch&amp;q=anime+city+background</w:t>
        </w:r>
      </w:hyperlink>
    </w:p>
    <w:p w:rsidR="00787DA7" w:rsidRDefault="00E71E5D">
      <w:r>
        <w:t>=========================================================================</w:t>
      </w:r>
    </w:p>
    <w:p w:rsidR="00787DA7" w:rsidRDefault="001364B9">
      <w:r>
        <w:t xml:space="preserve"> Background Tree:</w:t>
      </w:r>
    </w:p>
    <w:p w:rsidR="000D7792" w:rsidRDefault="000D7792"/>
    <w:p w:rsidR="000D7792" w:rsidRDefault="008D369C">
      <w:hyperlink r:id="rId7" w:history="1">
        <w:r w:rsidR="009E459A" w:rsidRPr="0017091D">
          <w:rPr>
            <w:rStyle w:val="Hyperlink"/>
          </w:rPr>
          <w:t>https://www.google.com/search?q=anime+</w:t>
        </w:r>
        <w:r w:rsidR="009E459A" w:rsidRPr="0017091D">
          <w:rPr>
            <w:rStyle w:val="Hyperlink"/>
          </w:rPr>
          <w:t>g</w:t>
        </w:r>
        <w:r w:rsidR="009E459A" w:rsidRPr="0017091D">
          <w:rPr>
            <w:rStyle w:val="Hyperlink"/>
          </w:rPr>
          <w:t>arden+background&amp;espv=2&amp;biw=1242&amp;bih=580&amp;source=lnms&amp;tbm=isch&amp;sa=X&amp;ved=0ahUKEwjHgJGa9brQAhVJ5mMKHU8tDp4Q_AUIBigB</w:t>
        </w:r>
      </w:hyperlink>
    </w:p>
    <w:p w:rsidR="009E459A" w:rsidRDefault="009E459A"/>
    <w:p w:rsidR="000D7792" w:rsidRDefault="009737EF">
      <w:r>
        <w:t>B</w:t>
      </w:r>
      <w:r w:rsidR="00C56DB0">
        <w:t>ack</w:t>
      </w:r>
      <w:r w:rsidR="00704E34">
        <w:t xml:space="preserve">ground hacker: </w:t>
      </w:r>
    </w:p>
    <w:p w:rsidR="009D0E0C" w:rsidRDefault="008D369C">
      <w:hyperlink r:id="rId8" w:anchor="imgrc=ZXX_1IYkSJ1VGM%3A" w:history="1">
        <w:r w:rsidR="00BB2D24" w:rsidRPr="003C0E43">
          <w:rPr>
            <w:rStyle w:val="Hyperlink"/>
          </w:rPr>
          <w:t>https://www.google.com/search?q=anime+computer+screen&amp;espv=2&amp;biw=1242&amp;bih=580&amp;source=lnms&amp;tbm=isch&amp;sa=X&amp;ved=0ah</w:t>
        </w:r>
        <w:r w:rsidR="00BB2D24" w:rsidRPr="003C0E43">
          <w:rPr>
            <w:rStyle w:val="Hyperlink"/>
          </w:rPr>
          <w:t>U</w:t>
        </w:r>
        <w:r w:rsidR="00BB2D24" w:rsidRPr="003C0E43">
          <w:rPr>
            <w:rStyle w:val="Hyperlink"/>
          </w:rPr>
          <w:t>KEwjZ5bHH9brQAhUPzGMKHWioCl8Q_AUIBigB#imgrc=ZXX_1IYkSJ1VGM%3A</w:t>
        </w:r>
      </w:hyperlink>
    </w:p>
    <w:p w:rsidR="00BB2D24" w:rsidRDefault="008D369C">
      <w:hyperlink r:id="rId9" w:anchor="tbm=isch&amp;q=i+message+blank&amp;imgrc=_" w:history="1">
        <w:r w:rsidR="00BB2D24" w:rsidRPr="003C0E43">
          <w:rPr>
            <w:rStyle w:val="Hyperlink"/>
          </w:rPr>
          <w:t>https://www.google.com/search?q=anime+phone+wallpapers&amp;espv=2&amp;biw=1242&amp;bih=580&amp;source=lnms&amp;tbm=isch&amp;sa=X</w:t>
        </w:r>
        <w:bookmarkStart w:id="0" w:name="_GoBack"/>
        <w:bookmarkEnd w:id="0"/>
        <w:r w:rsidR="00BB2D24" w:rsidRPr="003C0E43">
          <w:rPr>
            <w:rStyle w:val="Hyperlink"/>
          </w:rPr>
          <w:t>&amp;</w:t>
        </w:r>
        <w:r w:rsidR="00BB2D24" w:rsidRPr="003C0E43">
          <w:rPr>
            <w:rStyle w:val="Hyperlink"/>
          </w:rPr>
          <w:t>ved=0ahUKEwj7y7uR-brQAhUM02MKHVm0BvEQ_AUIBigB#tbm=isch&amp;q=i+message+blank&amp;imgrc=_</w:t>
        </w:r>
      </w:hyperlink>
    </w:p>
    <w:p w:rsidR="00BB2D24" w:rsidRDefault="00BB2D24"/>
    <w:p w:rsidR="000D7792" w:rsidRDefault="000D7792"/>
    <w:p w:rsidR="005B005F" w:rsidRDefault="005B005F"/>
    <w:p w:rsidR="005B005F" w:rsidRDefault="005B005F"/>
    <w:p w:rsidR="005B005F" w:rsidRDefault="005B005F"/>
    <w:p w:rsidR="000D7792" w:rsidRDefault="000D7792"/>
    <w:p w:rsidR="002B309E" w:rsidRDefault="00164FD5">
      <w:r>
        <w:lastRenderedPageBreak/>
        <w:t>Tree S</w:t>
      </w:r>
      <w:r w:rsidR="00BA08F2">
        <w:t>tory</w:t>
      </w:r>
      <w:r w:rsidR="00374AEB">
        <w:t xml:space="preserve">: </w:t>
      </w:r>
    </w:p>
    <w:p w:rsidR="00BA08F2" w:rsidRDefault="002B309E">
      <w:r>
        <w:t>You go to the store and pick an oak tree</w:t>
      </w:r>
      <w:r w:rsidR="00AC1955">
        <w:t xml:space="preserve"> seeds</w:t>
      </w:r>
      <w:r w:rsidR="007106CE">
        <w:t xml:space="preserve"> </w:t>
      </w:r>
      <w:r w:rsidR="00374AEB">
        <w:t xml:space="preserve"> </w:t>
      </w:r>
    </w:p>
    <w:p w:rsidR="00374AEB" w:rsidRDefault="00374AEB"/>
    <w:p w:rsidR="00374AEB" w:rsidRDefault="00374AEB"/>
    <w:p w:rsidR="00374AEB" w:rsidRDefault="00374AEB"/>
    <w:p w:rsidR="00374AEB" w:rsidRDefault="00374AEB"/>
    <w:p w:rsidR="00374AEB" w:rsidRDefault="00374AEB"/>
    <w:sectPr w:rsidR="003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497"/>
    <w:multiLevelType w:val="multilevel"/>
    <w:tmpl w:val="2080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95B83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B041C"/>
    <w:multiLevelType w:val="multilevel"/>
    <w:tmpl w:val="8D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B0BE3"/>
    <w:multiLevelType w:val="multilevel"/>
    <w:tmpl w:val="65D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6"/>
    <w:rsid w:val="00046608"/>
    <w:rsid w:val="000934DD"/>
    <w:rsid w:val="000D7792"/>
    <w:rsid w:val="001364B9"/>
    <w:rsid w:val="00164FD5"/>
    <w:rsid w:val="00230E68"/>
    <w:rsid w:val="00297475"/>
    <w:rsid w:val="002B309E"/>
    <w:rsid w:val="00374AEB"/>
    <w:rsid w:val="003A1D25"/>
    <w:rsid w:val="004A6173"/>
    <w:rsid w:val="00550549"/>
    <w:rsid w:val="005B005F"/>
    <w:rsid w:val="00704E34"/>
    <w:rsid w:val="007106CE"/>
    <w:rsid w:val="00787DA7"/>
    <w:rsid w:val="00826FAD"/>
    <w:rsid w:val="00863115"/>
    <w:rsid w:val="00891630"/>
    <w:rsid w:val="008B2A20"/>
    <w:rsid w:val="008C3366"/>
    <w:rsid w:val="008D369C"/>
    <w:rsid w:val="00950918"/>
    <w:rsid w:val="00972E28"/>
    <w:rsid w:val="009737EF"/>
    <w:rsid w:val="009D0E0C"/>
    <w:rsid w:val="009E459A"/>
    <w:rsid w:val="00A3642B"/>
    <w:rsid w:val="00A92820"/>
    <w:rsid w:val="00AC1955"/>
    <w:rsid w:val="00B3421D"/>
    <w:rsid w:val="00BA08F2"/>
    <w:rsid w:val="00BB2D24"/>
    <w:rsid w:val="00C267C8"/>
    <w:rsid w:val="00C56DB0"/>
    <w:rsid w:val="00CA1640"/>
    <w:rsid w:val="00D20E14"/>
    <w:rsid w:val="00D91042"/>
    <w:rsid w:val="00E71E5D"/>
    <w:rsid w:val="00EF6C01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E810"/>
  <w15:docId w15:val="{6AED949F-7717-4100-B9E5-83498689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3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ime+computer+screen&amp;espv=2&amp;biw=1242&amp;bih=580&amp;source=lnms&amp;tbm=isch&amp;sa=X&amp;ved=0ahUKEwjZ5bHH9brQAhUPzGMKHWioCl8Q_AUIBi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gaming+asset+background+high+school&amp;espv=2&amp;biw=1242&amp;bih=580&amp;source=lnms&amp;tbm=isch&amp;sa=X&amp;ved=0ahUKEwig5d7-9LrQAhUQyGMKHcdmA04Q_AUIBig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anime+phone+wallpapers&amp;espv=2&amp;biw=1242&amp;bih=580&amp;source=lnms&amp;tbm=isch&amp;sa=X&amp;ved=0ahUKEwj7y7uR-brQAhUM02MKHVm0BvE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Chien Raye</cp:lastModifiedBy>
  <cp:revision>41</cp:revision>
  <dcterms:created xsi:type="dcterms:W3CDTF">2016-11-21T21:54:00Z</dcterms:created>
  <dcterms:modified xsi:type="dcterms:W3CDTF">2016-11-22T00:08:00Z</dcterms:modified>
</cp:coreProperties>
</file>