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D79E" w14:textId="3873BB71" w:rsidR="000B0799" w:rsidRPr="000B0799" w:rsidRDefault="000B0799" w:rsidP="000B0799">
      <w:pPr>
        <w:rPr>
          <w:b/>
          <w:bCs/>
          <w:sz w:val="28"/>
          <w:szCs w:val="28"/>
        </w:rPr>
      </w:pPr>
      <w:r w:rsidRPr="000B0799">
        <w:rPr>
          <w:b/>
          <w:bCs/>
          <w:sz w:val="28"/>
          <w:szCs w:val="28"/>
        </w:rPr>
        <w:t>Personal Information</w:t>
      </w:r>
    </w:p>
    <w:p w14:paraId="65CB4D7F" w14:textId="2866F9F4" w:rsidR="000B0799" w:rsidRDefault="000B0799" w:rsidP="000B0799">
      <w:r>
        <w:t>-</w:t>
      </w:r>
      <w:r>
        <w:t>Name -Xavier Lane</w:t>
      </w:r>
    </w:p>
    <w:p w14:paraId="4368FB6B" w14:textId="15BFD610" w:rsidR="000B0799" w:rsidRDefault="000B0799" w:rsidP="000B0799">
      <w:r>
        <w:t>-</w:t>
      </w:r>
      <w:r>
        <w:t>Student Number -S3924090</w:t>
      </w:r>
    </w:p>
    <w:p w14:paraId="2D82227F" w14:textId="773E1540" w:rsidR="000B0799" w:rsidRDefault="000B0799" w:rsidP="000B0799">
      <w:r>
        <w:t>-</w:t>
      </w:r>
      <w:r>
        <w:t>Student Email - S3924090@student.rmit.edu.au</w:t>
      </w:r>
    </w:p>
    <w:p w14:paraId="747227D1" w14:textId="538A3D89" w:rsidR="000B0799" w:rsidRDefault="000B0799" w:rsidP="000B0799">
      <w:r>
        <w:t>-</w:t>
      </w:r>
      <w:r>
        <w:t>I am an Australian citizen who has lived in Australia his whole life.</w:t>
      </w:r>
    </w:p>
    <w:p w14:paraId="5A6E7A48" w14:textId="1550479B" w:rsidR="000B0799" w:rsidRDefault="000B0799" w:rsidP="000B0799">
      <w:r>
        <w:t>-</w:t>
      </w:r>
      <w:r>
        <w:t>My spoken language is English only.</w:t>
      </w:r>
    </w:p>
    <w:p w14:paraId="5B55F1A6" w14:textId="39D86034" w:rsidR="000B0799" w:rsidRDefault="000B0799" w:rsidP="000B0799">
      <w:r>
        <w:t>-</w:t>
      </w:r>
      <w:r>
        <w:t>I enjoy gaming, both tabletop and video games. I have played in tournaments across the country for card games and across the state for various video games</w:t>
      </w:r>
      <w:r>
        <w:t>.</w:t>
      </w:r>
    </w:p>
    <w:p w14:paraId="7C1AB926" w14:textId="77777777" w:rsidR="000B0799" w:rsidRDefault="000B0799" w:rsidP="000B0799">
      <w:r>
        <w:t>-</w:t>
      </w:r>
      <w:r>
        <w:t>I have finished year 11 in high school but then left to become a carpenter. After working as an apprentice carpenter for a while I decided I wanted a career change and when into teacher’s aide work, where I started a teaching degree but realized the industry was not what I wanted for my career</w:t>
      </w:r>
      <w:r>
        <w:t>.</w:t>
      </w:r>
    </w:p>
    <w:p w14:paraId="28710D63" w14:textId="283DF34C" w:rsidR="006F4B71" w:rsidRDefault="000B0799" w:rsidP="000B0799">
      <w:r>
        <w:rPr>
          <w:noProof/>
        </w:rPr>
        <w:drawing>
          <wp:inline distT="0" distB="0" distL="0" distR="0" wp14:anchorId="28F0120B" wp14:editId="7D88388F">
            <wp:extent cx="2925998" cy="3901440"/>
            <wp:effectExtent l="0" t="0" r="8255" b="3810"/>
            <wp:docPr id="1" name="Picture 1" descr="A person sitting at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at a tab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8657" cy="3904985"/>
                    </a:xfrm>
                    <a:prstGeom prst="rect">
                      <a:avLst/>
                    </a:prstGeom>
                  </pic:spPr>
                </pic:pic>
              </a:graphicData>
            </a:graphic>
          </wp:inline>
        </w:drawing>
      </w:r>
    </w:p>
    <w:p w14:paraId="6BAB7443" w14:textId="2B981D63" w:rsidR="000B0799" w:rsidRPr="000B0799" w:rsidRDefault="000B0799" w:rsidP="000B0799">
      <w:pPr>
        <w:rPr>
          <w:sz w:val="28"/>
          <w:szCs w:val="28"/>
        </w:rPr>
      </w:pPr>
    </w:p>
    <w:p w14:paraId="05AC19F0" w14:textId="5AE3C3CB" w:rsidR="000B0799" w:rsidRDefault="000B0799" w:rsidP="000B0799">
      <w:pPr>
        <w:rPr>
          <w:b/>
          <w:bCs/>
          <w:sz w:val="28"/>
          <w:szCs w:val="28"/>
        </w:rPr>
      </w:pPr>
      <w:r w:rsidRPr="000B0799">
        <w:rPr>
          <w:b/>
          <w:bCs/>
          <w:sz w:val="28"/>
          <w:szCs w:val="28"/>
        </w:rPr>
        <w:t>Interest In IT</w:t>
      </w:r>
    </w:p>
    <w:p w14:paraId="6FFECE26" w14:textId="59CEDDBE" w:rsidR="000B0799" w:rsidRPr="000B0799" w:rsidRDefault="000B0799" w:rsidP="000B0799">
      <w:r w:rsidRPr="000B0799">
        <w:t xml:space="preserve">After leaving my teaching course I started to become interested in the IT industry, as many of my friends are a part of the industry. I waited some time before making a commitment to study as I felt I went into teaching to hastily. However, over a couple of years looking into IT and the friends who were working in the industry I decided to take the steps to joining the industry and </w:t>
      </w:r>
      <w:r w:rsidR="00FF4AAF" w:rsidRPr="000B0799">
        <w:t>enrol</w:t>
      </w:r>
      <w:r w:rsidRPr="000B0799">
        <w:t xml:space="preserve"> in a Bachelor of Information Technology.</w:t>
      </w:r>
    </w:p>
    <w:p w14:paraId="1D377B32" w14:textId="38EAD8AB" w:rsidR="000B0799" w:rsidRPr="000B0799" w:rsidRDefault="000B0799" w:rsidP="000B0799">
      <w:r w:rsidRPr="000B0799">
        <w:lastRenderedPageBreak/>
        <w:t>I do not have any formal experience in IT; however, I do take an interest in IT and work very closely with the IT coordinator at the school I work at, who often comes to me with questions of how to do certain tasks. Whilst I have no formal experience, I am not going to be discouraged by this because I am determined to have a formal education in the IT industry. I am aiming to complete a Bachelor of Information Technology and I am very excited to do so.</w:t>
      </w:r>
    </w:p>
    <w:p w14:paraId="747DFC83" w14:textId="641F0902" w:rsidR="000B0799" w:rsidRPr="000B0799" w:rsidRDefault="000B0799" w:rsidP="000B0799">
      <w:r w:rsidRPr="000B0799">
        <w:t xml:space="preserve">I chose RMIT because I had heard good things about them. They were also offering a course that suited my needs. RMIT is often talked about in very high regards, so when I was looking to enter a course to get the qualifications I wanted, RMIT was the first place I looked at. I decided to </w:t>
      </w:r>
      <w:r w:rsidRPr="000B0799">
        <w:t>enrol</w:t>
      </w:r>
      <w:r w:rsidRPr="000B0799">
        <w:t xml:space="preserve"> in RMIT with a friend which made an exciting experience out of the </w:t>
      </w:r>
      <w:r w:rsidRPr="000B0799">
        <w:t>enrolment</w:t>
      </w:r>
      <w:r w:rsidRPr="000B0799">
        <w:t xml:space="preserve"> procedure.</w:t>
      </w:r>
    </w:p>
    <w:p w14:paraId="6EDB16D0" w14:textId="16D762C9" w:rsidR="000B0799" w:rsidRDefault="000B0799" w:rsidP="000B0799">
      <w:r w:rsidRPr="000B0799">
        <w:t>During my studies in RMIT, I hope to learn about coding and the fundamentals of the IT industry. I am currently enrolled in two courses that are really suited to what I hope to learn. The first being Introduction to Information Technology and the second being Introduction to Programming. These are the first two courses I am completing on my way to obtaining a Bachelor of Information Technology.</w:t>
      </w:r>
    </w:p>
    <w:p w14:paraId="5FF57988" w14:textId="67443F4E" w:rsidR="000B0799" w:rsidRDefault="000B0799" w:rsidP="000B0799"/>
    <w:p w14:paraId="403D7890" w14:textId="4C1E1A86" w:rsidR="000B0799" w:rsidRPr="000B0799" w:rsidRDefault="000B0799" w:rsidP="000B0799">
      <w:pPr>
        <w:rPr>
          <w:b/>
          <w:bCs/>
          <w:sz w:val="28"/>
          <w:szCs w:val="28"/>
        </w:rPr>
      </w:pPr>
      <w:r w:rsidRPr="000B0799">
        <w:rPr>
          <w:b/>
          <w:bCs/>
          <w:sz w:val="28"/>
          <w:szCs w:val="28"/>
        </w:rPr>
        <w:t>Ideal Job</w:t>
      </w:r>
    </w:p>
    <w:p w14:paraId="39EC6683" w14:textId="56E87D8C" w:rsidR="000B0799" w:rsidRDefault="000B0799" w:rsidP="000B0799">
      <w:r>
        <w:rPr>
          <w:noProof/>
        </w:rPr>
        <w:drawing>
          <wp:inline distT="0" distB="0" distL="0" distR="0" wp14:anchorId="74AB166B" wp14:editId="31A30AF7">
            <wp:extent cx="5731510" cy="322389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E65440" w14:textId="7513D0B3" w:rsidR="000B0799" w:rsidRDefault="000B0799" w:rsidP="000B0799">
      <w:r>
        <w:t xml:space="preserve">The ideal job for me is to be an ICT Support Officer. The position is only a 6-month contract; however, I am looking at this job or similar roles with more permanent positions. There were none available when I was looking through job listings so this is the closest, I could find. The role asks that the employee hired is responsible for managing and maintaining the ICT systems of the New South Wales government agency. Whilst I currently live in Melbourne, I have many friends who live in NSW and would not mind the change of residential address. The role asks for Installation and maintenance of the organizations ICT network. This involves the oversight of Information and Communication Technology that is used to connect the organization with their patrons. The job listing also asks that any issues that arise with the organizations ICT systems is handled and fixed by the person or people given the role. This job appeals to me as there is a wide range of technical support that goes into an organization of this size. They ask that multiple different tasks be done, </w:t>
      </w:r>
      <w:r>
        <w:lastRenderedPageBreak/>
        <w:t>and this would give me different experiences across a wide range of situations. I also am interested in the role’s connectedness with the rest of the organization as I am a person who enjoys meeting new people and developing personal connections in the workplace. The support given from the ICT Support Officer in the organization would allow me to meet lots of people in the organization, whether they are part of the ICT team or not, whilst working in a field suited to me.</w:t>
      </w:r>
    </w:p>
    <w:p w14:paraId="7C3AC67B" w14:textId="7CD478CB" w:rsidR="000B0799" w:rsidRDefault="000B0799" w:rsidP="000B0799">
      <w:r>
        <w:t>The requirements for the position of ICT Support Officer include at least 2 years of experience in a technical support role. Knowledge of Windows Server Administration. The Employee would need to be confident in the use of OneDrive, SharePoint and Office 365. The employee, as a supporting role in the organization would need to understand and identify network and server issues while also being able to provide and advise members of the organization on solutions to any issues that arise. The ICT Support Officer also needs to understand scripting basics, and system configuration of the organizations network and equipment. This would include maintenance, instillation and development of the organizations technology systems</w:t>
      </w:r>
      <w:r>
        <w:t>.</w:t>
      </w:r>
    </w:p>
    <w:p w14:paraId="75DD5578" w14:textId="59D41F2A" w:rsidR="000B0799" w:rsidRDefault="000B0799" w:rsidP="000B0799">
      <w:r>
        <w:t>Whilst previously stated, I have no formal qualifications yet. I do however have experience supporting an organization in the IT field as more of a background member of my current workplaces IT department. They have asked me previously to give support based on my own informal qualifications. I am familiar with the use of OneDrive and have had experience in explaining, advising and solving technical issues that have arisen in my workplace throughout the 4 years working there.</w:t>
      </w:r>
    </w:p>
    <w:p w14:paraId="30253934" w14:textId="7B5B54CF" w:rsidR="000B0799" w:rsidRDefault="000B0799" w:rsidP="000B0799">
      <w:r>
        <w:t>The plan to gain the formal qualifications is to complete my Bachelor of Information Technology to gain an understanding of systems administration, and many of the technological issues that could arise in a workplace such as this. If there were any outstanding skills that need obtaining for the position, I would be more than happy to take up extra courses whilst gaining experience in the IT industry to meet the 2-year quota that the position is asking for. This could be an entry level ICT support job working under an ICT Support Officer to gain the experience I need and would be relevant to the career opportunity I have chosen</w:t>
      </w:r>
      <w:r>
        <w:t>.</w:t>
      </w:r>
    </w:p>
    <w:p w14:paraId="79D19071" w14:textId="779F3A01" w:rsidR="000B0799" w:rsidRDefault="000B0799" w:rsidP="000B0799"/>
    <w:p w14:paraId="2AF5193A" w14:textId="50A25C79" w:rsidR="00367562" w:rsidRPr="00367562" w:rsidRDefault="00367562" w:rsidP="000B0799">
      <w:pPr>
        <w:rPr>
          <w:b/>
          <w:bCs/>
          <w:sz w:val="28"/>
          <w:szCs w:val="28"/>
        </w:rPr>
      </w:pPr>
      <w:r w:rsidRPr="00367562">
        <w:rPr>
          <w:b/>
          <w:bCs/>
          <w:sz w:val="28"/>
          <w:szCs w:val="28"/>
        </w:rPr>
        <w:t>Personal Profile</w:t>
      </w:r>
    </w:p>
    <w:p w14:paraId="7261FA7C" w14:textId="5AD3855E" w:rsidR="000B0799" w:rsidRDefault="000B0799" w:rsidP="000B0799">
      <w:r>
        <w:t>According to the Myers-Briggs personality test at</w:t>
      </w:r>
      <w:r w:rsidR="00367562">
        <w:t xml:space="preserve"> </w:t>
      </w:r>
      <w:hyperlink r:id="rId6" w:history="1">
        <w:r w:rsidR="00367562" w:rsidRPr="00842E2D">
          <w:rPr>
            <w:rStyle w:val="Hyperlink"/>
          </w:rPr>
          <w:t>www.16personalities.com</w:t>
        </w:r>
      </w:hyperlink>
      <w:r w:rsidR="00367562">
        <w:t xml:space="preserve"> </w:t>
      </w:r>
      <w:r>
        <w:t>(Introduction | Mediator (INFP) Personality | 16Personalities, 2021) my personality style is that of the mediator (INFPs). People with these personality traits are people who respond with a strong connection to music and art. They are sensitive, creative and imaginative and who often create stories in their heads about the world around them. Mediators are often empathetic and look to help others. The mediator personality type often feels alone and lost in their lives as they are always looking to help others but rarely is someone of the same personality type looking to help them in the same way. Mediators are empathetic and generous, with a caring and open-minded personality. The downsides to the mediator personality type are that they are often unrealistic in their ideals and tend to self-isolate, which is a leading factor in their feelings of loneliness. The mediator personality is also quite self-critical of their achievements, and this causes them to feel lost and as though they are not achieving the things, they care want.</w:t>
      </w:r>
    </w:p>
    <w:p w14:paraId="33D36C32" w14:textId="09202492" w:rsidR="000B0799" w:rsidRDefault="000B0799" w:rsidP="000B0799">
      <w:r>
        <w:t xml:space="preserve">The </w:t>
      </w:r>
      <w:r>
        <w:t xml:space="preserve">results of this test are quite accurate to me as a person. I often think of others more than I think of myself and am always looking to solve other people’s problems before my own. This is often because I am very critical of myself and feel as though I am not good enough at whatever I am doing. I look to solve other people’s problems as trying to solve my own often makes me feel inadequate </w:t>
      </w:r>
      <w:r>
        <w:lastRenderedPageBreak/>
        <w:t xml:space="preserve">and that I am failing at what I am trying to achieve. In a group setting this may lead me to be more than ready to help the people I work with at a </w:t>
      </w:r>
      <w:r w:rsidR="00FF4AAF">
        <w:t>moment’s</w:t>
      </w:r>
      <w:r>
        <w:t xml:space="preserve"> notice, however when I need help, I may be reluctant to ask in order to maintain my confidence and hope that I can solve the issue on my own. Inevitably this could lead to a lot of self-doubt and concern about my own abilities to complete the tasks required of me. When looking for a team I should try and find people who similarly want to help others as this will support me when I am reluctant to ask. I should also look for people who are offering help and are confident in their abilities so that when we are working together there is not too much self-criticism in the team that the entire team is not confident about the project that we are working on.</w:t>
      </w:r>
    </w:p>
    <w:p w14:paraId="50EA8B76" w14:textId="072B9E43" w:rsidR="000B0799" w:rsidRDefault="000B0799" w:rsidP="000B0799">
      <w:r>
        <w:t>Learning Style Test</w:t>
      </w:r>
    </w:p>
    <w:p w14:paraId="50F50AC7" w14:textId="30182A31" w:rsidR="000B0799" w:rsidRDefault="000B0799" w:rsidP="000B0799">
      <w:r>
        <w:t>Taking a learning style test with</w:t>
      </w:r>
      <w:r w:rsidR="00367562">
        <w:t xml:space="preserve"> </w:t>
      </w:r>
      <w:hyperlink r:id="rId7" w:history="1">
        <w:r w:rsidR="00367562" w:rsidRPr="00842E2D">
          <w:rPr>
            <w:rStyle w:val="Hyperlink"/>
          </w:rPr>
          <w:t>https://www.how-to-study.com/learning-style-assessment/</w:t>
        </w:r>
      </w:hyperlink>
      <w:r w:rsidR="00367562">
        <w:t xml:space="preserve"> </w:t>
      </w:r>
      <w:r>
        <w:t xml:space="preserve"> (Tactile/</w:t>
      </w:r>
      <w:proofErr w:type="spellStart"/>
      <w:r>
        <w:t>Kinesthetic</w:t>
      </w:r>
      <w:proofErr w:type="spellEnd"/>
      <w:r>
        <w:t xml:space="preserve"> Learner, 2021) gave me the result of a tactile/</w:t>
      </w:r>
      <w:proofErr w:type="spellStart"/>
      <w:r>
        <w:t>kinesthetic</w:t>
      </w:r>
      <w:proofErr w:type="spellEnd"/>
      <w:r>
        <w:t xml:space="preserve"> style of learning. Study tips for people of this learning style include physical activity during your study, listening to music and studying in short bursts with frequent breaks. There is evidence to support these tactics for study as physicality is the primary attribute of a tactile learning style. People who learn this way often learn by having physical objects or activities that will distract their body while their brain is active as an urge to fidget is a constant battle for this learning type to deal with. Music playing in the background as people with this learning style study also alleviates this urge to fidget as with the distraction of music helps focus the mind on the task at hand and gives the person something that they can quickly shift their focus between. These options being music and study. Another option for study is to take breaks regularly as the urge to fidget will become an inevitable distraction if not dealt with. The use of regular breaks in study allows the person to leave and come back to study with a refreshed focus as mental fatigue is a common occurrence for people of this learning style</w:t>
      </w:r>
      <w:r>
        <w:t>.</w:t>
      </w:r>
    </w:p>
    <w:p w14:paraId="63AB571F" w14:textId="6E60AA95" w:rsidR="000B0799" w:rsidRDefault="000B0799" w:rsidP="000B0799">
      <w:r>
        <w:t>This test is an accurate portrayal of me as a student. I need to understand that I often lose focus and fidget when I am trying to concentrate. I need to use the strategies laid out in this test as ways to regain my focus and work in an efficient manner. When I am looking for a group</w:t>
      </w:r>
      <w:r w:rsidR="00FF4AAF">
        <w:t>,</w:t>
      </w:r>
      <w:r>
        <w:t xml:space="preserve"> this should be something I am aware of and that I will need to inform my team on. Working in bursts is my best course of action as I do feel a noticeable difference when I am losing focus. Taking a break for a short time in order to refresh my mental energy works for me and leads me to getting the most out of my study and work sessions. If I have a group who works similarly to me then we can schedule breaks for the team around similar times so that we are on the same timetable and are all coming back ready to work and participate in a group.</w:t>
      </w:r>
    </w:p>
    <w:p w14:paraId="3F3A3081" w14:textId="653E4E56" w:rsidR="000B0799" w:rsidRDefault="000B0799" w:rsidP="000B0799">
      <w:r>
        <w:t>Creativity Test</w:t>
      </w:r>
    </w:p>
    <w:p w14:paraId="3663A273" w14:textId="5D7D8F39" w:rsidR="000B0799" w:rsidRDefault="000B0799" w:rsidP="000B0799">
      <w:r>
        <w:t>Taking a creativity test with</w:t>
      </w:r>
      <w:r>
        <w:t xml:space="preserve"> </w:t>
      </w:r>
      <w:hyperlink r:id="rId8" w:history="1">
        <w:r w:rsidR="00367562" w:rsidRPr="00842E2D">
          <w:rPr>
            <w:rStyle w:val="Hyperlink"/>
          </w:rPr>
          <w:t>https://www.mindtools.com</w:t>
        </w:r>
      </w:hyperlink>
      <w:r w:rsidR="00367562">
        <w:t xml:space="preserve"> </w:t>
      </w:r>
      <w:r>
        <w:t xml:space="preserve"> </w:t>
      </w:r>
      <w:r>
        <w:t>(How Creative Are You?:, 2021) I was given a score of 48. This score indicates that as a creative person I am coming up with ideas but giving up on them and not following through to their fullest potential. This test gave me an idea that when I am being creative, I need to look at what it is that I am pursuing, and I need to focus and follow through even if there are problems that get in the way of completion. There is a need to share and express my ideas with the people around me so that I can get feedback and discuss issues that arise in order to push past them for the sake of the project that I am working on.</w:t>
      </w:r>
    </w:p>
    <w:p w14:paraId="29A86557" w14:textId="0D361217" w:rsidR="00367562" w:rsidRDefault="000B0799" w:rsidP="000B0799">
      <w:r>
        <w:t xml:space="preserve">Whilst this test has a feeling of simplicity to it, I feel that this was a crucial test to take. The assignments given to me focus around presenting a project. The creative aspect of this is a definite factor when working in a group setting. I need to realize that when issues arise, I often lose confidence as outlined by my personality test results. The creativity test supports this claim and I </w:t>
      </w:r>
      <w:r>
        <w:lastRenderedPageBreak/>
        <w:t xml:space="preserve">need to work on my ability to ask for help and come to others with my concerns. When I form a group to work with, I should be looking for people who are willing to offer help and participate in shared work. When I am in a </w:t>
      </w:r>
      <w:r w:rsidR="00FF4AAF">
        <w:t>group,</w:t>
      </w:r>
      <w:r>
        <w:t xml:space="preserve"> I will need to focus on the ideas that I have and work towards completing them even when there are problems that need solving.</w:t>
      </w:r>
    </w:p>
    <w:p w14:paraId="2B36CB29" w14:textId="701CAF7F" w:rsidR="00367562" w:rsidRDefault="00367562" w:rsidP="000B0799"/>
    <w:p w14:paraId="3D54AE84" w14:textId="471D1863" w:rsidR="00367562" w:rsidRPr="00367562" w:rsidRDefault="00367562" w:rsidP="00367562">
      <w:pPr>
        <w:rPr>
          <w:b/>
          <w:bCs/>
          <w:sz w:val="28"/>
          <w:szCs w:val="28"/>
        </w:rPr>
      </w:pPr>
      <w:r w:rsidRPr="00367562">
        <w:rPr>
          <w:b/>
          <w:bCs/>
          <w:sz w:val="28"/>
          <w:szCs w:val="28"/>
        </w:rPr>
        <w:t>Project Ideas</w:t>
      </w:r>
    </w:p>
    <w:p w14:paraId="74B7C535" w14:textId="45446E71" w:rsidR="00367562" w:rsidRPr="00367562" w:rsidRDefault="00367562" w:rsidP="00367562">
      <w:pPr>
        <w:rPr>
          <w:b/>
          <w:bCs/>
        </w:rPr>
      </w:pPr>
      <w:r w:rsidRPr="00367562">
        <w:rPr>
          <w:b/>
          <w:bCs/>
        </w:rPr>
        <w:t>Overview</w:t>
      </w:r>
    </w:p>
    <w:p w14:paraId="1103DD4C" w14:textId="0DAC982A" w:rsidR="00367562" w:rsidRDefault="00367562" w:rsidP="00367562">
      <w:r>
        <w:t xml:space="preserve">The project I have decided to present is a video streaming and sharing community discussion board built as a desktop app called GitGud (name is placeholder). The central focus of this app will around gaming with coaching and competitive esports side of online gaming as a priority. GitGud will be focused on helping people boost their gaming to a competitive level as there are no current apps that focus on the demographic of people looking to make it into the esports scene. People will use GitGud as an app to meet coaches and other likeminded gamers in order to set up personalized training or find players of their </w:t>
      </w:r>
      <w:r>
        <w:t>favourite</w:t>
      </w:r>
      <w:r>
        <w:t xml:space="preserve"> games in order to learn and boost their skill levels. This will help them to climb ranks or in certain cases even gain a foothold on the esports scene.</w:t>
      </w:r>
    </w:p>
    <w:p w14:paraId="57BC4586" w14:textId="4B22CC49" w:rsidR="00367562" w:rsidRDefault="00367562" w:rsidP="00367562">
      <w:r w:rsidRPr="00367562">
        <w:rPr>
          <w:b/>
          <w:bCs/>
        </w:rPr>
        <w:t>Motivation</w:t>
      </w:r>
    </w:p>
    <w:p w14:paraId="6CC41805" w14:textId="51382B4E" w:rsidR="00367562" w:rsidRDefault="00367562" w:rsidP="00367562">
      <w:r>
        <w:t xml:space="preserve">The motivation for GitGud is around the difficulty in making it into the esports field. Whilst it is unreasonable that everyone could make it into global level events for their </w:t>
      </w:r>
      <w:r w:rsidR="00FF4AAF">
        <w:t>favourite</w:t>
      </w:r>
      <w:r>
        <w:t xml:space="preserve"> games, teams and competitions are still going on in a local setting for people. There is nothing in the current market for people who are looking to gain training and coaching for a competitive environment in a similar way that there are to the more traditional sporting events. GitGud is an app for the people who dream of becoming the best they can be and whilst online coaching for games does exist, it is not readily accessible and is quite difficult to navigate as multiple apps and websites are used in preparation of one training session. GitGud aims to eliminate all this difficulty and bring the thrill of competition to a more convenient and accessible desktop application.</w:t>
      </w:r>
    </w:p>
    <w:p w14:paraId="39DA58B3" w14:textId="00D13C23" w:rsidR="00367562" w:rsidRDefault="00367562" w:rsidP="00367562">
      <w:r w:rsidRPr="00367562">
        <w:rPr>
          <w:b/>
          <w:bCs/>
        </w:rPr>
        <w:t>Description</w:t>
      </w:r>
    </w:p>
    <w:p w14:paraId="08899FA0" w14:textId="306D9249" w:rsidR="00367562" w:rsidRDefault="00367562" w:rsidP="00367562">
      <w:r>
        <w:t>Video Streaming</w:t>
      </w:r>
    </w:p>
    <w:p w14:paraId="22BD7360" w14:textId="3F1656C9" w:rsidR="00367562" w:rsidRDefault="00367562" w:rsidP="00367562">
      <w:r>
        <w:t xml:space="preserve">The </w:t>
      </w:r>
      <w:r>
        <w:t>predominant feature of GitGud is the ability for video streaming and commentary. Coaches who are professionals or ex-professionals of specific games will be able to stream on their coach specific profiles for users with subscriptions to watch and comment on through a live chat system.</w:t>
      </w:r>
    </w:p>
    <w:p w14:paraId="58FFF0D5" w14:textId="35B84521" w:rsidR="00367562" w:rsidRDefault="00367562" w:rsidP="00367562">
      <w:r>
        <w:t>Live Chat System</w:t>
      </w:r>
    </w:p>
    <w:p w14:paraId="6DC6F5BD" w14:textId="1879DB7D" w:rsidR="00367562" w:rsidRDefault="00367562" w:rsidP="00367562">
      <w:r>
        <w:t>The live chat system will allow users who are watching a particular coach streaming to comment on their video communicate with one another and ask questions. The coach will have the ability to mute, kick and ban any users out of the chat if they are being offensive or spamming the chat. They will also be able to designate certain trusted users as their moderators so that they can focus on the content while the moderators take care of chat etiquette.</w:t>
      </w:r>
    </w:p>
    <w:p w14:paraId="04CE561D" w14:textId="22D9DA47" w:rsidR="00367562" w:rsidRDefault="00367562" w:rsidP="00367562">
      <w:r>
        <w:t>Subscription</w:t>
      </w:r>
    </w:p>
    <w:p w14:paraId="7ACA5326" w14:textId="114CF0A5" w:rsidR="00367562" w:rsidRDefault="00367562" w:rsidP="00367562">
      <w:r>
        <w:t xml:space="preserve">Players will be able to subscribe to specific coaches that they enjoy for $5 a month (price liable to change) similar in price to other subscription services. This would allow them to see all coaching sessions that the coach puts out, whilst personalized coaching whether that be in teams or in 1on1 </w:t>
      </w:r>
      <w:r>
        <w:lastRenderedPageBreak/>
        <w:t>sessions could be paid for by session. The coach will be able to determine these prices as this would be a time commitment from them. A small percentage of the subscription will be taken as an upkeep and continued development cost for GitGud as a service.</w:t>
      </w:r>
    </w:p>
    <w:p w14:paraId="3EE4D6FC" w14:textId="5C6A6E6B" w:rsidR="00367562" w:rsidRDefault="00367562" w:rsidP="00367562">
      <w:r>
        <w:t>Coaching</w:t>
      </w:r>
    </w:p>
    <w:p w14:paraId="6C1856E3" w14:textId="373932CB" w:rsidR="00367562" w:rsidRDefault="00367562" w:rsidP="00367562">
      <w:r>
        <w:t>Coaches will be able to sign up with a login that must be certified through resume. If the coach has a record of doing well in high level competition, they will be allowed to become a coach for GitGud. This will not be a time constrained application as often people who used to compete in high level competition want to become coaches after their competitive career. The coach’s payment for their content will be paid through the subscription service and will be given most of the subscription money given to them. Users will be able to get in touch with coaches they have subscribed too through a message system similar to the friends list messaging and will have a block user setting to prevent harassment or spam.</w:t>
      </w:r>
    </w:p>
    <w:p w14:paraId="7CCA3E65" w14:textId="122CA79D" w:rsidR="00367562" w:rsidRDefault="00367562" w:rsidP="00367562">
      <w:r>
        <w:t>Coaches Profile</w:t>
      </w:r>
    </w:p>
    <w:p w14:paraId="75C89350" w14:textId="6F1FB15A" w:rsidR="00367562" w:rsidRDefault="00367562" w:rsidP="00367562">
      <w:r>
        <w:t xml:space="preserve">Coaches will have a personalized profile with username and password protection, that allows them to stream and video share freely in order to make the content that they wish to use as coaching material. </w:t>
      </w:r>
    </w:p>
    <w:p w14:paraId="2AC85030" w14:textId="5408BDC4" w:rsidR="00367562" w:rsidRDefault="00367562" w:rsidP="00367562">
      <w:r>
        <w:t>User Profile</w:t>
      </w:r>
    </w:p>
    <w:p w14:paraId="61B8F91C" w14:textId="55AE012F" w:rsidR="00367562" w:rsidRDefault="00367562" w:rsidP="00367562">
      <w:r>
        <w:t>The community of users in GitGud will be able to login and save their preferences under a profile with username and password protection. The users profiles will have progression system and friends list which will be expanded upon in their descriptions.</w:t>
      </w:r>
    </w:p>
    <w:p w14:paraId="10397F71" w14:textId="1104FFD2" w:rsidR="00367562" w:rsidRDefault="00367562" w:rsidP="00367562">
      <w:r>
        <w:t>Catalogue of games</w:t>
      </w:r>
    </w:p>
    <w:p w14:paraId="08DAC47B" w14:textId="31540EB7" w:rsidR="00367562" w:rsidRDefault="00367562" w:rsidP="00367562">
      <w:r>
        <w:t>GitGud will have games sorted into genres and coaches grouped under specific games. This will give users an easy-to-use search system with the ability to look for games and coaching that they enjoy.</w:t>
      </w:r>
    </w:p>
    <w:p w14:paraId="4BB05F86" w14:textId="6813B539" w:rsidR="00367562" w:rsidRDefault="00367562" w:rsidP="00367562">
      <w:r>
        <w:t>Progression</w:t>
      </w:r>
    </w:p>
    <w:p w14:paraId="484D8467" w14:textId="10B5F4C3" w:rsidR="00367562" w:rsidRDefault="00367562" w:rsidP="00367562">
      <w:r>
        <w:t>For people wishing to structure their training and gaming, there will be a progression tracker. This will have a simple calendar system as not to overload the users, whilst having an entry system where certain days can have entries and set to daily, weekly or monthly. This will help users track their training while also being a useful area to list upcoming tournaments they wish to participate in or attend.</w:t>
      </w:r>
    </w:p>
    <w:p w14:paraId="60DD2C65" w14:textId="646C4732" w:rsidR="00367562" w:rsidRDefault="00367562" w:rsidP="00367562">
      <w:r>
        <w:t>Friends List</w:t>
      </w:r>
    </w:p>
    <w:p w14:paraId="1FFD1BC0" w14:textId="19D1F669" w:rsidR="00367562" w:rsidRDefault="00367562" w:rsidP="00367562">
      <w:r>
        <w:t>The community will be able to come together and form competitive teams using a friends list. This will allow messaging from one person to another provided they are friends. Based on community feedback this could be expanded to having open messages between non-friends as well.</w:t>
      </w:r>
    </w:p>
    <w:p w14:paraId="4C1E4E4B" w14:textId="74648D74" w:rsidR="00367562" w:rsidRDefault="00367562" w:rsidP="00367562">
      <w:r>
        <w:t>Report System</w:t>
      </w:r>
    </w:p>
    <w:p w14:paraId="41AE8044" w14:textId="7A54EAE3" w:rsidR="00367562" w:rsidRDefault="00367562" w:rsidP="00367562">
      <w:r>
        <w:t>If users are being abusive or offending the community through unethical use of the friends list chat then an option to report users based on these accusations will be available. The reports will be looked at by moderators (those in charge of GitGud) and determined if the user is given a warning. 2 warnings will have a user given a 24-hour ban. 3 Will have their account locked unless an appeal to the moderators is made and approved.</w:t>
      </w:r>
    </w:p>
    <w:p w14:paraId="5E7B958E" w14:textId="065C0EA2" w:rsidR="00367562" w:rsidRPr="00367562" w:rsidRDefault="00367562" w:rsidP="00367562">
      <w:pPr>
        <w:rPr>
          <w:b/>
          <w:bCs/>
        </w:rPr>
      </w:pPr>
      <w:r w:rsidRPr="00367562">
        <w:rPr>
          <w:b/>
          <w:bCs/>
        </w:rPr>
        <w:lastRenderedPageBreak/>
        <w:t>Tools and Technologies</w:t>
      </w:r>
    </w:p>
    <w:p w14:paraId="46255528" w14:textId="10341EFB" w:rsidR="00367562" w:rsidRDefault="00367562" w:rsidP="00367562">
      <w:r>
        <w:t xml:space="preserve">The tools and technologies that need to go into a program like this would include something to organize and videos such as RTMP. There would need to be a written code that would allow videos to be shared with viewers. C++ is used as code in a lot of video sharing companies such as twitch to provide streaming to their viewers. There is an open-source program called </w:t>
      </w:r>
      <w:proofErr w:type="spellStart"/>
      <w:r>
        <w:t>pubsub</w:t>
      </w:r>
      <w:proofErr w:type="spellEnd"/>
      <w:r>
        <w:t xml:space="preserve"> which allows messages to be sent through a chat feature with a publisher (or coach in this case) as the controller of the chat feed. This would be ideal for a desktop app such as GitGud.</w:t>
      </w:r>
    </w:p>
    <w:p w14:paraId="2140C0F1" w14:textId="259A7450" w:rsidR="00367562" w:rsidRPr="00367562" w:rsidRDefault="00367562" w:rsidP="00367562">
      <w:pPr>
        <w:rPr>
          <w:b/>
          <w:bCs/>
        </w:rPr>
      </w:pPr>
      <w:r w:rsidRPr="00367562">
        <w:rPr>
          <w:b/>
          <w:bCs/>
        </w:rPr>
        <w:t>Skills Required</w:t>
      </w:r>
    </w:p>
    <w:p w14:paraId="4C36961F" w14:textId="4CD8B69D" w:rsidR="00367562" w:rsidRDefault="00367562" w:rsidP="00367562">
      <w:r>
        <w:t>The skills required to make this project a reality would be desktop application development. I will need to learn how to create a desktop app and create a website where users could download it. This would involve learning HTML for the website that users could download the app. Learning a coding language such as C++ would also be very useful as it would allow me to write code that can set up the program the way I need to format it and let users have a smooth experience when using GitGud. Understanding how to set barriers on programs would allow me to make my software secure and is crucial if people are using their bank accounts in transactions for subscriptions.</w:t>
      </w:r>
    </w:p>
    <w:p w14:paraId="652A026B" w14:textId="3415EC85" w:rsidR="00367562" w:rsidRPr="00367562" w:rsidRDefault="00367562" w:rsidP="00367562">
      <w:pPr>
        <w:rPr>
          <w:b/>
          <w:bCs/>
        </w:rPr>
      </w:pPr>
      <w:r w:rsidRPr="00367562">
        <w:rPr>
          <w:b/>
          <w:bCs/>
        </w:rPr>
        <w:t>Outcome</w:t>
      </w:r>
    </w:p>
    <w:p w14:paraId="17857F8B" w14:textId="48681FA5" w:rsidR="00367562" w:rsidRDefault="00367562" w:rsidP="00367562">
      <w:r>
        <w:t>The outcome of GitGud will solve the issues of the esports industry being such a difficult area for people to gain a foothold in. This is an especially large problem for areas outside of Korea, Japan, China and North America, as these places have the larges</w:t>
      </w:r>
      <w:r>
        <w:t>t</w:t>
      </w:r>
      <w:r>
        <w:t xml:space="preserve"> esports followings and teams becoming part of a team is exceptionally difficult for people from outside those areas. GitGud will bring coaching and an easily accessible competitive environment to the wider public making a more globally inclusive esports scene a reality. It will also benefit the people who want to play in more local competition as they will have access to the best coaches and competitors in the game all on one application. Instead of needing to use multiple applications to boost their gaming skill and potential career they will be able to access all the coaching and support in one place with one application.</w:t>
      </w:r>
    </w:p>
    <w:p w14:paraId="5D92E71D" w14:textId="67B92C22" w:rsidR="00367562" w:rsidRDefault="00367562" w:rsidP="00367562"/>
    <w:p w14:paraId="45DF0412" w14:textId="17ABF9B6" w:rsidR="00367562" w:rsidRDefault="00367562" w:rsidP="00367562"/>
    <w:p w14:paraId="3B97866C" w14:textId="3F0CA5C4" w:rsidR="00367562" w:rsidRDefault="00367562" w:rsidP="00367562"/>
    <w:p w14:paraId="63402372" w14:textId="2E9CC50D" w:rsidR="00367562" w:rsidRDefault="00367562" w:rsidP="00367562"/>
    <w:p w14:paraId="4F404822" w14:textId="701C13F8" w:rsidR="00367562" w:rsidRDefault="00367562" w:rsidP="00367562"/>
    <w:p w14:paraId="00370636" w14:textId="59F5F57F" w:rsidR="00367562" w:rsidRDefault="00367562" w:rsidP="00367562"/>
    <w:p w14:paraId="4BD7E599" w14:textId="34900C5A" w:rsidR="00367562" w:rsidRDefault="00367562" w:rsidP="00367562"/>
    <w:p w14:paraId="1536B682" w14:textId="6F045C96" w:rsidR="00367562" w:rsidRDefault="00367562" w:rsidP="00367562"/>
    <w:p w14:paraId="1560CBA6" w14:textId="3D715B2C" w:rsidR="00367562" w:rsidRDefault="00367562" w:rsidP="00367562"/>
    <w:p w14:paraId="40C385D8" w14:textId="27F287A9" w:rsidR="00367562" w:rsidRDefault="00367562" w:rsidP="00367562"/>
    <w:p w14:paraId="1E4B3038" w14:textId="4585954E" w:rsidR="00367562" w:rsidRDefault="00367562" w:rsidP="00367562"/>
    <w:p w14:paraId="042D17D1" w14:textId="50F74D38" w:rsidR="00367562" w:rsidRDefault="00367562" w:rsidP="00367562"/>
    <w:p w14:paraId="3A5A4233" w14:textId="731FDB6F" w:rsidR="00367562" w:rsidRDefault="00367562" w:rsidP="00367562">
      <w:pPr>
        <w:rPr>
          <w:b/>
          <w:bCs/>
          <w:sz w:val="28"/>
          <w:szCs w:val="28"/>
        </w:rPr>
      </w:pPr>
      <w:r>
        <w:rPr>
          <w:b/>
          <w:bCs/>
          <w:sz w:val="28"/>
          <w:szCs w:val="28"/>
        </w:rPr>
        <w:lastRenderedPageBreak/>
        <w:t>References</w:t>
      </w:r>
    </w:p>
    <w:p w14:paraId="30A41C8F" w14:textId="23A05C09" w:rsidR="00367562" w:rsidRPr="00367562" w:rsidRDefault="00367562" w:rsidP="00367562">
      <w:r w:rsidRPr="00367562">
        <w:t>How-To-Study.com. 2021. Tactile/</w:t>
      </w:r>
      <w:proofErr w:type="spellStart"/>
      <w:r w:rsidRPr="00367562">
        <w:t>Kinesthetic</w:t>
      </w:r>
      <w:proofErr w:type="spellEnd"/>
      <w:r w:rsidRPr="00367562">
        <w:t xml:space="preserve"> Learner. [online] Available at: </w:t>
      </w:r>
      <w:hyperlink r:id="rId9" w:history="1">
        <w:r w:rsidRPr="00842E2D">
          <w:rPr>
            <w:rStyle w:val="Hyperlink"/>
          </w:rPr>
          <w:t>https://www.how-to-study.com/study-skills-articles/tactile-kinesthetic-learner.asp</w:t>
        </w:r>
      </w:hyperlink>
      <w:r>
        <w:t xml:space="preserve"> </w:t>
      </w:r>
      <w:r w:rsidRPr="00367562">
        <w:t xml:space="preserve"> [Accessed 6 September 2021].</w:t>
      </w:r>
    </w:p>
    <w:p w14:paraId="22E86D6C" w14:textId="0B11A77F" w:rsidR="00367562" w:rsidRPr="00367562" w:rsidRDefault="00367562" w:rsidP="00367562">
      <w:r w:rsidRPr="00367562">
        <w:t xml:space="preserve">Mindtools.com. 2021. How Creative Are You?:. [online] Available at: </w:t>
      </w:r>
      <w:hyperlink r:id="rId10" w:history="1">
        <w:r w:rsidRPr="00842E2D">
          <w:rPr>
            <w:rStyle w:val="Hyperlink"/>
          </w:rPr>
          <w:t>https://www.mindtools.com/pages/article/creativity-quiz.htm</w:t>
        </w:r>
      </w:hyperlink>
      <w:r>
        <w:t xml:space="preserve"> </w:t>
      </w:r>
      <w:r w:rsidRPr="00367562">
        <w:t xml:space="preserve"> [Accessed 6 September 2021].</w:t>
      </w:r>
      <w:r>
        <w:t xml:space="preserve"> </w:t>
      </w:r>
    </w:p>
    <w:p w14:paraId="2832167B" w14:textId="28341FC1" w:rsidR="00367562" w:rsidRPr="00367562" w:rsidRDefault="00367562" w:rsidP="00367562">
      <w:r w:rsidRPr="00367562">
        <w:t xml:space="preserve">16Personalities. 2021. Introduction | Mediator (INFP) Personality | 16Personalities. [online] Available at: </w:t>
      </w:r>
      <w:hyperlink r:id="rId11" w:history="1">
        <w:r w:rsidRPr="00842E2D">
          <w:rPr>
            <w:rStyle w:val="Hyperlink"/>
          </w:rPr>
          <w:t>https://www.16personalities.com/infp-personality</w:t>
        </w:r>
      </w:hyperlink>
      <w:r>
        <w:t xml:space="preserve"> </w:t>
      </w:r>
      <w:r w:rsidRPr="00367562">
        <w:t xml:space="preserve"> [Accessed 6 September 2021].</w:t>
      </w:r>
      <w:r>
        <w:t xml:space="preserve"> </w:t>
      </w:r>
    </w:p>
    <w:sectPr w:rsidR="00367562" w:rsidRPr="00367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99"/>
    <w:rsid w:val="00012895"/>
    <w:rsid w:val="000B0799"/>
    <w:rsid w:val="00367562"/>
    <w:rsid w:val="006F4B71"/>
    <w:rsid w:val="00BF3A65"/>
    <w:rsid w:val="00FF4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1707"/>
  <w15:chartTrackingRefBased/>
  <w15:docId w15:val="{A3F3C994-9A8F-416A-96A4-C008AA83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562"/>
    <w:rPr>
      <w:color w:val="0563C1" w:themeColor="hyperlink"/>
      <w:u w:val="single"/>
    </w:rPr>
  </w:style>
  <w:style w:type="character" w:styleId="UnresolvedMention">
    <w:name w:val="Unresolved Mention"/>
    <w:basedOn w:val="DefaultParagraphFont"/>
    <w:uiPriority w:val="99"/>
    <w:semiHidden/>
    <w:unhideWhenUsed/>
    <w:rsid w:val="00367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ow-to-study.com/learning-style-assess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6personalities.com" TargetMode="External"/><Relationship Id="rId11" Type="http://schemas.openxmlformats.org/officeDocument/2006/relationships/hyperlink" Target="https://www.16personalities.com/infp-personality" TargetMode="External"/><Relationship Id="rId5" Type="http://schemas.openxmlformats.org/officeDocument/2006/relationships/image" Target="media/image2.png"/><Relationship Id="rId10" Type="http://schemas.openxmlformats.org/officeDocument/2006/relationships/hyperlink" Target="https://www.mindtools.com/pages/article/creativity-quiz.htm" TargetMode="External"/><Relationship Id="rId4" Type="http://schemas.openxmlformats.org/officeDocument/2006/relationships/image" Target="media/image1.jpeg"/><Relationship Id="rId9" Type="http://schemas.openxmlformats.org/officeDocument/2006/relationships/hyperlink" Target="https://www.how-to-study.com/study-skills-articles/tactile-kinesthetic-learn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lane</dc:creator>
  <cp:keywords/>
  <dc:description/>
  <cp:lastModifiedBy>xavier lane</cp:lastModifiedBy>
  <cp:revision>2</cp:revision>
  <dcterms:created xsi:type="dcterms:W3CDTF">2021-09-13T23:59:00Z</dcterms:created>
  <dcterms:modified xsi:type="dcterms:W3CDTF">2021-09-14T01:15:00Z</dcterms:modified>
</cp:coreProperties>
</file>