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5B75" w14:textId="77777777" w:rsidR="001007C5" w:rsidRPr="001007C5" w:rsidRDefault="001007C5" w:rsidP="001007C5">
      <w:pPr>
        <w:rPr>
          <w:b/>
          <w:bCs/>
        </w:rPr>
      </w:pPr>
      <w:r w:rsidRPr="001007C5">
        <w:rPr>
          <w:b/>
          <w:bCs/>
        </w:rPr>
        <w:t xml:space="preserve">Pitch Outline – </w:t>
      </w:r>
      <w:proofErr w:type="spellStart"/>
      <w:r w:rsidRPr="001007C5">
        <w:rPr>
          <w:b/>
          <w:bCs/>
        </w:rPr>
        <w:t>QuickRoute</w:t>
      </w:r>
      <w:proofErr w:type="spellEnd"/>
      <w:r w:rsidRPr="001007C5">
        <w:rPr>
          <w:b/>
          <w:bCs/>
        </w:rPr>
        <w:t xml:space="preserve"> AI</w:t>
      </w:r>
    </w:p>
    <w:p w14:paraId="536D82E0" w14:textId="77777777" w:rsidR="001007C5" w:rsidRPr="001007C5" w:rsidRDefault="001007C5" w:rsidP="001007C5">
      <w:pPr>
        <w:rPr>
          <w:b/>
          <w:bCs/>
        </w:rPr>
      </w:pPr>
      <w:r w:rsidRPr="001007C5">
        <w:rPr>
          <w:b/>
          <w:bCs/>
        </w:rPr>
        <w:t>1. Problem</w:t>
      </w:r>
    </w:p>
    <w:p w14:paraId="2B42B061" w14:textId="59068E66" w:rsidR="001007C5" w:rsidRPr="001007C5" w:rsidRDefault="001007C5" w:rsidP="001007C5">
      <w:r w:rsidRPr="001007C5">
        <w:t xml:space="preserve">Modern navigation apps </w:t>
      </w:r>
      <w:r w:rsidR="002F465F" w:rsidRPr="001007C5">
        <w:t>are only</w:t>
      </w:r>
      <w:r w:rsidRPr="001007C5">
        <w:t xml:space="preserve"> optimize</w:t>
      </w:r>
      <w:r w:rsidR="002F465F">
        <w:t>d</w:t>
      </w:r>
      <w:r w:rsidRPr="001007C5">
        <w:t xml:space="preserve"> for </w:t>
      </w:r>
      <w:r w:rsidRPr="001007C5">
        <w:rPr>
          <w:b/>
          <w:bCs/>
        </w:rPr>
        <w:t>speed</w:t>
      </w:r>
      <w:r w:rsidRPr="001007C5">
        <w:t xml:space="preserve"> or </w:t>
      </w:r>
      <w:r w:rsidRPr="001007C5">
        <w:rPr>
          <w:b/>
          <w:bCs/>
        </w:rPr>
        <w:t>distance</w:t>
      </w:r>
      <w:r w:rsidRPr="001007C5">
        <w:t>.</w:t>
      </w:r>
      <w:r w:rsidRPr="001007C5">
        <w:br/>
        <w:t xml:space="preserve">They ignore the real factors that influence </w:t>
      </w:r>
      <w:r w:rsidRPr="001007C5">
        <w:rPr>
          <w:b/>
          <w:bCs/>
        </w:rPr>
        <w:t>fuel consumption</w:t>
      </w:r>
      <w:r w:rsidRPr="001007C5">
        <w:t>, such as:</w:t>
      </w:r>
    </w:p>
    <w:p w14:paraId="38754D62" w14:textId="77777777" w:rsidR="001007C5" w:rsidRPr="001007C5" w:rsidRDefault="001007C5" w:rsidP="001007C5">
      <w:pPr>
        <w:numPr>
          <w:ilvl w:val="0"/>
          <w:numId w:val="1"/>
        </w:numPr>
      </w:pPr>
      <w:r w:rsidRPr="001007C5">
        <w:t>Elevation changes</w:t>
      </w:r>
    </w:p>
    <w:p w14:paraId="072681C5" w14:textId="77777777" w:rsidR="001007C5" w:rsidRPr="001007C5" w:rsidRDefault="001007C5" w:rsidP="001007C5">
      <w:pPr>
        <w:numPr>
          <w:ilvl w:val="0"/>
          <w:numId w:val="1"/>
        </w:numPr>
      </w:pPr>
      <w:r w:rsidRPr="001007C5">
        <w:t>Traffic levels</w:t>
      </w:r>
    </w:p>
    <w:p w14:paraId="6B4D1BE2" w14:textId="77777777" w:rsidR="001007C5" w:rsidRPr="001007C5" w:rsidRDefault="001007C5" w:rsidP="001007C5">
      <w:pPr>
        <w:numPr>
          <w:ilvl w:val="0"/>
          <w:numId w:val="1"/>
        </w:numPr>
      </w:pPr>
      <w:r w:rsidRPr="001007C5">
        <w:t>Weather conditions</w:t>
      </w:r>
    </w:p>
    <w:p w14:paraId="0833AB96" w14:textId="77777777" w:rsidR="001007C5" w:rsidRPr="001007C5" w:rsidRDefault="001007C5" w:rsidP="001007C5">
      <w:pPr>
        <w:numPr>
          <w:ilvl w:val="0"/>
          <w:numId w:val="1"/>
        </w:numPr>
      </w:pPr>
      <w:r w:rsidRPr="001007C5">
        <w:t>Driving patterns</w:t>
      </w:r>
    </w:p>
    <w:p w14:paraId="5838B1A1" w14:textId="6D1FD0FE" w:rsidR="001007C5" w:rsidRPr="001007C5" w:rsidRDefault="001007C5" w:rsidP="001007C5">
      <w:r w:rsidRPr="001007C5">
        <w:t>As a result, drivers waste fuel, spend more money, and produce unnecessary carbon emissions.</w:t>
      </w:r>
    </w:p>
    <w:p w14:paraId="12035977" w14:textId="77777777" w:rsidR="001007C5" w:rsidRPr="001007C5" w:rsidRDefault="001007C5" w:rsidP="001007C5">
      <w:pPr>
        <w:rPr>
          <w:b/>
          <w:bCs/>
        </w:rPr>
      </w:pPr>
      <w:r w:rsidRPr="001007C5">
        <w:rPr>
          <w:b/>
          <w:bCs/>
        </w:rPr>
        <w:t xml:space="preserve">2. Solution: </w:t>
      </w:r>
      <w:proofErr w:type="spellStart"/>
      <w:r w:rsidRPr="001007C5">
        <w:rPr>
          <w:b/>
          <w:bCs/>
        </w:rPr>
        <w:t>QuickRoute</w:t>
      </w:r>
      <w:proofErr w:type="spellEnd"/>
      <w:r w:rsidRPr="001007C5">
        <w:rPr>
          <w:b/>
          <w:bCs/>
        </w:rPr>
        <w:t xml:space="preserve"> AI</w:t>
      </w:r>
    </w:p>
    <w:p w14:paraId="258BD3E4" w14:textId="77777777" w:rsidR="001007C5" w:rsidRPr="001007C5" w:rsidRDefault="001007C5" w:rsidP="001007C5">
      <w:proofErr w:type="spellStart"/>
      <w:r w:rsidRPr="001007C5">
        <w:t>QuickRoute</w:t>
      </w:r>
      <w:proofErr w:type="spellEnd"/>
      <w:r w:rsidRPr="001007C5">
        <w:t xml:space="preserve"> AI is an </w:t>
      </w:r>
      <w:r w:rsidRPr="001007C5">
        <w:rPr>
          <w:b/>
          <w:bCs/>
        </w:rPr>
        <w:t>eco-friendly route optimization tool</w:t>
      </w:r>
      <w:r w:rsidRPr="001007C5">
        <w:t xml:space="preserve"> that uses machine learning to recommend the most </w:t>
      </w:r>
      <w:r w:rsidRPr="001007C5">
        <w:rPr>
          <w:b/>
          <w:bCs/>
        </w:rPr>
        <w:t>fuel-efficient</w:t>
      </w:r>
      <w:r w:rsidRPr="001007C5">
        <w:t xml:space="preserve"> route—not just the fastest one.</w:t>
      </w:r>
    </w:p>
    <w:p w14:paraId="18571150" w14:textId="6ACC45B9" w:rsidR="001007C5" w:rsidRPr="001007C5" w:rsidRDefault="001007C5" w:rsidP="001007C5">
      <w:r w:rsidRPr="001007C5">
        <w:t xml:space="preserve">The system predicts fuel usage for different route conditions and classifies routes as </w:t>
      </w:r>
      <w:r w:rsidRPr="001007C5">
        <w:rPr>
          <w:b/>
          <w:bCs/>
        </w:rPr>
        <w:t>Efficient</w:t>
      </w:r>
      <w:r w:rsidRPr="001007C5">
        <w:t xml:space="preserve">, </w:t>
      </w:r>
      <w:r w:rsidRPr="001007C5">
        <w:rPr>
          <w:b/>
          <w:bCs/>
        </w:rPr>
        <w:t>Moderate</w:t>
      </w:r>
      <w:r w:rsidRPr="001007C5">
        <w:t xml:space="preserve">, or </w:t>
      </w:r>
      <w:r w:rsidRPr="001007C5">
        <w:rPr>
          <w:b/>
          <w:bCs/>
        </w:rPr>
        <w:t>Inefficient</w:t>
      </w:r>
      <w:r w:rsidRPr="001007C5">
        <w:t>.</w:t>
      </w:r>
      <w:r w:rsidRPr="001007C5">
        <w:br/>
        <w:t>Drivers can instantly see which route saves the most fuel and reduces environmental impact.</w:t>
      </w:r>
    </w:p>
    <w:p w14:paraId="5F3FED93" w14:textId="77777777" w:rsidR="001007C5" w:rsidRPr="001007C5" w:rsidRDefault="001007C5" w:rsidP="001007C5">
      <w:pPr>
        <w:rPr>
          <w:b/>
          <w:bCs/>
        </w:rPr>
      </w:pPr>
      <w:r w:rsidRPr="001007C5">
        <w:rPr>
          <w:b/>
          <w:bCs/>
        </w:rPr>
        <w:t>3. How It Works</w:t>
      </w:r>
    </w:p>
    <w:p w14:paraId="3289FB7F" w14:textId="77777777" w:rsidR="001007C5" w:rsidRPr="001007C5" w:rsidRDefault="001007C5" w:rsidP="001007C5">
      <w:proofErr w:type="spellStart"/>
      <w:r w:rsidRPr="001007C5">
        <w:t>QuickRoute</w:t>
      </w:r>
      <w:proofErr w:type="spellEnd"/>
      <w:r w:rsidRPr="001007C5">
        <w:t xml:space="preserve"> AI uses two supervised ML models:</w:t>
      </w:r>
    </w:p>
    <w:p w14:paraId="7282140C" w14:textId="77777777" w:rsidR="001007C5" w:rsidRPr="001007C5" w:rsidRDefault="001007C5" w:rsidP="001007C5">
      <w:pPr>
        <w:numPr>
          <w:ilvl w:val="0"/>
          <w:numId w:val="2"/>
        </w:numPr>
      </w:pPr>
      <w:r w:rsidRPr="001007C5">
        <w:rPr>
          <w:b/>
          <w:bCs/>
        </w:rPr>
        <w:t>Regression Model</w:t>
      </w:r>
      <w:r w:rsidRPr="001007C5">
        <w:br/>
        <w:t>Predicts fuel consumption (liters) using distance, elevation, speed, traffic, and weather.</w:t>
      </w:r>
    </w:p>
    <w:p w14:paraId="0347F332" w14:textId="77777777" w:rsidR="001007C5" w:rsidRPr="001007C5" w:rsidRDefault="001007C5" w:rsidP="001007C5">
      <w:pPr>
        <w:numPr>
          <w:ilvl w:val="0"/>
          <w:numId w:val="2"/>
        </w:numPr>
      </w:pPr>
      <w:r w:rsidRPr="001007C5">
        <w:rPr>
          <w:b/>
          <w:bCs/>
        </w:rPr>
        <w:t>Classification Model</w:t>
      </w:r>
      <w:r w:rsidRPr="001007C5">
        <w:br/>
        <w:t>Labels each route based on overall efficiency.</w:t>
      </w:r>
    </w:p>
    <w:p w14:paraId="6D4498AB" w14:textId="391B485D" w:rsidR="001007C5" w:rsidRPr="001007C5" w:rsidRDefault="001007C5" w:rsidP="001007C5">
      <w:r w:rsidRPr="001007C5">
        <w:t xml:space="preserve">The models are trained </w:t>
      </w:r>
      <w:proofErr w:type="gramStart"/>
      <w:r w:rsidRPr="001007C5">
        <w:t>on</w:t>
      </w:r>
      <w:proofErr w:type="gramEnd"/>
      <w:r w:rsidRPr="001007C5">
        <w:t xml:space="preserve"> a combination of open-source datasets and simulated route data to create realistic driving conditions.</w:t>
      </w:r>
    </w:p>
    <w:p w14:paraId="7BA1BFE5" w14:textId="77777777" w:rsidR="001007C5" w:rsidRPr="001007C5" w:rsidRDefault="001007C5" w:rsidP="001007C5">
      <w:pPr>
        <w:rPr>
          <w:b/>
          <w:bCs/>
        </w:rPr>
      </w:pPr>
      <w:r w:rsidRPr="001007C5">
        <w:rPr>
          <w:b/>
          <w:bCs/>
        </w:rPr>
        <w:t>4. Key Features</w:t>
      </w:r>
    </w:p>
    <w:p w14:paraId="074BA410" w14:textId="3860E3B8" w:rsidR="001007C5" w:rsidRPr="001007C5" w:rsidRDefault="001007C5" w:rsidP="001007C5">
      <w:pPr>
        <w:numPr>
          <w:ilvl w:val="0"/>
          <w:numId w:val="3"/>
        </w:numPr>
      </w:pPr>
      <w:r w:rsidRPr="001007C5">
        <w:rPr>
          <w:b/>
          <w:bCs/>
        </w:rPr>
        <w:t>Eco-friendly route recommendations</w:t>
      </w:r>
    </w:p>
    <w:p w14:paraId="7BE1B4A1" w14:textId="41294CF6" w:rsidR="001007C5" w:rsidRPr="001007C5" w:rsidRDefault="001007C5" w:rsidP="001007C5">
      <w:pPr>
        <w:numPr>
          <w:ilvl w:val="0"/>
          <w:numId w:val="3"/>
        </w:numPr>
      </w:pPr>
      <w:r w:rsidRPr="001007C5">
        <w:rPr>
          <w:b/>
          <w:bCs/>
        </w:rPr>
        <w:t>Fuel consumption prediction</w:t>
      </w:r>
    </w:p>
    <w:p w14:paraId="1CDB74E2" w14:textId="4F503F28" w:rsidR="001007C5" w:rsidRPr="001007C5" w:rsidRDefault="001007C5" w:rsidP="001007C5">
      <w:pPr>
        <w:numPr>
          <w:ilvl w:val="0"/>
          <w:numId w:val="3"/>
        </w:numPr>
      </w:pPr>
      <w:r w:rsidRPr="001007C5">
        <w:rPr>
          <w:b/>
          <w:bCs/>
        </w:rPr>
        <w:lastRenderedPageBreak/>
        <w:t>Efficiency classification (Efficient / Moderate / Inefficient)</w:t>
      </w:r>
    </w:p>
    <w:p w14:paraId="02300D1C" w14:textId="59269A9F" w:rsidR="002F465F" w:rsidRDefault="001007C5" w:rsidP="002F465F">
      <w:pPr>
        <w:numPr>
          <w:ilvl w:val="0"/>
          <w:numId w:val="3"/>
        </w:numPr>
      </w:pPr>
      <w:r w:rsidRPr="001007C5">
        <w:rPr>
          <w:b/>
          <w:bCs/>
        </w:rPr>
        <w:t>Built-in charts and route comparison visuals</w:t>
      </w:r>
    </w:p>
    <w:p w14:paraId="581E0046" w14:textId="59C1FDBC" w:rsidR="001007C5" w:rsidRPr="001007C5" w:rsidRDefault="001007C5" w:rsidP="002F465F">
      <w:pPr>
        <w:numPr>
          <w:ilvl w:val="0"/>
          <w:numId w:val="3"/>
        </w:numPr>
      </w:pPr>
      <w:r w:rsidRPr="001007C5">
        <w:t xml:space="preserve"> </w:t>
      </w:r>
      <w:r w:rsidRPr="001007C5">
        <w:rPr>
          <w:b/>
          <w:bCs/>
        </w:rPr>
        <w:t>Fully customizable and modular ML pipeline</w:t>
      </w:r>
    </w:p>
    <w:p w14:paraId="11FD5759" w14:textId="77777777" w:rsidR="001007C5" w:rsidRPr="001007C5" w:rsidRDefault="001007C5" w:rsidP="001007C5">
      <w:pPr>
        <w:rPr>
          <w:b/>
          <w:bCs/>
        </w:rPr>
      </w:pPr>
      <w:r w:rsidRPr="001007C5">
        <w:rPr>
          <w:b/>
          <w:bCs/>
        </w:rPr>
        <w:t>5. Target Users</w:t>
      </w:r>
    </w:p>
    <w:p w14:paraId="3F0CA39C" w14:textId="77777777" w:rsidR="001007C5" w:rsidRPr="001007C5" w:rsidRDefault="001007C5" w:rsidP="001007C5">
      <w:pPr>
        <w:numPr>
          <w:ilvl w:val="0"/>
          <w:numId w:val="4"/>
        </w:numPr>
      </w:pPr>
      <w:r w:rsidRPr="001007C5">
        <w:t>Everyday drivers who want to save fuel</w:t>
      </w:r>
    </w:p>
    <w:p w14:paraId="62ED6CF0" w14:textId="77777777" w:rsidR="001007C5" w:rsidRPr="001007C5" w:rsidRDefault="001007C5" w:rsidP="001007C5">
      <w:pPr>
        <w:numPr>
          <w:ilvl w:val="0"/>
          <w:numId w:val="4"/>
        </w:numPr>
      </w:pPr>
      <w:r w:rsidRPr="001007C5">
        <w:t>Delivery fleets aiming to reduce operational costs</w:t>
      </w:r>
    </w:p>
    <w:p w14:paraId="49792826" w14:textId="77777777" w:rsidR="001007C5" w:rsidRPr="001007C5" w:rsidRDefault="001007C5" w:rsidP="001007C5">
      <w:pPr>
        <w:numPr>
          <w:ilvl w:val="0"/>
          <w:numId w:val="4"/>
        </w:numPr>
      </w:pPr>
      <w:r w:rsidRPr="001007C5">
        <w:t>Students and researchers working with smart mobility tools</w:t>
      </w:r>
    </w:p>
    <w:p w14:paraId="2F48AECB" w14:textId="14153828" w:rsidR="001007C5" w:rsidRPr="001007C5" w:rsidRDefault="001007C5" w:rsidP="001007C5">
      <w:pPr>
        <w:numPr>
          <w:ilvl w:val="0"/>
          <w:numId w:val="4"/>
        </w:numPr>
      </w:pPr>
      <w:r w:rsidRPr="001007C5">
        <w:t>Eco-conscious users interested in sustainable travel</w:t>
      </w:r>
    </w:p>
    <w:p w14:paraId="12665E24" w14:textId="77777777" w:rsidR="001007C5" w:rsidRPr="001007C5" w:rsidRDefault="001007C5" w:rsidP="001007C5">
      <w:pPr>
        <w:rPr>
          <w:b/>
          <w:bCs/>
        </w:rPr>
      </w:pPr>
      <w:r w:rsidRPr="001007C5">
        <w:rPr>
          <w:b/>
          <w:bCs/>
        </w:rPr>
        <w:t>6. Why It Matters</w:t>
      </w:r>
    </w:p>
    <w:p w14:paraId="7C364DFC" w14:textId="77777777" w:rsidR="001007C5" w:rsidRPr="001007C5" w:rsidRDefault="001007C5" w:rsidP="001007C5">
      <w:proofErr w:type="spellStart"/>
      <w:r w:rsidRPr="001007C5">
        <w:t>QuickRoute</w:t>
      </w:r>
      <w:proofErr w:type="spellEnd"/>
      <w:r w:rsidRPr="001007C5">
        <w:t xml:space="preserve"> AI helps solve real transportation challenges:</w:t>
      </w:r>
    </w:p>
    <w:p w14:paraId="4A5AC49E" w14:textId="77777777" w:rsidR="001007C5" w:rsidRPr="001007C5" w:rsidRDefault="001007C5" w:rsidP="001007C5">
      <w:pPr>
        <w:numPr>
          <w:ilvl w:val="0"/>
          <w:numId w:val="5"/>
        </w:numPr>
      </w:pPr>
      <w:r w:rsidRPr="001007C5">
        <w:t>Reduces fuel costs</w:t>
      </w:r>
    </w:p>
    <w:p w14:paraId="1735B5D8" w14:textId="77777777" w:rsidR="001007C5" w:rsidRPr="001007C5" w:rsidRDefault="001007C5" w:rsidP="001007C5">
      <w:pPr>
        <w:numPr>
          <w:ilvl w:val="0"/>
          <w:numId w:val="5"/>
        </w:numPr>
      </w:pPr>
      <w:r w:rsidRPr="001007C5">
        <w:t>Lowers carbon emissions</w:t>
      </w:r>
    </w:p>
    <w:p w14:paraId="028DEE26" w14:textId="77777777" w:rsidR="001007C5" w:rsidRPr="001007C5" w:rsidRDefault="001007C5" w:rsidP="001007C5">
      <w:pPr>
        <w:numPr>
          <w:ilvl w:val="0"/>
          <w:numId w:val="5"/>
        </w:numPr>
      </w:pPr>
      <w:r w:rsidRPr="001007C5">
        <w:t>Encourages greener mobility</w:t>
      </w:r>
    </w:p>
    <w:p w14:paraId="19F5D0A5" w14:textId="77777777" w:rsidR="001007C5" w:rsidRPr="001007C5" w:rsidRDefault="001007C5" w:rsidP="001007C5">
      <w:pPr>
        <w:numPr>
          <w:ilvl w:val="0"/>
          <w:numId w:val="5"/>
        </w:numPr>
      </w:pPr>
      <w:r w:rsidRPr="001007C5">
        <w:t>Provides actionable insights beyond traditional GPS apps</w:t>
      </w:r>
    </w:p>
    <w:p w14:paraId="126B3AF0" w14:textId="560C3F47" w:rsidR="001007C5" w:rsidRPr="001007C5" w:rsidRDefault="001007C5" w:rsidP="001007C5">
      <w:r w:rsidRPr="001007C5">
        <w:t>It’s a small solution with a big environmental impact.</w:t>
      </w:r>
    </w:p>
    <w:p w14:paraId="36C0BF83" w14:textId="77777777" w:rsidR="001007C5" w:rsidRPr="001007C5" w:rsidRDefault="001007C5" w:rsidP="001007C5">
      <w:pPr>
        <w:rPr>
          <w:b/>
          <w:bCs/>
        </w:rPr>
      </w:pPr>
      <w:r w:rsidRPr="001007C5">
        <w:rPr>
          <w:b/>
          <w:bCs/>
        </w:rPr>
        <w:t>7. Competitive Advantage</w:t>
      </w:r>
    </w:p>
    <w:p w14:paraId="1B7FD285" w14:textId="77777777" w:rsidR="001007C5" w:rsidRPr="001007C5" w:rsidRDefault="001007C5" w:rsidP="001007C5">
      <w:r w:rsidRPr="001007C5">
        <w:t xml:space="preserve">What makes </w:t>
      </w:r>
      <w:proofErr w:type="spellStart"/>
      <w:r w:rsidRPr="001007C5">
        <w:t>QuickRoute</w:t>
      </w:r>
      <w:proofErr w:type="spellEnd"/>
      <w:r w:rsidRPr="001007C5">
        <w:t xml:space="preserve"> AI unique:</w:t>
      </w:r>
    </w:p>
    <w:p w14:paraId="11BBE833" w14:textId="77777777" w:rsidR="001007C5" w:rsidRPr="001007C5" w:rsidRDefault="001007C5" w:rsidP="001007C5">
      <w:pPr>
        <w:numPr>
          <w:ilvl w:val="0"/>
          <w:numId w:val="6"/>
        </w:numPr>
      </w:pPr>
      <w:r w:rsidRPr="001007C5">
        <w:t xml:space="preserve">Focuses on </w:t>
      </w:r>
      <w:r w:rsidRPr="001007C5">
        <w:rPr>
          <w:b/>
          <w:bCs/>
        </w:rPr>
        <w:t>eco-efficiency</w:t>
      </w:r>
      <w:r w:rsidRPr="001007C5">
        <w:t>, not just speed</w:t>
      </w:r>
    </w:p>
    <w:p w14:paraId="70C7A29F" w14:textId="77777777" w:rsidR="001007C5" w:rsidRPr="001007C5" w:rsidRDefault="001007C5" w:rsidP="001007C5">
      <w:pPr>
        <w:numPr>
          <w:ilvl w:val="0"/>
          <w:numId w:val="6"/>
        </w:numPr>
      </w:pPr>
      <w:r w:rsidRPr="001007C5">
        <w:t xml:space="preserve">Uses </w:t>
      </w:r>
      <w:r w:rsidRPr="001007C5">
        <w:rPr>
          <w:b/>
          <w:bCs/>
        </w:rPr>
        <w:t>AI-driven predictions</w:t>
      </w:r>
      <w:r w:rsidRPr="001007C5">
        <w:t>, not static map rules</w:t>
      </w:r>
    </w:p>
    <w:p w14:paraId="35B6B382" w14:textId="77777777" w:rsidR="001007C5" w:rsidRPr="001007C5" w:rsidRDefault="001007C5" w:rsidP="001007C5">
      <w:pPr>
        <w:numPr>
          <w:ilvl w:val="0"/>
          <w:numId w:val="6"/>
        </w:numPr>
      </w:pPr>
      <w:r w:rsidRPr="001007C5">
        <w:t xml:space="preserve">Works with </w:t>
      </w:r>
      <w:r w:rsidRPr="001007C5">
        <w:rPr>
          <w:b/>
          <w:bCs/>
        </w:rPr>
        <w:t>simulated or open data</w:t>
      </w:r>
      <w:r w:rsidRPr="001007C5">
        <w:t>, making it safe, legal, and classroom-ready</w:t>
      </w:r>
    </w:p>
    <w:p w14:paraId="5F58FA96" w14:textId="7C62A02E" w:rsidR="001007C5" w:rsidRPr="001007C5" w:rsidRDefault="001007C5" w:rsidP="001007C5">
      <w:pPr>
        <w:numPr>
          <w:ilvl w:val="0"/>
          <w:numId w:val="6"/>
        </w:numPr>
      </w:pPr>
      <w:r w:rsidRPr="001007C5">
        <w:t>Lightweight enough for educational projects but scalable for real-world use</w:t>
      </w:r>
    </w:p>
    <w:p w14:paraId="73923251" w14:textId="77777777" w:rsidR="001007C5" w:rsidRPr="001007C5" w:rsidRDefault="001007C5" w:rsidP="001007C5">
      <w:pPr>
        <w:rPr>
          <w:b/>
          <w:bCs/>
        </w:rPr>
      </w:pPr>
      <w:r w:rsidRPr="001007C5">
        <w:rPr>
          <w:b/>
          <w:bCs/>
        </w:rPr>
        <w:t>8. Vision</w:t>
      </w:r>
    </w:p>
    <w:p w14:paraId="4AA147DC" w14:textId="77777777" w:rsidR="001007C5" w:rsidRPr="001007C5" w:rsidRDefault="001007C5" w:rsidP="001007C5">
      <w:r w:rsidRPr="001007C5">
        <w:t>To become an accessible, intelligent route advisor that empowers users to make sustainable travel decisions—reducing the environmental impact of everyday transportation.</w:t>
      </w:r>
    </w:p>
    <w:p w14:paraId="70CDC473" w14:textId="77777777" w:rsidR="00E01FBE" w:rsidRDefault="00E01FBE"/>
    <w:sectPr w:rsidR="00E01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2D48"/>
    <w:multiLevelType w:val="multilevel"/>
    <w:tmpl w:val="CDB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C0E49"/>
    <w:multiLevelType w:val="multilevel"/>
    <w:tmpl w:val="4F0C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A67BB"/>
    <w:multiLevelType w:val="multilevel"/>
    <w:tmpl w:val="7AA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D6027"/>
    <w:multiLevelType w:val="multilevel"/>
    <w:tmpl w:val="0D2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F4A36"/>
    <w:multiLevelType w:val="multilevel"/>
    <w:tmpl w:val="945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055B1"/>
    <w:multiLevelType w:val="multilevel"/>
    <w:tmpl w:val="683A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403622">
    <w:abstractNumId w:val="3"/>
  </w:num>
  <w:num w:numId="2" w16cid:durableId="556360267">
    <w:abstractNumId w:val="1"/>
  </w:num>
  <w:num w:numId="3" w16cid:durableId="1102409245">
    <w:abstractNumId w:val="0"/>
  </w:num>
  <w:num w:numId="4" w16cid:durableId="2122453465">
    <w:abstractNumId w:val="2"/>
  </w:num>
  <w:num w:numId="5" w16cid:durableId="1244025754">
    <w:abstractNumId w:val="4"/>
  </w:num>
  <w:num w:numId="6" w16cid:durableId="16791152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FBE"/>
    <w:rsid w:val="001007C5"/>
    <w:rsid w:val="002F465F"/>
    <w:rsid w:val="00326297"/>
    <w:rsid w:val="00E0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DA31"/>
  <w15:chartTrackingRefBased/>
  <w15:docId w15:val="{642E88E9-8BE4-460C-B98F-55C1495A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Factor</dc:creator>
  <cp:keywords/>
  <dc:description/>
  <cp:lastModifiedBy>X Factor</cp:lastModifiedBy>
  <cp:revision>4</cp:revision>
  <dcterms:created xsi:type="dcterms:W3CDTF">2025-11-29T09:15:00Z</dcterms:created>
  <dcterms:modified xsi:type="dcterms:W3CDTF">2025-11-29T09:17:00Z</dcterms:modified>
</cp:coreProperties>
</file>