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1F89" w:rsidRDefault="004434AD">
      <w:pPr>
        <w:rPr>
          <w:lang w:val="en-US"/>
        </w:rPr>
      </w:pPr>
      <w:r>
        <w:t>Задание 1</w:t>
      </w:r>
      <w:r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0"/>
        <w:gridCol w:w="4177"/>
        <w:gridCol w:w="4388"/>
      </w:tblGrid>
      <w:tr w:rsidR="004434AD" w:rsidTr="004434AD">
        <w:tc>
          <w:tcPr>
            <w:tcW w:w="780" w:type="dxa"/>
          </w:tcPr>
          <w:p w:rsidR="004434AD" w:rsidRPr="004434AD" w:rsidRDefault="004434AD">
            <w:r>
              <w:t>№ теста</w:t>
            </w:r>
          </w:p>
        </w:tc>
        <w:tc>
          <w:tcPr>
            <w:tcW w:w="4177" w:type="dxa"/>
          </w:tcPr>
          <w:p w:rsidR="004434AD" w:rsidRDefault="004434AD">
            <w:r>
              <w:t>Ввод</w:t>
            </w:r>
          </w:p>
        </w:tc>
        <w:tc>
          <w:tcPr>
            <w:tcW w:w="4388" w:type="dxa"/>
          </w:tcPr>
          <w:p w:rsidR="004434AD" w:rsidRDefault="004434AD">
            <w:r>
              <w:t>Вывод</w:t>
            </w:r>
          </w:p>
        </w:tc>
      </w:tr>
      <w:tr w:rsidR="004434AD" w:rsidRPr="004434AD" w:rsidTr="004434AD">
        <w:tc>
          <w:tcPr>
            <w:tcW w:w="780" w:type="dxa"/>
          </w:tcPr>
          <w:p w:rsidR="004434AD" w:rsidRDefault="004434AD">
            <w:r>
              <w:t>1</w:t>
            </w:r>
          </w:p>
        </w:tc>
        <w:tc>
          <w:tcPr>
            <w:tcW w:w="4177" w:type="dxa"/>
          </w:tcPr>
          <w:p w:rsidR="00CA232C" w:rsidRPr="00AA6D3D" w:rsidRDefault="00CA232C" w:rsidP="00CA232C">
            <w:pPr>
              <w:rPr>
                <w:lang w:val="en-US"/>
              </w:rPr>
            </w:pPr>
            <w:r w:rsidRPr="00AA6D3D">
              <w:rPr>
                <w:lang w:val="en-US"/>
              </w:rPr>
              <w:t>&lt;div id=”main-wrapper”&gt;</w:t>
            </w:r>
          </w:p>
          <w:p w:rsidR="00CA232C" w:rsidRPr="00AA6D3D" w:rsidRDefault="00CA232C" w:rsidP="00CA232C">
            <w:pPr>
              <w:rPr>
                <w:lang w:val="en-US"/>
              </w:rPr>
            </w:pPr>
            <w:r w:rsidRPr="00AA6D3D">
              <w:rPr>
                <w:lang w:val="en-US"/>
              </w:rPr>
              <w:t xml:space="preserve">     &lt;!-- Main navigation --&gt;</w:t>
            </w:r>
          </w:p>
          <w:p w:rsidR="00CA232C" w:rsidRPr="00AA6D3D" w:rsidRDefault="00CA232C" w:rsidP="00CA232C">
            <w:pPr>
              <w:rPr>
                <w:lang w:val="en-US"/>
              </w:rPr>
            </w:pPr>
            <w:r w:rsidRPr="00AA6D3D">
              <w:rPr>
                <w:lang w:val="en-US"/>
              </w:rPr>
              <w:t xml:space="preserve">     &lt;div id=”main-navbar”&gt;</w:t>
            </w:r>
          </w:p>
          <w:p w:rsidR="00CA232C" w:rsidRPr="00AA6D3D" w:rsidRDefault="00CA232C" w:rsidP="00CA232C">
            <w:pPr>
              <w:rPr>
                <w:lang w:val="en-US"/>
              </w:rPr>
            </w:pPr>
            <w:r w:rsidRPr="00AA6D3D">
              <w:rPr>
                <w:lang w:val="en-US"/>
              </w:rPr>
              <w:t xml:space="preserve">     &lt;div id=”main-menu”&gt;</w:t>
            </w:r>
          </w:p>
          <w:p w:rsidR="004434AD" w:rsidRPr="00AA6D3D" w:rsidRDefault="00CA232C" w:rsidP="00CA232C">
            <w:pPr>
              <w:rPr>
                <w:lang w:val="en-US"/>
              </w:rPr>
            </w:pPr>
            <w:r w:rsidRPr="00AA6D3D">
              <w:rPr>
                <w:lang w:val="en-US"/>
              </w:rPr>
              <w:t>&lt;/div&gt;</w:t>
            </w:r>
          </w:p>
        </w:tc>
        <w:tc>
          <w:tcPr>
            <w:tcW w:w="4388" w:type="dxa"/>
          </w:tcPr>
          <w:p w:rsidR="004434AD" w:rsidRDefault="00CA232C">
            <w:pPr>
              <w:rPr>
                <w:lang w:val="en-US"/>
              </w:rPr>
            </w:pPr>
            <w:r>
              <w:rPr>
                <w:lang w:val="en-US"/>
              </w:rPr>
              <w:t>main-wrapper</w:t>
            </w:r>
          </w:p>
          <w:p w:rsidR="00CA232C" w:rsidRDefault="00CA232C">
            <w:pPr>
              <w:rPr>
                <w:lang w:val="en-US"/>
              </w:rPr>
            </w:pPr>
            <w:r>
              <w:rPr>
                <w:lang w:val="en-US"/>
              </w:rPr>
              <w:t>main-navbar</w:t>
            </w:r>
          </w:p>
          <w:p w:rsidR="00CA232C" w:rsidRPr="004434AD" w:rsidRDefault="00CA232C">
            <w:pPr>
              <w:rPr>
                <w:lang w:val="en-US"/>
              </w:rPr>
            </w:pPr>
            <w:r>
              <w:rPr>
                <w:lang w:val="en-US"/>
              </w:rPr>
              <w:t>main-menu</w:t>
            </w:r>
          </w:p>
        </w:tc>
      </w:tr>
      <w:tr w:rsidR="004434AD" w:rsidRPr="00CA232C" w:rsidTr="004434AD">
        <w:tc>
          <w:tcPr>
            <w:tcW w:w="780" w:type="dxa"/>
          </w:tcPr>
          <w:p w:rsidR="004434AD" w:rsidRDefault="004434AD">
            <w:r>
              <w:t>2</w:t>
            </w:r>
          </w:p>
        </w:tc>
        <w:tc>
          <w:tcPr>
            <w:tcW w:w="4177" w:type="dxa"/>
          </w:tcPr>
          <w:p w:rsidR="00CA232C" w:rsidRPr="00AA6D3D" w:rsidRDefault="00CA232C">
            <w:pPr>
              <w:rPr>
                <w:rFonts w:cs="Arial"/>
                <w:lang w:val="en-US"/>
              </w:rPr>
            </w:pPr>
            <w:r w:rsidRPr="00AA6D3D">
              <w:rPr>
                <w:lang w:val="en-US"/>
              </w:rPr>
              <w:t>&lt;div class=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"page-header affix-top" data-spy=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"affix" data-offset-top=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"0"&gt;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</w:p>
          <w:p w:rsidR="00CA232C" w:rsidRPr="00AA6D3D" w:rsidRDefault="00CA232C">
            <w:pPr>
              <w:rPr>
                <w:lang w:val="en-US"/>
              </w:rPr>
            </w:pPr>
            <w:r w:rsidRPr="00AA6D3D">
              <w:rPr>
                <w:lang w:val="en-US"/>
              </w:rPr>
              <w:t>&lt;h1&gt;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Персоналии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&lt;/h1&gt;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4388" w:type="dxa"/>
          </w:tcPr>
          <w:p w:rsidR="004434AD" w:rsidRPr="00AA6D3D" w:rsidRDefault="00AA6D3D">
            <w:r>
              <w:rPr>
                <w:lang w:val="en-US"/>
              </w:rPr>
              <w:t>ID</w:t>
            </w:r>
            <w:r>
              <w:t xml:space="preserve"> элементов нет</w:t>
            </w:r>
          </w:p>
        </w:tc>
      </w:tr>
      <w:tr w:rsidR="00CA232C" w:rsidTr="004434AD">
        <w:tc>
          <w:tcPr>
            <w:tcW w:w="780" w:type="dxa"/>
          </w:tcPr>
          <w:p w:rsidR="00CA232C" w:rsidRDefault="00CA232C" w:rsidP="00CA232C">
            <w:r>
              <w:t>3</w:t>
            </w:r>
          </w:p>
        </w:tc>
        <w:tc>
          <w:tcPr>
            <w:tcW w:w="4177" w:type="dxa"/>
          </w:tcPr>
          <w:p w:rsidR="00CA232C" w:rsidRPr="00AA6D3D" w:rsidRDefault="00CA232C" w:rsidP="00CA232C">
            <w:r w:rsidRPr="00AA6D3D">
              <w:rPr>
                <w:lang w:val="en-US"/>
              </w:rPr>
              <w:t>&lt;div id=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"content-wrapper" class=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"body"&gt;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</w:t>
            </w:r>
          </w:p>
          <w:p w:rsidR="00CA232C" w:rsidRPr="00AA6D3D" w:rsidRDefault="00AA6D3D" w:rsidP="00CA232C">
            <w:pPr>
              <w:rPr>
                <w:rFonts w:cs="Arial"/>
              </w:rPr>
            </w:pPr>
            <w:r w:rsidRPr="00AA6D3D">
              <w:t>&lt;div&gt;</w:t>
            </w:r>
            <w:r w:rsidRPr="00AA6D3D">
              <w:rPr>
                <w:rFonts w:ascii="Arial" w:hAnsi="Arial" w:cs="Arial"/>
              </w:rPr>
              <w:t>​</w:t>
            </w:r>
          </w:p>
          <w:p w:rsidR="00AA6D3D" w:rsidRPr="00AA6D3D" w:rsidRDefault="00AA6D3D" w:rsidP="00CA232C">
            <w:pPr>
              <w:rPr>
                <w:lang w:val="en-US"/>
              </w:rPr>
            </w:pPr>
            <w:r w:rsidRPr="00AA6D3D">
              <w:rPr>
                <w:lang w:val="en-US"/>
              </w:rPr>
              <w:t>&lt;ul class=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"breadcrumb breadcrumb-no-padding"&gt;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…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&lt;/ul&gt;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</w:t>
            </w:r>
          </w:p>
          <w:p w:rsidR="00AA6D3D" w:rsidRPr="00AA6D3D" w:rsidRDefault="00AA6D3D" w:rsidP="00CA232C">
            <w:pPr>
              <w:rPr>
                <w:rFonts w:cs="Arial"/>
                <w:lang w:val="en-US"/>
              </w:rPr>
            </w:pPr>
            <w:r w:rsidRPr="00AA6D3D">
              <w:rPr>
                <w:rFonts w:cs="Arial"/>
                <w:lang w:val="en-US"/>
              </w:rPr>
              <w:t>&lt;/div&gt;</w:t>
            </w:r>
          </w:p>
          <w:p w:rsidR="00AA6D3D" w:rsidRPr="00AA6D3D" w:rsidRDefault="00AA6D3D" w:rsidP="00CA232C">
            <w:pPr>
              <w:rPr>
                <w:rFonts w:cs="Arial"/>
                <w:lang w:val="en-US"/>
              </w:rPr>
            </w:pP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</w:t>
            </w:r>
            <w:r w:rsidRPr="00AA6D3D">
              <w:rPr>
                <w:rFonts w:cs="Arial"/>
                <w:lang w:val="en-US"/>
              </w:rPr>
              <w:t>&lt;div class=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"profile-full-name"&gt;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</w:p>
          <w:p w:rsidR="00AA6D3D" w:rsidRPr="00AA6D3D" w:rsidRDefault="00AA6D3D" w:rsidP="00CA232C">
            <w:pPr>
              <w:rPr>
                <w:rFonts w:cs="Arial"/>
              </w:rPr>
            </w:pPr>
            <w:r w:rsidRPr="00AA6D3D">
              <w:rPr>
                <w:rFonts w:cs="Arial"/>
                <w:lang w:val="en-US"/>
              </w:rPr>
              <w:t>&lt;span class=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"text-semibold"&gt;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 xml:space="preserve">Балакшин Павел Валерьевич 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&lt;/span&gt;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</w:p>
          <w:p w:rsidR="00AA6D3D" w:rsidRPr="00AA6D3D" w:rsidRDefault="00AA6D3D" w:rsidP="00CA232C">
            <w:r w:rsidRPr="00AA6D3D">
              <w:rPr>
                <w:lang w:val="en-US"/>
              </w:rPr>
              <w:t>&lt;span class=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"padding-xs-hr text-muted"&gt;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…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t>&lt;/span&gt;</w:t>
            </w:r>
          </w:p>
          <w:p w:rsidR="00AA6D3D" w:rsidRPr="00AA6D3D" w:rsidRDefault="00AA6D3D" w:rsidP="00CA232C">
            <w:r w:rsidRPr="00AA6D3D">
              <w:rPr>
                <w:rFonts w:cs="Arial"/>
                <w:lang w:val="en-US"/>
              </w:rPr>
              <w:t>&lt;/div&gt;</w:t>
            </w:r>
            <w:r w:rsidRPr="00AA6D3D">
              <w:rPr>
                <w:rFonts w:ascii="Arial" w:hAnsi="Arial" w:cs="Arial"/>
              </w:rPr>
              <w:t>​</w:t>
            </w:r>
          </w:p>
        </w:tc>
        <w:tc>
          <w:tcPr>
            <w:tcW w:w="4388" w:type="dxa"/>
          </w:tcPr>
          <w:p w:rsidR="00CA232C" w:rsidRDefault="00AA6D3D" w:rsidP="00CA232C">
            <w:r w:rsidRPr="00CA232C">
              <w:rPr>
                <w:lang w:val="en-US"/>
              </w:rPr>
              <w:t>content-wrapper</w:t>
            </w:r>
          </w:p>
        </w:tc>
      </w:tr>
      <w:tr w:rsidR="00CA232C" w:rsidRPr="00CA232C" w:rsidTr="004434AD">
        <w:tc>
          <w:tcPr>
            <w:tcW w:w="780" w:type="dxa"/>
          </w:tcPr>
          <w:p w:rsidR="00CA232C" w:rsidRDefault="00CA232C" w:rsidP="00CA232C">
            <w:r>
              <w:t>4</w:t>
            </w:r>
          </w:p>
        </w:tc>
        <w:tc>
          <w:tcPr>
            <w:tcW w:w="4177" w:type="dxa"/>
          </w:tcPr>
          <w:p w:rsidR="00CA232C" w:rsidRPr="00AA6D3D" w:rsidRDefault="00CA232C" w:rsidP="00CA232C">
            <w:pPr>
              <w:rPr>
                <w:lang w:val="en-US"/>
              </w:rPr>
            </w:pPr>
            <w:r w:rsidRPr="00AA6D3D">
              <w:rPr>
                <w:lang w:val="en-US"/>
              </w:rPr>
              <w:t>&lt;div id=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"small-screen-width-point" style=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"position: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absolute;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top: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-10000px;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width: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10px;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height: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10px;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background: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#fff;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</w:t>
            </w:r>
          </w:p>
          <w:p w:rsidR="00CA232C" w:rsidRPr="00AA6D3D" w:rsidRDefault="00CA232C" w:rsidP="00CA232C">
            <w:pPr>
              <w:rPr>
                <w:lang w:val="en-US"/>
              </w:rPr>
            </w:pPr>
            <w:r w:rsidRPr="00AA6D3D">
              <w:rPr>
                <w:rFonts w:cs="Arial"/>
                <w:lang w:val="en-US"/>
              </w:rPr>
              <w:t>&lt;div id=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"tablet-screen-width-point" style=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"position: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absolute;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top: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-10000px;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width: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10px;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height: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10px;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background: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#fff;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rFonts w:cs="Arial"/>
                <w:lang w:val="en-US"/>
              </w:rPr>
              <w:t>"&gt;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</w:p>
        </w:tc>
        <w:tc>
          <w:tcPr>
            <w:tcW w:w="4388" w:type="dxa"/>
          </w:tcPr>
          <w:p w:rsidR="00CA232C" w:rsidRDefault="00CA232C" w:rsidP="00CA232C">
            <w:pPr>
              <w:rPr>
                <w:lang w:val="en-US"/>
              </w:rPr>
            </w:pPr>
            <w:r w:rsidRPr="00CA232C">
              <w:rPr>
                <w:lang w:val="en-US"/>
              </w:rPr>
              <w:t>small-screen-width-point</w:t>
            </w:r>
          </w:p>
          <w:p w:rsidR="00CA232C" w:rsidRPr="00CA232C" w:rsidRDefault="00CA232C" w:rsidP="00CA232C">
            <w:pPr>
              <w:rPr>
                <w:lang w:val="en-US"/>
              </w:rPr>
            </w:pPr>
            <w:r w:rsidRPr="00CA232C">
              <w:rPr>
                <w:rFonts w:cs="Arial"/>
                <w:lang w:val="en-US"/>
              </w:rPr>
              <w:t>tablet-screen-width-point</w:t>
            </w:r>
          </w:p>
        </w:tc>
      </w:tr>
      <w:tr w:rsidR="00CA232C" w:rsidRPr="00AA6D3D" w:rsidTr="004434AD">
        <w:tc>
          <w:tcPr>
            <w:tcW w:w="780" w:type="dxa"/>
          </w:tcPr>
          <w:p w:rsidR="00CA232C" w:rsidRDefault="00CA232C" w:rsidP="00CA232C">
            <w:r>
              <w:t>5</w:t>
            </w:r>
          </w:p>
        </w:tc>
        <w:tc>
          <w:tcPr>
            <w:tcW w:w="4177" w:type="dxa"/>
          </w:tcPr>
          <w:p w:rsidR="00CA232C" w:rsidRDefault="00AA6D3D" w:rsidP="00CA232C">
            <w:pPr>
              <w:rPr>
                <w:rFonts w:ascii="Arial" w:hAnsi="Arial" w:cs="Arial"/>
              </w:rPr>
            </w:pPr>
            <w:r w:rsidRPr="00AA6D3D">
              <w:rPr>
                <w:lang w:val="en-US"/>
              </w:rPr>
              <w:t>&lt;div class=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"slimScrollBar" style=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"background: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rgb(0, 0, 0)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width: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7px;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position: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absolute;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top: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0px;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opacity: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0.4;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display: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none;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border-radius: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7px;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z-index: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99;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right: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1px;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height: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840px;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&lt;/div&gt;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</w:p>
          <w:p w:rsidR="00AA6D3D" w:rsidRPr="00AA6D3D" w:rsidRDefault="00AA6D3D" w:rsidP="00CA232C">
            <w:r w:rsidRPr="00AA6D3D">
              <w:rPr>
                <w:lang w:val="en-US"/>
              </w:rPr>
              <w:t>&lt;div class=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"slimScrollRail" style=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"width: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7px;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height: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100%;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position: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absolute;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top: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0px;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display: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none;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border-radius: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7px;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background: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rgb(51, 51, 51)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opacity: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0.2;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z-index: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90;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right: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 xml:space="preserve"> 1px;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"&gt;</w:t>
            </w:r>
            <w:r w:rsidRPr="00AA6D3D">
              <w:rPr>
                <w:rFonts w:ascii="Arial" w:hAnsi="Arial" w:cs="Arial"/>
                <w:lang w:val="en-US"/>
              </w:rPr>
              <w:t>​</w:t>
            </w:r>
            <w:r w:rsidRPr="00AA6D3D">
              <w:rPr>
                <w:lang w:val="en-US"/>
              </w:rPr>
              <w:t>&lt;/div&gt;</w:t>
            </w:r>
          </w:p>
        </w:tc>
        <w:tc>
          <w:tcPr>
            <w:tcW w:w="4388" w:type="dxa"/>
          </w:tcPr>
          <w:p w:rsidR="00CA232C" w:rsidRPr="00AA6D3D" w:rsidRDefault="00AA6D3D" w:rsidP="00CA232C">
            <w:r>
              <w:rPr>
                <w:lang w:val="en-US"/>
              </w:rPr>
              <w:t xml:space="preserve">ID </w:t>
            </w:r>
            <w:r>
              <w:t>элементов нет</w:t>
            </w:r>
          </w:p>
        </w:tc>
      </w:tr>
    </w:tbl>
    <w:p w:rsidR="004434AD" w:rsidRDefault="004434AD">
      <w:r>
        <w:br w:type="page"/>
      </w:r>
    </w:p>
    <w:p w:rsidR="004434AD" w:rsidRDefault="004434AD" w:rsidP="004434AD">
      <w:pPr>
        <w:rPr>
          <w:lang w:val="en-US"/>
        </w:rPr>
      </w:pPr>
      <w:r>
        <w:lastRenderedPageBreak/>
        <w:t>Задание 2</w:t>
      </w:r>
      <w:r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0"/>
        <w:gridCol w:w="4177"/>
        <w:gridCol w:w="4388"/>
      </w:tblGrid>
      <w:tr w:rsidR="004434AD" w:rsidTr="00383515">
        <w:tc>
          <w:tcPr>
            <w:tcW w:w="780" w:type="dxa"/>
          </w:tcPr>
          <w:p w:rsidR="004434AD" w:rsidRPr="004434AD" w:rsidRDefault="004434AD" w:rsidP="00383515">
            <w:r>
              <w:t>№ теста</w:t>
            </w:r>
          </w:p>
        </w:tc>
        <w:tc>
          <w:tcPr>
            <w:tcW w:w="4177" w:type="dxa"/>
          </w:tcPr>
          <w:p w:rsidR="004434AD" w:rsidRDefault="004434AD" w:rsidP="00383515">
            <w:r>
              <w:t>Ввод</w:t>
            </w:r>
          </w:p>
        </w:tc>
        <w:tc>
          <w:tcPr>
            <w:tcW w:w="4388" w:type="dxa"/>
          </w:tcPr>
          <w:p w:rsidR="004434AD" w:rsidRDefault="004434AD" w:rsidP="00383515">
            <w:r>
              <w:t>Вывод</w:t>
            </w:r>
          </w:p>
        </w:tc>
      </w:tr>
      <w:tr w:rsidR="004434AD" w:rsidTr="00383515">
        <w:tc>
          <w:tcPr>
            <w:tcW w:w="780" w:type="dxa"/>
          </w:tcPr>
          <w:p w:rsidR="004434AD" w:rsidRDefault="004434AD" w:rsidP="00383515">
            <w:r>
              <w:t>1</w:t>
            </w:r>
          </w:p>
        </w:tc>
        <w:tc>
          <w:tcPr>
            <w:tcW w:w="4177" w:type="dxa"/>
          </w:tcPr>
          <w:p w:rsidR="004434AD" w:rsidRDefault="00D20EA8" w:rsidP="00383515">
            <w:r>
              <w:t>Буквы – КАТ</w:t>
            </w:r>
            <w:r w:rsidRPr="00D20EA8">
              <w:t xml:space="preserve">; </w:t>
            </w:r>
            <w:r>
              <w:t>расстояние – 1</w:t>
            </w:r>
          </w:p>
          <w:p w:rsidR="00D20EA8" w:rsidRDefault="00D20EA8" w:rsidP="00383515">
            <w:r>
              <w:t>КурАнТ</w:t>
            </w:r>
          </w:p>
          <w:p w:rsidR="00D20EA8" w:rsidRDefault="00D20EA8" w:rsidP="00383515">
            <w:r>
              <w:t>КвАнТ</w:t>
            </w:r>
          </w:p>
          <w:p w:rsidR="00D20EA8" w:rsidRDefault="00D20EA8" w:rsidP="00383515">
            <w:r>
              <w:t>КанАТ</w:t>
            </w:r>
          </w:p>
          <w:p w:rsidR="00D20EA8" w:rsidRDefault="00D20EA8" w:rsidP="00383515">
            <w:r>
              <w:t>КвАртеТ</w:t>
            </w:r>
          </w:p>
          <w:p w:rsidR="00D20EA8" w:rsidRPr="00D20EA8" w:rsidRDefault="00D20EA8" w:rsidP="00383515">
            <w:r>
              <w:t>КрАфТ</w:t>
            </w:r>
          </w:p>
        </w:tc>
        <w:tc>
          <w:tcPr>
            <w:tcW w:w="4388" w:type="dxa"/>
          </w:tcPr>
          <w:p w:rsidR="004434AD" w:rsidRDefault="00D20EA8" w:rsidP="00383515">
            <w:r>
              <w:t>КвАнТ</w:t>
            </w:r>
          </w:p>
          <w:p w:rsidR="00D20EA8" w:rsidRDefault="00D20EA8" w:rsidP="00383515">
            <w:r>
              <w:t>КрАфТ</w:t>
            </w:r>
          </w:p>
        </w:tc>
      </w:tr>
      <w:tr w:rsidR="004434AD" w:rsidTr="00383515">
        <w:tc>
          <w:tcPr>
            <w:tcW w:w="780" w:type="dxa"/>
          </w:tcPr>
          <w:p w:rsidR="004434AD" w:rsidRDefault="004434AD" w:rsidP="00383515">
            <w:r>
              <w:t>2</w:t>
            </w:r>
          </w:p>
        </w:tc>
        <w:tc>
          <w:tcPr>
            <w:tcW w:w="4177" w:type="dxa"/>
          </w:tcPr>
          <w:p w:rsidR="00E07150" w:rsidRPr="00E07150" w:rsidRDefault="00E07150" w:rsidP="00383515">
            <w:r>
              <w:t>Буквы – НОК</w:t>
            </w:r>
            <w:r>
              <w:rPr>
                <w:lang w:val="en-US"/>
              </w:rPr>
              <w:t>;</w:t>
            </w:r>
            <w:r>
              <w:t xml:space="preserve"> расстояние </w:t>
            </w:r>
            <w:r w:rsidR="004B0F0C">
              <w:t xml:space="preserve">- </w:t>
            </w:r>
            <w:r>
              <w:t>2</w:t>
            </w:r>
          </w:p>
          <w:p w:rsidR="00E07150" w:rsidRDefault="00E07150" w:rsidP="00383515">
            <w:r>
              <w:t>НаскОК</w:t>
            </w:r>
          </w:p>
          <w:p w:rsidR="004434AD" w:rsidRDefault="00D20EA8" w:rsidP="00383515">
            <w:r>
              <w:t>НосОчеК</w:t>
            </w:r>
          </w:p>
          <w:p w:rsidR="00E07150" w:rsidRDefault="00E07150" w:rsidP="00383515">
            <w:r>
              <w:t>НОчниК</w:t>
            </w:r>
          </w:p>
          <w:p w:rsidR="00D20EA8" w:rsidRDefault="00D20EA8" w:rsidP="00383515">
            <w:r>
              <w:t>НогОтоК</w:t>
            </w:r>
          </w:p>
          <w:p w:rsidR="00E07150" w:rsidRDefault="00E07150" w:rsidP="00383515">
            <w:r>
              <w:t>НосОК</w:t>
            </w:r>
          </w:p>
        </w:tc>
        <w:tc>
          <w:tcPr>
            <w:tcW w:w="4388" w:type="dxa"/>
          </w:tcPr>
          <w:p w:rsidR="004434AD" w:rsidRDefault="00E07150" w:rsidP="00383515">
            <w:r>
              <w:t>НосОчеК</w:t>
            </w:r>
          </w:p>
          <w:p w:rsidR="00E07150" w:rsidRDefault="00E07150" w:rsidP="00383515">
            <w:r>
              <w:t>НогОтоК</w:t>
            </w:r>
          </w:p>
        </w:tc>
      </w:tr>
      <w:tr w:rsidR="004434AD" w:rsidTr="00383515">
        <w:tc>
          <w:tcPr>
            <w:tcW w:w="780" w:type="dxa"/>
          </w:tcPr>
          <w:p w:rsidR="004434AD" w:rsidRDefault="004434AD" w:rsidP="00383515">
            <w:r>
              <w:t>3</w:t>
            </w:r>
          </w:p>
        </w:tc>
        <w:tc>
          <w:tcPr>
            <w:tcW w:w="4177" w:type="dxa"/>
          </w:tcPr>
          <w:p w:rsidR="004B0F0C" w:rsidRPr="004B0F0C" w:rsidRDefault="004B0F0C" w:rsidP="00383515">
            <w:r>
              <w:t>Буквы – ДМН;</w:t>
            </w:r>
            <w:r>
              <w:rPr>
                <w:lang w:val="en-US"/>
              </w:rPr>
              <w:t xml:space="preserve"> </w:t>
            </w:r>
            <w:r>
              <w:t>расстояние - 1</w:t>
            </w:r>
          </w:p>
          <w:p w:rsidR="004434AD" w:rsidRDefault="00E07150" w:rsidP="00383515">
            <w:r>
              <w:t>ДеМоН</w:t>
            </w:r>
          </w:p>
          <w:p w:rsidR="00E07150" w:rsidRDefault="00E07150" w:rsidP="00383515">
            <w:r>
              <w:t>ДоМНа</w:t>
            </w:r>
          </w:p>
          <w:p w:rsidR="00E07150" w:rsidRDefault="00E07150" w:rsidP="00383515">
            <w:r>
              <w:t>ДоМеН</w:t>
            </w:r>
          </w:p>
          <w:p w:rsidR="00E07150" w:rsidRDefault="00E07150" w:rsidP="00383515">
            <w:r>
              <w:t>ДиаМаНт</w:t>
            </w:r>
          </w:p>
        </w:tc>
        <w:tc>
          <w:tcPr>
            <w:tcW w:w="4388" w:type="dxa"/>
          </w:tcPr>
          <w:p w:rsidR="004434AD" w:rsidRDefault="00E07150" w:rsidP="00383515">
            <w:r>
              <w:t>ДеМоН</w:t>
            </w:r>
          </w:p>
          <w:p w:rsidR="00E07150" w:rsidRPr="004B0F0C" w:rsidRDefault="00E07150" w:rsidP="00383515">
            <w:r>
              <w:t>ДоМеН</w:t>
            </w:r>
          </w:p>
        </w:tc>
      </w:tr>
      <w:tr w:rsidR="004434AD" w:rsidTr="00383515">
        <w:tc>
          <w:tcPr>
            <w:tcW w:w="780" w:type="dxa"/>
          </w:tcPr>
          <w:p w:rsidR="004434AD" w:rsidRDefault="004434AD" w:rsidP="00383515">
            <w:r>
              <w:t>4</w:t>
            </w:r>
          </w:p>
        </w:tc>
        <w:tc>
          <w:tcPr>
            <w:tcW w:w="4177" w:type="dxa"/>
          </w:tcPr>
          <w:p w:rsidR="004434AD" w:rsidRDefault="004B0F0C" w:rsidP="00383515">
            <w:r>
              <w:t xml:space="preserve">Буквы – </w:t>
            </w:r>
            <w:r w:rsidR="001C5E10">
              <w:t>ТЛЧ</w:t>
            </w:r>
            <w:r w:rsidRPr="00D20EA8">
              <w:t xml:space="preserve">; </w:t>
            </w:r>
            <w:r>
              <w:t xml:space="preserve">расстояние – </w:t>
            </w:r>
            <w:r w:rsidR="001C5E10">
              <w:t>2</w:t>
            </w:r>
          </w:p>
          <w:p w:rsidR="004B0F0C" w:rsidRDefault="004B0F0C" w:rsidP="00383515">
            <w:r>
              <w:t>ТоЛмаЧ</w:t>
            </w:r>
          </w:p>
          <w:p w:rsidR="004B0F0C" w:rsidRDefault="004B0F0C" w:rsidP="00383515">
            <w:r>
              <w:t>ТоЛкаЧ</w:t>
            </w:r>
          </w:p>
        </w:tc>
        <w:tc>
          <w:tcPr>
            <w:tcW w:w="4388" w:type="dxa"/>
          </w:tcPr>
          <w:p w:rsidR="004434AD" w:rsidRPr="0082773B" w:rsidRDefault="001C5E10" w:rsidP="00383515">
            <w:pPr>
              <w:rPr>
                <w:lang w:val="en-US"/>
              </w:rPr>
            </w:pPr>
            <w:r>
              <w:t>Слов нет</w:t>
            </w:r>
          </w:p>
        </w:tc>
      </w:tr>
      <w:tr w:rsidR="004434AD" w:rsidTr="00383515">
        <w:tc>
          <w:tcPr>
            <w:tcW w:w="780" w:type="dxa"/>
          </w:tcPr>
          <w:p w:rsidR="004434AD" w:rsidRDefault="004434AD" w:rsidP="00383515">
            <w:r>
              <w:t>5</w:t>
            </w:r>
          </w:p>
        </w:tc>
        <w:tc>
          <w:tcPr>
            <w:tcW w:w="4177" w:type="dxa"/>
          </w:tcPr>
          <w:p w:rsidR="004434AD" w:rsidRPr="004B0F0C" w:rsidRDefault="004B0F0C" w:rsidP="00383515">
            <w:r>
              <w:t>Буквы – ЖРА</w:t>
            </w:r>
            <w:r w:rsidRPr="004B0F0C">
              <w:t xml:space="preserve">; </w:t>
            </w:r>
            <w:r>
              <w:t>расстояние - 1</w:t>
            </w:r>
          </w:p>
          <w:p w:rsidR="004B0F0C" w:rsidRPr="004B0F0C" w:rsidRDefault="004B0F0C" w:rsidP="00383515">
            <w:r>
              <w:t>ЖеРтвА</w:t>
            </w:r>
          </w:p>
          <w:p w:rsidR="004B0F0C" w:rsidRDefault="004B0F0C" w:rsidP="00383515">
            <w:r>
              <w:t>ЖаРА</w:t>
            </w:r>
          </w:p>
          <w:p w:rsidR="004B0F0C" w:rsidRDefault="004B0F0C" w:rsidP="00383515">
            <w:r>
              <w:t>ЖаРишкА</w:t>
            </w:r>
          </w:p>
          <w:p w:rsidR="004B0F0C" w:rsidRDefault="004B0F0C" w:rsidP="00383515">
            <w:r>
              <w:t>ЖаРкА</w:t>
            </w:r>
          </w:p>
          <w:p w:rsidR="004B0F0C" w:rsidRDefault="004B0F0C" w:rsidP="00383515"/>
        </w:tc>
        <w:tc>
          <w:tcPr>
            <w:tcW w:w="4388" w:type="dxa"/>
          </w:tcPr>
          <w:p w:rsidR="004434AD" w:rsidRPr="004B0F0C" w:rsidRDefault="004B0F0C" w:rsidP="00383515">
            <w:r>
              <w:t>ЖаРкА</w:t>
            </w:r>
          </w:p>
        </w:tc>
      </w:tr>
    </w:tbl>
    <w:p w:rsidR="00AA6D3D" w:rsidRDefault="00AA6D3D"/>
    <w:p w:rsidR="00AA6D3D" w:rsidRDefault="00AA6D3D">
      <w:r>
        <w:br w:type="page"/>
      </w:r>
    </w:p>
    <w:p w:rsidR="004434AD" w:rsidRDefault="00AA6D3D">
      <w:r>
        <w:lastRenderedPageBreak/>
        <w:t>Задание 3</w:t>
      </w:r>
      <w:r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0"/>
        <w:gridCol w:w="4177"/>
        <w:gridCol w:w="4388"/>
      </w:tblGrid>
      <w:tr w:rsidR="00AA6D3D" w:rsidTr="00257FB2">
        <w:tc>
          <w:tcPr>
            <w:tcW w:w="780" w:type="dxa"/>
          </w:tcPr>
          <w:p w:rsidR="00AA6D3D" w:rsidRPr="004434AD" w:rsidRDefault="00AA6D3D" w:rsidP="00257FB2">
            <w:r>
              <w:t>№ теста</w:t>
            </w:r>
          </w:p>
        </w:tc>
        <w:tc>
          <w:tcPr>
            <w:tcW w:w="4177" w:type="dxa"/>
          </w:tcPr>
          <w:p w:rsidR="00AA6D3D" w:rsidRDefault="00AA6D3D" w:rsidP="00257FB2">
            <w:r>
              <w:t>Ввод</w:t>
            </w:r>
          </w:p>
        </w:tc>
        <w:tc>
          <w:tcPr>
            <w:tcW w:w="4388" w:type="dxa"/>
          </w:tcPr>
          <w:p w:rsidR="00AA6D3D" w:rsidRDefault="00AA6D3D" w:rsidP="00257FB2">
            <w:r>
              <w:t>Вывод</w:t>
            </w:r>
          </w:p>
        </w:tc>
      </w:tr>
      <w:tr w:rsidR="00AA6D3D" w:rsidTr="00257FB2">
        <w:tc>
          <w:tcPr>
            <w:tcW w:w="780" w:type="dxa"/>
          </w:tcPr>
          <w:p w:rsidR="00AA6D3D" w:rsidRDefault="00AA6D3D" w:rsidP="00257FB2">
            <w:r>
              <w:t>1</w:t>
            </w:r>
          </w:p>
        </w:tc>
        <w:tc>
          <w:tcPr>
            <w:tcW w:w="4177" w:type="dxa"/>
          </w:tcPr>
          <w:p w:rsidR="00AA6D3D" w:rsidRPr="00AA6D3D" w:rsidRDefault="00AA6D3D" w:rsidP="00AA6D3D">
            <w:pPr>
              <w:rPr>
                <w:lang w:val="en-US"/>
              </w:rPr>
            </w:pPr>
            <w:r w:rsidRPr="00AA6D3D">
              <w:rPr>
                <w:lang w:val="en-US"/>
              </w:rPr>
              <w:t xml:space="preserve">* </w:t>
            </w:r>
            <w:r>
              <w:rPr>
                <w:lang w:val="en-US"/>
              </w:rPr>
              <w:t>* * * *</w:t>
            </w:r>
          </w:p>
        </w:tc>
        <w:tc>
          <w:tcPr>
            <w:tcW w:w="4388" w:type="dxa"/>
          </w:tcPr>
          <w:p w:rsidR="00AA6D3D" w:rsidRDefault="00AA6D3D" w:rsidP="00257FB2">
            <w:r w:rsidRPr="00AA6D3D">
              <w:t>Формат cron-выражения корректный</w:t>
            </w:r>
          </w:p>
        </w:tc>
      </w:tr>
      <w:tr w:rsidR="00D20EA8" w:rsidTr="00257FB2">
        <w:tc>
          <w:tcPr>
            <w:tcW w:w="780" w:type="dxa"/>
          </w:tcPr>
          <w:p w:rsidR="00D20EA8" w:rsidRDefault="00D20EA8" w:rsidP="00D20EA8">
            <w:r>
              <w:t>2</w:t>
            </w:r>
          </w:p>
        </w:tc>
        <w:tc>
          <w:tcPr>
            <w:tcW w:w="4177" w:type="dxa"/>
          </w:tcPr>
          <w:p w:rsidR="00D20EA8" w:rsidRPr="00D20EA8" w:rsidRDefault="00D20EA8" w:rsidP="00D20EA8">
            <w:r>
              <w:t>0</w:t>
            </w:r>
          </w:p>
        </w:tc>
        <w:tc>
          <w:tcPr>
            <w:tcW w:w="4388" w:type="dxa"/>
          </w:tcPr>
          <w:p w:rsidR="00D20EA8" w:rsidRDefault="00D20EA8" w:rsidP="00D20EA8">
            <w:r>
              <w:t xml:space="preserve">Формат </w:t>
            </w:r>
            <w:r>
              <w:rPr>
                <w:lang w:val="en-US"/>
              </w:rPr>
              <w:t>cron</w:t>
            </w:r>
            <w:r w:rsidRPr="00D20EA8">
              <w:t>-</w:t>
            </w:r>
            <w:r>
              <w:t>выражения имеет ошибку</w:t>
            </w:r>
          </w:p>
        </w:tc>
      </w:tr>
      <w:tr w:rsidR="00D20EA8" w:rsidTr="00257FB2">
        <w:tc>
          <w:tcPr>
            <w:tcW w:w="780" w:type="dxa"/>
          </w:tcPr>
          <w:p w:rsidR="00D20EA8" w:rsidRDefault="00D20EA8" w:rsidP="00D20EA8">
            <w:r>
              <w:t>3</w:t>
            </w:r>
          </w:p>
        </w:tc>
        <w:tc>
          <w:tcPr>
            <w:tcW w:w="4177" w:type="dxa"/>
          </w:tcPr>
          <w:p w:rsidR="00D20EA8" w:rsidRPr="00D20EA8" w:rsidRDefault="00D20EA8" w:rsidP="00D20EA8">
            <w:pPr>
              <w:rPr>
                <w:lang w:val="en-US"/>
              </w:rPr>
            </w:pPr>
            <w:r>
              <w:rPr>
                <w:lang w:val="en-US"/>
              </w:rPr>
              <w:t>40 15 * * 1</w:t>
            </w:r>
          </w:p>
        </w:tc>
        <w:tc>
          <w:tcPr>
            <w:tcW w:w="4388" w:type="dxa"/>
          </w:tcPr>
          <w:p w:rsidR="00D20EA8" w:rsidRDefault="00D20EA8" w:rsidP="00D20EA8">
            <w:r w:rsidRPr="00D20EA8">
              <w:t>Формат cron-выражения корректный</w:t>
            </w:r>
          </w:p>
        </w:tc>
      </w:tr>
      <w:tr w:rsidR="00D20EA8" w:rsidTr="00257FB2">
        <w:tc>
          <w:tcPr>
            <w:tcW w:w="780" w:type="dxa"/>
          </w:tcPr>
          <w:p w:rsidR="00D20EA8" w:rsidRDefault="00D20EA8" w:rsidP="00D20EA8">
            <w:r>
              <w:t>4</w:t>
            </w:r>
          </w:p>
        </w:tc>
        <w:tc>
          <w:tcPr>
            <w:tcW w:w="4177" w:type="dxa"/>
          </w:tcPr>
          <w:p w:rsidR="00D20EA8" w:rsidRPr="00D20EA8" w:rsidRDefault="00D20EA8" w:rsidP="00D20EA8">
            <w:pPr>
              <w:rPr>
                <w:lang w:val="en-US"/>
              </w:rPr>
            </w:pPr>
            <w:r>
              <w:rPr>
                <w:lang w:val="en-US"/>
              </w:rPr>
              <w:t>99 * *</w:t>
            </w:r>
          </w:p>
        </w:tc>
        <w:tc>
          <w:tcPr>
            <w:tcW w:w="4388" w:type="dxa"/>
          </w:tcPr>
          <w:p w:rsidR="00D20EA8" w:rsidRPr="00D20EA8" w:rsidRDefault="00D20EA8" w:rsidP="00D20EA8">
            <w:r>
              <w:t xml:space="preserve">Формат </w:t>
            </w:r>
            <w:r>
              <w:rPr>
                <w:lang w:val="en-US"/>
              </w:rPr>
              <w:t>cron</w:t>
            </w:r>
            <w:r w:rsidRPr="00D20EA8">
              <w:t>-</w:t>
            </w:r>
            <w:r>
              <w:t>выражения имеет ошибку</w:t>
            </w:r>
          </w:p>
        </w:tc>
      </w:tr>
      <w:tr w:rsidR="00D20EA8" w:rsidTr="00257FB2">
        <w:tc>
          <w:tcPr>
            <w:tcW w:w="780" w:type="dxa"/>
          </w:tcPr>
          <w:p w:rsidR="00D20EA8" w:rsidRDefault="00D20EA8" w:rsidP="00D20EA8">
            <w:r>
              <w:t>5</w:t>
            </w:r>
          </w:p>
        </w:tc>
        <w:tc>
          <w:tcPr>
            <w:tcW w:w="4177" w:type="dxa"/>
          </w:tcPr>
          <w:p w:rsidR="00D20EA8" w:rsidRDefault="00D20EA8" w:rsidP="00D20EA8">
            <w:r>
              <w:rPr>
                <w:lang w:val="en-US"/>
              </w:rPr>
              <w:t>10 12 5 6 0</w:t>
            </w:r>
          </w:p>
        </w:tc>
        <w:tc>
          <w:tcPr>
            <w:tcW w:w="4388" w:type="dxa"/>
          </w:tcPr>
          <w:p w:rsidR="00D20EA8" w:rsidRDefault="00D20EA8" w:rsidP="00D20EA8">
            <w:r w:rsidRPr="00D20EA8">
              <w:t>Формат cron-выражения корректный</w:t>
            </w:r>
          </w:p>
        </w:tc>
      </w:tr>
    </w:tbl>
    <w:p w:rsidR="00AA6D3D" w:rsidRPr="00AA6D3D" w:rsidRDefault="00AA6D3D"/>
    <w:sectPr w:rsidR="00AA6D3D" w:rsidRPr="00AA6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10826"/>
    <w:multiLevelType w:val="hybridMultilevel"/>
    <w:tmpl w:val="D0C6D2F8"/>
    <w:lvl w:ilvl="0" w:tplc="0CCC3E5C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B6498"/>
    <w:multiLevelType w:val="hybridMultilevel"/>
    <w:tmpl w:val="EE6EA9B2"/>
    <w:lvl w:ilvl="0" w:tplc="7C7879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2F49FE"/>
    <w:multiLevelType w:val="hybridMultilevel"/>
    <w:tmpl w:val="552C031C"/>
    <w:lvl w:ilvl="0" w:tplc="54584F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B63139"/>
    <w:multiLevelType w:val="hybridMultilevel"/>
    <w:tmpl w:val="697649F8"/>
    <w:lvl w:ilvl="0" w:tplc="738085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742711">
    <w:abstractNumId w:val="1"/>
  </w:num>
  <w:num w:numId="2" w16cid:durableId="1003780041">
    <w:abstractNumId w:val="2"/>
  </w:num>
  <w:num w:numId="3" w16cid:durableId="278026717">
    <w:abstractNumId w:val="3"/>
  </w:num>
  <w:num w:numId="4" w16cid:durableId="90625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AD"/>
    <w:rsid w:val="00123BCA"/>
    <w:rsid w:val="001C5E10"/>
    <w:rsid w:val="004434AD"/>
    <w:rsid w:val="004B0F0C"/>
    <w:rsid w:val="004D40CE"/>
    <w:rsid w:val="0082773B"/>
    <w:rsid w:val="00891F89"/>
    <w:rsid w:val="00A57A9F"/>
    <w:rsid w:val="00AA6D3D"/>
    <w:rsid w:val="00CA232C"/>
    <w:rsid w:val="00CD7624"/>
    <w:rsid w:val="00D20EA8"/>
    <w:rsid w:val="00E07150"/>
    <w:rsid w:val="00FD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8A7ED1"/>
  <w15:chartTrackingRefBased/>
  <w15:docId w15:val="{45566CDA-107A-EB48-86F4-A230F6BB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0CE"/>
  </w:style>
  <w:style w:type="paragraph" w:styleId="1">
    <w:name w:val="heading 1"/>
    <w:basedOn w:val="a"/>
    <w:next w:val="a"/>
    <w:link w:val="10"/>
    <w:uiPriority w:val="9"/>
    <w:qFormat/>
    <w:rsid w:val="004D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4D40C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D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0CE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4D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D40CE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4D40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0C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43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3</cp:revision>
  <dcterms:created xsi:type="dcterms:W3CDTF">2025-10-16T14:20:00Z</dcterms:created>
  <dcterms:modified xsi:type="dcterms:W3CDTF">2025-10-17T19:38:00Z</dcterms:modified>
</cp:coreProperties>
</file>