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29527F" w14:textId="76D60440" w:rsidR="00F443F9" w:rsidRPr="00B350C7" w:rsidRDefault="005A5B23" w:rsidP="00CC7224">
      <w:pPr>
        <w:pStyle w:val="Heading1"/>
      </w:pPr>
      <w:r>
        <w:t xml:space="preserve">IT 207:  </w:t>
      </w:r>
      <w:r w:rsidR="00CF2700">
        <w:t>Mouse Events</w:t>
      </w:r>
      <w:r w:rsidR="00B96CF4" w:rsidRPr="00B350C7">
        <w:t>–</w:t>
      </w:r>
      <w:r w:rsidR="00D34DAF">
        <w:t xml:space="preserve"> </w:t>
      </w:r>
      <w:r w:rsidR="003C04D0">
        <w:t xml:space="preserve">Dollar </w:t>
      </w:r>
      <w:r w:rsidR="00D34DAF">
        <w:t>Drive Th</w:t>
      </w:r>
      <w:r w:rsidR="00FC22E1">
        <w:t>ru</w:t>
      </w:r>
    </w:p>
    <w:p w14:paraId="5D4EBA5C" w14:textId="77777777" w:rsidR="00B96CF4" w:rsidRDefault="00B96CF4"/>
    <w:p w14:paraId="73FB8D2C" w14:textId="47AEB0CD" w:rsidR="000552EE" w:rsidRDefault="00FC22E1">
      <w:r>
        <w:t>Y</w:t>
      </w:r>
      <w:r w:rsidR="00D34DAF">
        <w:t>ou will create a web page for a drive-thr</w:t>
      </w:r>
      <w:r>
        <w:t xml:space="preserve">u </w:t>
      </w:r>
      <w:r w:rsidR="00D34DAF">
        <w:t xml:space="preserve">restaurant, where everything costs </w:t>
      </w:r>
      <w:r w:rsidR="000552EE">
        <w:t>a</w:t>
      </w:r>
      <w:r w:rsidR="00D34DAF">
        <w:t xml:space="preserve"> dollar. </w:t>
      </w:r>
      <w:r w:rsidR="00345765">
        <w:t>Download the starter template file: drivethru.zip</w:t>
      </w:r>
      <w:r w:rsidR="00171702">
        <w:t xml:space="preserve"> from Canvas.</w:t>
      </w:r>
    </w:p>
    <w:p w14:paraId="5454507F" w14:textId="77777777" w:rsidR="000552EE" w:rsidRDefault="000552EE"/>
    <w:p w14:paraId="30504EAA" w14:textId="467F0526" w:rsidR="00FF524B" w:rsidRDefault="00345765" w:rsidP="000552EE">
      <w:pPr>
        <w:pStyle w:val="ListParagraph"/>
        <w:numPr>
          <w:ilvl w:val="0"/>
          <w:numId w:val="12"/>
        </w:numPr>
      </w:pPr>
      <w:r>
        <w:t xml:space="preserve">Open up </w:t>
      </w:r>
      <w:r w:rsidR="00D34DAF">
        <w:t>driveth</w:t>
      </w:r>
      <w:r w:rsidR="00FC22E1">
        <w:t>ru</w:t>
      </w:r>
      <w:r w:rsidR="00B96CF4">
        <w:t>.html</w:t>
      </w:r>
      <w:r w:rsidR="00FC22E1">
        <w:t>.</w:t>
      </w:r>
      <w:r w:rsidR="00326FC1">
        <w:t xml:space="preserve"> </w:t>
      </w:r>
      <w:r w:rsidR="00B96CF4">
        <w:t>Add an html comment header at the top with your name</w:t>
      </w:r>
      <w:r w:rsidR="00FC22E1">
        <w:t xml:space="preserve"> and the date.  </w:t>
      </w:r>
      <w:r w:rsidR="00EF034C">
        <w:t>Set the titl</w:t>
      </w:r>
      <w:r w:rsidR="0081014F">
        <w:t xml:space="preserve">e of the page to </w:t>
      </w:r>
      <w:r>
        <w:t>your drive thru name.</w:t>
      </w:r>
    </w:p>
    <w:p w14:paraId="41835996" w14:textId="7C912A5F" w:rsidR="00844A18" w:rsidRDefault="00844A18"/>
    <w:p w14:paraId="0570B13A" w14:textId="6FD741DD" w:rsidR="00844A18" w:rsidRDefault="00D34DAF" w:rsidP="00844A18">
      <w:pPr>
        <w:pStyle w:val="ListParagraph"/>
        <w:numPr>
          <w:ilvl w:val="0"/>
          <w:numId w:val="12"/>
        </w:numPr>
      </w:pPr>
      <w:r>
        <w:t xml:space="preserve">Design your web page </w:t>
      </w:r>
      <w:r w:rsidR="00345765">
        <w:t xml:space="preserve">to display food items. </w:t>
      </w:r>
      <w:r>
        <w:t xml:space="preserve">You may use the images in </w:t>
      </w:r>
      <w:r w:rsidR="00171702">
        <w:t xml:space="preserve">the images folder or </w:t>
      </w:r>
      <w:r>
        <w:t xml:space="preserve">use your own. </w:t>
      </w:r>
      <w:r w:rsidR="003A0D15">
        <w:t xml:space="preserve">Set the </w:t>
      </w:r>
      <w:r w:rsidR="003A0D15" w:rsidRPr="003A0D15">
        <w:rPr>
          <w:b/>
        </w:rPr>
        <w:t>alt</w:t>
      </w:r>
      <w:r w:rsidR="003A0D15">
        <w:t xml:space="preserve"> property for each item to the f</w:t>
      </w:r>
      <w:r w:rsidR="0021651A">
        <w:t xml:space="preserve">ull name of the </w:t>
      </w:r>
      <w:r w:rsidR="003A0D15">
        <w:t>item, e.g. "</w:t>
      </w:r>
      <w:r w:rsidR="0021651A">
        <w:t>Fish Filet</w:t>
      </w:r>
      <w:r w:rsidR="003A0D15">
        <w:t>"</w:t>
      </w:r>
      <w:r w:rsidR="0021651A">
        <w:t xml:space="preserve"> or "Fruit Parfait."</w:t>
      </w:r>
      <w:r w:rsidR="003A0D15">
        <w:t xml:space="preserve"> </w:t>
      </w:r>
      <w:r>
        <w:t>An example is shown below, but feel free to take creative license.</w:t>
      </w:r>
    </w:p>
    <w:p w14:paraId="52D9ED10" w14:textId="77777777" w:rsidR="00D34DAF" w:rsidRDefault="00D34DAF" w:rsidP="00D34DAF"/>
    <w:p w14:paraId="7874E6FF" w14:textId="3D72346C" w:rsidR="00D34DAF" w:rsidRDefault="00F311DE" w:rsidP="00D34DAF">
      <w:r>
        <w:rPr>
          <w:noProof/>
        </w:rPr>
        <w:drawing>
          <wp:inline distT="0" distB="0" distL="0" distR="0" wp14:anchorId="6151D83E" wp14:editId="4BCF9FA1">
            <wp:extent cx="6309360" cy="4046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28C" w14:textId="77777777" w:rsidR="00D34DAF" w:rsidRDefault="00D34DAF" w:rsidP="00D34DAF"/>
    <w:p w14:paraId="24F982B5" w14:textId="77777777" w:rsidR="00F311DE" w:rsidRPr="00F311DE" w:rsidRDefault="00D34DAF" w:rsidP="00F311DE">
      <w:pPr>
        <w:pStyle w:val="ListParagraph"/>
        <w:numPr>
          <w:ilvl w:val="0"/>
          <w:numId w:val="12"/>
        </w:numPr>
      </w:pPr>
      <w:r>
        <w:t xml:space="preserve">Add two HTML elements below your images:  An unordered list with an </w:t>
      </w:r>
      <w:r w:rsidRPr="003A0D15">
        <w:rPr>
          <w:b/>
        </w:rPr>
        <w:t>id</w:t>
      </w:r>
      <w:r>
        <w:t xml:space="preserve"> of </w:t>
      </w:r>
      <w:r w:rsidRPr="003A0D15">
        <w:rPr>
          <w:b/>
        </w:rPr>
        <w:t>order</w:t>
      </w:r>
      <w:r w:rsidR="003A0D15">
        <w:rPr>
          <w:b/>
        </w:rPr>
        <w:t>s</w:t>
      </w:r>
      <w:r w:rsidR="00F311DE">
        <w:rPr>
          <w:b/>
        </w:rPr>
        <w:t xml:space="preserve"> </w:t>
      </w:r>
    </w:p>
    <w:p w14:paraId="10D303EF" w14:textId="77777777" w:rsidR="00F311DE" w:rsidRDefault="00F311DE" w:rsidP="00F311DE">
      <w:pPr>
        <w:pStyle w:val="ListParagraph"/>
      </w:pPr>
      <w:r>
        <w:rPr>
          <w:b/>
        </w:rPr>
        <w:t xml:space="preserve">i.e. </w:t>
      </w:r>
      <w:r w:rsidRPr="00F311DE">
        <w:rPr>
          <w:rFonts w:ascii="Consolas" w:hAnsi="Consolas"/>
          <w:b/>
        </w:rPr>
        <w:t>&lt;</w:t>
      </w:r>
      <w:proofErr w:type="spellStart"/>
      <w:r w:rsidRPr="00F311DE">
        <w:rPr>
          <w:rFonts w:ascii="Consolas" w:hAnsi="Consolas"/>
          <w:b/>
        </w:rPr>
        <w:t>ul</w:t>
      </w:r>
      <w:proofErr w:type="spellEnd"/>
      <w:r w:rsidRPr="00F311DE">
        <w:rPr>
          <w:rFonts w:ascii="Consolas" w:hAnsi="Consolas"/>
          <w:b/>
        </w:rPr>
        <w:t xml:space="preserve"> id='orders'&gt;&lt;/</w:t>
      </w:r>
      <w:proofErr w:type="spellStart"/>
      <w:r w:rsidRPr="00F311DE">
        <w:rPr>
          <w:rFonts w:ascii="Consolas" w:hAnsi="Consolas"/>
          <w:b/>
        </w:rPr>
        <w:t>ul</w:t>
      </w:r>
      <w:proofErr w:type="spellEnd"/>
      <w:r w:rsidRPr="00F311DE">
        <w:rPr>
          <w:rFonts w:ascii="Consolas" w:hAnsi="Consolas"/>
          <w:b/>
        </w:rPr>
        <w:t>&gt;</w:t>
      </w:r>
      <w:r w:rsidR="00D34DAF">
        <w:t xml:space="preserve">, and an </w:t>
      </w:r>
      <w:r w:rsidR="00D34DAF" w:rsidRPr="003A0D15">
        <w:rPr>
          <w:b/>
        </w:rPr>
        <w:t>h3</w:t>
      </w:r>
      <w:r w:rsidR="00D34DAF">
        <w:t xml:space="preserve"> with an id of </w:t>
      </w:r>
      <w:r w:rsidR="00D34DAF" w:rsidRPr="003A0D15">
        <w:rPr>
          <w:b/>
        </w:rPr>
        <w:t>total</w:t>
      </w:r>
      <w:r>
        <w:t xml:space="preserve"> i.e.</w:t>
      </w:r>
      <w:r w:rsidRPr="00F311DE">
        <w:rPr>
          <w:rFonts w:ascii="Consolas" w:hAnsi="Consolas"/>
        </w:rPr>
        <w:t xml:space="preserve"> </w:t>
      </w:r>
      <w:r w:rsidRPr="00F311DE">
        <w:rPr>
          <w:rFonts w:ascii="Consolas" w:hAnsi="Consolas"/>
          <w:b/>
        </w:rPr>
        <w:t>&lt;h3 id='total'&gt;&lt;/h3&gt;</w:t>
      </w:r>
      <w:r w:rsidR="006E05E1">
        <w:t xml:space="preserve"> </w:t>
      </w:r>
    </w:p>
    <w:p w14:paraId="7E6E9E08" w14:textId="1007BB48" w:rsidR="00D34DAF" w:rsidRDefault="00F311DE" w:rsidP="00F311DE">
      <w:pPr>
        <w:pStyle w:val="ListParagraph"/>
      </w:pPr>
      <w:r>
        <w:t>These elements will not</w:t>
      </w:r>
      <w:r w:rsidR="006E05E1">
        <w:t xml:space="preserve"> have any content yet. They are just placeholders.</w:t>
      </w:r>
    </w:p>
    <w:p w14:paraId="7E971864" w14:textId="2A8356F4" w:rsidR="00D34DAF" w:rsidRDefault="00D34DAF" w:rsidP="00844A18">
      <w:pPr>
        <w:pStyle w:val="ListParagraph"/>
        <w:numPr>
          <w:ilvl w:val="0"/>
          <w:numId w:val="12"/>
        </w:numPr>
      </w:pPr>
      <w:r>
        <w:t xml:space="preserve">Next, </w:t>
      </w:r>
      <w:r w:rsidR="00345765">
        <w:t>us</w:t>
      </w:r>
      <w:r w:rsidR="005B1D18">
        <w:t>ing</w:t>
      </w:r>
      <w:r w:rsidR="00345765">
        <w:t xml:space="preserve"> the </w:t>
      </w:r>
      <w:r w:rsidR="00A30E8F">
        <w:t xml:space="preserve">style sheet </w:t>
      </w:r>
      <w:bookmarkStart w:id="0" w:name="_GoBack"/>
      <w:r w:rsidR="00A30E8F" w:rsidRPr="00F311DE">
        <w:rPr>
          <w:rFonts w:ascii="Consolas" w:hAnsi="Consolas"/>
          <w:b/>
        </w:rPr>
        <w:t>drivethru.css</w:t>
      </w:r>
      <w:bookmarkEnd w:id="0"/>
      <w:r w:rsidR="005B1D18">
        <w:t xml:space="preserve">, </w:t>
      </w:r>
      <w:r w:rsidR="003C04D0">
        <w:t>write</w:t>
      </w:r>
      <w:r>
        <w:t xml:space="preserve"> JavaScript code so t</w:t>
      </w:r>
      <w:r w:rsidR="005B1D18">
        <w:t>hat</w:t>
      </w:r>
      <w:r>
        <w:t xml:space="preserve"> a border appears around an image when the mouse is hovering over it</w:t>
      </w:r>
      <w:r w:rsidR="006E05E1">
        <w:t xml:space="preserve">, and </w:t>
      </w:r>
      <w:r>
        <w:t>disappear</w:t>
      </w:r>
      <w:r w:rsidR="006E05E1">
        <w:t>s</w:t>
      </w:r>
      <w:r>
        <w:t xml:space="preserve"> when the mouse moves away. </w:t>
      </w:r>
      <w:r w:rsidR="00145EF0">
        <w:t xml:space="preserve"> You </w:t>
      </w:r>
      <w:r w:rsidR="005B1D18">
        <w:t>should</w:t>
      </w:r>
      <w:r w:rsidR="00145EF0">
        <w:t xml:space="preserve"> </w:t>
      </w:r>
      <w:r w:rsidR="005B1D18">
        <w:t xml:space="preserve">use </w:t>
      </w:r>
      <w:r w:rsidR="00145EF0">
        <w:t xml:space="preserve">the </w:t>
      </w:r>
      <w:proofErr w:type="spellStart"/>
      <w:proofErr w:type="gramStart"/>
      <w:r w:rsidR="00145EF0" w:rsidRPr="00F311DE">
        <w:rPr>
          <w:rFonts w:ascii="Consolas" w:hAnsi="Consolas"/>
        </w:rPr>
        <w:t>addEventListener</w:t>
      </w:r>
      <w:proofErr w:type="spellEnd"/>
      <w:r w:rsidR="00145EF0" w:rsidRPr="00F311DE">
        <w:rPr>
          <w:rFonts w:ascii="Consolas" w:hAnsi="Consolas"/>
        </w:rPr>
        <w:t>(</w:t>
      </w:r>
      <w:proofErr w:type="gramEnd"/>
      <w:r w:rsidR="00145EF0" w:rsidRPr="00F311DE">
        <w:rPr>
          <w:rFonts w:ascii="Consolas" w:hAnsi="Consolas"/>
        </w:rPr>
        <w:t>)</w:t>
      </w:r>
      <w:r w:rsidR="00145EF0">
        <w:t xml:space="preserve"> on each image element</w:t>
      </w:r>
      <w:r w:rsidR="005B1D18">
        <w:t xml:space="preserve"> to call the </w:t>
      </w:r>
      <w:proofErr w:type="spellStart"/>
      <w:r w:rsidR="005B1D18" w:rsidRPr="00F311DE">
        <w:rPr>
          <w:rFonts w:ascii="Consolas" w:hAnsi="Consolas"/>
        </w:rPr>
        <w:t>addBorder</w:t>
      </w:r>
      <w:proofErr w:type="spellEnd"/>
      <w:r w:rsidR="005B1D18" w:rsidRPr="00F311DE">
        <w:rPr>
          <w:rFonts w:ascii="Consolas" w:hAnsi="Consolas"/>
        </w:rPr>
        <w:t>()</w:t>
      </w:r>
      <w:r w:rsidR="005B1D18">
        <w:t xml:space="preserve"> function on a </w:t>
      </w:r>
      <w:r w:rsidR="005B1D18" w:rsidRPr="00F311DE">
        <w:rPr>
          <w:rFonts w:ascii="Consolas" w:hAnsi="Consolas"/>
          <w:b/>
        </w:rPr>
        <w:t>mouseover</w:t>
      </w:r>
      <w:r w:rsidR="005B1D18">
        <w:t xml:space="preserve"> event and to call the </w:t>
      </w:r>
      <w:proofErr w:type="spellStart"/>
      <w:r w:rsidR="005B1D18" w:rsidRPr="00F311DE">
        <w:rPr>
          <w:rFonts w:ascii="Consolas" w:hAnsi="Consolas"/>
        </w:rPr>
        <w:t>removeBorder</w:t>
      </w:r>
      <w:proofErr w:type="spellEnd"/>
      <w:r w:rsidR="005B1D18" w:rsidRPr="00F311DE">
        <w:rPr>
          <w:rFonts w:ascii="Consolas" w:hAnsi="Consolas"/>
        </w:rPr>
        <w:t>()</w:t>
      </w:r>
      <w:r w:rsidR="005B1D18">
        <w:t xml:space="preserve"> function on a </w:t>
      </w:r>
      <w:proofErr w:type="spellStart"/>
      <w:r w:rsidR="005B1D18" w:rsidRPr="00F311DE">
        <w:rPr>
          <w:rFonts w:ascii="Consolas" w:hAnsi="Consolas"/>
          <w:b/>
        </w:rPr>
        <w:t>mouseout</w:t>
      </w:r>
      <w:proofErr w:type="spellEnd"/>
      <w:r w:rsidR="005B1D18">
        <w:t xml:space="preserve"> event.</w:t>
      </w:r>
    </w:p>
    <w:p w14:paraId="743D83B0" w14:textId="77777777" w:rsidR="00D34DAF" w:rsidRDefault="00D34DAF" w:rsidP="00D34DAF"/>
    <w:p w14:paraId="05152D12" w14:textId="772BBBAD" w:rsidR="00D34DAF" w:rsidRDefault="00D34DAF" w:rsidP="0021651A">
      <w:pPr>
        <w:jc w:val="center"/>
      </w:pPr>
    </w:p>
    <w:p w14:paraId="263795E9" w14:textId="223976F1" w:rsidR="00844A18" w:rsidRDefault="00844A18" w:rsidP="00844A18">
      <w:pPr>
        <w:jc w:val="center"/>
      </w:pPr>
    </w:p>
    <w:p w14:paraId="0F469CDB" w14:textId="77777777" w:rsidR="003B22D0" w:rsidRDefault="003B22D0" w:rsidP="00844A18">
      <w:pPr>
        <w:jc w:val="center"/>
      </w:pPr>
    </w:p>
    <w:p w14:paraId="611867B7" w14:textId="1D921E3C" w:rsidR="00D34DAF" w:rsidRDefault="006E05E1" w:rsidP="00D34DAF">
      <w:pPr>
        <w:pStyle w:val="ListParagraph"/>
        <w:numPr>
          <w:ilvl w:val="0"/>
          <w:numId w:val="12"/>
        </w:numPr>
      </w:pPr>
      <w:r>
        <w:t>When</w:t>
      </w:r>
      <w:r w:rsidR="00D34DAF">
        <w:t xml:space="preserve"> the user </w:t>
      </w:r>
      <w:r w:rsidR="00D34DAF" w:rsidRPr="00F311DE">
        <w:rPr>
          <w:b/>
        </w:rPr>
        <w:t>clicks</w:t>
      </w:r>
      <w:r w:rsidR="00D34DAF">
        <w:t xml:space="preserve"> on an item, we want to add it to </w:t>
      </w:r>
      <w:r w:rsidR="003A0D15">
        <w:t xml:space="preserve">our </w:t>
      </w:r>
      <w:r w:rsidR="003A0D15" w:rsidRPr="003A0D15">
        <w:rPr>
          <w:b/>
        </w:rPr>
        <w:t>orders</w:t>
      </w:r>
      <w:r w:rsidR="00D34DAF">
        <w:t xml:space="preserve"> list. </w:t>
      </w:r>
    </w:p>
    <w:p w14:paraId="099EA9C9" w14:textId="2DF40B49" w:rsidR="00F311DE" w:rsidRDefault="00F311DE" w:rsidP="00F311DE">
      <w:pPr>
        <w:pStyle w:val="ListParagraph"/>
      </w:pPr>
      <w:r>
        <w:rPr>
          <w:noProof/>
        </w:rPr>
        <w:drawing>
          <wp:inline distT="0" distB="0" distL="0" distR="0" wp14:anchorId="0661A911" wp14:editId="6B9FB7D5">
            <wp:extent cx="567690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9AE4" w14:textId="2AD3DF37" w:rsidR="00241C9A" w:rsidRDefault="00241C9A" w:rsidP="00D34DAF"/>
    <w:p w14:paraId="6594A959" w14:textId="0F876462" w:rsidR="00696151" w:rsidRDefault="00696151" w:rsidP="00696151">
      <w:pPr>
        <w:pStyle w:val="ListParagraph"/>
      </w:pPr>
      <w:r>
        <w:t xml:space="preserve">You should use the </w:t>
      </w:r>
      <w:proofErr w:type="spellStart"/>
      <w:proofErr w:type="gramStart"/>
      <w:r w:rsidRPr="00F311DE">
        <w:rPr>
          <w:rFonts w:ascii="Consolas" w:hAnsi="Consolas"/>
        </w:rPr>
        <w:t>addEventListener</w:t>
      </w:r>
      <w:proofErr w:type="spellEnd"/>
      <w:r w:rsidRPr="00F311DE">
        <w:rPr>
          <w:rFonts w:ascii="Consolas" w:hAnsi="Consolas"/>
        </w:rPr>
        <w:t>(</w:t>
      </w:r>
      <w:proofErr w:type="gramEnd"/>
      <w:r w:rsidRPr="00F311DE">
        <w:rPr>
          <w:rFonts w:ascii="Consolas" w:hAnsi="Consolas"/>
        </w:rPr>
        <w:t xml:space="preserve">) </w:t>
      </w:r>
      <w:r>
        <w:t xml:space="preserve">on each image element to call the </w:t>
      </w:r>
      <w:proofErr w:type="spellStart"/>
      <w:r w:rsidRPr="00F311DE">
        <w:rPr>
          <w:rFonts w:ascii="Consolas" w:hAnsi="Consolas"/>
        </w:rPr>
        <w:t>placeOrder</w:t>
      </w:r>
      <w:proofErr w:type="spellEnd"/>
      <w:r w:rsidRPr="00F311DE">
        <w:rPr>
          <w:rFonts w:ascii="Consolas" w:hAnsi="Consolas"/>
        </w:rPr>
        <w:t>()</w:t>
      </w:r>
      <w:r>
        <w:t xml:space="preserve"> function on a click event.</w:t>
      </w:r>
    </w:p>
    <w:p w14:paraId="4187E026" w14:textId="0EEA35AB" w:rsidR="003A0D15" w:rsidRDefault="003A0D15" w:rsidP="003A0D15">
      <w:pPr>
        <w:rPr>
          <w:rFonts w:ascii="Courier New" w:hAnsi="Courier New" w:cs="Courier New"/>
        </w:rPr>
      </w:pPr>
    </w:p>
    <w:p w14:paraId="5DD7BEA5" w14:textId="5A77B336" w:rsidR="003A0D15" w:rsidRPr="003A0D15" w:rsidRDefault="003A0D15" w:rsidP="003A0D15">
      <w:pPr>
        <w:pStyle w:val="ListParagraph"/>
        <w:numPr>
          <w:ilvl w:val="0"/>
          <w:numId w:val="12"/>
        </w:numPr>
      </w:pPr>
      <w:r w:rsidRPr="003A0D15">
        <w:t>Finally, we will add an order total below our list of orders.</w:t>
      </w:r>
      <w:r>
        <w:t xml:space="preserve"> Begin by declaring a </w:t>
      </w:r>
      <w:r w:rsidR="00696151">
        <w:t>script</w:t>
      </w:r>
      <w:r>
        <w:t xml:space="preserve"> scope variable called </w:t>
      </w:r>
      <w:r w:rsidR="00345765">
        <w:rPr>
          <w:b/>
        </w:rPr>
        <w:t>total</w:t>
      </w:r>
      <w:r>
        <w:t xml:space="preserve"> Then, increment </w:t>
      </w:r>
      <w:r w:rsidR="00345765">
        <w:rPr>
          <w:b/>
        </w:rPr>
        <w:t>total</w:t>
      </w:r>
      <w:r>
        <w:t xml:space="preserve"> by one every time a new item is ordered. Format the order total to two decimal places, and display it in your </w:t>
      </w:r>
      <w:r w:rsidR="00696151">
        <w:rPr>
          <w:b/>
        </w:rPr>
        <w:t xml:space="preserve">h3 with id = "total" </w:t>
      </w:r>
      <w:r>
        <w:t>element.</w:t>
      </w:r>
    </w:p>
    <w:p w14:paraId="38B9B248" w14:textId="6CF66758" w:rsidR="003A0D15" w:rsidRDefault="0021651A" w:rsidP="003A0D15">
      <w:pPr>
        <w:rPr>
          <w:rFonts w:ascii="Courier New" w:hAnsi="Courier New" w:cs="Courier New"/>
        </w:rPr>
      </w:pPr>
      <w:r w:rsidRPr="003A0D15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59BFB19F" wp14:editId="6D61F420">
            <wp:simplePos x="0" y="0"/>
            <wp:positionH relativeFrom="column">
              <wp:posOffset>422275</wp:posOffset>
            </wp:positionH>
            <wp:positionV relativeFrom="paragraph">
              <wp:posOffset>141662</wp:posOffset>
            </wp:positionV>
            <wp:extent cx="5654675" cy="1945640"/>
            <wp:effectExtent l="0" t="0" r="9525" b="1016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08"/>
                    <a:stretch/>
                  </pic:blipFill>
                  <pic:spPr bwMode="auto">
                    <a:xfrm>
                      <a:off x="0" y="0"/>
                      <a:ext cx="5654675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0D15" w:rsidSect="0021651A">
      <w:pgSz w:w="12240" w:h="15840"/>
      <w:pgMar w:top="1080" w:right="1152" w:bottom="891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15015"/>
    <w:multiLevelType w:val="hybridMultilevel"/>
    <w:tmpl w:val="07E2C0E6"/>
    <w:lvl w:ilvl="0" w:tplc="1E585C3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763DEF"/>
    <w:multiLevelType w:val="hybridMultilevel"/>
    <w:tmpl w:val="FA9A9966"/>
    <w:lvl w:ilvl="0" w:tplc="A21217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482"/>
    <w:multiLevelType w:val="hybridMultilevel"/>
    <w:tmpl w:val="CD9C6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81C49"/>
    <w:multiLevelType w:val="hybridMultilevel"/>
    <w:tmpl w:val="819811D2"/>
    <w:lvl w:ilvl="0" w:tplc="CD98C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2D2E2E"/>
    <w:multiLevelType w:val="hybridMultilevel"/>
    <w:tmpl w:val="B40A522A"/>
    <w:lvl w:ilvl="0" w:tplc="CD98C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F2369"/>
    <w:multiLevelType w:val="hybridMultilevel"/>
    <w:tmpl w:val="B8787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83FB3"/>
    <w:multiLevelType w:val="hybridMultilevel"/>
    <w:tmpl w:val="B8787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563BAD"/>
    <w:multiLevelType w:val="hybridMultilevel"/>
    <w:tmpl w:val="3872EE22"/>
    <w:lvl w:ilvl="0" w:tplc="CD98C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320BB"/>
    <w:multiLevelType w:val="hybridMultilevel"/>
    <w:tmpl w:val="CD9C6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95CBB"/>
    <w:multiLevelType w:val="hybridMultilevel"/>
    <w:tmpl w:val="F0405650"/>
    <w:lvl w:ilvl="0" w:tplc="A21217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B00AD6"/>
    <w:multiLevelType w:val="hybridMultilevel"/>
    <w:tmpl w:val="34621148"/>
    <w:lvl w:ilvl="0" w:tplc="0186D2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082690"/>
    <w:multiLevelType w:val="hybridMultilevel"/>
    <w:tmpl w:val="CD9C6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7F7233"/>
    <w:multiLevelType w:val="hybridMultilevel"/>
    <w:tmpl w:val="C9A65E5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800B77"/>
    <w:multiLevelType w:val="hybridMultilevel"/>
    <w:tmpl w:val="10D03EB6"/>
    <w:lvl w:ilvl="0" w:tplc="CD98C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3"/>
  </w:num>
  <w:num w:numId="4">
    <w:abstractNumId w:val="4"/>
  </w:num>
  <w:num w:numId="5">
    <w:abstractNumId w:val="7"/>
  </w:num>
  <w:num w:numId="6">
    <w:abstractNumId w:val="3"/>
  </w:num>
  <w:num w:numId="7">
    <w:abstractNumId w:val="9"/>
  </w:num>
  <w:num w:numId="8">
    <w:abstractNumId w:val="1"/>
  </w:num>
  <w:num w:numId="9">
    <w:abstractNumId w:val="0"/>
  </w:num>
  <w:num w:numId="10">
    <w:abstractNumId w:val="8"/>
  </w:num>
  <w:num w:numId="11">
    <w:abstractNumId w:val="11"/>
  </w:num>
  <w:num w:numId="12">
    <w:abstractNumId w:val="6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CF4"/>
    <w:rsid w:val="00007857"/>
    <w:rsid w:val="000552EE"/>
    <w:rsid w:val="001445E4"/>
    <w:rsid w:val="00145EF0"/>
    <w:rsid w:val="00171702"/>
    <w:rsid w:val="00185C6C"/>
    <w:rsid w:val="001A245B"/>
    <w:rsid w:val="001C7442"/>
    <w:rsid w:val="0021651A"/>
    <w:rsid w:val="00241C9A"/>
    <w:rsid w:val="00315637"/>
    <w:rsid w:val="00326FC1"/>
    <w:rsid w:val="00345765"/>
    <w:rsid w:val="003A0D15"/>
    <w:rsid w:val="003B22D0"/>
    <w:rsid w:val="003C04D0"/>
    <w:rsid w:val="004022C1"/>
    <w:rsid w:val="00436B75"/>
    <w:rsid w:val="004D2015"/>
    <w:rsid w:val="004D3BC2"/>
    <w:rsid w:val="004E0EC0"/>
    <w:rsid w:val="005A5B23"/>
    <w:rsid w:val="005A669E"/>
    <w:rsid w:val="005B1D18"/>
    <w:rsid w:val="00696151"/>
    <w:rsid w:val="006D6457"/>
    <w:rsid w:val="006E05E1"/>
    <w:rsid w:val="0081014F"/>
    <w:rsid w:val="00844A18"/>
    <w:rsid w:val="009A0AB2"/>
    <w:rsid w:val="00A30E8F"/>
    <w:rsid w:val="00AE7195"/>
    <w:rsid w:val="00B350C7"/>
    <w:rsid w:val="00B96CF4"/>
    <w:rsid w:val="00C416F8"/>
    <w:rsid w:val="00CC7224"/>
    <w:rsid w:val="00CC7D05"/>
    <w:rsid w:val="00CF2700"/>
    <w:rsid w:val="00D34DAF"/>
    <w:rsid w:val="00DF4229"/>
    <w:rsid w:val="00E10CC0"/>
    <w:rsid w:val="00E55863"/>
    <w:rsid w:val="00EF034C"/>
    <w:rsid w:val="00F311DE"/>
    <w:rsid w:val="00F443F9"/>
    <w:rsid w:val="00FC22E1"/>
    <w:rsid w:val="00FF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954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2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C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3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34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C722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Highline Community College</Company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Ostrander, Tina</dc:creator>
  <cp:lastModifiedBy>Susan Uland</cp:lastModifiedBy>
  <cp:revision>2</cp:revision>
  <cp:lastPrinted>2014-04-04T16:35:00Z</cp:lastPrinted>
  <dcterms:created xsi:type="dcterms:W3CDTF">2020-02-14T19:11:00Z</dcterms:created>
  <dcterms:modified xsi:type="dcterms:W3CDTF">2020-02-14T19:11:00Z</dcterms:modified>
</cp:coreProperties>
</file>