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EFA5" w14:textId="278CDCE5" w:rsidR="006640DB" w:rsidRDefault="006640DB" w:rsidP="006640DB">
      <w:pPr>
        <w:jc w:val="center"/>
        <w:rPr>
          <w:b/>
          <w:bCs/>
        </w:rPr>
      </w:pPr>
      <w:r>
        <w:rPr>
          <w:b/>
          <w:bCs/>
        </w:rPr>
        <w:t>Resume</w:t>
      </w:r>
    </w:p>
    <w:p w14:paraId="6F6CBD6F" w14:textId="735C4B98" w:rsidR="006640DB" w:rsidRPr="006640DB" w:rsidRDefault="006640DB" w:rsidP="006640DB">
      <w:r w:rsidRPr="006640DB">
        <w:rPr>
          <w:b/>
          <w:bCs/>
        </w:rPr>
        <w:t>[</w:t>
      </w:r>
      <w:r>
        <w:rPr>
          <w:b/>
          <w:bCs/>
        </w:rPr>
        <w:t>Rahul</w:t>
      </w:r>
      <w:r w:rsidRPr="006640DB">
        <w:rPr>
          <w:b/>
          <w:bCs/>
        </w:rPr>
        <w:t>]</w:t>
      </w:r>
      <w:r w:rsidRPr="006640DB">
        <w:br/>
        <w:t>Data Scientist – Generative AI &amp; Agents</w:t>
      </w:r>
      <w:r w:rsidRPr="006640DB">
        <w:br/>
        <w:t>Phone: [+91-XXXXXXXXXX] · Email: [</w:t>
      </w:r>
      <w:hyperlink r:id="rId5" w:history="1">
        <w:r w:rsidRPr="006640DB">
          <w:rPr>
            <w:rStyle w:val="Hyperlink"/>
          </w:rPr>
          <w:t>youremail@example.com</w:t>
        </w:r>
      </w:hyperlink>
      <w:r w:rsidRPr="006640DB">
        <w:t>] · LinkedIn: [linkedin.com/in/</w:t>
      </w:r>
      <w:proofErr w:type="spellStart"/>
      <w:r w:rsidRPr="006640DB">
        <w:t>yourname</w:t>
      </w:r>
      <w:proofErr w:type="spellEnd"/>
      <w:r w:rsidRPr="006640DB">
        <w:t>] · GitHub: [github.com/</w:t>
      </w:r>
      <w:proofErr w:type="spellStart"/>
      <w:r w:rsidRPr="006640DB">
        <w:t>yourname</w:t>
      </w:r>
      <w:proofErr w:type="spellEnd"/>
      <w:r w:rsidRPr="006640DB">
        <w:t>] · Location: [City, India]</w:t>
      </w:r>
    </w:p>
    <w:p w14:paraId="39AC3E57" w14:textId="77777777" w:rsidR="006640DB" w:rsidRPr="006640DB" w:rsidRDefault="006640DB" w:rsidP="006640DB">
      <w:r w:rsidRPr="006640DB">
        <w:pict w14:anchorId="131A0F90">
          <v:rect id="_x0000_i1061" style="width:0;height:1.5pt" o:hralign="center" o:hrstd="t" o:hr="t" fillcolor="#a0a0a0" stroked="f"/>
        </w:pict>
      </w:r>
    </w:p>
    <w:p w14:paraId="1FE0628E" w14:textId="77777777" w:rsidR="006640DB" w:rsidRPr="006640DB" w:rsidRDefault="006640DB" w:rsidP="006640DB">
      <w:r w:rsidRPr="006640DB">
        <w:rPr>
          <w:b/>
          <w:bCs/>
        </w:rPr>
        <w:t>PROFESSIONAL SUMMARY</w:t>
      </w:r>
      <w:r w:rsidRPr="006640DB">
        <w:br/>
        <w:t>Data Scientist with ~5 years of hands</w:t>
      </w:r>
      <w:r w:rsidRPr="006640DB">
        <w:noBreakHyphen/>
        <w:t>on experience in generative AI, LLMs, and agentic systems, focused on building privacy</w:t>
      </w:r>
      <w:r w:rsidRPr="006640DB">
        <w:noBreakHyphen/>
        <w:t xml:space="preserve">preserving, locally deployed AI applications. Strong in Python, </w:t>
      </w:r>
      <w:proofErr w:type="spellStart"/>
      <w:r w:rsidRPr="006640DB">
        <w:t>PyTorch</w:t>
      </w:r>
      <w:proofErr w:type="spellEnd"/>
      <w:r w:rsidRPr="006640DB">
        <w:t>, and prompt/programmatic orchestration of LLMs for document understanding, question answering, and autonomous workflows. Delivered end</w:t>
      </w:r>
      <w:r w:rsidRPr="006640DB">
        <w:noBreakHyphen/>
        <w:t>to</w:t>
      </w:r>
      <w:r w:rsidRPr="006640DB">
        <w:noBreakHyphen/>
        <w:t>end projects including a diabetes risk classifier, a small language model (SLM) built from scratch, and a local document query chatbot, all running on local infrastructure without cloud dependencies. Known for clear communication and the ability to turn ambiguous business needs into concrete GenAI solutions.</w:t>
      </w:r>
    </w:p>
    <w:p w14:paraId="7E3197FB" w14:textId="77777777" w:rsidR="006640DB" w:rsidRPr="006640DB" w:rsidRDefault="006640DB" w:rsidP="006640DB">
      <w:r w:rsidRPr="006640DB">
        <w:pict w14:anchorId="69D3C979">
          <v:rect id="_x0000_i1062" style="width:0;height:1.5pt" o:hralign="center" o:hrstd="t" o:hr="t" fillcolor="#a0a0a0" stroked="f"/>
        </w:pict>
      </w:r>
    </w:p>
    <w:p w14:paraId="4FA07371" w14:textId="77777777" w:rsidR="006640DB" w:rsidRPr="006640DB" w:rsidRDefault="006640DB" w:rsidP="006640DB">
      <w:r w:rsidRPr="006640DB">
        <w:rPr>
          <w:b/>
          <w:bCs/>
        </w:rPr>
        <w:t>CORE SKILLS</w:t>
      </w:r>
    </w:p>
    <w:p w14:paraId="5979883F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Languages &amp; Libraries:</w:t>
      </w:r>
      <w:r w:rsidRPr="006640DB">
        <w:t xml:space="preserve"> Python, </w:t>
      </w:r>
      <w:proofErr w:type="spellStart"/>
      <w:r w:rsidRPr="006640DB">
        <w:t>PyTorch</w:t>
      </w:r>
      <w:proofErr w:type="spellEnd"/>
      <w:r w:rsidRPr="006640DB">
        <w:t>, NumPy, Pandas, Scikit</w:t>
      </w:r>
      <w:r w:rsidRPr="006640DB">
        <w:noBreakHyphen/>
        <w:t>learn</w:t>
      </w:r>
    </w:p>
    <w:p w14:paraId="266CBCB1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GenAI &amp; LLMs:</w:t>
      </w:r>
      <w:r w:rsidRPr="006640DB">
        <w:t> SLM/LLM architecture basics, transformers, embeddings, RAG, prompt engineering, function/tool calling</w:t>
      </w:r>
    </w:p>
    <w:p w14:paraId="348FAA0B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Agentic Systems:</w:t>
      </w:r>
      <w:r w:rsidRPr="006640DB">
        <w:t> Multi</w:t>
      </w:r>
      <w:r w:rsidRPr="006640DB">
        <w:noBreakHyphen/>
        <w:t>step reasoning agents, task</w:t>
      </w:r>
      <w:r w:rsidRPr="006640DB">
        <w:noBreakHyphen/>
        <w:t>oriented agents, tool</w:t>
      </w:r>
      <w:r w:rsidRPr="006640DB">
        <w:noBreakHyphen/>
        <w:t>using agents, workflow orchestration</w:t>
      </w:r>
    </w:p>
    <w:p w14:paraId="067B3660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ML &amp; DL:</w:t>
      </w:r>
      <w:r w:rsidRPr="006640DB">
        <w:t> Classification, evaluation metrics, model selection, regularization, hyperparameter tuning</w:t>
      </w:r>
    </w:p>
    <w:p w14:paraId="3FE1B434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Tools &amp; Environment:</w:t>
      </w:r>
      <w:r w:rsidRPr="006640DB">
        <w:t> </w:t>
      </w:r>
      <w:proofErr w:type="spellStart"/>
      <w:r w:rsidRPr="006640DB">
        <w:t>Jupyter</w:t>
      </w:r>
      <w:proofErr w:type="spellEnd"/>
      <w:r w:rsidRPr="006640DB">
        <w:t>, VS Code, virtual environments (</w:t>
      </w:r>
      <w:proofErr w:type="spellStart"/>
      <w:r w:rsidRPr="006640DB">
        <w:t>venv</w:t>
      </w:r>
      <w:proofErr w:type="spellEnd"/>
      <w:r w:rsidRPr="006640DB">
        <w:t>/</w:t>
      </w:r>
      <w:proofErr w:type="spellStart"/>
      <w:r w:rsidRPr="006640DB">
        <w:t>conda</w:t>
      </w:r>
      <w:proofErr w:type="spellEnd"/>
      <w:r w:rsidRPr="006640DB">
        <w:t>), local experimentation workflows, Git</w:t>
      </w:r>
    </w:p>
    <w:p w14:paraId="50CAF2A0" w14:textId="77777777" w:rsidR="006640DB" w:rsidRPr="006640DB" w:rsidRDefault="006640DB" w:rsidP="006640DB">
      <w:pPr>
        <w:numPr>
          <w:ilvl w:val="0"/>
          <w:numId w:val="1"/>
        </w:numPr>
      </w:pPr>
      <w:r w:rsidRPr="006640DB">
        <w:rPr>
          <w:b/>
          <w:bCs/>
        </w:rPr>
        <w:t>Soft Skills:</w:t>
      </w:r>
      <w:r w:rsidRPr="006640DB">
        <w:t> Communication, problem solving, experimentation mindset, technical documentation, stakeholder collaboration</w:t>
      </w:r>
    </w:p>
    <w:p w14:paraId="14CAC5C2" w14:textId="77777777" w:rsidR="006640DB" w:rsidRPr="006640DB" w:rsidRDefault="006640DB" w:rsidP="006640DB">
      <w:r w:rsidRPr="006640DB">
        <w:pict w14:anchorId="7CE50FB4">
          <v:rect id="_x0000_i1063" style="width:0;height:1.5pt" o:hralign="center" o:hrstd="t" o:hr="t" fillcolor="#a0a0a0" stroked="f"/>
        </w:pict>
      </w:r>
    </w:p>
    <w:p w14:paraId="421170F4" w14:textId="77777777" w:rsidR="006640DB" w:rsidRPr="006640DB" w:rsidRDefault="006640DB" w:rsidP="006640DB">
      <w:r w:rsidRPr="006640DB">
        <w:rPr>
          <w:b/>
          <w:bCs/>
        </w:rPr>
        <w:t>PROJECT EXPERIENCE</w:t>
      </w:r>
    </w:p>
    <w:p w14:paraId="32271370" w14:textId="77777777" w:rsidR="006640DB" w:rsidRPr="006640DB" w:rsidRDefault="006640DB" w:rsidP="006640DB">
      <w:r w:rsidRPr="006640DB">
        <w:rPr>
          <w:b/>
          <w:bCs/>
        </w:rPr>
        <w:t>Local Diabetes Risk Classification Assistant</w:t>
      </w:r>
      <w:r w:rsidRPr="006640DB">
        <w:t> | Agentic ML Assistant · Personal Project</w:t>
      </w:r>
      <w:r w:rsidRPr="006640DB">
        <w:br/>
        <w:t>[MM/YYYY – MM/YYYY]</w:t>
      </w:r>
    </w:p>
    <w:p w14:paraId="20217E84" w14:textId="77777777" w:rsidR="006640DB" w:rsidRPr="006640DB" w:rsidRDefault="006640DB" w:rsidP="006640DB">
      <w:pPr>
        <w:numPr>
          <w:ilvl w:val="0"/>
          <w:numId w:val="2"/>
        </w:numPr>
      </w:pPr>
      <w:r w:rsidRPr="006640DB">
        <w:lastRenderedPageBreak/>
        <w:t>Built a fully local ML system that predicts diabetes risk based on patient features, with an intelligent assistant UI to guide users through data entry and interpretation of predictions.</w:t>
      </w:r>
    </w:p>
    <w:p w14:paraId="3FFF44BA" w14:textId="77777777" w:rsidR="006640DB" w:rsidRPr="006640DB" w:rsidRDefault="006640DB" w:rsidP="006640DB">
      <w:pPr>
        <w:numPr>
          <w:ilvl w:val="0"/>
          <w:numId w:val="2"/>
        </w:numPr>
      </w:pPr>
      <w:r w:rsidRPr="006640DB">
        <w:t>Implemented classical ML models (Logistic Regression, Random Forest, Gradient Boosting) in Python, focusing on explainability and robust evaluation (AUC, F1</w:t>
      </w:r>
      <w:r w:rsidRPr="006640DB">
        <w:noBreakHyphen/>
        <w:t>score, precision/recall).</w:t>
      </w:r>
    </w:p>
    <w:p w14:paraId="3EFC64F1" w14:textId="77777777" w:rsidR="006640DB" w:rsidRPr="006640DB" w:rsidRDefault="006640DB" w:rsidP="006640DB">
      <w:pPr>
        <w:numPr>
          <w:ilvl w:val="0"/>
          <w:numId w:val="2"/>
        </w:numPr>
      </w:pPr>
      <w:r w:rsidRPr="006640DB">
        <w:t>Created an interactive local interface ([</w:t>
      </w:r>
      <w:proofErr w:type="spellStart"/>
      <w:r w:rsidRPr="006640DB">
        <w:t>Streamlit</w:t>
      </w:r>
      <w:proofErr w:type="spellEnd"/>
      <w:r w:rsidRPr="006640DB">
        <w:t>/</w:t>
      </w:r>
      <w:proofErr w:type="spellStart"/>
      <w:r w:rsidRPr="006640DB">
        <w:t>Gradio</w:t>
      </w:r>
      <w:proofErr w:type="spellEnd"/>
      <w:r w:rsidRPr="006640DB">
        <w:t>/custom UI]) enabling non</w:t>
      </w:r>
      <w:r w:rsidRPr="006640DB">
        <w:noBreakHyphen/>
        <w:t>technical users to query predictions, view feature contributions, and receive natural</w:t>
      </w:r>
      <w:r w:rsidRPr="006640DB">
        <w:noBreakHyphen/>
        <w:t>language explanations.</w:t>
      </w:r>
    </w:p>
    <w:p w14:paraId="73B9556D" w14:textId="77777777" w:rsidR="006640DB" w:rsidRPr="006640DB" w:rsidRDefault="006640DB" w:rsidP="006640DB">
      <w:pPr>
        <w:numPr>
          <w:ilvl w:val="0"/>
          <w:numId w:val="2"/>
        </w:numPr>
      </w:pPr>
      <w:r w:rsidRPr="006640DB">
        <w:t>Added an “analysis agent” that, given a prediction, automatically generates lifestyle and risk</w:t>
      </w:r>
      <w:r w:rsidRPr="006640DB">
        <w:noBreakHyphen/>
        <w:t>factor insights in natural language, entirely on local hardware.</w:t>
      </w:r>
    </w:p>
    <w:p w14:paraId="280F3BAC" w14:textId="77777777" w:rsidR="006640DB" w:rsidRPr="006640DB" w:rsidRDefault="006640DB" w:rsidP="006640DB">
      <w:r w:rsidRPr="006640DB">
        <w:rPr>
          <w:b/>
          <w:bCs/>
        </w:rPr>
        <w:t>Small Language Model (SLM) from Scratch</w:t>
      </w:r>
      <w:r w:rsidRPr="006640DB">
        <w:t xml:space="preserve"> | Generative </w:t>
      </w:r>
      <w:proofErr w:type="spellStart"/>
      <w:r w:rsidRPr="006640DB">
        <w:t>Modeling</w:t>
      </w:r>
      <w:proofErr w:type="spellEnd"/>
      <w:r w:rsidRPr="006640DB">
        <w:t xml:space="preserve"> · Research/Personal Project</w:t>
      </w:r>
      <w:r w:rsidRPr="006640DB">
        <w:br/>
        <w:t>[MM/YYYY – MM/YYYY]</w:t>
      </w:r>
    </w:p>
    <w:p w14:paraId="6B70FFBC" w14:textId="77777777" w:rsidR="006640DB" w:rsidRPr="006640DB" w:rsidRDefault="006640DB" w:rsidP="006640DB">
      <w:pPr>
        <w:numPr>
          <w:ilvl w:val="0"/>
          <w:numId w:val="3"/>
        </w:numPr>
      </w:pPr>
      <w:r w:rsidRPr="006640DB">
        <w:t>Implemented a small, transformer</w:t>
      </w:r>
      <w:r w:rsidRPr="006640DB">
        <w:noBreakHyphen/>
        <w:t xml:space="preserve">based language model in </w:t>
      </w:r>
      <w:proofErr w:type="spellStart"/>
      <w:r w:rsidRPr="006640DB">
        <w:t>PyTorch</w:t>
      </w:r>
      <w:proofErr w:type="spellEnd"/>
      <w:r w:rsidRPr="006640DB">
        <w:t>, from tokenization and embeddings to attention layers and decoding, designed to run efficiently on a single local GPU/CPU.</w:t>
      </w:r>
    </w:p>
    <w:p w14:paraId="690FCFB9" w14:textId="77777777" w:rsidR="006640DB" w:rsidRPr="006640DB" w:rsidRDefault="006640DB" w:rsidP="006640DB">
      <w:pPr>
        <w:numPr>
          <w:ilvl w:val="0"/>
          <w:numId w:val="3"/>
        </w:numPr>
      </w:pPr>
      <w:proofErr w:type="gramStart"/>
      <w:r w:rsidRPr="006640DB">
        <w:t xml:space="preserve">Curated and </w:t>
      </w:r>
      <w:proofErr w:type="spellStart"/>
      <w:r w:rsidRPr="006640DB">
        <w:t>preprocessed</w:t>
      </w:r>
      <w:proofErr w:type="spellEnd"/>
      <w:r w:rsidRPr="006640DB">
        <w:t xml:space="preserve"> local text data,</w:t>
      </w:r>
      <w:proofErr w:type="gramEnd"/>
      <w:r w:rsidRPr="006640DB">
        <w:t xml:space="preserve"> built a vocabulary, and experimented with different context window sizes, optimization strategies, and regularization to balance quality vs. compute.</w:t>
      </w:r>
    </w:p>
    <w:p w14:paraId="1EA0D2F0" w14:textId="77777777" w:rsidR="006640DB" w:rsidRPr="006640DB" w:rsidRDefault="006640DB" w:rsidP="006640DB">
      <w:pPr>
        <w:numPr>
          <w:ilvl w:val="0"/>
          <w:numId w:val="3"/>
        </w:numPr>
      </w:pPr>
      <w:r w:rsidRPr="006640DB">
        <w:t>Evaluated the SLM on text completion and question</w:t>
      </w:r>
      <w:r w:rsidRPr="006640DB">
        <w:noBreakHyphen/>
        <w:t>answering tasks and benchmarked it against simpler n</w:t>
      </w:r>
      <w:r w:rsidRPr="006640DB">
        <w:noBreakHyphen/>
        <w:t>gram and RNN baselines, demonstrating improved coherence and fluency.</w:t>
      </w:r>
    </w:p>
    <w:p w14:paraId="1AC8F5CA" w14:textId="77777777" w:rsidR="006640DB" w:rsidRPr="006640DB" w:rsidRDefault="006640DB" w:rsidP="006640DB">
      <w:pPr>
        <w:numPr>
          <w:ilvl w:val="0"/>
          <w:numId w:val="3"/>
        </w:numPr>
      </w:pPr>
      <w:r w:rsidRPr="006640DB">
        <w:t>Integrated the SLM as a reasoning core for simple agentic tasks (e.g., summarizing local files, drafting emails) fully offline, highlighting local</w:t>
      </w:r>
      <w:r w:rsidRPr="006640DB">
        <w:noBreakHyphen/>
        <w:t>first, privacy</w:t>
      </w:r>
      <w:r w:rsidRPr="006640DB">
        <w:noBreakHyphen/>
        <w:t>preserving usage.</w:t>
      </w:r>
    </w:p>
    <w:p w14:paraId="2A8A0D7E" w14:textId="77777777" w:rsidR="006640DB" w:rsidRPr="006640DB" w:rsidRDefault="006640DB" w:rsidP="006640DB">
      <w:r w:rsidRPr="006640DB">
        <w:rPr>
          <w:b/>
          <w:bCs/>
        </w:rPr>
        <w:t>Document Query Chatbot (Local RAG Agent)</w:t>
      </w:r>
      <w:r w:rsidRPr="006640DB">
        <w:t> | LLM</w:t>
      </w:r>
      <w:r w:rsidRPr="006640DB">
        <w:noBreakHyphen/>
        <w:t>Powered Retrieval Agent · Personal Project</w:t>
      </w:r>
      <w:r w:rsidRPr="006640DB">
        <w:br/>
        <w:t>[MM/YYYY – MM/YYYY]</w:t>
      </w:r>
    </w:p>
    <w:p w14:paraId="0D345CB7" w14:textId="77777777" w:rsidR="006640DB" w:rsidRPr="006640DB" w:rsidRDefault="006640DB" w:rsidP="006640DB">
      <w:pPr>
        <w:numPr>
          <w:ilvl w:val="0"/>
          <w:numId w:val="4"/>
        </w:numPr>
      </w:pPr>
      <w:r w:rsidRPr="006640DB">
        <w:t>Developed a document</w:t>
      </w:r>
      <w:r w:rsidRPr="006640DB">
        <w:noBreakHyphen/>
        <w:t>aware chatbot that runs entirely on local hardware, answering questions based on PDFs/Word documents using retrieval</w:t>
      </w:r>
      <w:r w:rsidRPr="006640DB">
        <w:noBreakHyphen/>
        <w:t>augmented generation (RAG).</w:t>
      </w:r>
    </w:p>
    <w:p w14:paraId="2CD585F7" w14:textId="77777777" w:rsidR="006640DB" w:rsidRPr="006640DB" w:rsidRDefault="006640DB" w:rsidP="006640DB">
      <w:pPr>
        <w:numPr>
          <w:ilvl w:val="0"/>
          <w:numId w:val="4"/>
        </w:numPr>
      </w:pPr>
      <w:r w:rsidRPr="006640DB">
        <w:t>Implemented a local ingestion pipeline: text extraction, chunking, and embedding generation using locally runnable embedding models; persisted embeddings in a local vector store.</w:t>
      </w:r>
    </w:p>
    <w:p w14:paraId="16811206" w14:textId="77777777" w:rsidR="006640DB" w:rsidRPr="006640DB" w:rsidRDefault="006640DB" w:rsidP="006640DB">
      <w:pPr>
        <w:numPr>
          <w:ilvl w:val="0"/>
          <w:numId w:val="4"/>
        </w:numPr>
      </w:pPr>
      <w:r w:rsidRPr="006640DB">
        <w:lastRenderedPageBreak/>
        <w:t>Designed an agentic controller that: (1) retrieves relevant document chunks, (2) composes a grounded answer, and (3) cites the specific document segments used, all without any cloud calls.</w:t>
      </w:r>
    </w:p>
    <w:p w14:paraId="709D39FB" w14:textId="77777777" w:rsidR="006640DB" w:rsidRPr="006640DB" w:rsidRDefault="006640DB" w:rsidP="006640DB">
      <w:pPr>
        <w:numPr>
          <w:ilvl w:val="0"/>
          <w:numId w:val="4"/>
        </w:numPr>
      </w:pPr>
      <w:r w:rsidRPr="006640DB">
        <w:t>Built a simple desktop/web interface that allows users to upload documents, ask free</w:t>
      </w:r>
      <w:r w:rsidRPr="006640DB">
        <w:noBreakHyphen/>
        <w:t>form questions, and receive explainable responses, suitable for confidential or enterprise</w:t>
      </w:r>
      <w:r w:rsidRPr="006640DB">
        <w:noBreakHyphen/>
        <w:t>internal data.</w:t>
      </w:r>
    </w:p>
    <w:p w14:paraId="5AC64F2A" w14:textId="77777777" w:rsidR="006640DB" w:rsidRPr="006640DB" w:rsidRDefault="006640DB" w:rsidP="006640DB">
      <w:pPr>
        <w:numPr>
          <w:ilvl w:val="0"/>
          <w:numId w:val="4"/>
        </w:numPr>
      </w:pPr>
      <w:r w:rsidRPr="006640DB">
        <w:t xml:space="preserve">Added basic guardrails (context length checks, uncertainty prompts, “I don’t know” </w:t>
      </w:r>
      <w:proofErr w:type="spellStart"/>
      <w:r w:rsidRPr="006640DB">
        <w:t>behavior</w:t>
      </w:r>
      <w:proofErr w:type="spellEnd"/>
      <w:r w:rsidRPr="006640DB">
        <w:t>) to reduce hallucinations and maintain trustworthiness.</w:t>
      </w:r>
    </w:p>
    <w:p w14:paraId="31143D46" w14:textId="77777777" w:rsidR="006640DB" w:rsidRPr="006640DB" w:rsidRDefault="006640DB" w:rsidP="006640DB">
      <w:r w:rsidRPr="006640DB">
        <w:pict w14:anchorId="7A986A0B">
          <v:rect id="_x0000_i1064" style="width:0;height:1.5pt" o:hralign="center" o:hrstd="t" o:hr="t" fillcolor="#a0a0a0" stroked="f"/>
        </w:pict>
      </w:r>
    </w:p>
    <w:p w14:paraId="707F70D5" w14:textId="77777777" w:rsidR="006640DB" w:rsidRPr="006640DB" w:rsidRDefault="006640DB" w:rsidP="006640DB">
      <w:r w:rsidRPr="006640DB">
        <w:rPr>
          <w:b/>
          <w:bCs/>
        </w:rPr>
        <w:t>EDUCATION</w:t>
      </w:r>
    </w:p>
    <w:p w14:paraId="64188361" w14:textId="7C639E10" w:rsidR="006640DB" w:rsidRPr="006640DB" w:rsidRDefault="006640DB" w:rsidP="006640DB">
      <w:r>
        <w:rPr>
          <w:b/>
          <w:bCs/>
        </w:rPr>
        <w:t>Amity University</w:t>
      </w:r>
      <w:r w:rsidRPr="006640DB">
        <w:rPr>
          <w:b/>
          <w:bCs/>
        </w:rPr>
        <w:t>, Computer Engineering</w:t>
      </w:r>
      <w:r w:rsidRPr="006640DB">
        <w:br/>
      </w:r>
      <w:proofErr w:type="spellStart"/>
      <w:proofErr w:type="gramStart"/>
      <w:r>
        <w:t>Noida</w:t>
      </w:r>
      <w:r w:rsidRPr="006640DB">
        <w:t>,</w:t>
      </w:r>
      <w:r>
        <w:t>UP</w:t>
      </w:r>
      <w:proofErr w:type="spellEnd"/>
      <w:proofErr w:type="gramEnd"/>
      <w:r>
        <w:t>,</w:t>
      </w:r>
      <w:r w:rsidRPr="006640DB">
        <w:t xml:space="preserve"> India</w:t>
      </w:r>
    </w:p>
    <w:p w14:paraId="1B74FE93" w14:textId="77777777" w:rsidR="006640DB" w:rsidRPr="006640DB" w:rsidRDefault="006640DB" w:rsidP="006640DB">
      <w:pPr>
        <w:numPr>
          <w:ilvl w:val="0"/>
          <w:numId w:val="6"/>
        </w:numPr>
      </w:pPr>
      <w:r w:rsidRPr="006640DB">
        <w:t>Relevant Coursework: Machine Learning, Neural Networks, Natural Language Processing, Data Structures &amp; Algorithms, Probability &amp; Statistics, Operating Systems.</w:t>
      </w:r>
    </w:p>
    <w:p w14:paraId="72571B2D" w14:textId="31CBD2A1" w:rsidR="006640DB" w:rsidRPr="006640DB" w:rsidRDefault="006640DB" w:rsidP="006640DB">
      <w:pPr>
        <w:ind w:left="720"/>
      </w:pPr>
    </w:p>
    <w:p w14:paraId="12BA7C05" w14:textId="77777777" w:rsidR="006640DB" w:rsidRPr="006640DB" w:rsidRDefault="006640DB" w:rsidP="006640DB">
      <w:r w:rsidRPr="006640DB">
        <w:pict w14:anchorId="4429195D">
          <v:rect id="_x0000_i1065" style="width:0;height:1.5pt" o:hralign="center" o:hrstd="t" o:hr="t" fillcolor="#a0a0a0" stroked="f"/>
        </w:pict>
      </w:r>
    </w:p>
    <w:p w14:paraId="17348A3C" w14:textId="77777777" w:rsidR="006640DB" w:rsidRPr="006640DB" w:rsidRDefault="006640DB" w:rsidP="006640DB">
      <w:r w:rsidRPr="006640DB">
        <w:rPr>
          <w:b/>
          <w:bCs/>
        </w:rPr>
        <w:t>ADDITIONAL INFORMATION</w:t>
      </w:r>
    </w:p>
    <w:p w14:paraId="55A7DF09" w14:textId="77777777" w:rsidR="006640DB" w:rsidRPr="006640DB" w:rsidRDefault="006640DB" w:rsidP="006640DB">
      <w:pPr>
        <w:numPr>
          <w:ilvl w:val="0"/>
          <w:numId w:val="7"/>
        </w:numPr>
      </w:pPr>
      <w:r w:rsidRPr="006640DB">
        <w:rPr>
          <w:b/>
          <w:bCs/>
        </w:rPr>
        <w:t>Certifications:</w:t>
      </w:r>
      <w:r w:rsidRPr="006640DB">
        <w:t> [Any ML/AI/GenAI certifications or relevant MOOCs, e.g., DeepLearning.AI Generative AI Specialization]</w:t>
      </w:r>
    </w:p>
    <w:p w14:paraId="242441CD" w14:textId="77777777" w:rsidR="006640DB" w:rsidRPr="006640DB" w:rsidRDefault="006640DB" w:rsidP="006640DB">
      <w:pPr>
        <w:numPr>
          <w:ilvl w:val="0"/>
          <w:numId w:val="7"/>
        </w:numPr>
      </w:pPr>
      <w:r w:rsidRPr="006640DB">
        <w:rPr>
          <w:b/>
          <w:bCs/>
        </w:rPr>
        <w:t>Repositories:</w:t>
      </w:r>
      <w:r w:rsidRPr="006640DB">
        <w:t> Active GenAI and agentic systems projects on GitHub: [github.com/</w:t>
      </w:r>
      <w:proofErr w:type="spellStart"/>
      <w:r w:rsidRPr="006640DB">
        <w:t>yourname</w:t>
      </w:r>
      <w:proofErr w:type="spellEnd"/>
      <w:r w:rsidRPr="006640DB">
        <w:t>]</w:t>
      </w:r>
    </w:p>
    <w:p w14:paraId="1DFD0DAC" w14:textId="77777777" w:rsidR="006640DB" w:rsidRPr="006640DB" w:rsidRDefault="006640DB" w:rsidP="006640DB">
      <w:pPr>
        <w:numPr>
          <w:ilvl w:val="0"/>
          <w:numId w:val="7"/>
        </w:numPr>
      </w:pPr>
      <w:r w:rsidRPr="006640DB">
        <w:rPr>
          <w:b/>
          <w:bCs/>
        </w:rPr>
        <w:t>Languages:</w:t>
      </w:r>
      <w:r w:rsidRPr="006640DB">
        <w:t> English (Fluent), [Other languages]</w:t>
      </w:r>
    </w:p>
    <w:p w14:paraId="10023BCE" w14:textId="77777777" w:rsidR="006640DB" w:rsidRPr="006640DB" w:rsidRDefault="006640DB" w:rsidP="006640DB">
      <w:pPr>
        <w:numPr>
          <w:ilvl w:val="0"/>
          <w:numId w:val="7"/>
        </w:numPr>
      </w:pPr>
      <w:r w:rsidRPr="006640DB">
        <w:rPr>
          <w:b/>
          <w:bCs/>
        </w:rPr>
        <w:t>Interests:</w:t>
      </w:r>
      <w:r w:rsidRPr="006640DB">
        <w:t> Open</w:t>
      </w:r>
      <w:r w:rsidRPr="006640DB">
        <w:noBreakHyphen/>
        <w:t>source LLMs, local</w:t>
      </w:r>
      <w:r w:rsidRPr="006640DB">
        <w:noBreakHyphen/>
        <w:t>first AI, agentic workflows, technical writing/mentoring</w:t>
      </w:r>
    </w:p>
    <w:p w14:paraId="40BD09C7" w14:textId="77777777" w:rsidR="006640DB" w:rsidRPr="006640DB" w:rsidRDefault="006640DB" w:rsidP="006640DB">
      <w:r w:rsidRPr="006640DB">
        <w:pict w14:anchorId="77BED7E1">
          <v:rect id="_x0000_i1066" style="width:0;height:1.5pt" o:hralign="center" o:hrstd="t" o:hr="t" fillcolor="#a0a0a0" stroked="f"/>
        </w:pict>
      </w:r>
    </w:p>
    <w:p w14:paraId="79792EC9" w14:textId="77777777" w:rsidR="007278C1" w:rsidRDefault="007278C1"/>
    <w:sectPr w:rsidR="0072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47FC"/>
    <w:multiLevelType w:val="multilevel"/>
    <w:tmpl w:val="C23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537"/>
    <w:multiLevelType w:val="multilevel"/>
    <w:tmpl w:val="6BE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807DB"/>
    <w:multiLevelType w:val="multilevel"/>
    <w:tmpl w:val="2CB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9772E"/>
    <w:multiLevelType w:val="multilevel"/>
    <w:tmpl w:val="E2E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D64AE"/>
    <w:multiLevelType w:val="multilevel"/>
    <w:tmpl w:val="639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3254B"/>
    <w:multiLevelType w:val="multilevel"/>
    <w:tmpl w:val="B2C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240F0"/>
    <w:multiLevelType w:val="multilevel"/>
    <w:tmpl w:val="D12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B2929"/>
    <w:multiLevelType w:val="multilevel"/>
    <w:tmpl w:val="9BC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2732">
    <w:abstractNumId w:val="5"/>
  </w:num>
  <w:num w:numId="2" w16cid:durableId="1314987467">
    <w:abstractNumId w:val="7"/>
  </w:num>
  <w:num w:numId="3" w16cid:durableId="1281258865">
    <w:abstractNumId w:val="1"/>
  </w:num>
  <w:num w:numId="4" w16cid:durableId="1385103878">
    <w:abstractNumId w:val="3"/>
  </w:num>
  <w:num w:numId="5" w16cid:durableId="1467241474">
    <w:abstractNumId w:val="4"/>
  </w:num>
  <w:num w:numId="6" w16cid:durableId="922375145">
    <w:abstractNumId w:val="0"/>
  </w:num>
  <w:num w:numId="7" w16cid:durableId="1679624675">
    <w:abstractNumId w:val="2"/>
  </w:num>
  <w:num w:numId="8" w16cid:durableId="1291327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DB"/>
    <w:rsid w:val="006640DB"/>
    <w:rsid w:val="007278C1"/>
    <w:rsid w:val="007424A4"/>
    <w:rsid w:val="007A236F"/>
    <w:rsid w:val="0083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C23F"/>
  <w15:chartTrackingRefBased/>
  <w15:docId w15:val="{62202080-2BEC-4BBC-9940-ECDCE802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43587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4348</Characters>
  <Application>Microsoft Office Word</Application>
  <DocSecurity>0</DocSecurity>
  <Lines>98</Lines>
  <Paragraphs>40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Pal</dc:creator>
  <cp:keywords/>
  <dc:description/>
  <cp:lastModifiedBy>Anubhav Pal</cp:lastModifiedBy>
  <cp:revision>1</cp:revision>
  <dcterms:created xsi:type="dcterms:W3CDTF">2026-03-25T09:51:00Z</dcterms:created>
  <dcterms:modified xsi:type="dcterms:W3CDTF">2026-03-25T09:53:00Z</dcterms:modified>
</cp:coreProperties>
</file>