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2D2127" w:rsidP="002D2127">
      <w:pPr>
        <w:pStyle w:val="1"/>
      </w:pPr>
      <w:r>
        <w:t>linux</w:t>
      </w:r>
      <w:r>
        <w:t>内核驱动调试方法</w:t>
      </w:r>
    </w:p>
    <w:p w:rsidR="002D2127" w:rsidRPr="002D2127" w:rsidRDefault="002D2127" w:rsidP="002D2127">
      <w:pPr>
        <w:rPr>
          <w:rFonts w:hint="eastAsia"/>
        </w:rPr>
      </w:pPr>
      <w:bookmarkStart w:id="0" w:name="_GoBack"/>
      <w:bookmarkEnd w:id="0"/>
    </w:p>
    <w:sectPr w:rsidR="002D2127" w:rsidRPr="002D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14"/>
    <w:rsid w:val="002D2127"/>
    <w:rsid w:val="004B3892"/>
    <w:rsid w:val="00645B8A"/>
    <w:rsid w:val="00680CA2"/>
    <w:rsid w:val="00803D0C"/>
    <w:rsid w:val="00A4555F"/>
    <w:rsid w:val="00B7170B"/>
    <w:rsid w:val="00D81612"/>
    <w:rsid w:val="00DA1014"/>
    <w:rsid w:val="00E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1F15F-0A7A-4306-AA83-47A7F162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0C"/>
  </w:style>
  <w:style w:type="paragraph" w:styleId="1">
    <w:name w:val="heading 1"/>
    <w:basedOn w:val="a"/>
    <w:next w:val="a"/>
    <w:link w:val="1Char"/>
    <w:uiPriority w:val="9"/>
    <w:qFormat/>
    <w:rsid w:val="00803D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D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D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3D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803D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3D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803D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803D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D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803D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03D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03D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03D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803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03D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03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803D0C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803D0C"/>
    <w:rPr>
      <w:b/>
      <w:bCs/>
    </w:rPr>
  </w:style>
  <w:style w:type="character" w:styleId="a7">
    <w:name w:val="Emphasis"/>
    <w:basedOn w:val="a0"/>
    <w:uiPriority w:val="20"/>
    <w:qFormat/>
    <w:rsid w:val="00803D0C"/>
    <w:rPr>
      <w:i/>
      <w:iCs/>
    </w:rPr>
  </w:style>
  <w:style w:type="paragraph" w:styleId="a8">
    <w:name w:val="No Spacing"/>
    <w:uiPriority w:val="1"/>
    <w:qFormat/>
    <w:rsid w:val="00803D0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8161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803D0C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803D0C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803D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803D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803D0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803D0C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803D0C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03D0C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803D0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03D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</cp:revision>
  <dcterms:created xsi:type="dcterms:W3CDTF">2016-10-28T05:39:00Z</dcterms:created>
  <dcterms:modified xsi:type="dcterms:W3CDTF">2016-10-28T05:40:00Z</dcterms:modified>
</cp:coreProperties>
</file>