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w:body>
    <w:p w14:paraId="774AE6A8" w14:textId="61C6C90A" w:rsidR="001B2704" w:rsidRPr="00643405" w:rsidRDefault="001B2704" w:rsidP="00B45EB9">
      <w:pPr>
        <w:jc w:val="center"/>
        <w:rPr>
          <w:rFonts w:asciiTheme="majorHAnsi" w:hAnsiTheme="majorHAnsi" w:cstheme="majorHAnsi"/>
          <w:b/>
          <w:bCs/>
          <w:sz w:val="32"/>
          <w:szCs w:val="32"/>
          <w:rtl/>
        </w:rPr>
      </w:pPr>
      <w:r w:rsidRPr="00643405">
        <w:rPr>
          <w:rFonts w:asciiTheme="majorHAnsi" w:hAnsiTheme="majorHAnsi" w:cstheme="majorHAnsi"/>
          <w:b/>
          <w:bCs/>
          <w:sz w:val="32"/>
          <w:szCs w:val="32"/>
          <w:rtl/>
        </w:rPr>
        <w:t>خُطْبَةُ الْجُمُعَةِ الْقَادِمَةِ</w:t>
      </w:r>
      <w:r w:rsidR="00843545" w:rsidRPr="00643405">
        <w:rPr>
          <w:rFonts w:asciiTheme="majorHAnsi" w:hAnsiTheme="majorHAnsi" w:cstheme="majorHAnsi"/>
          <w:b/>
          <w:bCs/>
          <w:sz w:val="32"/>
          <w:szCs w:val="32"/>
          <w:rtl/>
        </w:rPr>
        <w:t xml:space="preserve"> </w:t>
      </w:r>
      <w:r w:rsidRPr="00643405">
        <w:rPr>
          <w:rFonts w:asciiTheme="majorHAnsi" w:hAnsiTheme="majorHAnsi" w:cstheme="majorHAnsi"/>
          <w:b/>
          <w:bCs/>
          <w:sz w:val="32"/>
          <w:szCs w:val="32"/>
          <w:rtl/>
        </w:rPr>
        <w:t>لِفَضِيلَةِ الشَّيْخِ / أَحْمَدَ إِسْمَاعِيلَ الْفَشَنِيِّ</w:t>
      </w:r>
    </w:p>
    <w:p w14:paraId="52C03AAC" w14:textId="5760221F" w:rsidR="003254C0" w:rsidRPr="00643405" w:rsidRDefault="00AD2662" w:rsidP="00B45EB9">
      <w:pPr>
        <w:ind w:firstLine="0"/>
        <w:jc w:val="center"/>
        <w:rPr>
          <w:rFonts w:asciiTheme="majorHAnsi" w:hAnsiTheme="majorHAnsi" w:cstheme="majorHAnsi"/>
          <w:b/>
          <w:bCs/>
          <w:sz w:val="32"/>
          <w:szCs w:val="32"/>
          <w:rtl/>
        </w:rPr>
      </w:pPr>
      <w:r w:rsidRPr="00643405">
        <w:rPr>
          <w:rFonts w:asciiTheme="majorHAnsi" w:hAnsiTheme="majorHAnsi" w:cstheme="majorHAnsi"/>
          <w:b/>
          <w:bCs/>
          <w:sz w:val="32"/>
          <w:szCs w:val="32"/>
          <w:rtl/>
        </w:rPr>
        <w:t>بعنوان :</w:t>
      </w:r>
      <w:r w:rsidR="003254C0" w:rsidRPr="00643405">
        <w:rPr>
          <w:rFonts w:asciiTheme="majorHAnsi" w:hAnsiTheme="majorHAnsi" w:cstheme="majorHAnsi"/>
          <w:b/>
          <w:bCs/>
          <w:sz w:val="32"/>
          <w:szCs w:val="32"/>
          <w:rtl/>
        </w:rPr>
        <w:t xml:space="preserve"> (الْمِهَنُ فِي الْإِسْلَامِ طَرِيقُ الْعُمْرَانِ وَالْإِيمَانِ مَعًا)</w:t>
      </w:r>
    </w:p>
    <w:p w14:paraId="3397CD13" w14:textId="4DF59DF9" w:rsidR="003254C0" w:rsidRPr="00643405" w:rsidRDefault="00B45EB9" w:rsidP="00B45EB9">
      <w:pPr>
        <w:ind w:firstLine="0"/>
        <w:jc w:val="center"/>
        <w:rPr>
          <w:rFonts w:asciiTheme="majorHAnsi" w:hAnsiTheme="majorHAnsi" w:cstheme="majorHAnsi"/>
          <w:b/>
          <w:bCs/>
          <w:sz w:val="32"/>
          <w:szCs w:val="32"/>
          <w:rtl/>
        </w:rPr>
      </w:pPr>
      <w:r w:rsidRPr="00643405">
        <w:rPr>
          <w:rFonts w:asciiTheme="majorHAnsi" w:hAnsiTheme="majorHAnsi" w:cstheme="majorHAnsi"/>
          <w:b/>
          <w:bCs/>
          <w:sz w:val="32"/>
          <w:szCs w:val="32"/>
          <w:rtl/>
        </w:rPr>
        <w:t xml:space="preserve">بتاريخ </w:t>
      </w:r>
      <w:r w:rsidR="00DE3EE3" w:rsidRPr="00643405">
        <w:rPr>
          <w:rFonts w:asciiTheme="majorHAnsi" w:hAnsiTheme="majorHAnsi" w:cstheme="majorHAnsi"/>
          <w:b/>
          <w:bCs/>
          <w:sz w:val="32"/>
          <w:szCs w:val="32"/>
          <w:rtl/>
        </w:rPr>
        <w:t>٤</w:t>
      </w:r>
      <w:r w:rsidR="003254C0" w:rsidRPr="00643405">
        <w:rPr>
          <w:rFonts w:asciiTheme="majorHAnsi" w:hAnsiTheme="majorHAnsi" w:cstheme="majorHAnsi"/>
          <w:b/>
          <w:bCs/>
          <w:sz w:val="32"/>
          <w:szCs w:val="32"/>
          <w:rtl/>
        </w:rPr>
        <w:t xml:space="preserve"> شَعْبَان ١٤٤٧ هـ - ٢٣ يَنَايِر ٢٠٢٦ م</w:t>
      </w:r>
    </w:p>
    <w:p w14:paraId="61A31DA7" w14:textId="77777777" w:rsidR="003254C0" w:rsidRPr="00643405" w:rsidRDefault="003254C0" w:rsidP="003254C0">
      <w:pPr>
        <w:ind w:firstLine="0"/>
        <w:jc w:val="both"/>
        <w:rPr>
          <w:rFonts w:asciiTheme="majorHAnsi" w:hAnsiTheme="majorHAnsi" w:cstheme="majorHAnsi"/>
          <w:b/>
          <w:bCs/>
          <w:sz w:val="32"/>
          <w:szCs w:val="32"/>
          <w:rtl/>
        </w:rPr>
      </w:pPr>
      <w:r w:rsidRPr="00643405">
        <w:rPr>
          <w:rFonts w:asciiTheme="majorHAnsi" w:hAnsiTheme="majorHAnsi" w:cstheme="majorHAnsi"/>
          <w:b/>
          <w:bCs/>
          <w:sz w:val="32"/>
          <w:szCs w:val="32"/>
          <w:rtl/>
        </w:rPr>
        <w:t>عَنَاصِرُ الْخُطْبَةِ:</w:t>
      </w:r>
    </w:p>
    <w:p w14:paraId="49B58202" w14:textId="77777777" w:rsidR="003254C0" w:rsidRPr="00643405" w:rsidRDefault="003254C0" w:rsidP="003254C0">
      <w:pPr>
        <w:ind w:firstLine="0"/>
        <w:jc w:val="both"/>
        <w:rPr>
          <w:rFonts w:asciiTheme="majorHAnsi" w:hAnsiTheme="majorHAnsi" w:cstheme="majorHAnsi"/>
          <w:b/>
          <w:bCs/>
          <w:sz w:val="32"/>
          <w:szCs w:val="32"/>
          <w:rtl/>
        </w:rPr>
      </w:pPr>
      <w:r w:rsidRPr="00643405">
        <w:rPr>
          <w:rFonts w:asciiTheme="majorHAnsi" w:hAnsiTheme="majorHAnsi" w:cstheme="majorHAnsi"/>
          <w:b/>
          <w:bCs/>
          <w:sz w:val="32"/>
          <w:szCs w:val="32"/>
          <w:rtl/>
        </w:rPr>
        <w:t>١. نَظْرَةُ الْإِسْلَامِ لِلْعَمَلِ: عِبَادَةٌ، وَأَمَانَةٌ، وَشَرَفٌ.</w:t>
      </w:r>
    </w:p>
    <w:p w14:paraId="5349679C" w14:textId="77777777" w:rsidR="003254C0" w:rsidRPr="00643405" w:rsidRDefault="003254C0" w:rsidP="003254C0">
      <w:pPr>
        <w:ind w:firstLine="0"/>
        <w:jc w:val="both"/>
        <w:rPr>
          <w:rFonts w:asciiTheme="majorHAnsi" w:hAnsiTheme="majorHAnsi" w:cstheme="majorHAnsi"/>
          <w:b/>
          <w:bCs/>
          <w:sz w:val="32"/>
          <w:szCs w:val="32"/>
          <w:rtl/>
        </w:rPr>
      </w:pPr>
      <w:r w:rsidRPr="00643405">
        <w:rPr>
          <w:rFonts w:asciiTheme="majorHAnsi" w:hAnsiTheme="majorHAnsi" w:cstheme="majorHAnsi"/>
          <w:b/>
          <w:bCs/>
          <w:sz w:val="32"/>
          <w:szCs w:val="32"/>
          <w:rtl/>
        </w:rPr>
        <w:t>٢. الْأَنْبِيَاءُ عَلَيْهِمُ السَّلَامُ أَرْبَابُ حِرَفٍ وَمِهَنٍ (مَوَاقِفُ وَعِبَرٌ).</w:t>
      </w:r>
    </w:p>
    <w:p w14:paraId="4218A031" w14:textId="77777777" w:rsidR="003254C0" w:rsidRPr="00643405" w:rsidRDefault="003254C0" w:rsidP="003254C0">
      <w:pPr>
        <w:ind w:firstLine="0"/>
        <w:jc w:val="both"/>
        <w:rPr>
          <w:rFonts w:asciiTheme="majorHAnsi" w:hAnsiTheme="majorHAnsi" w:cstheme="majorHAnsi"/>
          <w:b/>
          <w:bCs/>
          <w:sz w:val="32"/>
          <w:szCs w:val="32"/>
          <w:rtl/>
        </w:rPr>
      </w:pPr>
      <w:r w:rsidRPr="00643405">
        <w:rPr>
          <w:rFonts w:asciiTheme="majorHAnsi" w:hAnsiTheme="majorHAnsi" w:cstheme="majorHAnsi"/>
          <w:b/>
          <w:bCs/>
          <w:sz w:val="32"/>
          <w:szCs w:val="32"/>
          <w:rtl/>
        </w:rPr>
        <w:t>٣. الْعُمْرَانُ وَالْإِيمَانُ: كَيْفَ تَكُونُ الْمِهْنَةُ سَبِيلًا لِلْقُرْبِ مِنَ اللَّهِ؟</w:t>
      </w:r>
    </w:p>
    <w:p w14:paraId="45C64D72" w14:textId="77777777" w:rsidR="003254C0" w:rsidRPr="00643405" w:rsidRDefault="003254C0" w:rsidP="003254C0">
      <w:pPr>
        <w:ind w:firstLine="0"/>
        <w:jc w:val="both"/>
        <w:rPr>
          <w:rFonts w:asciiTheme="majorHAnsi" w:hAnsiTheme="majorHAnsi" w:cstheme="majorHAnsi"/>
          <w:b/>
          <w:bCs/>
          <w:sz w:val="32"/>
          <w:szCs w:val="32"/>
          <w:rtl/>
        </w:rPr>
      </w:pPr>
      <w:r w:rsidRPr="00643405">
        <w:rPr>
          <w:rFonts w:asciiTheme="majorHAnsi" w:hAnsiTheme="majorHAnsi" w:cstheme="majorHAnsi"/>
          <w:b/>
          <w:bCs/>
          <w:sz w:val="32"/>
          <w:szCs w:val="32"/>
          <w:rtl/>
        </w:rPr>
        <w:t>٤. مَنْظُومَةُ الْقِيَمِ فِي الْمِهَنِ: الْإِتْقَانُ، الْأَمَانَةُ، وَالنُّصْحُ.</w:t>
      </w:r>
    </w:p>
    <w:p w14:paraId="6395D97E" w14:textId="77777777" w:rsidR="003254C0" w:rsidRPr="00643405" w:rsidRDefault="003254C0" w:rsidP="003254C0">
      <w:pPr>
        <w:ind w:firstLine="0"/>
        <w:jc w:val="both"/>
        <w:rPr>
          <w:rFonts w:asciiTheme="majorHAnsi" w:hAnsiTheme="majorHAnsi" w:cstheme="majorHAnsi"/>
          <w:b/>
          <w:bCs/>
          <w:sz w:val="32"/>
          <w:szCs w:val="32"/>
          <w:rtl/>
        </w:rPr>
      </w:pPr>
      <w:r w:rsidRPr="00643405">
        <w:rPr>
          <w:rFonts w:asciiTheme="majorHAnsi" w:hAnsiTheme="majorHAnsi" w:cstheme="majorHAnsi"/>
          <w:b/>
          <w:bCs/>
          <w:sz w:val="32"/>
          <w:szCs w:val="32"/>
          <w:rtl/>
        </w:rPr>
        <w:t>٥. قَصَصٌ مِنْ أَحْوَالِ الصَّحَابَةِ وَالسَّلَفِ فِي مَيَادِينِ الْكَسْبِ.</w:t>
      </w:r>
    </w:p>
    <w:p w14:paraId="41EF1A9C" w14:textId="77777777" w:rsidR="00F72EB2" w:rsidRPr="00643405" w:rsidRDefault="003254C0" w:rsidP="00F72EB2">
      <w:pPr>
        <w:ind w:firstLine="0"/>
        <w:jc w:val="both"/>
        <w:rPr>
          <w:rFonts w:asciiTheme="majorHAnsi" w:hAnsiTheme="majorHAnsi" w:cstheme="majorHAnsi"/>
          <w:b/>
          <w:bCs/>
          <w:sz w:val="32"/>
          <w:szCs w:val="32"/>
          <w:rtl/>
        </w:rPr>
      </w:pPr>
      <w:r w:rsidRPr="00643405">
        <w:rPr>
          <w:rFonts w:asciiTheme="majorHAnsi" w:hAnsiTheme="majorHAnsi" w:cstheme="majorHAnsi"/>
          <w:b/>
          <w:bCs/>
          <w:sz w:val="32"/>
          <w:szCs w:val="32"/>
          <w:rtl/>
        </w:rPr>
        <w:t>٦. دَوْرُ الْمِهَنِ الْمُعَاصِرَةِ فِي بِنَاءِ الْأَوْطَانِ وَتَحْقِيقِ الِاسْتِخْلَافِ.</w:t>
      </w:r>
    </w:p>
    <w:p w14:paraId="0AE53AE3" w14:textId="77777777" w:rsidR="00AD2662" w:rsidRPr="00643405" w:rsidRDefault="00AD2662" w:rsidP="00F72EB2">
      <w:pPr>
        <w:ind w:firstLine="0"/>
        <w:jc w:val="both"/>
        <w:rPr>
          <w:rFonts w:asciiTheme="majorHAnsi" w:hAnsiTheme="majorHAnsi" w:cstheme="majorHAnsi"/>
          <w:b/>
          <w:bCs/>
          <w:sz w:val="32"/>
          <w:szCs w:val="32"/>
          <w:rtl/>
        </w:rPr>
      </w:pPr>
    </w:p>
    <w:p w14:paraId="5566D4EC" w14:textId="05D5BCBE" w:rsidR="003254C0" w:rsidRPr="00643405" w:rsidRDefault="003254C0" w:rsidP="00F72EB2">
      <w:pPr>
        <w:ind w:firstLine="0"/>
        <w:jc w:val="both"/>
        <w:rPr>
          <w:rFonts w:asciiTheme="majorHAnsi" w:hAnsiTheme="majorHAnsi" w:cstheme="majorHAnsi"/>
          <w:b/>
          <w:bCs/>
          <w:sz w:val="28"/>
          <w:szCs w:val="28"/>
          <w:rtl/>
        </w:rPr>
      </w:pPr>
      <w:r w:rsidRPr="00643405">
        <w:rPr>
          <w:rFonts w:asciiTheme="majorHAnsi" w:hAnsiTheme="majorHAnsi" w:cstheme="majorHAnsi"/>
          <w:sz w:val="40"/>
          <w:szCs w:val="40"/>
          <w:rtl/>
        </w:rPr>
        <w:t>الْخُطْبَةُ الْأُولَى:</w:t>
      </w:r>
      <w:r w:rsidR="00F72EB2" w:rsidRPr="00643405">
        <w:rPr>
          <w:rFonts w:asciiTheme="majorHAnsi" w:hAnsiTheme="majorHAnsi" w:cstheme="majorHAnsi"/>
          <w:b/>
          <w:bCs/>
          <w:sz w:val="28"/>
          <w:szCs w:val="28"/>
          <w:rtl/>
        </w:rPr>
        <w:t xml:space="preserve"> </w:t>
      </w:r>
      <w:r w:rsidRPr="00643405">
        <w:rPr>
          <w:rFonts w:asciiTheme="majorHAnsi" w:hAnsiTheme="majorHAnsi" w:cstheme="majorHAnsi"/>
          <w:sz w:val="40"/>
          <w:szCs w:val="40"/>
          <w:rtl/>
        </w:rPr>
        <w:t>الْحَمْدُ لِلَّهِ الَّذِي جَعَلَ الْأَرْضَ لِلْأَنَامِ، وَأَمَرَنَا بِعِمَارَتِهَا عَلَى مَمَرِّ الْأَيَّامِ، وَجَعَلَ الْعَمَلَ سَبِيلًا لِلْعِزَّةِ وَالْإِكْرَامِ، وَأَشْهَدُ أَنْ لَا إِلَهَ إِلَّا اللَّهُ وَحْدَهُ لَا شَرِيكَ لَهُ، خَلَقَ الْخَلْقَ لِيَبْلُوَهُمْ أَيُّهُمْ أَحْسَنُ عَمَلًا، وَأَشْهَدُ أَنَّ سَيِّدَنَا وَنَبِيَّنَا وَقُدْوَتَنَا مُحَمَّدًا عَبْدُ اللَّهِ وَرَسُولُهُ، خَيْرُ مَنْ سَعَى فِي كَسْبٍ حَلَالٍ، وَأَكْرَمُ مَنْ نَصَحَ لِلْأُمَّةِ فِي كُلِّ حَالٍ، صَلَّى اللَّهُ عَلَيْهِ وَعَلَى آلِهِ وَأَصْحَابِهِ الطَّيِّبِينَ الطَّاهِرِينَ، وَمَنْ تَبِعَهُمْ بِإِحْسَانٍ إِلَى يَوْمِ الدِّينِ.. أَمَّا بَعْدُ:</w:t>
      </w:r>
    </w:p>
    <w:p w14:paraId="65035712" w14:textId="6870E8CD"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فَيَا مَعَاشِرَ الْمُسْلِمِينَ، اتَّقُوا اللَّهَ تَعَالَى حَقَّ التَّقْوَى، وَاعْلَمُوا أَنَّ دِينَكُمُ الْإِسْلَامَ لَمْ يَأْتِ لِانْعِزَالِ النَّاسِ فِي الصَّوَامِعِ وَالْمَحَارِيبِ فَقَ</w:t>
      </w:r>
      <w:r w:rsidR="00710D51" w:rsidRPr="00643405">
        <w:rPr>
          <w:rFonts w:asciiTheme="majorHAnsi" w:hAnsiTheme="majorHAnsi" w:cstheme="majorHAnsi"/>
          <w:sz w:val="40"/>
          <w:szCs w:val="40"/>
          <w:rtl/>
        </w:rPr>
        <w:t xml:space="preserve">طْ ، </w:t>
      </w:r>
      <w:r w:rsidRPr="00643405">
        <w:rPr>
          <w:rFonts w:asciiTheme="majorHAnsi" w:hAnsiTheme="majorHAnsi" w:cstheme="majorHAnsi"/>
          <w:sz w:val="40"/>
          <w:szCs w:val="40"/>
          <w:rtl/>
        </w:rPr>
        <w:t>بَلْ جَاءَ لِيَجْعَلَ الْأَرْضَ مَيْدَانًا لِلْعِبَادَةِ</w:t>
      </w:r>
      <w:r w:rsidR="00710D51" w:rsidRPr="00643405">
        <w:rPr>
          <w:rFonts w:asciiTheme="majorHAnsi" w:hAnsiTheme="majorHAnsi" w:cstheme="majorHAnsi"/>
          <w:sz w:val="40"/>
          <w:szCs w:val="40"/>
          <w:rtl/>
        </w:rPr>
        <w:t xml:space="preserve"> </w:t>
      </w:r>
      <w:r w:rsidRPr="00643405">
        <w:rPr>
          <w:rFonts w:asciiTheme="majorHAnsi" w:hAnsiTheme="majorHAnsi" w:cstheme="majorHAnsi"/>
          <w:sz w:val="40"/>
          <w:szCs w:val="40"/>
          <w:rtl/>
        </w:rPr>
        <w:t>، وَالْمِهَنَ طَرِيقًا لِلسَّعَادَةِ. إِنَّ مَوْضُوعَنَا الْيَوْمَ يَمَسُّ صَمِيمَ حَيَاتِنَا؛ فَكُلُّ صَاحِبِ مِهْنَةٍ، سَوَاءٌ أَكَانَ طَبِيبًا يُدَاوِي، أَمْ مُهَنْدِسًا يَبْنِي، أَمْ عَامِلًا يَصْنَعُ، أَمْ فَلَّاحًا يَزْرَعُ، هُوَ فِي الْحَقِيقَةِ عَابِدٌ لِلَّهِ عَزَّ وَجَلَّ فِي مِحْرَابِ عَمَلِهِ، إِذَا أَخْلَصَ النِّيَّةَ وَأَحْسَنَ الصَّنْعَةَ.</w:t>
      </w:r>
    </w:p>
    <w:p w14:paraId="4C30389C"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١. نَظْرَةُ الْإِسْلَامِ لِلْعَمَلِ: عِبَادَةٌ وَأَمَانَةٌ</w:t>
      </w:r>
    </w:p>
    <w:p w14:paraId="70F8A82A"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أَيُّهَا الْأَحِبَّةُ، إِنَّ الْعَمَلَ فِي الْإِسْلَامِ لَيْسَ مُجَرَّدَ وَسِيلَةٍ لِجَمْعِ الْمَالِ، بَلْ هُوَ "فَرِيضَةٌ" بَعْدَ الْفَرِيضَةِ. يَقُولُ سَيِّدُنَا رَسُولُ اللَّهِ صَلَّى اللَّهُ عَلَيْهِ وَسَلَّمَ: «طَلَبُ كَسْبِ الْحَلَالِ فَرِيضَةٌ بَعْدَ الْفَرِيضَةِ» (رَوَاهُ الْبَيْهَقِيُّ). </w:t>
      </w:r>
      <w:r w:rsidRPr="00643405">
        <w:rPr>
          <w:rFonts w:asciiTheme="majorHAnsi" w:hAnsiTheme="majorHAnsi" w:cstheme="majorHAnsi"/>
          <w:sz w:val="40"/>
          <w:szCs w:val="40"/>
          <w:rtl/>
        </w:rPr>
        <w:lastRenderedPageBreak/>
        <w:t>فَالْمُسْلِمُ الَّذِي يَخْرُجُ مِنْ بَيْتِهِ كَادِحًا لِيَعُولَ أُسْرَتَهُ، وَيَسُدَّ حَاجَةَ مُجْتَمَعِهِ، هُوَ فِي سَبِيلِ اللَّهِ.</w:t>
      </w:r>
    </w:p>
    <w:p w14:paraId="0E5837E4"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لَقَدْ مَرَّ رَجُلٌ عَلَى سَيِّدِنَا رَسُولِ اللَّهِ صَلَّى اللَّهُ عَلَيْهِ وَسَلَّمَ، فَرَأَى الصَّحَابَةُ رَضِيَ اللَّهُ عَنْهُمْ مِنْ جَلَدِهِ وَنَشَاطِهِ مَا أَعْجَبَهُمْ، فَقَالُوا: يَا رَسُولَ اللَّهِ، لَوْ كَانَ هَذَا فِي سَبِيلِ اللَّهِ! فَقَالَ صَلَّى اللَّهُ عَلَيْهِ وَسَلَّمَ: «إِنْ كَانَ خَرَجَ يَسْعَى عَلَى وَلَدِهِ صِغَارًا فَهُوَ فِي سَبِيلِ اللَّهِ، وَإِنْ كَانَ خَرَجَ يَسْعَى عَلَى أَبَوَيْنِ شَيْخَيْنِ كَبِيرَيْنِ فَهُوَ فِي سَبِيلِ اللَّهِ، وَإِنْ كَانَ خَرَجَ يَسْعَى عَلَى نَفْسِهِ يُعِفُّهَا فَهُوَ فِي سَبِيلِ اللَّهِ» (رَوَاهُ الطَّبَرَانِيُّ).</w:t>
      </w:r>
    </w:p>
    <w:p w14:paraId="6964D734"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٢. الْأَنْبِيَاءُ عَلَيْهِمُ السَّلَامُ أَرْبَابُ حِرَفٍ وَمِهَنٍ</w:t>
      </w:r>
    </w:p>
    <w:p w14:paraId="5CA0DAA1"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تَأَمَّلُوا -يَا عِبَادَ اللَّهِ- كَيْفَ رَبَطَ اللَّهُ عَزَّ وَجَلَّ بَيْنَ النُّبُوَّةِ وَالْمِهْنَةِ، لِيَعْلَمَ النَّاسُ أَنَّ الْعَمَلَ لَا يَنْقُصُ مِنْ قَدْرِ الصَّالِحِينَ، بَلْ يَزِيدُهُمْ رِفْعَةً:</w:t>
      </w:r>
    </w:p>
    <w:p w14:paraId="21F02C2E"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 * سَيِّدُنَا نُوحٌ عَلَيْهِ السَّلَامُ: كَانَ نَجَّارًا، صَنَعَ السَّفِينَةَ بِوَحْيِ اللَّهِ لِيُنْقِذَ الْبَشَرِيَّةَ، فَكَانَتْ مِهْنَتُهُ سَبَبَ النَّجَاةِ.</w:t>
      </w:r>
    </w:p>
    <w:p w14:paraId="15DBA473"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 * سَيِّدُنَا إِدْرِيسُ عَلَيْهِ السَّلَامُ: كَانَ خَيَّاطًا، وَقِيلَ إِنَّهُ أَوَّلُ مَنْ خَاطَ الثِّيَابَ، وَكَانَ لَا يَغْرِزُ إِبْرَةً إِلَّا وَيَقُولُ: "سُبْحَانَ اللَّهِ"، فَكَانَ يَمْزُجُ عَمَلَ يَدِهِ بِذِكْرِ لِسَانِهِ.</w:t>
      </w:r>
    </w:p>
    <w:p w14:paraId="26408B0C"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 * سَيِّدُنَا دَاوُدُ عَلَيْهِ السَّلَامُ: كَانَ حَدَّادًا، يَصْنَعُ الدُّرُوعَ لِحِمَايَةِ الْجُنُودِ، وَقَدْ مَدَحَهُ اللَّهُ عَزَّ وَجَلَّ بِقَوْلِهِ: ﴿وَأَلَنَّا لَهُ الْحَدِيدَ * أَنِ اعْمَلْ سَابِغَاتٍ وَقَدِّرْ فِي السَّرْدِ﴾، وَقَالَ عَنْهُ سَيِّدُنَا رَسُولُ اللَّهِ صَلَّى اللَّهُ عَلَيْهِ وَسَلَّمَ: «مَا أَكَلَ أَحَدٌ طَعَامًا قَطُّ خَيْرًا مِنْ أَنْ يَأْكُلَ مِنْ عَمَلِ يَدِهِ، وَإِنَّ نَبِيَّ اللَّهِ دَاوُدَ كَانَ يَأْكُلُ مِنْ عَمَلِ يَدِهِ» (رَوَاهُ الْبُخَارِيُّ).</w:t>
      </w:r>
    </w:p>
    <w:p w14:paraId="152318D7"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 * سَيِّدُنَا زَكَرِيَّا عَلَيْهِ السَّلَامُ: كَانَ نَجَّارًا، كَمَا رَوَاهُ الْإِمَامُ مُسْلِمٌ.</w:t>
      </w:r>
    </w:p>
    <w:p w14:paraId="7E7C9C89"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 * سَيِّدُنَا مُحَمَّدٌ صَلَّى اللَّهُ عَلَيْهِ وَسَلَّمَ: رَعَى الْغَنَمَ فِي صِغَرِهِ، ثُمَّ اشْتَغَلَ بِالتِّجَارَةِ، فَكَانَ يُلَقَّبُ بِالصَّادِقِ الْأَمِينِ قَبْلَ الْبِعْثَةِ، فَمَهَّدَتْ لَهُ مِهْنَتُهُ طَرِيقَ الدَّعْوَةِ.</w:t>
      </w:r>
    </w:p>
    <w:p w14:paraId="0D8E28F6" w14:textId="211A0B91"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٣. الْعُمْرَانُ</w:t>
      </w:r>
      <w:r w:rsidR="00EA2C48" w:rsidRPr="00643405">
        <w:rPr>
          <w:rFonts w:asciiTheme="majorHAnsi" w:hAnsiTheme="majorHAnsi" w:cstheme="majorHAnsi"/>
          <w:sz w:val="40"/>
          <w:szCs w:val="40"/>
          <w:rtl/>
        </w:rPr>
        <w:t xml:space="preserve"> </w:t>
      </w:r>
      <w:r w:rsidRPr="00643405">
        <w:rPr>
          <w:rFonts w:asciiTheme="majorHAnsi" w:hAnsiTheme="majorHAnsi" w:cstheme="majorHAnsi"/>
          <w:sz w:val="40"/>
          <w:szCs w:val="40"/>
          <w:rtl/>
        </w:rPr>
        <w:t>وَالْإِيمَانُ: كَيْفَ تَلْتَقِي الصَّنْعَةُ مَعَ الطَّاعَةِ؟</w:t>
      </w:r>
    </w:p>
    <w:p w14:paraId="21C61C24"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أَيُّهَا السَّادَةُ، إِنَّ كُلَّ لَبِنَةٍ يَضَعُهَا الْبَنَّاءُ، وَكُلَّ دَوَاءٍ يَصِفُهُ الطَّبِيبُ، وَكُلَّ حَرْفٍ يُعَلِّمُهُ الْمُعَلِّمُ، هُوَ جُزْءٌ مِنْ عِمَارَةِ الْأَرْضِ الَّتِي أَمَرَنَا اللَّهُ بِهَا: </w:t>
      </w:r>
      <w:r w:rsidRPr="00643405">
        <w:rPr>
          <w:rFonts w:asciiTheme="majorHAnsi" w:hAnsiTheme="majorHAnsi" w:cstheme="majorHAnsi"/>
          <w:sz w:val="40"/>
          <w:szCs w:val="40"/>
          <w:rtl/>
        </w:rPr>
        <w:lastRenderedPageBreak/>
        <w:t>﴿هُوَ أَنشَأَكُم مِّنَ الْأَرْضِ وَاسْتَعْمَرَكُمْ فِيهَا﴾. الْإِيمَانُ لَيْسَ تَمْتَمَةً بِالشِّفَاهِ فَقَطْ، بَلْ هُوَ يَقِينٌ يَدْفَعُ لِلْإِنْتَاجِ.</w:t>
      </w:r>
    </w:p>
    <w:p w14:paraId="48326273"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الْمُسْلِمُ الصَّانِعُ حِينَمَا يَصْنَعُ شَيْئًا يَنْفَعُ النَّاسَ، فَإِنَّهُ يُحَقِّقُ مَعْنَى "الْخِلَافَةِ" فِي الْأَرْضِ. إِنَّ الْأُمَّةَ الَّتِي لَا تَمْلِكُ مِهْنَتَهَا، لَا تَمْلِكُ إِرَادَتَهَا. لِذَلِكَ جَعَلَ الْفُقَهَاءُ تَعَلُّمَ الصِّنَاعَاتِ وَالْمِهَنِ الَّتِي يَحْتَاجُهَا الْمُجْتَمَعُ (فَرْضَ كِفَايَةٍ)؛ فَإِذَا خَلَا الْمُجْتَمَعُ مِنْ حَدَّادٍ أَوْ نَجَّارٍ أَوْ طَبِيبٍ، أَثِمَ الْمُجْتَمَعُ كُلُّهُ.</w:t>
      </w:r>
    </w:p>
    <w:p w14:paraId="4FF7B9A8"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٤. مَنْظُومَةُ الْقِيَمِ فِي الْمِهَنِ: الْإِتْقَانُ وَالْأَمَانَةُ</w:t>
      </w:r>
    </w:p>
    <w:p w14:paraId="6D9A40BD"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لَا يَكُونُ الْعَمَلُ عِبَادَةً إِلَّا بِشَرْطَيْنِ:</w:t>
      </w:r>
    </w:p>
    <w:p w14:paraId="51B28347"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أَوَّلًا: الْإِتْقَانُ: يَقُولُ سَيِّدُنَا رَسُولُ اللَّهِ صَلَّى اللَّهُ عَلَيْهِ وَسَلَّمَ: «إِنَّ اللَّهَ تَعَالَى يُحِبُّ إِذَا عَمِلَ أَحَدُكُمْ عَمَلًا أَنْ يُتْقِنَهُ» (رَوَاهُ الطَّبَرَانِيُّ). الْإِتْقَانُ هُوَ "إِحْسَانُ الْعَمَلِ"، وَهُوَ مِعْيَارُ التَّفَاضُلِ بَيْنَ الصُّنَّاعِ.</w:t>
      </w:r>
    </w:p>
    <w:p w14:paraId="486314EE"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ثَانِيًا: الْأَمَانَةُ: الْمِهْنَةُ أَمَانَةٌ، فَالطَّبِيبُ أَمِينٌ عَلَى الْأَرْوَاحِ، وَالْمُهَنْدِسُ أَمِينٌ عَلَى الْبُيُوتِ، وَالْمُوَظَّفُ أَمِينٌ عَلَى مَصَالِحِ الْخَلْقِ. وَمَنْ غَشَّ فِي مِهْنَتِهِ فَقَدْ خَانَ اللَّهَ وَرَسُولَهُ. يَقُولُ صَلَّى اللَّهُ عَلَيْهِ وَسَلَّمَ: «مَنْ غَشَّ فَلَيْسَ مِنِّي» (رَوَاهُ مُسْلِمٌ).</w:t>
      </w:r>
    </w:p>
    <w:p w14:paraId="1C26DC02"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وَفِي هَذَا الْمَعْنَى يَقُولُ الشَّاعِرُ:</w:t>
      </w:r>
    </w:p>
    <w:p w14:paraId="19D301A2"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أَعْطِ الصَّنَاعَةَ حَقَّهَا وَارْعَ النُّهَى ... فَاللَّهُ يَجْزِي مَنْ تَمَادَى فِي الْعُلَا</w:t>
      </w:r>
    </w:p>
    <w:p w14:paraId="4EF27393"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إِنَّ الْإِلَهَ يُحِبُّ عَبْدًا مُتْقِنًا ... فَلْيَحْذَرِ الْمَرْءُ التَّقَاعُسَ وَالْقِلَا</w:t>
      </w:r>
    </w:p>
    <w:p w14:paraId="4648B26E"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٥. قَصَصٌ مِنْ أَحْوَالِ الصَّحَابَةِ وَالسَّلَفِ فِي الْمِهَنِ</w:t>
      </w:r>
    </w:p>
    <w:p w14:paraId="6DF2129B"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لَقَدْ كَانَ أَصْحَابُ سَيِّدِنَا رَسُولِ اللَّهِ صَلَّى اللَّهُ عَلَيْهِ وَسَلَّمَ نَمَاذِجَ فَرِيدَةً فِي الْجَمْعِ بَيْنَ الْإِيمَانِ وَالْمِهْنَةِ:</w:t>
      </w:r>
    </w:p>
    <w:p w14:paraId="7AC0ACAE"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 * سَيِّدُنَا عَبْدُ الرَّحْمَنِ بْنُ عَوْفٍ رَضِيَ اللَّهُ عَنْهُ: حِينَمَا هَاجَرَ إِلَى الْمَدِينَةِ، عُرِضَ عَلَيْهِ الْمَالُ، فَقَالَ كَلِمَتَهُ الْخَالِدَةَ: "دُلُّونِي عَلَى السُّوقِ". فَتَاجَرَ وَارْتَبَحَ، وَصَارَ مِنْ أَغْنِيَاءِ الصَّحَابَةِ، وَكَانَ يَقُولُ: "لَقَدْ رَأَيْتُنِي لَوْ رَفَعْتُ حَجَرًا لَرَجَوْتُ أَنْ أُصِيبَ تَحْتَهُ ذَهَبًا"؛ وَذَلِكَ لِبَرَكَةِ كَسْبِهِ وَأَمَانَتِهِ.</w:t>
      </w:r>
    </w:p>
    <w:p w14:paraId="4CAD9076"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lastRenderedPageBreak/>
        <w:t xml:space="preserve"> * سَيِّدُنَا أَبُو حَنِيفَةَ النُّعْمَانُ رَضِيَ اللَّهُ عَنْهُ: إِمَامُ الْمَذْهَبِ، كَانَ تَاجِرًا لِلْخَزِّ (الْحَرِيرِ)، وَكَانَ مِثَالًا لِلْأَمَانَةِ؛ حَيْثُ جَاءَتْهُ امْرَأَةٌ بِثَوْبٍ لِتَبِيعَهُ، فَقَالَتْ: بِعْهُ لِي بِمِائَةٍ، فَقَالَ: هُوَ خَيْرٌ مِنْ ذَلِكَ، حَتَّى اشْتَرَاهُ مِنْهَا بِأَرْبَعِمِائَةٍ! هَكَذَا يَكُونُ الْإِيمَانُ فِي قَلْبِ التَّاجِرِ.</w:t>
      </w:r>
    </w:p>
    <w:p w14:paraId="398BE572"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 xml:space="preserve"> * سَيِّدُنَا عَبْدُ اللَّهِ بْنُ الْمُبَارَكِ رَضِيَ اللَّهُ عَنْهُ: كَانَ تَاجِرًا يَقُولُ: "لَوْلَا خَمْسَةٌ مَا اتَّجَرْتُ"، يَقْصِدُ خَمْسَةً مِنَ الْفُقَهَاءِ كَانَ يُنْفِقُ عَلَيْهِمْ مِنْ تِجَارَتِهِ لِيَتَفَرَّغُوا لِلْعِلْمِ.</w:t>
      </w:r>
    </w:p>
    <w:p w14:paraId="46EE1371"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أَقُولُ قَوْلِي هَذَا، وَأَسْتَغْفِرُ اللَّهَ لِي وَلَكُمْ..</w:t>
      </w:r>
    </w:p>
    <w:p w14:paraId="366CA567"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الْخُطْبَةُ الثَّانِيَةُ:</w:t>
      </w:r>
    </w:p>
    <w:p w14:paraId="0112219C"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الْحَمْدُ لِلَّهِ وَكَفَى، وَصَلَاةً وَسَلَامًا عَلَى عِبَادِهِ الَّذِينَ اصْطَفَى، وَأَشْهَدُ أَنْ لَا إِلَهَ إِلَّا اللَّهُ وَحْدَهُ لَا شَرِيكَ لَهُ، وَأَشْهَدُ أَنَّ سَيِّدَنَا مُحَمَّدًا عَبْدُ اللَّهِ وَرَسُولُهُ صَلَّى اللَّهُ عَلَيْهِ وَسَلَّمَ.. أَمَّا بَعْدُ:</w:t>
      </w:r>
    </w:p>
    <w:p w14:paraId="2FA01233"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أَيُّهَا السَّادَةُ الْكِرَامُ، إِنَّ رِسَالَةَ الْمِنْبَرِ الْيَوْمَ هِيَ دَعْوَةٌ لِإِحْيَاءِ "قِيمَةِ الْعَمَلِ" فِي نُفُوسِنَا وَأَبْنَائِنَا. إِنَّ كُلَّ مِهْنَةٍ شَرِيفَةٍ، مَهْمَا كَانَتْ بَسِيطَةً فِي نَظَرِ النَّاسِ، هِيَ تَاجٌ عَلَى رَأْسِ صَاحِبِهَا إِذَا اتَّقَى اللَّهَ فِيهَا.</w:t>
      </w:r>
    </w:p>
    <w:p w14:paraId="2AE6EEAB"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قِصَّةٌ مِنَ الْوَاقِعِ الْمُعَاصِرِ:</w:t>
      </w:r>
    </w:p>
    <w:p w14:paraId="785EE7AD"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يُحْكَى أَنَّ عَامِلَ نَظَافَةٍ فِي إِحْدَى الدُّوَلِ، وَجَدَ حَقِيبَةً مَلِيئَةً بِالْجَوَاهِرِ وَالْمَالِ، وَكَانَ فِي ضِيقٍ شَدِيدٍ، لَكِنَّهُ لَمْ يَتَرَدَّدْ لَحْظَةً فِي تَسْلِيمِهَا لِأَصْحَابِهَا. فَلَمَّا سُئِلَ: لِمَاذَا لَمْ تَأْخُذْهَا وَلَا يَرَاكَ أَحَدٌ؟ قَالَ: "يَرَانِي رَبُّ الْأَحَدِ، وَأَنَا أُرِيدُ أَنْ يَكُونَ مَطْعَمِي حَلَالًا لِيَسْتَجِيبَ اللَّهُ دُعَائِي". هَذَا هُوَ الْإِيمَانُ الَّذِي نُرِيدُهُ فِي مَيَادِينِ الْعَمَلِ.</w:t>
      </w:r>
    </w:p>
    <w:p w14:paraId="6BEAE054"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يَا شَبَابَ الْإِسْلَامِ، لَا تَحْتَقِرُوا مِهْنَةً، وَلَا تَنْتَظِرُوا الْوَظِيفَةَ الْمَكْتَبِيَّةَ فَقَطْ، بَلْ تَعَلَّمُوا الْحِرَفَ، وَأَتْقِنُوا الصَّنَائِعَ، فَإِنَّ الْيَدَ الْعُلْيَا خَيْرٌ مِنَ الْيَدِ السُّفْلَى. وَتَذَكَّرُوا أَنَّ صَاحِبَ الْمِهْنَةِ الْأَمِينَ هُوَ فِي جِوَارِ النَّبِيِّينَ يَوْمَ الْقِيَامَةِ، كَمَا قَالَ ﷺ: «التَّاجِرُ الصَّدُوقُ الْأَمِينُ مَعَ النَّبِيِّينَ وَالصِّدِّيقِينَ وَالشُّهَدَاءِ» (رَوَاهُ التِّرْمِذِيُّ).</w:t>
      </w:r>
    </w:p>
    <w:p w14:paraId="2CACDE25"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الدُّعَاءُ:</w:t>
      </w:r>
    </w:p>
    <w:p w14:paraId="7ED2ED02" w14:textId="77777777" w:rsidR="003254C0" w:rsidRPr="00643405" w:rsidRDefault="003254C0" w:rsidP="003254C0">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lastRenderedPageBreak/>
        <w:t>اللَّهُمَّ يَا رَبَّ الْعَالَمِينَ، بَارِكْ لَنَا فِي أَرْزَاقِنَا، وَاجْعَلْ كَسْبَنَا حَلَالًا، وَعَمَلَنَا مُتَقَبَّلًا. اللَّهُمَّ اجْعَلْنَا مِمَّنْ يَسْعَوْنَ فِي بِنَاءِ أَوْطَانِهِمْ بِإِخْلَاصٍ وَإِتْقَانٍ. اللَّهُمَّ أَعِزَّ الْإِسْلَامَ وَالْمُسْلِمِينَ، وَأَعِنَّا عَلَى عِمَارَةِ الْأَرْضِ كَمَا تُحِبُّ وَتَرْضَى. اللَّهُمَّ اجْبُرْ خَاطِرَ كُلِّ كَادِحٍ شَرِيفٍ، وَارْزُقْ كُلَّ مُحْتَاجٍ، وَاقْضِ الدَّيْنَ عَنِ الْمَدِينِينَ. اللَّهُمَّ صَلِّ وَسَلِّمْ وَبَارِكْ عَلَى سَيِّدِنَا مُحَمَّدٍ وَعَلَى آلِهِ وَصَحْبِهِ أَجْمَعِينَ.</w:t>
      </w:r>
    </w:p>
    <w:p w14:paraId="7BA12EDE" w14:textId="51A4E636" w:rsidR="001B2704" w:rsidRDefault="003254C0" w:rsidP="002F66C6">
      <w:pPr>
        <w:ind w:firstLine="0"/>
        <w:jc w:val="both"/>
        <w:rPr>
          <w:rFonts w:asciiTheme="majorHAnsi" w:hAnsiTheme="majorHAnsi" w:cstheme="majorHAnsi"/>
          <w:sz w:val="40"/>
          <w:szCs w:val="40"/>
          <w:rtl/>
        </w:rPr>
      </w:pPr>
      <w:r w:rsidRPr="00643405">
        <w:rPr>
          <w:rFonts w:asciiTheme="majorHAnsi" w:hAnsiTheme="majorHAnsi" w:cstheme="majorHAnsi"/>
          <w:sz w:val="40"/>
          <w:szCs w:val="40"/>
          <w:rtl/>
        </w:rPr>
        <w:t>عِبَادَ اللَّهِ، اذْكُرُوا اللَّهَ الْعَظِيمَ يَذْكُرْكُمْ، وَاشْكُرُوهُ عَلَى نِعَمِهِ يَزِدْكُمْ، وَأَقِمِ الصَّلَاةَ.</w:t>
      </w:r>
    </w:p>
    <w:p w14:paraId="634ADD67" w14:textId="77777777" w:rsidR="00643405" w:rsidRPr="00643405" w:rsidRDefault="00643405" w:rsidP="002F66C6">
      <w:pPr>
        <w:ind w:firstLine="0"/>
        <w:jc w:val="both"/>
        <w:rPr>
          <w:rFonts w:asciiTheme="majorHAnsi" w:hAnsiTheme="majorHAnsi" w:cstheme="majorHAnsi"/>
          <w:sz w:val="40"/>
          <w:szCs w:val="40"/>
          <w:rtl/>
        </w:rPr>
      </w:pPr>
    </w:p>
    <w:tbl>
      <w:tblPr>
        <w:tblStyle w:val="af4"/>
        <w:bidiVisual/>
        <w:tblW w:w="0" w:type="auto"/>
        <w:tblLook w:val="04A0" w:firstRow="1" w:lastRow="0" w:firstColumn="1" w:lastColumn="0" w:noHBand="0" w:noVBand="1"/>
      </w:tblPr>
      <w:tblGrid>
        <w:gridCol w:w="8296"/>
      </w:tblGrid>
      <w:tr w:rsidR="00E07E27" w:rsidRPr="00643405" w14:paraId="44B927CB" w14:textId="77777777" w:rsidTr="00920BA1">
        <w:tc>
          <w:tcPr>
            <w:tcW w:w="9016" w:type="dxa"/>
          </w:tcPr>
          <w:p w14:paraId="400C9BF2"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الشيخ / أحمد إسماعيل الفشني - من علماء الأزهر الشريف. </w:t>
            </w:r>
          </w:p>
          <w:p w14:paraId="3EC767BC"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يمكنكم متابعة كل ما هو جديد، والتواصل معنا بشكل مباشر عبر المنصات الرسمية لفضيلة الشيح :</w:t>
            </w:r>
          </w:p>
          <w:p w14:paraId="02E36274" w14:textId="77777777" w:rsidR="00E07E27" w:rsidRPr="00643405" w:rsidRDefault="00E07E27" w:rsidP="00920BA1">
            <w:pPr>
              <w:rPr>
                <w:rFonts w:asciiTheme="majorHAnsi" w:hAnsiTheme="majorHAnsi" w:cstheme="majorHAnsi"/>
                <w:rtl/>
              </w:rPr>
            </w:pPr>
            <w:r w:rsidRPr="00643405">
              <w:rPr>
                <w:rFonts w:ascii="Apple Color Emoji" w:hAnsi="Apple Color Emoji" w:cs="Apple Color Emoji"/>
              </w:rPr>
              <w:t>📱</w:t>
            </w:r>
            <w:r w:rsidRPr="00643405">
              <w:rPr>
                <w:rFonts w:asciiTheme="majorHAnsi" w:hAnsiTheme="majorHAnsi" w:cstheme="majorHAnsi"/>
                <w:rtl/>
              </w:rPr>
              <w:t xml:space="preserve"> تابعونا على المنصات الرسمية</w:t>
            </w:r>
          </w:p>
          <w:p w14:paraId="6844B6BB"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 فيسبوك:</w:t>
            </w:r>
          </w:p>
          <w:p w14:paraId="2F2325CA" w14:textId="77777777" w:rsidR="00E07E27" w:rsidRPr="00643405" w:rsidRDefault="00E07E27" w:rsidP="00920BA1">
            <w:pPr>
              <w:rPr>
                <w:rFonts w:asciiTheme="majorHAnsi" w:hAnsiTheme="majorHAnsi" w:cstheme="majorHAnsi"/>
              </w:rPr>
            </w:pPr>
            <w:r w:rsidRPr="00643405">
              <w:rPr>
                <w:rFonts w:asciiTheme="majorHAnsi" w:hAnsiTheme="majorHAnsi" w:cstheme="majorHAnsi"/>
                <w:rtl/>
              </w:rPr>
              <w:t xml:space="preserve">   </w:t>
            </w:r>
            <w:r w:rsidRPr="00643405">
              <w:rPr>
                <w:rFonts w:asciiTheme="majorHAnsi" w:hAnsiTheme="majorHAnsi" w:cstheme="majorHAnsi"/>
              </w:rPr>
              <w:t>https://www.facebook.com/share/1AcZYBDpD5</w:t>
            </w:r>
            <w:r w:rsidRPr="00643405">
              <w:rPr>
                <w:rFonts w:asciiTheme="majorHAnsi" w:hAnsiTheme="majorHAnsi" w:cstheme="majorHAnsi"/>
                <w:rtl/>
              </w:rPr>
              <w:t>/</w:t>
            </w:r>
          </w:p>
          <w:p w14:paraId="726D788B"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 يوتيوب:</w:t>
            </w:r>
          </w:p>
          <w:p w14:paraId="6CB6553E" w14:textId="77777777" w:rsidR="00E07E27" w:rsidRPr="00643405" w:rsidRDefault="00E07E27" w:rsidP="00920BA1">
            <w:pPr>
              <w:rPr>
                <w:rFonts w:asciiTheme="majorHAnsi" w:hAnsiTheme="majorHAnsi" w:cstheme="majorHAnsi"/>
              </w:rPr>
            </w:pPr>
            <w:r w:rsidRPr="00643405">
              <w:rPr>
                <w:rFonts w:asciiTheme="majorHAnsi" w:hAnsiTheme="majorHAnsi" w:cstheme="majorHAnsi"/>
                <w:rtl/>
              </w:rPr>
              <w:t xml:space="preserve">   </w:t>
            </w:r>
            <w:r w:rsidRPr="00643405">
              <w:rPr>
                <w:rFonts w:asciiTheme="majorHAnsi" w:hAnsiTheme="majorHAnsi" w:cstheme="majorHAnsi"/>
              </w:rPr>
              <w:t>https://youtube.com/@ahmedelfashny</w:t>
            </w:r>
          </w:p>
          <w:p w14:paraId="29F12954"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 تيك توك:</w:t>
            </w:r>
          </w:p>
          <w:p w14:paraId="23CB5475" w14:textId="77777777" w:rsidR="00E07E27" w:rsidRPr="00643405" w:rsidRDefault="00E07E27" w:rsidP="00920BA1">
            <w:pPr>
              <w:rPr>
                <w:rFonts w:asciiTheme="majorHAnsi" w:hAnsiTheme="majorHAnsi" w:cstheme="majorHAnsi"/>
              </w:rPr>
            </w:pPr>
            <w:r w:rsidRPr="00643405">
              <w:rPr>
                <w:rFonts w:asciiTheme="majorHAnsi" w:hAnsiTheme="majorHAnsi" w:cstheme="majorHAnsi"/>
                <w:rtl/>
              </w:rPr>
              <w:t xml:space="preserve">   </w:t>
            </w:r>
            <w:r w:rsidRPr="00643405">
              <w:rPr>
                <w:rFonts w:asciiTheme="majorHAnsi" w:hAnsiTheme="majorHAnsi" w:cstheme="majorHAnsi"/>
              </w:rPr>
              <w:t>https://www.tiktok.com/@ahmedelfashny123</w:t>
            </w:r>
          </w:p>
          <w:p w14:paraId="4A73D748"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 انستجرام:</w:t>
            </w:r>
          </w:p>
          <w:p w14:paraId="5916C9A2" w14:textId="77777777" w:rsidR="00E07E27" w:rsidRPr="00643405" w:rsidRDefault="00E07E27" w:rsidP="00920BA1">
            <w:pPr>
              <w:rPr>
                <w:rFonts w:asciiTheme="majorHAnsi" w:hAnsiTheme="majorHAnsi" w:cstheme="majorHAnsi"/>
              </w:rPr>
            </w:pPr>
            <w:r w:rsidRPr="00643405">
              <w:rPr>
                <w:rFonts w:asciiTheme="majorHAnsi" w:hAnsiTheme="majorHAnsi" w:cstheme="majorHAnsi"/>
                <w:rtl/>
              </w:rPr>
              <w:t xml:space="preserve">   </w:t>
            </w:r>
            <w:r w:rsidRPr="00643405">
              <w:rPr>
                <w:rFonts w:asciiTheme="majorHAnsi" w:hAnsiTheme="majorHAnsi" w:cstheme="majorHAnsi"/>
              </w:rPr>
              <w:t>https://www.instagram.com/ahmedelfashny0</w:t>
            </w:r>
          </w:p>
          <w:p w14:paraId="5A423BF1"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 منصة إكس (تويتر سابقًا):</w:t>
            </w:r>
          </w:p>
          <w:p w14:paraId="3A028290" w14:textId="77777777" w:rsidR="00E07E27" w:rsidRPr="00643405" w:rsidRDefault="00E07E27" w:rsidP="00920BA1">
            <w:pPr>
              <w:rPr>
                <w:rFonts w:asciiTheme="majorHAnsi" w:hAnsiTheme="majorHAnsi" w:cstheme="majorHAnsi"/>
              </w:rPr>
            </w:pPr>
            <w:r w:rsidRPr="00643405">
              <w:rPr>
                <w:rFonts w:asciiTheme="majorHAnsi" w:hAnsiTheme="majorHAnsi" w:cstheme="majorHAnsi"/>
                <w:rtl/>
              </w:rPr>
              <w:t xml:space="preserve">   </w:t>
            </w:r>
            <w:r w:rsidRPr="00643405">
              <w:rPr>
                <w:rFonts w:asciiTheme="majorHAnsi" w:hAnsiTheme="majorHAnsi" w:cstheme="majorHAnsi"/>
              </w:rPr>
              <w:t>https://x.com/ahmed_eelfashny</w:t>
            </w:r>
          </w:p>
          <w:p w14:paraId="0D57AB60"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 الموقع الرسمي:</w:t>
            </w:r>
          </w:p>
          <w:p w14:paraId="77564C47" w14:textId="57F382CC"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w:t>
            </w:r>
            <w:hyperlink r:id="rId8" w:history="1">
              <w:r w:rsidRPr="00643405">
                <w:rPr>
                  <w:rStyle w:val="Hyperlink"/>
                  <w:rFonts w:asciiTheme="majorHAnsi" w:hAnsiTheme="majorHAnsi" w:cstheme="majorHAnsi"/>
                </w:rPr>
                <w:t>https://ahmedelfashny.com</w:t>
              </w:r>
              <w:r w:rsidRPr="00643405">
                <w:rPr>
                  <w:rStyle w:val="Hyperlink"/>
                  <w:rFonts w:asciiTheme="majorHAnsi" w:hAnsiTheme="majorHAnsi" w:cstheme="majorHAnsi"/>
                  <w:rtl/>
                </w:rPr>
                <w:t>/</w:t>
              </w:r>
            </w:hyperlink>
            <w:r w:rsidRPr="00643405">
              <w:rPr>
                <w:rFonts w:asciiTheme="majorHAnsi" w:hAnsiTheme="majorHAnsi" w:cstheme="majorHAnsi"/>
                <w:rtl/>
              </w:rPr>
              <w:t xml:space="preserve">( </w:t>
            </w:r>
            <w:r w:rsidRPr="00643405">
              <w:rPr>
                <w:rFonts w:asciiTheme="majorHAnsi" w:hAnsiTheme="majorHAnsi" w:cstheme="majorHAnsi"/>
                <w:b/>
                <w:bCs/>
                <w:rtl/>
              </w:rPr>
              <w:t>تحت الصيانه حاليا</w:t>
            </w:r>
            <w:r w:rsidRPr="00643405">
              <w:rPr>
                <w:rFonts w:asciiTheme="majorHAnsi" w:hAnsiTheme="majorHAnsi" w:cstheme="majorHAnsi"/>
                <w:rtl/>
              </w:rPr>
              <w:t>)</w:t>
            </w:r>
          </w:p>
        </w:tc>
      </w:tr>
      <w:tr w:rsidR="00E07E27" w:rsidRPr="00643405" w14:paraId="0E360643" w14:textId="77777777" w:rsidTr="00E07E27">
        <w:trPr>
          <w:trHeight w:val="1477"/>
        </w:trPr>
        <w:tc>
          <w:tcPr>
            <w:tcW w:w="9016" w:type="dxa"/>
          </w:tcPr>
          <w:p w14:paraId="0E387516" w14:textId="77777777" w:rsidR="00E07E27" w:rsidRPr="00643405" w:rsidRDefault="00E07E27" w:rsidP="00920BA1">
            <w:pPr>
              <w:rPr>
                <w:rFonts w:asciiTheme="majorHAnsi" w:hAnsiTheme="majorHAnsi" w:cstheme="majorHAnsi"/>
                <w:rtl/>
              </w:rPr>
            </w:pPr>
            <w:r w:rsidRPr="00643405">
              <w:rPr>
                <w:rFonts w:ascii="Apple Color Emoji" w:hAnsi="Apple Color Emoji" w:cs="Apple Color Emoji"/>
              </w:rPr>
              <w:t>📞</w:t>
            </w:r>
            <w:r w:rsidRPr="00643405">
              <w:rPr>
                <w:rFonts w:asciiTheme="majorHAnsi" w:hAnsiTheme="majorHAnsi" w:cstheme="majorHAnsi"/>
                <w:rtl/>
              </w:rPr>
              <w:t xml:space="preserve"> للتواصل (واتس آب فقط)</w:t>
            </w:r>
          </w:p>
          <w:p w14:paraId="26F07468"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 للتواصل المباشر مع الشيخ علي الواتس أب : 01020252044</w:t>
            </w:r>
          </w:p>
          <w:p w14:paraId="71AE8216" w14:textId="77777777" w:rsidR="00E07E27" w:rsidRPr="00643405" w:rsidRDefault="00E07E27" w:rsidP="00920BA1">
            <w:pPr>
              <w:rPr>
                <w:rFonts w:asciiTheme="majorHAnsi" w:hAnsiTheme="majorHAnsi" w:cstheme="majorHAnsi"/>
                <w:rtl/>
              </w:rPr>
            </w:pPr>
            <w:r w:rsidRPr="00643405">
              <w:rPr>
                <w:rFonts w:asciiTheme="majorHAnsi" w:hAnsiTheme="majorHAnsi" w:cstheme="majorHAnsi"/>
                <w:rtl/>
              </w:rPr>
              <w:t xml:space="preserve"> * مدير الأعمال أ عبدالله "واتس اب فقط"  ( لحجز المواعيد واللقاءات ):</w:t>
            </w:r>
          </w:p>
          <w:p w14:paraId="6D270D4C" w14:textId="1FE1A729" w:rsidR="00E07E27" w:rsidRPr="00643405" w:rsidRDefault="00E07E27" w:rsidP="00E07E27">
            <w:pPr>
              <w:rPr>
                <w:rFonts w:asciiTheme="majorHAnsi" w:hAnsiTheme="majorHAnsi" w:cstheme="majorHAnsi"/>
                <w:rtl/>
              </w:rPr>
            </w:pPr>
            <w:r w:rsidRPr="00643405">
              <w:rPr>
                <w:rFonts w:asciiTheme="majorHAnsi" w:hAnsiTheme="majorHAnsi" w:cstheme="majorHAnsi"/>
                <w:rtl/>
              </w:rPr>
              <w:t xml:space="preserve">   01030054301</w:t>
            </w:r>
          </w:p>
        </w:tc>
      </w:tr>
    </w:tbl>
    <w:p w14:paraId="39E31659" w14:textId="673C7726" w:rsidR="001B2704" w:rsidRPr="00643405" w:rsidRDefault="001B2704" w:rsidP="00E07E27">
      <w:pPr>
        <w:ind w:firstLine="0"/>
        <w:jc w:val="both"/>
        <w:rPr>
          <w:rFonts w:asciiTheme="majorHAnsi" w:hAnsiTheme="majorHAnsi" w:cstheme="majorHAnsi"/>
          <w:sz w:val="40"/>
          <w:szCs w:val="40"/>
        </w:rPr>
      </w:pPr>
    </w:p>
    <w:sectPr w:rsidR="001B2704" w:rsidRPr="00643405" w:rsidSect="00272DE0">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708" w:footer="708" w:gutter="0"/>
      <w:pgBorders w:offsetFrom="page">
        <w:top w:val="christmasTree" w:sz="31" w:space="24" w:color="auto"/>
        <w:left w:val="christmasTree" w:sz="31" w:space="24" w:color="auto"/>
        <w:bottom w:val="christmasTree" w:sz="31" w:space="24" w:color="auto"/>
        <w:right w:val="christmasTree" w:sz="31"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C5732" w14:textId="77777777" w:rsidR="00464DE8" w:rsidRDefault="00464DE8" w:rsidP="005E1B0F">
      <w:r>
        <w:separator/>
      </w:r>
    </w:p>
  </w:endnote>
  <w:endnote w:type="continuationSeparator" w:id="0">
    <w:p w14:paraId="3CC9FCA7" w14:textId="77777777" w:rsidR="00464DE8" w:rsidRDefault="00464DE8" w:rsidP="005E1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B212" w14:textId="77777777" w:rsidR="00B45EB9" w:rsidRDefault="00B45EB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1E28" w14:textId="77777777" w:rsidR="00B45EB9" w:rsidRDefault="00B45EB9">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D91A" w14:textId="77777777" w:rsidR="00B45EB9" w:rsidRDefault="00B45EB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08656" w14:textId="77777777" w:rsidR="00464DE8" w:rsidRDefault="00464DE8" w:rsidP="005E1B0F">
      <w:r>
        <w:separator/>
      </w:r>
    </w:p>
  </w:footnote>
  <w:footnote w:type="continuationSeparator" w:id="0">
    <w:p w14:paraId="275F5495" w14:textId="77777777" w:rsidR="00464DE8" w:rsidRDefault="00464DE8" w:rsidP="005E1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2EDB" w14:textId="77777777" w:rsidR="000A53D0" w:rsidRDefault="000A53D0">
    <w:pPr>
      <w:pStyle w:val="aa"/>
    </w:pPr>
  </w:p>
  <w:p w14:paraId="5E871F91" w14:textId="77777777" w:rsidR="005E1B0F" w:rsidRDefault="005E1B0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858D" w14:textId="77777777" w:rsidR="000A53D0" w:rsidRDefault="000A53D0">
    <w:pPr>
      <w:pStyle w:val="aa"/>
    </w:pPr>
  </w:p>
  <w:p w14:paraId="00D2E2FC" w14:textId="77777777" w:rsidR="005E1B0F" w:rsidRDefault="005E1B0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AA24" w14:textId="77777777" w:rsidR="000A53D0" w:rsidRDefault="000A53D0">
    <w:pPr>
      <w:pStyle w:val="aa"/>
    </w:pPr>
  </w:p>
  <w:p w14:paraId="5D128BB4" w14:textId="77777777" w:rsidR="005E1B0F" w:rsidRDefault="005E1B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41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04"/>
    <w:rsid w:val="000165DA"/>
    <w:rsid w:val="0003217B"/>
    <w:rsid w:val="0007118B"/>
    <w:rsid w:val="000A53D0"/>
    <w:rsid w:val="001019AB"/>
    <w:rsid w:val="00122008"/>
    <w:rsid w:val="00125329"/>
    <w:rsid w:val="001B0EE1"/>
    <w:rsid w:val="001B2704"/>
    <w:rsid w:val="00272DE0"/>
    <w:rsid w:val="002F66C6"/>
    <w:rsid w:val="003254C0"/>
    <w:rsid w:val="004409B1"/>
    <w:rsid w:val="00464DE8"/>
    <w:rsid w:val="004B57FA"/>
    <w:rsid w:val="005E1B0F"/>
    <w:rsid w:val="00643405"/>
    <w:rsid w:val="006C6B9A"/>
    <w:rsid w:val="006E2A0E"/>
    <w:rsid w:val="00710D51"/>
    <w:rsid w:val="007262B6"/>
    <w:rsid w:val="00843545"/>
    <w:rsid w:val="008574E9"/>
    <w:rsid w:val="008A617C"/>
    <w:rsid w:val="008A7CE7"/>
    <w:rsid w:val="008F6AF8"/>
    <w:rsid w:val="00916808"/>
    <w:rsid w:val="009208A6"/>
    <w:rsid w:val="00962B29"/>
    <w:rsid w:val="009808BD"/>
    <w:rsid w:val="009940FB"/>
    <w:rsid w:val="009E75E5"/>
    <w:rsid w:val="00A126E8"/>
    <w:rsid w:val="00A46C83"/>
    <w:rsid w:val="00AA7DA2"/>
    <w:rsid w:val="00AB05EA"/>
    <w:rsid w:val="00AD2662"/>
    <w:rsid w:val="00AF0AE8"/>
    <w:rsid w:val="00B25D0F"/>
    <w:rsid w:val="00B35EBF"/>
    <w:rsid w:val="00B45EB9"/>
    <w:rsid w:val="00B9295B"/>
    <w:rsid w:val="00BF4B3D"/>
    <w:rsid w:val="00C70939"/>
    <w:rsid w:val="00C82561"/>
    <w:rsid w:val="00CD76F9"/>
    <w:rsid w:val="00DE3EE3"/>
    <w:rsid w:val="00E0253F"/>
    <w:rsid w:val="00E07E27"/>
    <w:rsid w:val="00EA2C48"/>
    <w:rsid w:val="00F416DD"/>
    <w:rsid w:val="00F72EB2"/>
    <w:rsid w:val="00F94D71"/>
    <w:rsid w:val="00FD024D"/>
    <w:rsid w:val="00FE6F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1881E"/>
  <w15:chartTrackingRefBased/>
  <w15:docId w15:val="{E29B1803-2A21-C04A-850C-8D3BE921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B57FA"/>
    <w:pPr>
      <w:pBdr>
        <w:bottom w:val="single" w:sz="12" w:space="1" w:color="2F5496" w:themeColor="accent1" w:themeShade="BF"/>
      </w:pBdr>
      <w:spacing w:before="600" w:after="80"/>
      <w:ind w:firstLine="0"/>
      <w:outlineLvl w:val="0"/>
    </w:pPr>
    <w:rPr>
      <w:rFonts w:asciiTheme="majorHAnsi" w:eastAsiaTheme="majorEastAsia" w:hAnsiTheme="majorHAnsi" w:cstheme="majorBidi"/>
      <w:b/>
      <w:bCs/>
      <w:color w:val="2F5496" w:themeColor="accent1" w:themeShade="BF"/>
      <w:sz w:val="24"/>
      <w:szCs w:val="24"/>
    </w:rPr>
  </w:style>
  <w:style w:type="paragraph" w:styleId="2">
    <w:name w:val="heading 2"/>
    <w:basedOn w:val="a"/>
    <w:next w:val="a"/>
    <w:link w:val="2Char"/>
    <w:uiPriority w:val="9"/>
    <w:semiHidden/>
    <w:unhideWhenUsed/>
    <w:qFormat/>
    <w:rsid w:val="004B57FA"/>
    <w:pPr>
      <w:pBdr>
        <w:bottom w:val="single" w:sz="8" w:space="1" w:color="4472C4" w:themeColor="accent1"/>
      </w:pBdr>
      <w:spacing w:before="200" w:after="80"/>
      <w:ind w:firstLine="0"/>
      <w:outlineLvl w:val="1"/>
    </w:pPr>
    <w:rPr>
      <w:rFonts w:asciiTheme="majorHAnsi" w:eastAsiaTheme="majorEastAsia" w:hAnsiTheme="majorHAnsi" w:cstheme="majorBidi"/>
      <w:color w:val="2F5496" w:themeColor="accent1" w:themeShade="BF"/>
      <w:sz w:val="24"/>
      <w:szCs w:val="24"/>
    </w:rPr>
  </w:style>
  <w:style w:type="paragraph" w:styleId="3">
    <w:name w:val="heading 3"/>
    <w:basedOn w:val="a"/>
    <w:next w:val="a"/>
    <w:link w:val="3Char"/>
    <w:uiPriority w:val="9"/>
    <w:semiHidden/>
    <w:unhideWhenUsed/>
    <w:qFormat/>
    <w:rsid w:val="004B57FA"/>
    <w:pPr>
      <w:pBdr>
        <w:bottom w:val="single" w:sz="4" w:space="1" w:color="8EAADB" w:themeColor="accent1" w:themeTint="99"/>
      </w:pBdr>
      <w:spacing w:before="200" w:after="80"/>
      <w:ind w:firstLine="0"/>
      <w:outlineLvl w:val="2"/>
    </w:pPr>
    <w:rPr>
      <w:rFonts w:asciiTheme="majorHAnsi" w:eastAsiaTheme="majorEastAsia" w:hAnsiTheme="majorHAnsi" w:cstheme="majorBidi"/>
      <w:color w:val="4472C4" w:themeColor="accent1"/>
      <w:sz w:val="24"/>
      <w:szCs w:val="24"/>
    </w:rPr>
  </w:style>
  <w:style w:type="paragraph" w:styleId="4">
    <w:name w:val="heading 4"/>
    <w:basedOn w:val="a"/>
    <w:next w:val="a"/>
    <w:link w:val="4Char"/>
    <w:uiPriority w:val="9"/>
    <w:semiHidden/>
    <w:unhideWhenUsed/>
    <w:qFormat/>
    <w:rsid w:val="004B57FA"/>
    <w:pPr>
      <w:pBdr>
        <w:bottom w:val="single" w:sz="4" w:space="2" w:color="B4C6E7" w:themeColor="accent1" w:themeTint="66"/>
      </w:pBdr>
      <w:spacing w:before="200" w:after="80"/>
      <w:ind w:firstLine="0"/>
      <w:outlineLvl w:val="3"/>
    </w:pPr>
    <w:rPr>
      <w:rFonts w:asciiTheme="majorHAnsi" w:eastAsiaTheme="majorEastAsia" w:hAnsiTheme="majorHAnsi" w:cstheme="majorBidi"/>
      <w:i/>
      <w:iCs/>
      <w:color w:val="4472C4" w:themeColor="accent1"/>
      <w:sz w:val="24"/>
      <w:szCs w:val="24"/>
    </w:rPr>
  </w:style>
  <w:style w:type="paragraph" w:styleId="5">
    <w:name w:val="heading 5"/>
    <w:basedOn w:val="a"/>
    <w:next w:val="a"/>
    <w:link w:val="5Char"/>
    <w:uiPriority w:val="9"/>
    <w:semiHidden/>
    <w:unhideWhenUsed/>
    <w:qFormat/>
    <w:rsid w:val="004B57FA"/>
    <w:pPr>
      <w:spacing w:before="200" w:after="80"/>
      <w:ind w:firstLine="0"/>
      <w:outlineLvl w:val="4"/>
    </w:pPr>
    <w:rPr>
      <w:rFonts w:asciiTheme="majorHAnsi" w:eastAsiaTheme="majorEastAsia" w:hAnsiTheme="majorHAnsi" w:cstheme="majorBidi"/>
      <w:color w:val="4472C4" w:themeColor="accent1"/>
    </w:rPr>
  </w:style>
  <w:style w:type="paragraph" w:styleId="6">
    <w:name w:val="heading 6"/>
    <w:basedOn w:val="a"/>
    <w:next w:val="a"/>
    <w:link w:val="6Char"/>
    <w:uiPriority w:val="9"/>
    <w:semiHidden/>
    <w:unhideWhenUsed/>
    <w:qFormat/>
    <w:rsid w:val="004B57FA"/>
    <w:pPr>
      <w:spacing w:before="280" w:after="100"/>
      <w:ind w:firstLine="0"/>
      <w:outlineLvl w:val="5"/>
    </w:pPr>
    <w:rPr>
      <w:rFonts w:asciiTheme="majorHAnsi" w:eastAsiaTheme="majorEastAsia" w:hAnsiTheme="majorHAnsi" w:cstheme="majorBidi"/>
      <w:i/>
      <w:iCs/>
      <w:color w:val="4472C4" w:themeColor="accent1"/>
    </w:rPr>
  </w:style>
  <w:style w:type="paragraph" w:styleId="7">
    <w:name w:val="heading 7"/>
    <w:basedOn w:val="a"/>
    <w:next w:val="a"/>
    <w:link w:val="7Char"/>
    <w:uiPriority w:val="9"/>
    <w:semiHidden/>
    <w:unhideWhenUsed/>
    <w:qFormat/>
    <w:rsid w:val="004B57FA"/>
    <w:pPr>
      <w:spacing w:before="320" w:after="100"/>
      <w:ind w:firstLine="0"/>
      <w:outlineLvl w:val="6"/>
    </w:pPr>
    <w:rPr>
      <w:rFonts w:asciiTheme="majorHAnsi" w:eastAsiaTheme="majorEastAsia" w:hAnsiTheme="majorHAnsi" w:cstheme="majorBidi"/>
      <w:b/>
      <w:bCs/>
      <w:color w:val="A5A5A5" w:themeColor="accent3"/>
      <w:sz w:val="20"/>
      <w:szCs w:val="20"/>
    </w:rPr>
  </w:style>
  <w:style w:type="paragraph" w:styleId="8">
    <w:name w:val="heading 8"/>
    <w:basedOn w:val="a"/>
    <w:next w:val="a"/>
    <w:link w:val="8Char"/>
    <w:uiPriority w:val="9"/>
    <w:semiHidden/>
    <w:unhideWhenUsed/>
    <w:qFormat/>
    <w:rsid w:val="004B57FA"/>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paragraph" w:styleId="9">
    <w:name w:val="heading 9"/>
    <w:basedOn w:val="a"/>
    <w:next w:val="a"/>
    <w:link w:val="9Char"/>
    <w:uiPriority w:val="9"/>
    <w:semiHidden/>
    <w:unhideWhenUsed/>
    <w:qFormat/>
    <w:rsid w:val="004B57FA"/>
    <w:pPr>
      <w:spacing w:before="320" w:after="100"/>
      <w:ind w:firstLine="0"/>
      <w:outlineLvl w:val="8"/>
    </w:pPr>
    <w:rPr>
      <w:rFonts w:asciiTheme="majorHAnsi" w:eastAsiaTheme="majorEastAsia" w:hAnsiTheme="majorHAnsi" w:cstheme="majorBidi"/>
      <w:i/>
      <w:iCs/>
      <w:color w:val="A5A5A5"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B2704"/>
    <w:rPr>
      <w:rFonts w:asciiTheme="majorHAnsi" w:eastAsiaTheme="majorEastAsia" w:hAnsiTheme="majorHAnsi" w:cstheme="majorBidi"/>
      <w:b/>
      <w:bCs/>
      <w:color w:val="2F5496" w:themeColor="accent1" w:themeShade="BF"/>
      <w:sz w:val="24"/>
      <w:szCs w:val="24"/>
    </w:rPr>
  </w:style>
  <w:style w:type="character" w:customStyle="1" w:styleId="2Char">
    <w:name w:val="عنوان 2 Char"/>
    <w:basedOn w:val="a0"/>
    <w:link w:val="2"/>
    <w:uiPriority w:val="9"/>
    <w:semiHidden/>
    <w:rsid w:val="001B2704"/>
    <w:rPr>
      <w:rFonts w:asciiTheme="majorHAnsi" w:eastAsiaTheme="majorEastAsia" w:hAnsiTheme="majorHAnsi" w:cstheme="majorBidi"/>
      <w:color w:val="2F5496" w:themeColor="accent1" w:themeShade="BF"/>
      <w:sz w:val="24"/>
      <w:szCs w:val="24"/>
    </w:rPr>
  </w:style>
  <w:style w:type="character" w:customStyle="1" w:styleId="3Char">
    <w:name w:val="عنوان 3 Char"/>
    <w:basedOn w:val="a0"/>
    <w:link w:val="3"/>
    <w:uiPriority w:val="9"/>
    <w:semiHidden/>
    <w:rsid w:val="001B2704"/>
    <w:rPr>
      <w:rFonts w:asciiTheme="majorHAnsi" w:eastAsiaTheme="majorEastAsia" w:hAnsiTheme="majorHAnsi" w:cstheme="majorBidi"/>
      <w:color w:val="4472C4" w:themeColor="accent1"/>
      <w:sz w:val="24"/>
      <w:szCs w:val="24"/>
    </w:rPr>
  </w:style>
  <w:style w:type="character" w:customStyle="1" w:styleId="4Char">
    <w:name w:val="عنوان 4 Char"/>
    <w:basedOn w:val="a0"/>
    <w:link w:val="4"/>
    <w:uiPriority w:val="9"/>
    <w:semiHidden/>
    <w:rsid w:val="001B2704"/>
    <w:rPr>
      <w:rFonts w:asciiTheme="majorHAnsi" w:eastAsiaTheme="majorEastAsia" w:hAnsiTheme="majorHAnsi" w:cstheme="majorBidi"/>
      <w:i/>
      <w:iCs/>
      <w:color w:val="4472C4" w:themeColor="accent1"/>
      <w:sz w:val="24"/>
      <w:szCs w:val="24"/>
    </w:rPr>
  </w:style>
  <w:style w:type="character" w:customStyle="1" w:styleId="5Char">
    <w:name w:val="عنوان 5 Char"/>
    <w:basedOn w:val="a0"/>
    <w:link w:val="5"/>
    <w:uiPriority w:val="9"/>
    <w:semiHidden/>
    <w:rsid w:val="001B2704"/>
    <w:rPr>
      <w:rFonts w:asciiTheme="majorHAnsi" w:eastAsiaTheme="majorEastAsia" w:hAnsiTheme="majorHAnsi" w:cstheme="majorBidi"/>
      <w:color w:val="4472C4" w:themeColor="accent1"/>
    </w:rPr>
  </w:style>
  <w:style w:type="character" w:customStyle="1" w:styleId="6Char">
    <w:name w:val="عنوان 6 Char"/>
    <w:basedOn w:val="a0"/>
    <w:link w:val="6"/>
    <w:uiPriority w:val="9"/>
    <w:semiHidden/>
    <w:rsid w:val="001B2704"/>
    <w:rPr>
      <w:rFonts w:asciiTheme="majorHAnsi" w:eastAsiaTheme="majorEastAsia" w:hAnsiTheme="majorHAnsi" w:cstheme="majorBidi"/>
      <w:i/>
      <w:iCs/>
      <w:color w:val="4472C4" w:themeColor="accent1"/>
    </w:rPr>
  </w:style>
  <w:style w:type="character" w:customStyle="1" w:styleId="7Char">
    <w:name w:val="عنوان 7 Char"/>
    <w:basedOn w:val="a0"/>
    <w:link w:val="7"/>
    <w:uiPriority w:val="9"/>
    <w:semiHidden/>
    <w:rsid w:val="001B2704"/>
    <w:rPr>
      <w:rFonts w:asciiTheme="majorHAnsi" w:eastAsiaTheme="majorEastAsia" w:hAnsiTheme="majorHAnsi" w:cstheme="majorBidi"/>
      <w:b/>
      <w:bCs/>
      <w:color w:val="A5A5A5" w:themeColor="accent3"/>
      <w:sz w:val="20"/>
      <w:szCs w:val="20"/>
    </w:rPr>
  </w:style>
  <w:style w:type="character" w:customStyle="1" w:styleId="8Char">
    <w:name w:val="عنوان 8 Char"/>
    <w:basedOn w:val="a0"/>
    <w:link w:val="8"/>
    <w:uiPriority w:val="9"/>
    <w:semiHidden/>
    <w:rsid w:val="001B2704"/>
    <w:rPr>
      <w:rFonts w:asciiTheme="majorHAnsi" w:eastAsiaTheme="majorEastAsia" w:hAnsiTheme="majorHAnsi" w:cstheme="majorBidi"/>
      <w:b/>
      <w:bCs/>
      <w:i/>
      <w:iCs/>
      <w:color w:val="A5A5A5" w:themeColor="accent3"/>
      <w:sz w:val="20"/>
      <w:szCs w:val="20"/>
    </w:rPr>
  </w:style>
  <w:style w:type="character" w:customStyle="1" w:styleId="9Char">
    <w:name w:val="عنوان 9 Char"/>
    <w:basedOn w:val="a0"/>
    <w:link w:val="9"/>
    <w:uiPriority w:val="9"/>
    <w:semiHidden/>
    <w:rsid w:val="001B2704"/>
    <w:rPr>
      <w:rFonts w:asciiTheme="majorHAnsi" w:eastAsiaTheme="majorEastAsia" w:hAnsiTheme="majorHAnsi" w:cstheme="majorBidi"/>
      <w:i/>
      <w:iCs/>
      <w:color w:val="A5A5A5" w:themeColor="accent3"/>
      <w:sz w:val="20"/>
      <w:szCs w:val="20"/>
    </w:rPr>
  </w:style>
  <w:style w:type="paragraph" w:styleId="a3">
    <w:name w:val="Title"/>
    <w:basedOn w:val="a"/>
    <w:next w:val="a"/>
    <w:link w:val="Char"/>
    <w:uiPriority w:val="10"/>
    <w:qFormat/>
    <w:rsid w:val="004B57FA"/>
    <w:pPr>
      <w:pBdr>
        <w:top w:val="single" w:sz="8" w:space="10" w:color="A1B8E1" w:themeColor="accent1" w:themeTint="7F"/>
        <w:bottom w:val="single" w:sz="24" w:space="15" w:color="A5A5A5" w:themeColor="accent3"/>
      </w:pBdr>
      <w:ind w:firstLine="0"/>
      <w:jc w:val="right"/>
    </w:pPr>
    <w:rPr>
      <w:rFonts w:asciiTheme="majorHAnsi" w:eastAsiaTheme="majorEastAsia" w:hAnsiTheme="majorHAnsi" w:cstheme="majorBidi"/>
      <w:i/>
      <w:iCs/>
      <w:color w:val="1F3763" w:themeColor="accent1" w:themeShade="7F"/>
      <w:sz w:val="60"/>
      <w:szCs w:val="60"/>
    </w:rPr>
  </w:style>
  <w:style w:type="character" w:customStyle="1" w:styleId="Char">
    <w:name w:val="العنوان Char"/>
    <w:basedOn w:val="a0"/>
    <w:link w:val="a3"/>
    <w:uiPriority w:val="10"/>
    <w:rsid w:val="001B2704"/>
    <w:rPr>
      <w:rFonts w:asciiTheme="majorHAnsi" w:eastAsiaTheme="majorEastAsia" w:hAnsiTheme="majorHAnsi" w:cstheme="majorBidi"/>
      <w:i/>
      <w:iCs/>
      <w:color w:val="1F3763" w:themeColor="accent1" w:themeShade="7F"/>
      <w:sz w:val="60"/>
      <w:szCs w:val="60"/>
    </w:rPr>
  </w:style>
  <w:style w:type="paragraph" w:styleId="a4">
    <w:name w:val="Subtitle"/>
    <w:basedOn w:val="a"/>
    <w:next w:val="a"/>
    <w:link w:val="Char0"/>
    <w:uiPriority w:val="11"/>
    <w:qFormat/>
    <w:rsid w:val="004B57FA"/>
    <w:pPr>
      <w:spacing w:before="200" w:after="900"/>
      <w:ind w:firstLine="0"/>
      <w:jc w:val="right"/>
    </w:pPr>
    <w:rPr>
      <w:i/>
      <w:iCs/>
      <w:sz w:val="24"/>
      <w:szCs w:val="24"/>
    </w:rPr>
  </w:style>
  <w:style w:type="character" w:customStyle="1" w:styleId="Char0">
    <w:name w:val="عنوان فرعي Char"/>
    <w:basedOn w:val="a0"/>
    <w:link w:val="a4"/>
    <w:uiPriority w:val="11"/>
    <w:rsid w:val="001B2704"/>
    <w:rPr>
      <w:i/>
      <w:iCs/>
      <w:sz w:val="24"/>
      <w:szCs w:val="24"/>
    </w:rPr>
  </w:style>
  <w:style w:type="paragraph" w:styleId="a5">
    <w:name w:val="Quote"/>
    <w:basedOn w:val="a"/>
    <w:next w:val="a"/>
    <w:link w:val="Char1"/>
    <w:uiPriority w:val="29"/>
    <w:qFormat/>
    <w:rsid w:val="004B57FA"/>
    <w:rPr>
      <w:rFonts w:asciiTheme="majorHAnsi" w:eastAsiaTheme="majorEastAsia" w:hAnsiTheme="majorHAnsi" w:cstheme="majorBidi"/>
      <w:i/>
      <w:iCs/>
      <w:color w:val="5A5A5A" w:themeColor="text1" w:themeTint="A5"/>
    </w:rPr>
  </w:style>
  <w:style w:type="character" w:customStyle="1" w:styleId="Char1">
    <w:name w:val="اقتباس Char"/>
    <w:basedOn w:val="a0"/>
    <w:link w:val="a5"/>
    <w:uiPriority w:val="29"/>
    <w:rsid w:val="001B2704"/>
    <w:rPr>
      <w:rFonts w:asciiTheme="majorHAnsi" w:eastAsiaTheme="majorEastAsia" w:hAnsiTheme="majorHAnsi" w:cstheme="majorBidi"/>
      <w:i/>
      <w:iCs/>
      <w:color w:val="5A5A5A" w:themeColor="text1" w:themeTint="A5"/>
    </w:rPr>
  </w:style>
  <w:style w:type="paragraph" w:styleId="a6">
    <w:name w:val="List Paragraph"/>
    <w:basedOn w:val="a"/>
    <w:uiPriority w:val="34"/>
    <w:qFormat/>
    <w:rsid w:val="001B2704"/>
    <w:pPr>
      <w:ind w:left="720"/>
      <w:contextualSpacing/>
    </w:pPr>
  </w:style>
  <w:style w:type="character" w:styleId="a7">
    <w:name w:val="Intense Emphasis"/>
    <w:uiPriority w:val="21"/>
    <w:qFormat/>
    <w:rsid w:val="004B57FA"/>
    <w:rPr>
      <w:b/>
      <w:bCs/>
      <w:i/>
      <w:iCs/>
      <w:color w:val="4472C4" w:themeColor="accent1"/>
      <w:sz w:val="22"/>
      <w:szCs w:val="22"/>
    </w:rPr>
  </w:style>
  <w:style w:type="paragraph" w:styleId="a8">
    <w:name w:val="Intense Quote"/>
    <w:basedOn w:val="a"/>
    <w:next w:val="a"/>
    <w:link w:val="Char2"/>
    <w:uiPriority w:val="30"/>
    <w:qFormat/>
    <w:rsid w:val="004B57FA"/>
    <w:pPr>
      <w:pBdr>
        <w:top w:val="single" w:sz="12" w:space="10" w:color="B4C6E7" w:themeColor="accent1" w:themeTint="66"/>
        <w:left w:val="single" w:sz="36" w:space="4" w:color="4472C4" w:themeColor="accent1"/>
        <w:bottom w:val="single" w:sz="24" w:space="10" w:color="A5A5A5" w:themeColor="accent3"/>
        <w:right w:val="single" w:sz="36" w:space="4" w:color="4472C4" w:themeColor="accent1"/>
      </w:pBdr>
      <w:shd w:val="clear" w:color="auto" w:fill="4472C4"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اقتباس مكثف Char"/>
    <w:basedOn w:val="a0"/>
    <w:link w:val="a8"/>
    <w:uiPriority w:val="30"/>
    <w:rsid w:val="001B2704"/>
    <w:rPr>
      <w:rFonts w:asciiTheme="majorHAnsi" w:eastAsiaTheme="majorEastAsia" w:hAnsiTheme="majorHAnsi" w:cstheme="majorBidi"/>
      <w:i/>
      <w:iCs/>
      <w:color w:val="FFFFFF" w:themeColor="background1"/>
      <w:sz w:val="24"/>
      <w:szCs w:val="24"/>
      <w:shd w:val="clear" w:color="auto" w:fill="4472C4" w:themeFill="accent1"/>
    </w:rPr>
  </w:style>
  <w:style w:type="character" w:styleId="a9">
    <w:name w:val="Intense Reference"/>
    <w:basedOn w:val="a0"/>
    <w:uiPriority w:val="32"/>
    <w:qFormat/>
    <w:rsid w:val="004B57FA"/>
    <w:rPr>
      <w:b/>
      <w:bCs/>
      <w:color w:val="7B7B7B" w:themeColor="accent3" w:themeShade="BF"/>
      <w:u w:val="single" w:color="A5A5A5" w:themeColor="accent3"/>
    </w:rPr>
  </w:style>
  <w:style w:type="paragraph" w:styleId="aa">
    <w:name w:val="header"/>
    <w:basedOn w:val="a"/>
    <w:link w:val="Char3"/>
    <w:uiPriority w:val="99"/>
    <w:unhideWhenUsed/>
    <w:rsid w:val="005E1B0F"/>
    <w:pPr>
      <w:tabs>
        <w:tab w:val="center" w:pos="4153"/>
        <w:tab w:val="right" w:pos="8306"/>
      </w:tabs>
    </w:pPr>
  </w:style>
  <w:style w:type="character" w:customStyle="1" w:styleId="Char3">
    <w:name w:val="رأس الصفحة Char"/>
    <w:basedOn w:val="a0"/>
    <w:link w:val="aa"/>
    <w:uiPriority w:val="99"/>
    <w:rsid w:val="005E1B0F"/>
  </w:style>
  <w:style w:type="paragraph" w:styleId="ab">
    <w:name w:val="footer"/>
    <w:basedOn w:val="a"/>
    <w:link w:val="Char4"/>
    <w:uiPriority w:val="99"/>
    <w:unhideWhenUsed/>
    <w:rsid w:val="005E1B0F"/>
    <w:pPr>
      <w:tabs>
        <w:tab w:val="center" w:pos="4153"/>
        <w:tab w:val="right" w:pos="8306"/>
      </w:tabs>
    </w:pPr>
  </w:style>
  <w:style w:type="character" w:customStyle="1" w:styleId="Char4">
    <w:name w:val="تذييل الصفحة Char"/>
    <w:basedOn w:val="a0"/>
    <w:link w:val="ab"/>
    <w:uiPriority w:val="99"/>
    <w:rsid w:val="005E1B0F"/>
  </w:style>
  <w:style w:type="paragraph" w:styleId="ac">
    <w:name w:val="caption"/>
    <w:basedOn w:val="a"/>
    <w:next w:val="a"/>
    <w:uiPriority w:val="35"/>
    <w:semiHidden/>
    <w:unhideWhenUsed/>
    <w:qFormat/>
    <w:rsid w:val="005E1B0F"/>
    <w:pPr>
      <w:bidi w:val="0"/>
    </w:pPr>
    <w:rPr>
      <w:b/>
      <w:bCs/>
      <w:sz w:val="18"/>
      <w:szCs w:val="18"/>
    </w:rPr>
  </w:style>
  <w:style w:type="character" w:styleId="ad">
    <w:name w:val="Strong"/>
    <w:basedOn w:val="a0"/>
    <w:uiPriority w:val="22"/>
    <w:qFormat/>
    <w:rsid w:val="005E1B0F"/>
    <w:rPr>
      <w:b/>
      <w:bCs/>
      <w:spacing w:val="0"/>
    </w:rPr>
  </w:style>
  <w:style w:type="character" w:styleId="ae">
    <w:name w:val="Emphasis"/>
    <w:uiPriority w:val="20"/>
    <w:qFormat/>
    <w:rsid w:val="005E1B0F"/>
    <w:rPr>
      <w:b/>
      <w:bCs/>
      <w:i/>
      <w:iCs/>
      <w:color w:val="5A5A5A" w:themeColor="text1" w:themeTint="A5"/>
    </w:rPr>
  </w:style>
  <w:style w:type="paragraph" w:styleId="af">
    <w:name w:val="No Spacing"/>
    <w:basedOn w:val="a"/>
    <w:link w:val="Char5"/>
    <w:uiPriority w:val="1"/>
    <w:qFormat/>
    <w:rsid w:val="005E1B0F"/>
    <w:pPr>
      <w:bidi w:val="0"/>
    </w:pPr>
  </w:style>
  <w:style w:type="character" w:styleId="af0">
    <w:name w:val="Subtle Emphasis"/>
    <w:uiPriority w:val="19"/>
    <w:qFormat/>
    <w:rsid w:val="005E1B0F"/>
    <w:rPr>
      <w:i/>
      <w:iCs/>
      <w:color w:val="5A5A5A" w:themeColor="text1" w:themeTint="A5"/>
    </w:rPr>
  </w:style>
  <w:style w:type="character" w:styleId="af1">
    <w:name w:val="Subtle Reference"/>
    <w:uiPriority w:val="31"/>
    <w:qFormat/>
    <w:rsid w:val="005E1B0F"/>
    <w:rPr>
      <w:color w:val="auto"/>
      <w:u w:val="single" w:color="A5A5A5" w:themeColor="accent3"/>
    </w:rPr>
  </w:style>
  <w:style w:type="character" w:styleId="af2">
    <w:name w:val="Book Title"/>
    <w:basedOn w:val="a0"/>
    <w:uiPriority w:val="33"/>
    <w:qFormat/>
    <w:rsid w:val="005E1B0F"/>
    <w:rPr>
      <w:rFonts w:asciiTheme="majorHAnsi" w:eastAsiaTheme="majorEastAsia" w:hAnsiTheme="majorHAnsi" w:cstheme="majorBidi"/>
      <w:b/>
      <w:bCs/>
      <w:i/>
      <w:iCs/>
      <w:color w:val="auto"/>
    </w:rPr>
  </w:style>
  <w:style w:type="paragraph" w:styleId="af3">
    <w:name w:val="TOC Heading"/>
    <w:basedOn w:val="1"/>
    <w:next w:val="a"/>
    <w:uiPriority w:val="39"/>
    <w:semiHidden/>
    <w:unhideWhenUsed/>
    <w:qFormat/>
    <w:rsid w:val="005E1B0F"/>
    <w:pPr>
      <w:bidi w:val="0"/>
      <w:outlineLvl w:val="9"/>
    </w:pPr>
    <w:rPr>
      <w:b w:val="0"/>
      <w:bCs w:val="0"/>
    </w:rPr>
  </w:style>
  <w:style w:type="character" w:customStyle="1" w:styleId="Char5">
    <w:name w:val="بلا تباعد Char"/>
    <w:basedOn w:val="a0"/>
    <w:link w:val="af"/>
    <w:uiPriority w:val="1"/>
    <w:rsid w:val="005E1B0F"/>
    <w:rPr>
      <w:kern w:val="0"/>
      <w:sz w:val="22"/>
      <w:szCs w:val="22"/>
      <w14:ligatures w14:val="none"/>
    </w:rPr>
  </w:style>
  <w:style w:type="paragraph" w:customStyle="1" w:styleId="PersonalName">
    <w:name w:val="Personal Name"/>
    <w:basedOn w:val="a3"/>
    <w:rsid w:val="005E1B0F"/>
    <w:pPr>
      <w:bidi w:val="0"/>
    </w:pPr>
    <w:rPr>
      <w:b/>
      <w:i w:val="0"/>
      <w:iCs w:val="0"/>
      <w:caps/>
      <w:color w:val="000000"/>
      <w:sz w:val="28"/>
      <w:szCs w:val="28"/>
    </w:rPr>
  </w:style>
  <w:style w:type="table" w:styleId="af4">
    <w:name w:val="Table Grid"/>
    <w:basedOn w:val="a1"/>
    <w:uiPriority w:val="39"/>
    <w:rsid w:val="005E1B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5E1B0F"/>
    <w:rPr>
      <w:color w:val="0563C1" w:themeColor="hyperlink"/>
      <w:u w:val="single"/>
    </w:rPr>
  </w:style>
  <w:style w:type="character" w:styleId="af5">
    <w:name w:val="Unresolved Mention"/>
    <w:basedOn w:val="a0"/>
    <w:uiPriority w:val="99"/>
    <w:semiHidden/>
    <w:unhideWhenUsed/>
    <w:rsid w:val="005E1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hmedelfashny.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3106E-8DC5-5344-B5D9-6BBE2B7A2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1584</Words>
  <Characters>9032</Characters>
  <Application>Microsoft Office Word</Application>
  <DocSecurity>0</DocSecurity>
  <Lines>75</Lines>
  <Paragraphs>21</Paragraphs>
  <ScaleCrop>false</ScaleCrop>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2026-01-21T14:53:00Z</dcterms:created>
  <dcterms:modified xsi:type="dcterms:W3CDTF">2026-01-21T14:53:00Z</dcterms:modified>
</cp:coreProperties>
</file>