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拼音测试"/>
    <w:p>
      <w:pPr>
        <w:pStyle w:val="Heading1"/>
      </w:pPr>
      <w:r>
        <w:rPr>
          <w:rFonts w:ascii="Times New Roman" w:hAnsi="Times New Roman" w:eastAsia="Microsoft YaHei"/>
          <w:sz w:val="24"/>
        </w:rPr>
        <w:t xml:space="preserve">拼音测试</w:t>
      </w:r>
    </w:p>
    <w:bookmarkStart w:id="25" w:name="一纯拼音输入---莆仙话拼音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一、纯拼音输入 - 莆仙话拼音</w:t>
      </w:r>
    </w:p>
    <w:bookmarkStart w:id="20" w:name="单音节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1.1 单音节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输入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说明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无效声调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be5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(勿会)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平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dia3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鼎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</w:t>
            </w:r>
          </w:p>
        </w:tc>
      </w:tr>
    </w:tbl>
    <w:bookmarkEnd w:id="20"/>
    <w:bookmarkStart w:id="21" w:name="双音节有无空格有无调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1.2 双音节（有/无空格，有/无调）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输入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说明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ma3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阿妈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a1ma3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阿妈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 ma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阿妈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无调有空格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P10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ama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阿妈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无调无空格（切分）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P11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i2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阿姨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P12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a1i2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阿姨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P13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 i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阿姨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无调有空格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P14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ah6 sau1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阿骚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P15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ah6sau1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阿骚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P16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ah sau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阿骚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无调有空格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P17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ahsau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阿骚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无调无空格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P18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lor2 ba5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郎罢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P19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lor2ba5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郎罢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P20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lor ba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郎罢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无调有空格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P21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lorba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郎罢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无调无空格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P22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ang2 duang2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红团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P23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ang2duang2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红团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P24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ang duang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红团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无调有空格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P25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angduang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红团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无调无空格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P26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ba2 zing2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白仁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P27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ba2zing2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白仁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P28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cai4 tau2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菜头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P29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cai tau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菜头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P30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dau5 hu2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豆腐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P31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ge1 bo3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鸡母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P32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dy1 bo3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猪母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P33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gu2 bo3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牛母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P34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gau3 bo3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狗母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P35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zi3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阿姊（姐）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P36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li3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阿姊（妾）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同形异音</w:t>
            </w:r>
          </w:p>
        </w:tc>
      </w:tr>
    </w:tbl>
    <w:bookmarkEnd w:id="21"/>
    <w:bookmarkStart w:id="22" w:name="多音节3-5音节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1.3 多音节（3-5音节）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输入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说明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P37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ba1 de3 eng1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擘地生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🆕 剥花生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P38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ba1 ang3 gor1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擘红柑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🆕 剥橘子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P39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cui4 ba1 ui1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喙擘开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🆕 张开嘴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P40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cui4ba1ui1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喙擘开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P41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ba1 le3 au3 kang1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擘咙喉空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🆕 扯大喉咙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P42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ba1 le3 au1 kang1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擘咙喉空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声调容错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P43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mah7 ziu1 ba3 dua3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目珠擘大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🆕 睁大眼睛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P44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mah7ziu1ba3dua3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目珠擘大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P45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be5 tah6 zy1 dua5 gang5 kou3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袂读书大艰苦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🆕 长短语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P46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di5 gyor3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阿弟囝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三音节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P47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bor3 noe5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马蛋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特色食品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P48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gor1 do1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铰刀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剪刀</w:t>
            </w:r>
          </w:p>
        </w:tc>
      </w:tr>
    </w:tbl>
    <w:bookmarkEnd w:id="22"/>
    <w:bookmarkStart w:id="23" w:name="声母类化用户按连读发音输入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1.4 声母类化（用户按连读发音输入）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输入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类化说明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P49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cai4 au1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菜包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原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cai4 bau1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P50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ki3 ou3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起鼓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原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ki3 gou3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P51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horng2 ne5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皇帝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原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horng2 de5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P52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sien5 i3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城里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类化变读</w:t>
            </w:r>
          </w:p>
        </w:tc>
      </w:tr>
    </w:tbl>
    <w:bookmarkEnd w:id="23"/>
    <w:bookmarkStart w:id="24" w:name="口音变体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1.5 口音变体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输入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口音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P53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oe2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阿沿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莆田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P54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eo2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阿沿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江口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P55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oeng2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阿沿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二纯拼音输入---普通话拼音映射到莆仙词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二、纯拼音输入 - 普通话拼音（映射到莆仙词）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输入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说明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单音节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 ma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阿妈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有空格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ama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阿妈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无空格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 yi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阿姨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 bo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阿伯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 jiu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阿舅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 jie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阿姊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 sao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阿嫂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hong tuan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红团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Q10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bai ren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白仁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Q11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dou fu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豆腐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Q12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dou gan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豆干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Q13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cai tou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菜头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Q14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ji mu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鸡母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Q15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zhu mu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猪母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Q16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niu mu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牛母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Q17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gou mu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狗母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Q18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ma dan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马蛋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Q19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liu yue tian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六月天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映射长词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Q20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ri tou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日头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映射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三混合拼音莆仙-普通话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三、混合拼音（莆仙 + 普通话）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输入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说明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ma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阿妈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前莆仙有调，后普通话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 ma3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阿妈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前普通话，后莆仙有调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bo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阿伯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gu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阿舅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ang2 tuan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红团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前莆仙，后普通话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hong duang2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红团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前普通话，后莆仙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cai4 tou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菜头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前莆仙，后普通话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cai tau2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菜头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前普通话，后莆仙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ba1 de eng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擘地生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🆕 前莆仙，后普通话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H10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 ang3 gor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擘红柑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🆕 混合调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H11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cui ba ui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喙擘开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🆕 全无调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H12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 i2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阿姨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前普通话，后莆仙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四自然语言查询llm-提取拼音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四、自然语言查询（LLM 提取拼音）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792"/>
        <w:gridCol w:w="2772"/>
        <w:gridCol w:w="1980"/>
        <w:gridCol w:w="2376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自然语言输入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提取拼音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预期方言词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发音为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ma3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的方言词是什么？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ma3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阿妈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读音像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ah6 sau1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的词语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ah6 sau1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阿骚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莆仙话中把‘爸爸’叫做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lao ba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吗？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lao ba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郎罢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请问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gu5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是不是舅舅？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gu5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阿舅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语义为剥花生，发音是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ba1 de3 eng1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的词？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ba1 de3 eng1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擘地生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ba1 ang3 gor1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是什么意思？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ba1 ang3 gor1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擘红柑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’张开嘴’用莆仙话读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cui4 ba1 ui1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对吗？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cui4 ba1 ui1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喙擘开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mah7 ziu1 ba3 dua3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是什么动作？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mah7 ziu1 ba3 dua3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目珠擘大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be5 tah6 zy1 dua5 gang5 kou3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什么意思？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be5 tah6 zy1 dua5 gang5 kou3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袂读书大艰苦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N10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我想找一个词，听起来像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bui2</w:t>
            </w:r>
            <w:r>
              <w:rPr>
                <w:rFonts w:ascii="Times New Roman" w:hAnsi="Times New Roman" w:eastAsia="Microsoft YaHei"/>
                <w:sz w:val="22"/>
              </w:rPr>
              <w:t xml:space="preserve">，意思是胖子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bui2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阿肥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N11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ba2 zing2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是指眼球的什么？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ba2 zing2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白仁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N12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gau3 bo3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是什么动物？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gau3 bo3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狗母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N13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dy1 bo3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是母猪吗？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dy1 bo3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猪母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N14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ang2 duang2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是一种节日食品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ang2 duang2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红团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N15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lor2 ba5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是父亲的意思吗？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lor2 ba5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郎罢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N16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ge1 bo3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是母鸡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ge1 bo3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鸡母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N17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gu2 bo3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是母牛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gu2 bo3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牛母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N18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请问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zi3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是姐姐还是妾？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zi3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阿姊（姐）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N19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kua4 ca5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是不是看书？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kua4 ca5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看册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N20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dih7 tao2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指什么？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dih7 tao2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日头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N21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hua3 i1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是什么意思？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hua3 i1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欢喜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N22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夏天用莆仙话怎么说？好像是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lah7 gue3 ling1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lah7 gue3 ling1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六月天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N23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dia3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是什么？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dia3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鼎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N24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dia3 leng1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是锅锈吗？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dia3 leng1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鼎鉎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N25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zao1 le2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指厨房？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zao1 le2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灶前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N26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阿姨的莆仙话怎么说？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无拼音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语义检索 → 阿姨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N27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请问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郎罢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是什么意思？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无拼音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精准匹配 → 郎罢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N28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红团是什么？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无拼音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语义检索 → 红团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N29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莆仙话里‘爸爸’怎么说？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无拼音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语义检索 → 郎罢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N30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我想查‘调皮’的莆仙话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无拼音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语义检索 → 阿骚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N31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请问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阿舅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的发音是不是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gu5</w:t>
            </w:r>
            <w:r>
              <w:rPr>
                <w:rFonts w:ascii="Times New Roman" w:hAnsi="Times New Roman" w:eastAsia="Microsoft YaHei"/>
                <w:sz w:val="22"/>
              </w:rPr>
              <w:t xml:space="preserve">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gu5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+ 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拼音检索优先 → 阿舅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N32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阿姨的读音是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i2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吗？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i2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+ 核心词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拼音检索优先 → 阿姨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五边界与异常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五、边界与异常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输入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预期结果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说明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E1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''</w:t>
            </w:r>
            <w:r>
              <w:rPr>
                <w:rFonts w:ascii="Times New Roman" w:hAnsi="Times New Roman" w:eastAsia="Microsoft YaHei"/>
                <w:sz w:val="22"/>
              </w:rPr>
              <w:t xml:space="preserve">（空）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空结果或提示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空输入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E2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（空格）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空结果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空白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E3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123456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无匹配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纯数字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E4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ma?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阿妈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清洗标点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E5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ma3!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阿妈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清洗感叹号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E7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aaaaaaaa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无匹配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过长无效串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E8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 bv3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非法字母 v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E9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%#$!@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无匹配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纯符号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E10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ba1 de3 eng1 eng1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无匹配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多余音节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E11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ba1 de3 eng1?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擘地生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清洗后匹配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E12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多个以“阿”开头的词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验证去重排序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2026-05-17T09:08:09Z</dcterms:created>
  <dcterms:modified xsi:type="dcterms:W3CDTF">2026-05-17T09:08:09Z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