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r w:rsidRPr="004201AF">
        <w:rPr>
          <w:rFonts w:hint="eastAsia"/>
          <w:color w:val="000000"/>
        </w:rPr>
        <w:t>皮喜田</w:t>
      </w:r>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A20DA0">
        <w:rPr>
          <w:color w:val="000000"/>
        </w:rPr>
        <w:t>上位机系统</w:t>
      </w:r>
      <w:r w:rsidR="00A03D02">
        <w:rPr>
          <w:color w:val="000000"/>
        </w:rPr>
        <w:t>，</w:t>
      </w:r>
      <w:r w:rsidR="00A20DA0">
        <w:rPr>
          <w:rFonts w:hint="eastAsia"/>
          <w:color w:val="000000"/>
        </w:rPr>
        <w:t>ROS</w:t>
      </w:r>
      <w:r w:rsidR="00A20DA0">
        <w:rPr>
          <w:color w:val="000000"/>
        </w:rPr>
        <w:t>下位机系统</w:t>
      </w:r>
      <w:r w:rsidR="003625D7">
        <w:rPr>
          <w:rFonts w:hint="eastAsia"/>
          <w:color w:val="000000"/>
        </w:rPr>
        <w:t>；机器人</w:t>
      </w:r>
      <w:r w:rsidR="003625D7">
        <w:rPr>
          <w:color w:val="000000"/>
        </w:rPr>
        <w:t>上位机系统</w:t>
      </w:r>
      <w:r w:rsidR="003625D7">
        <w:rPr>
          <w:rFonts w:hint="eastAsia"/>
          <w:color w:val="000000"/>
        </w:rPr>
        <w:t>包括</w:t>
      </w:r>
      <w:r w:rsidR="003625D7">
        <w:rPr>
          <w:color w:val="000000"/>
        </w:rPr>
        <w:t>屏幕上位机显示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1F4B16" w:rsidRPr="001F4B16">
        <w:rPr>
          <w:rFonts w:hint="eastAsia"/>
          <w:color w:val="000000"/>
        </w:rPr>
        <w:t>下位机系统</w:t>
      </w:r>
      <w:r w:rsidR="00A03D02">
        <w:rPr>
          <w:color w:val="000000"/>
        </w:rPr>
        <w:t>包括</w:t>
      </w:r>
      <w:r w:rsidR="00A52371">
        <w:rPr>
          <w:rFonts w:hint="eastAsia"/>
          <w:color w:val="000000"/>
        </w:rPr>
        <w:t>激光雷达</w:t>
      </w:r>
      <w:r w:rsidR="00A52371">
        <w:rPr>
          <w:color w:val="000000"/>
        </w:rPr>
        <w:t>模块、</w:t>
      </w:r>
      <w:r w:rsidR="00DF13D6" w:rsidRPr="00DF13D6">
        <w:rPr>
          <w:rFonts w:hint="eastAsia"/>
          <w:color w:val="000000"/>
        </w:rPr>
        <w:t>室内地图生成模块、电机驱动模块、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0D30F3">
        <w:rPr>
          <w:rFonts w:hint="eastAsia"/>
          <w:color w:val="000000"/>
        </w:rPr>
        <w:t>室内</w:t>
      </w:r>
      <w:r w:rsidR="00FE3777">
        <w:rPr>
          <w:color w:val="000000"/>
        </w:rPr>
        <w:t>地图生成及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充电桩</w:t>
      </w:r>
      <w:r w:rsidR="00EF06FE">
        <w:rPr>
          <w:color w:val="000000"/>
        </w:rPr>
        <w:t>蓝牙信号强度分布和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w:t>
      </w:r>
      <w:r w:rsidR="00BC58E7">
        <w:rPr>
          <w:rFonts w:hint="eastAsia"/>
          <w:color w:val="000000"/>
        </w:rPr>
        <w:t>语音呼唤、</w:t>
      </w:r>
      <w:r w:rsidR="009006D3">
        <w:rPr>
          <w:rFonts w:hint="eastAsia"/>
          <w:color w:val="000000"/>
        </w:rPr>
        <w:t>智能室内充电、</w:t>
      </w:r>
      <w:r w:rsidR="009C2561">
        <w:rPr>
          <w:rFonts w:hint="eastAsia"/>
          <w:color w:val="000000"/>
        </w:rPr>
        <w:t>智能</w:t>
      </w:r>
      <w:r w:rsidR="00BC58E7">
        <w:rPr>
          <w:rFonts w:hint="eastAsia"/>
          <w:color w:val="000000"/>
        </w:rPr>
        <w:t>太阳能</w:t>
      </w:r>
      <w:r w:rsidR="009C2561">
        <w:rPr>
          <w:rFonts w:hint="eastAsia"/>
          <w:color w:val="000000"/>
        </w:rPr>
        <w:t>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包括机器人上位机系统，</w:t>
      </w:r>
      <w:r w:rsidR="007911D9" w:rsidRPr="007911D9">
        <w:rPr>
          <w:rFonts w:hint="eastAsia"/>
          <w:color w:val="000000"/>
        </w:rPr>
        <w:t>ROS</w:t>
      </w:r>
      <w:r w:rsidR="007911D9" w:rsidRPr="007911D9">
        <w:rPr>
          <w:rFonts w:hint="eastAsia"/>
          <w:color w:val="000000"/>
        </w:rPr>
        <w:t>下位机系统；</w:t>
      </w:r>
      <w:r w:rsidR="00BC2777">
        <w:rPr>
          <w:rFonts w:hint="eastAsia"/>
          <w:color w:val="000000"/>
        </w:rPr>
        <w:t>所述</w:t>
      </w:r>
      <w:r w:rsidR="001E3643">
        <w:rPr>
          <w:rFonts w:hint="eastAsia"/>
          <w:color w:val="000000"/>
        </w:rPr>
        <w:t>机器人上位机系统包括屏幕</w:t>
      </w:r>
      <w:r w:rsidR="0089482F">
        <w:rPr>
          <w:rFonts w:hint="eastAsia"/>
          <w:color w:val="000000"/>
        </w:rPr>
        <w:t>上位机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7911D9" w:rsidRPr="007911D9">
        <w:rPr>
          <w:rFonts w:hint="eastAsia"/>
          <w:color w:val="000000"/>
        </w:rPr>
        <w:t>下位机系统包括</w:t>
      </w:r>
      <w:r w:rsidR="00A52371">
        <w:rPr>
          <w:rFonts w:hint="eastAsia"/>
          <w:color w:val="000000"/>
        </w:rPr>
        <w:t>激光雷达</w:t>
      </w:r>
      <w:r w:rsidR="00A52371">
        <w:rPr>
          <w:color w:val="000000"/>
        </w:rPr>
        <w:t>模块、</w:t>
      </w:r>
      <w:r w:rsidR="00DF13D6">
        <w:rPr>
          <w:rFonts w:hint="eastAsia"/>
          <w:color w:val="000000"/>
        </w:rPr>
        <w:t>室内地图生成</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述的一种太阳能充电的智能家居机器人自主移动系统，其特征在于，所述机器人上位机系统包括屏幕上位机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重庆医点康科技有限公司的爱体</w:t>
      </w:r>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DF13D6">
        <w:rPr>
          <w:rFonts w:hint="eastAsia"/>
          <w:color w:val="000000"/>
        </w:rPr>
        <w:t>室内地图生成</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482A3B" w:rsidRPr="00482A3B">
        <w:rPr>
          <w:rFonts w:hint="eastAsia"/>
          <w:color w:val="000000"/>
        </w:rPr>
        <w:t>室内地图生成及移动模块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r w:rsidR="00F90967">
        <w:rPr>
          <w:color w:val="000000"/>
        </w:rPr>
        <w:t>充电桩</w:t>
      </w:r>
      <w:r w:rsidR="00F90967">
        <w:rPr>
          <w:rFonts w:hint="eastAsia"/>
          <w:color w:val="000000"/>
        </w:rPr>
        <w:t>所发出</w:t>
      </w:r>
      <w:r w:rsidR="00F90967">
        <w:rPr>
          <w:color w:val="000000"/>
        </w:rPr>
        <w:t>的蓝牙信号强度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调用激光雷达模块、室内地图生成模块和电机驱动模块向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55229" w:rsidP="001A0936">
      <w:pPr>
        <w:widowControl/>
        <w:jc w:val="left"/>
        <w:rPr>
          <w:color w:val="000000"/>
        </w:rPr>
      </w:pPr>
      <w:r>
        <w:rPr>
          <w:rFonts w:hint="eastAsia"/>
          <w:color w:val="000000"/>
        </w:rPr>
        <w:t>8</w:t>
      </w:r>
      <w:r>
        <w:rPr>
          <w:rFonts w:hint="eastAsia"/>
          <w:color w:val="000000"/>
        </w:rPr>
        <w:t>、根据权利要求</w:t>
      </w:r>
      <w:r>
        <w:rPr>
          <w:rFonts w:hint="eastAsia"/>
          <w:color w:val="000000"/>
        </w:rPr>
        <w:t>1</w:t>
      </w:r>
      <w:r>
        <w:rPr>
          <w:rFonts w:hint="eastAsia"/>
          <w:color w:val="000000"/>
        </w:rPr>
        <w:t>所述的一种太阳能充电的智能家居机器人自主移动系统，其特征在于，还包括与下位机连接的音响、拾音器。</w:t>
      </w: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431D94"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B465F" w:rsidRPr="00B71ACA" w:rsidRDefault="004B465F"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导览等领域发展迅速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2C4E0F">
        <w:rPr>
          <w:rFonts w:hint="eastAsia"/>
          <w:color w:val="000000"/>
        </w:rPr>
        <w:t>人们对于室内导航服务的需求显著增长，</w:t>
      </w:r>
      <w:r w:rsidR="00C013DA">
        <w:rPr>
          <w:rFonts w:hint="eastAsia"/>
          <w:color w:val="000000"/>
        </w:rPr>
        <w:t>我们需要一种能够</w:t>
      </w:r>
      <w:r w:rsidR="00387790" w:rsidRPr="00387790">
        <w:rPr>
          <w:rFonts w:hint="eastAsia"/>
          <w:color w:val="000000"/>
        </w:rPr>
        <w:t>广泛应用</w:t>
      </w:r>
      <w:r w:rsidR="00C013DA">
        <w:rPr>
          <w:rFonts w:hint="eastAsia"/>
          <w:color w:val="000000"/>
        </w:rPr>
        <w:t>在家庭环境中</w:t>
      </w:r>
      <w:r w:rsidR="00387790" w:rsidRPr="00387790">
        <w:rPr>
          <w:rFonts w:hint="eastAsia"/>
          <w:color w:val="000000"/>
        </w:rPr>
        <w:t>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sidR="00BC58E7">
        <w:rPr>
          <w:rFonts w:hint="eastAsia"/>
          <w:color w:val="000000"/>
        </w:rPr>
        <w:t>现有家用机器人都是坐立式，需要用户手动移动搬运，当机器人质量高时候，非常不方便用户使用。只有少数做到能够室内自主移动、语音呼唤功能，甚至没有一种能够实现家用机器人室内太阳能充电的移动系统。</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C906E9" w:rsidRPr="00724672" w:rsidRDefault="00C906E9" w:rsidP="00C906E9">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本发明所要解决的技术问题是，针对现有技术的不足，提供</w:t>
      </w:r>
      <w:r w:rsidRPr="00FE25DD">
        <w:rPr>
          <w:rFonts w:hint="eastAsia"/>
          <w:color w:val="000000"/>
        </w:rPr>
        <w:t>一种</w:t>
      </w:r>
      <w:r>
        <w:rPr>
          <w:rFonts w:hint="eastAsia"/>
          <w:color w:val="000000"/>
        </w:rPr>
        <w:t>可自主</w:t>
      </w:r>
      <w:r w:rsidRPr="00FE25DD">
        <w:rPr>
          <w:rFonts w:hint="eastAsia"/>
          <w:color w:val="000000"/>
        </w:rPr>
        <w:t>太阳能充电的智能家居机器人自主移动系统</w:t>
      </w:r>
      <w:r>
        <w:rPr>
          <w:rFonts w:hint="eastAsia"/>
          <w:color w:val="000000"/>
        </w:rPr>
        <w:t>，</w:t>
      </w:r>
      <w:r w:rsidRPr="00FE25DD">
        <w:rPr>
          <w:rFonts w:hint="eastAsia"/>
          <w:color w:val="000000"/>
        </w:rPr>
        <w:t>能够实现家用机器人室内的智能移动、室内智能寻找充电桩或</w:t>
      </w:r>
      <w:r w:rsidRPr="00FE25DD">
        <w:rPr>
          <w:rFonts w:hint="eastAsia"/>
          <w:color w:val="000000"/>
        </w:rPr>
        <w:t>/</w:t>
      </w:r>
      <w:r w:rsidRPr="00FE25DD">
        <w:rPr>
          <w:rFonts w:hint="eastAsia"/>
          <w:color w:val="000000"/>
        </w:rPr>
        <w:t>和阳光充电、室内环境监测和摔倒检测功能</w:t>
      </w:r>
      <w:r>
        <w:rPr>
          <w:rFonts w:hint="eastAsia"/>
          <w:color w:val="000000"/>
        </w:rPr>
        <w:t>。</w:t>
      </w:r>
    </w:p>
    <w:p w:rsidR="002753C0" w:rsidRPr="001B2F3A" w:rsidRDefault="0077438D" w:rsidP="00C906E9">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sidR="008F6BA3">
        <w:rPr>
          <w:color w:val="000000"/>
        </w:rPr>
        <w:t xml:space="preserve"> </w:t>
      </w:r>
      <w:r w:rsidR="008F6BA3">
        <w:rPr>
          <w:rFonts w:hint="eastAsia"/>
          <w:color w:val="000000"/>
        </w:rPr>
        <w:t>实现</w:t>
      </w:r>
      <w:r w:rsidR="00A5289E">
        <w:rPr>
          <w:rFonts w:hint="eastAsia"/>
          <w:color w:val="000000"/>
        </w:rPr>
        <w:t>本</w:t>
      </w:r>
      <w:r w:rsidR="00531775">
        <w:rPr>
          <w:rFonts w:hint="eastAsia"/>
          <w:color w:val="000000"/>
        </w:rPr>
        <w:t>发明</w:t>
      </w:r>
      <w:r w:rsidR="008F6BA3">
        <w:rPr>
          <w:rFonts w:hint="eastAsia"/>
          <w:color w:val="000000"/>
        </w:rPr>
        <w:t>目的</w:t>
      </w:r>
      <w:r w:rsidR="00A5289E">
        <w:rPr>
          <w:rFonts w:hint="eastAsia"/>
          <w:color w:val="000000"/>
        </w:rPr>
        <w:t>所采用的技术方案是：</w:t>
      </w:r>
      <w:r w:rsidR="000D4FE0" w:rsidRPr="000D4FE0">
        <w:rPr>
          <w:rFonts w:hint="eastAsia"/>
          <w:color w:val="000000"/>
        </w:rPr>
        <w:t>包括机器人上位机系统，</w:t>
      </w:r>
      <w:r w:rsidR="000D4FE0" w:rsidRPr="000D4FE0">
        <w:rPr>
          <w:rFonts w:hint="eastAsia"/>
          <w:color w:val="000000"/>
        </w:rPr>
        <w:t>ROS</w:t>
      </w:r>
      <w:r w:rsidR="000D4FE0" w:rsidRPr="000D4FE0">
        <w:rPr>
          <w:rFonts w:hint="eastAsia"/>
          <w:color w:val="000000"/>
        </w:rPr>
        <w:t>下位机系统；所述机器人上位机系统包括屏幕上位机显示模块和云平台数据处理模块；所述</w:t>
      </w:r>
      <w:r w:rsidR="000D4FE0" w:rsidRPr="000D4FE0">
        <w:rPr>
          <w:rFonts w:hint="eastAsia"/>
          <w:color w:val="000000"/>
        </w:rPr>
        <w:t>ROS</w:t>
      </w:r>
      <w:r w:rsidR="000D4FE0" w:rsidRPr="000D4FE0">
        <w:rPr>
          <w:rFonts w:hint="eastAsia"/>
          <w:color w:val="000000"/>
        </w:rPr>
        <w:t>下位机系统包括激光雷达模块、室内地图生成模块、电机驱动模块、室内智能寻找充电桩模块、室内智能寻找太阳充电模块、其他任务处理模块；所述其他任务处理模块包括摔倒检测模块、电源管理模块、信号强度采集模块、</w:t>
      </w:r>
      <w:r w:rsidR="000D4FE0" w:rsidRPr="000D4FE0">
        <w:rPr>
          <w:rFonts w:hint="eastAsia"/>
          <w:color w:val="000000"/>
        </w:rPr>
        <w:t>WIFI</w:t>
      </w:r>
      <w:r w:rsidR="000D4FE0" w:rsidRPr="000D4FE0">
        <w:rPr>
          <w:rFonts w:hint="eastAsia"/>
          <w:color w:val="000000"/>
        </w:rPr>
        <w:t>模块、温湿度模块、</w:t>
      </w:r>
      <w:r w:rsidR="000D4FE0" w:rsidRPr="000D4FE0">
        <w:rPr>
          <w:rFonts w:hint="eastAsia"/>
          <w:color w:val="000000"/>
        </w:rPr>
        <w:t>CO</w:t>
      </w:r>
      <w:r w:rsidR="000D4FE0" w:rsidRPr="000D4FE0">
        <w:rPr>
          <w:rFonts w:hint="eastAsia"/>
          <w:color w:val="000000"/>
        </w:rPr>
        <w:t>检测模块。所述一种太阳能充电的智能家居机器人自主移动系统能够实现家用机器人室内的智能移动、室内智能寻找充电桩或</w:t>
      </w:r>
      <w:r w:rsidR="000D4FE0" w:rsidRPr="000D4FE0">
        <w:rPr>
          <w:rFonts w:hint="eastAsia"/>
          <w:color w:val="000000"/>
        </w:rPr>
        <w:t>/</w:t>
      </w:r>
      <w:r w:rsidR="000D4FE0" w:rsidRPr="000D4FE0">
        <w:rPr>
          <w:rFonts w:hint="eastAsia"/>
          <w:color w:val="000000"/>
        </w:rPr>
        <w:t>和阳光充电、室内环境监测和摔倒检测功能。</w:t>
      </w:r>
    </w:p>
    <w:p w:rsidR="00162620" w:rsidRDefault="0077438D" w:rsidP="0077438D">
      <w:pPr>
        <w:widowControl/>
        <w:jc w:val="left"/>
        <w:rPr>
          <w:color w:val="000000"/>
        </w:rPr>
      </w:pPr>
      <w:r>
        <w:rPr>
          <w:rFonts w:hint="eastAsia"/>
          <w:color w:val="000000"/>
        </w:rPr>
        <w:t>[000</w:t>
      </w:r>
      <w:r>
        <w:rPr>
          <w:color w:val="000000"/>
        </w:rPr>
        <w:t>6</w:t>
      </w:r>
      <w:r w:rsidRPr="00724672">
        <w:rPr>
          <w:rFonts w:hint="eastAsia"/>
          <w:color w:val="000000"/>
        </w:rPr>
        <w:t>]</w:t>
      </w:r>
      <w:r>
        <w:rPr>
          <w:color w:val="000000"/>
        </w:rPr>
        <w:t xml:space="preserve"> </w:t>
      </w:r>
      <w:r w:rsidR="00BD16D1">
        <w:rPr>
          <w:rFonts w:hint="eastAsia"/>
          <w:color w:val="000000"/>
        </w:rPr>
        <w:t>优选的，</w:t>
      </w:r>
      <w:r w:rsidR="00162620" w:rsidRPr="00162620">
        <w:rPr>
          <w:rFonts w:hint="eastAsia"/>
          <w:color w:val="000000"/>
        </w:rPr>
        <w:t>所述激光雷达模块用于采集室内环境数据，将环境数据通过</w:t>
      </w:r>
      <w:r w:rsidR="00162620" w:rsidRPr="00162620">
        <w:rPr>
          <w:rFonts w:hint="eastAsia"/>
          <w:color w:val="000000"/>
        </w:rPr>
        <w:t>USB</w:t>
      </w:r>
      <w:r w:rsidR="00162620" w:rsidRPr="00162620">
        <w:rPr>
          <w:rFonts w:hint="eastAsia"/>
          <w:color w:val="000000"/>
        </w:rPr>
        <w:t>传输给</w:t>
      </w:r>
      <w:r w:rsidR="00162620" w:rsidRPr="00162620">
        <w:rPr>
          <w:rFonts w:hint="eastAsia"/>
          <w:color w:val="000000"/>
        </w:rPr>
        <w:t>ROS</w:t>
      </w:r>
      <w:r w:rsidR="00162620" w:rsidRPr="00162620">
        <w:rPr>
          <w:rFonts w:hint="eastAsia"/>
          <w:color w:val="000000"/>
        </w:rPr>
        <w:t>系统，由</w:t>
      </w:r>
      <w:r w:rsidR="00162620" w:rsidRPr="00162620">
        <w:rPr>
          <w:rFonts w:hint="eastAsia"/>
          <w:color w:val="000000"/>
        </w:rPr>
        <w:t>ROS</w:t>
      </w:r>
      <w:r w:rsidR="00162620" w:rsidRPr="00162620">
        <w:rPr>
          <w:rFonts w:hint="eastAsia"/>
          <w:color w:val="000000"/>
        </w:rPr>
        <w:t>系统生成室内地图环境。</w:t>
      </w:r>
    </w:p>
    <w:p w:rsidR="00162620" w:rsidRPr="001425EF" w:rsidRDefault="0077438D" w:rsidP="0077438D">
      <w:pPr>
        <w:widowControl/>
        <w:jc w:val="left"/>
        <w:rPr>
          <w:color w:val="000000"/>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w:t>
      </w:r>
      <w:r w:rsidR="001425EF">
        <w:rPr>
          <w:rFonts w:hint="eastAsia"/>
          <w:color w:val="000000"/>
        </w:rPr>
        <w:t>所述室内智能</w:t>
      </w:r>
      <w:r w:rsidR="001425EF">
        <w:rPr>
          <w:color w:val="000000"/>
        </w:rPr>
        <w:t>移动功能实现</w:t>
      </w:r>
      <w:r w:rsidR="001425EF">
        <w:rPr>
          <w:rFonts w:hint="eastAsia"/>
          <w:color w:val="000000"/>
        </w:rPr>
        <w:t>过程</w:t>
      </w:r>
      <w:r w:rsidR="001425EF">
        <w:rPr>
          <w:color w:val="000000"/>
        </w:rPr>
        <w:t>为</w:t>
      </w:r>
      <w:r w:rsidR="001425EF">
        <w:rPr>
          <w:rFonts w:hint="eastAsia"/>
          <w:color w:val="000000"/>
        </w:rPr>
        <w:t>：激光雷达</w:t>
      </w:r>
      <w:r w:rsidR="001425EF">
        <w:rPr>
          <w:color w:val="000000"/>
        </w:rPr>
        <w:t>模块</w:t>
      </w:r>
      <w:r w:rsidR="001425EF">
        <w:rPr>
          <w:rFonts w:hint="eastAsia"/>
          <w:color w:val="000000"/>
        </w:rPr>
        <w:t>实时</w:t>
      </w:r>
      <w:r w:rsidR="001425EF">
        <w:rPr>
          <w:color w:val="000000"/>
        </w:rPr>
        <w:t>扫描室内</w:t>
      </w:r>
      <w:r w:rsidR="001425EF">
        <w:rPr>
          <w:rFonts w:hint="eastAsia"/>
          <w:color w:val="000000"/>
        </w:rPr>
        <w:t>环境</w:t>
      </w:r>
      <w:r w:rsidR="001425EF">
        <w:rPr>
          <w:color w:val="000000"/>
        </w:rPr>
        <w:t>并传输给</w:t>
      </w:r>
      <w:r w:rsidR="001425EF">
        <w:rPr>
          <w:color w:val="000000"/>
        </w:rPr>
        <w:t>ROS</w:t>
      </w:r>
      <w:r w:rsidR="001425EF">
        <w:rPr>
          <w:color w:val="000000"/>
        </w:rPr>
        <w:t>系统</w:t>
      </w:r>
      <w:r w:rsidR="001425EF">
        <w:rPr>
          <w:rFonts w:hint="eastAsia"/>
          <w:color w:val="000000"/>
        </w:rPr>
        <w:t>，</w:t>
      </w:r>
      <w:r w:rsidR="001425EF">
        <w:rPr>
          <w:color w:val="000000"/>
        </w:rPr>
        <w:t>ROS</w:t>
      </w:r>
      <w:r w:rsidR="001425EF">
        <w:rPr>
          <w:color w:val="000000"/>
        </w:rPr>
        <w:t>系统调用</w:t>
      </w:r>
      <w:r w:rsidR="001425EF">
        <w:rPr>
          <w:rFonts w:hint="eastAsia"/>
          <w:color w:val="000000"/>
        </w:rPr>
        <w:t>室内地图生成</w:t>
      </w:r>
      <w:r w:rsidR="001425EF" w:rsidRPr="000575F6">
        <w:rPr>
          <w:rFonts w:hint="eastAsia"/>
          <w:color w:val="000000"/>
        </w:rPr>
        <w:t>模块构建室内</w:t>
      </w:r>
      <w:r w:rsidR="001425EF">
        <w:rPr>
          <w:rFonts w:hint="eastAsia"/>
          <w:color w:val="000000"/>
        </w:rPr>
        <w:t>地图并</w:t>
      </w:r>
      <w:r w:rsidR="001425EF">
        <w:rPr>
          <w:color w:val="000000"/>
        </w:rPr>
        <w:t>实时获得室内</w:t>
      </w:r>
      <w:r w:rsidR="001425EF" w:rsidRPr="000575F6">
        <w:rPr>
          <w:rFonts w:hint="eastAsia"/>
          <w:color w:val="000000"/>
        </w:rPr>
        <w:t>物体分布情况，为机器人移动提供</w:t>
      </w:r>
      <w:r w:rsidR="001425EF">
        <w:rPr>
          <w:rFonts w:hint="eastAsia"/>
          <w:color w:val="000000"/>
        </w:rPr>
        <w:t>实时</w:t>
      </w:r>
      <w:r w:rsidR="001425EF" w:rsidRPr="000575F6">
        <w:rPr>
          <w:rFonts w:hint="eastAsia"/>
          <w:color w:val="000000"/>
        </w:rPr>
        <w:t>地图</w:t>
      </w:r>
      <w:r w:rsidR="001425EF">
        <w:rPr>
          <w:rFonts w:hint="eastAsia"/>
          <w:color w:val="000000"/>
        </w:rPr>
        <w:t>与定位，</w:t>
      </w:r>
      <w:r w:rsidR="001425EF">
        <w:rPr>
          <w:color w:val="000000"/>
        </w:rPr>
        <w:t>确定机器人下一步移动</w:t>
      </w:r>
      <w:r w:rsidR="001425EF">
        <w:rPr>
          <w:rFonts w:hint="eastAsia"/>
          <w:color w:val="000000"/>
        </w:rPr>
        <w:t>方向</w:t>
      </w:r>
      <w:r w:rsidR="001425EF">
        <w:rPr>
          <w:color w:val="000000"/>
        </w:rPr>
        <w:t>及移速</w:t>
      </w:r>
      <w:r w:rsidR="001425EF" w:rsidRPr="000575F6">
        <w:rPr>
          <w:rFonts w:hint="eastAsia"/>
          <w:color w:val="000000"/>
        </w:rPr>
        <w:t>；</w:t>
      </w:r>
      <w:r w:rsidR="001425EF">
        <w:rPr>
          <w:rFonts w:hint="eastAsia"/>
          <w:color w:val="000000"/>
        </w:rPr>
        <w:t>所述</w:t>
      </w:r>
      <w:r w:rsidR="001425EF" w:rsidRPr="000575F6">
        <w:rPr>
          <w:rFonts w:hint="eastAsia"/>
          <w:color w:val="000000"/>
        </w:rPr>
        <w:t>移动模块</w:t>
      </w:r>
      <w:r w:rsidR="001425EF">
        <w:rPr>
          <w:rFonts w:hint="eastAsia"/>
          <w:color w:val="000000"/>
        </w:rPr>
        <w:t>由</w:t>
      </w:r>
      <w:r w:rsidR="001425EF">
        <w:rPr>
          <w:color w:val="000000"/>
        </w:rPr>
        <w:t>电机驱动模块采用</w:t>
      </w:r>
      <w:r w:rsidR="001425EF" w:rsidRPr="00B34ADF">
        <w:rPr>
          <w:rFonts w:hint="eastAsia"/>
          <w:color w:val="000000"/>
        </w:rPr>
        <w:t>PID</w:t>
      </w:r>
      <w:r w:rsidR="001425EF">
        <w:rPr>
          <w:rFonts w:hint="eastAsia"/>
          <w:color w:val="000000"/>
        </w:rPr>
        <w:t>调制</w:t>
      </w:r>
      <w:r w:rsidR="001425EF" w:rsidRPr="00B34ADF">
        <w:rPr>
          <w:rFonts w:hint="eastAsia"/>
          <w:color w:val="000000"/>
        </w:rPr>
        <w:t>PWM</w:t>
      </w:r>
      <w:r w:rsidR="001425EF">
        <w:rPr>
          <w:rFonts w:hint="eastAsia"/>
          <w:color w:val="000000"/>
        </w:rPr>
        <w:t>波控制电机转速，实现机器人的前进</w:t>
      </w:r>
      <w:r w:rsidR="001425EF">
        <w:rPr>
          <w:color w:val="000000"/>
        </w:rPr>
        <w:t>、后退及转向</w:t>
      </w:r>
      <w:r w:rsidR="001425EF" w:rsidRPr="00B34ADF">
        <w:rPr>
          <w:rFonts w:hint="eastAsia"/>
          <w:color w:val="000000"/>
        </w:rPr>
        <w:t>；</w:t>
      </w:r>
      <w:r w:rsidR="001425EF">
        <w:rPr>
          <w:rFonts w:hint="eastAsia"/>
          <w:color w:val="000000"/>
        </w:rPr>
        <w:t>所述</w:t>
      </w:r>
      <w:r w:rsidR="001425EF" w:rsidRPr="00827FA6">
        <w:rPr>
          <w:rFonts w:hint="eastAsia"/>
          <w:color w:val="000000"/>
        </w:rPr>
        <w:t>室内自主寻找充电桩模块以</w:t>
      </w:r>
      <w:r w:rsidR="001425EF" w:rsidRPr="00482A3B">
        <w:rPr>
          <w:rFonts w:hint="eastAsia"/>
          <w:color w:val="000000"/>
        </w:rPr>
        <w:t>室内地图生成及移动模块</w:t>
      </w:r>
      <w:r w:rsidR="001425EF">
        <w:rPr>
          <w:rFonts w:hint="eastAsia"/>
          <w:color w:val="000000"/>
        </w:rPr>
        <w:t>为</w:t>
      </w:r>
      <w:r w:rsidR="001425EF">
        <w:rPr>
          <w:color w:val="000000"/>
        </w:rPr>
        <w:t>基础</w:t>
      </w:r>
      <w:r w:rsidR="001425EF" w:rsidRPr="00827FA6">
        <w:rPr>
          <w:rFonts w:hint="eastAsia"/>
          <w:color w:val="000000"/>
        </w:rPr>
        <w:t>，在机器人电量低时，实现</w:t>
      </w:r>
      <w:r w:rsidR="001425EF">
        <w:rPr>
          <w:rFonts w:hint="eastAsia"/>
          <w:color w:val="000000"/>
        </w:rPr>
        <w:t>机器人</w:t>
      </w:r>
      <w:r w:rsidR="001425EF" w:rsidRPr="00827FA6">
        <w:rPr>
          <w:rFonts w:hint="eastAsia"/>
          <w:color w:val="000000"/>
        </w:rPr>
        <w:t>智能寻找充电桩充电；</w:t>
      </w:r>
      <w:r w:rsidR="001425EF">
        <w:rPr>
          <w:rFonts w:hint="eastAsia"/>
          <w:color w:val="000000"/>
        </w:rPr>
        <w:t>所述室内自主寻找太阳充电模块实现在室内有强光时，智能寻找光源充电的功能。</w:t>
      </w:r>
    </w:p>
    <w:p w:rsidR="006B6859" w:rsidRDefault="0077438D" w:rsidP="006B6859">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6B6859">
        <w:rPr>
          <w:rFonts w:hint="eastAsia"/>
          <w:color w:val="000000"/>
        </w:rPr>
        <w:t>所述室内</w:t>
      </w:r>
      <w:r w:rsidR="006B6859">
        <w:rPr>
          <w:color w:val="000000"/>
        </w:rPr>
        <w:t>智能寻找充电桩模块</w:t>
      </w:r>
      <w:r w:rsidR="006B6859">
        <w:rPr>
          <w:rFonts w:hint="eastAsia"/>
          <w:color w:val="000000"/>
        </w:rPr>
        <w:t>的</w:t>
      </w:r>
      <w:r w:rsidR="006B6859">
        <w:rPr>
          <w:color w:val="000000"/>
        </w:rPr>
        <w:t>实现过程为：</w:t>
      </w:r>
      <w:r w:rsidR="006B6859">
        <w:rPr>
          <w:rFonts w:hint="eastAsia"/>
          <w:color w:val="000000"/>
        </w:rPr>
        <w:t>信号</w:t>
      </w:r>
      <w:r w:rsidR="006B6859">
        <w:rPr>
          <w:color w:val="000000"/>
        </w:rPr>
        <w:t>强度</w:t>
      </w:r>
      <w:r w:rsidR="006B6859">
        <w:rPr>
          <w:rFonts w:hint="eastAsia"/>
          <w:color w:val="000000"/>
        </w:rPr>
        <w:t>采集</w:t>
      </w:r>
      <w:r w:rsidR="006B6859">
        <w:rPr>
          <w:color w:val="000000"/>
        </w:rPr>
        <w:t>模块</w:t>
      </w:r>
      <w:r w:rsidR="006B6859">
        <w:rPr>
          <w:rFonts w:hint="eastAsia"/>
          <w:color w:val="000000"/>
        </w:rPr>
        <w:t>扫描</w:t>
      </w:r>
      <w:r w:rsidR="006B6859">
        <w:rPr>
          <w:color w:val="000000"/>
        </w:rPr>
        <w:t>充电桩</w:t>
      </w:r>
      <w:r w:rsidR="006B6859">
        <w:rPr>
          <w:rFonts w:hint="eastAsia"/>
          <w:color w:val="000000"/>
        </w:rPr>
        <w:t>所发出</w:t>
      </w:r>
      <w:r w:rsidR="006B6859">
        <w:rPr>
          <w:color w:val="000000"/>
        </w:rPr>
        <w:t>的蓝牙信号强度</w:t>
      </w:r>
      <w:r w:rsidR="006B6859">
        <w:rPr>
          <w:rFonts w:hint="eastAsia"/>
          <w:color w:val="000000"/>
        </w:rPr>
        <w:t>分布</w:t>
      </w:r>
      <w:r w:rsidR="006B6859">
        <w:rPr>
          <w:color w:val="000000"/>
        </w:rPr>
        <w:t>，</w:t>
      </w:r>
      <w:r w:rsidR="006B6859">
        <w:rPr>
          <w:rFonts w:hint="eastAsia"/>
          <w:color w:val="000000"/>
        </w:rPr>
        <w:t>并</w:t>
      </w:r>
      <w:r w:rsidR="006B6859">
        <w:rPr>
          <w:color w:val="000000"/>
        </w:rPr>
        <w:t>传输给</w:t>
      </w:r>
      <w:r w:rsidR="006B6859">
        <w:rPr>
          <w:color w:val="000000"/>
        </w:rPr>
        <w:t>ROS</w:t>
      </w:r>
      <w:r w:rsidR="006B6859">
        <w:rPr>
          <w:color w:val="000000"/>
        </w:rPr>
        <w:t>系统，由</w:t>
      </w:r>
      <w:r w:rsidR="006B6859">
        <w:rPr>
          <w:color w:val="000000"/>
        </w:rPr>
        <w:t>ROS</w:t>
      </w:r>
      <w:r w:rsidR="006B6859">
        <w:rPr>
          <w:color w:val="000000"/>
        </w:rPr>
        <w:t>系统确定充电桩</w:t>
      </w:r>
      <w:r w:rsidR="006B6859">
        <w:rPr>
          <w:rFonts w:hint="eastAsia"/>
          <w:color w:val="000000"/>
        </w:rPr>
        <w:t>的</w:t>
      </w:r>
      <w:r w:rsidR="006B6859">
        <w:rPr>
          <w:color w:val="000000"/>
        </w:rPr>
        <w:t>室内位置，</w:t>
      </w:r>
      <w:r w:rsidR="006B6859" w:rsidRPr="00BD5296">
        <w:rPr>
          <w:rFonts w:hint="eastAsia"/>
          <w:color w:val="000000"/>
        </w:rPr>
        <w:t>综合环境信息及室内地图确定移动方案</w:t>
      </w:r>
      <w:r w:rsidR="006B6859">
        <w:rPr>
          <w:rFonts w:hint="eastAsia"/>
          <w:color w:val="000000"/>
        </w:rPr>
        <w:t>，调用激光雷达模块、室内地图生成模块和电机驱动模块向</w:t>
      </w:r>
      <w:r w:rsidR="006B6859">
        <w:rPr>
          <w:color w:val="000000"/>
        </w:rPr>
        <w:t>充电桩移动，</w:t>
      </w:r>
      <w:r w:rsidR="006B6859">
        <w:rPr>
          <w:rFonts w:hint="eastAsia"/>
          <w:color w:val="000000"/>
        </w:rPr>
        <w:t>实现</w:t>
      </w:r>
      <w:r w:rsidR="006B6859" w:rsidRPr="00F90967">
        <w:rPr>
          <w:rFonts w:hint="eastAsia"/>
          <w:color w:val="000000"/>
        </w:rPr>
        <w:t>室内智能寻找充电桩</w:t>
      </w:r>
      <w:r w:rsidR="006B6859">
        <w:rPr>
          <w:color w:val="000000"/>
        </w:rPr>
        <w:t>充电。</w:t>
      </w:r>
    </w:p>
    <w:p w:rsidR="001F422D" w:rsidRDefault="0077438D" w:rsidP="001F422D">
      <w:pPr>
        <w:widowControl/>
        <w:jc w:val="left"/>
        <w:rPr>
          <w:color w:val="000000"/>
        </w:rPr>
      </w:pPr>
      <w:r>
        <w:rPr>
          <w:rFonts w:hint="eastAsia"/>
          <w:color w:val="000000"/>
        </w:rPr>
        <w:lastRenderedPageBreak/>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1F422D">
        <w:rPr>
          <w:rFonts w:hint="eastAsia"/>
          <w:color w:val="000000"/>
        </w:rPr>
        <w:t>温湿度</w:t>
      </w:r>
      <w:r w:rsidR="001F422D">
        <w:rPr>
          <w:color w:val="000000"/>
        </w:rPr>
        <w:t>检测模块、</w:t>
      </w:r>
      <w:r w:rsidR="001F422D">
        <w:rPr>
          <w:color w:val="000000"/>
        </w:rPr>
        <w:t>CO</w:t>
      </w:r>
      <w:r w:rsidR="001F422D">
        <w:rPr>
          <w:color w:val="000000"/>
        </w:rPr>
        <w:t>检测模块</w:t>
      </w:r>
      <w:r w:rsidR="001F422D">
        <w:rPr>
          <w:rFonts w:hint="eastAsia"/>
          <w:color w:val="000000"/>
        </w:rPr>
        <w:t>和摔倒检测</w:t>
      </w:r>
      <w:r w:rsidR="001F422D">
        <w:rPr>
          <w:color w:val="000000"/>
        </w:rPr>
        <w:t>功能的具体实现过程为：</w:t>
      </w:r>
      <w:r w:rsidR="001F422D" w:rsidRPr="00A76FEC">
        <w:rPr>
          <w:rFonts w:hint="eastAsia"/>
          <w:color w:val="000000"/>
        </w:rPr>
        <w:t>温湿度检测模块</w:t>
      </w:r>
      <w:r w:rsidR="001F422D">
        <w:rPr>
          <w:rFonts w:hint="eastAsia"/>
          <w:color w:val="000000"/>
        </w:rPr>
        <w:t>检测</w:t>
      </w:r>
      <w:r w:rsidR="001F422D">
        <w:rPr>
          <w:color w:val="000000"/>
        </w:rPr>
        <w:t>环境温度和湿度通过串口</w:t>
      </w:r>
      <w:r w:rsidR="001F422D">
        <w:rPr>
          <w:rFonts w:hint="eastAsia"/>
          <w:color w:val="000000"/>
        </w:rPr>
        <w:t>传输</w:t>
      </w:r>
      <w:r w:rsidR="001F422D">
        <w:rPr>
          <w:color w:val="000000"/>
        </w:rPr>
        <w:t>给</w:t>
      </w:r>
      <w:r w:rsidR="001F422D">
        <w:rPr>
          <w:color w:val="000000"/>
        </w:rPr>
        <w:t>ROS</w:t>
      </w:r>
      <w:r w:rsidR="001F422D">
        <w:rPr>
          <w:color w:val="000000"/>
        </w:rPr>
        <w:t>系统</w:t>
      </w:r>
      <w:r w:rsidR="001F422D">
        <w:rPr>
          <w:rFonts w:hint="eastAsia"/>
          <w:color w:val="000000"/>
        </w:rPr>
        <w:t>；</w:t>
      </w:r>
      <w:r w:rsidR="001F422D" w:rsidRPr="00A76FEC">
        <w:rPr>
          <w:rFonts w:hint="eastAsia"/>
          <w:color w:val="000000"/>
        </w:rPr>
        <w:t>CO</w:t>
      </w:r>
      <w:r w:rsidR="001F422D" w:rsidRPr="00A76FEC">
        <w:rPr>
          <w:rFonts w:hint="eastAsia"/>
          <w:color w:val="000000"/>
        </w:rPr>
        <w:t>检测模块</w:t>
      </w:r>
      <w:r w:rsidR="001F422D">
        <w:rPr>
          <w:rFonts w:hint="eastAsia"/>
          <w:color w:val="000000"/>
        </w:rPr>
        <w:t>检测空气</w:t>
      </w:r>
      <w:r w:rsidR="001F422D">
        <w:rPr>
          <w:color w:val="000000"/>
        </w:rPr>
        <w:t>环境中</w:t>
      </w:r>
      <w:r w:rsidR="001F422D">
        <w:rPr>
          <w:rFonts w:hint="eastAsia"/>
          <w:color w:val="000000"/>
        </w:rPr>
        <w:t>是否</w:t>
      </w:r>
      <w:r w:rsidR="001F422D">
        <w:rPr>
          <w:color w:val="000000"/>
        </w:rPr>
        <w:t>含</w:t>
      </w:r>
      <w:r w:rsidR="001F422D">
        <w:rPr>
          <w:rFonts w:hint="eastAsia"/>
          <w:color w:val="000000"/>
        </w:rPr>
        <w:t>有</w:t>
      </w:r>
      <w:r w:rsidR="001F422D">
        <w:rPr>
          <w:color w:val="000000"/>
        </w:rPr>
        <w:t>CO</w:t>
      </w:r>
      <w:r w:rsidR="001F422D">
        <w:rPr>
          <w:rFonts w:hint="eastAsia"/>
          <w:color w:val="000000"/>
        </w:rPr>
        <w:t>超标</w:t>
      </w:r>
      <w:r w:rsidR="001F422D">
        <w:rPr>
          <w:color w:val="000000"/>
        </w:rPr>
        <w:t>，</w:t>
      </w:r>
      <w:r w:rsidR="001F422D" w:rsidRPr="00A76FEC">
        <w:rPr>
          <w:rFonts w:hint="eastAsia"/>
          <w:color w:val="000000"/>
        </w:rPr>
        <w:t>通过</w:t>
      </w:r>
      <w:r w:rsidR="001F422D" w:rsidRPr="00A76FEC">
        <w:rPr>
          <w:rFonts w:hint="eastAsia"/>
          <w:color w:val="000000"/>
        </w:rPr>
        <w:t>IO</w:t>
      </w:r>
      <w:r w:rsidR="001F422D">
        <w:rPr>
          <w:rFonts w:hint="eastAsia"/>
          <w:color w:val="000000"/>
        </w:rPr>
        <w:t>口将信号传输</w:t>
      </w:r>
      <w:r w:rsidR="001F422D" w:rsidRPr="00A76FEC">
        <w:rPr>
          <w:rFonts w:hint="eastAsia"/>
          <w:color w:val="000000"/>
        </w:rPr>
        <w:t>给</w:t>
      </w:r>
      <w:r w:rsidR="001F422D" w:rsidRPr="00A76FEC">
        <w:rPr>
          <w:rFonts w:hint="eastAsia"/>
          <w:color w:val="000000"/>
        </w:rPr>
        <w:t>ROS</w:t>
      </w:r>
      <w:r w:rsidR="001F422D" w:rsidRPr="00A76FEC">
        <w:rPr>
          <w:rFonts w:hint="eastAsia"/>
          <w:color w:val="000000"/>
        </w:rPr>
        <w:t>系统</w:t>
      </w:r>
      <w:r w:rsidR="001F422D">
        <w:rPr>
          <w:rFonts w:hint="eastAsia"/>
          <w:color w:val="000000"/>
        </w:rPr>
        <w:t>；摔倒</w:t>
      </w:r>
      <w:r w:rsidR="001F422D">
        <w:rPr>
          <w:color w:val="000000"/>
        </w:rPr>
        <w:t>检测模块检测机器人姿态</w:t>
      </w:r>
      <w:r w:rsidR="001F422D">
        <w:rPr>
          <w:rFonts w:hint="eastAsia"/>
          <w:color w:val="000000"/>
        </w:rPr>
        <w:t>，</w:t>
      </w:r>
      <w:r w:rsidR="001F422D">
        <w:rPr>
          <w:color w:val="000000"/>
        </w:rPr>
        <w:t>通过</w:t>
      </w:r>
      <w:r w:rsidR="001F422D">
        <w:rPr>
          <w:rFonts w:hint="eastAsia"/>
          <w:color w:val="000000"/>
        </w:rPr>
        <w:t>IO</w:t>
      </w:r>
      <w:r w:rsidR="001F422D">
        <w:rPr>
          <w:color w:val="000000"/>
        </w:rPr>
        <w:t>口将信号传递给</w:t>
      </w:r>
      <w:r w:rsidR="001F422D">
        <w:rPr>
          <w:color w:val="000000"/>
        </w:rPr>
        <w:t>ROS</w:t>
      </w:r>
      <w:r w:rsidR="001F422D">
        <w:rPr>
          <w:color w:val="000000"/>
        </w:rPr>
        <w:t>系统。</w:t>
      </w:r>
    </w:p>
    <w:p w:rsidR="00255229" w:rsidRPr="00801B19" w:rsidRDefault="0077438D" w:rsidP="001F422D">
      <w:pPr>
        <w:widowControl/>
        <w:jc w:val="left"/>
        <w:rPr>
          <w:color w:val="000000"/>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427E36" w:rsidRPr="00427E36">
        <w:rPr>
          <w:rFonts w:hint="eastAsia"/>
          <w:color w:val="000000"/>
        </w:rPr>
        <w:t>包括与下位机连接的音响、拾音器。</w:t>
      </w:r>
    </w:p>
    <w:p w:rsidR="0077438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B874E2">
        <w:rPr>
          <w:rFonts w:hint="eastAsia"/>
          <w:color w:val="000000"/>
        </w:rPr>
        <w:t>本发明与现有技术相比，其显著优点为：</w:t>
      </w:r>
    </w:p>
    <w:p w:rsidR="00310270"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B52AF8" w:rsidRPr="00310270">
        <w:rPr>
          <w:rFonts w:hint="eastAsia"/>
          <w:color w:val="000000"/>
        </w:rPr>
        <w:t>本发明可以实现一种太阳能充电的智能家居机器人自主移动系统功能强大且全面，能监测环境数据，对家庭成员健康实时守护，该系统能够成为家用健康机器人的基础移动系统，和不同类型的家用机器人相结合，实现机器人的智能移动、语音呼唤、智能室内充电、智能太阳能充电。</w:t>
      </w:r>
    </w:p>
    <w:p w:rsidR="00F85BBD" w:rsidRPr="00B52AF8" w:rsidRDefault="0077438D" w:rsidP="00F85BBD">
      <w:pPr>
        <w:widowControl/>
        <w:jc w:val="left"/>
        <w:rPr>
          <w:color w:val="000000"/>
        </w:rPr>
      </w:pPr>
      <w:r>
        <w:rPr>
          <w:rFonts w:hint="eastAsia"/>
          <w:color w:val="000000"/>
        </w:rPr>
        <w:t>[000</w:t>
      </w:r>
      <w:r>
        <w:rPr>
          <w:color w:val="000000"/>
        </w:rPr>
        <w:t>13</w:t>
      </w:r>
      <w:r w:rsidRPr="00724672">
        <w:rPr>
          <w:rFonts w:hint="eastAsia"/>
          <w:color w:val="000000"/>
        </w:rPr>
        <w:t>]</w:t>
      </w:r>
      <w:r>
        <w:rPr>
          <w:color w:val="000000"/>
        </w:rPr>
        <w:t xml:space="preserve"> </w:t>
      </w:r>
      <w:r w:rsidR="00F85BBD">
        <w:rPr>
          <w:rFonts w:hint="eastAsia"/>
          <w:color w:val="000000"/>
        </w:rPr>
        <w:t>本发明</w:t>
      </w:r>
      <w:r w:rsidR="00353F26">
        <w:rPr>
          <w:rFonts w:hint="eastAsia"/>
          <w:color w:val="000000"/>
        </w:rPr>
        <w:t>通过设置在系统中的环境传感器，</w:t>
      </w:r>
      <w:r w:rsidR="00F85BBD">
        <w:rPr>
          <w:rFonts w:hint="eastAsia"/>
          <w:color w:val="000000"/>
        </w:rPr>
        <w:t>将室内的空气、温度和湿度等环境数据上传到云端数据平台分析，实时检测室内环境情况，实时获得环境和人体健康数据。</w:t>
      </w:r>
    </w:p>
    <w:p w:rsidR="0077438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CF1D75">
        <w:rPr>
          <w:rFonts w:hint="eastAsia"/>
          <w:color w:val="000000"/>
        </w:rPr>
        <w:t>本发明的其他特征和优点将在随后的说明书中阐述，并且，部分的从说明书中变得显而易见，或者通过实施笨发明而了解。本发明的目的和其他优点可通过在所写的说明书、权力要求书、以及附图中所特别指出的结构来实现和获得。</w:t>
      </w:r>
    </w:p>
    <w:p w:rsidR="00CF1D75" w:rsidRPr="00F85BBD" w:rsidRDefault="00CF1D75" w:rsidP="00CF1D75">
      <w:pPr>
        <w:widowControl/>
        <w:jc w:val="left"/>
        <w:rPr>
          <w:color w:val="000000"/>
        </w:rPr>
      </w:pPr>
    </w:p>
    <w:p w:rsidR="00CF1D75" w:rsidRPr="0073675E" w:rsidRDefault="004B7BF9" w:rsidP="0077438D">
      <w:pPr>
        <w:widowControl/>
        <w:jc w:val="left"/>
        <w:rPr>
          <w:rFonts w:ascii="黑体" w:eastAsia="黑体" w:hAnsi="黑体" w:cs="宋体" w:hint="eastAsia"/>
          <w:b/>
          <w:color w:val="000000"/>
          <w:kern w:val="0"/>
          <w:sz w:val="24"/>
        </w:rPr>
      </w:pPr>
      <w:r w:rsidRPr="0073675E">
        <w:rPr>
          <w:rFonts w:ascii="黑体" w:eastAsia="黑体" w:hAnsi="黑体" w:cs="宋体" w:hint="eastAsia"/>
          <w:b/>
          <w:color w:val="000000"/>
          <w:kern w:val="0"/>
          <w:sz w:val="24"/>
        </w:rPr>
        <w:t>附图说明</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sidR="004B7BF9">
        <w:rPr>
          <w:rFonts w:hint="eastAsia"/>
          <w:color w:val="000000"/>
        </w:rPr>
        <w:t xml:space="preserve"> </w:t>
      </w:r>
      <w:r w:rsidR="004A5641">
        <w:rPr>
          <w:rFonts w:hint="eastAsia"/>
          <w:color w:val="000000"/>
        </w:rPr>
        <w:t>附图仅用于示出具体实施例的目的</w:t>
      </w:r>
      <w:r w:rsidR="004F75A6">
        <w:rPr>
          <w:rFonts w:hint="eastAsia"/>
          <w:color w:val="000000"/>
        </w:rPr>
        <w:t>，</w:t>
      </w:r>
      <w:bookmarkStart w:id="0" w:name="_GoBack"/>
      <w:bookmarkEnd w:id="0"/>
      <w:r w:rsidR="004F75A6">
        <w:rPr>
          <w:rFonts w:hint="eastAsia"/>
          <w:color w:val="000000"/>
        </w:rPr>
        <w:t>而并不认为是对本发明的限制，在</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w:t>
      </w:r>
      <w:r w:rsidR="00531775">
        <w:rPr>
          <w:rFonts w:hint="eastAsia"/>
          <w:color w:val="000000"/>
        </w:rPr>
        <w:t>发明</w:t>
      </w:r>
      <w:r w:rsidR="00024D42">
        <w:rPr>
          <w:rFonts w:hint="eastAsia"/>
          <w:color w:val="000000"/>
        </w:rPr>
        <w:t>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024D42">
        <w:rPr>
          <w:rFonts w:hint="eastAsia"/>
          <w:color w:val="000000"/>
        </w:rPr>
        <w:t>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w:t>
      </w:r>
      <w:r w:rsidR="00531775">
        <w:rPr>
          <w:rFonts w:hint="eastAsia"/>
          <w:color w:val="000000"/>
        </w:rPr>
        <w:t>发明</w:t>
      </w:r>
      <w:r>
        <w:rPr>
          <w:rFonts w:hint="eastAsia"/>
          <w:color w:val="000000"/>
        </w:rPr>
        <w:t>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与主电路板采用蓝牙通信，可移动拿出机器人主体，方便使用者移动使用，并且多个检测器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Pr>
          <w:rFonts w:hint="eastAsia"/>
          <w:color w:val="000000"/>
        </w:rPr>
        <w:t>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w:t>
      </w:r>
      <w:r w:rsidR="00224152">
        <w:rPr>
          <w:rFonts w:hint="eastAsia"/>
          <w:color w:val="000000"/>
        </w:rPr>
        <w:t>利</w:t>
      </w:r>
      <w:r w:rsidR="00EA4B53">
        <w:rPr>
          <w:rFonts w:hint="eastAsia"/>
          <w:color w:val="000000"/>
        </w:rPr>
        <w:t>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w:t>
      </w:r>
      <w:r w:rsidR="00531775">
        <w:rPr>
          <w:rFonts w:hint="eastAsia"/>
          <w:color w:val="000000"/>
        </w:rPr>
        <w:t>发明</w:t>
      </w:r>
      <w:r w:rsidR="004074F0">
        <w:rPr>
          <w:rFonts w:hint="eastAsia"/>
          <w:color w:val="000000"/>
        </w:rPr>
        <w:t>提供的</w:t>
      </w:r>
      <w:r w:rsidR="002D1DB3">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w:t>
      </w:r>
      <w:r w:rsidR="00224152">
        <w:rPr>
          <w:rFonts w:hint="eastAsia"/>
          <w:color w:val="000000"/>
        </w:rPr>
        <w:t>利</w:t>
      </w:r>
      <w:r w:rsidR="004074F0" w:rsidRPr="004074F0">
        <w:rPr>
          <w:rFonts w:hint="eastAsia"/>
          <w:color w:val="000000"/>
        </w:rPr>
        <w:t>训练仪、脑电分析仪</w:t>
      </w:r>
      <w:r w:rsidR="004074F0">
        <w:rPr>
          <w:rFonts w:hint="eastAsia"/>
          <w:color w:val="000000"/>
        </w:rPr>
        <w:t>等特色功能，</w:t>
      </w:r>
      <w:r w:rsidR="00885403" w:rsidRPr="00885403">
        <w:rPr>
          <w:rFonts w:hint="eastAsia"/>
          <w:color w:val="000000"/>
        </w:rPr>
        <w:lastRenderedPageBreak/>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w:t>
      </w:r>
      <w:r w:rsidR="00224152">
        <w:rPr>
          <w:rFonts w:hint="eastAsia"/>
          <w:color w:val="FF0000"/>
        </w:rPr>
        <w:t>利</w:t>
      </w:r>
      <w:r w:rsidR="00885403" w:rsidRPr="00315E36">
        <w:rPr>
          <w:rFonts w:hint="eastAsia"/>
          <w:color w:val="FF0000"/>
        </w:rPr>
        <w:t>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w:t>
      </w:r>
      <w:r w:rsidR="00224152">
        <w:rPr>
          <w:rFonts w:hint="eastAsia"/>
          <w:color w:val="000000"/>
        </w:rPr>
        <w:t>利</w:t>
      </w:r>
      <w:r w:rsidR="00B67A70">
        <w:rPr>
          <w:rFonts w:hint="eastAsia"/>
          <w:color w:val="000000"/>
        </w:rPr>
        <w:t>。</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r w:rsidR="00B67A70" w:rsidRPr="00B67A70">
        <w:rPr>
          <w:rFonts w:hint="eastAsia"/>
          <w:color w:val="000000"/>
        </w:rPr>
        <w:t>Dijkstra</w:t>
      </w:r>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w:t>
      </w:r>
      <w:r w:rsidR="00531775">
        <w:rPr>
          <w:rFonts w:hint="eastAsia"/>
          <w:color w:val="000000"/>
        </w:rPr>
        <w:t>发明</w:t>
      </w:r>
      <w:r w:rsidR="00B67A70">
        <w:rPr>
          <w:rFonts w:hint="eastAsia"/>
          <w:color w:val="000000"/>
        </w:rPr>
        <w:t>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w:t>
      </w:r>
      <w:r w:rsidR="00224152">
        <w:rPr>
          <w:rFonts w:hint="eastAsia"/>
          <w:color w:val="000000"/>
        </w:rPr>
        <w:t>利</w:t>
      </w:r>
      <w:r w:rsidR="00265686" w:rsidRPr="004074F0">
        <w:rPr>
          <w:rFonts w:hint="eastAsia"/>
          <w:color w:val="000000"/>
        </w:rPr>
        <w:t>训练仪、脑电分析仪</w:t>
      </w:r>
      <w:r w:rsidR="00265686">
        <w:rPr>
          <w:rFonts w:hint="eastAsia"/>
          <w:color w:val="000000"/>
        </w:rPr>
        <w:t>等特色功能，实用方便，功能丰富，疗效显著，结合机器人的身体健康检测和移动互联网技术，可以完成对家庭成员及老年人的健康现状分析、诊断、跟踪、预防和提醒。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w:t>
      </w:r>
      <w:r w:rsidR="00531775">
        <w:rPr>
          <w:rFonts w:hint="eastAsia"/>
          <w:color w:val="000000"/>
        </w:rPr>
        <w:t>发明</w:t>
      </w:r>
      <w:r w:rsidR="004A0B37">
        <w:rPr>
          <w:rFonts w:hint="eastAsia"/>
          <w:color w:val="000000"/>
        </w:rPr>
        <w:t>提供的智能家居医疗健康机器人采用无创式血糖传感器，客服了现阶段自我检测血糖必须采血，必须刺破神经密集的皮肤等缺陷，所以无创血糖更具优势。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w:t>
      </w:r>
      <w:r w:rsidR="00531775">
        <w:rPr>
          <w:rFonts w:hint="eastAsia"/>
          <w:color w:val="000000"/>
        </w:rPr>
        <w:t>发明</w:t>
      </w:r>
      <w:r w:rsidR="00127CEB">
        <w:rPr>
          <w:rFonts w:hint="eastAsia"/>
          <w:color w:val="000000"/>
        </w:rPr>
        <w:t>一实例机器人整体结构示意图；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所示机器人主控制电路板工作原理图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w:t>
      </w:r>
      <w:r w:rsidR="00531775">
        <w:rPr>
          <w:rFonts w:hint="eastAsia"/>
          <w:color w:val="000000"/>
        </w:rPr>
        <w:t>发明</w:t>
      </w:r>
      <w:r w:rsidR="0029043F">
        <w:rPr>
          <w:rFonts w:hint="eastAsia"/>
          <w:color w:val="000000"/>
        </w:rPr>
        <w:t>，下面将参照相关附图对本</w:t>
      </w:r>
      <w:r w:rsidR="00531775">
        <w:rPr>
          <w:rFonts w:hint="eastAsia"/>
          <w:color w:val="000000"/>
        </w:rPr>
        <w:t>发明</w:t>
      </w:r>
      <w:r w:rsidR="0029043F">
        <w:rPr>
          <w:rFonts w:hint="eastAsia"/>
          <w:color w:val="000000"/>
        </w:rPr>
        <w:t>进行更全面的描述。附图中给出了本</w:t>
      </w:r>
      <w:r w:rsidR="00531775">
        <w:rPr>
          <w:rFonts w:hint="eastAsia"/>
          <w:color w:val="000000"/>
        </w:rPr>
        <w:t>发明</w:t>
      </w:r>
      <w:r w:rsidR="0029043F">
        <w:rPr>
          <w:rFonts w:hint="eastAsia"/>
          <w:color w:val="000000"/>
        </w:rPr>
        <w:t>的较佳的实施例。但是，本</w:t>
      </w:r>
      <w:r w:rsidR="00531775">
        <w:rPr>
          <w:rFonts w:hint="eastAsia"/>
          <w:color w:val="000000"/>
        </w:rPr>
        <w:t>发明</w:t>
      </w:r>
      <w:r w:rsidR="0029043F">
        <w:rPr>
          <w:rFonts w:hint="eastAsia"/>
          <w:color w:val="000000"/>
        </w:rPr>
        <w:t>可以以许多不同的形式来实现，并不限于本文所描述的实施例。相反地，提供这些实施例的目的是</w:t>
      </w:r>
      <w:r w:rsidR="00AA6D95">
        <w:rPr>
          <w:rFonts w:hint="eastAsia"/>
          <w:color w:val="000000"/>
        </w:rPr>
        <w:t>使对本</w:t>
      </w:r>
      <w:r w:rsidR="00531775">
        <w:rPr>
          <w:rFonts w:hint="eastAsia"/>
          <w:color w:val="000000"/>
        </w:rPr>
        <w:t>发明</w:t>
      </w:r>
      <w:r w:rsidR="00AA6D95">
        <w:rPr>
          <w:rFonts w:hint="eastAsia"/>
          <w:color w:val="000000"/>
        </w:rPr>
        <w:t>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531775">
        <w:rPr>
          <w:rFonts w:hint="eastAsia"/>
          <w:color w:val="000000"/>
        </w:rPr>
        <w:t>发明</w:t>
      </w:r>
      <w:r w:rsidR="00DD6181">
        <w:rPr>
          <w:rFonts w:hint="eastAsia"/>
          <w:color w:val="000000"/>
        </w:rPr>
        <w:t>的</w:t>
      </w:r>
      <w:r w:rsidR="00D66FCE">
        <w:rPr>
          <w:rFonts w:hint="eastAsia"/>
          <w:color w:val="000000"/>
        </w:rPr>
        <w:t>技术领域的技术人员通常理解的含义相同。本文中在本</w:t>
      </w:r>
      <w:r w:rsidR="00531775">
        <w:rPr>
          <w:rFonts w:hint="eastAsia"/>
          <w:color w:val="000000"/>
        </w:rPr>
        <w:t>发明</w:t>
      </w:r>
      <w:r w:rsidR="00D66FCE">
        <w:rPr>
          <w:rFonts w:hint="eastAsia"/>
          <w:color w:val="000000"/>
        </w:rPr>
        <w:t>的说明书中所使用的术语只是为了描述具体的实施例的目的，不是旨在于限制本</w:t>
      </w:r>
      <w:r w:rsidR="00531775">
        <w:rPr>
          <w:rFonts w:hint="eastAsia"/>
          <w:color w:val="000000"/>
        </w:rPr>
        <w:t>发明</w:t>
      </w:r>
      <w:r w:rsidR="00D66FCE">
        <w:rPr>
          <w:rFonts w:hint="eastAsia"/>
          <w:color w:val="000000"/>
        </w:rPr>
        <w:t>。本文所使用的术语“及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lastRenderedPageBreak/>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包括头部前壳</w:t>
      </w:r>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寸触摸屏幕，包括相互贴触连接的显示屏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夹设于所述头部前壳</w:t>
      </w:r>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包括机器人胸部前壳</w:t>
      </w:r>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为无创式血糖传感器，可以克服现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r w:rsidR="00B21702" w:rsidRPr="00A66307">
        <w:rPr>
          <w:rFonts w:hint="eastAsia"/>
          <w:color w:val="FF0000"/>
        </w:rPr>
        <w:t>为指夹式血氧仪，设于所述主体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lastRenderedPageBreak/>
        <w:t>述胸部前壳</w:t>
      </w:r>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处设有滑动时挡片，测量时，将挡片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并夹入指夹式血氧仪合适部位，即可测得人体心率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人胸部前壳</w:t>
      </w:r>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器人胸部前壳</w:t>
      </w:r>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w:t>
      </w:r>
      <w:r w:rsidR="00224152">
        <w:rPr>
          <w:rFonts w:hint="eastAsia"/>
          <w:color w:val="FF0000"/>
        </w:rPr>
        <w:t>利</w:t>
      </w:r>
      <w:r w:rsidRPr="00A66307">
        <w:rPr>
          <w:rFonts w:hint="eastAsia"/>
          <w:color w:val="FF0000"/>
        </w:rPr>
        <w:t>。</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w:t>
      </w:r>
      <w:r w:rsidR="00531775">
        <w:rPr>
          <w:rFonts w:hint="eastAsia"/>
          <w:color w:val="000000"/>
        </w:rPr>
        <w:t>发明</w:t>
      </w:r>
      <w:r w:rsidR="00F61EDC" w:rsidRPr="00F61EDC">
        <w:rPr>
          <w:rFonts w:hint="eastAsia"/>
          <w:color w:val="000000"/>
        </w:rPr>
        <w:t>提供的</w:t>
      </w:r>
      <w:r w:rsidR="00751FE6">
        <w:rPr>
          <w:rFonts w:hint="eastAsia"/>
          <w:color w:val="000000"/>
        </w:rPr>
        <w:t>一种太阳能充电的智能家居机器人自主移动系统</w:t>
      </w:r>
      <w:r w:rsidR="00F61EDC" w:rsidRPr="00F61EDC">
        <w:rPr>
          <w:rFonts w:hint="eastAsia"/>
          <w:color w:val="000000"/>
        </w:rPr>
        <w:t>，功能强大，医疗级别检测，各种身体检测单元采用抽屉式储藏于机器人主体（抽屉式还是集成方式待确定），与主电路板采用蓝牙通信，可移动拿出机器人主体，方便使用者移</w:t>
      </w:r>
      <w:r w:rsidR="00F61EDC" w:rsidRPr="00F61EDC">
        <w:rPr>
          <w:rFonts w:hint="eastAsia"/>
          <w:color w:val="000000"/>
        </w:rPr>
        <w:lastRenderedPageBreak/>
        <w:t>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F61EDC" w:rsidRPr="00F61EDC">
        <w:rPr>
          <w:rFonts w:hint="eastAsia"/>
          <w:color w:val="000000"/>
        </w:rPr>
        <w:t>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w:t>
      </w:r>
      <w:r w:rsidR="00224152">
        <w:rPr>
          <w:rFonts w:hint="eastAsia"/>
          <w:color w:val="000000"/>
        </w:rPr>
        <w:t>利</w:t>
      </w:r>
      <w:r w:rsidR="00F61EDC" w:rsidRPr="00F61EDC">
        <w:rPr>
          <w:rFonts w:hint="eastAsia"/>
          <w:color w:val="000000"/>
        </w:rPr>
        <w:t>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1"/>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1A60F0" w:rsidRDefault="001A60F0">
      <w:pPr>
        <w:widowControl/>
        <w:jc w:val="left"/>
        <w:rPr>
          <w:color w:val="000000"/>
        </w:rPr>
      </w:pPr>
      <w:r>
        <w:rPr>
          <w:color w:val="000000"/>
        </w:rPr>
        <w:br w:type="page"/>
      </w: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-133184</wp:posOffset>
                </wp:positionH>
                <wp:positionV relativeFrom="paragraph">
                  <wp:posOffset>52346</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33174"/>
                              <a:ext cx="5528130" cy="921899"/>
                              <a:chOff x="0" y="-81"/>
                              <a:chExt cx="6614507" cy="1093743"/>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3766366" y="-81"/>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1867114" y="3388"/>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543243" y="7354"/>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5713" y="145855"/>
                              <a:ext cx="4632812" cy="1401518"/>
                              <a:chOff x="4483" y="0"/>
                              <a:chExt cx="4632812" cy="1401518"/>
                            </a:xfrm>
                          </wpg:grpSpPr>
                          <wps:wsp>
                            <wps:cNvPr id="194" name="圆角矩形 194"/>
                            <wps:cNvSpPr/>
                            <wps:spPr>
                              <a:xfrm>
                                <a:off x="1913484"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4483" y="538519"/>
                                <a:ext cx="4632812" cy="862999"/>
                                <a:chOff x="4483" y="-23"/>
                                <a:chExt cx="4632812" cy="862999"/>
                              </a:xfrm>
                            </wpg:grpSpPr>
                            <wps:wsp>
                              <wps:cNvPr id="209" name="直接箭头连接符 209"/>
                              <wps:cNvCnPr>
                                <a:stCxn id="194" idx="2"/>
                                <a:endCxn id="8" idx="0"/>
                              </wps:cNvCnPr>
                              <wps:spPr>
                                <a:xfrm flipH="1">
                                  <a:off x="4483" y="-23"/>
                                  <a:ext cx="2318518" cy="862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a:stCxn id="194" idx="2"/>
                                <a:endCxn id="21" idx="0"/>
                              </wps:cNvCnPr>
                              <wps:spPr>
                                <a:xfrm flipH="1">
                                  <a:off x="1564931" y="-23"/>
                                  <a:ext cx="758070" cy="851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a:stCxn id="194" idx="2"/>
                                <a:endCxn id="20" idx="0"/>
                              </wps:cNvCnPr>
                              <wps:spPr>
                                <a:xfrm>
                                  <a:off x="2323001" y="-23"/>
                                  <a:ext cx="829254" cy="84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a:stCxn id="194" idx="2"/>
                                <a:endCxn id="216" idx="0"/>
                              </wps:cNvCnPr>
                              <wps:spPr>
                                <a:xfrm>
                                  <a:off x="2323001" y="-23"/>
                                  <a:ext cx="2314294" cy="85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5pt;margin-top:4.1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331;width:55281;height:9219" coordorigin="" coordsize="66145,1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37663;width:10713;height:10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18671;top:33;width:10712;height:1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5432;top:73;width:10713;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57;top:1458;width:46328;height:14015" coordorigin="44" coordsize="46328,1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9134;width:8191;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v:roundrect>
                    <v:group id="组合 226" o:spid="_x0000_s1038" style="position:absolute;left:44;top:5385;width:46328;height:8630" coordorigin="44" coordsize="46328,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left:44;width:23186;height:8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15649;width:7581;height:8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直接箭头连接符 213" o:spid="_x0000_s1041" type="#_x0000_t32" style="position:absolute;left:23230;width:8292;height:8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3230;width:23142;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57ECA4E1" wp14:editId="2C7E24E8">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A4E1"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792854F5" wp14:editId="1B50406B">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854F5"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462B2D89" wp14:editId="017EB345">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3723"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74B01104" wp14:editId="2189B414">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01104"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3ACE1864" wp14:editId="0F8A85DA">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E1864"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484ED88C" wp14:editId="13D644E9">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33B60"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66EC7D4C" wp14:editId="198FABFF">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D4C"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59637"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522D71AC" wp14:editId="346EA96E">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71AC"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62016" behindDoc="1" locked="0" layoutInCell="1" allowOverlap="1" wp14:anchorId="34C01F65" wp14:editId="49814573">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01F65" id="文本框 57" o:spid="_x0000_s1065"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5X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b7Q/sr&#10;Kh/ASmocrXgrz2sUeyF8uBYOkwQntiNc4ag04THaWZytyX36mz/mQ2BEOWsxmQX3HzfCKc70ewPp&#10;Z/lkAtiQLpODI/DG3PPI6nnEbJpTAgN5qi6ZMT/owawcNXdYomV8FSFhJN4ueBjM09DvC5ZQquUy&#10;JWF4rQgX5sbKCD2oddvdCWd3egUIfUnDDIv5C9n63PiloeUmUFUnTSPRPas7/jH4SerdksbNen5P&#10;Wb9+JYuf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ZZNOV2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09F64590" wp14:editId="47D74FB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C916D"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2A1A3EB4" wp14:editId="4BE458B4">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A3EB4" id="圆角矩形 55" o:spid="_x0000_s1066"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ZFXTj8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32320" behindDoc="0" locked="0" layoutInCell="1" allowOverlap="1" wp14:anchorId="02F69E81" wp14:editId="4A2B6173">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69E81" id="圆角矩形 6" o:spid="_x0000_s1067"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Xn6Ku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645950" behindDoc="1" locked="0" layoutInCell="1" allowOverlap="1" wp14:anchorId="7D466785" wp14:editId="10FE5BFF">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6785" id="文本框 206" o:spid="_x0000_s1068"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2460DD" w:rsidP="00B55257">
      <w:pPr>
        <w:widowControl/>
        <w:jc w:val="left"/>
        <w:rPr>
          <w:color w:val="000000"/>
        </w:rPr>
      </w:pPr>
      <w:r>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69"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DZyAIAANU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o7Vg2c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0"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Zn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Gx16U3+1hGyLDWignUyr+XmJDXDBrFsw&#10;g6OIQ4vrxV3hJ5eAbwfdiZICzIfn7r09TghqKalxtFNq36+ZEZTItwpn5ygZY/sRF4Tx5PUIBfNQ&#10;s3yoUevqFLChElxkmoejt3eyP+YGqjvcQnMfFVVMcYydUu5ML5y6duXgHuNiPg9mOP+auQt1o7kH&#10;90T73r5t7pjR3RQ4nJ9L6NcAmz6Zg9bWeyqYrx3kZRiSHa/dE+DuCL3U7Tm/nB7KwWq3jWe/AQ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S+8GZ8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1"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2"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3"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AV9XaY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4"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5"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D5QZcX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76"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bq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Y+9qb9aQrbFBjTQTqbV/LzEBrhg1i2Y&#10;wVHEpsT14q7wk0vAt4PuREkB5sNz994eJwS1lNQ42im179fMCErkW4Wzc5SMsf2IC8J48nqEgnmo&#10;WT7UqHV1CthQCS4yzcPR2zvZH3MD1R1uobmPiiqmOMZOKXemF05du3Jwj3ExnwcznH/N3IW60dyD&#10;e6J9b982d8zobgoczs8l9GuATZ/MQWvrPRXM1w7yMgzJjtfuCXB3hF7q9pxfTg/lYLXbxrPfAA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NOJpur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77"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78"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46DVZV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79"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0"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1"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2"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9Y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3"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0c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1A3" w:rsidRDefault="004D31A3" w:rsidP="001A0936">
      <w:r>
        <w:separator/>
      </w:r>
    </w:p>
  </w:endnote>
  <w:endnote w:type="continuationSeparator" w:id="0">
    <w:p w:rsidR="004D31A3" w:rsidRDefault="004D31A3"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F75A6">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75A6">
              <w:rPr>
                <w:b/>
                <w:bCs/>
                <w:noProof/>
              </w:rPr>
              <w:t>11</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1A3" w:rsidRDefault="004D31A3" w:rsidP="001A0936">
      <w:r>
        <w:separator/>
      </w:r>
    </w:p>
  </w:footnote>
  <w:footnote w:type="continuationSeparator" w:id="0">
    <w:p w:rsidR="004D31A3" w:rsidRDefault="004D31A3"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36705"/>
    <w:rsid w:val="00041981"/>
    <w:rsid w:val="0004290E"/>
    <w:rsid w:val="000433C2"/>
    <w:rsid w:val="00051379"/>
    <w:rsid w:val="00057537"/>
    <w:rsid w:val="000575F6"/>
    <w:rsid w:val="00062DA2"/>
    <w:rsid w:val="00064912"/>
    <w:rsid w:val="00064F61"/>
    <w:rsid w:val="0006761D"/>
    <w:rsid w:val="00067CEE"/>
    <w:rsid w:val="0007053C"/>
    <w:rsid w:val="000711D0"/>
    <w:rsid w:val="000747EE"/>
    <w:rsid w:val="00074ED9"/>
    <w:rsid w:val="00076CE3"/>
    <w:rsid w:val="00081AE6"/>
    <w:rsid w:val="000A2857"/>
    <w:rsid w:val="000A37A5"/>
    <w:rsid w:val="000A5F76"/>
    <w:rsid w:val="000B46A4"/>
    <w:rsid w:val="000C00BC"/>
    <w:rsid w:val="000C1ABE"/>
    <w:rsid w:val="000D30F3"/>
    <w:rsid w:val="000D4FE0"/>
    <w:rsid w:val="000D69C3"/>
    <w:rsid w:val="000E5F50"/>
    <w:rsid w:val="000E6AF5"/>
    <w:rsid w:val="000E7F85"/>
    <w:rsid w:val="00101663"/>
    <w:rsid w:val="00102C99"/>
    <w:rsid w:val="001061A0"/>
    <w:rsid w:val="00110E2C"/>
    <w:rsid w:val="001167E2"/>
    <w:rsid w:val="0012580E"/>
    <w:rsid w:val="00126B8E"/>
    <w:rsid w:val="00127CEB"/>
    <w:rsid w:val="00140D49"/>
    <w:rsid w:val="001418DA"/>
    <w:rsid w:val="001425EF"/>
    <w:rsid w:val="001448E4"/>
    <w:rsid w:val="0014798F"/>
    <w:rsid w:val="00150909"/>
    <w:rsid w:val="00151D3C"/>
    <w:rsid w:val="00154155"/>
    <w:rsid w:val="00154A02"/>
    <w:rsid w:val="0015515E"/>
    <w:rsid w:val="001625BC"/>
    <w:rsid w:val="00162620"/>
    <w:rsid w:val="001644B9"/>
    <w:rsid w:val="00166C19"/>
    <w:rsid w:val="0017017F"/>
    <w:rsid w:val="001706DF"/>
    <w:rsid w:val="00172BDF"/>
    <w:rsid w:val="0017312E"/>
    <w:rsid w:val="00176257"/>
    <w:rsid w:val="00183C62"/>
    <w:rsid w:val="00191DB5"/>
    <w:rsid w:val="00196FC3"/>
    <w:rsid w:val="00197F16"/>
    <w:rsid w:val="001A0936"/>
    <w:rsid w:val="001A184A"/>
    <w:rsid w:val="001A5B8D"/>
    <w:rsid w:val="001A60F0"/>
    <w:rsid w:val="001A6A9A"/>
    <w:rsid w:val="001B2F3A"/>
    <w:rsid w:val="001B5EEC"/>
    <w:rsid w:val="001C77F2"/>
    <w:rsid w:val="001E3643"/>
    <w:rsid w:val="001E47C7"/>
    <w:rsid w:val="001F422D"/>
    <w:rsid w:val="001F4B16"/>
    <w:rsid w:val="001F4EA5"/>
    <w:rsid w:val="001F6230"/>
    <w:rsid w:val="001F773D"/>
    <w:rsid w:val="002025E8"/>
    <w:rsid w:val="00202895"/>
    <w:rsid w:val="00224152"/>
    <w:rsid w:val="00237A80"/>
    <w:rsid w:val="00243AFB"/>
    <w:rsid w:val="00245AD4"/>
    <w:rsid w:val="002460DD"/>
    <w:rsid w:val="00247C6B"/>
    <w:rsid w:val="00251309"/>
    <w:rsid w:val="0025522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4E0F"/>
    <w:rsid w:val="002C5E74"/>
    <w:rsid w:val="002D17B7"/>
    <w:rsid w:val="002D1DB3"/>
    <w:rsid w:val="002D2CFA"/>
    <w:rsid w:val="002D317C"/>
    <w:rsid w:val="002E185A"/>
    <w:rsid w:val="002E440D"/>
    <w:rsid w:val="002E580D"/>
    <w:rsid w:val="002E772A"/>
    <w:rsid w:val="002F4DA5"/>
    <w:rsid w:val="002F50EB"/>
    <w:rsid w:val="002F64C4"/>
    <w:rsid w:val="002F6C01"/>
    <w:rsid w:val="00310270"/>
    <w:rsid w:val="00315E36"/>
    <w:rsid w:val="00316CAF"/>
    <w:rsid w:val="00316DB9"/>
    <w:rsid w:val="00320E97"/>
    <w:rsid w:val="00321BD0"/>
    <w:rsid w:val="003227AA"/>
    <w:rsid w:val="00324E5F"/>
    <w:rsid w:val="00332D65"/>
    <w:rsid w:val="0033416D"/>
    <w:rsid w:val="003344FF"/>
    <w:rsid w:val="003447A4"/>
    <w:rsid w:val="00353F26"/>
    <w:rsid w:val="00355880"/>
    <w:rsid w:val="003577C0"/>
    <w:rsid w:val="003625D7"/>
    <w:rsid w:val="003648FB"/>
    <w:rsid w:val="0036519C"/>
    <w:rsid w:val="00365691"/>
    <w:rsid w:val="00370395"/>
    <w:rsid w:val="00375EE0"/>
    <w:rsid w:val="003805F5"/>
    <w:rsid w:val="0038694B"/>
    <w:rsid w:val="00387790"/>
    <w:rsid w:val="00387986"/>
    <w:rsid w:val="00390970"/>
    <w:rsid w:val="0039271C"/>
    <w:rsid w:val="00397B16"/>
    <w:rsid w:val="003A3451"/>
    <w:rsid w:val="003A3849"/>
    <w:rsid w:val="003A4788"/>
    <w:rsid w:val="003C2ED4"/>
    <w:rsid w:val="003D1DB8"/>
    <w:rsid w:val="003D4110"/>
    <w:rsid w:val="003D6B20"/>
    <w:rsid w:val="003D7C1D"/>
    <w:rsid w:val="003F34AF"/>
    <w:rsid w:val="003F43AC"/>
    <w:rsid w:val="003F4E62"/>
    <w:rsid w:val="003F531B"/>
    <w:rsid w:val="00404135"/>
    <w:rsid w:val="004045D2"/>
    <w:rsid w:val="00404EAE"/>
    <w:rsid w:val="004074F0"/>
    <w:rsid w:val="0041061F"/>
    <w:rsid w:val="004113B0"/>
    <w:rsid w:val="004178C9"/>
    <w:rsid w:val="004201AF"/>
    <w:rsid w:val="00423A3B"/>
    <w:rsid w:val="004252C1"/>
    <w:rsid w:val="0042669E"/>
    <w:rsid w:val="00427E36"/>
    <w:rsid w:val="00431D94"/>
    <w:rsid w:val="00437173"/>
    <w:rsid w:val="00451D28"/>
    <w:rsid w:val="00453075"/>
    <w:rsid w:val="0046197C"/>
    <w:rsid w:val="00475234"/>
    <w:rsid w:val="004756E2"/>
    <w:rsid w:val="00475DA5"/>
    <w:rsid w:val="004776DF"/>
    <w:rsid w:val="00482A3B"/>
    <w:rsid w:val="004852D6"/>
    <w:rsid w:val="004918A1"/>
    <w:rsid w:val="00493E32"/>
    <w:rsid w:val="004942C8"/>
    <w:rsid w:val="004A0B37"/>
    <w:rsid w:val="004A5641"/>
    <w:rsid w:val="004A58AF"/>
    <w:rsid w:val="004A7646"/>
    <w:rsid w:val="004A7A52"/>
    <w:rsid w:val="004B0C63"/>
    <w:rsid w:val="004B115F"/>
    <w:rsid w:val="004B465F"/>
    <w:rsid w:val="004B7BF9"/>
    <w:rsid w:val="004C1EA2"/>
    <w:rsid w:val="004C4037"/>
    <w:rsid w:val="004C4B31"/>
    <w:rsid w:val="004D1FE4"/>
    <w:rsid w:val="004D1FE6"/>
    <w:rsid w:val="004D2ABB"/>
    <w:rsid w:val="004D31A3"/>
    <w:rsid w:val="004D500C"/>
    <w:rsid w:val="004D6313"/>
    <w:rsid w:val="004E0EA9"/>
    <w:rsid w:val="004E1692"/>
    <w:rsid w:val="004E1F9C"/>
    <w:rsid w:val="004E21E2"/>
    <w:rsid w:val="004E5379"/>
    <w:rsid w:val="004F13AE"/>
    <w:rsid w:val="004F3268"/>
    <w:rsid w:val="004F52A3"/>
    <w:rsid w:val="004F52F0"/>
    <w:rsid w:val="004F75A6"/>
    <w:rsid w:val="005003AA"/>
    <w:rsid w:val="00503C6B"/>
    <w:rsid w:val="0050487D"/>
    <w:rsid w:val="00511835"/>
    <w:rsid w:val="0051266A"/>
    <w:rsid w:val="00513BE0"/>
    <w:rsid w:val="00522BC6"/>
    <w:rsid w:val="00525449"/>
    <w:rsid w:val="00525886"/>
    <w:rsid w:val="00530D4C"/>
    <w:rsid w:val="00531775"/>
    <w:rsid w:val="00541A40"/>
    <w:rsid w:val="0055420B"/>
    <w:rsid w:val="005542C9"/>
    <w:rsid w:val="0055546C"/>
    <w:rsid w:val="00557516"/>
    <w:rsid w:val="0056002B"/>
    <w:rsid w:val="0056044F"/>
    <w:rsid w:val="00560D25"/>
    <w:rsid w:val="00562DA8"/>
    <w:rsid w:val="005723D1"/>
    <w:rsid w:val="005824F9"/>
    <w:rsid w:val="00584165"/>
    <w:rsid w:val="0058483C"/>
    <w:rsid w:val="00585ADA"/>
    <w:rsid w:val="00586894"/>
    <w:rsid w:val="00591182"/>
    <w:rsid w:val="0059134E"/>
    <w:rsid w:val="005938FB"/>
    <w:rsid w:val="005A2F7E"/>
    <w:rsid w:val="005A330B"/>
    <w:rsid w:val="005B5835"/>
    <w:rsid w:val="005B6F03"/>
    <w:rsid w:val="005B7EEA"/>
    <w:rsid w:val="005C1C9E"/>
    <w:rsid w:val="005C5F82"/>
    <w:rsid w:val="005C775B"/>
    <w:rsid w:val="005E1D6D"/>
    <w:rsid w:val="005E2A54"/>
    <w:rsid w:val="005E3E61"/>
    <w:rsid w:val="005E4FE4"/>
    <w:rsid w:val="005E5710"/>
    <w:rsid w:val="005E780C"/>
    <w:rsid w:val="005F14B6"/>
    <w:rsid w:val="005F2A1A"/>
    <w:rsid w:val="005F6BE6"/>
    <w:rsid w:val="005F6F42"/>
    <w:rsid w:val="006035A0"/>
    <w:rsid w:val="00606B54"/>
    <w:rsid w:val="00612FC4"/>
    <w:rsid w:val="0061356C"/>
    <w:rsid w:val="00616DD2"/>
    <w:rsid w:val="00620C19"/>
    <w:rsid w:val="006224F8"/>
    <w:rsid w:val="006242BC"/>
    <w:rsid w:val="0063753E"/>
    <w:rsid w:val="00643070"/>
    <w:rsid w:val="006563A9"/>
    <w:rsid w:val="00656C4A"/>
    <w:rsid w:val="006636CF"/>
    <w:rsid w:val="006674EE"/>
    <w:rsid w:val="00670247"/>
    <w:rsid w:val="00676107"/>
    <w:rsid w:val="00677742"/>
    <w:rsid w:val="00682B42"/>
    <w:rsid w:val="006A0522"/>
    <w:rsid w:val="006A47D8"/>
    <w:rsid w:val="006A4CFB"/>
    <w:rsid w:val="006A4D53"/>
    <w:rsid w:val="006A68DC"/>
    <w:rsid w:val="006B6859"/>
    <w:rsid w:val="006C0C98"/>
    <w:rsid w:val="006C24DB"/>
    <w:rsid w:val="006C2955"/>
    <w:rsid w:val="006C29DF"/>
    <w:rsid w:val="006C3BC7"/>
    <w:rsid w:val="006C4107"/>
    <w:rsid w:val="006C6309"/>
    <w:rsid w:val="006D1593"/>
    <w:rsid w:val="006D5EA4"/>
    <w:rsid w:val="006E4864"/>
    <w:rsid w:val="006F00EF"/>
    <w:rsid w:val="006F5CFB"/>
    <w:rsid w:val="00701C63"/>
    <w:rsid w:val="00703D47"/>
    <w:rsid w:val="0071305C"/>
    <w:rsid w:val="00713699"/>
    <w:rsid w:val="0072131A"/>
    <w:rsid w:val="00721476"/>
    <w:rsid w:val="00724672"/>
    <w:rsid w:val="00727731"/>
    <w:rsid w:val="00730073"/>
    <w:rsid w:val="00730997"/>
    <w:rsid w:val="007327E9"/>
    <w:rsid w:val="00735E83"/>
    <w:rsid w:val="0073675E"/>
    <w:rsid w:val="00741E5A"/>
    <w:rsid w:val="007422C3"/>
    <w:rsid w:val="007437C2"/>
    <w:rsid w:val="00745DA4"/>
    <w:rsid w:val="00747D21"/>
    <w:rsid w:val="007504A4"/>
    <w:rsid w:val="00751FE6"/>
    <w:rsid w:val="00753AF1"/>
    <w:rsid w:val="00754179"/>
    <w:rsid w:val="00754B86"/>
    <w:rsid w:val="00755593"/>
    <w:rsid w:val="00756C60"/>
    <w:rsid w:val="00761D49"/>
    <w:rsid w:val="00762263"/>
    <w:rsid w:val="00762FD6"/>
    <w:rsid w:val="007631BC"/>
    <w:rsid w:val="0076329B"/>
    <w:rsid w:val="00770B88"/>
    <w:rsid w:val="00774173"/>
    <w:rsid w:val="0077438D"/>
    <w:rsid w:val="0077509C"/>
    <w:rsid w:val="00783A06"/>
    <w:rsid w:val="007911D9"/>
    <w:rsid w:val="007913DC"/>
    <w:rsid w:val="00793365"/>
    <w:rsid w:val="0079342F"/>
    <w:rsid w:val="007A0208"/>
    <w:rsid w:val="007A04A0"/>
    <w:rsid w:val="007A3461"/>
    <w:rsid w:val="007A5100"/>
    <w:rsid w:val="007B2C10"/>
    <w:rsid w:val="007C1E09"/>
    <w:rsid w:val="007C5CC2"/>
    <w:rsid w:val="007D32BE"/>
    <w:rsid w:val="007D52BF"/>
    <w:rsid w:val="007E17B9"/>
    <w:rsid w:val="007E468E"/>
    <w:rsid w:val="007F1D9A"/>
    <w:rsid w:val="007F66F5"/>
    <w:rsid w:val="00801B19"/>
    <w:rsid w:val="00802333"/>
    <w:rsid w:val="008041E1"/>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50847"/>
    <w:rsid w:val="00850CE5"/>
    <w:rsid w:val="00851B82"/>
    <w:rsid w:val="0085332C"/>
    <w:rsid w:val="00855CBE"/>
    <w:rsid w:val="008645B3"/>
    <w:rsid w:val="008651D4"/>
    <w:rsid w:val="008660B3"/>
    <w:rsid w:val="00867C2C"/>
    <w:rsid w:val="00875EC9"/>
    <w:rsid w:val="0087692E"/>
    <w:rsid w:val="00882543"/>
    <w:rsid w:val="00885403"/>
    <w:rsid w:val="008868D0"/>
    <w:rsid w:val="00892F53"/>
    <w:rsid w:val="0089482F"/>
    <w:rsid w:val="00897E3A"/>
    <w:rsid w:val="008A0943"/>
    <w:rsid w:val="008A21A9"/>
    <w:rsid w:val="008A23D1"/>
    <w:rsid w:val="008A327E"/>
    <w:rsid w:val="008B0AEC"/>
    <w:rsid w:val="008B15AC"/>
    <w:rsid w:val="008B20CC"/>
    <w:rsid w:val="008D2185"/>
    <w:rsid w:val="008E46C0"/>
    <w:rsid w:val="008E4EF0"/>
    <w:rsid w:val="008E6224"/>
    <w:rsid w:val="008E67E8"/>
    <w:rsid w:val="008F3795"/>
    <w:rsid w:val="008F6BA3"/>
    <w:rsid w:val="0090059D"/>
    <w:rsid w:val="009006D3"/>
    <w:rsid w:val="00902B0E"/>
    <w:rsid w:val="00913171"/>
    <w:rsid w:val="0091788D"/>
    <w:rsid w:val="0093211D"/>
    <w:rsid w:val="009348AB"/>
    <w:rsid w:val="00946E15"/>
    <w:rsid w:val="00947D2D"/>
    <w:rsid w:val="0095198C"/>
    <w:rsid w:val="0095280F"/>
    <w:rsid w:val="00952A23"/>
    <w:rsid w:val="009565DF"/>
    <w:rsid w:val="0095671B"/>
    <w:rsid w:val="00957B19"/>
    <w:rsid w:val="0096184B"/>
    <w:rsid w:val="00963AEB"/>
    <w:rsid w:val="00964BE8"/>
    <w:rsid w:val="00965402"/>
    <w:rsid w:val="009675CA"/>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E0D97"/>
    <w:rsid w:val="009E1C55"/>
    <w:rsid w:val="009F1F06"/>
    <w:rsid w:val="00A03D02"/>
    <w:rsid w:val="00A05497"/>
    <w:rsid w:val="00A078C4"/>
    <w:rsid w:val="00A13214"/>
    <w:rsid w:val="00A1583C"/>
    <w:rsid w:val="00A20DA0"/>
    <w:rsid w:val="00A2424D"/>
    <w:rsid w:val="00A242A5"/>
    <w:rsid w:val="00A334FB"/>
    <w:rsid w:val="00A40F52"/>
    <w:rsid w:val="00A508D4"/>
    <w:rsid w:val="00A52371"/>
    <w:rsid w:val="00A524A3"/>
    <w:rsid w:val="00A5289E"/>
    <w:rsid w:val="00A66307"/>
    <w:rsid w:val="00A71AAE"/>
    <w:rsid w:val="00A7571F"/>
    <w:rsid w:val="00A7680A"/>
    <w:rsid w:val="00A76FEC"/>
    <w:rsid w:val="00A800FB"/>
    <w:rsid w:val="00A9074B"/>
    <w:rsid w:val="00A93020"/>
    <w:rsid w:val="00A9462A"/>
    <w:rsid w:val="00A96DEA"/>
    <w:rsid w:val="00A97411"/>
    <w:rsid w:val="00AA1E93"/>
    <w:rsid w:val="00AA1EDF"/>
    <w:rsid w:val="00AA6D95"/>
    <w:rsid w:val="00AA7657"/>
    <w:rsid w:val="00AB13FF"/>
    <w:rsid w:val="00AB5A53"/>
    <w:rsid w:val="00AC6DA8"/>
    <w:rsid w:val="00AD4BA0"/>
    <w:rsid w:val="00AE14D5"/>
    <w:rsid w:val="00AE7A71"/>
    <w:rsid w:val="00AF1DBA"/>
    <w:rsid w:val="00AF3443"/>
    <w:rsid w:val="00B0042F"/>
    <w:rsid w:val="00B12772"/>
    <w:rsid w:val="00B12CB0"/>
    <w:rsid w:val="00B12EB2"/>
    <w:rsid w:val="00B13B9C"/>
    <w:rsid w:val="00B21702"/>
    <w:rsid w:val="00B25711"/>
    <w:rsid w:val="00B26AE7"/>
    <w:rsid w:val="00B34755"/>
    <w:rsid w:val="00B34ADF"/>
    <w:rsid w:val="00B42CBE"/>
    <w:rsid w:val="00B46958"/>
    <w:rsid w:val="00B5059A"/>
    <w:rsid w:val="00B50C6D"/>
    <w:rsid w:val="00B51AEE"/>
    <w:rsid w:val="00B52AF8"/>
    <w:rsid w:val="00B52B35"/>
    <w:rsid w:val="00B55257"/>
    <w:rsid w:val="00B61004"/>
    <w:rsid w:val="00B61AAE"/>
    <w:rsid w:val="00B63708"/>
    <w:rsid w:val="00B65273"/>
    <w:rsid w:val="00B67A70"/>
    <w:rsid w:val="00B71ACA"/>
    <w:rsid w:val="00B76426"/>
    <w:rsid w:val="00B80025"/>
    <w:rsid w:val="00B805BB"/>
    <w:rsid w:val="00B874E2"/>
    <w:rsid w:val="00B91561"/>
    <w:rsid w:val="00B915CF"/>
    <w:rsid w:val="00B9254D"/>
    <w:rsid w:val="00B93B02"/>
    <w:rsid w:val="00B967BF"/>
    <w:rsid w:val="00BA4232"/>
    <w:rsid w:val="00BA5845"/>
    <w:rsid w:val="00BB4DB3"/>
    <w:rsid w:val="00BC2777"/>
    <w:rsid w:val="00BC58E7"/>
    <w:rsid w:val="00BD16D1"/>
    <w:rsid w:val="00BD25C7"/>
    <w:rsid w:val="00BD5296"/>
    <w:rsid w:val="00BD599D"/>
    <w:rsid w:val="00BE6241"/>
    <w:rsid w:val="00BE7A4A"/>
    <w:rsid w:val="00BF098E"/>
    <w:rsid w:val="00BF24EA"/>
    <w:rsid w:val="00BF32A1"/>
    <w:rsid w:val="00BF5293"/>
    <w:rsid w:val="00C00761"/>
    <w:rsid w:val="00C013DA"/>
    <w:rsid w:val="00C0537F"/>
    <w:rsid w:val="00C31DFF"/>
    <w:rsid w:val="00C36390"/>
    <w:rsid w:val="00C36411"/>
    <w:rsid w:val="00C4037B"/>
    <w:rsid w:val="00C44CB8"/>
    <w:rsid w:val="00C45840"/>
    <w:rsid w:val="00C50AD2"/>
    <w:rsid w:val="00C53FD3"/>
    <w:rsid w:val="00C54AA7"/>
    <w:rsid w:val="00C55987"/>
    <w:rsid w:val="00C55E6B"/>
    <w:rsid w:val="00C56A91"/>
    <w:rsid w:val="00C57FB0"/>
    <w:rsid w:val="00C61321"/>
    <w:rsid w:val="00C639E7"/>
    <w:rsid w:val="00C63DBA"/>
    <w:rsid w:val="00C6602C"/>
    <w:rsid w:val="00C8051F"/>
    <w:rsid w:val="00C82E6B"/>
    <w:rsid w:val="00C84A7D"/>
    <w:rsid w:val="00C906E9"/>
    <w:rsid w:val="00C9353B"/>
    <w:rsid w:val="00C937A9"/>
    <w:rsid w:val="00C970DE"/>
    <w:rsid w:val="00CA420B"/>
    <w:rsid w:val="00CC1133"/>
    <w:rsid w:val="00CC1E92"/>
    <w:rsid w:val="00CD7CC0"/>
    <w:rsid w:val="00CF0023"/>
    <w:rsid w:val="00CF08C7"/>
    <w:rsid w:val="00CF1D75"/>
    <w:rsid w:val="00CF3E1D"/>
    <w:rsid w:val="00CF5F20"/>
    <w:rsid w:val="00D05781"/>
    <w:rsid w:val="00D345EB"/>
    <w:rsid w:val="00D35AEE"/>
    <w:rsid w:val="00D43BA8"/>
    <w:rsid w:val="00D46026"/>
    <w:rsid w:val="00D521F6"/>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95533"/>
    <w:rsid w:val="00D97E4E"/>
    <w:rsid w:val="00DA3C11"/>
    <w:rsid w:val="00DA608A"/>
    <w:rsid w:val="00DA6AAE"/>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03D6"/>
    <w:rsid w:val="00E12738"/>
    <w:rsid w:val="00E161B2"/>
    <w:rsid w:val="00E260C9"/>
    <w:rsid w:val="00E265CF"/>
    <w:rsid w:val="00E458B6"/>
    <w:rsid w:val="00E50415"/>
    <w:rsid w:val="00E52823"/>
    <w:rsid w:val="00E551F4"/>
    <w:rsid w:val="00E57241"/>
    <w:rsid w:val="00E5759F"/>
    <w:rsid w:val="00E75EA7"/>
    <w:rsid w:val="00E84948"/>
    <w:rsid w:val="00E86A6A"/>
    <w:rsid w:val="00EA276B"/>
    <w:rsid w:val="00EA29C4"/>
    <w:rsid w:val="00EA4043"/>
    <w:rsid w:val="00EA4B53"/>
    <w:rsid w:val="00EB2073"/>
    <w:rsid w:val="00EB299F"/>
    <w:rsid w:val="00EB5BC3"/>
    <w:rsid w:val="00EC00F5"/>
    <w:rsid w:val="00EC4294"/>
    <w:rsid w:val="00ED5FCF"/>
    <w:rsid w:val="00ED7197"/>
    <w:rsid w:val="00EE69F6"/>
    <w:rsid w:val="00EE725D"/>
    <w:rsid w:val="00EF06FE"/>
    <w:rsid w:val="00EF0B02"/>
    <w:rsid w:val="00EF0F22"/>
    <w:rsid w:val="00F022E3"/>
    <w:rsid w:val="00F02C29"/>
    <w:rsid w:val="00F11AD2"/>
    <w:rsid w:val="00F133BA"/>
    <w:rsid w:val="00F149DA"/>
    <w:rsid w:val="00F15399"/>
    <w:rsid w:val="00F363A7"/>
    <w:rsid w:val="00F479E9"/>
    <w:rsid w:val="00F50147"/>
    <w:rsid w:val="00F50849"/>
    <w:rsid w:val="00F55636"/>
    <w:rsid w:val="00F601DB"/>
    <w:rsid w:val="00F61EDC"/>
    <w:rsid w:val="00F629A4"/>
    <w:rsid w:val="00F66280"/>
    <w:rsid w:val="00F66AE4"/>
    <w:rsid w:val="00F67136"/>
    <w:rsid w:val="00F679AC"/>
    <w:rsid w:val="00F70543"/>
    <w:rsid w:val="00F77F80"/>
    <w:rsid w:val="00F85BBD"/>
    <w:rsid w:val="00F8699F"/>
    <w:rsid w:val="00F873C8"/>
    <w:rsid w:val="00F90967"/>
    <w:rsid w:val="00F950DF"/>
    <w:rsid w:val="00F95138"/>
    <w:rsid w:val="00F96EE6"/>
    <w:rsid w:val="00FA29B5"/>
    <w:rsid w:val="00FA5725"/>
    <w:rsid w:val="00FD124A"/>
    <w:rsid w:val="00FD47AB"/>
    <w:rsid w:val="00FE2081"/>
    <w:rsid w:val="00FE25DD"/>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CE6F2D"/>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2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716F2-5F12-495C-98A8-177E667C5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wwwe</cp:lastModifiedBy>
  <cp:revision>61</cp:revision>
  <dcterms:created xsi:type="dcterms:W3CDTF">2022-11-25T01:49:00Z</dcterms:created>
  <dcterms:modified xsi:type="dcterms:W3CDTF">2022-11-25T07:27:00Z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