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向小妹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向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宁夏银川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保险学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xxxxxxxx@166.com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134xxxxxx23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2017至2021学年参加学校组织的证券投资计算机模拟实习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2017至2021学年被评为“院级三好学生”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能熟练运用office2013熟练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