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2D" w:rsidRDefault="00C61138">
      <w:r>
        <w:t>这是我的word文档</w:t>
      </w:r>
      <w:r>
        <w:rPr>
          <w:rFonts w:hint="eastAsia"/>
        </w:rPr>
        <w:t>!</w:t>
      </w:r>
      <w:bookmarkStart w:id="0" w:name="_GoBack"/>
      <w:bookmarkEnd w:id="0"/>
    </w:p>
    <w:sectPr w:rsidR="00EF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9C"/>
    <w:rsid w:val="0065389C"/>
    <w:rsid w:val="00886EF9"/>
    <w:rsid w:val="00C61138"/>
    <w:rsid w:val="00E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li</dc:creator>
  <cp:keywords/>
  <dc:description/>
  <cp:lastModifiedBy>xingyang li</cp:lastModifiedBy>
  <cp:revision>2</cp:revision>
  <dcterms:created xsi:type="dcterms:W3CDTF">2017-05-21T10:56:00Z</dcterms:created>
  <dcterms:modified xsi:type="dcterms:W3CDTF">2017-05-21T10:56:00Z</dcterms:modified>
</cp:coreProperties>
</file>