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A18F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</w:p>
    <w:p w14:paraId="73DCCFDC" w14:textId="77777777" w:rsidR="00DC30B1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14:paraId="4934CCD2" w14:textId="65E66957" w:rsidR="00625150" w:rsidRDefault="00625150" w:rsidP="00DC30B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X= +79 = (01001111)</w:t>
      </w:r>
      <w:r w:rsidRPr="00625150">
        <w:rPr>
          <w:rFonts w:ascii="宋体" w:eastAsia="宋体" w:hAnsi="宋体"/>
          <w:b/>
          <w:bCs/>
          <w:sz w:val="40"/>
          <w:szCs w:val="40"/>
          <w:vertAlign w:val="subscript"/>
        </w:rPr>
        <w:t>2</w:t>
      </w:r>
    </w:p>
    <w:p w14:paraId="0956BCC1" w14:textId="0A565F3F" w:rsidR="00625150" w:rsidRDefault="00625150" w:rsidP="00DC30B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X= -56 = -(00111000)</w:t>
      </w:r>
      <w:r w:rsidRPr="00625150">
        <w:rPr>
          <w:rFonts w:ascii="宋体" w:eastAsia="宋体" w:hAnsi="宋体"/>
          <w:b/>
          <w:bCs/>
          <w:sz w:val="40"/>
          <w:szCs w:val="40"/>
          <w:vertAlign w:val="subscript"/>
        </w:rPr>
        <w:t>2</w:t>
      </w:r>
      <w:bookmarkStart w:id="0" w:name="_GoBack"/>
      <w:bookmarkEnd w:id="0"/>
    </w:p>
    <w:p w14:paraId="7BD05F36" w14:textId="060A1D4D" w:rsidR="00625150" w:rsidRDefault="00625150" w:rsidP="00DC30B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X= -0 = -(00000000)</w:t>
      </w:r>
      <w:r w:rsidRPr="00625150">
        <w:rPr>
          <w:rFonts w:ascii="宋体" w:eastAsia="宋体" w:hAnsi="宋体"/>
          <w:b/>
          <w:bCs/>
          <w:sz w:val="40"/>
          <w:szCs w:val="40"/>
          <w:vertAlign w:val="subscript"/>
        </w:rPr>
        <w:t>2</w:t>
      </w:r>
    </w:p>
    <w:p w14:paraId="791F2F2B" w14:textId="28CA8313" w:rsidR="00DC30B1" w:rsidRPr="00625150" w:rsidRDefault="00625150" w:rsidP="00DC30B1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X= -1 = -(00000001)</w:t>
      </w:r>
      <w:r w:rsidRPr="00625150">
        <w:rPr>
          <w:rFonts w:ascii="宋体" w:eastAsia="宋体" w:hAnsi="宋体"/>
          <w:b/>
          <w:bCs/>
          <w:sz w:val="40"/>
          <w:szCs w:val="40"/>
          <w:vertAlign w:val="subscript"/>
        </w:rPr>
        <w:t>2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02BE" w14:paraId="77E8AF39" w14:textId="77777777" w:rsidTr="0062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2A4A38" w14:textId="6F0454C0" w:rsidR="00D302BE" w:rsidRDefault="00D302BE" w:rsidP="0062515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</w:t>
            </w:r>
            <w:r>
              <w:rPr>
                <w:rFonts w:ascii="宋体" w:eastAsia="宋体" w:hAnsi="宋体"/>
                <w:sz w:val="28"/>
                <w:szCs w:val="28"/>
              </w:rPr>
              <w:t>X]</w:t>
            </w:r>
          </w:p>
        </w:tc>
        <w:tc>
          <w:tcPr>
            <w:tcW w:w="2074" w:type="dxa"/>
          </w:tcPr>
          <w:p w14:paraId="3E6E1851" w14:textId="7ADDDADA" w:rsidR="00D302BE" w:rsidRDefault="00D302BE" w:rsidP="0062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</w:t>
            </w:r>
            <w:r>
              <w:rPr>
                <w:rFonts w:ascii="宋体" w:eastAsia="宋体" w:hAnsi="宋体"/>
                <w:sz w:val="28"/>
                <w:szCs w:val="28"/>
              </w:rPr>
              <w:t>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074" w:type="dxa"/>
          </w:tcPr>
          <w:p w14:paraId="20A7AA54" w14:textId="1FAD59DF" w:rsidR="00D302BE" w:rsidRDefault="00D302BE" w:rsidP="0062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</w:t>
            </w:r>
            <w:r>
              <w:rPr>
                <w:rFonts w:ascii="宋体" w:eastAsia="宋体" w:hAnsi="宋体"/>
                <w:sz w:val="28"/>
                <w:szCs w:val="28"/>
              </w:rPr>
              <w:t>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反码</w:t>
            </w:r>
          </w:p>
        </w:tc>
        <w:tc>
          <w:tcPr>
            <w:tcW w:w="2074" w:type="dxa"/>
          </w:tcPr>
          <w:p w14:paraId="5B3E1641" w14:textId="46AEBCF9" w:rsidR="00D302BE" w:rsidRDefault="00D302BE" w:rsidP="0062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</w:t>
            </w:r>
            <w:r>
              <w:rPr>
                <w:rFonts w:ascii="宋体" w:eastAsia="宋体" w:hAnsi="宋体"/>
                <w:sz w:val="28"/>
                <w:szCs w:val="28"/>
              </w:rPr>
              <w:t>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补码</w:t>
            </w:r>
          </w:p>
        </w:tc>
      </w:tr>
      <w:tr w:rsidR="00D302BE" w14:paraId="064A09B2" w14:textId="77777777" w:rsidTr="0062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972853" w14:textId="0AF42EA7" w:rsidR="00D302BE" w:rsidRDefault="00D302BE" w:rsidP="0062515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074" w:type="dxa"/>
          </w:tcPr>
          <w:p w14:paraId="25F2D37E" w14:textId="36719823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01001111</w:t>
            </w:r>
          </w:p>
        </w:tc>
        <w:tc>
          <w:tcPr>
            <w:tcW w:w="2074" w:type="dxa"/>
          </w:tcPr>
          <w:p w14:paraId="6FA84C5B" w14:textId="5F4E1F39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01001111</w:t>
            </w:r>
          </w:p>
        </w:tc>
        <w:tc>
          <w:tcPr>
            <w:tcW w:w="2074" w:type="dxa"/>
          </w:tcPr>
          <w:p w14:paraId="2686391E" w14:textId="773BEE0C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01001111</w:t>
            </w:r>
          </w:p>
        </w:tc>
      </w:tr>
      <w:tr w:rsidR="00D302BE" w14:paraId="1FE55C08" w14:textId="77777777" w:rsidTr="0062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62A450" w14:textId="7DCD926E" w:rsidR="00D302BE" w:rsidRDefault="00D302BE" w:rsidP="0062515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074" w:type="dxa"/>
          </w:tcPr>
          <w:p w14:paraId="2046892D" w14:textId="266D4675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10111000</w:t>
            </w:r>
          </w:p>
        </w:tc>
        <w:tc>
          <w:tcPr>
            <w:tcW w:w="2074" w:type="dxa"/>
          </w:tcPr>
          <w:p w14:paraId="4D093D57" w14:textId="1489C65B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11000111</w:t>
            </w:r>
          </w:p>
        </w:tc>
        <w:tc>
          <w:tcPr>
            <w:tcW w:w="2074" w:type="dxa"/>
          </w:tcPr>
          <w:p w14:paraId="76832312" w14:textId="4F448DFB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11001000</w:t>
            </w:r>
          </w:p>
        </w:tc>
      </w:tr>
      <w:tr w:rsidR="00D302BE" w14:paraId="3A708E06" w14:textId="77777777" w:rsidTr="0062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08675D" w14:textId="4DB9328F" w:rsidR="00D302BE" w:rsidRDefault="00D302BE" w:rsidP="0062515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074" w:type="dxa"/>
          </w:tcPr>
          <w:p w14:paraId="06722711" w14:textId="5CFEAD5C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10000000</w:t>
            </w:r>
          </w:p>
        </w:tc>
        <w:tc>
          <w:tcPr>
            <w:tcW w:w="2074" w:type="dxa"/>
          </w:tcPr>
          <w:p w14:paraId="64516734" w14:textId="08DD9FF1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11111111</w:t>
            </w:r>
          </w:p>
        </w:tc>
        <w:tc>
          <w:tcPr>
            <w:tcW w:w="2074" w:type="dxa"/>
          </w:tcPr>
          <w:p w14:paraId="21F1204A" w14:textId="03E8CDDE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00000000</w:t>
            </w:r>
          </w:p>
        </w:tc>
      </w:tr>
      <w:tr w:rsidR="00D302BE" w14:paraId="4A3663A4" w14:textId="77777777" w:rsidTr="0062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055F8A" w14:textId="1D5B2E76" w:rsidR="00D302BE" w:rsidRDefault="00D302BE" w:rsidP="0062515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074" w:type="dxa"/>
          </w:tcPr>
          <w:p w14:paraId="682EDF10" w14:textId="446150F8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1000001</w:t>
            </w:r>
          </w:p>
        </w:tc>
        <w:tc>
          <w:tcPr>
            <w:tcW w:w="2074" w:type="dxa"/>
          </w:tcPr>
          <w:p w14:paraId="69304FE9" w14:textId="5FC9FEC7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11111110</w:t>
            </w:r>
          </w:p>
        </w:tc>
        <w:tc>
          <w:tcPr>
            <w:tcW w:w="2074" w:type="dxa"/>
          </w:tcPr>
          <w:p w14:paraId="7D769B72" w14:textId="5908829C" w:rsidR="00D302BE" w:rsidRDefault="00625150" w:rsidP="0062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11111111</w:t>
            </w:r>
          </w:p>
        </w:tc>
      </w:tr>
    </w:tbl>
    <w:p w14:paraId="393C47F0" w14:textId="77777777" w:rsidR="00DC30B1" w:rsidRPr="00FC4FE5" w:rsidRDefault="00DC30B1" w:rsidP="00DC30B1">
      <w:pPr>
        <w:rPr>
          <w:rFonts w:ascii="宋体" w:eastAsia="宋体" w:hAnsi="宋体" w:hint="eastAsia"/>
          <w:sz w:val="28"/>
          <w:szCs w:val="28"/>
        </w:rPr>
      </w:pPr>
    </w:p>
    <w:p w14:paraId="58A08BD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2221BD28" w14:textId="7B149089" w:rsidR="00DC30B1" w:rsidRPr="006B6496" w:rsidRDefault="00DC30B1" w:rsidP="00DC30B1">
      <w:pPr>
        <w:rPr>
          <w:rFonts w:ascii="宋体" w:eastAsia="宋体" w:hAnsi="宋体" w:hint="eastAsia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="006B6496">
        <w:rPr>
          <w:rFonts w:ascii="宋体" w:eastAsia="宋体" w:hAnsi="宋体" w:hint="eastAsia"/>
          <w:sz w:val="28"/>
          <w:szCs w:val="28"/>
        </w:rPr>
        <w:t>的奇</w:t>
      </w:r>
      <w:r w:rsidRPr="00FC4FE5">
        <w:rPr>
          <w:rFonts w:ascii="宋体" w:eastAsia="宋体" w:hAnsi="宋体" w:hint="eastAsia"/>
          <w:sz w:val="28"/>
          <w:szCs w:val="28"/>
        </w:rPr>
        <w:t>校验位是</w:t>
      </w:r>
      <w:r w:rsidRPr="00FC4FE5">
        <w:rPr>
          <w:rFonts w:ascii="宋体" w:eastAsia="宋体" w:hAnsi="宋体"/>
          <w:sz w:val="28"/>
          <w:szCs w:val="28"/>
        </w:rPr>
        <w:t xml:space="preserve"> </w:t>
      </w:r>
      <w:r w:rsidR="006B6496">
        <w:rPr>
          <w:rFonts w:ascii="宋体" w:eastAsia="宋体" w:hAnsi="宋体"/>
          <w:sz w:val="28"/>
          <w:szCs w:val="28"/>
        </w:rPr>
        <w:t xml:space="preserve">1  </w:t>
      </w:r>
      <w:r w:rsidR="006B6496" w:rsidRPr="00FC4FE5">
        <w:rPr>
          <w:rFonts w:ascii="宋体" w:eastAsia="宋体" w:hAnsi="宋体" w:hint="eastAsia"/>
          <w:sz w:val="28"/>
          <w:szCs w:val="28"/>
        </w:rPr>
        <w:t>偶校验位是</w:t>
      </w:r>
      <w:r w:rsidR="006B6496" w:rsidRPr="00FC4FE5">
        <w:rPr>
          <w:rFonts w:ascii="宋体" w:eastAsia="宋体" w:hAnsi="宋体"/>
          <w:sz w:val="28"/>
          <w:szCs w:val="28"/>
        </w:rPr>
        <w:t xml:space="preserve"> 0</w:t>
      </w:r>
    </w:p>
    <w:p w14:paraId="0362594A" w14:textId="5EF9E48F" w:rsidR="00DC30B1" w:rsidRPr="006B6496" w:rsidRDefault="00DC30B1" w:rsidP="00DC30B1">
      <w:pPr>
        <w:rPr>
          <w:rFonts w:ascii="宋体" w:eastAsia="宋体" w:hAnsi="宋体" w:hint="eastAsia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="006B6496">
        <w:rPr>
          <w:rFonts w:ascii="宋体" w:eastAsia="宋体" w:hAnsi="宋体" w:hint="eastAsia"/>
          <w:sz w:val="28"/>
          <w:szCs w:val="28"/>
        </w:rPr>
        <w:t>的奇</w:t>
      </w:r>
      <w:r w:rsidRPr="00FC4FE5">
        <w:rPr>
          <w:rFonts w:ascii="宋体" w:eastAsia="宋体" w:hAnsi="宋体" w:hint="eastAsia"/>
          <w:sz w:val="28"/>
          <w:szCs w:val="28"/>
        </w:rPr>
        <w:t>校验位是</w:t>
      </w:r>
      <w:r w:rsidR="006B6496">
        <w:rPr>
          <w:rFonts w:ascii="宋体" w:eastAsia="宋体" w:hAnsi="宋体" w:hint="eastAsia"/>
          <w:sz w:val="28"/>
          <w:szCs w:val="28"/>
        </w:rPr>
        <w:t xml:space="preserve"> 0</w:t>
      </w:r>
      <w:r w:rsidR="006B6496">
        <w:rPr>
          <w:rFonts w:ascii="宋体" w:eastAsia="宋体" w:hAnsi="宋体"/>
          <w:sz w:val="28"/>
          <w:szCs w:val="28"/>
        </w:rPr>
        <w:t xml:space="preserve">   </w:t>
      </w:r>
      <w:r w:rsidR="006B6496" w:rsidRPr="00FC4FE5">
        <w:rPr>
          <w:rFonts w:ascii="宋体" w:eastAsia="宋体" w:hAnsi="宋体" w:hint="eastAsia"/>
          <w:sz w:val="28"/>
          <w:szCs w:val="28"/>
        </w:rPr>
        <w:t>偶校验位是1</w:t>
      </w:r>
    </w:p>
    <w:p w14:paraId="6F08105F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2368F7F6" w14:textId="77777777" w:rsidR="00DC30B1" w:rsidRPr="00FC4FE5" w:rsidRDefault="00DC30B1" w:rsidP="00DC30B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要传输的信息序列为1101,在末尾添加所给多项式的最高次阶个0,如本题为x^3,则添加3个0,变为：1101000.由多项式G(X)=X3+X+1,得其阶数为1的二进制编码为：1011.1101000对1011进行模二除法,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lastRenderedPageBreak/>
        <w:t>所得到的余数即为校验码,把校验码添加在原数据尾部即为所求的编码,则实际发送的数据序列为1101001.如图所示：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2F87EC9" wp14:editId="4224E85E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7313" w14:textId="77777777" w:rsidR="00CD72EE" w:rsidRPr="00DC30B1" w:rsidRDefault="00CD72EE"/>
    <w:sectPr w:rsidR="00CD72EE" w:rsidRPr="00DC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2255F" w14:textId="77777777" w:rsidR="003E0C06" w:rsidRDefault="003E0C06" w:rsidP="00DC30B1">
      <w:r>
        <w:separator/>
      </w:r>
    </w:p>
  </w:endnote>
  <w:endnote w:type="continuationSeparator" w:id="0">
    <w:p w14:paraId="342FC523" w14:textId="77777777" w:rsidR="003E0C06" w:rsidRDefault="003E0C06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61ED3" w14:textId="77777777" w:rsidR="003E0C06" w:rsidRDefault="003E0C06" w:rsidP="00DC30B1">
      <w:r>
        <w:separator/>
      </w:r>
    </w:p>
  </w:footnote>
  <w:footnote w:type="continuationSeparator" w:id="0">
    <w:p w14:paraId="30EB8596" w14:textId="77777777" w:rsidR="003E0C06" w:rsidRDefault="003E0C06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9A"/>
    <w:rsid w:val="003E0C06"/>
    <w:rsid w:val="00501281"/>
    <w:rsid w:val="0053319A"/>
    <w:rsid w:val="00625150"/>
    <w:rsid w:val="006B6496"/>
    <w:rsid w:val="00CD72EE"/>
    <w:rsid w:val="00D302BE"/>
    <w:rsid w:val="00D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D3675-426A-4245-9200-BFFC584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table" w:styleId="a5">
    <w:name w:val="Table Grid"/>
    <w:basedOn w:val="a1"/>
    <w:uiPriority w:val="39"/>
    <w:rsid w:val="00D30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Grid Table 1 Light"/>
    <w:basedOn w:val="a1"/>
    <w:uiPriority w:val="46"/>
    <w:rsid w:val="00D302B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2015 修</cp:lastModifiedBy>
  <cp:revision>3</cp:revision>
  <dcterms:created xsi:type="dcterms:W3CDTF">2019-06-03T09:52:00Z</dcterms:created>
  <dcterms:modified xsi:type="dcterms:W3CDTF">2019-06-22T17:37:00Z</dcterms:modified>
</cp:coreProperties>
</file>