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游戏需求书</w:t>
      </w:r>
    </w:p>
    <w:p>
      <w:pPr>
        <w:numPr>
          <w:ilvl w:val="0"/>
          <w:numId w:val="1"/>
        </w:numPr>
        <w:jc w:val="left"/>
      </w:pPr>
      <w:r>
        <w:rPr>
          <w:rFonts w:hint="eastAsia"/>
          <w:lang w:val="en-US" w:eastAsia="zh-CN"/>
        </w:rPr>
        <w:t>游戏带有开始、暂停、继续、停止功能，该功能通过上位机给游戏发送指令进行控制，该UI效果也可以在游戏上直接添加，但是该按钮按下后需要将消息发送给上位机，下位机控制设备进行开启、停止。如下图所示：</w:t>
      </w:r>
      <w:r>
        <w:drawing>
          <wp:inline distT="0" distB="0" distL="114300" distR="114300">
            <wp:extent cx="5272405" cy="78994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746125"/>
            <wp:effectExtent l="0" t="0" r="139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游戏为单机版，只需要一个人物素材即可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游戏运行时间通过配置文件进行设置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游戏界面只保留音乐控制按钮，将关闭按钮进行隐藏。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上位机可通过udp实时控制游戏中人物的速度、左右倾斜角度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整体UI界面如下，红色框内为游戏显示部分，其分辨率为1920*1160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50393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同信协议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上位机--&gt;下位机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控制指令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C9E7FF"/>
        </w:rPr>
        <w:t xml:space="preserve">{"MsgID":"2","GameState":0}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C9E7FF"/>
          <w:lang w:val="en-US" w:eastAsia="zh-CN"/>
        </w:rPr>
        <w:tab/>
      </w: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C9E7FF"/>
        </w:rPr>
        <w:t>0-退出 1-继续 2-暂停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实时数据  说明：倾斜角度为两侧的角度差值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</w:rPr>
        <w:t>{"MsgID":"1","ID":0,"userName":"ceshi","speed":12,"forceLeft":2,"forceRight":2,"steps":30,"calories":5}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  <w:lang w:val="en-US" w:eastAsia="zh-CN"/>
        </w:rPr>
        <w:t>数据类型：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  <w:lang w:val="en-US" w:eastAsia="zh-CN"/>
        </w:rPr>
        <w:t>float speed;  float forceLeft;   float forceRight;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16"/>
          <w:szCs w:val="16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C7D210"/>
    <w:multiLevelType w:val="singleLevel"/>
    <w:tmpl w:val="DEC7D21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21BF77B"/>
    <w:multiLevelType w:val="singleLevel"/>
    <w:tmpl w:val="F21BF77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k0Zjk0YTM3MGUwZGQyNzkzYzZhMDE1MmEzNWUzYTAifQ=="/>
  </w:docVars>
  <w:rsids>
    <w:rsidRoot w:val="00000000"/>
    <w:rsid w:val="00D348C5"/>
    <w:rsid w:val="05C8482E"/>
    <w:rsid w:val="094C27F8"/>
    <w:rsid w:val="11D535D6"/>
    <w:rsid w:val="20EB21E9"/>
    <w:rsid w:val="21867A05"/>
    <w:rsid w:val="262A17EA"/>
    <w:rsid w:val="29657F00"/>
    <w:rsid w:val="2E090F54"/>
    <w:rsid w:val="30FB3F9D"/>
    <w:rsid w:val="344D0F84"/>
    <w:rsid w:val="384136F6"/>
    <w:rsid w:val="3BFD292F"/>
    <w:rsid w:val="473016F6"/>
    <w:rsid w:val="511331C2"/>
    <w:rsid w:val="5B98578D"/>
    <w:rsid w:val="5E156F05"/>
    <w:rsid w:val="66E703DA"/>
    <w:rsid w:val="714F253E"/>
    <w:rsid w:val="762724A7"/>
    <w:rsid w:val="7B852726"/>
    <w:rsid w:val="7ED55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251</Words>
  <Characters>432</Characters>
  <Lines>0</Lines>
  <Paragraphs>0</Paragraphs>
  <TotalTime>182</TotalTime>
  <ScaleCrop>false</ScaleCrop>
  <LinksUpToDate>false</LinksUpToDate>
  <CharactersWithSpaces>444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2022-10-08T03:39:00Z</dcterms:created>
  <dc:creator>HP</dc:creator>
  <cp:lastModifiedBy>HP</cp:lastModifiedBy>
  <dcterms:modified xsi:type="dcterms:W3CDTF">2022-10-10T03:00:03Z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6FC66C9AA3124E15A64E5CBC7B1065E8</vt:lpwstr>
  </property>
</Properties>
</file>