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20"/>
        <w:gridCol w:w="4177"/>
        <w:gridCol w:w="264"/>
        <w:gridCol w:w="2635"/>
        <w:gridCol w:w="2904"/>
      </w:tblGrid>
      <w:tr w:rsidRPr="003C4477" w:rsidR="006E69BF" w:rsidTr="00017860" w14:paraId="3BBE4374" w14:textId="77777777">
        <w:tc>
          <w:tcPr>
            <w:tcW w:w="4997" w:type="dxa"/>
            <w:gridSpan w:val="2"/>
            <w:vMerge w:val="restart"/>
          </w:tcPr>
          <w:p w:rsidRPr="00C54387" w:rsidR="006E69BF" w:rsidP="003C4477" w:rsidRDefault="006E69BF" w14:paraId="797FCB3F" w14:textId="51B386AF">
            <w:pPr>
              <w:spacing w:before="240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TAX INVOICE</w:t>
            </w:r>
          </w:p>
        </w:tc>
        <w:tc>
          <w:tcPr>
            <w:tcW w:w="264" w:type="dxa"/>
          </w:tcPr>
          <w:p w:rsidRPr="003C4477" w:rsidR="006E69BF" w:rsidRDefault="006E69BF" w14:paraId="20FEF739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6E69BF" w:rsidRDefault="006E69BF" w14:paraId="36A52141" w14:textId="06CF18C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Invoice Date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1"/>
            <w:tag w:val="#Nav: Standard_Sales_Invoice/1306"/>
            <w:id w:val="-1673871836"/>
            <w:placeholder>
              <w:docPart w:val="9334682D093A432A96DDE7C56CE5F61B"/>
            </w:placeholder>
            <w:dataBinding w:prefixMappings="xmlns:ns0='urn:microsoft-dynamics-nav/reports/Standard_Sales_Invoice/1306/'" w:xpath="/ns0:NavWordReportXmlPart[1]/ns0:Header[1]/ns0:CompanyAddress1[1]" w:storeItemID="{C569C5F9-8F0F-417A-9EE4-AD91D6CB5950}"/>
            <w:text/>
          </w:sdtPr>
          <w:sdtContent>
            <w:tc>
              <w:tcPr>
                <w:tcW w:w="2904" w:type="dxa"/>
                <w:vMerge w:val="restart"/>
              </w:tcPr>
              <w:p w:rsidRPr="00C54387" w:rsidR="006E69BF" w:rsidRDefault="006E69BF" w14:paraId="77F98DB5" w14:textId="7A22769B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CompanyAddress1</w:t>
                </w:r>
              </w:p>
            </w:tc>
          </w:sdtContent>
        </w:sdt>
      </w:tr>
      <w:tr w:rsidRPr="003C4477" w:rsidR="006E69BF" w:rsidTr="00017860" w14:paraId="76C939AB" w14:textId="77777777">
        <w:tc>
          <w:tcPr>
            <w:tcW w:w="4997" w:type="dxa"/>
            <w:gridSpan w:val="2"/>
            <w:vMerge/>
          </w:tcPr>
          <w:p w:rsidRPr="003C4477" w:rsidR="006E69BF" w:rsidRDefault="006E69BF" w14:paraId="4CCF8F9E" w14:textId="77777777">
            <w:pPr>
              <w:rPr>
                <w:rFonts w:ascii="Arial" w:hAnsi="Arial" w:cs="Arial"/>
              </w:rPr>
            </w:pPr>
          </w:p>
        </w:tc>
        <w:tc>
          <w:tcPr>
            <w:tcW w:w="264" w:type="dxa"/>
          </w:tcPr>
          <w:p w:rsidRPr="003C4477" w:rsidR="006E69BF" w:rsidRDefault="006E69BF" w14:paraId="07A9C4D1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802164036"/>
            <w:placeholder>
              <w:docPart w:val="BFA4F45ED4094141A6DB87C9153C139A"/>
            </w:placeholder>
            <w:dataBinding w:prefixMappings="xmlns:ns0='urn:microsoft-dynamics-nav/reports/Standard_Sales_Invoice/1306/'" w:xpath="/ns0:NavWordReportXmlPart[1]/ns0:Header[1]/ns0:DocumentDate[1]" w:storeItemID="{C569C5F9-8F0F-417A-9EE4-AD91D6CB5950}"/>
            <w:text/>
          </w:sdtPr>
          <w:sdtContent>
            <w:tc>
              <w:tcPr>
                <w:tcW w:w="2635" w:type="dxa"/>
              </w:tcPr>
              <w:p w:rsidRPr="00C54387" w:rsidR="006E69BF" w:rsidRDefault="006E69BF" w14:paraId="51C57631" w14:textId="0FA5F7EF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C54387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tc>
          <w:tcPr>
            <w:tcW w:w="2904" w:type="dxa"/>
            <w:vMerge/>
          </w:tcPr>
          <w:p w:rsidRPr="00C54387" w:rsidR="006E69BF" w:rsidRDefault="006E69BF" w14:paraId="1F540ED1" w14:textId="1B6E5D32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6E69BF" w:rsidTr="00017860" w14:paraId="14A62DF8" w14:textId="77777777">
        <w:tc>
          <w:tcPr>
            <w:tcW w:w="4997" w:type="dxa"/>
            <w:gridSpan w:val="2"/>
            <w:vMerge/>
          </w:tcPr>
          <w:p w:rsidRPr="003C4477" w:rsidR="006E69BF" w:rsidRDefault="006E69BF" w14:paraId="0EEE37BA" w14:textId="77777777">
            <w:pPr>
              <w:rPr>
                <w:rFonts w:ascii="Arial" w:hAnsi="Arial" w:cs="Arial"/>
              </w:rPr>
            </w:pPr>
          </w:p>
        </w:tc>
        <w:tc>
          <w:tcPr>
            <w:tcW w:w="264" w:type="dxa"/>
          </w:tcPr>
          <w:p w:rsidRPr="003C4477" w:rsidR="006E69BF" w:rsidRDefault="006E69BF" w14:paraId="1A46E58A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851A95" w:rsidR="006E69BF" w:rsidRDefault="006E69BF" w14:paraId="63DC8E45" w14:textId="16F04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4" w:type="dxa"/>
            <w:vMerge/>
          </w:tcPr>
          <w:p w:rsidRPr="00C54387" w:rsidR="006E69BF" w:rsidRDefault="006E69BF" w14:paraId="1F4AD3A5" w14:textId="350741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9E350F" w:rsidTr="00017860" w14:paraId="6E0C8F28" w14:textId="77777777">
        <w:tc>
          <w:tcPr>
            <w:tcW w:w="4997" w:type="dxa"/>
            <w:gridSpan w:val="2"/>
            <w:vMerge/>
          </w:tcPr>
          <w:p w:rsidRPr="003C4477" w:rsidR="009E350F" w:rsidRDefault="009E350F" w14:paraId="5FEDA09A" w14:textId="77777777">
            <w:pPr>
              <w:rPr>
                <w:rFonts w:ascii="Arial" w:hAnsi="Arial" w:cs="Arial"/>
              </w:rPr>
            </w:pPr>
          </w:p>
        </w:tc>
        <w:tc>
          <w:tcPr>
            <w:tcW w:w="264" w:type="dxa"/>
          </w:tcPr>
          <w:p w:rsidRPr="003C4477" w:rsidR="009E350F" w:rsidRDefault="009E350F" w14:paraId="3FC3EC91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9E350F" w:rsidRDefault="009E350F" w14:paraId="3A370ED6" w14:textId="5111F0D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Invoice Number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2"/>
            <w:tag w:val="#Nav: Standard_Sales_Invoice/1306"/>
            <w:id w:val="1309825109"/>
            <w:placeholder>
              <w:docPart w:val="B01A5FA7903C4220BDF05B5E14A2CDED"/>
            </w:placeholder>
            <w:dataBinding w:prefixMappings="xmlns:ns0='urn:microsoft-dynamics-nav/reports/Standard_Sales_Invoice/1306/'" w:xpath="/ns0:NavWordReportXmlPart[1]/ns0:Header[1]/ns0:CompanyAddress2[1]" w:storeItemID="{C569C5F9-8F0F-417A-9EE4-AD91D6CB5950}"/>
            <w:text/>
          </w:sdtPr>
          <w:sdtContent>
            <w:tc>
              <w:tcPr>
                <w:tcW w:w="2904" w:type="dxa"/>
              </w:tcPr>
              <w:p w:rsidRPr="00C54387" w:rsidR="009E350F" w:rsidRDefault="006E69BF" w14:paraId="6D40E7E1" w14:textId="73F9F611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3C4477" w:rsidR="006377B1" w:rsidTr="00017860" w14:paraId="46445C6E" w14:textId="77777777">
        <w:tc>
          <w:tcPr>
            <w:tcW w:w="820" w:type="dxa"/>
          </w:tcPr>
          <w:p w:rsidRPr="00851A95" w:rsidR="006377B1" w:rsidRDefault="006377B1" w14:paraId="72DCEB7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1"/>
            <w:tag w:val="#Nav: Standard_Sales_Invoice/1306"/>
            <w:id w:val="-328829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ustomerAddress1[1]" w:storeItemID="{C569C5F9-8F0F-417A-9EE4-AD91D6CB5950}"/>
            <w:text/>
          </w:sdtPr>
          <w:sdtContent>
            <w:tc>
              <w:tcPr>
                <w:tcW w:w="4177" w:type="dxa"/>
              </w:tcPr>
              <w:p w:rsidRPr="00C54387" w:rsidR="006377B1" w:rsidRDefault="003C4477" w14:paraId="204115E9" w14:textId="0B55C660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CustomerAddress1</w:t>
                </w:r>
              </w:p>
            </w:tc>
          </w:sdtContent>
        </w:sdt>
        <w:tc>
          <w:tcPr>
            <w:tcW w:w="264" w:type="dxa"/>
          </w:tcPr>
          <w:p w:rsidRPr="003C4477" w:rsidR="006377B1" w:rsidRDefault="006377B1" w14:paraId="620C3162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DocumentNo"/>
            <w:tag w:val="#Nav: Standard_Sales_Invoice/1306"/>
            <w:id w:val="143957208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ocumentNo[1]" w:storeItemID="{C569C5F9-8F0F-417A-9EE4-AD91D6CB5950}"/>
            <w:text/>
          </w:sdtPr>
          <w:sdtContent>
            <w:tc>
              <w:tcPr>
                <w:tcW w:w="2635" w:type="dxa"/>
              </w:tcPr>
              <w:p w:rsidRPr="00C54387" w:rsidR="006377B1" w:rsidRDefault="00137713" w14:paraId="7BF2469C" w14:textId="4F4F520D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C54387">
                  <w:rPr>
                    <w:rFonts w:cstheme="minorHAnsi"/>
                    <w:sz w:val="20"/>
                    <w:szCs w:val="20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ompanyAddress3"/>
            <w:tag w:val="#Nav: Standard_Sales_Invoice/1306"/>
            <w:id w:val="1420135152"/>
            <w:placeholder>
              <w:docPart w:val="D9F60C7CA01F407C94F0F55B51EC0A0D"/>
            </w:placeholder>
            <w:dataBinding w:prefixMappings="xmlns:ns0='urn:microsoft-dynamics-nav/reports/Standard_Sales_Invoice/1306/'" w:xpath="/ns0:NavWordReportXmlPart[1]/ns0:Header[1]/ns0:CompanyAddress3[1]" w:storeItemID="{C569C5F9-8F0F-417A-9EE4-AD91D6CB5950}"/>
            <w:text/>
          </w:sdtPr>
          <w:sdtContent>
            <w:tc>
              <w:tcPr>
                <w:tcW w:w="2904" w:type="dxa"/>
              </w:tcPr>
              <w:p w:rsidRPr="00C54387" w:rsidR="006377B1" w:rsidRDefault="006E69BF" w14:paraId="188BCD01" w14:textId="7277D42B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3C4477" w:rsidR="006E69BF" w:rsidTr="00017860" w14:paraId="2FB5FE13" w14:textId="77777777">
        <w:tc>
          <w:tcPr>
            <w:tcW w:w="820" w:type="dxa"/>
          </w:tcPr>
          <w:p w:rsidRPr="00851A95" w:rsidR="006E69BF" w:rsidP="006E69BF" w:rsidRDefault="006E69BF" w14:paraId="479AC339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2"/>
            <w:tag w:val="#Nav: Standard_Sales_Invoice/1306"/>
            <w:id w:val="159353082"/>
            <w:placeholder>
              <w:docPart w:val="6D38BB55338746D18C1ED2A8A4793434"/>
            </w:placeholder>
            <w:dataBinding w:prefixMappings="xmlns:ns0='urn:microsoft-dynamics-nav/reports/Standard_Sales_Invoice/1306/'" w:xpath="/ns0:NavWordReportXmlPart[1]/ns0:Header[1]/ns0:CustomerAddress2[1]" w:storeItemID="{C569C5F9-8F0F-417A-9EE4-AD91D6CB5950}"/>
            <w:text/>
          </w:sdtPr>
          <w:sdtContent>
            <w:tc>
              <w:tcPr>
                <w:tcW w:w="4177" w:type="dxa"/>
              </w:tcPr>
              <w:p w:rsidRPr="00C54387" w:rsidR="006E69BF" w:rsidP="006E69BF" w:rsidRDefault="006E69BF" w14:paraId="174044B1" w14:textId="1834DDE1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264" w:type="dxa"/>
          </w:tcPr>
          <w:p w:rsidRPr="003C4477" w:rsidR="006E69BF" w:rsidP="006E69BF" w:rsidRDefault="006E69BF" w14:paraId="17B22204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851A95" w:rsidR="006E69BF" w:rsidP="006E69BF" w:rsidRDefault="006E69BF" w14:paraId="1797EBC2" w14:textId="08CF67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4"/>
            <w:tag w:val="#Nav: Standard_Sales_Invoice/1306"/>
            <w:id w:val="-348727831"/>
            <w:placeholder>
              <w:docPart w:val="BDF4B92AFFB54D62A524665AF08F88D8"/>
            </w:placeholder>
            <w:dataBinding w:prefixMappings="xmlns:ns0='urn:microsoft-dynamics-nav/reports/Standard_Sales_Invoice/1306/'" w:xpath="/ns0:NavWordReportXmlPart[1]/ns0:Header[1]/ns0:CompanyAddress4[1]" w:storeItemID="{C569C5F9-8F0F-417A-9EE4-AD91D6CB5950}"/>
            <w:text/>
          </w:sdtPr>
          <w:sdtContent>
            <w:tc>
              <w:tcPr>
                <w:tcW w:w="2904" w:type="dxa"/>
              </w:tcPr>
              <w:p w:rsidRPr="00C54387" w:rsidR="006E69BF" w:rsidP="006E69BF" w:rsidRDefault="006E69BF" w14:paraId="3A3C2075" w14:textId="008DD92C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3C4477" w:rsidR="006E69BF" w:rsidTr="00017860" w14:paraId="039FDACF" w14:textId="77777777">
        <w:tc>
          <w:tcPr>
            <w:tcW w:w="820" w:type="dxa"/>
          </w:tcPr>
          <w:p w:rsidRPr="00851A95" w:rsidR="006E69BF" w:rsidP="006E69BF" w:rsidRDefault="006E69BF" w14:paraId="73E0E30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3"/>
            <w:tag w:val="#Nav: Standard_Sales_Invoice/1306"/>
            <w:id w:val="1554581543"/>
            <w:placeholder>
              <w:docPart w:val="6D38BB55338746D18C1ED2A8A4793434"/>
            </w:placeholder>
            <w:dataBinding w:prefixMappings="xmlns:ns0='urn:microsoft-dynamics-nav/reports/Standard_Sales_Invoice/1306/'" w:xpath="/ns0:NavWordReportXmlPart[1]/ns0:Header[1]/ns0:CustomerAddress3[1]" w:storeItemID="{C569C5F9-8F0F-417A-9EE4-AD91D6CB5950}"/>
            <w:text/>
          </w:sdtPr>
          <w:sdtContent>
            <w:tc>
              <w:tcPr>
                <w:tcW w:w="4177" w:type="dxa"/>
              </w:tcPr>
              <w:p w:rsidRPr="00C54387" w:rsidR="006E69BF" w:rsidP="006E69BF" w:rsidRDefault="006E69BF" w14:paraId="1571C834" w14:textId="6C4833E6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CustomerAddress3</w:t>
                </w:r>
              </w:p>
            </w:tc>
          </w:sdtContent>
        </w:sdt>
        <w:tc>
          <w:tcPr>
            <w:tcW w:w="264" w:type="dxa"/>
          </w:tcPr>
          <w:p w:rsidRPr="003C4477" w:rsidR="006E69BF" w:rsidP="006E69BF" w:rsidRDefault="006E69BF" w14:paraId="6512C0D2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6E69BF" w:rsidP="006E69BF" w:rsidRDefault="006E69BF" w14:paraId="491A2BC3" w14:textId="201CC1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Reference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5"/>
            <w:tag w:val="#Nav: Standard_Sales_Invoice/1306"/>
            <w:id w:val="667987918"/>
            <w:placeholder>
              <w:docPart w:val="695FE215DBCB4356921A06DB6A86C8A8"/>
            </w:placeholder>
            <w:dataBinding w:prefixMappings="xmlns:ns0='urn:microsoft-dynamics-nav/reports/Standard_Sales_Invoice/1306/'" w:xpath="/ns0:NavWordReportXmlPart[1]/ns0:Header[1]/ns0:CompanyAddress5[1]" w:storeItemID="{C569C5F9-8F0F-417A-9EE4-AD91D6CB5950}"/>
            <w:text/>
          </w:sdtPr>
          <w:sdtContent>
            <w:tc>
              <w:tcPr>
                <w:tcW w:w="2904" w:type="dxa"/>
              </w:tcPr>
              <w:p w:rsidRPr="00C54387" w:rsidR="006E69BF" w:rsidP="006E69BF" w:rsidRDefault="006E69BF" w14:paraId="0C0DAC83" w14:textId="73568869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CompanyAddress5</w:t>
                </w:r>
              </w:p>
            </w:tc>
          </w:sdtContent>
        </w:sdt>
      </w:tr>
      <w:tr w:rsidRPr="003C4477" w:rsidR="00017860" w:rsidTr="00017860" w14:paraId="445AB752" w14:textId="77777777">
        <w:tc>
          <w:tcPr>
            <w:tcW w:w="820" w:type="dxa"/>
          </w:tcPr>
          <w:p w:rsidRPr="00851A95" w:rsidR="00017860" w:rsidP="006E69BF" w:rsidRDefault="00017860" w14:paraId="2699FA0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4"/>
            <w:tag w:val="#Nav: Standard_Sales_Invoice/1306"/>
            <w:id w:val="574557370"/>
            <w:placeholder>
              <w:docPart w:val="DAA54A6FD41641C58DE5097A7B5D6D1D"/>
            </w:placeholder>
            <w:dataBinding w:prefixMappings="xmlns:ns0='urn:microsoft-dynamics-nav/reports/Standard_Sales_Invoice/1306/'" w:xpath="/ns0:NavWordReportXmlPart[1]/ns0:Header[1]/ns0:CustomerAddress4[1]" w:storeItemID="{C569C5F9-8F0F-417A-9EE4-AD91D6CB5950}"/>
            <w:text/>
          </w:sdtPr>
          <w:sdtContent>
            <w:tc>
              <w:tcPr>
                <w:tcW w:w="4177" w:type="dxa"/>
              </w:tcPr>
              <w:p w:rsidRPr="00C54387" w:rsidR="00017860" w:rsidP="006E69BF" w:rsidRDefault="00017860" w14:paraId="7C1A0601" w14:textId="795BE55C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CustomerAddress4</w:t>
                </w:r>
              </w:p>
            </w:tc>
          </w:sdtContent>
        </w:sdt>
        <w:tc>
          <w:tcPr>
            <w:tcW w:w="264" w:type="dxa"/>
          </w:tcPr>
          <w:p w:rsidRPr="003C4477" w:rsidR="00017860" w:rsidP="006E69BF" w:rsidRDefault="00017860" w14:paraId="0345FCDA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YourReference"/>
            <w:tag w:val="#Nav: Standard_Sales_Invoice/1306"/>
            <w:id w:val="-1976357444"/>
            <w:placeholder>
              <w:docPart w:val="DAA54A6FD41641C58DE5097A7B5D6D1D"/>
            </w:placeholder>
            <w:dataBinding w:prefixMappings="xmlns:ns0='urn:microsoft-dynamics-nav/reports/Standard_Sales_Invoice/1306/'" w:xpath="/ns0:NavWordReportXmlPart[1]/ns0:Header[1]/ns0:YourReference[1]" w:storeItemID="{C569C5F9-8F0F-417A-9EE4-AD91D6CB5950}"/>
            <w:text/>
          </w:sdtPr>
          <w:sdtContent>
            <w:tc>
              <w:tcPr>
                <w:tcW w:w="2635" w:type="dxa"/>
                <w:vMerge w:val="restart"/>
              </w:tcPr>
              <w:p w:rsidRPr="00C54387" w:rsidR="00017860" w:rsidP="006E69BF" w:rsidRDefault="00017860" w14:paraId="0D65534C" w14:textId="777F695C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C54387">
                  <w:rPr>
                    <w:rFonts w:cstheme="minorHAnsi"/>
                    <w:sz w:val="20"/>
                    <w:szCs w:val="20"/>
                  </w:rPr>
                  <w:t>YourReference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ompanyAddress6"/>
            <w:tag w:val="#Nav: Standard_Sales_Invoice/1306"/>
            <w:id w:val="1497298221"/>
            <w:placeholder>
              <w:docPart w:val="EE86523DB9B540399530D3DD5093F77A"/>
            </w:placeholder>
            <w:dataBinding w:prefixMappings="xmlns:ns0='urn:microsoft-dynamics-nav/reports/Standard_Sales_Invoice/1306/'" w:xpath="/ns0:NavWordReportXmlPart[1]/ns0:Header[1]/ns0:CompanyAddress6[1]" w:storeItemID="{C569C5F9-8F0F-417A-9EE4-AD91D6CB5950}"/>
            <w:text/>
          </w:sdtPr>
          <w:sdtContent>
            <w:tc>
              <w:tcPr>
                <w:tcW w:w="2904" w:type="dxa"/>
              </w:tcPr>
              <w:p w:rsidRPr="00C54387" w:rsidR="00017860" w:rsidP="006E69BF" w:rsidRDefault="00017860" w14:paraId="033932B3" w14:textId="185956E1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CompanyAddress6</w:t>
                </w:r>
              </w:p>
            </w:tc>
          </w:sdtContent>
        </w:sdt>
      </w:tr>
      <w:tr w:rsidRPr="003C4477" w:rsidR="009A1D01" w:rsidTr="00017860" w14:paraId="79D0EF7D" w14:textId="77777777">
        <w:tc>
          <w:tcPr>
            <w:tcW w:w="820" w:type="dxa"/>
          </w:tcPr>
          <w:p w:rsidRPr="00851A95" w:rsidR="009A1D01" w:rsidP="009A1D01" w:rsidRDefault="009A1D01" w14:paraId="046EEE3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5"/>
            <w:tag w:val="#Nav: Standard_Sales_Invoice/1306"/>
            <w:id w:val="-1663150218"/>
            <w:placeholder>
              <w:docPart w:val="FA395BDA5E4E4AF88C71701CD7AF0B1D"/>
            </w:placeholder>
            <w:dataBinding w:prefixMappings="xmlns:ns0='urn:microsoft-dynamics-nav/reports/Standard_Sales_Invoice/1306/'" w:xpath="/ns0:NavWordReportXmlPart[1]/ns0:Header[1]/ns0:CustomerAddress5[1]" w:storeItemID="{C569C5F9-8F0F-417A-9EE4-AD91D6CB5950}"/>
            <w:text/>
          </w:sdtPr>
          <w:sdtContent>
            <w:tc>
              <w:tcPr>
                <w:tcW w:w="4177" w:type="dxa"/>
              </w:tcPr>
              <w:p w:rsidRPr="00C54387" w:rsidR="009A1D01" w:rsidP="009A1D01" w:rsidRDefault="009A1D01" w14:paraId="2EB69186" w14:textId="10F75C95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264" w:type="dxa"/>
          </w:tcPr>
          <w:p w:rsidRPr="003C4477" w:rsidR="009A1D01" w:rsidP="009A1D01" w:rsidRDefault="009A1D01" w14:paraId="77B7189B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  <w:vMerge/>
          </w:tcPr>
          <w:p w:rsidRPr="00851A95" w:rsidR="009A1D01" w:rsidP="009A1D01" w:rsidRDefault="009A1D01" w14:paraId="2CF982B8" w14:textId="68A8FDA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4" w:type="dxa"/>
          </w:tcPr>
          <w:p w:rsidRPr="00C54387" w:rsidR="009A1D01" w:rsidP="009A1D01" w:rsidRDefault="009A1D01" w14:paraId="7B1899CB" w14:textId="330FA71A">
            <w:pPr>
              <w:rPr>
                <w:rFonts w:cstheme="minorHAnsi"/>
                <w:sz w:val="20"/>
                <w:szCs w:val="20"/>
              </w:rPr>
            </w:pPr>
            <w:r w:rsidRPr="002C3954">
              <w:rPr>
                <w:rFonts w:asciiTheme="majorHAnsi" w:hAnsiTheme="majorHAnsi" w:cstheme="majorHAnsi"/>
                <w:sz w:val="20"/>
                <w:szCs w:val="20"/>
              </w:rPr>
              <w:t>ABN</w:t>
            </w:r>
          </w:p>
        </w:tc>
      </w:tr>
      <w:tr w:rsidRPr="003C4477" w:rsidR="009A1D01" w:rsidTr="002C3954" w14:paraId="6F233710" w14:textId="77777777">
        <w:trPr>
          <w:trHeight w:val="80"/>
        </w:trPr>
        <w:tc>
          <w:tcPr>
            <w:tcW w:w="820" w:type="dxa"/>
          </w:tcPr>
          <w:p w:rsidRPr="00851A95" w:rsidR="009A1D01" w:rsidP="009A1D01" w:rsidRDefault="009A1D01" w14:paraId="2C017E3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6"/>
            <w:tag w:val="#Nav: Standard_Sales_Invoice/1306"/>
            <w:id w:val="352767088"/>
            <w:placeholder>
              <w:docPart w:val="B2E2F86558B348A4AB006493AF79A1D6"/>
            </w:placeholder>
            <w:dataBinding w:prefixMappings="xmlns:ns0='urn:microsoft-dynamics-nav/reports/Standard_Sales_Invoice/1306/'" w:xpath="/ns0:NavWordReportXmlPart[1]/ns0:Header[1]/ns0:CustomerAddress6[1]" w:storeItemID="{C569C5F9-8F0F-417A-9EE4-AD91D6CB5950}"/>
            <w:text/>
          </w:sdtPr>
          <w:sdtContent>
            <w:tc>
              <w:tcPr>
                <w:tcW w:w="4177" w:type="dxa"/>
              </w:tcPr>
              <w:p w:rsidRPr="00C54387" w:rsidR="009A1D01" w:rsidP="009A1D01" w:rsidRDefault="009A1D01" w14:paraId="505479E5" w14:textId="1ACCF455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CustomerAddress6</w:t>
                </w:r>
              </w:p>
            </w:tc>
          </w:sdtContent>
        </w:sdt>
        <w:tc>
          <w:tcPr>
            <w:tcW w:w="264" w:type="dxa"/>
          </w:tcPr>
          <w:p w:rsidRPr="003C4477" w:rsidR="009A1D01" w:rsidP="009A1D01" w:rsidRDefault="009A1D01" w14:paraId="67576BB0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9A1D01" w:rsidP="009A1D01" w:rsidRDefault="009A1D01" w14:paraId="53D52593" w14:textId="4BCD7E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ompanyRegistrationNumber"/>
            <w:tag w:val="#Nav: Standard_Sales_Invoice/1306"/>
            <w:id w:val="-1037735045"/>
            <w:placeholder>
              <w:docPart w:val="BA3FD0A4567A4087A8C601497D928170"/>
            </w:placeholder>
            <w:dataBinding w:prefixMappings="xmlns:ns0='urn:microsoft-dynamics-nav/reports/Standard_Sales_Invoice/1306/'" w:xpath="/ns0:NavWordReportXmlPart[1]/ns0:Header[1]/ns0:CompanyRegistrationNumber[1]" w:storeItemID="{C569C5F9-8F0F-417A-9EE4-AD91D6CB5950}"/>
            <w:text/>
          </w:sdtPr>
          <w:sdtContent>
            <w:tc>
              <w:tcPr>
                <w:tcW w:w="2904" w:type="dxa"/>
              </w:tcPr>
              <w:p w:rsidRPr="002C3954" w:rsidR="009A1D01" w:rsidP="009A1D01" w:rsidRDefault="009A1D01" w14:paraId="330F5B02" w14:textId="7A8A68B5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CompanyRegistrationNumber</w:t>
                </w:r>
                <w:proofErr w:type="spellEnd"/>
              </w:p>
            </w:tc>
          </w:sdtContent>
        </w:sdt>
      </w:tr>
      <w:tr w:rsidRPr="003C4477" w:rsidR="009A1D01" w:rsidTr="00017860" w14:paraId="4A7DF547" w14:textId="77777777">
        <w:tc>
          <w:tcPr>
            <w:tcW w:w="820" w:type="dxa"/>
          </w:tcPr>
          <w:p w:rsidRPr="00851A95" w:rsidR="009A1D01" w:rsidP="009A1D01" w:rsidRDefault="009A1D01" w14:paraId="0E4B2E0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7"/>
            <w:tag w:val="#Nav: Standard_Sales_Invoice/1306"/>
            <w:id w:val="-2094623435"/>
            <w:placeholder>
              <w:docPart w:val="A42BA78D18D346B19A1C737322FCDA0D"/>
            </w:placeholder>
            <w:dataBinding w:prefixMappings="xmlns:ns0='urn:microsoft-dynamics-nav/reports/Standard_Sales_Invoice/1306/'" w:xpath="/ns0:NavWordReportXmlPart[1]/ns0:Header[1]/ns0:CustomerAddress7[1]" w:storeItemID="{C569C5F9-8F0F-417A-9EE4-AD91D6CB5950}"/>
            <w:text/>
          </w:sdtPr>
          <w:sdtContent>
            <w:tc>
              <w:tcPr>
                <w:tcW w:w="4177" w:type="dxa"/>
              </w:tcPr>
              <w:p w:rsidRPr="00C54387" w:rsidR="009A1D01" w:rsidP="009A1D01" w:rsidRDefault="009A1D01" w14:paraId="75328D46" w14:textId="3695F353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CustomerAddress7</w:t>
                </w:r>
              </w:p>
            </w:tc>
          </w:sdtContent>
        </w:sdt>
        <w:tc>
          <w:tcPr>
            <w:tcW w:w="264" w:type="dxa"/>
          </w:tcPr>
          <w:p w:rsidRPr="003C4477" w:rsidR="009A1D01" w:rsidP="009A1D01" w:rsidRDefault="009A1D01" w14:paraId="50AFD75D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9A1D01" w:rsidP="009A1D01" w:rsidRDefault="009A1D01" w14:paraId="2F62AD7E" w14:textId="256AEC6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04" w:type="dxa"/>
          </w:tcPr>
          <w:p w:rsidRPr="00851A95" w:rsidR="009A1D01" w:rsidP="009A1D01" w:rsidRDefault="009A1D01" w14:paraId="77A6865F" w14:textId="3BDAEDA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3C4477" w:rsidR="009A1D01" w:rsidTr="00017860" w14:paraId="596C2A51" w14:textId="77777777">
        <w:tc>
          <w:tcPr>
            <w:tcW w:w="820" w:type="dxa"/>
          </w:tcPr>
          <w:p w:rsidRPr="00851A95" w:rsidR="009A1D01" w:rsidP="009A1D01" w:rsidRDefault="009A1D01" w14:paraId="287C0F2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77" w:type="dxa"/>
          </w:tcPr>
          <w:p w:rsidRPr="00851A95" w:rsidR="009A1D01" w:rsidP="009A1D01" w:rsidRDefault="009A1D01" w14:paraId="3A5EA92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" w:type="dxa"/>
          </w:tcPr>
          <w:p w:rsidRPr="003C4477" w:rsidR="009A1D01" w:rsidP="009A1D01" w:rsidRDefault="009A1D01" w14:paraId="05E1D8E0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851A95" w:rsidR="009A1D01" w:rsidP="009A1D01" w:rsidRDefault="009A1D01" w14:paraId="5C8D2B44" w14:textId="04E5FB2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4" w:type="dxa"/>
          </w:tcPr>
          <w:p w:rsidRPr="00851A95" w:rsidR="009A1D01" w:rsidP="009A1D01" w:rsidRDefault="009A1D01" w14:paraId="2EC1BC93" w14:textId="5B482A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5490F" w:rsidRDefault="00000000" w14:paraId="2599FB73" w14:textId="096DD809">
      <w:pPr>
        <w:rPr>
          <w:rFonts w:ascii="Arial" w:hAnsi="Arial" w:cs="Arial"/>
        </w:rPr>
      </w:pPr>
    </w:p>
    <w:tbl>
      <w:tblPr>
        <w:tblStyle w:val="TableGrid"/>
        <w:tblW w:w="10827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74"/>
        <w:gridCol w:w="3969"/>
        <w:gridCol w:w="1104"/>
        <w:gridCol w:w="1003"/>
        <w:gridCol w:w="51"/>
        <w:gridCol w:w="1354"/>
        <w:gridCol w:w="1672"/>
      </w:tblGrid>
      <w:tr w:rsidR="00C61C4C" w:rsidTr="00993C9E" w14:paraId="60620901" w14:textId="77777777">
        <w:trPr>
          <w:trHeight w:val="324"/>
        </w:trPr>
        <w:tc>
          <w:tcPr>
            <w:tcW w:w="1674" w:type="dxa"/>
            <w:tcBorders>
              <w:bottom w:val="single" w:color="auto" w:sz="4" w:space="0"/>
            </w:tcBorders>
          </w:tcPr>
          <w:p w:rsidRPr="00C54387" w:rsidR="00C61C4C" w:rsidRDefault="00C61C4C" w14:paraId="6E5D9F46" w14:textId="3DBFD29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Item No.</w:t>
            </w:r>
          </w:p>
        </w:tc>
        <w:tc>
          <w:tcPr>
            <w:tcW w:w="3969" w:type="dxa"/>
            <w:tcBorders>
              <w:bottom w:val="single" w:color="auto" w:sz="4" w:space="0"/>
            </w:tcBorders>
          </w:tcPr>
          <w:p w:rsidRPr="00C54387" w:rsidR="00C61C4C" w:rsidP="00C61C4C" w:rsidRDefault="00C61C4C" w14:paraId="6512E50D" w14:textId="7262E008">
            <w:pPr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1104" w:type="dxa"/>
            <w:tcBorders>
              <w:bottom w:val="single" w:color="auto" w:sz="4" w:space="0"/>
            </w:tcBorders>
          </w:tcPr>
          <w:p w:rsidRPr="00C54387" w:rsidR="00C61C4C" w:rsidP="00993C9E" w:rsidRDefault="00C61C4C" w14:paraId="18B42DAE" w14:textId="4157EC59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Quantity</w:t>
            </w:r>
          </w:p>
        </w:tc>
        <w:tc>
          <w:tcPr>
            <w:tcW w:w="1003" w:type="dxa"/>
            <w:tcBorders>
              <w:bottom w:val="single" w:color="auto" w:sz="4" w:space="0"/>
            </w:tcBorders>
          </w:tcPr>
          <w:p w:rsidRPr="00C54387" w:rsidR="00C61C4C" w:rsidP="00993C9E" w:rsidRDefault="00C61C4C" w14:paraId="53491964" w14:textId="1C937231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Unit Price</w:t>
            </w:r>
          </w:p>
        </w:tc>
        <w:tc>
          <w:tcPr>
            <w:tcW w:w="1405" w:type="dxa"/>
            <w:gridSpan w:val="2"/>
            <w:tcBorders>
              <w:bottom w:val="single" w:color="auto" w:sz="4" w:space="0"/>
            </w:tcBorders>
          </w:tcPr>
          <w:p w:rsidRPr="00C54387" w:rsidR="00C61C4C" w:rsidP="00993C9E" w:rsidRDefault="00C61C4C" w14:paraId="365FFF79" w14:textId="032A3429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GST</w:t>
            </w:r>
          </w:p>
        </w:tc>
        <w:tc>
          <w:tcPr>
            <w:tcW w:w="1672" w:type="dxa"/>
            <w:tcBorders>
              <w:bottom w:val="single" w:color="auto" w:sz="4" w:space="0"/>
            </w:tcBorders>
          </w:tcPr>
          <w:p w:rsidRPr="00C54387" w:rsidR="00C61C4C" w:rsidP="00993C9E" w:rsidRDefault="00C61C4C" w14:paraId="1BD89F40" w14:textId="74854011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Amount AUD</w:t>
            </w:r>
          </w:p>
        </w:tc>
      </w:tr>
      <w:sdt>
        <w:sdtPr>
          <w:rPr>
            <w:rFonts w:cstheme="minorHAnsi"/>
            <w:sz w:val="20"/>
            <w:szCs w:val="20"/>
          </w:rPr>
          <w:alias w:val="#Nav: /Header/Line"/>
          <w:tag w:val="#Nav: Standard_Sales_Invoice/1306"/>
          <w:id w:val="-2019679771"/>
          <w15:dataBinding w:prefixMappings="xmlns:ns0='urn:microsoft-dynamics-nav/reports/Standard_Sales_Invoice/1306/'" w:xpath="/ns0:NavWordReportXmlPart[1]/ns0:Header[1]/ns0:Line" w:storeItemID="{C569C5F9-8F0F-417A-9EE4-AD91D6CB5950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1043027751"/>
              <w:placeholder>
                <w:docPart w:val="06F4273880404FFBA70AF4437030A0B0"/>
              </w:placeholder>
              <w15:repeatingSectionItem/>
            </w:sdtPr>
            <w:sdtContent>
              <w:tr w:rsidR="00C61C4C" w:rsidTr="00993C9E" w14:paraId="501435AE" w14:textId="77777777">
                <w:trPr>
                  <w:trHeight w:val="431"/>
                </w:trPr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ItemNo_Line"/>
                    <w:tag w:val="#Nav: Standard_Sales_Invoice/1306"/>
                    <w:id w:val="-1214576055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ItemNo_Line[1]" w:storeItemID="{C569C5F9-8F0F-417A-9EE4-AD91D6CB5950}"/>
                    <w:text/>
                  </w:sdtPr>
                  <w:sdtContent>
                    <w:tc>
                      <w:tcPr>
                        <w:tcW w:w="1674" w:type="dxa"/>
                        <w:tcBorders>
                          <w:top w:val="single" w:color="auto" w:sz="4" w:space="0"/>
                          <w:bottom w:val="single" w:color="D9D9D9" w:themeColor="background1" w:themeShade="D9" w:sz="4" w:space="0"/>
                        </w:tcBorders>
                      </w:tcPr>
                      <w:p w:rsidRPr="00C54387" w:rsidR="00C61C4C" w:rsidP="00993C9E" w:rsidRDefault="00C61C4C" w14:paraId="2C005264" w14:textId="2EBDD8C9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Description_Line"/>
                    <w:tag w:val="#Nav: Standard_Sales_Invoice/1306"/>
                    <w:id w:val="-552002170"/>
                    <w:placeholder>
                      <w:docPart w:val="BD1E0F5D18D34A84B13A3E744B2CD3F3"/>
                    </w:placeholder>
                    <w:dataBinding w:prefixMappings="xmlns:ns0='urn:microsoft-dynamics-nav/reports/Standard_Sales_Invoice/1306/'" w:xpath="/ns0:NavWordReportXmlPart[1]/ns0:Header[1]/ns0:Line[1]/ns0:Description_Line[1]" w:storeItemID="{C569C5F9-8F0F-417A-9EE4-AD91D6CB5950}"/>
                    <w:text/>
                  </w:sdtPr>
                  <w:sdtContent>
                    <w:tc>
                      <w:tcPr>
                        <w:tcW w:w="3969" w:type="dxa"/>
                        <w:tcBorders>
                          <w:top w:val="single" w:color="auto" w:sz="4" w:space="0"/>
                          <w:bottom w:val="single" w:color="D9D9D9" w:themeColor="background1" w:themeShade="D9" w:sz="4" w:space="0"/>
                        </w:tcBorders>
                      </w:tcPr>
                      <w:p w:rsidR="00C61C4C" w:rsidP="00993C9E" w:rsidRDefault="00C61C4C" w14:paraId="4EBF2BCF" w14:textId="7EE1BD08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C54387">
                          <w:rPr>
                            <w:rFonts w:cstheme="minorHAnsi"/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Quantity_Line"/>
                    <w:tag w:val="#Nav: Standard_Sales_Invoice/1306"/>
                    <w:id w:val="1303501735"/>
                    <w:placeholder>
                      <w:docPart w:val="5DAED41933B9445689199E1597A65850"/>
                    </w:placeholder>
                    <w:dataBinding w:prefixMappings="xmlns:ns0='urn:microsoft-dynamics-nav/reports/Standard_Sales_Invoice/1306/'" w:xpath="/ns0:NavWordReportXmlPart[1]/ns0:Header[1]/ns0:Line[1]/ns0:Quantity_Line[1]" w:storeItemID="{C569C5F9-8F0F-417A-9EE4-AD91D6CB5950}"/>
                    <w:text/>
                  </w:sdtPr>
                  <w:sdtContent>
                    <w:tc>
                      <w:tcPr>
                        <w:tcW w:w="1104" w:type="dxa"/>
                        <w:tcBorders>
                          <w:top w:val="single" w:color="auto" w:sz="4" w:space="0"/>
                          <w:bottom w:val="single" w:color="D9D9D9" w:themeColor="background1" w:themeShade="D9" w:sz="4" w:space="0"/>
                        </w:tcBorders>
                      </w:tcPr>
                      <w:p w:rsidRPr="00C54387" w:rsidR="00C61C4C" w:rsidP="00993C9E" w:rsidRDefault="00C61C4C" w14:paraId="236596CE" w14:textId="20EA11F2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UnitPrice"/>
                    <w:tag w:val="#Nav: Standard_Sales_Invoice/1306"/>
                    <w:id w:val="-1528478622"/>
                    <w:placeholder>
                      <w:docPart w:val="5DAED41933B9445689199E1597A65850"/>
                    </w:placeholder>
                    <w:dataBinding w:prefixMappings="xmlns:ns0='urn:microsoft-dynamics-nav/reports/Standard_Sales_Invoice/1306/'" w:xpath="/ns0:NavWordReportXmlPart[1]/ns0:Header[1]/ns0:Line[1]/ns0:UnitPrice[1]" w:storeItemID="{C569C5F9-8F0F-417A-9EE4-AD91D6CB5950}"/>
                    <w:text/>
                  </w:sdtPr>
                  <w:sdtContent>
                    <w:tc>
                      <w:tcPr>
                        <w:tcW w:w="1003" w:type="dxa"/>
                        <w:tcBorders>
                          <w:top w:val="single" w:color="auto" w:sz="4" w:space="0"/>
                          <w:bottom w:val="single" w:color="D9D9D9" w:themeColor="background1" w:themeShade="D9" w:sz="4" w:space="0"/>
                        </w:tcBorders>
                      </w:tcPr>
                      <w:p w:rsidRPr="00C54387" w:rsidR="00C61C4C" w:rsidP="00993C9E" w:rsidRDefault="00C61C4C" w14:paraId="0B571376" w14:textId="57DB185D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C54387">
                          <w:rPr>
                            <w:rFonts w:cstheme="minorHAnsi"/>
                            <w:sz w:val="20"/>
                            <w:szCs w:val="20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VATPct_Line"/>
                    <w:tag w:val="#Nav: Standard_Sales_Invoice/1306"/>
                    <w:id w:val="1143234704"/>
                    <w:placeholder>
                      <w:docPart w:val="5DAED41933B9445689199E1597A65850"/>
                    </w:placeholder>
                    <w:dataBinding w:prefixMappings="xmlns:ns0='urn:microsoft-dynamics-nav/reports/Standard_Sales_Invoice/1306/'" w:xpath="/ns0:NavWordReportXmlPart[1]/ns0:Header[1]/ns0:Line[1]/ns0:VATPct_Line[1]" w:storeItemID="{C569C5F9-8F0F-417A-9EE4-AD91D6CB5950}"/>
                    <w:text/>
                  </w:sdtPr>
                  <w:sdtContent>
                    <w:tc>
                      <w:tcPr>
                        <w:tcW w:w="1405" w:type="dxa"/>
                        <w:gridSpan w:val="2"/>
                        <w:tcBorders>
                          <w:top w:val="single" w:color="auto" w:sz="4" w:space="0"/>
                          <w:bottom w:val="single" w:color="D9D9D9" w:themeColor="background1" w:themeShade="D9" w:sz="4" w:space="0"/>
                        </w:tcBorders>
                      </w:tcPr>
                      <w:p w:rsidRPr="00C54387" w:rsidR="00C61C4C" w:rsidP="00993C9E" w:rsidRDefault="00C61C4C" w14:paraId="2692594E" w14:textId="0A9CA59B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AmountExcludingVAT_Line"/>
                    <w:tag w:val="#Nav: Standard_Sales_Invoice/1306"/>
                    <w:id w:val="540410210"/>
                    <w:placeholder>
                      <w:docPart w:val="5DAED41933B9445689199E1597A65850"/>
                    </w:placeholder>
                    <w:dataBinding w:prefixMappings="xmlns:ns0='urn:microsoft-dynamics-nav/reports/Standard_Sales_Invoice/1306/'" w:xpath="/ns0:NavWordReportXmlPart[1]/ns0:Header[1]/ns0:Line[1]/ns0:AmountExcludingVAT_Line[1]" w:storeItemID="{C569C5F9-8F0F-417A-9EE4-AD91D6CB5950}"/>
                    <w:text/>
                  </w:sdtPr>
                  <w:sdtContent>
                    <w:tc>
                      <w:tcPr>
                        <w:tcW w:w="1672" w:type="dxa"/>
                        <w:tcBorders>
                          <w:top w:val="single" w:color="auto" w:sz="4" w:space="0"/>
                          <w:bottom w:val="single" w:color="D9D9D9" w:themeColor="background1" w:themeShade="D9" w:sz="4" w:space="0"/>
                        </w:tcBorders>
                      </w:tcPr>
                      <w:p w:rsidRPr="00C54387" w:rsidR="00C61C4C" w:rsidP="00993C9E" w:rsidRDefault="00C61C4C" w14:paraId="5778CB18" w14:textId="238937F4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AmountExcludingVAT_Line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C61C4C" w:rsidTr="00993C9E" w14:paraId="0AD61787" w14:textId="77777777">
        <w:trPr>
          <w:trHeight w:val="240"/>
        </w:trPr>
        <w:tc>
          <w:tcPr>
            <w:tcW w:w="1674" w:type="dxa"/>
            <w:tcBorders>
              <w:top w:val="single" w:color="D9D9D9" w:themeColor="background1" w:themeShade="D9" w:sz="4" w:space="0"/>
            </w:tcBorders>
          </w:tcPr>
          <w:p w:rsidRPr="00C54387" w:rsidR="00C61C4C" w:rsidRDefault="00C61C4C" w14:paraId="325C2582" w14:textId="6D5C0C2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color="D9D9D9" w:themeColor="background1" w:themeShade="D9" w:sz="4" w:space="0"/>
            </w:tcBorders>
          </w:tcPr>
          <w:p w:rsidRPr="00C54387" w:rsidR="00C61C4C" w:rsidP="003D2F69" w:rsidRDefault="00C61C4C" w14:paraId="079CE692" w14:textId="77777777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512" w:type="dxa"/>
            <w:gridSpan w:val="4"/>
            <w:tcBorders>
              <w:top w:val="single" w:color="D9D9D9" w:themeColor="background1" w:themeShade="D9" w:sz="4" w:space="0"/>
            </w:tcBorders>
          </w:tcPr>
          <w:p w:rsidRPr="00C54387" w:rsidR="00C61C4C" w:rsidP="00993C9E" w:rsidRDefault="00C61C4C" w14:paraId="6EAF92BC" w14:textId="17007533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72" w:type="dxa"/>
            <w:tcBorders>
              <w:top w:val="single" w:color="D9D9D9" w:themeColor="background1" w:themeShade="D9" w:sz="4" w:space="0"/>
            </w:tcBorders>
          </w:tcPr>
          <w:p w:rsidRPr="00C54387" w:rsidR="00C61C4C" w:rsidP="00993C9E" w:rsidRDefault="00C61C4C" w14:paraId="609D3A65" w14:textId="7BD14EE4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</w:tr>
      <w:sdt>
        <w:sdtPr>
          <w:rPr>
            <w:rFonts w:ascii="Arial" w:hAnsi="Arial" w:cs="Arial"/>
          </w:rPr>
          <w:alias w:val="#Nav: /Header/ReportTotalsLine"/>
          <w:tag w:val="#Nav: Standard_Sales_Invoice/1306"/>
          <w:id w:val="1070012003"/>
          <w15:dataBinding w:prefixMappings="xmlns:ns0='urn:microsoft-dynamics-nav/reports/Standard_Sales_Invoice/1306/'" w:xpath="/ns0:NavWordReportXmlPart[1]/ns0:Header[1]/ns0:ReportTotalsLine" w:storeItemID="{C569C5F9-8F0F-417A-9EE4-AD91D6CB5950}"/>
          <w15:repeatingSection/>
        </w:sdtPr>
        <w:sdtEndPr>
          <w:rPr>
            <w:rFonts w:asciiTheme="majorHAnsi" w:hAnsiTheme="majorHAnsi" w:cstheme="majorHAnsi"/>
            <w:sz w:val="20"/>
            <w:szCs w:val="20"/>
          </w:rPr>
        </w:sdtEndPr>
        <w:sdtContent>
          <w:sdt>
            <w:sdtPr>
              <w:rPr>
                <w:rFonts w:ascii="Arial" w:hAnsi="Arial" w:cs="Arial"/>
              </w:rPr>
              <w:id w:val="416907222"/>
              <w:placeholder>
                <w:docPart w:val="06F4273880404FFBA70AF4437030A0B0"/>
              </w:placeholder>
              <w15:repeatingSectionItem/>
            </w:sdtPr>
            <w:sdtEndPr>
              <w:rPr>
                <w:rFonts w:asciiTheme="majorHAnsi" w:hAnsiTheme="majorHAnsi" w:cstheme="majorHAnsi"/>
                <w:sz w:val="20"/>
                <w:szCs w:val="20"/>
              </w:rPr>
            </w:sdtEndPr>
            <w:sdtContent>
              <w:tr w:rsidR="00C61C4C" w:rsidTr="00993C9E" w14:paraId="35B0D538" w14:textId="77777777">
                <w:trPr>
                  <w:trHeight w:val="480"/>
                </w:trPr>
                <w:tc>
                  <w:tcPr>
                    <w:tcW w:w="1674" w:type="dxa"/>
                  </w:tcPr>
                  <w:p w:rsidRPr="002F5AC2" w:rsidR="00C61C4C" w:rsidRDefault="00C61C4C" w14:paraId="2F324529" w14:textId="1CF937F2">
                    <w:pPr>
                      <w:rPr>
                        <w:rFonts w:ascii="Arial" w:hAnsi="Arial" w:cs="Arial"/>
                      </w:rPr>
                    </w:pPr>
                  </w:p>
                </w:tc>
                <w:tc>
                  <w:tcPr>
                    <w:tcW w:w="3969" w:type="dxa"/>
                  </w:tcPr>
                  <w:p w:rsidR="00C61C4C" w:rsidP="002851A2" w:rsidRDefault="00C61C4C" w14:paraId="00B889E0" w14:textId="77777777">
                    <w:pPr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asciiTheme="majorHAnsi" w:hAnsiTheme="majorHAnsi" w:cstheme="majorHAnsi"/>
                      <w:sz w:val="20"/>
                      <w:szCs w:val="20"/>
                    </w:rPr>
                    <w:alias w:val="#Nav: /Header/ReportTotalsLine/Description_ReportTotalsLine"/>
                    <w:tag w:val="#Nav: Standard_Sales_Invoice/1306"/>
                    <w:id w:val="1901407636"/>
                    <w:placeholder>
                      <w:docPart w:val="5DAED41933B9445689199E1597A65850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C569C5F9-8F0F-417A-9EE4-AD91D6CB5950}"/>
                    <w:text/>
                  </w:sdtPr>
                  <w:sdtContent>
                    <w:tc>
                      <w:tcPr>
                        <w:tcW w:w="3512" w:type="dxa"/>
                        <w:gridSpan w:val="4"/>
                      </w:tcPr>
                      <w:p w:rsidRPr="002F5AC2" w:rsidR="00C61C4C" w:rsidP="00993C9E" w:rsidRDefault="00C61C4C" w14:paraId="369412A8" w14:textId="294615A1">
                        <w:pPr>
                          <w:jc w:val="right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proofErr w:type="spellStart"/>
                        <w:r w:rsidRPr="002F5AC2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 w:cstheme="majorHAnsi"/>
                      <w:sz w:val="20"/>
                      <w:szCs w:val="20"/>
                    </w:rPr>
                    <w:alias w:val="#Nav: /Header/ReportTotalsLine/Amount_ReportTotalsLine"/>
                    <w:tag w:val="#Nav: Standard_Sales_Invoice/1306"/>
                    <w:id w:val="1446585844"/>
                    <w:placeholder>
                      <w:docPart w:val="5DAED41933B9445689199E1597A65850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C569C5F9-8F0F-417A-9EE4-AD91D6CB5950}"/>
                    <w:text/>
                  </w:sdtPr>
                  <w:sdtContent>
                    <w:tc>
                      <w:tcPr>
                        <w:tcW w:w="1672" w:type="dxa"/>
                      </w:tcPr>
                      <w:p w:rsidRPr="002F5AC2" w:rsidR="00C61C4C" w:rsidP="00993C9E" w:rsidRDefault="00C61C4C" w14:paraId="699C8BEC" w14:textId="62EB26FC">
                        <w:pPr>
                          <w:jc w:val="right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C61C4C" w:rsidTr="00993C9E" w14:paraId="5D4AF61B" w14:textId="77777777">
        <w:trPr>
          <w:trHeight w:val="255"/>
        </w:trPr>
        <w:tc>
          <w:tcPr>
            <w:tcW w:w="1674" w:type="dxa"/>
          </w:tcPr>
          <w:p w:rsidR="00C61C4C" w:rsidRDefault="00C61C4C" w14:paraId="39330944" w14:textId="77777777">
            <w:pPr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Pr="00C54387" w:rsidR="00C61C4C" w:rsidP="003D2F69" w:rsidRDefault="00C61C4C" w14:paraId="5B09254D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3512" w:type="dxa"/>
            <w:gridSpan w:val="4"/>
          </w:tcPr>
          <w:p w:rsidRPr="00C54387" w:rsidR="00C61C4C" w:rsidP="00993C9E" w:rsidRDefault="00C61C4C" w14:paraId="75F75396" w14:textId="428DF552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672" w:type="dxa"/>
          </w:tcPr>
          <w:p w:rsidR="00C61C4C" w:rsidP="00993C9E" w:rsidRDefault="00C61C4C" w14:paraId="2C4E9230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C61C4C" w:rsidTr="00993C9E" w14:paraId="44EB0610" w14:textId="77777777">
        <w:trPr>
          <w:trHeight w:val="480"/>
        </w:trPr>
        <w:tc>
          <w:tcPr>
            <w:tcW w:w="1674" w:type="dxa"/>
          </w:tcPr>
          <w:p w:rsidR="00C61C4C" w:rsidRDefault="00C61C4C" w14:paraId="5251398F" w14:textId="77777777">
            <w:pPr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Pr="00C54387" w:rsidR="00C61C4C" w:rsidP="003D2F69" w:rsidRDefault="00C61C4C" w14:paraId="6B5DB183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3512" w:type="dxa"/>
            <w:gridSpan w:val="4"/>
            <w:tcBorders>
              <w:top w:val="single" w:color="auto" w:sz="4" w:space="0"/>
            </w:tcBorders>
          </w:tcPr>
          <w:p w:rsidRPr="00C54387" w:rsidR="00C61C4C" w:rsidP="00993C9E" w:rsidRDefault="00C61C4C" w14:paraId="0953D803" w14:textId="08E8F0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AUD</w:t>
            </w:r>
          </w:p>
        </w:tc>
        <w:sdt>
          <w:sdtPr>
            <w:rPr>
              <w:rFonts w:asciiTheme="majorHAnsi" w:hAnsiTheme="majorHAnsi" w:cstheme="majorHAnsi"/>
              <w:b/>
              <w:bCs/>
              <w:sz w:val="20"/>
              <w:szCs w:val="20"/>
            </w:rPr>
            <w:alias w:val="#Nav: /Header/Totals/TotalAmountExclInclVAT"/>
            <w:tag w:val="#Nav: Standard_Sales_Invoice/1306"/>
            <w:id w:val="78802321"/>
            <w:placeholder>
              <w:docPart w:val="A7AA6FB27A354D44B4781927D3BD703A"/>
            </w:placeholder>
            <w:dataBinding w:prefixMappings="xmlns:ns0='urn:microsoft-dynamics-nav/reports/Standard_Sales_Invoice/1306/'" w:xpath="/ns0:NavWordReportXmlPart[1]/ns0:Header[1]/ns0:Totals[1]/ns0:TotalAmountExclInclVAT[1]" w:storeItemID="{C569C5F9-8F0F-417A-9EE4-AD91D6CB5950}"/>
            <w:text/>
          </w:sdtPr>
          <w:sdtContent>
            <w:tc>
              <w:tcPr>
                <w:tcW w:w="1672" w:type="dxa"/>
                <w:tcBorders>
                  <w:top w:val="single" w:color="auto" w:sz="4" w:space="0"/>
                </w:tcBorders>
              </w:tcPr>
              <w:p w:rsidRPr="00C54387" w:rsidR="00C61C4C" w:rsidP="00993C9E" w:rsidRDefault="00C61C4C" w14:paraId="7092A5AE" w14:textId="1EEC5A36">
                <w:pPr>
                  <w:jc w:val="right"/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  <w:t>TotalAmountExclInclVAT</w:t>
                </w:r>
                <w:proofErr w:type="spellEnd"/>
              </w:p>
            </w:tc>
          </w:sdtContent>
        </w:sdt>
      </w:tr>
      <w:tr w:rsidR="00C61C4C" w:rsidTr="00993C9E" w14:paraId="799D5CE6" w14:textId="77777777">
        <w:trPr>
          <w:trHeight w:val="255"/>
        </w:trPr>
        <w:tc>
          <w:tcPr>
            <w:tcW w:w="1674" w:type="dxa"/>
          </w:tcPr>
          <w:p w:rsidR="00C61C4C" w:rsidRDefault="00C61C4C" w14:paraId="0754656A" w14:textId="77777777">
            <w:pPr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C61C4C" w:rsidRDefault="00C61C4C" w14:paraId="516B7EA2" w14:textId="77777777">
            <w:pPr>
              <w:rPr>
                <w:rFonts w:ascii="Arial" w:hAnsi="Arial" w:cs="Arial"/>
              </w:rPr>
            </w:pPr>
          </w:p>
        </w:tc>
        <w:tc>
          <w:tcPr>
            <w:tcW w:w="1104" w:type="dxa"/>
          </w:tcPr>
          <w:p w:rsidR="00C61C4C" w:rsidP="00993C9E" w:rsidRDefault="00C61C4C" w14:paraId="4BC33F91" w14:textId="046FD5D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4" w:type="dxa"/>
            <w:gridSpan w:val="2"/>
          </w:tcPr>
          <w:p w:rsidR="00C61C4C" w:rsidP="00993C9E" w:rsidRDefault="00C61C4C" w14:paraId="1C6A7006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:rsidR="00C61C4C" w:rsidP="00993C9E" w:rsidRDefault="00C61C4C" w14:paraId="3A58618F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:rsidR="00C61C4C" w:rsidP="00993C9E" w:rsidRDefault="00C61C4C" w14:paraId="6BA37A72" w14:textId="77777777">
            <w:pPr>
              <w:jc w:val="right"/>
              <w:rPr>
                <w:rFonts w:ascii="Arial" w:hAnsi="Arial" w:cs="Arial"/>
              </w:rPr>
            </w:pPr>
          </w:p>
        </w:tc>
      </w:tr>
      <w:tr w:rsidR="00C61C4C" w:rsidTr="00993C9E" w14:paraId="182AF26C" w14:textId="77777777">
        <w:trPr>
          <w:trHeight w:val="255"/>
        </w:trPr>
        <w:tc>
          <w:tcPr>
            <w:tcW w:w="1674" w:type="dxa"/>
          </w:tcPr>
          <w:p w:rsidR="00C61C4C" w:rsidRDefault="00C61C4C" w14:paraId="29BB4519" w14:textId="77777777">
            <w:pPr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C61C4C" w:rsidRDefault="00C61C4C" w14:paraId="4684FDD3" w14:textId="77777777">
            <w:pPr>
              <w:rPr>
                <w:rFonts w:ascii="Arial" w:hAnsi="Arial" w:cs="Arial"/>
              </w:rPr>
            </w:pPr>
          </w:p>
        </w:tc>
        <w:tc>
          <w:tcPr>
            <w:tcW w:w="1104" w:type="dxa"/>
          </w:tcPr>
          <w:p w:rsidR="00C61C4C" w:rsidP="00993C9E" w:rsidRDefault="00C61C4C" w14:paraId="10568702" w14:textId="23E5EB6A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4" w:type="dxa"/>
            <w:gridSpan w:val="2"/>
          </w:tcPr>
          <w:p w:rsidR="00C61C4C" w:rsidP="00993C9E" w:rsidRDefault="00C61C4C" w14:paraId="628610AC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:rsidR="00C61C4C" w:rsidP="00993C9E" w:rsidRDefault="00C61C4C" w14:paraId="4C3A721F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:rsidR="00C61C4C" w:rsidP="00993C9E" w:rsidRDefault="00C61C4C" w14:paraId="7938EEB8" w14:textId="77777777">
            <w:pPr>
              <w:jc w:val="right"/>
              <w:rPr>
                <w:rFonts w:ascii="Arial" w:hAnsi="Arial" w:cs="Arial"/>
              </w:rPr>
            </w:pPr>
          </w:p>
        </w:tc>
      </w:tr>
      <w:tr w:rsidR="00C61C4C" w:rsidTr="00993C9E" w14:paraId="711C9E80" w14:textId="77777777">
        <w:trPr>
          <w:trHeight w:val="255"/>
        </w:trPr>
        <w:tc>
          <w:tcPr>
            <w:tcW w:w="5643" w:type="dxa"/>
            <w:gridSpan w:val="2"/>
          </w:tcPr>
          <w:p w:rsidR="00C61C4C" w:rsidRDefault="00C61C4C" w14:paraId="658FC1D4" w14:textId="65A7EA8E">
            <w:pPr>
              <w:rPr>
                <w:rFonts w:ascii="Arial" w:hAnsi="Arial" w:cs="Arial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Due Date: </w:t>
            </w:r>
            <w:sdt>
              <w:sdtPr>
                <w:rPr>
                  <w:rFonts w:asciiTheme="majorHAnsi" w:hAnsiTheme="majorHAnsi" w:cstheme="majorHAnsi"/>
                  <w:b/>
                  <w:bCs/>
                  <w:sz w:val="20"/>
                  <w:szCs w:val="20"/>
                </w:rPr>
                <w:alias w:val="#Nav: /Header/DueDate"/>
                <w:tag w:val="#Nav: Standard_Sales_Invoice/1306"/>
                <w:id w:val="-1579277143"/>
                <w:placeholder>
                  <w:docPart w:val="27F32B58140D4FA295243C52A72CD96E"/>
                </w:placeholder>
                <w:dataBinding w:prefixMappings="xmlns:ns0='urn:microsoft-dynamics-nav/reports/Standard_Sales_Invoice/1306/'" w:xpath="/ns0:NavWordReportXmlPart[1]/ns0:Header[1]/ns0:DueDate[1]" w:storeItemID="{C569C5F9-8F0F-417A-9EE4-AD91D6CB5950}"/>
                <w:text/>
              </w:sdtPr>
              <w:sdtContent>
                <w:proofErr w:type="spellStart"/>
                <w:r w:rsidRPr="00C54387"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  <w:t>DueDate</w:t>
                </w:r>
                <w:proofErr w:type="spellEnd"/>
              </w:sdtContent>
            </w:sdt>
          </w:p>
        </w:tc>
        <w:tc>
          <w:tcPr>
            <w:tcW w:w="1104" w:type="dxa"/>
          </w:tcPr>
          <w:p w:rsidR="00C61C4C" w:rsidP="00993C9E" w:rsidRDefault="00C61C4C" w14:paraId="6F6C1ADC" w14:textId="770A69F5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4" w:type="dxa"/>
            <w:gridSpan w:val="2"/>
          </w:tcPr>
          <w:p w:rsidR="00C61C4C" w:rsidP="00993C9E" w:rsidRDefault="00C61C4C" w14:paraId="214F5286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:rsidR="00C61C4C" w:rsidP="00993C9E" w:rsidRDefault="00C61C4C" w14:paraId="7B1DA808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:rsidR="00C61C4C" w:rsidP="00993C9E" w:rsidRDefault="00C61C4C" w14:paraId="3BC43471" w14:textId="77777777">
            <w:pPr>
              <w:jc w:val="right"/>
              <w:rPr>
                <w:rFonts w:ascii="Arial" w:hAnsi="Arial" w:cs="Arial"/>
              </w:rPr>
            </w:pPr>
          </w:p>
        </w:tc>
      </w:tr>
      <w:tr w:rsidR="00C61C4C" w:rsidTr="00993C9E" w14:paraId="5D78E897" w14:textId="77777777">
        <w:trPr>
          <w:trHeight w:val="255"/>
        </w:trPr>
        <w:tc>
          <w:tcPr>
            <w:tcW w:w="1674" w:type="dxa"/>
          </w:tcPr>
          <w:p w:rsidRPr="000A409F" w:rsidR="00C61C4C" w:rsidRDefault="00C61C4C" w14:paraId="31561799" w14:textId="7777777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9" w:type="dxa"/>
          </w:tcPr>
          <w:p w:rsidR="00C61C4C" w:rsidRDefault="00C61C4C" w14:paraId="7D17D9D7" w14:textId="77777777">
            <w:pPr>
              <w:rPr>
                <w:rFonts w:ascii="Arial" w:hAnsi="Arial" w:cs="Arial"/>
              </w:rPr>
            </w:pPr>
          </w:p>
        </w:tc>
        <w:tc>
          <w:tcPr>
            <w:tcW w:w="1104" w:type="dxa"/>
          </w:tcPr>
          <w:p w:rsidR="00C61C4C" w:rsidP="00993C9E" w:rsidRDefault="00C61C4C" w14:paraId="4ED4196E" w14:textId="570BDC8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4" w:type="dxa"/>
            <w:gridSpan w:val="2"/>
          </w:tcPr>
          <w:p w:rsidR="00C61C4C" w:rsidP="00993C9E" w:rsidRDefault="00C61C4C" w14:paraId="39E06A6D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354" w:type="dxa"/>
          </w:tcPr>
          <w:p w:rsidR="00C61C4C" w:rsidP="00993C9E" w:rsidRDefault="00C61C4C" w14:paraId="715FACCA" w14:textId="77777777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:rsidR="00C61C4C" w:rsidP="00993C9E" w:rsidRDefault="00C61C4C" w14:paraId="7E74AF60" w14:textId="77777777">
            <w:pPr>
              <w:jc w:val="right"/>
              <w:rPr>
                <w:rFonts w:ascii="Arial" w:hAnsi="Arial" w:cs="Arial"/>
              </w:rPr>
            </w:pPr>
          </w:p>
        </w:tc>
      </w:tr>
    </w:tbl>
    <w:p w:rsidRPr="003C4477" w:rsidR="00BE248A" w:rsidRDefault="00BE248A" w14:paraId="56058891" w14:textId="77777777">
      <w:pPr>
        <w:rPr>
          <w:rFonts w:ascii="Arial" w:hAnsi="Arial" w:cs="Arial"/>
        </w:rPr>
      </w:pPr>
    </w:p>
    <w:sectPr w:rsidRPr="003C4477" w:rsidR="00BE248A" w:rsidSect="00C07BD1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pgBorders w:offsetFrom="page">
        <w:bottom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7E56" w:rsidP="006377B1" w:rsidRDefault="00ED7E56" w14:paraId="766320EF" w14:textId="77777777">
      <w:pPr>
        <w:spacing w:after="0" w:line="240" w:lineRule="auto"/>
      </w:pPr>
      <w:r>
        <w:separator/>
      </w:r>
    </w:p>
  </w:endnote>
  <w:endnote w:type="continuationSeparator" w:id="0">
    <w:p w:rsidR="00ED7E56" w:rsidP="006377B1" w:rsidRDefault="00ED7E56" w14:paraId="3A920A5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890" w:type="dxa"/>
      <w:tblInd w:w="-540" w:type="dxa"/>
      <w:tblBorders>
        <w:top w:val="single" w:color="A6A6A6" w:themeColor="background1" w:themeShade="A6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249"/>
      <w:gridCol w:w="3260"/>
      <w:gridCol w:w="1843"/>
      <w:gridCol w:w="3686"/>
      <w:gridCol w:w="852"/>
    </w:tblGrid>
    <w:tr w:rsidRPr="00851A95" w:rsidR="000D4D52" w:rsidTr="00925F6F" w14:paraId="54572CE6" w14:textId="77777777">
      <w:trPr>
        <w:trHeight w:val="432"/>
      </w:trPr>
      <w:tc>
        <w:tcPr>
          <w:tcW w:w="10890" w:type="dxa"/>
          <w:gridSpan w:val="5"/>
          <w:tcBorders>
            <w:top w:val="nil"/>
          </w:tcBorders>
        </w:tcPr>
        <w:p w:rsidRPr="00851A95" w:rsidR="000D4D52" w:rsidP="000D4D52" w:rsidRDefault="000D4D52" w14:paraId="646A1291" w14:textId="20F8171C">
          <w:pPr>
            <w:pStyle w:val="Footer"/>
            <w:ind w:right="-712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32"/>
              <w:szCs w:val="32"/>
            </w:rPr>
            <w:t>-</w:t>
          </w:r>
          <w:r w:rsidRPr="006223DE">
            <w:rPr>
              <w:rFonts w:ascii="Arial" w:hAnsi="Arial" w:cs="Arial"/>
              <w:sz w:val="32"/>
              <w:szCs w:val="32"/>
            </w:rPr>
            <w:sym w:font="Wingdings" w:char="F022"/>
          </w:r>
          <w:r>
            <w:rPr>
              <w:rFonts w:ascii="Arial" w:hAnsi="Arial" w:cs="Arial"/>
              <w:sz w:val="32"/>
              <w:szCs w:val="32"/>
            </w:rPr>
            <w:t>-------------------------------------------------------------------------------------------------</w:t>
          </w:r>
        </w:p>
      </w:tc>
    </w:tr>
    <w:tr w:rsidRPr="00851A95" w:rsidR="00925F6F" w:rsidTr="009B566A" w14:paraId="7AD6533E" w14:textId="77777777">
      <w:trPr>
        <w:gridAfter w:val="1"/>
        <w:wAfter w:w="852" w:type="dxa"/>
        <w:trHeight w:val="273"/>
      </w:trPr>
      <w:tc>
        <w:tcPr>
          <w:tcW w:w="4509" w:type="dxa"/>
          <w:gridSpan w:val="2"/>
          <w:vMerge w:val="restart"/>
        </w:tcPr>
        <w:p w:rsidRPr="00925F6F" w:rsidR="00925F6F" w:rsidP="000D4D52" w:rsidRDefault="00925F6F" w14:paraId="57375F83" w14:textId="542A22BA">
          <w:pPr>
            <w:pStyle w:val="Footer"/>
            <w:ind w:right="-712"/>
            <w:rPr>
              <w:rFonts w:asciiTheme="majorHAnsi" w:hAnsiTheme="majorHAnsi" w:cstheme="majorHAnsi"/>
              <w:b/>
              <w:bCs/>
              <w:sz w:val="32"/>
              <w:szCs w:val="32"/>
            </w:rPr>
          </w:pPr>
          <w:r w:rsidRPr="00925F6F">
            <w:rPr>
              <w:rFonts w:asciiTheme="majorHAnsi" w:hAnsiTheme="majorHAnsi" w:cstheme="majorHAnsi"/>
              <w:b/>
              <w:bCs/>
              <w:sz w:val="32"/>
              <w:szCs w:val="32"/>
            </w:rPr>
            <w:t>PAYMENT ADVICE</w:t>
          </w:r>
        </w:p>
      </w:tc>
      <w:tc>
        <w:tcPr>
          <w:tcW w:w="1843" w:type="dxa"/>
        </w:tcPr>
        <w:p w:rsidRPr="006537BE" w:rsidR="00925F6F" w:rsidP="000D4D52" w:rsidRDefault="00925F6F" w14:paraId="5BC01B1C" w14:textId="77777777">
          <w:pPr>
            <w:pStyle w:val="Footer"/>
            <w:ind w:right="-712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  <w:r w:rsidRPr="006537BE">
            <w:rPr>
              <w:rFonts w:asciiTheme="majorHAnsi" w:hAnsiTheme="majorHAnsi" w:cstheme="majorHAnsi"/>
              <w:b/>
              <w:bCs/>
              <w:sz w:val="20"/>
              <w:szCs w:val="20"/>
            </w:rPr>
            <w:t>Customer</w:t>
          </w:r>
        </w:p>
      </w:tc>
      <w:sdt>
        <w:sdtPr>
          <w:rPr>
            <w:rFonts w:cstheme="minorHAnsi"/>
            <w:sz w:val="20"/>
            <w:szCs w:val="20"/>
          </w:rPr>
          <w:alias w:val="#Nav: /Header/CustomerAddress1"/>
          <w:tag w:val="#Nav: Standard_Sales_Invoice/1306"/>
          <w:id w:val="1526143907"/>
          <w:placeholder>
            <w:docPart w:val="9373F4BE69434460AAB8975A3AE3E7AF"/>
          </w:placeholder>
          <w:dataBinding w:prefixMappings="xmlns:ns0='urn:microsoft-dynamics-nav/reports/Standard_Sales_Invoice/1306/'" w:xpath="/ns0:NavWordReportXmlPart[1]/ns0:Header[1]/ns0:CustomerAddress1[1]" w:storeItemID="{C569C5F9-8F0F-417A-9EE4-AD91D6CB5950}"/>
          <w:text/>
        </w:sdtPr>
        <w:sdtContent>
          <w:tc>
            <w:tcPr>
              <w:tcW w:w="3686" w:type="dxa"/>
            </w:tcPr>
            <w:p w:rsidRPr="00EC7B75" w:rsidR="00925F6F" w:rsidP="000D4D52" w:rsidRDefault="00925F6F" w14:paraId="73DCDB4F" w14:textId="77777777">
              <w:pPr>
                <w:pStyle w:val="Footer"/>
                <w:ind w:right="-712"/>
                <w:rPr>
                  <w:rFonts w:cstheme="minorHAnsi"/>
                  <w:sz w:val="20"/>
                  <w:szCs w:val="20"/>
                </w:rPr>
              </w:pPr>
              <w:r w:rsidRPr="00EC7B75">
                <w:rPr>
                  <w:rFonts w:cstheme="minorHAnsi"/>
                  <w:sz w:val="20"/>
                  <w:szCs w:val="20"/>
                </w:rPr>
                <w:t>CustomerAddress1</w:t>
              </w:r>
            </w:p>
          </w:tc>
        </w:sdtContent>
      </w:sdt>
    </w:tr>
    <w:tr w:rsidRPr="00851A95" w:rsidR="00925F6F" w:rsidTr="009B566A" w14:paraId="17C6DB1A" w14:textId="77777777">
      <w:trPr>
        <w:gridAfter w:val="1"/>
        <w:wAfter w:w="852" w:type="dxa"/>
        <w:trHeight w:val="151"/>
      </w:trPr>
      <w:tc>
        <w:tcPr>
          <w:tcW w:w="4509" w:type="dxa"/>
          <w:gridSpan w:val="2"/>
          <w:vMerge/>
        </w:tcPr>
        <w:p w:rsidRPr="006537BE" w:rsidR="00925F6F" w:rsidP="000D4D52" w:rsidRDefault="00925F6F" w14:paraId="6DB670B1" w14:textId="77777777">
          <w:pPr>
            <w:pStyle w:val="Footer"/>
            <w:ind w:right="-712"/>
            <w:rPr>
              <w:rFonts w:asciiTheme="majorHAnsi" w:hAnsiTheme="majorHAnsi" w:cstheme="majorHAnsi"/>
              <w:b/>
              <w:bCs/>
              <w:sz w:val="40"/>
              <w:szCs w:val="40"/>
            </w:rPr>
          </w:pPr>
        </w:p>
      </w:tc>
      <w:tc>
        <w:tcPr>
          <w:tcW w:w="1843" w:type="dxa"/>
          <w:tcBorders>
            <w:bottom w:val="single" w:color="BFBFBF" w:themeColor="background1" w:themeShade="BF" w:sz="4" w:space="0"/>
          </w:tcBorders>
        </w:tcPr>
        <w:p w:rsidRPr="006537BE" w:rsidR="00925F6F" w:rsidP="000D4D52" w:rsidRDefault="00925F6F" w14:paraId="34B46247" w14:textId="77777777">
          <w:pPr>
            <w:pStyle w:val="Footer"/>
            <w:ind w:right="-712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  <w:r w:rsidRPr="006537BE">
            <w:rPr>
              <w:rFonts w:asciiTheme="majorHAnsi" w:hAnsiTheme="majorHAnsi" w:cstheme="majorHAnsi"/>
              <w:b/>
              <w:bCs/>
              <w:sz w:val="20"/>
              <w:szCs w:val="20"/>
            </w:rPr>
            <w:t>Invoice Number</w:t>
          </w:r>
        </w:p>
      </w:tc>
      <w:sdt>
        <w:sdtPr>
          <w:rPr>
            <w:rFonts w:cstheme="minorHAnsi"/>
            <w:sz w:val="20"/>
            <w:szCs w:val="20"/>
          </w:rPr>
          <w:alias w:val="#Nav: /Header/DocumentNo"/>
          <w:tag w:val="#Nav: Standard_Sales_Invoice/1306"/>
          <w:id w:val="146249802"/>
          <w:placeholder>
            <w:docPart w:val="1DEEC6A9980B49EEAE8686A917C08DF6"/>
          </w:placeholder>
          <w:dataBinding w:prefixMappings="xmlns:ns0='urn:microsoft-dynamics-nav/reports/Standard_Sales_Invoice/1306/'" w:xpath="/ns0:NavWordReportXmlPart[1]/ns0:Header[1]/ns0:DocumentNo[1]" w:storeItemID="{C569C5F9-8F0F-417A-9EE4-AD91D6CB5950}"/>
          <w:text/>
        </w:sdtPr>
        <w:sdtContent>
          <w:tc>
            <w:tcPr>
              <w:tcW w:w="3686" w:type="dxa"/>
              <w:tcBorders>
                <w:bottom w:val="single" w:color="BFBFBF" w:themeColor="background1" w:themeShade="BF" w:sz="4" w:space="0"/>
              </w:tcBorders>
            </w:tcPr>
            <w:p w:rsidRPr="00EC7B75" w:rsidR="00925F6F" w:rsidP="000D4D52" w:rsidRDefault="00925F6F" w14:paraId="072B00B5" w14:textId="0AEF7D71">
              <w:pPr>
                <w:pStyle w:val="Footer"/>
                <w:ind w:right="-712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EC7B75">
                <w:rPr>
                  <w:rFonts w:cstheme="minorHAnsi"/>
                  <w:sz w:val="20"/>
                  <w:szCs w:val="20"/>
                </w:rPr>
                <w:t>DocumentNo</w:t>
              </w:r>
              <w:proofErr w:type="spellEnd"/>
            </w:p>
          </w:tc>
        </w:sdtContent>
      </w:sdt>
    </w:tr>
    <w:tr w:rsidRPr="00851A95" w:rsidR="00993C9E" w:rsidTr="00865AFC" w14:paraId="229847CE" w14:textId="77777777">
      <w:trPr>
        <w:gridAfter w:val="1"/>
        <w:wAfter w:w="852" w:type="dxa"/>
        <w:trHeight w:val="70"/>
      </w:trPr>
      <w:tc>
        <w:tcPr>
          <w:tcW w:w="4509" w:type="dxa"/>
          <w:gridSpan w:val="2"/>
        </w:tcPr>
        <w:p w:rsidRPr="006537BE" w:rsidR="00993C9E" w:rsidP="00993C9E" w:rsidRDefault="00993C9E" w14:paraId="57736048" w14:textId="7BA88E2B">
          <w:pPr>
            <w:pStyle w:val="Footer"/>
            <w:ind w:right="-712"/>
            <w:rPr>
              <w:rFonts w:asciiTheme="majorHAnsi" w:hAnsiTheme="majorHAnsi" w:cstheme="maj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Please make payment to</w:t>
          </w:r>
        </w:p>
      </w:tc>
      <w:tc>
        <w:tcPr>
          <w:tcW w:w="1843" w:type="dxa"/>
          <w:tcBorders>
            <w:top w:val="single" w:color="BFBFBF" w:themeColor="background1" w:themeShade="BF" w:sz="4" w:space="0"/>
          </w:tcBorders>
        </w:tcPr>
        <w:p w:rsidRPr="006537BE" w:rsidR="00993C9E" w:rsidP="00993C9E" w:rsidRDefault="00993C9E" w14:paraId="5A03590B" w14:textId="77777777">
          <w:pPr>
            <w:pStyle w:val="Footer"/>
            <w:ind w:right="-712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  <w:r w:rsidRPr="006537BE">
            <w:rPr>
              <w:rFonts w:asciiTheme="majorHAnsi" w:hAnsiTheme="majorHAnsi" w:cstheme="majorHAnsi"/>
              <w:b/>
              <w:bCs/>
              <w:sz w:val="20"/>
              <w:szCs w:val="20"/>
            </w:rPr>
            <w:t>Amount Due</w:t>
          </w:r>
        </w:p>
      </w:tc>
      <w:sdt>
        <w:sdtPr>
          <w:rPr>
            <w:rFonts w:cstheme="minorHAnsi"/>
            <w:sz w:val="20"/>
            <w:szCs w:val="20"/>
          </w:rPr>
          <w:alias w:val="#Nav: /Header/Totals/TotalAmountExclInclVAT"/>
          <w:tag w:val="#Nav: Standard_Sales_Invoice/1306"/>
          <w:id w:val="288092592"/>
          <w:placeholder>
            <w:docPart w:val="C4D049C0394F4D5DAD08BC5B6BDDBD6C"/>
          </w:placeholder>
          <w:dataBinding w:prefixMappings="xmlns:ns0='urn:microsoft-dynamics-nav/reports/Standard_Sales_Invoice/1306/'" w:xpath="/ns0:NavWordReportXmlPart[1]/ns0:Header[1]/ns0:Totals[1]/ns0:TotalAmountExclInclVAT[1]" w:storeItemID="{C569C5F9-8F0F-417A-9EE4-AD91D6CB5950}"/>
          <w:text/>
        </w:sdtPr>
        <w:sdtContent>
          <w:tc>
            <w:tcPr>
              <w:tcW w:w="3686" w:type="dxa"/>
              <w:tcBorders>
                <w:top w:val="single" w:color="BFBFBF" w:themeColor="background1" w:themeShade="BF" w:sz="4" w:space="0"/>
              </w:tcBorders>
            </w:tcPr>
            <w:p w:rsidRPr="00EC7B75" w:rsidR="00993C9E" w:rsidP="00993C9E" w:rsidRDefault="00993C9E" w14:paraId="4D7BD49C" w14:textId="3AED0D68">
              <w:pPr>
                <w:pStyle w:val="Footer"/>
                <w:ind w:right="-712"/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TotalAmountExclInclVAT</w:t>
              </w:r>
              <w:proofErr w:type="spellEnd"/>
            </w:p>
          </w:tc>
        </w:sdtContent>
      </w:sdt>
    </w:tr>
    <w:tr w:rsidRPr="00851A95" w:rsidR="00993C9E" w:rsidTr="00744DAC" w14:paraId="02407A0E" w14:textId="77777777">
      <w:trPr>
        <w:gridAfter w:val="1"/>
        <w:wAfter w:w="852" w:type="dxa"/>
        <w:trHeight w:val="127"/>
      </w:trPr>
      <w:sdt>
        <w:sdtPr>
          <w:rPr>
            <w:rFonts w:cstheme="minorHAnsi"/>
            <w:sz w:val="20"/>
            <w:szCs w:val="20"/>
          </w:rPr>
          <w:alias w:val="#Nav: /Header/CompanyAddress1"/>
          <w:tag w:val="#Nav: Standard_Sales_Invoice/1306"/>
          <w:id w:val="-1849780496"/>
          <w:placeholder>
            <w:docPart w:val="8FE8BDBBAEE54EF597E156EBF122596A"/>
          </w:placeholder>
          <w:dataBinding w:prefixMappings="xmlns:ns0='urn:microsoft-dynamics-nav/reports/Standard_Sales_Invoice/1306/'" w:xpath="/ns0:NavWordReportXmlPart[1]/ns0:Header[1]/ns0:CompanyAddress1[1]" w:storeItemID="{C569C5F9-8F0F-417A-9EE4-AD91D6CB5950}"/>
          <w:text/>
        </w:sdtPr>
        <w:sdtContent>
          <w:tc>
            <w:tcPr>
              <w:tcW w:w="4509" w:type="dxa"/>
              <w:gridSpan w:val="2"/>
            </w:tcPr>
            <w:p w:rsidRPr="00851A95" w:rsidR="00993C9E" w:rsidP="00993C9E" w:rsidRDefault="00993C9E" w14:paraId="36ECA54D" w14:textId="742E5B46">
              <w:pPr>
                <w:pStyle w:val="Footer"/>
                <w:ind w:right="-712"/>
                <w:rPr>
                  <w:rFonts w:ascii="Arial" w:hAnsi="Arial" w:cs="Arial"/>
                  <w:sz w:val="20"/>
                  <w:szCs w:val="20"/>
                </w:rPr>
              </w:pPr>
              <w:r w:rsidRPr="00EC7B75">
                <w:rPr>
                  <w:rFonts w:cstheme="minorHAnsi"/>
                  <w:sz w:val="20"/>
                  <w:szCs w:val="20"/>
                </w:rPr>
                <w:t>CompanyAddress1</w:t>
              </w:r>
            </w:p>
          </w:tc>
        </w:sdtContent>
      </w:sdt>
      <w:tc>
        <w:tcPr>
          <w:tcW w:w="1843" w:type="dxa"/>
          <w:tcBorders>
            <w:bottom w:val="single" w:color="BFBFBF" w:themeColor="background1" w:themeShade="BF" w:sz="4" w:space="0"/>
          </w:tcBorders>
        </w:tcPr>
        <w:p w:rsidRPr="006537BE" w:rsidR="00993C9E" w:rsidP="00993C9E" w:rsidRDefault="00993C9E" w14:paraId="03C887B0" w14:textId="77777777">
          <w:pPr>
            <w:pStyle w:val="Footer"/>
            <w:ind w:right="-712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  <w:r w:rsidRPr="006537BE">
            <w:rPr>
              <w:rFonts w:asciiTheme="majorHAnsi" w:hAnsiTheme="majorHAnsi" w:cstheme="majorHAnsi"/>
              <w:b/>
              <w:bCs/>
              <w:sz w:val="20"/>
              <w:szCs w:val="20"/>
            </w:rPr>
            <w:t>Due Date</w:t>
          </w:r>
        </w:p>
      </w:tc>
      <w:sdt>
        <w:sdtPr>
          <w:rPr>
            <w:rFonts w:cstheme="minorHAnsi"/>
            <w:sz w:val="20"/>
            <w:szCs w:val="20"/>
          </w:rPr>
          <w:alias w:val="#Nav: /Header/DueDate"/>
          <w:tag w:val="#Nav: Standard_Sales_Invoice/1306"/>
          <w:id w:val="-1027321869"/>
          <w:placeholder>
            <w:docPart w:val="21A16FBBEA424E6AB968C108BF6AD991"/>
          </w:placeholder>
          <w:dataBinding w:prefixMappings="xmlns:ns0='urn:microsoft-dynamics-nav/reports/Standard_Sales_Invoice/1306/'" w:xpath="/ns0:NavWordReportXmlPart[1]/ns0:Header[1]/ns0:DueDate[1]" w:storeItemID="{C569C5F9-8F0F-417A-9EE4-AD91D6CB5950}"/>
          <w:text/>
        </w:sdtPr>
        <w:sdtContent>
          <w:tc>
            <w:tcPr>
              <w:tcW w:w="3686" w:type="dxa"/>
              <w:tcBorders>
                <w:bottom w:val="single" w:color="BFBFBF" w:themeColor="background1" w:themeShade="BF" w:sz="4" w:space="0"/>
              </w:tcBorders>
            </w:tcPr>
            <w:p w:rsidRPr="00EC7B75" w:rsidR="00993C9E" w:rsidP="00993C9E" w:rsidRDefault="00993C9E" w14:paraId="3F0A1E7D" w14:textId="1F1F79FB">
              <w:pPr>
                <w:pStyle w:val="Footer"/>
                <w:ind w:right="-712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EC7B75">
                <w:rPr>
                  <w:rFonts w:cstheme="minorHAnsi"/>
                  <w:sz w:val="20"/>
                  <w:szCs w:val="20"/>
                </w:rPr>
                <w:t>DueDate</w:t>
              </w:r>
              <w:proofErr w:type="spellEnd"/>
            </w:p>
          </w:tc>
        </w:sdtContent>
      </w:sdt>
    </w:tr>
    <w:tr w:rsidRPr="00851A95" w:rsidR="00993C9E" w:rsidTr="009B566A" w14:paraId="112A812C" w14:textId="77777777">
      <w:trPr>
        <w:gridAfter w:val="1"/>
        <w:wAfter w:w="852" w:type="dxa"/>
        <w:trHeight w:val="70"/>
      </w:trPr>
      <w:tc>
        <w:tcPr>
          <w:tcW w:w="1249" w:type="dxa"/>
        </w:tcPr>
        <w:p w:rsidRPr="00EC7B75" w:rsidR="00993C9E" w:rsidP="00993C9E" w:rsidRDefault="00993C9E" w14:paraId="7E9719FD" w14:textId="4DE67BC0">
          <w:pPr>
            <w:pStyle w:val="Footer"/>
            <w:ind w:right="-712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BANK Name</w:t>
          </w:r>
        </w:p>
      </w:tc>
      <w:tc>
        <w:tcPr>
          <w:tcW w:w="3260" w:type="dxa"/>
        </w:tcPr>
        <w:p w:rsidRPr="00EC7B75" w:rsidR="00993C9E" w:rsidP="00993C9E" w:rsidRDefault="00993C9E" w14:paraId="22B4B79C" w14:textId="1501B8FA">
          <w:pPr>
            <w:pStyle w:val="Footer"/>
            <w:ind w:right="-712"/>
            <w:rPr>
              <w:rFonts w:cstheme="minorHAnsi"/>
              <w:sz w:val="20"/>
              <w:szCs w:val="20"/>
            </w:rPr>
          </w:pPr>
          <w:sdt>
            <w:sdtPr>
              <w:rPr>
                <w:rFonts w:cstheme="minorHAnsi"/>
                <w:sz w:val="20"/>
                <w:szCs w:val="20"/>
              </w:rPr>
              <w:alias w:val="#Nav: /Header/CompanyBankName"/>
              <w:tag w:val="#Nav: Standard_Sales_Invoice/1306"/>
              <w:id w:val="1011644998"/>
              <w:placeholder>
                <w:docPart w:val="17393CE19BDF4D66A55C31B81AEEE402"/>
              </w:placeholder>
              <w:dataBinding w:prefixMappings="xmlns:ns0='urn:microsoft-dynamics-nav/reports/Standard_Sales_Invoice/1306/'" w:xpath="/ns0:NavWordReportXmlPart[1]/ns0:Header[1]/ns0:CompanyBankName[1]" w:storeItemID="{C569C5F9-8F0F-417A-9EE4-AD91D6CB5950}"/>
              <w:text/>
            </w:sdtPr>
            <w:sdtContent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sdtContent>
          </w:sdt>
        </w:p>
      </w:tc>
      <w:tc>
        <w:tcPr>
          <w:tcW w:w="1843" w:type="dxa"/>
          <w:tcBorders>
            <w:top w:val="single" w:color="BFBFBF" w:themeColor="background1" w:themeShade="BF" w:sz="4" w:space="0"/>
            <w:bottom w:val="nil"/>
          </w:tcBorders>
        </w:tcPr>
        <w:p w:rsidRPr="006537BE" w:rsidR="00993C9E" w:rsidP="00993C9E" w:rsidRDefault="00993C9E" w14:paraId="0B1DDD30" w14:textId="77777777">
          <w:pPr>
            <w:pStyle w:val="Footer"/>
            <w:ind w:right="-712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  <w:r w:rsidRPr="006537BE">
            <w:rPr>
              <w:rFonts w:asciiTheme="majorHAnsi" w:hAnsiTheme="majorHAnsi" w:cstheme="majorHAnsi"/>
              <w:b/>
              <w:bCs/>
              <w:sz w:val="20"/>
              <w:szCs w:val="20"/>
            </w:rPr>
            <w:t>Amount Enclosed</w:t>
          </w:r>
        </w:p>
      </w:tc>
      <w:tc>
        <w:tcPr>
          <w:tcW w:w="3686" w:type="dxa"/>
          <w:tcBorders>
            <w:top w:val="single" w:color="BFBFBF" w:themeColor="background1" w:themeShade="BF" w:sz="4" w:space="0"/>
            <w:bottom w:val="single" w:color="808080" w:themeColor="background1" w:themeShade="80" w:sz="4" w:space="0"/>
          </w:tcBorders>
        </w:tcPr>
        <w:p w:rsidRPr="00EC7B75" w:rsidR="00993C9E" w:rsidP="00993C9E" w:rsidRDefault="00993C9E" w14:paraId="13BB3D47" w14:textId="77777777">
          <w:pPr>
            <w:pStyle w:val="Footer"/>
            <w:ind w:right="-712"/>
            <w:rPr>
              <w:rFonts w:cstheme="minorHAnsi"/>
              <w:sz w:val="20"/>
              <w:szCs w:val="20"/>
            </w:rPr>
          </w:pPr>
        </w:p>
      </w:tc>
    </w:tr>
    <w:tr w:rsidRPr="00851A95" w:rsidR="00993C9E" w:rsidTr="009B566A" w14:paraId="0284830A" w14:textId="77777777">
      <w:trPr>
        <w:gridAfter w:val="1"/>
        <w:wAfter w:w="852" w:type="dxa"/>
      </w:trPr>
      <w:tc>
        <w:tcPr>
          <w:tcW w:w="1249" w:type="dxa"/>
        </w:tcPr>
        <w:p w:rsidRPr="00851A95" w:rsidR="00993C9E" w:rsidP="00993C9E" w:rsidRDefault="00993C9E" w14:paraId="26AA2730" w14:textId="1E8C40BA">
          <w:pPr>
            <w:pStyle w:val="Footer"/>
            <w:ind w:right="-712"/>
            <w:rPr>
              <w:rFonts w:ascii="Arial" w:hAnsi="Arial" w:cs="Arial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BSB</w:t>
          </w:r>
        </w:p>
      </w:tc>
      <w:sdt>
        <w:sdtPr>
          <w:rPr>
            <w:rFonts w:cstheme="minorHAnsi"/>
            <w:sz w:val="20"/>
            <w:szCs w:val="20"/>
          </w:rPr>
          <w:alias w:val="#Nav: /Header/CompanyBankBranchNo"/>
          <w:tag w:val="#Nav: Standard_Sales_Invoice/1306"/>
          <w:id w:val="188190676"/>
          <w:placeholder>
            <w:docPart w:val="896C63F016A5449C9367949E988B1D7A"/>
          </w:placeholder>
          <w:dataBinding w:prefixMappings="xmlns:ns0='urn:microsoft-dynamics-nav/reports/Standard_Sales_Invoice/1306/'" w:xpath="/ns0:NavWordReportXmlPart[1]/ns0:Header[1]/ns0:CompanyBankBranchNo[1]" w:storeItemID="{C569C5F9-8F0F-417A-9EE4-AD91D6CB5950}"/>
          <w:text/>
        </w:sdtPr>
        <w:sdtContent>
          <w:tc>
            <w:tcPr>
              <w:tcW w:w="3260" w:type="dxa"/>
            </w:tcPr>
            <w:p w:rsidRPr="00EC7B75" w:rsidR="00993C9E" w:rsidP="00993C9E" w:rsidRDefault="00993C9E" w14:paraId="7CAA6761" w14:textId="1140427E">
              <w:pPr>
                <w:pStyle w:val="Footer"/>
                <w:ind w:right="-712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2851A2">
                <w:rPr>
                  <w:rFonts w:cstheme="minorHAnsi"/>
                  <w:sz w:val="20"/>
                  <w:szCs w:val="20"/>
                </w:rPr>
                <w:t>CompanyBankBranchNo</w:t>
              </w:r>
              <w:proofErr w:type="spellEnd"/>
            </w:p>
          </w:tc>
        </w:sdtContent>
      </w:sdt>
      <w:tc>
        <w:tcPr>
          <w:tcW w:w="1843" w:type="dxa"/>
          <w:tcBorders>
            <w:top w:val="nil"/>
          </w:tcBorders>
        </w:tcPr>
        <w:p w:rsidRPr="00851A95" w:rsidR="00993C9E" w:rsidP="00993C9E" w:rsidRDefault="00993C9E" w14:paraId="109883D7" w14:textId="77777777">
          <w:pPr>
            <w:pStyle w:val="Footer"/>
            <w:ind w:right="-712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3686" w:type="dxa"/>
          <w:tcBorders>
            <w:top w:val="single" w:color="808080" w:themeColor="background1" w:themeShade="80" w:sz="4" w:space="0"/>
          </w:tcBorders>
        </w:tcPr>
        <w:p w:rsidRPr="00EC7B75" w:rsidR="00993C9E" w:rsidP="00993C9E" w:rsidRDefault="00993C9E" w14:paraId="460680B5" w14:textId="77777777">
          <w:pPr>
            <w:pStyle w:val="Footer"/>
            <w:ind w:right="-712"/>
            <w:rPr>
              <w:rFonts w:cstheme="minorHAnsi"/>
              <w:sz w:val="20"/>
              <w:szCs w:val="20"/>
            </w:rPr>
          </w:pPr>
          <w:r w:rsidRPr="00EC7B75">
            <w:rPr>
              <w:rFonts w:cstheme="minorHAnsi"/>
              <w:sz w:val="20"/>
              <w:szCs w:val="20"/>
            </w:rPr>
            <w:t>Enter the amount you are paying above</w:t>
          </w:r>
        </w:p>
      </w:tc>
    </w:tr>
    <w:tr w:rsidRPr="00851A95" w:rsidR="00993C9E" w:rsidTr="00EA2F03" w14:paraId="78ED7CF7" w14:textId="77777777">
      <w:trPr>
        <w:gridAfter w:val="1"/>
        <w:wAfter w:w="852" w:type="dxa"/>
      </w:trPr>
      <w:tc>
        <w:tcPr>
          <w:tcW w:w="1249" w:type="dxa"/>
        </w:tcPr>
        <w:p w:rsidRPr="00EC7B75" w:rsidR="00993C9E" w:rsidP="00993C9E" w:rsidRDefault="00993C9E" w14:paraId="6F99BF00" w14:textId="20B30433">
          <w:pPr>
            <w:pStyle w:val="Footer"/>
            <w:ind w:right="-712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Bank Acct No.</w:t>
          </w:r>
        </w:p>
      </w:tc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93459713"/>
          <w:placeholder>
            <w:docPart w:val="2F2670FBB80E4FB5BE57B23CD959AC97"/>
          </w:placeholder>
          <w:dataBinding w:prefixMappings="xmlns:ns0='urn:microsoft-dynamics-nav/reports/Standard_Sales_Invoice/1306/'" w:xpath="/ns0:NavWordReportXmlPart[1]/ns0:Header[1]/ns0:CompanyBankAccountNo[1]" w:storeItemID="{C569C5F9-8F0F-417A-9EE4-AD91D6CB5950}"/>
          <w:text/>
        </w:sdtPr>
        <w:sdtContent>
          <w:tc>
            <w:tcPr>
              <w:tcW w:w="3260" w:type="dxa"/>
            </w:tcPr>
            <w:p w:rsidRPr="00EC7B75" w:rsidR="00993C9E" w:rsidP="00993C9E" w:rsidRDefault="00993C9E" w14:paraId="5999EC1F" w14:textId="0DAF1AA9">
              <w:pPr>
                <w:pStyle w:val="Footer"/>
                <w:ind w:right="-712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2851A2">
                <w:rPr>
                  <w:rFonts w:cstheme="minorHAnsi"/>
                  <w:sz w:val="20"/>
                  <w:szCs w:val="20"/>
                </w:rPr>
                <w:t>CompanyBankAccountNo</w:t>
              </w:r>
              <w:proofErr w:type="spellEnd"/>
            </w:p>
          </w:tc>
        </w:sdtContent>
      </w:sdt>
      <w:tc>
        <w:tcPr>
          <w:tcW w:w="1843" w:type="dxa"/>
        </w:tcPr>
        <w:p w:rsidRPr="002851A2" w:rsidR="00993C9E" w:rsidP="00993C9E" w:rsidRDefault="00993C9E" w14:paraId="1962115F" w14:textId="3F0E7CD3">
          <w:pPr>
            <w:pStyle w:val="Footer"/>
            <w:ind w:right="-712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</w:p>
      </w:tc>
      <w:tc>
        <w:tcPr>
          <w:tcW w:w="3686" w:type="dxa"/>
        </w:tcPr>
        <w:p w:rsidRPr="002851A2" w:rsidR="00993C9E" w:rsidP="00993C9E" w:rsidRDefault="00993C9E" w14:paraId="624129CD" w14:textId="0D405DE2">
          <w:pPr>
            <w:pStyle w:val="Footer"/>
            <w:ind w:right="-712"/>
            <w:rPr>
              <w:rFonts w:cstheme="minorHAnsi"/>
              <w:sz w:val="20"/>
              <w:szCs w:val="20"/>
            </w:rPr>
          </w:pPr>
        </w:p>
      </w:tc>
    </w:tr>
  </w:tbl>
  <w:p w:rsidRPr="00851A95" w:rsidR="00D860C9" w:rsidP="00AF0AEB" w:rsidRDefault="00D860C9" w14:paraId="08D758E4" w14:textId="77D9AFCC">
    <w:pPr>
      <w:pStyle w:val="Footer"/>
      <w:ind w:right="-712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7E56" w:rsidP="006377B1" w:rsidRDefault="00ED7E56" w14:paraId="0D76AF75" w14:textId="77777777">
      <w:pPr>
        <w:spacing w:after="0" w:line="240" w:lineRule="auto"/>
      </w:pPr>
      <w:r>
        <w:separator/>
      </w:r>
    </w:p>
  </w:footnote>
  <w:footnote w:type="continuationSeparator" w:id="0">
    <w:p w:rsidR="00ED7E56" w:rsidP="006377B1" w:rsidRDefault="00ED7E56" w14:paraId="3474C34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800" w:type="dxa"/>
      <w:tblInd w:w="-54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927"/>
      <w:gridCol w:w="4873"/>
    </w:tblGrid>
    <w:tr w:rsidRPr="00C00D6B" w:rsidR="00851A95" w:rsidTr="00C01828" w14:paraId="5020C7F4" w14:textId="05094054">
      <w:tc>
        <w:tcPr>
          <w:tcW w:w="5927" w:type="dxa"/>
        </w:tcPr>
        <w:p w:rsidRPr="00C00D6B" w:rsidR="00851A95" w:rsidP="006377B1" w:rsidRDefault="00851A95" w14:paraId="118FAE5C" w14:textId="1F314A5B">
          <w:pPr>
            <w:pStyle w:val="Header"/>
            <w:jc w:val="right"/>
            <w:rPr>
              <w:rFonts w:cstheme="minorHAnsi"/>
            </w:rPr>
          </w:pPr>
        </w:p>
      </w:tc>
      <w:sdt>
        <w:sdtPr>
          <w:rPr>
            <w:rFonts w:cstheme="minorHAnsi"/>
          </w:rPr>
          <w:alias w:val="#Nav: /Header/CompanyPicture"/>
          <w:tag w:val="#Nav: Standard_Sales_Invoice/1306"/>
          <w:id w:val="-734552708"/>
          <w:dataBinding w:prefixMappings="xmlns:ns0='urn:microsoft-dynamics-nav/reports/Standard_Sales_Invoice/1306/'" w:xpath="/ns0:NavWordReportXmlPart[1]/ns0:Header[1]/ns0:CompanyPicture[1]" w:storeItemID="{C569C5F9-8F0F-417A-9EE4-AD91D6CB5950}"/>
          <w:picture/>
        </w:sdtPr>
        <w:sdtContent>
          <w:tc>
            <w:tcPr>
              <w:tcW w:w="4873" w:type="dxa"/>
            </w:tcPr>
            <w:p w:rsidRPr="00C00D6B" w:rsidR="00851A95" w:rsidP="00C01828" w:rsidRDefault="00851A95" w14:paraId="4EF58D96" w14:textId="15B7482A">
              <w:pPr>
                <w:pStyle w:val="Header"/>
                <w:tabs>
                  <w:tab w:val="left" w:pos="330"/>
                  <w:tab w:val="right" w:pos="3204"/>
                </w:tabs>
                <w:rPr>
                  <w:rFonts w:cstheme="minorHAnsi"/>
                </w:rPr>
              </w:pPr>
              <w:r w:rsidRPr="00C00D6B">
                <w:rPr>
                  <w:rFonts w:cstheme="minorHAnsi"/>
                  <w:noProof/>
                </w:rPr>
                <w:drawing>
                  <wp:inline distT="0" distB="0" distL="0" distR="0" wp14:anchorId="20AC374B" wp14:editId="4518381D">
                    <wp:extent cx="2533650" cy="966470"/>
                    <wp:effectExtent l="0" t="0" r="0" b="5080"/>
                    <wp:docPr id="4" name="Pictur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534245" cy="9666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:rsidRPr="00C00D6B" w:rsidR="006377B1" w:rsidRDefault="006377B1" w14:paraId="45878A1A" w14:textId="77777777">
    <w:pPr>
      <w:pStyle w:val="Header"/>
      <w:rPr>
        <w:rFonts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F3F"/>
    <w:rsid w:val="00017860"/>
    <w:rsid w:val="0003161A"/>
    <w:rsid w:val="000658C4"/>
    <w:rsid w:val="000A409F"/>
    <w:rsid w:val="000C4855"/>
    <w:rsid w:val="000D4D52"/>
    <w:rsid w:val="00111EBF"/>
    <w:rsid w:val="00137713"/>
    <w:rsid w:val="00183381"/>
    <w:rsid w:val="002201D1"/>
    <w:rsid w:val="002851A2"/>
    <w:rsid w:val="002B00FA"/>
    <w:rsid w:val="002B7A6C"/>
    <w:rsid w:val="002C3954"/>
    <w:rsid w:val="002F5AC2"/>
    <w:rsid w:val="0032400B"/>
    <w:rsid w:val="00340ABE"/>
    <w:rsid w:val="0038438C"/>
    <w:rsid w:val="003A298C"/>
    <w:rsid w:val="003C4477"/>
    <w:rsid w:val="003D2F69"/>
    <w:rsid w:val="0042436E"/>
    <w:rsid w:val="004D278B"/>
    <w:rsid w:val="005677C6"/>
    <w:rsid w:val="005C28F1"/>
    <w:rsid w:val="006223DE"/>
    <w:rsid w:val="006377B1"/>
    <w:rsid w:val="0065040E"/>
    <w:rsid w:val="006537BE"/>
    <w:rsid w:val="006E69BF"/>
    <w:rsid w:val="00705E00"/>
    <w:rsid w:val="00753806"/>
    <w:rsid w:val="007E7122"/>
    <w:rsid w:val="007F3159"/>
    <w:rsid w:val="00824EAE"/>
    <w:rsid w:val="00825C37"/>
    <w:rsid w:val="00837477"/>
    <w:rsid w:val="00851A95"/>
    <w:rsid w:val="00925F6F"/>
    <w:rsid w:val="0095385E"/>
    <w:rsid w:val="00970B70"/>
    <w:rsid w:val="00993C9E"/>
    <w:rsid w:val="00995167"/>
    <w:rsid w:val="009A1D01"/>
    <w:rsid w:val="009B566A"/>
    <w:rsid w:val="009C28C8"/>
    <w:rsid w:val="009D2448"/>
    <w:rsid w:val="009E350F"/>
    <w:rsid w:val="009F548F"/>
    <w:rsid w:val="00A3017F"/>
    <w:rsid w:val="00A60B9D"/>
    <w:rsid w:val="00A91F3F"/>
    <w:rsid w:val="00AA6E73"/>
    <w:rsid w:val="00AF0AEB"/>
    <w:rsid w:val="00B716BD"/>
    <w:rsid w:val="00BE248A"/>
    <w:rsid w:val="00BE6D19"/>
    <w:rsid w:val="00C00D6B"/>
    <w:rsid w:val="00C0176B"/>
    <w:rsid w:val="00C01828"/>
    <w:rsid w:val="00C07BD1"/>
    <w:rsid w:val="00C21ADB"/>
    <w:rsid w:val="00C43BD7"/>
    <w:rsid w:val="00C54387"/>
    <w:rsid w:val="00C61C4C"/>
    <w:rsid w:val="00CA3CAC"/>
    <w:rsid w:val="00CD2A6E"/>
    <w:rsid w:val="00D14BBC"/>
    <w:rsid w:val="00D1705F"/>
    <w:rsid w:val="00D43EC5"/>
    <w:rsid w:val="00D462D3"/>
    <w:rsid w:val="00D860C9"/>
    <w:rsid w:val="00D93A42"/>
    <w:rsid w:val="00DD1DDF"/>
    <w:rsid w:val="00DE0744"/>
    <w:rsid w:val="00E20CF9"/>
    <w:rsid w:val="00E45050"/>
    <w:rsid w:val="00EA2F03"/>
    <w:rsid w:val="00EC7B75"/>
    <w:rsid w:val="00ED7E56"/>
    <w:rsid w:val="00F917C1"/>
    <w:rsid w:val="00F931C6"/>
    <w:rsid w:val="00FA3C9D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25565"/>
  <w15:docId w15:val="{17035CA9-9F20-4BC1-9964-CCFD098B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7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7B1"/>
  </w:style>
  <w:style w:type="paragraph" w:styleId="Footer">
    <w:name w:val="footer"/>
    <w:basedOn w:val="Normal"/>
    <w:link w:val="FooterChar"/>
    <w:uiPriority w:val="99"/>
    <w:unhideWhenUsed/>
    <w:rsid w:val="00637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7B1"/>
  </w:style>
  <w:style w:type="character" w:styleId="PlaceholderText">
    <w:name w:val="Placeholder Text"/>
    <w:basedOn w:val="DefaultParagraphFont"/>
    <w:uiPriority w:val="99"/>
    <w:semiHidden/>
    <w:rsid w:val="006377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BEE77-0581-4AA3-A340-BEB8D29B5898}"/>
      </w:docPartPr>
      <w:docPartBody>
        <w:p w:rsidR="00505CE0" w:rsidRDefault="006F3B97"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38BB55338746D18C1ED2A8A4793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89EEC-5B8B-491E-8523-11D560683379}"/>
      </w:docPartPr>
      <w:docPartBody>
        <w:p w:rsidR="003D3434" w:rsidRDefault="00505CE0" w:rsidP="00505CE0">
          <w:pPr>
            <w:pStyle w:val="6D38BB55338746D18C1ED2A8A4793434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F4B92AFFB54D62A524665AF08F8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EE500-6CBC-4F21-960D-18D99966C2DA}"/>
      </w:docPartPr>
      <w:docPartBody>
        <w:p w:rsidR="003D3434" w:rsidRDefault="00505CE0" w:rsidP="00505CE0">
          <w:pPr>
            <w:pStyle w:val="BDF4B92AFFB54D62A524665AF08F88D8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5FE215DBCB4356921A06DB6A86C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32AC7B-6B9A-4776-941D-46E6BF062D3E}"/>
      </w:docPartPr>
      <w:docPartBody>
        <w:p w:rsidR="003D3434" w:rsidRDefault="00505CE0" w:rsidP="00505CE0">
          <w:pPr>
            <w:pStyle w:val="695FE215DBCB4356921A06DB6A86C8A8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F60C7CA01F407C94F0F55B51EC0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FB72B-9D8A-46C9-859D-84C607912043}"/>
      </w:docPartPr>
      <w:docPartBody>
        <w:p w:rsidR="003D3434" w:rsidRDefault="00505CE0" w:rsidP="00505CE0">
          <w:pPr>
            <w:pStyle w:val="D9F60C7CA01F407C94F0F55B51EC0A0D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1A5FA7903C4220BDF05B5E14A2C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598EC-81CD-4264-840F-596EF96179A8}"/>
      </w:docPartPr>
      <w:docPartBody>
        <w:p w:rsidR="003D3434" w:rsidRDefault="00505CE0" w:rsidP="00505CE0">
          <w:pPr>
            <w:pStyle w:val="B01A5FA7903C4220BDF05B5E14A2CDED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34682D093A432A96DDE7C56CE5F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FC13A-B12B-4E41-800E-69DE6057ABE7}"/>
      </w:docPartPr>
      <w:docPartBody>
        <w:p w:rsidR="003D3434" w:rsidRDefault="00505CE0" w:rsidP="00505CE0">
          <w:pPr>
            <w:pStyle w:val="9334682D093A432A96DDE7C56CE5F61B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A4F45ED4094141A6DB87C9153C1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A3A24-796F-432A-8BCC-7D1BE0494791}"/>
      </w:docPartPr>
      <w:docPartBody>
        <w:p w:rsidR="003D3434" w:rsidRDefault="00505CE0" w:rsidP="00505CE0">
          <w:pPr>
            <w:pStyle w:val="BFA4F45ED4094141A6DB87C9153C139A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A54A6FD41641C58DE5097A7B5D6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58836-E70D-4F9C-A3F2-7C7C32FB7176}"/>
      </w:docPartPr>
      <w:docPartBody>
        <w:p w:rsidR="00355EB3" w:rsidRDefault="004B3B32" w:rsidP="004B3B32">
          <w:pPr>
            <w:pStyle w:val="DAA54A6FD41641C58DE5097A7B5D6D1D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86523DB9B540399530D3DD5093F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0548A-490C-4D8C-9678-F49ED2D43832}"/>
      </w:docPartPr>
      <w:docPartBody>
        <w:p w:rsidR="00355EB3" w:rsidRDefault="004B3B32" w:rsidP="004B3B32">
          <w:pPr>
            <w:pStyle w:val="EE86523DB9B540399530D3DD5093F77A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F4273880404FFBA70AF4437030A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C6FF7-A2DE-439B-A53E-82E1DDD4E972}"/>
      </w:docPartPr>
      <w:docPartBody>
        <w:p w:rsidR="006468D8" w:rsidRDefault="000464AC" w:rsidP="000464AC">
          <w:pPr>
            <w:pStyle w:val="06F4273880404FFBA70AF4437030A0B0"/>
          </w:pPr>
          <w:r w:rsidRPr="008D63C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DAED41933B9445689199E1597A65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3AA05-34D4-4B16-B0D6-50E77AD15419}"/>
      </w:docPartPr>
      <w:docPartBody>
        <w:p w:rsidR="006468D8" w:rsidRDefault="000464AC" w:rsidP="000464AC">
          <w:pPr>
            <w:pStyle w:val="5DAED41933B9445689199E1597A65850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AA6FB27A354D44B4781927D3BD7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9CE25-2098-4C10-B2EF-2AE660C1BF3E}"/>
      </w:docPartPr>
      <w:docPartBody>
        <w:p w:rsidR="006468D8" w:rsidRDefault="000464AC" w:rsidP="000464AC">
          <w:pPr>
            <w:pStyle w:val="A7AA6FB27A354D44B4781927D3BD703A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1E0F5D18D34A84B13A3E744B2CD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1A9B3-0374-4E38-A948-DBD764B43868}"/>
      </w:docPartPr>
      <w:docPartBody>
        <w:p w:rsidR="006468D8" w:rsidRDefault="000464AC" w:rsidP="000464AC">
          <w:pPr>
            <w:pStyle w:val="BD1E0F5D18D34A84B13A3E744B2CD3F3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F32B58140D4FA295243C52A72CD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AED23-0CAF-4D3E-918E-0490890EE5AC}"/>
      </w:docPartPr>
      <w:docPartBody>
        <w:p w:rsidR="006468D8" w:rsidRDefault="000464AC" w:rsidP="000464AC">
          <w:pPr>
            <w:pStyle w:val="27F32B58140D4FA295243C52A72CD96E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73F4BE69434460AAB8975A3AE3E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474787-89ED-4526-8F7B-BE245D342FED}"/>
      </w:docPartPr>
      <w:docPartBody>
        <w:p w:rsidR="00C75548" w:rsidRDefault="006468D8" w:rsidP="006468D8">
          <w:pPr>
            <w:pStyle w:val="9373F4BE69434460AAB8975A3AE3E7AF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EEC6A9980B49EEAE8686A917C08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77BDE-036A-42BE-90A9-3C93E54A6578}"/>
      </w:docPartPr>
      <w:docPartBody>
        <w:p w:rsidR="00C75548" w:rsidRDefault="006468D8" w:rsidP="006468D8">
          <w:pPr>
            <w:pStyle w:val="1DEEC6A9980B49EEAE8686A917C08DF6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395BDA5E4E4AF88C71701CD7AF0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EB608-1A20-46C0-9B15-9A65EBF82CFD}"/>
      </w:docPartPr>
      <w:docPartBody>
        <w:p w:rsidR="007760AB" w:rsidRDefault="00452992" w:rsidP="00452992">
          <w:pPr>
            <w:pStyle w:val="FA395BDA5E4E4AF88C71701CD7AF0B1D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E2F86558B348A4AB006493AF79A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0ABDF-D4FC-4630-8AEC-C1336AA814FD}"/>
      </w:docPartPr>
      <w:docPartBody>
        <w:p w:rsidR="007760AB" w:rsidRDefault="00452992" w:rsidP="00452992">
          <w:pPr>
            <w:pStyle w:val="B2E2F86558B348A4AB006493AF79A1D6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3FD0A4567A4087A8C601497D928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B61DA-F563-47F7-8D15-1480CF6B3A6C}"/>
      </w:docPartPr>
      <w:docPartBody>
        <w:p w:rsidR="007760AB" w:rsidRDefault="00452992" w:rsidP="00452992">
          <w:pPr>
            <w:pStyle w:val="BA3FD0A4567A4087A8C601497D928170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2BA78D18D346B19A1C737322FCD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9E1D9-D811-47FD-95C3-77D62F139DC4}"/>
      </w:docPartPr>
      <w:docPartBody>
        <w:p w:rsidR="007760AB" w:rsidRDefault="00452992" w:rsidP="00452992">
          <w:pPr>
            <w:pStyle w:val="A42BA78D18D346B19A1C737322FCDA0D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A16FBBEA424E6AB968C108BF6AD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C7600-8B47-463C-B76E-5F132167E164}"/>
      </w:docPartPr>
      <w:docPartBody>
        <w:p w:rsidR="00000000" w:rsidRDefault="004045B2" w:rsidP="004045B2">
          <w:pPr>
            <w:pStyle w:val="21A16FBBEA424E6AB968C108BF6AD991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393CE19BDF4D66A55C31B81AEEE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E20F71-06FE-4723-A427-88055AE90A98}"/>
      </w:docPartPr>
      <w:docPartBody>
        <w:p w:rsidR="00000000" w:rsidRDefault="004045B2" w:rsidP="004045B2">
          <w:pPr>
            <w:pStyle w:val="17393CE19BDF4D66A55C31B81AEEE40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6C63F016A5449C9367949E988B1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02D77-5D45-46B2-9224-176A20E32572}"/>
      </w:docPartPr>
      <w:docPartBody>
        <w:p w:rsidR="00000000" w:rsidRDefault="004045B2" w:rsidP="004045B2">
          <w:pPr>
            <w:pStyle w:val="896C63F016A5449C9367949E988B1D7A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2670FBB80E4FB5BE57B23CD959A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CBDAD-555D-4832-A6DC-DB1C08542EAB}"/>
      </w:docPartPr>
      <w:docPartBody>
        <w:p w:rsidR="00000000" w:rsidRDefault="004045B2" w:rsidP="004045B2">
          <w:pPr>
            <w:pStyle w:val="2F2670FBB80E4FB5BE57B23CD959AC97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E8BDBBAEE54EF597E156EBF1225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0B84B-0C1F-4E4E-9288-9561412C3803}"/>
      </w:docPartPr>
      <w:docPartBody>
        <w:p w:rsidR="00000000" w:rsidRDefault="004045B2" w:rsidP="004045B2">
          <w:pPr>
            <w:pStyle w:val="8FE8BDBBAEE54EF597E156EBF122596A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D049C0394F4D5DAD08BC5B6BDDB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DDDB07-A9AB-47BE-A758-F4689F3A380A}"/>
      </w:docPartPr>
      <w:docPartBody>
        <w:p w:rsidR="00000000" w:rsidRDefault="004045B2" w:rsidP="004045B2">
          <w:pPr>
            <w:pStyle w:val="C4D049C0394F4D5DAD08BC5B6BDDBD6C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97"/>
    <w:rsid w:val="000464AC"/>
    <w:rsid w:val="000E7FF2"/>
    <w:rsid w:val="000F423F"/>
    <w:rsid w:val="001515D8"/>
    <w:rsid w:val="002E60CA"/>
    <w:rsid w:val="00302BA1"/>
    <w:rsid w:val="00325F4D"/>
    <w:rsid w:val="00355EB3"/>
    <w:rsid w:val="003D3434"/>
    <w:rsid w:val="004045B2"/>
    <w:rsid w:val="00452992"/>
    <w:rsid w:val="004B3B32"/>
    <w:rsid w:val="004B73C3"/>
    <w:rsid w:val="00505CE0"/>
    <w:rsid w:val="00513261"/>
    <w:rsid w:val="00543369"/>
    <w:rsid w:val="005B334B"/>
    <w:rsid w:val="006468D8"/>
    <w:rsid w:val="00685E1F"/>
    <w:rsid w:val="006B452C"/>
    <w:rsid w:val="006F3B97"/>
    <w:rsid w:val="007760AB"/>
    <w:rsid w:val="0082699F"/>
    <w:rsid w:val="00962BE5"/>
    <w:rsid w:val="00A27DBB"/>
    <w:rsid w:val="00B307B2"/>
    <w:rsid w:val="00C75548"/>
    <w:rsid w:val="00D77EE9"/>
    <w:rsid w:val="00DB1298"/>
    <w:rsid w:val="00E37BA7"/>
    <w:rsid w:val="00E44660"/>
    <w:rsid w:val="00F207C5"/>
    <w:rsid w:val="00F261F5"/>
    <w:rsid w:val="00FA501C"/>
    <w:rsid w:val="00FC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45B2"/>
    <w:rPr>
      <w:color w:val="808080"/>
    </w:rPr>
  </w:style>
  <w:style w:type="paragraph" w:customStyle="1" w:styleId="181C293C3CA248DD8E69D2E22315BE1E">
    <w:name w:val="181C293C3CA248DD8E69D2E22315BE1E"/>
    <w:rsid w:val="003D3434"/>
  </w:style>
  <w:style w:type="paragraph" w:customStyle="1" w:styleId="DAA54A6FD41641C58DE5097A7B5D6D1D">
    <w:name w:val="DAA54A6FD41641C58DE5097A7B5D6D1D"/>
    <w:rsid w:val="004B3B32"/>
  </w:style>
  <w:style w:type="paragraph" w:customStyle="1" w:styleId="EE86523DB9B540399530D3DD5093F77A">
    <w:name w:val="EE86523DB9B540399530D3DD5093F77A"/>
    <w:rsid w:val="004B3B32"/>
  </w:style>
  <w:style w:type="paragraph" w:customStyle="1" w:styleId="181B9595423747EAB38FE0F294BF1B31">
    <w:name w:val="181B9595423747EAB38FE0F294BF1B31"/>
    <w:rsid w:val="006F3B97"/>
  </w:style>
  <w:style w:type="paragraph" w:customStyle="1" w:styleId="6D38BB55338746D18C1ED2A8A4793434">
    <w:name w:val="6D38BB55338746D18C1ED2A8A4793434"/>
    <w:rsid w:val="00505CE0"/>
  </w:style>
  <w:style w:type="paragraph" w:customStyle="1" w:styleId="BDF4B92AFFB54D62A524665AF08F88D8">
    <w:name w:val="BDF4B92AFFB54D62A524665AF08F88D8"/>
    <w:rsid w:val="00505CE0"/>
  </w:style>
  <w:style w:type="paragraph" w:customStyle="1" w:styleId="695FE215DBCB4356921A06DB6A86C8A8">
    <w:name w:val="695FE215DBCB4356921A06DB6A86C8A8"/>
    <w:rsid w:val="00505CE0"/>
  </w:style>
  <w:style w:type="paragraph" w:customStyle="1" w:styleId="D9F60C7CA01F407C94F0F55B51EC0A0D">
    <w:name w:val="D9F60C7CA01F407C94F0F55B51EC0A0D"/>
    <w:rsid w:val="00505CE0"/>
  </w:style>
  <w:style w:type="paragraph" w:customStyle="1" w:styleId="B01A5FA7903C4220BDF05B5E14A2CDED">
    <w:name w:val="B01A5FA7903C4220BDF05B5E14A2CDED"/>
    <w:rsid w:val="00505CE0"/>
  </w:style>
  <w:style w:type="paragraph" w:customStyle="1" w:styleId="9334682D093A432A96DDE7C56CE5F61B">
    <w:name w:val="9334682D093A432A96DDE7C56CE5F61B"/>
    <w:rsid w:val="00505CE0"/>
  </w:style>
  <w:style w:type="paragraph" w:customStyle="1" w:styleId="BFA4F45ED4094141A6DB87C9153C139A">
    <w:name w:val="BFA4F45ED4094141A6DB87C9153C139A"/>
    <w:rsid w:val="00505CE0"/>
  </w:style>
  <w:style w:type="paragraph" w:customStyle="1" w:styleId="B9DC9C2342E14CC0990BB317404FEF99">
    <w:name w:val="B9DC9C2342E14CC0990BB317404FEF99"/>
    <w:rsid w:val="00505CE0"/>
  </w:style>
  <w:style w:type="paragraph" w:customStyle="1" w:styleId="CF5E1FE483194958B06649B0960B6C00">
    <w:name w:val="CF5E1FE483194958B06649B0960B6C00"/>
    <w:rsid w:val="00505CE0"/>
  </w:style>
  <w:style w:type="paragraph" w:customStyle="1" w:styleId="429F4BEA3B5949B0AA1B3BEC10064312">
    <w:name w:val="429F4BEA3B5949B0AA1B3BEC10064312"/>
    <w:rsid w:val="00505CE0"/>
  </w:style>
  <w:style w:type="paragraph" w:customStyle="1" w:styleId="3EC38CD1B4F9437B953E82A472C9A112">
    <w:name w:val="3EC38CD1B4F9437B953E82A472C9A112"/>
    <w:rsid w:val="004B3B32"/>
  </w:style>
  <w:style w:type="paragraph" w:customStyle="1" w:styleId="177C0516DC454773A03CAFF6F874B6F8">
    <w:name w:val="177C0516DC454773A03CAFF6F874B6F8"/>
    <w:rsid w:val="004B3B32"/>
  </w:style>
  <w:style w:type="paragraph" w:customStyle="1" w:styleId="B8345E2289C1475894B3C60247EA863F">
    <w:name w:val="B8345E2289C1475894B3C60247EA863F"/>
    <w:rsid w:val="00355EB3"/>
  </w:style>
  <w:style w:type="paragraph" w:customStyle="1" w:styleId="A0B78D0C99A24D4E897E0834721C17EE">
    <w:name w:val="A0B78D0C99A24D4E897E0834721C17EE"/>
    <w:rsid w:val="00355EB3"/>
  </w:style>
  <w:style w:type="paragraph" w:customStyle="1" w:styleId="7319882FB3CC4BCD85AE1108F3B0AC67">
    <w:name w:val="7319882FB3CC4BCD85AE1108F3B0AC67"/>
    <w:rsid w:val="00355EB3"/>
  </w:style>
  <w:style w:type="paragraph" w:customStyle="1" w:styleId="F183F8A5EF9E48C782616EF5DB66D013">
    <w:name w:val="F183F8A5EF9E48C782616EF5DB66D013"/>
    <w:rsid w:val="00355EB3"/>
  </w:style>
  <w:style w:type="paragraph" w:customStyle="1" w:styleId="D8AE3FCA73144F7CBC7195C9222D19A0">
    <w:name w:val="D8AE3FCA73144F7CBC7195C9222D19A0"/>
    <w:rsid w:val="00355EB3"/>
  </w:style>
  <w:style w:type="paragraph" w:customStyle="1" w:styleId="416111F4EF4B413B8378850F37A76BD5">
    <w:name w:val="416111F4EF4B413B8378850F37A76BD5"/>
    <w:rsid w:val="00355EB3"/>
  </w:style>
  <w:style w:type="paragraph" w:customStyle="1" w:styleId="1360C8748C3A4893B8E95C251F9AA8A2">
    <w:name w:val="1360C8748C3A4893B8E95C251F9AA8A2"/>
    <w:rsid w:val="000464AC"/>
    <w:rPr>
      <w:lang w:eastAsia="zh-CN"/>
    </w:rPr>
  </w:style>
  <w:style w:type="paragraph" w:customStyle="1" w:styleId="B3A773DE7D7D49E095B522DFB0CE547D">
    <w:name w:val="B3A773DE7D7D49E095B522DFB0CE547D"/>
    <w:rsid w:val="000464AC"/>
    <w:rPr>
      <w:lang w:eastAsia="zh-CN"/>
    </w:rPr>
  </w:style>
  <w:style w:type="paragraph" w:customStyle="1" w:styleId="2C36181C6BA54C3891DC55C5AC9DEC78">
    <w:name w:val="2C36181C6BA54C3891DC55C5AC9DEC78"/>
    <w:rsid w:val="000464AC"/>
    <w:rPr>
      <w:lang w:eastAsia="zh-CN"/>
    </w:rPr>
  </w:style>
  <w:style w:type="paragraph" w:customStyle="1" w:styleId="06F4273880404FFBA70AF4437030A0B0">
    <w:name w:val="06F4273880404FFBA70AF4437030A0B0"/>
    <w:rsid w:val="000464AC"/>
    <w:rPr>
      <w:lang w:eastAsia="zh-CN"/>
    </w:rPr>
  </w:style>
  <w:style w:type="paragraph" w:customStyle="1" w:styleId="5DAED41933B9445689199E1597A65850">
    <w:name w:val="5DAED41933B9445689199E1597A65850"/>
    <w:rsid w:val="000464AC"/>
    <w:rPr>
      <w:lang w:eastAsia="zh-CN"/>
    </w:rPr>
  </w:style>
  <w:style w:type="paragraph" w:customStyle="1" w:styleId="A7AA6FB27A354D44B4781927D3BD703A">
    <w:name w:val="A7AA6FB27A354D44B4781927D3BD703A"/>
    <w:rsid w:val="000464AC"/>
    <w:rPr>
      <w:lang w:eastAsia="zh-CN"/>
    </w:rPr>
  </w:style>
  <w:style w:type="paragraph" w:customStyle="1" w:styleId="BD1E0F5D18D34A84B13A3E744B2CD3F3">
    <w:name w:val="BD1E0F5D18D34A84B13A3E744B2CD3F3"/>
    <w:rsid w:val="000464AC"/>
    <w:rPr>
      <w:lang w:eastAsia="zh-CN"/>
    </w:rPr>
  </w:style>
  <w:style w:type="paragraph" w:customStyle="1" w:styleId="27F32B58140D4FA295243C52A72CD96E">
    <w:name w:val="27F32B58140D4FA295243C52A72CD96E"/>
    <w:rsid w:val="000464AC"/>
    <w:rPr>
      <w:lang w:eastAsia="zh-CN"/>
    </w:rPr>
  </w:style>
  <w:style w:type="paragraph" w:customStyle="1" w:styleId="AA9662A1B18B408286B493ECB3D0ABBB">
    <w:name w:val="AA9662A1B18B408286B493ECB3D0ABBB"/>
    <w:rsid w:val="006468D8"/>
    <w:rPr>
      <w:lang w:eastAsia="zh-CN"/>
    </w:rPr>
  </w:style>
  <w:style w:type="paragraph" w:customStyle="1" w:styleId="60970213BEA2401399217AD28D28965F">
    <w:name w:val="60970213BEA2401399217AD28D28965F"/>
    <w:rsid w:val="006468D8"/>
    <w:rPr>
      <w:lang w:eastAsia="zh-CN"/>
    </w:rPr>
  </w:style>
  <w:style w:type="paragraph" w:customStyle="1" w:styleId="C00FD7CA430F4483BD3CB637C812ED32">
    <w:name w:val="C00FD7CA430F4483BD3CB637C812ED32"/>
    <w:rsid w:val="006468D8"/>
    <w:rPr>
      <w:lang w:eastAsia="zh-CN"/>
    </w:rPr>
  </w:style>
  <w:style w:type="paragraph" w:customStyle="1" w:styleId="E3A5B3A136BB431EA9A07394D63AE728">
    <w:name w:val="E3A5B3A136BB431EA9A07394D63AE728"/>
    <w:rsid w:val="006468D8"/>
    <w:rPr>
      <w:lang w:eastAsia="zh-CN"/>
    </w:rPr>
  </w:style>
  <w:style w:type="paragraph" w:customStyle="1" w:styleId="73E21A69F2E742E3989CCFA1A79C3192">
    <w:name w:val="73E21A69F2E742E3989CCFA1A79C3192"/>
    <w:rsid w:val="006468D8"/>
    <w:rPr>
      <w:lang w:eastAsia="zh-CN"/>
    </w:rPr>
  </w:style>
  <w:style w:type="paragraph" w:customStyle="1" w:styleId="ED70D30487CD4B048A1BD598536D072F">
    <w:name w:val="ED70D30487CD4B048A1BD598536D072F"/>
    <w:rsid w:val="006468D8"/>
    <w:rPr>
      <w:lang w:eastAsia="zh-CN"/>
    </w:rPr>
  </w:style>
  <w:style w:type="paragraph" w:customStyle="1" w:styleId="A29E1AA97FEC447A94DBEEEBB7B52344">
    <w:name w:val="A29E1AA97FEC447A94DBEEEBB7B52344"/>
    <w:rsid w:val="006468D8"/>
    <w:rPr>
      <w:lang w:eastAsia="zh-CN"/>
    </w:rPr>
  </w:style>
  <w:style w:type="paragraph" w:customStyle="1" w:styleId="F78AA68011634467ABCABC5836944376">
    <w:name w:val="F78AA68011634467ABCABC5836944376"/>
    <w:rsid w:val="006468D8"/>
    <w:rPr>
      <w:lang w:eastAsia="zh-CN"/>
    </w:rPr>
  </w:style>
  <w:style w:type="paragraph" w:customStyle="1" w:styleId="3017F2376282465CBA76306D42F25011">
    <w:name w:val="3017F2376282465CBA76306D42F25011"/>
    <w:rsid w:val="006468D8"/>
    <w:rPr>
      <w:lang w:eastAsia="zh-CN"/>
    </w:rPr>
  </w:style>
  <w:style w:type="paragraph" w:customStyle="1" w:styleId="40FC8043355B40D18465FEBDF3FB3D04">
    <w:name w:val="40FC8043355B40D18465FEBDF3FB3D04"/>
    <w:rsid w:val="006468D8"/>
    <w:rPr>
      <w:lang w:eastAsia="zh-CN"/>
    </w:rPr>
  </w:style>
  <w:style w:type="paragraph" w:customStyle="1" w:styleId="FE98A61AA5EF450CADA5B31618F98C48">
    <w:name w:val="FE98A61AA5EF450CADA5B31618F98C48"/>
    <w:rsid w:val="006468D8"/>
    <w:rPr>
      <w:lang w:eastAsia="zh-CN"/>
    </w:rPr>
  </w:style>
  <w:style w:type="paragraph" w:customStyle="1" w:styleId="685FF4E01E94403589B8CB29BDAF270B">
    <w:name w:val="685FF4E01E94403589B8CB29BDAF270B"/>
    <w:rsid w:val="006468D8"/>
    <w:rPr>
      <w:lang w:eastAsia="zh-CN"/>
    </w:rPr>
  </w:style>
  <w:style w:type="paragraph" w:customStyle="1" w:styleId="E94155A0108B4C5F89C88509548B5D10">
    <w:name w:val="E94155A0108B4C5F89C88509548B5D10"/>
    <w:rsid w:val="006468D8"/>
    <w:rPr>
      <w:lang w:eastAsia="zh-CN"/>
    </w:rPr>
  </w:style>
  <w:style w:type="paragraph" w:customStyle="1" w:styleId="952E5757CCDB471094102A130B173A65">
    <w:name w:val="952E5757CCDB471094102A130B173A65"/>
    <w:rsid w:val="006468D8"/>
    <w:rPr>
      <w:lang w:eastAsia="zh-CN"/>
    </w:rPr>
  </w:style>
  <w:style w:type="paragraph" w:customStyle="1" w:styleId="4FF3B9C230604F988AAE37F4C2BF7389">
    <w:name w:val="4FF3B9C230604F988AAE37F4C2BF7389"/>
    <w:rsid w:val="006468D8"/>
    <w:rPr>
      <w:lang w:eastAsia="zh-CN"/>
    </w:rPr>
  </w:style>
  <w:style w:type="paragraph" w:customStyle="1" w:styleId="53094807DEF84DBFB6F02238F37C4413">
    <w:name w:val="53094807DEF84DBFB6F02238F37C4413"/>
    <w:rsid w:val="006468D8"/>
    <w:rPr>
      <w:lang w:eastAsia="zh-CN"/>
    </w:rPr>
  </w:style>
  <w:style w:type="paragraph" w:customStyle="1" w:styleId="A88E0FEB423045B1AF83DFC317B2E050">
    <w:name w:val="A88E0FEB423045B1AF83DFC317B2E050"/>
    <w:rsid w:val="006468D8"/>
    <w:rPr>
      <w:lang w:eastAsia="zh-CN"/>
    </w:rPr>
  </w:style>
  <w:style w:type="paragraph" w:customStyle="1" w:styleId="EA0E80FB4ED845B3B77A3A2D83545646">
    <w:name w:val="EA0E80FB4ED845B3B77A3A2D83545646"/>
    <w:rsid w:val="006468D8"/>
    <w:rPr>
      <w:lang w:eastAsia="zh-CN"/>
    </w:rPr>
  </w:style>
  <w:style w:type="paragraph" w:customStyle="1" w:styleId="E69BEC50D0FB48FD8024E7C1A2674C09">
    <w:name w:val="E69BEC50D0FB48FD8024E7C1A2674C09"/>
    <w:rsid w:val="006468D8"/>
    <w:rPr>
      <w:lang w:eastAsia="zh-CN"/>
    </w:rPr>
  </w:style>
  <w:style w:type="paragraph" w:customStyle="1" w:styleId="FF88A867C91646C2B24101476B242037">
    <w:name w:val="FF88A867C91646C2B24101476B242037"/>
    <w:rsid w:val="006468D8"/>
    <w:rPr>
      <w:lang w:eastAsia="zh-CN"/>
    </w:rPr>
  </w:style>
  <w:style w:type="paragraph" w:customStyle="1" w:styleId="96B44339B6074169822DC5AB20658B9B">
    <w:name w:val="96B44339B6074169822DC5AB20658B9B"/>
    <w:rsid w:val="006468D8"/>
    <w:rPr>
      <w:lang w:eastAsia="zh-CN"/>
    </w:rPr>
  </w:style>
  <w:style w:type="paragraph" w:customStyle="1" w:styleId="CE62C6E817A24198866E394D9D2A8C74">
    <w:name w:val="CE62C6E817A24198866E394D9D2A8C74"/>
    <w:rsid w:val="006468D8"/>
    <w:rPr>
      <w:lang w:eastAsia="zh-CN"/>
    </w:rPr>
  </w:style>
  <w:style w:type="paragraph" w:customStyle="1" w:styleId="5176F93B41984161AFDCD2724DEE1904">
    <w:name w:val="5176F93B41984161AFDCD2724DEE1904"/>
    <w:rsid w:val="006468D8"/>
    <w:rPr>
      <w:lang w:eastAsia="zh-CN"/>
    </w:rPr>
  </w:style>
  <w:style w:type="paragraph" w:customStyle="1" w:styleId="EC527CA23CFC46E0BB9CACD732DD6E93">
    <w:name w:val="EC527CA23CFC46E0BB9CACD732DD6E93"/>
    <w:rsid w:val="006468D8"/>
    <w:rPr>
      <w:lang w:eastAsia="zh-CN"/>
    </w:rPr>
  </w:style>
  <w:style w:type="paragraph" w:customStyle="1" w:styleId="E445DC77FA4C41D78BD54C2F94790807">
    <w:name w:val="E445DC77FA4C41D78BD54C2F94790807"/>
    <w:rsid w:val="006468D8"/>
    <w:rPr>
      <w:lang w:eastAsia="zh-CN"/>
    </w:rPr>
  </w:style>
  <w:style w:type="paragraph" w:customStyle="1" w:styleId="031227CA6359483B9511F519559DF14A">
    <w:name w:val="031227CA6359483B9511F519559DF14A"/>
    <w:rsid w:val="006468D8"/>
    <w:rPr>
      <w:lang w:eastAsia="zh-CN"/>
    </w:rPr>
  </w:style>
  <w:style w:type="paragraph" w:customStyle="1" w:styleId="0D686175B5A04BA4AFF33051C936B9E7">
    <w:name w:val="0D686175B5A04BA4AFF33051C936B9E7"/>
    <w:rsid w:val="006468D8"/>
    <w:rPr>
      <w:lang w:eastAsia="zh-CN"/>
    </w:rPr>
  </w:style>
  <w:style w:type="paragraph" w:customStyle="1" w:styleId="09D11AB94AEF43BE9B93FCF4DAB47A11">
    <w:name w:val="09D11AB94AEF43BE9B93FCF4DAB47A11"/>
    <w:rsid w:val="006468D8"/>
    <w:rPr>
      <w:lang w:eastAsia="zh-CN"/>
    </w:rPr>
  </w:style>
  <w:style w:type="paragraph" w:customStyle="1" w:styleId="D7C9E3E8BCCF4C76AB06F5E032A714C4">
    <w:name w:val="D7C9E3E8BCCF4C76AB06F5E032A714C4"/>
    <w:rsid w:val="006468D8"/>
    <w:rPr>
      <w:lang w:eastAsia="zh-CN"/>
    </w:rPr>
  </w:style>
  <w:style w:type="paragraph" w:customStyle="1" w:styleId="2AE9BB699D1E4C6A9848FA788B4B8CBA">
    <w:name w:val="2AE9BB699D1E4C6A9848FA788B4B8CBA"/>
    <w:rsid w:val="006468D8"/>
    <w:rPr>
      <w:lang w:eastAsia="zh-CN"/>
    </w:rPr>
  </w:style>
  <w:style w:type="paragraph" w:customStyle="1" w:styleId="3252A637C973462C8832DA3D9385BAE3">
    <w:name w:val="3252A637C973462C8832DA3D9385BAE3"/>
    <w:rsid w:val="006468D8"/>
    <w:rPr>
      <w:lang w:eastAsia="zh-CN"/>
    </w:rPr>
  </w:style>
  <w:style w:type="paragraph" w:customStyle="1" w:styleId="ADC156DC85A944F4AAEAD98294D7B094">
    <w:name w:val="ADC156DC85A944F4AAEAD98294D7B094"/>
    <w:rsid w:val="006468D8"/>
    <w:rPr>
      <w:lang w:eastAsia="zh-CN"/>
    </w:rPr>
  </w:style>
  <w:style w:type="paragraph" w:customStyle="1" w:styleId="170155FE26D549EE9A580A195885267E">
    <w:name w:val="170155FE26D549EE9A580A195885267E"/>
    <w:rsid w:val="006468D8"/>
    <w:rPr>
      <w:lang w:eastAsia="zh-CN"/>
    </w:rPr>
  </w:style>
  <w:style w:type="paragraph" w:customStyle="1" w:styleId="4179354540F7499CBCAEA048A7BE4737">
    <w:name w:val="4179354540F7499CBCAEA048A7BE4737"/>
    <w:rsid w:val="006468D8"/>
    <w:rPr>
      <w:lang w:eastAsia="zh-CN"/>
    </w:rPr>
  </w:style>
  <w:style w:type="paragraph" w:customStyle="1" w:styleId="8F0EBB1675404FE2A57E9C12252B6C75">
    <w:name w:val="8F0EBB1675404FE2A57E9C12252B6C75"/>
    <w:rsid w:val="006468D8"/>
    <w:rPr>
      <w:lang w:eastAsia="zh-CN"/>
    </w:rPr>
  </w:style>
  <w:style w:type="paragraph" w:customStyle="1" w:styleId="57BA86D553EE4E8CA05AF76ECF98937C">
    <w:name w:val="57BA86D553EE4E8CA05AF76ECF98937C"/>
    <w:rsid w:val="006468D8"/>
    <w:rPr>
      <w:lang w:eastAsia="zh-CN"/>
    </w:rPr>
  </w:style>
  <w:style w:type="paragraph" w:customStyle="1" w:styleId="B6237993C5F247F7AEA36549C6A458BE">
    <w:name w:val="B6237993C5F247F7AEA36549C6A458BE"/>
    <w:rsid w:val="006468D8"/>
    <w:rPr>
      <w:lang w:eastAsia="zh-CN"/>
    </w:rPr>
  </w:style>
  <w:style w:type="paragraph" w:customStyle="1" w:styleId="B0E6B76CD77646FEB0241BC864904ED6">
    <w:name w:val="B0E6B76CD77646FEB0241BC864904ED6"/>
    <w:rsid w:val="006468D8"/>
    <w:rPr>
      <w:lang w:eastAsia="zh-CN"/>
    </w:rPr>
  </w:style>
  <w:style w:type="paragraph" w:customStyle="1" w:styleId="785A91BBA5C147A6B934FE0F5F8F51E4">
    <w:name w:val="785A91BBA5C147A6B934FE0F5F8F51E4"/>
    <w:rsid w:val="006468D8"/>
    <w:rPr>
      <w:lang w:eastAsia="zh-CN"/>
    </w:rPr>
  </w:style>
  <w:style w:type="paragraph" w:customStyle="1" w:styleId="974DDC7416CD4E3B8875B99CE30E57F4">
    <w:name w:val="974DDC7416CD4E3B8875B99CE30E57F4"/>
    <w:rsid w:val="006468D8"/>
    <w:rPr>
      <w:lang w:eastAsia="zh-CN"/>
    </w:rPr>
  </w:style>
  <w:style w:type="paragraph" w:customStyle="1" w:styleId="8E6AD9BF7C9341A389CF8168843B62B4">
    <w:name w:val="8E6AD9BF7C9341A389CF8168843B62B4"/>
    <w:rsid w:val="006468D8"/>
    <w:rPr>
      <w:lang w:eastAsia="zh-CN"/>
    </w:rPr>
  </w:style>
  <w:style w:type="paragraph" w:customStyle="1" w:styleId="7719B510808A4CE2AF8E1B5C4890AA8D">
    <w:name w:val="7719B510808A4CE2AF8E1B5C4890AA8D"/>
    <w:rsid w:val="006468D8"/>
    <w:rPr>
      <w:lang w:eastAsia="zh-CN"/>
    </w:rPr>
  </w:style>
  <w:style w:type="paragraph" w:customStyle="1" w:styleId="0AF2035DEBBF44D2A4E450D0DA1EADB4">
    <w:name w:val="0AF2035DEBBF44D2A4E450D0DA1EADB4"/>
    <w:rsid w:val="006468D8"/>
    <w:rPr>
      <w:lang w:eastAsia="zh-CN"/>
    </w:rPr>
  </w:style>
  <w:style w:type="paragraph" w:customStyle="1" w:styleId="95EF47694740473A8008117AEA08EEB2">
    <w:name w:val="95EF47694740473A8008117AEA08EEB2"/>
    <w:rsid w:val="006468D8"/>
    <w:rPr>
      <w:lang w:eastAsia="zh-CN"/>
    </w:rPr>
  </w:style>
  <w:style w:type="paragraph" w:customStyle="1" w:styleId="F33CF8C0F03F429D96CCB213C3AF77ED">
    <w:name w:val="F33CF8C0F03F429D96CCB213C3AF77ED"/>
    <w:rsid w:val="006468D8"/>
    <w:rPr>
      <w:lang w:eastAsia="zh-CN"/>
    </w:rPr>
  </w:style>
  <w:style w:type="paragraph" w:customStyle="1" w:styleId="559253A38F1E4EB1A40B7D14A5C9C4C9">
    <w:name w:val="559253A38F1E4EB1A40B7D14A5C9C4C9"/>
    <w:rsid w:val="006468D8"/>
    <w:rPr>
      <w:lang w:eastAsia="zh-CN"/>
    </w:rPr>
  </w:style>
  <w:style w:type="paragraph" w:customStyle="1" w:styleId="137A36587ED045AFB24868EF7B316397">
    <w:name w:val="137A36587ED045AFB24868EF7B316397"/>
    <w:rsid w:val="006468D8"/>
    <w:rPr>
      <w:lang w:eastAsia="zh-CN"/>
    </w:rPr>
  </w:style>
  <w:style w:type="paragraph" w:customStyle="1" w:styleId="1117DE9C866C44909FA168266A627375">
    <w:name w:val="1117DE9C866C44909FA168266A627375"/>
    <w:rsid w:val="006468D8"/>
    <w:rPr>
      <w:lang w:eastAsia="zh-CN"/>
    </w:rPr>
  </w:style>
  <w:style w:type="paragraph" w:customStyle="1" w:styleId="F290ED2CE45F472DAA093993E82332FF">
    <w:name w:val="F290ED2CE45F472DAA093993E82332FF"/>
    <w:rsid w:val="006468D8"/>
    <w:rPr>
      <w:lang w:eastAsia="zh-CN"/>
    </w:rPr>
  </w:style>
  <w:style w:type="paragraph" w:customStyle="1" w:styleId="F6B9D3C2084143EA857D9E28ACD58794">
    <w:name w:val="F6B9D3C2084143EA857D9E28ACD58794"/>
    <w:rsid w:val="006468D8"/>
    <w:rPr>
      <w:lang w:eastAsia="zh-CN"/>
    </w:rPr>
  </w:style>
  <w:style w:type="paragraph" w:customStyle="1" w:styleId="3F3D2C27FC1642C2A27E99F335FE31D5">
    <w:name w:val="3F3D2C27FC1642C2A27E99F335FE31D5"/>
    <w:rsid w:val="006468D8"/>
    <w:rPr>
      <w:lang w:eastAsia="zh-CN"/>
    </w:rPr>
  </w:style>
  <w:style w:type="paragraph" w:customStyle="1" w:styleId="0E2F57CB0E9B479FBE690C100B10B5CF">
    <w:name w:val="0E2F57CB0E9B479FBE690C100B10B5CF"/>
    <w:rsid w:val="006468D8"/>
    <w:rPr>
      <w:lang w:eastAsia="zh-CN"/>
    </w:rPr>
  </w:style>
  <w:style w:type="paragraph" w:customStyle="1" w:styleId="52220C21581046E3B97A58D109C7D54E">
    <w:name w:val="52220C21581046E3B97A58D109C7D54E"/>
    <w:rsid w:val="006468D8"/>
    <w:rPr>
      <w:lang w:eastAsia="zh-CN"/>
    </w:rPr>
  </w:style>
  <w:style w:type="paragraph" w:customStyle="1" w:styleId="AC14E735160E4EEDAF387940F0829803">
    <w:name w:val="AC14E735160E4EEDAF387940F0829803"/>
    <w:rsid w:val="006468D8"/>
    <w:rPr>
      <w:lang w:eastAsia="zh-CN"/>
    </w:rPr>
  </w:style>
  <w:style w:type="paragraph" w:customStyle="1" w:styleId="D73FA32641ED4EF0838B93EF4FCFAB87">
    <w:name w:val="D73FA32641ED4EF0838B93EF4FCFAB87"/>
    <w:rsid w:val="006468D8"/>
    <w:rPr>
      <w:lang w:eastAsia="zh-CN"/>
    </w:rPr>
  </w:style>
  <w:style w:type="paragraph" w:customStyle="1" w:styleId="30FD2A86B5174AC09D0ABB87581F4448">
    <w:name w:val="30FD2A86B5174AC09D0ABB87581F4448"/>
    <w:rsid w:val="006468D8"/>
    <w:rPr>
      <w:lang w:eastAsia="zh-CN"/>
    </w:rPr>
  </w:style>
  <w:style w:type="paragraph" w:customStyle="1" w:styleId="FDC05F9B6829481F81C7012AC563A0A1">
    <w:name w:val="FDC05F9B6829481F81C7012AC563A0A1"/>
    <w:rsid w:val="006468D8"/>
    <w:rPr>
      <w:lang w:eastAsia="zh-CN"/>
    </w:rPr>
  </w:style>
  <w:style w:type="paragraph" w:customStyle="1" w:styleId="8DFC07583E944C3FB95F74481D415DDF">
    <w:name w:val="8DFC07583E944C3FB95F74481D415DDF"/>
    <w:rsid w:val="006468D8"/>
    <w:rPr>
      <w:lang w:eastAsia="zh-CN"/>
    </w:rPr>
  </w:style>
  <w:style w:type="paragraph" w:customStyle="1" w:styleId="44393BB8180F4596809D3606018725A7">
    <w:name w:val="44393BB8180F4596809D3606018725A7"/>
    <w:rsid w:val="006468D8"/>
    <w:rPr>
      <w:lang w:eastAsia="zh-CN"/>
    </w:rPr>
  </w:style>
  <w:style w:type="paragraph" w:customStyle="1" w:styleId="8EFE02350F90467BB980F3EF8D517D67">
    <w:name w:val="8EFE02350F90467BB980F3EF8D517D67"/>
    <w:rsid w:val="006468D8"/>
    <w:rPr>
      <w:lang w:eastAsia="zh-CN"/>
    </w:rPr>
  </w:style>
  <w:style w:type="paragraph" w:customStyle="1" w:styleId="C13CA61518684DC2814865ECD76693D3">
    <w:name w:val="C13CA61518684DC2814865ECD76693D3"/>
    <w:rsid w:val="006468D8"/>
    <w:rPr>
      <w:lang w:eastAsia="zh-CN"/>
    </w:rPr>
  </w:style>
  <w:style w:type="paragraph" w:customStyle="1" w:styleId="351C7A2F3E494B7D96B73F59DECFB994">
    <w:name w:val="351C7A2F3E494B7D96B73F59DECFB994"/>
    <w:rsid w:val="006468D8"/>
    <w:rPr>
      <w:lang w:eastAsia="zh-CN"/>
    </w:rPr>
  </w:style>
  <w:style w:type="paragraph" w:customStyle="1" w:styleId="9373F4BE69434460AAB8975A3AE3E7AF">
    <w:name w:val="9373F4BE69434460AAB8975A3AE3E7AF"/>
    <w:rsid w:val="006468D8"/>
    <w:rPr>
      <w:lang w:eastAsia="zh-CN"/>
    </w:rPr>
  </w:style>
  <w:style w:type="paragraph" w:customStyle="1" w:styleId="1DEEC6A9980B49EEAE8686A917C08DF6">
    <w:name w:val="1DEEC6A9980B49EEAE8686A917C08DF6"/>
    <w:rsid w:val="006468D8"/>
    <w:rPr>
      <w:lang w:eastAsia="zh-CN"/>
    </w:rPr>
  </w:style>
  <w:style w:type="paragraph" w:customStyle="1" w:styleId="3AB44A9D09964DCC89323119602FB05E">
    <w:name w:val="3AB44A9D09964DCC89323119602FB05E"/>
    <w:rsid w:val="006468D8"/>
    <w:rPr>
      <w:lang w:eastAsia="zh-CN"/>
    </w:rPr>
  </w:style>
  <w:style w:type="paragraph" w:customStyle="1" w:styleId="7A7FCA4379BF49E19227CD63D1B246A2">
    <w:name w:val="7A7FCA4379BF49E19227CD63D1B246A2"/>
    <w:rsid w:val="006468D8"/>
    <w:rPr>
      <w:lang w:eastAsia="zh-CN"/>
    </w:rPr>
  </w:style>
  <w:style w:type="paragraph" w:customStyle="1" w:styleId="769CEB7BAC434A04B544AA4FC8DBC41E">
    <w:name w:val="769CEB7BAC434A04B544AA4FC8DBC41E"/>
    <w:rsid w:val="00302BA1"/>
    <w:rPr>
      <w:lang w:eastAsia="zh-CN"/>
    </w:rPr>
  </w:style>
  <w:style w:type="paragraph" w:customStyle="1" w:styleId="C8B932DDE4E240649E7C6B4816256920">
    <w:name w:val="C8B932DDE4E240649E7C6B4816256920"/>
    <w:rsid w:val="00302BA1"/>
    <w:rPr>
      <w:lang w:eastAsia="zh-CN"/>
    </w:rPr>
  </w:style>
  <w:style w:type="paragraph" w:customStyle="1" w:styleId="900320B477374CB0AB84596D3718EACD">
    <w:name w:val="900320B477374CB0AB84596D3718EACD"/>
    <w:rsid w:val="00302BA1"/>
    <w:rPr>
      <w:lang w:eastAsia="zh-CN"/>
    </w:rPr>
  </w:style>
  <w:style w:type="paragraph" w:customStyle="1" w:styleId="C60CE7E5462A4B75B3BDF52DEB9045A2">
    <w:name w:val="C60CE7E5462A4B75B3BDF52DEB9045A2"/>
    <w:rsid w:val="00302BA1"/>
    <w:rPr>
      <w:lang w:eastAsia="zh-CN"/>
    </w:rPr>
  </w:style>
  <w:style w:type="paragraph" w:customStyle="1" w:styleId="BA11A3A653384708BE528BBDD697C17C">
    <w:name w:val="BA11A3A653384708BE528BBDD697C17C"/>
    <w:rsid w:val="00302BA1"/>
    <w:rPr>
      <w:lang w:eastAsia="zh-CN"/>
    </w:rPr>
  </w:style>
  <w:style w:type="paragraph" w:customStyle="1" w:styleId="303F52311BF34042BCAB77D44A24FAF0">
    <w:name w:val="303F52311BF34042BCAB77D44A24FAF0"/>
    <w:rsid w:val="00302BA1"/>
    <w:rPr>
      <w:lang w:eastAsia="zh-CN"/>
    </w:rPr>
  </w:style>
  <w:style w:type="paragraph" w:customStyle="1" w:styleId="EF2D14A724944EE9BE29F800B57FE200">
    <w:name w:val="EF2D14A724944EE9BE29F800B57FE200"/>
    <w:rsid w:val="00302BA1"/>
    <w:rPr>
      <w:lang w:eastAsia="zh-CN"/>
    </w:rPr>
  </w:style>
  <w:style w:type="paragraph" w:customStyle="1" w:styleId="0FB64F0DD7F34633AFE9D99B21CA9255">
    <w:name w:val="0FB64F0DD7F34633AFE9D99B21CA9255"/>
    <w:rsid w:val="00D77EE9"/>
    <w:rPr>
      <w:lang w:eastAsia="zh-CN"/>
    </w:rPr>
  </w:style>
  <w:style w:type="paragraph" w:customStyle="1" w:styleId="6F934199321040458B7447B2F081CA05">
    <w:name w:val="6F934199321040458B7447B2F081CA05"/>
    <w:rsid w:val="00D77EE9"/>
    <w:rPr>
      <w:lang w:eastAsia="zh-CN"/>
    </w:rPr>
  </w:style>
  <w:style w:type="paragraph" w:customStyle="1" w:styleId="9532CABB52564FC1AB0D4FB653204297">
    <w:name w:val="9532CABB52564FC1AB0D4FB653204297"/>
    <w:rsid w:val="00D77EE9"/>
    <w:rPr>
      <w:lang w:eastAsia="zh-CN"/>
    </w:rPr>
  </w:style>
  <w:style w:type="paragraph" w:customStyle="1" w:styleId="E0F2D3D22E7C426B858F8954A97BB205">
    <w:name w:val="E0F2D3D22E7C426B858F8954A97BB205"/>
    <w:rsid w:val="00D77EE9"/>
    <w:rPr>
      <w:lang w:eastAsia="zh-CN"/>
    </w:rPr>
  </w:style>
  <w:style w:type="paragraph" w:customStyle="1" w:styleId="B66CA5576FF744A28116327B2664B643">
    <w:name w:val="B66CA5576FF744A28116327B2664B643"/>
    <w:rsid w:val="00D77EE9"/>
    <w:rPr>
      <w:lang w:eastAsia="zh-CN"/>
    </w:rPr>
  </w:style>
  <w:style w:type="paragraph" w:customStyle="1" w:styleId="FA395BDA5E4E4AF88C71701CD7AF0B1D">
    <w:name w:val="FA395BDA5E4E4AF88C71701CD7AF0B1D"/>
    <w:rsid w:val="00452992"/>
    <w:rPr>
      <w:lang w:eastAsia="zh-CN"/>
    </w:rPr>
  </w:style>
  <w:style w:type="paragraph" w:customStyle="1" w:styleId="B2E2F86558B348A4AB006493AF79A1D6">
    <w:name w:val="B2E2F86558B348A4AB006493AF79A1D6"/>
    <w:rsid w:val="00452992"/>
    <w:rPr>
      <w:lang w:eastAsia="zh-CN"/>
    </w:rPr>
  </w:style>
  <w:style w:type="paragraph" w:customStyle="1" w:styleId="BA3FD0A4567A4087A8C601497D928170">
    <w:name w:val="BA3FD0A4567A4087A8C601497D928170"/>
    <w:rsid w:val="00452992"/>
    <w:rPr>
      <w:lang w:eastAsia="zh-CN"/>
    </w:rPr>
  </w:style>
  <w:style w:type="paragraph" w:customStyle="1" w:styleId="A42BA78D18D346B19A1C737322FCDA0D">
    <w:name w:val="A42BA78D18D346B19A1C737322FCDA0D"/>
    <w:rsid w:val="00452992"/>
    <w:rPr>
      <w:lang w:eastAsia="zh-CN"/>
    </w:rPr>
  </w:style>
  <w:style w:type="paragraph" w:customStyle="1" w:styleId="1413AA6673D248DBBCBE9AEC0A900C98">
    <w:name w:val="1413AA6673D248DBBCBE9AEC0A900C98"/>
    <w:rsid w:val="004045B2"/>
    <w:rPr>
      <w:lang w:eastAsia="zh-CN"/>
    </w:rPr>
  </w:style>
  <w:style w:type="paragraph" w:customStyle="1" w:styleId="61DE141C6FE04C8AA3FB5DCD771B7C0F">
    <w:name w:val="61DE141C6FE04C8AA3FB5DCD771B7C0F"/>
    <w:rsid w:val="004045B2"/>
    <w:rPr>
      <w:lang w:eastAsia="zh-CN"/>
    </w:rPr>
  </w:style>
  <w:style w:type="paragraph" w:customStyle="1" w:styleId="21A16FBBEA424E6AB968C108BF6AD991">
    <w:name w:val="21A16FBBEA424E6AB968C108BF6AD991"/>
    <w:rsid w:val="004045B2"/>
    <w:rPr>
      <w:lang w:eastAsia="zh-CN"/>
    </w:rPr>
  </w:style>
  <w:style w:type="paragraph" w:customStyle="1" w:styleId="17393CE19BDF4D66A55C31B81AEEE402">
    <w:name w:val="17393CE19BDF4D66A55C31B81AEEE402"/>
    <w:rsid w:val="004045B2"/>
    <w:rPr>
      <w:lang w:eastAsia="zh-CN"/>
    </w:rPr>
  </w:style>
  <w:style w:type="paragraph" w:customStyle="1" w:styleId="896C63F016A5449C9367949E988B1D7A">
    <w:name w:val="896C63F016A5449C9367949E988B1D7A"/>
    <w:rsid w:val="004045B2"/>
    <w:rPr>
      <w:lang w:eastAsia="zh-CN"/>
    </w:rPr>
  </w:style>
  <w:style w:type="paragraph" w:customStyle="1" w:styleId="2F2670FBB80E4FB5BE57B23CD959AC97">
    <w:name w:val="2F2670FBB80E4FB5BE57B23CD959AC97"/>
    <w:rsid w:val="004045B2"/>
    <w:rPr>
      <w:lang w:eastAsia="zh-CN"/>
    </w:rPr>
  </w:style>
  <w:style w:type="paragraph" w:customStyle="1" w:styleId="8FE8BDBBAEE54EF597E156EBF122596A">
    <w:name w:val="8FE8BDBBAEE54EF597E156EBF122596A"/>
    <w:rsid w:val="004045B2"/>
    <w:rPr>
      <w:lang w:eastAsia="zh-CN"/>
    </w:rPr>
  </w:style>
  <w:style w:type="paragraph" w:customStyle="1" w:styleId="C4D049C0394F4D5DAD08BC5B6BDDBD6C">
    <w:name w:val="C4D049C0394F4D5DAD08BC5B6BDDBD6C"/>
    <w:rsid w:val="004045B2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��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05B7C73A44DF4D85555EE95AC63636" ma:contentTypeVersion="4" ma:contentTypeDescription="Create a new document." ma:contentTypeScope="" ma:versionID="f2ad5d6a7277d65c845eaa9dbc9ee8b9">
  <xsd:schema xmlns:xsd="http://www.w3.org/2001/XMLSchema" xmlns:xs="http://www.w3.org/2001/XMLSchema" xmlns:p="http://schemas.microsoft.com/office/2006/metadata/properties" xmlns:ns2="2c1460dd-7804-4b60-8362-b1b16123ad55" targetNamespace="http://schemas.microsoft.com/office/2006/metadata/properties" ma:root="true" ma:fieldsID="6d3672cce43d337f70c3a6cbf4e67c8c" ns2:_="">
    <xsd:import namespace="2c1460dd-7804-4b60-8362-b1b16123a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460dd-7804-4b60-8362-b1b16123a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69C5F9-8F0F-417A-9EE4-AD91D6CB5950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98267F8B-B4A7-4756-AE70-567A5B827AFD}"/>
</file>

<file path=customXml/itemProps3.xml><?xml version="1.0" encoding="utf-8"?>
<ds:datastoreItem xmlns:ds="http://schemas.openxmlformats.org/officeDocument/2006/customXml" ds:itemID="{311C64D7-49A8-4551-987D-DD870402E66E}"/>
</file>

<file path=customXml/itemProps4.xml><?xml version="1.0" encoding="utf-8"?>
<ds:datastoreItem xmlns:ds="http://schemas.openxmlformats.org/officeDocument/2006/customXml" ds:itemID="{79BCE393-111F-4E62-9D49-FA61CF61FA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naomi</dc:creator>
  <cp:lastModifiedBy>Naomi Zhang</cp:lastModifiedBy>
  <cp:revision>3</cp:revision>
  <dcterms:created xsi:type="dcterms:W3CDTF">2022-10-13T02:15:00Z</dcterms:created>
  <dcterms:modified xsi:type="dcterms:W3CDTF">2022-10-13T03:09:00Z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0x010100B205B7C73A44DF4D85555EE95AC63636</vt:lpwstr>
  </property>
</Properties>
</file>