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阮一峰 时间管理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时间管理的七句话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作者：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"https://www.ruanyifeng.com/"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阮一峰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日期：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"https://www.ruanyifeng.com/blog/2016/05/"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2016年5月13日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昨天，我做了一个小分享，关于时间管理。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下面七句话，我希望自己能做到、但都没做到。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"进程切换非常昂贵，避免多任务，保持单进程。"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不要同时做多件事，结果可能都没做好，还拖长了工作时间。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"C:\\Users\\zhuqizhong\\Downloads\\.\\时间管理的七句话 - 阮一峰的网络日志_files\\bg2016051303.png"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4606290" cy="2592070"/>
            <wp:effectExtent l="0" t="0" r="3810" b="17780"/>
            <wp:docPr id="5" name="图片 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6290" cy="2592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上图是多任务状态和单进程状态的对比，可以看到，多任务状态会花费更多的时间。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"研究表明，集中注意力、高效工作，每天最多4小时。"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一个人能够集中注意力的时间，是有限的。一般来说，高效工作只能持续四个小时，其余时间就都是低效工作了。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"C:\\Users\\zhuqizhong\\Downloads\\.\\时间管理的七句话 - 阮一峰的网络日志_files\\bg2016051305.png"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4992370" cy="2809240"/>
            <wp:effectExtent l="0" t="0" r="17780" b="10160"/>
            <wp:docPr id="3" name="图片 8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2370" cy="2809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上图左侧是大多数人每天的时间分配，如果你能保证4个小时都高效工作，那么完全可以变成右侧的时间分配。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"划分任务的优先级，不要把'急切'当作'重要'。"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"C:\\Users\\zhuqizhong\\Downloads\\.\\时间管理的七句话 - 阮一峰的网络日志_files\\bg2016051306.png"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5356225" cy="3013710"/>
            <wp:effectExtent l="0" t="0" r="15875" b="15240"/>
            <wp:docPr id="7" name="图片 9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IMG_26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3013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你的时间有限，不可能做所有事。最重要的事，应该首先做。（推荐阅读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"https://www.ruanyifeng.com/blog/2009/01/stuff_that_matters.html" \t "_blank"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《什么是重要的事情？》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"C:\\Users\\zhuqizhong\\Downloads\\.\\时间管理的七句话 - 阮一峰的网络日志_files\\bg2016051307.png"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4846955" cy="2727325"/>
            <wp:effectExtent l="0" t="0" r="10795" b="15875"/>
            <wp:docPr id="8" name="图片 10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IMG_26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6955" cy="2727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一个有用的技巧是，将所有任务按照"重要性"和"紧急性"两个维度，分成四个象限。第一象限优先级最高，第四象限最低。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"起床后，不要查看邮件和微信。"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"C:\\Users\\zhuqizhong\\Downloads\\.\\时间管理的七句话 - 阮一峰的网络日志_files\\bg2016051308.png"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4947920" cy="2783840"/>
            <wp:effectExtent l="0" t="0" r="5080" b="16510"/>
            <wp:docPr id="14" name="图片 11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 descr="IMG_26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7920" cy="2783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早晨精力最充沛，消耗在邮件和微信就太可惜了，应该用来做更重要的事。而且，邮件代表对别人优先级高，不等于对你优先级高。你的时间到底属于谁？你自己，还是某个给你写信的人？（推荐阅读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"https://www.ruanyifeng.com/blog/2011/01/never_check_email_first_thing_in_the_morning.html" \t "_blank"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《为什么起床后不能收邮件？》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"避免开会，因为人类已知的最浪费时间的事情，就是开会。"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越大的公司，越无法避免开会。但至少不要参加与你无关的会。站着开会，也许是一个缩短会议时间的好办法。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"早晨4点起床，到了中午，你就完成了一天的任务。"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INCLUDEPICTURE \d "C:\\Users\\zhuqizhong\\Downloads\\.\\时间管理的七句话 - 阮一峰的网络日志_files\\bg2016051310.png" \* MERGEFORMATINET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drawing>
          <wp:inline distT="0" distB="0" distL="114300" distR="114300">
            <wp:extent cx="4358640" cy="2452370"/>
            <wp:effectExtent l="0" t="0" r="3810" b="5080"/>
            <wp:docPr id="12" name="图片 13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IMG_26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8640" cy="2452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早晨4点起床开始工作，你会发现每天的时间多出了好多。有个日本人写了一本书《四点起床》，就是讲这个观点。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"你没空时不会做的事情，有空了也不会做。"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世上并没有拖延症，只是不想做而已。如果可能，应该尽早放弃你没有意愿去做的那些事。而那些没有时间也会去做的事，才是你应该全力以赴的人生方向。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（完）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文档信息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版权声明：自由转载-非商用-非衍生-保持署名（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"https://creativecommons.org/licenses/by-nc-nd/3.0/deed.zh"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创意共享3.0许可证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发表日期： 2016年5月13日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outlineLvl w:val="0"/>
        <w:rPr>
          <w:rFonts w:hint="default" w:eastAsiaTheme="minorEastAsia"/>
          <w:b/>
          <w:bCs/>
          <w:lang w:val="en-US" w:eastAsia="zh-CN"/>
        </w:rPr>
      </w:pPr>
      <w:r>
        <w:rPr>
          <w:b/>
          <w:bCs/>
        </w:rPr>
        <w:t>玉伯</w:t>
      </w:r>
      <w:r>
        <w:rPr>
          <w:rFonts w:hint="eastAsia"/>
          <w:b/>
          <w:bCs/>
          <w:lang w:val="en-US" w:eastAsia="zh-CN"/>
        </w:rPr>
        <w:t>的自我介绍</w:t>
      </w:r>
    </w:p>
    <w:p>
      <w:pPr>
        <w:bidi w:val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我叫玉伯，是蚂蚁集团体验技术部负责人，也是语雀的创始人。一直很喜欢技术，同时爱思考产品，还有一颗欲飞翔天地的自由心。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最近几年，很少写公开的东西。因为一旦公开，就会有期待。期待有人点赞，期待屏幕前的你，看了文字，会认可我。期待与希望一样，是万物之至美。可一旦对期待有了期待，就会渴求、会担心、会焦虑。思虑一多，文字的主人，就容易沦为文字的奴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然而，人是无法独处的。人与人的连接，是一切幸福的来源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开张花园，需要勇气。我会时常来种种草、浇浇花，会期待你我的连接。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花开时节，你来了，我心生欢喜。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花落时节，你走了，我独享安静。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t>欢迎来到我的花园，常来逛逛。这里的花花草草，或许有那么一点意思。</w:t>
      </w: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bidi w:val="0"/>
      </w:pPr>
    </w:p>
    <w:p>
      <w:pPr>
        <w:pStyle w:val="2"/>
        <w:keepNext w:val="0"/>
        <w:keepLines w:val="0"/>
        <w:widowControl/>
        <w:suppressLineNumbers w:val="0"/>
        <w:rPr>
          <w:rFonts w:hint="default" w:eastAsia="宋体"/>
          <w:lang w:val="en-US" w:eastAsia="zh-CN"/>
        </w:rPr>
      </w:pPr>
      <w:r>
        <w:rPr>
          <w:shd w:val="clear" w:fill="FFFFFF"/>
        </w:rPr>
        <w:t>国内知名前端</w:t>
      </w:r>
      <w:r>
        <w:rPr>
          <w:rFonts w:hint="eastAsia"/>
          <w:shd w:val="clear" w:fill="FFFFFF"/>
          <w:lang w:val="en-US" w:eastAsia="zh-CN"/>
        </w:rPr>
        <w:t>技术人员</w:t>
      </w:r>
    </w:p>
    <w:p>
      <w:pPr>
        <w:keepNext w:val="0"/>
        <w:keepLines w:val="0"/>
        <w:widowControl/>
        <w:suppressLineNumbers w:val="0"/>
        <w:shd w:val="clear" w:fill="FFFFFF"/>
        <w:spacing w:line="17" w:lineRule="atLeast"/>
        <w:ind w:left="210"/>
        <w:jc w:val="left"/>
        <w:rPr>
          <w:sz w:val="22"/>
          <w:szCs w:val="22"/>
        </w:rPr>
      </w:pPr>
      <w:r>
        <w:rPr>
          <w:rFonts w:ascii="宋体" w:hAnsi="宋体" w:eastAsia="宋体" w:cs="宋体"/>
          <w:sz w:val="22"/>
          <w:szCs w:val="22"/>
          <w:shd w:val="clear" w:fill="FFFFFF"/>
        </w:rPr>
        <w:fldChar w:fldCharType="begin"/>
      </w:r>
      <w:r>
        <w:rPr>
          <w:rFonts w:ascii="宋体" w:hAnsi="宋体" w:eastAsia="宋体" w:cs="宋体"/>
          <w:sz w:val="22"/>
          <w:szCs w:val="22"/>
          <w:shd w:val="clear" w:fill="FFFFFF"/>
        </w:rPr>
        <w:instrText xml:space="preserve"> HYPERLINK "https://www.zhihu.com/people/qian-meng-28-45" \t "_blank" </w:instrText>
      </w:r>
      <w:r>
        <w:rPr>
          <w:rFonts w:ascii="宋体" w:hAnsi="宋体" w:eastAsia="宋体" w:cs="宋体"/>
          <w:sz w:val="22"/>
          <w:szCs w:val="22"/>
          <w:shd w:val="clear" w:fill="FFFFFF"/>
        </w:rPr>
        <w:fldChar w:fldCharType="separate"/>
      </w:r>
      <w:r>
        <w:rPr>
          <w:rStyle w:val="9"/>
          <w:rFonts w:ascii="宋体" w:hAnsi="宋体" w:eastAsia="宋体" w:cs="宋体"/>
          <w:sz w:val="22"/>
          <w:szCs w:val="22"/>
          <w:shd w:val="clear" w:fill="FFFFFF"/>
        </w:rPr>
        <w:t>浅梦</w:t>
      </w:r>
      <w:r>
        <w:rPr>
          <w:rFonts w:ascii="宋体" w:hAnsi="宋体" w:eastAsia="宋体" w:cs="宋体"/>
          <w:sz w:val="22"/>
          <w:szCs w:val="22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不用再去找各种学习内容，看看大佬都是如何学习提升的。</w:t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尤雨溪(尤小右)- vue项目作者</w:t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相关采访: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"https://link.zhihu.com/?target=https://www.jianshu.com/p/3092b382ee80" \t "_blank" </w:instrText>
      </w:r>
      <w:r>
        <w:rPr>
          <w:shd w:val="clear" w:fill="FFFFFF"/>
        </w:rPr>
        <w:fldChar w:fldCharType="separate"/>
      </w:r>
      <w:r>
        <w:rPr>
          <w:rStyle w:val="9"/>
          <w:rFonts w:ascii="Times New Roman" w:hAnsi="Times New Roman" w:eastAsia="宋体" w:cs="Times New Roman"/>
          <w:shd w:val="clear" w:fill="FFFFFF"/>
        </w:rPr>
        <w:t>https://www.jianshu.com/p/3092b382ee80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微博：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"https://link.zhihu.com/?target=https://weibo.com/arttechdesign?is_hot=1" \t "_blank" </w:instrText>
      </w:r>
      <w:r>
        <w:rPr>
          <w:shd w:val="clear" w:fill="FFFFFF"/>
        </w:rPr>
        <w:fldChar w:fldCharType="separate"/>
      </w:r>
      <w:r>
        <w:rPr>
          <w:rStyle w:val="9"/>
          <w:rFonts w:ascii="Times New Roman" w:hAnsi="Times New Roman" w:eastAsia="宋体" w:cs="Times New Roman"/>
          <w:shd w:val="clear" w:fill="FFFFFF"/>
        </w:rPr>
        <w:t>https://weibo.com/arttechdesign?is_hot=1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知乎：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"https://www.zhihu.com/people/evanyou" </w:instrText>
      </w:r>
      <w:r>
        <w:rPr>
          <w:shd w:val="clear" w:fill="FFFFFF"/>
        </w:rPr>
        <w:fldChar w:fldCharType="separate"/>
      </w:r>
      <w:r>
        <w:rPr>
          <w:rStyle w:val="9"/>
          <w:rFonts w:ascii="Times New Roman" w:hAnsi="Times New Roman" w:eastAsia="宋体" w:cs="Times New Roman"/>
          <w:shd w:val="clear" w:fill="FFFFFF"/>
        </w:rPr>
        <w:t>https://www.zhihu.com/people/evanyou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Github：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"https://link.zhihu.com/?target=https://github.com/yyx990803" \t "_blank" </w:instrText>
      </w:r>
      <w:r>
        <w:rPr>
          <w:shd w:val="clear" w:fill="FFFFFF"/>
        </w:rPr>
        <w:fldChar w:fldCharType="separate"/>
      </w:r>
      <w:r>
        <w:rPr>
          <w:rStyle w:val="9"/>
          <w:rFonts w:ascii="Times New Roman" w:hAnsi="Times New Roman" w:eastAsia="宋体" w:cs="Times New Roman"/>
          <w:shd w:val="clear" w:fill="FFFFFF"/>
        </w:rPr>
        <w:t>https://github.com/yyx990803</w:t>
      </w:r>
      <w:r>
        <w:rPr>
          <w:shd w:val="clear" w:fill="FFFFFF"/>
        </w:rPr>
        <w:fldChar w:fldCharType="end"/>
      </w:r>
      <w:r>
        <w:rPr>
          <w:shd w:val="clear" w:fill="FFFFFF"/>
        </w:rPr>
        <w:t>、</w:t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玉伯(玉伯也叫黑侠/王保平)-淘宝前端类库 KISSY、前端模块化开发框架SeaJS、前端基础类库Arale的创始人</w:t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相关采访: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"https://link.zhihu.com/?target=https://blog.csdn.net/zz_jesse/article/details/103143737" \t "_blank" </w:instrText>
      </w:r>
      <w:r>
        <w:rPr>
          <w:shd w:val="clear" w:fill="FFFFFF"/>
        </w:rPr>
        <w:fldChar w:fldCharType="separate"/>
      </w:r>
      <w:r>
        <w:rPr>
          <w:rStyle w:val="9"/>
          <w:rFonts w:ascii="Times New Roman" w:hAnsi="Times New Roman" w:eastAsia="宋体" w:cs="Times New Roman"/>
          <w:shd w:val="clear" w:fill="FFFFFF"/>
        </w:rPr>
        <w:t>https://blog.csdn.net/zz_jesse/article/details/103143737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微博：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"https://link.zhihu.com/?target=https://www.weibo.com/lifesinger?is_all=1"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https://www.weibo.com/lifesinger?is_all=1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知乎：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"https://www.zhihu.com/people/lifesinger"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https://www.zhihu.com/people/lifesinger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Github：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"https://link.zhihu.com/?target=https://github.com/lifesinger/blog/issues?q=label:blog" \t "_blank" </w:instrText>
      </w:r>
      <w:r>
        <w:rPr>
          <w:shd w:val="clear" w:fill="FFFFFF"/>
        </w:rPr>
        <w:fldChar w:fldCharType="separate"/>
      </w:r>
      <w:r>
        <w:rPr>
          <w:rStyle w:val="9"/>
          <w:rFonts w:ascii="Times New Roman" w:hAnsi="Times New Roman" w:eastAsia="宋体" w:cs="Times New Roman"/>
          <w:shd w:val="clear" w:fill="FFFFFF"/>
        </w:rPr>
        <w:t>https://github.com/lifesinger/blog/issues?q=label:blog</w:t>
      </w:r>
      <w:r>
        <w:rPr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before="240" w:beforeAutospacing="0"/>
        <w:jc w:val="left"/>
      </w:pPr>
    </w:p>
    <w:p>
      <w:pPr>
        <w:keepNext w:val="0"/>
        <w:keepLines w:val="0"/>
        <w:widowControl/>
        <w:suppressLineNumbers w:val="0"/>
        <w:shd w:val="clear" w:fill="FFFFFF"/>
        <w:spacing w:before="240" w:beforeAutospacing="0"/>
        <w:jc w:val="left"/>
      </w:pP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阮一峰-知名博主，就职于支付宝的前端团队体验技术部</w:t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个人网站：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"https://link.zhihu.com/?target=http://www.ruanyifeng.com/home.html" \t "_blank" </w:instrText>
      </w:r>
      <w:r>
        <w:rPr>
          <w:shd w:val="clear" w:fill="FFFFFF"/>
        </w:rPr>
        <w:fldChar w:fldCharType="separate"/>
      </w:r>
      <w:r>
        <w:rPr>
          <w:rStyle w:val="9"/>
          <w:rFonts w:ascii="Times New Roman" w:hAnsi="Times New Roman" w:eastAsia="宋体" w:cs="Times New Roman"/>
          <w:shd w:val="clear" w:fill="FFFFFF"/>
        </w:rPr>
        <w:t>http://www.ruanyifeng.com/home.html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阮一峰es6入门教程：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"https://link.zhihu.com/?target=https://es6.ruanyifeng.com/" \t "_blank" </w:instrText>
      </w:r>
      <w:r>
        <w:rPr>
          <w:shd w:val="clear" w:fill="FFFFFF"/>
        </w:rPr>
        <w:fldChar w:fldCharType="separate"/>
      </w:r>
      <w:r>
        <w:rPr>
          <w:rStyle w:val="9"/>
          <w:rFonts w:ascii="Times New Roman" w:hAnsi="Times New Roman" w:eastAsia="宋体" w:cs="Times New Roman"/>
          <w:shd w:val="clear" w:fill="FFFFFF"/>
        </w:rPr>
        <w:t>https://es6.ruanyifeng.com/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微博：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"https://link.zhihu.com/?target=https://weibo.com/ruanyf?is_all=1" \t "_blank" </w:instrText>
      </w:r>
      <w:r>
        <w:rPr>
          <w:shd w:val="clear" w:fill="FFFFFF"/>
        </w:rPr>
        <w:fldChar w:fldCharType="separate"/>
      </w:r>
      <w:r>
        <w:rPr>
          <w:rStyle w:val="9"/>
          <w:rFonts w:ascii="Times New Roman" w:hAnsi="Times New Roman" w:eastAsia="宋体" w:cs="Times New Roman"/>
          <w:shd w:val="clear" w:fill="FFFFFF"/>
        </w:rPr>
        <w:t>https://weibo.com/ruanyf?is_all=1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Github：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"https://link.zhihu.com/?target=https://github.com/ruanyf" \t "_blank" </w:instrText>
      </w:r>
      <w:r>
        <w:rPr>
          <w:shd w:val="clear" w:fill="FFFFFF"/>
        </w:rPr>
        <w:fldChar w:fldCharType="separate"/>
      </w:r>
      <w:r>
        <w:rPr>
          <w:rStyle w:val="9"/>
          <w:rFonts w:ascii="Times New Roman" w:hAnsi="Times New Roman" w:eastAsia="宋体" w:cs="Times New Roman"/>
          <w:shd w:val="clear" w:fill="FFFFFF"/>
        </w:rPr>
        <w:t>https://github.com/ruanyf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司徒正美(钟钦成) 著名的Java专家，去哪儿网前端架构师</w:t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个人网站：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"https://link.zhihu.com/?target=https://www.cnblogs.com/rubylouvre/" \t "_blank" </w:instrText>
      </w:r>
      <w:r>
        <w:rPr>
          <w:shd w:val="clear" w:fill="FFFFFF"/>
        </w:rPr>
        <w:fldChar w:fldCharType="separate"/>
      </w:r>
      <w:r>
        <w:rPr>
          <w:rStyle w:val="9"/>
          <w:rFonts w:ascii="Times New Roman" w:hAnsi="Times New Roman" w:eastAsia="宋体" w:cs="Times New Roman"/>
          <w:shd w:val="clear" w:fill="FFFFFF"/>
        </w:rPr>
        <w:t>https://www.cnblogs.com/rubylouvre/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微博：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"https://link.zhihu.com/?target=https://weibo.com/jslouvre?is_all=1" \t "_blank" </w:instrText>
      </w:r>
      <w:r>
        <w:rPr>
          <w:shd w:val="clear" w:fill="FFFFFF"/>
        </w:rPr>
        <w:fldChar w:fldCharType="separate"/>
      </w:r>
      <w:r>
        <w:rPr>
          <w:rStyle w:val="9"/>
          <w:rFonts w:ascii="Times New Roman" w:hAnsi="Times New Roman" w:eastAsia="宋体" w:cs="Times New Roman"/>
          <w:shd w:val="clear" w:fill="FFFFFF"/>
        </w:rPr>
        <w:t>https://weibo.com/jslouvre?is_all=1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Github：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"https://link.zhihu.com/?target=https://github.com/RubyLouvre" \t "_blank" </w:instrText>
      </w:r>
      <w:r>
        <w:rPr>
          <w:shd w:val="clear" w:fill="FFFFFF"/>
        </w:rPr>
        <w:fldChar w:fldCharType="separate"/>
      </w:r>
      <w:r>
        <w:rPr>
          <w:rStyle w:val="9"/>
          <w:rFonts w:ascii="Times New Roman" w:hAnsi="Times New Roman" w:eastAsia="宋体" w:cs="Times New Roman"/>
          <w:shd w:val="clear" w:fill="FFFFFF"/>
        </w:rPr>
        <w:t>https://github.com/RubyLouvre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朴灵(JacksonTian\田永强) 资深工程师，就职于阿里巴巴数据平台，Node.js布道者，写了多篇文章介绍Node.js 的细节，著有《深入浅出Node.js》</w:t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微博：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"https://link.zhihu.com/?target=https://weibo.com/shyvo?is_hot=1" \t "_blank" </w:instrText>
      </w:r>
      <w:r>
        <w:rPr>
          <w:shd w:val="clear" w:fill="FFFFFF"/>
        </w:rPr>
        <w:fldChar w:fldCharType="separate"/>
      </w:r>
      <w:r>
        <w:rPr>
          <w:rStyle w:val="9"/>
          <w:rFonts w:ascii="Times New Roman" w:hAnsi="Times New Roman" w:eastAsia="宋体" w:cs="Times New Roman"/>
          <w:shd w:val="clear" w:fill="FFFFFF"/>
        </w:rPr>
        <w:t>https://weibo.com/shyvo?is_hot=1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知乎：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"https://www.zhihu.com/people/po-ling" </w:instrText>
      </w:r>
      <w:r>
        <w:rPr>
          <w:shd w:val="clear" w:fill="FFFFFF"/>
        </w:rPr>
        <w:fldChar w:fldCharType="separate"/>
      </w:r>
      <w:r>
        <w:rPr>
          <w:rStyle w:val="9"/>
          <w:rFonts w:ascii="Times New Roman" w:hAnsi="Times New Roman" w:eastAsia="宋体" w:cs="Times New Roman"/>
          <w:shd w:val="clear" w:fill="FFFFFF"/>
        </w:rPr>
        <w:t>https://www.zhihu.com/people/po-ling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Github：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"https://link.zhihu.com/?target=https://github.com/JacksonTian" \t "_blank" </w:instrText>
      </w:r>
      <w:r>
        <w:rPr>
          <w:shd w:val="clear" w:fill="FFFFFF"/>
        </w:rPr>
        <w:fldChar w:fldCharType="separate"/>
      </w:r>
      <w:r>
        <w:rPr>
          <w:rStyle w:val="9"/>
          <w:rFonts w:ascii="Times New Roman" w:hAnsi="Times New Roman" w:eastAsia="宋体" w:cs="Times New Roman"/>
          <w:shd w:val="clear" w:fill="FFFFFF"/>
        </w:rPr>
        <w:t>https://github.com/JacksonTian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winter(程劭非) 阿里巴巴高级技术专家，著名JavaScript专家。曾参与Bambook开发，更早为微软工作，开发 Windows CE平台的IE浏览器。</w:t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微博：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"https://link.zhihu.com/?target=https://weibo.com/wintercn?is_hot=1" \t "_blank" </w:instrText>
      </w:r>
      <w:r>
        <w:rPr>
          <w:shd w:val="clear" w:fill="FFFFFF"/>
        </w:rPr>
        <w:fldChar w:fldCharType="separate"/>
      </w:r>
      <w:r>
        <w:rPr>
          <w:rStyle w:val="9"/>
          <w:rFonts w:ascii="Times New Roman" w:hAnsi="Times New Roman" w:eastAsia="宋体" w:cs="Times New Roman"/>
          <w:shd w:val="clear" w:fill="FFFFFF"/>
        </w:rPr>
        <w:t>https://weibo.com/wintercn?is_hot=1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知乎：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"https://www.zhihu.com/people/winter-25/asks" </w:instrText>
      </w:r>
      <w:r>
        <w:rPr>
          <w:shd w:val="clear" w:fill="FFFFFF"/>
        </w:rPr>
        <w:fldChar w:fldCharType="separate"/>
      </w:r>
      <w:r>
        <w:rPr>
          <w:rStyle w:val="9"/>
          <w:rFonts w:ascii="Times New Roman" w:hAnsi="Times New Roman" w:eastAsia="宋体" w:cs="Times New Roman"/>
          <w:shd w:val="clear" w:fill="FFFFFF"/>
        </w:rPr>
        <w:t>https://www.zhihu.com/people/winter-25/asks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博客：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"https://link.zhihu.com/?target=https://www.cnblogs.com/winter-cn/" \t "_blank" </w:instrText>
      </w:r>
      <w:r>
        <w:rPr>
          <w:shd w:val="clear" w:fill="FFFFFF"/>
        </w:rPr>
        <w:fldChar w:fldCharType="separate"/>
      </w:r>
      <w:r>
        <w:rPr>
          <w:rStyle w:val="9"/>
          <w:rFonts w:ascii="Times New Roman" w:hAnsi="Times New Roman" w:eastAsia="宋体" w:cs="Times New Roman"/>
          <w:shd w:val="clear" w:fill="FFFFFF"/>
        </w:rPr>
        <w:t>https://www.cnblogs.com/winter-cn/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Github：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"https://link.zhihu.com/?target=https://github.com/wintercn" \t "_blank" </w:instrText>
      </w:r>
      <w:r>
        <w:rPr>
          <w:shd w:val="clear" w:fill="FFFFFF"/>
        </w:rPr>
        <w:fldChar w:fldCharType="separate"/>
      </w:r>
      <w:r>
        <w:rPr>
          <w:rStyle w:val="9"/>
          <w:rFonts w:ascii="Times New Roman" w:hAnsi="Times New Roman" w:eastAsia="宋体" w:cs="Times New Roman"/>
          <w:shd w:val="clear" w:fill="FFFFFF"/>
        </w:rPr>
        <w:t>https://github.com/wintercn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廖雪峰 知名博主，著有号称史上最浅显易懂的Git教程，口碑不错的《JS教程》</w:t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个人网站：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"https://link.zhihu.com/?target=https://www.liaoxuefeng.com/"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https://www.liaoxuefeng.com/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微博：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"https://link.zhihu.com/?target=https://weibo.com/liaoxuefeng?is_all=1" \t "_blank" </w:instrText>
      </w:r>
      <w:r>
        <w:rPr>
          <w:shd w:val="clear" w:fill="FFFFFF"/>
        </w:rPr>
        <w:fldChar w:fldCharType="separate"/>
      </w:r>
      <w:r>
        <w:rPr>
          <w:rStyle w:val="9"/>
          <w:rFonts w:ascii="Times New Roman" w:hAnsi="Times New Roman" w:eastAsia="宋体" w:cs="Times New Roman"/>
          <w:shd w:val="clear" w:fill="FFFFFF"/>
        </w:rPr>
        <w:t>https://weibo.com/liaoxuefeng?is_all=1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知乎：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"https://www.zhihu.com/people/liaoxuefeng" </w:instrText>
      </w:r>
      <w:r>
        <w:rPr>
          <w:shd w:val="clear" w:fill="FFFFFF"/>
        </w:rPr>
        <w:fldChar w:fldCharType="separate"/>
      </w:r>
      <w:r>
        <w:rPr>
          <w:rStyle w:val="9"/>
          <w:rFonts w:ascii="Times New Roman" w:hAnsi="Times New Roman" w:eastAsia="宋体" w:cs="Times New Roman"/>
          <w:shd w:val="clear" w:fill="FFFFFF"/>
        </w:rPr>
        <w:t>https://www.zhihu.com/people/liaoxuefeng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博客：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"https://link.zhihu.com/?target=https://www.cnblogs.com/winter-cn/" \t "_blank" </w:instrText>
      </w:r>
      <w:r>
        <w:rPr>
          <w:shd w:val="clear" w:fill="FFFFFF"/>
        </w:rPr>
        <w:fldChar w:fldCharType="separate"/>
      </w:r>
      <w:r>
        <w:rPr>
          <w:rStyle w:val="9"/>
          <w:rFonts w:ascii="Times New Roman" w:hAnsi="Times New Roman" w:eastAsia="宋体" w:cs="Times New Roman"/>
          <w:shd w:val="clear" w:fill="FFFFFF"/>
        </w:rPr>
        <w:t>https://www.cnblogs.com/winter-cn/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Github：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"https://link.zhihu.com/?target=https://github.com/michaelliao" \t "_blank" </w:instrText>
      </w:r>
      <w:r>
        <w:rPr>
          <w:shd w:val="clear" w:fill="FFFFFF"/>
        </w:rPr>
        <w:fldChar w:fldCharType="separate"/>
      </w:r>
      <w:r>
        <w:rPr>
          <w:rStyle w:val="9"/>
          <w:rFonts w:ascii="Times New Roman" w:hAnsi="Times New Roman" w:eastAsia="宋体" w:cs="Times New Roman"/>
          <w:shd w:val="clear" w:fill="FFFFFF"/>
        </w:rPr>
        <w:t>https://github.com/michaelliao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张鑫旭 原腾讯社交用户体验部上海设计中心UI开发，现就职阅文集团，资深钓鱼爱好者，专注web前端偏前领 域，博客笔风幽默、深刻易懂。</w:t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个人网站：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"https://link.zhihu.com/?target=https://www.zhangxinxu.com/" \t "_blank" </w:instrText>
      </w:r>
      <w:r>
        <w:rPr>
          <w:shd w:val="clear" w:fill="FFFFFF"/>
        </w:rPr>
        <w:fldChar w:fldCharType="separate"/>
      </w:r>
      <w:r>
        <w:rPr>
          <w:rStyle w:val="9"/>
          <w:rFonts w:ascii="Times New Roman" w:hAnsi="Times New Roman" w:eastAsia="宋体" w:cs="Times New Roman"/>
          <w:shd w:val="clear" w:fill="FFFFFF"/>
        </w:rPr>
        <w:t>https://www.zhangxinxu.com/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微博：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"https://link.zhihu.com/?target=https://weibo.com/zhangxinxu?is_all=1" \t "_blank" </w:instrText>
      </w:r>
      <w:r>
        <w:rPr>
          <w:shd w:val="clear" w:fill="FFFFFF"/>
        </w:rPr>
        <w:fldChar w:fldCharType="separate"/>
      </w:r>
      <w:r>
        <w:rPr>
          <w:rStyle w:val="9"/>
          <w:rFonts w:ascii="Times New Roman" w:hAnsi="Times New Roman" w:eastAsia="宋体" w:cs="Times New Roman"/>
          <w:shd w:val="clear" w:fill="FFFFFF"/>
        </w:rPr>
        <w:t>https://weibo.com/zhangxinxu?is_all=1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知乎：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"https://www.zhihu.com/people/iamzhangxinxu" </w:instrText>
      </w:r>
      <w:r>
        <w:rPr>
          <w:shd w:val="clear" w:fill="FFFFFF"/>
        </w:rPr>
        <w:fldChar w:fldCharType="separate"/>
      </w:r>
      <w:r>
        <w:rPr>
          <w:rStyle w:val="9"/>
          <w:rFonts w:ascii="Times New Roman" w:hAnsi="Times New Roman" w:eastAsia="宋体" w:cs="Times New Roman"/>
          <w:shd w:val="clear" w:fill="FFFFFF"/>
        </w:rPr>
        <w:t>https://www.zhihu.com/people/iamzhangxinxu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Github：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"https://link.zhihu.com/?target=https://github.com/zhangxinxu" \t "_blank" </w:instrText>
      </w:r>
      <w:r>
        <w:rPr>
          <w:shd w:val="clear" w:fill="FFFFFF"/>
        </w:rPr>
        <w:fldChar w:fldCharType="separate"/>
      </w:r>
      <w:r>
        <w:rPr>
          <w:rStyle w:val="9"/>
          <w:rFonts w:ascii="Times New Roman" w:hAnsi="Times New Roman" w:eastAsia="宋体" w:cs="Times New Roman"/>
          <w:shd w:val="clear" w:fill="FFFFFF"/>
        </w:rPr>
        <w:t>https://github.com/zhangxinxu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勾三股四 阿里巴巴高级前端工程师，前北京傲游前端开发部经理</w:t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个人网站：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"https://link.zhihu.com/?target=https://jiongks.name/" \t "_blank" </w:instrText>
      </w:r>
      <w:r>
        <w:rPr>
          <w:shd w:val="clear" w:fill="FFFFFF"/>
        </w:rPr>
        <w:fldChar w:fldCharType="separate"/>
      </w:r>
      <w:r>
        <w:rPr>
          <w:rStyle w:val="9"/>
          <w:rFonts w:ascii="Times New Roman" w:hAnsi="Times New Roman" w:eastAsia="宋体" w:cs="Times New Roman"/>
          <w:shd w:val="clear" w:fill="FFFFFF"/>
        </w:rPr>
        <w:t>https://jiongks.name/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微博：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"https://link.zhihu.com/?target=https://weibo.com/mx006?is_all=1" \t "_blank" </w:instrText>
      </w:r>
      <w:r>
        <w:rPr>
          <w:shd w:val="clear" w:fill="FFFFFF"/>
        </w:rPr>
        <w:fldChar w:fldCharType="separate"/>
      </w:r>
      <w:r>
        <w:rPr>
          <w:rStyle w:val="9"/>
          <w:rFonts w:ascii="Times New Roman" w:hAnsi="Times New Roman" w:eastAsia="宋体" w:cs="Times New Roman"/>
          <w:shd w:val="clear" w:fill="FFFFFF"/>
        </w:rPr>
        <w:t>https://weibo.com/mx006?is_all=1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Github：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"https://link.zhihu.com/?target=https://github.com/jinjiang/" \t "_blank" </w:instrText>
      </w:r>
      <w:r>
        <w:rPr>
          <w:shd w:val="clear" w:fill="FFFFFF"/>
        </w:rPr>
        <w:fldChar w:fldCharType="separate"/>
      </w:r>
      <w:r>
        <w:rPr>
          <w:rStyle w:val="9"/>
          <w:rFonts w:ascii="Times New Roman" w:hAnsi="Times New Roman" w:eastAsia="宋体" w:cs="Times New Roman"/>
          <w:shd w:val="clear" w:fill="FFFFFF"/>
        </w:rPr>
        <w:t>https://github.com/jinjiang/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月影(吴亮) 奇虎360高级技术经理，360前端团队奇舞团负责人</w:t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微博：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"https://link.zhihu.com/?target=https://weibo.com/silverna?is_all=1" \t "_blank" </w:instrText>
      </w:r>
      <w:r>
        <w:rPr>
          <w:shd w:val="clear" w:fill="FFFFFF"/>
        </w:rPr>
        <w:fldChar w:fldCharType="separate"/>
      </w:r>
      <w:r>
        <w:rPr>
          <w:rStyle w:val="9"/>
          <w:rFonts w:ascii="Times New Roman" w:hAnsi="Times New Roman" w:eastAsia="宋体" w:cs="Times New Roman"/>
          <w:shd w:val="clear" w:fill="FFFFFF"/>
        </w:rPr>
        <w:t>https://weibo.com/silverna?is_all=1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知乎：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"https://www.zhihu.com/people/yue-ying-2-61" </w:instrText>
      </w:r>
      <w:r>
        <w:rPr>
          <w:shd w:val="clear" w:fill="FFFFFF"/>
        </w:rPr>
        <w:fldChar w:fldCharType="separate"/>
      </w:r>
      <w:r>
        <w:rPr>
          <w:rStyle w:val="9"/>
          <w:rFonts w:ascii="Times New Roman" w:hAnsi="Times New Roman" w:eastAsia="宋体" w:cs="Times New Roman"/>
          <w:shd w:val="clear" w:fill="FFFFFF"/>
        </w:rPr>
        <w:t>https://www.zhihu.com/people/yue-ying-2-61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Github：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"https://link.zhihu.com/?target=https://github.com/akira-cn" \t "_blank" </w:instrText>
      </w:r>
      <w:r>
        <w:rPr>
          <w:shd w:val="clear" w:fill="FFFFFF"/>
        </w:rPr>
        <w:fldChar w:fldCharType="separate"/>
      </w:r>
      <w:r>
        <w:rPr>
          <w:rStyle w:val="9"/>
          <w:rFonts w:ascii="Times New Roman" w:hAnsi="Times New Roman" w:eastAsia="宋体" w:cs="Times New Roman"/>
          <w:shd w:val="clear" w:fill="FFFFFF"/>
        </w:rPr>
        <w:t>https://github.com/akira-cn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贺师俊 百姓网前端技术专家。有年头的 Web 开发者，信仰 Web 标准，HTML 纯化论者 +CSS 理想主义者 +JavaScript改革派 +REST信徒</w:t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微博：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"https://link.zhihu.com/?target=https://weibo.com/haxy?is_all=1" \t "_blank" </w:instrText>
      </w:r>
      <w:r>
        <w:rPr>
          <w:shd w:val="clear" w:fill="FFFFFF"/>
        </w:rPr>
        <w:fldChar w:fldCharType="separate"/>
      </w:r>
      <w:r>
        <w:rPr>
          <w:rStyle w:val="9"/>
          <w:rFonts w:ascii="Times New Roman" w:hAnsi="Times New Roman" w:eastAsia="宋体" w:cs="Times New Roman"/>
          <w:shd w:val="clear" w:fill="FFFFFF"/>
        </w:rPr>
        <w:t>https://weibo.com/haxy?is_all=1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知乎：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"https://www.zhihu.com/people/he-shi-jun" </w:instrText>
      </w:r>
      <w:r>
        <w:rPr>
          <w:shd w:val="clear" w:fill="FFFFFF"/>
        </w:rPr>
        <w:fldChar w:fldCharType="separate"/>
      </w:r>
      <w:r>
        <w:rPr>
          <w:rStyle w:val="9"/>
          <w:rFonts w:ascii="Times New Roman" w:hAnsi="Times New Roman" w:eastAsia="宋体" w:cs="Times New Roman"/>
          <w:shd w:val="clear" w:fill="FFFFFF"/>
        </w:rPr>
        <w:t>https://www.zhihu.com/people/he-shi-jun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Github：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"https://link.zhihu.com/?target=https://github.com/hax" \t "_blank" </w:instrText>
      </w:r>
      <w:r>
        <w:rPr>
          <w:shd w:val="clear" w:fill="FFFFFF"/>
        </w:rPr>
        <w:fldChar w:fldCharType="separate"/>
      </w:r>
      <w:r>
        <w:rPr>
          <w:rStyle w:val="9"/>
          <w:rFonts w:ascii="Times New Roman" w:hAnsi="Times New Roman" w:eastAsia="宋体" w:cs="Times New Roman"/>
          <w:shd w:val="clear" w:fill="FFFFFF"/>
        </w:rPr>
        <w:t>https://github.com/hax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周爱民 现为Ruff架构师。著有《JAVASCRIPT语言精髓与编程实践》、《大道至简——软件工程实践者的思想》等</w:t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个人网站：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"https://link.zhihu.com/?target=https://aimingoo.github.io/"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https://aimingoo.github.io/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微博：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"https://link.zhihu.com/?target=https://weibo.com/aimingoo?is_all=1" \t "_blank" </w:instrText>
      </w:r>
      <w:r>
        <w:rPr>
          <w:shd w:val="clear" w:fill="FFFFFF"/>
        </w:rPr>
        <w:fldChar w:fldCharType="separate"/>
      </w:r>
      <w:r>
        <w:rPr>
          <w:rStyle w:val="9"/>
          <w:rFonts w:ascii="Times New Roman" w:hAnsi="Times New Roman" w:eastAsia="宋体" w:cs="Times New Roman"/>
          <w:shd w:val="clear" w:fill="FFFFFF"/>
        </w:rPr>
        <w:t>https://weibo.com/aimingoo?is_all=1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知乎：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"https://www.zhihu.com/people/aimingoo" </w:instrText>
      </w:r>
      <w:r>
        <w:rPr>
          <w:shd w:val="clear" w:fill="FFFFFF"/>
        </w:rPr>
        <w:fldChar w:fldCharType="separate"/>
      </w:r>
      <w:r>
        <w:rPr>
          <w:rStyle w:val="9"/>
          <w:rFonts w:ascii="Times New Roman" w:hAnsi="Times New Roman" w:eastAsia="宋体" w:cs="Times New Roman"/>
          <w:shd w:val="clear" w:fill="FFFFFF"/>
        </w:rPr>
        <w:t>https://www.zhihu.com/people/aimingoo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Github：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"https://link.zhihu.com/?target=https://github.com/aimingoo" \t "_blank" </w:instrText>
      </w:r>
      <w:r>
        <w:rPr>
          <w:shd w:val="clear" w:fill="FFFFFF"/>
        </w:rPr>
        <w:fldChar w:fldCharType="separate"/>
      </w:r>
      <w:r>
        <w:rPr>
          <w:rStyle w:val="9"/>
          <w:rFonts w:ascii="Times New Roman" w:hAnsi="Times New Roman" w:eastAsia="宋体" w:cs="Times New Roman"/>
          <w:shd w:val="clear" w:fill="FFFFFF"/>
        </w:rPr>
        <w:t>https://github.com/aimingoo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徐涛 翻译了《Java Script编程精解》、《Javascript启示录》、《编写可测试的JavaScript代码》、《Backbone.js应 用程序开发》、《JavaScript忍者秘籍》、《JavaScript设计模式》等多本JavaScript方面的著作</w:t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个人网站：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"https://link.zhihu.com/?target=https://www.cnblogs.com/TomXu/" \t "_blank" </w:instrText>
      </w:r>
      <w:r>
        <w:rPr>
          <w:shd w:val="clear" w:fill="FFFFFF"/>
        </w:rPr>
        <w:fldChar w:fldCharType="separate"/>
      </w:r>
      <w:r>
        <w:rPr>
          <w:rStyle w:val="9"/>
          <w:rFonts w:ascii="Times New Roman" w:hAnsi="Times New Roman" w:eastAsia="宋体" w:cs="Times New Roman"/>
          <w:shd w:val="clear" w:fill="FFFFFF"/>
        </w:rPr>
        <w:t>https://www.cnblogs.com/TomXu/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微博：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"https://link.zhihu.com/?target=https://weibo.com/tomxutao?is_all=1" \t "_blank" </w:instrText>
      </w:r>
      <w:r>
        <w:rPr>
          <w:shd w:val="clear" w:fill="FFFFFF"/>
        </w:rPr>
        <w:fldChar w:fldCharType="separate"/>
      </w:r>
      <w:r>
        <w:rPr>
          <w:rStyle w:val="9"/>
          <w:rFonts w:ascii="Times New Roman" w:hAnsi="Times New Roman" w:eastAsia="宋体" w:cs="Times New Roman"/>
          <w:shd w:val="clear" w:fill="FFFFFF"/>
        </w:rPr>
        <w:t>https://weibo.com/tomxutao?is_all=1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徐飞(民工精髓) 苏宁云商前端架构师，国内知名前端，博客里的Angular教程很多</w:t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博客：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"https://link.zhihu.com/?target=https://github.com/xufei/blog" \t "_blank" </w:instrText>
      </w:r>
      <w:r>
        <w:rPr>
          <w:shd w:val="clear" w:fill="FFFFFF"/>
        </w:rPr>
        <w:fldChar w:fldCharType="separate"/>
      </w:r>
      <w:r>
        <w:rPr>
          <w:rStyle w:val="8"/>
          <w:rFonts w:ascii="Times New Roman" w:hAnsi="Times New Roman" w:eastAsia="宋体" w:cs="Times New Roman"/>
          <w:shd w:val="clear" w:fill="FFFFFF"/>
        </w:rPr>
        <w:t>https://github.com/xufei/blog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微博：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"https://link.zhihu.com/?target=https://weibo.com/sharpmaster?is_all=1" \t "_blank" </w:instrText>
      </w:r>
      <w:r>
        <w:rPr>
          <w:shd w:val="clear" w:fill="FFFFFF"/>
        </w:rPr>
        <w:fldChar w:fldCharType="separate"/>
      </w:r>
      <w:r>
        <w:rPr>
          <w:rStyle w:val="9"/>
          <w:rFonts w:ascii="Times New Roman" w:hAnsi="Times New Roman" w:eastAsia="宋体" w:cs="Times New Roman"/>
          <w:shd w:val="clear" w:fill="FFFFFF"/>
        </w:rPr>
        <w:t>https://weibo.com/sharpmaster?is_all=1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Github：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"https://link.zhihu.com/?target=https://github.com/xufei" \t "_blank" </w:instrText>
      </w:r>
      <w:r>
        <w:rPr>
          <w:shd w:val="clear" w:fill="FFFFFF"/>
        </w:rPr>
        <w:fldChar w:fldCharType="separate"/>
      </w:r>
      <w:r>
        <w:rPr>
          <w:rStyle w:val="9"/>
          <w:rFonts w:ascii="Times New Roman" w:hAnsi="Times New Roman" w:eastAsia="宋体" w:cs="Times New Roman"/>
          <w:shd w:val="clear" w:fill="FFFFFF"/>
        </w:rPr>
        <w:t>https://github.com/xufei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大漠 W3CPlus创始人，目前就职于淘宝。出版《图解CSS3：核心技术与案例实战》</w:t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个人网站：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"https://link.zhihu.com/?target=https://www.w3cplus.com/" \t "_blank" </w:instrText>
      </w:r>
      <w:r>
        <w:rPr>
          <w:shd w:val="clear" w:fill="FFFFFF"/>
        </w:rPr>
        <w:fldChar w:fldCharType="separate"/>
      </w:r>
      <w:r>
        <w:rPr>
          <w:rStyle w:val="9"/>
          <w:rFonts w:ascii="Times New Roman" w:hAnsi="Times New Roman" w:eastAsia="宋体" w:cs="Times New Roman"/>
          <w:shd w:val="clear" w:fill="FFFFFF"/>
        </w:rPr>
        <w:t>https://www.w3cplus.com/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Github：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"https://link.zhihu.com/?target=https://github.com/airen" \t "_blank" </w:instrText>
      </w:r>
      <w:r>
        <w:rPr>
          <w:shd w:val="clear" w:fill="FFFFFF"/>
        </w:rPr>
        <w:fldChar w:fldCharType="separate"/>
      </w:r>
      <w:r>
        <w:rPr>
          <w:rStyle w:val="9"/>
          <w:rFonts w:ascii="Times New Roman" w:hAnsi="Times New Roman" w:eastAsia="宋体" w:cs="Times New Roman"/>
          <w:shd w:val="clear" w:fill="FFFFFF"/>
        </w:rPr>
        <w:t>https://github.com/airen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微博：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"https://link.zhihu.com/?target=https://weibo.com/damoqiongqiu?is_all=1" \t "_blank" </w:instrText>
      </w:r>
      <w:r>
        <w:rPr>
          <w:shd w:val="clear" w:fill="FFFFFF"/>
        </w:rPr>
        <w:fldChar w:fldCharType="separate"/>
      </w:r>
      <w:r>
        <w:rPr>
          <w:rStyle w:val="9"/>
          <w:rFonts w:ascii="Times New Roman" w:hAnsi="Times New Roman" w:eastAsia="宋体" w:cs="Times New Roman"/>
          <w:shd w:val="clear" w:fill="FFFFFF"/>
        </w:rPr>
        <w:t>https://weibo.com/damoqiongqiu?is_all=1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一丝 阿里巴巴集团 · 前端工程师</w:t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微博：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"https://link.zhihu.com/?target=https://weibo.com/jieorlin?is_all=1" \t "_blank" </w:instrText>
      </w:r>
      <w:r>
        <w:rPr>
          <w:shd w:val="clear" w:fill="FFFFFF"/>
        </w:rPr>
        <w:fldChar w:fldCharType="separate"/>
      </w:r>
      <w:r>
        <w:rPr>
          <w:rStyle w:val="9"/>
          <w:rFonts w:ascii="Times New Roman" w:hAnsi="Times New Roman" w:eastAsia="宋体" w:cs="Times New Roman"/>
          <w:shd w:val="clear" w:fill="FFFFFF"/>
        </w:rPr>
        <w:t>https://weibo.com/jieorlin?is_all=1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知乎：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"https://www.zhihu.com/people/ysbl" </w:instrText>
      </w:r>
      <w:r>
        <w:rPr>
          <w:shd w:val="clear" w:fill="FFFFFF"/>
        </w:rPr>
        <w:fldChar w:fldCharType="separate"/>
      </w:r>
      <w:r>
        <w:rPr>
          <w:rStyle w:val="9"/>
          <w:rFonts w:ascii="Times New Roman" w:hAnsi="Times New Roman" w:eastAsia="宋体" w:cs="Times New Roman"/>
          <w:shd w:val="clear" w:fill="FFFFFF"/>
        </w:rPr>
        <w:t>https://www.zhihu.com/people/ysbl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Github：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"https://link.zhihu.com/?target=https://github.com/yisibl" \t "_blank" </w:instrText>
      </w:r>
      <w:r>
        <w:rPr>
          <w:shd w:val="clear" w:fill="FFFFFF"/>
        </w:rPr>
        <w:fldChar w:fldCharType="separate"/>
      </w:r>
      <w:r>
        <w:rPr>
          <w:rStyle w:val="9"/>
          <w:rFonts w:ascii="Times New Roman" w:hAnsi="Times New Roman" w:eastAsia="宋体" w:cs="Times New Roman"/>
          <w:shd w:val="clear" w:fill="FFFFFF"/>
        </w:rPr>
        <w:t>https://github.com/yisibl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CSS魔法 百姓网前端架构师，《CSS 揭秘》译者</w:t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个人网站：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"https://link.zhihu.com/?target=http://www.cssmagic.net/" \t "_blank" </w:instrText>
      </w:r>
      <w:r>
        <w:rPr>
          <w:shd w:val="clear" w:fill="FFFFFF"/>
        </w:rPr>
        <w:fldChar w:fldCharType="separate"/>
      </w:r>
      <w:r>
        <w:rPr>
          <w:rStyle w:val="9"/>
          <w:rFonts w:ascii="Times New Roman" w:hAnsi="Times New Roman" w:eastAsia="宋体" w:cs="Times New Roman"/>
          <w:shd w:val="clear" w:fill="FFFFFF"/>
        </w:rPr>
        <w:t>http://www.cssmagic.net/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微博：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"https://link.zhihu.com/?target=https://weibo.com/cssmagic?is_all=1" \t "_blank" </w:instrText>
      </w:r>
      <w:r>
        <w:rPr>
          <w:shd w:val="clear" w:fill="FFFFFF"/>
        </w:rPr>
        <w:fldChar w:fldCharType="separate"/>
      </w:r>
      <w:r>
        <w:rPr>
          <w:rStyle w:val="9"/>
          <w:rFonts w:ascii="Times New Roman" w:hAnsi="Times New Roman" w:eastAsia="宋体" w:cs="Times New Roman"/>
          <w:shd w:val="clear" w:fill="FFFFFF"/>
        </w:rPr>
        <w:t>https://weibo.com/cssmagic?is_all=1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知乎：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"https://www.zhihu.com/people/cssmagic" </w:instrText>
      </w:r>
      <w:r>
        <w:rPr>
          <w:shd w:val="clear" w:fill="FFFFFF"/>
        </w:rPr>
        <w:fldChar w:fldCharType="separate"/>
      </w:r>
      <w:r>
        <w:rPr>
          <w:rStyle w:val="9"/>
          <w:rFonts w:ascii="Times New Roman" w:hAnsi="Times New Roman" w:eastAsia="宋体" w:cs="Times New Roman"/>
          <w:shd w:val="clear" w:fill="FFFFFF"/>
        </w:rPr>
        <w:t>https://www.zhihu.com/people/cssmagic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Github：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"https://link.zhihu.com/?target=https://github.com/cssmagic" \t "_blank" </w:instrText>
      </w:r>
      <w:r>
        <w:rPr>
          <w:shd w:val="clear" w:fill="FFFFFF"/>
        </w:rPr>
        <w:fldChar w:fldCharType="separate"/>
      </w:r>
      <w:r>
        <w:rPr>
          <w:rStyle w:val="9"/>
          <w:rFonts w:ascii="Times New Roman" w:hAnsi="Times New Roman" w:eastAsia="宋体" w:cs="Times New Roman"/>
          <w:shd w:val="clear" w:fill="FFFFFF"/>
        </w:rPr>
        <w:t>https://github.com/cssmagic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小芋头君 大搜车前端负责人，颜文字app作者，前端乱炖创始人</w:t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个人网站：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"https://link.zhihu.com/?target=http://www.html-js.com/" \t "_blank" </w:instrText>
      </w:r>
      <w:r>
        <w:rPr>
          <w:shd w:val="clear" w:fill="FFFFFF"/>
        </w:rPr>
        <w:fldChar w:fldCharType="separate"/>
      </w:r>
      <w:r>
        <w:rPr>
          <w:rStyle w:val="9"/>
          <w:rFonts w:ascii="Times New Roman" w:hAnsi="Times New Roman" w:eastAsia="宋体" w:cs="Times New Roman"/>
          <w:shd w:val="clear" w:fill="FFFFFF"/>
        </w:rPr>
        <w:t>http://www.html-js.com/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知乎：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"https://www.zhihu.com/people/li-shou-xin" </w:instrText>
      </w:r>
      <w:r>
        <w:rPr>
          <w:shd w:val="clear" w:fill="FFFFFF"/>
        </w:rPr>
        <w:fldChar w:fldCharType="separate"/>
      </w:r>
      <w:r>
        <w:rPr>
          <w:rStyle w:val="9"/>
          <w:rFonts w:ascii="Times New Roman" w:hAnsi="Times New Roman" w:eastAsia="宋体" w:cs="Times New Roman"/>
          <w:shd w:val="clear" w:fill="FFFFFF"/>
        </w:rPr>
        <w:t>https://www.zhihu.com/people/li-shou-xin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林建锋(sofish) 前支付宝前端开发部 CSS 样式库负责人。Trimidea 创始人，目前就职饿了么</w:t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个人网站：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"https://link.zhihu.com/?target=https://sofi.sh/" \t "_blank" </w:instrText>
      </w:r>
      <w:r>
        <w:rPr>
          <w:shd w:val="clear" w:fill="FFFFFF"/>
        </w:rPr>
        <w:fldChar w:fldCharType="separate"/>
      </w:r>
      <w:r>
        <w:rPr>
          <w:rStyle w:val="9"/>
          <w:rFonts w:ascii="Times New Roman" w:hAnsi="Times New Roman" w:eastAsia="宋体" w:cs="Times New Roman"/>
          <w:shd w:val="clear" w:fill="FFFFFF"/>
        </w:rPr>
        <w:t>https://sofi.sh/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微博：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"https://link.zhihu.com/?target=https://weibo.com/sofish?is_all=1" \t "_blank" </w:instrText>
      </w:r>
      <w:r>
        <w:rPr>
          <w:shd w:val="clear" w:fill="FFFFFF"/>
        </w:rPr>
        <w:fldChar w:fldCharType="separate"/>
      </w:r>
      <w:r>
        <w:rPr>
          <w:rStyle w:val="9"/>
          <w:rFonts w:ascii="Times New Roman" w:hAnsi="Times New Roman" w:eastAsia="宋体" w:cs="Times New Roman"/>
          <w:shd w:val="clear" w:fill="FFFFFF"/>
        </w:rPr>
        <w:t>https://weibo.com/sofish?is_all=1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知乎：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"https://www.zhihu.com/people/sofish" </w:instrText>
      </w:r>
      <w:r>
        <w:rPr>
          <w:shd w:val="clear" w:fill="FFFFFF"/>
        </w:rPr>
        <w:fldChar w:fldCharType="separate"/>
      </w:r>
      <w:r>
        <w:rPr>
          <w:rStyle w:val="9"/>
          <w:rFonts w:ascii="Times New Roman" w:hAnsi="Times New Roman" w:eastAsia="宋体" w:cs="Times New Roman"/>
          <w:shd w:val="clear" w:fill="FFFFFF"/>
        </w:rPr>
        <w:t>https://www.zhihu.com/people/sofish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Github：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"https://link.zhihu.com/?target=https://github.com/sofish" \t "_blank" </w:instrText>
      </w:r>
      <w:r>
        <w:rPr>
          <w:shd w:val="clear" w:fill="FFFFFF"/>
        </w:rPr>
        <w:fldChar w:fldCharType="separate"/>
      </w:r>
      <w:r>
        <w:rPr>
          <w:rStyle w:val="9"/>
          <w:rFonts w:ascii="Times New Roman" w:hAnsi="Times New Roman" w:eastAsia="宋体" w:cs="Times New Roman"/>
          <w:shd w:val="clear" w:fill="FFFFFF"/>
        </w:rPr>
        <w:t>https://github.com/sofish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b/>
          <w:bCs/>
          <w:shd w:val="clear" w:fill="FFFFFF"/>
        </w:rPr>
        <w:t>颜海镜 知名博主，目前就职于百度</w:t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微博：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"https://link.zhihu.com/?target=https://weibo.com/yanhaijing1234?is_all=1" \t "_blank" </w:instrText>
      </w:r>
      <w:r>
        <w:rPr>
          <w:shd w:val="clear" w:fill="FFFFFF"/>
        </w:rPr>
        <w:fldChar w:fldCharType="separate"/>
      </w:r>
      <w:r>
        <w:rPr>
          <w:rStyle w:val="9"/>
          <w:rFonts w:ascii="Times New Roman" w:hAnsi="Times New Roman" w:eastAsia="宋体" w:cs="Times New Roman"/>
          <w:shd w:val="clear" w:fill="FFFFFF"/>
        </w:rPr>
        <w:t>https://weibo.com/yanhaijing1234?is_all=1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知乎：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"https://www.zhihu.com/people/yanhaijing" </w:instrText>
      </w:r>
      <w:r>
        <w:rPr>
          <w:shd w:val="clear" w:fill="FFFFFF"/>
        </w:rPr>
        <w:fldChar w:fldCharType="separate"/>
      </w:r>
      <w:r>
        <w:rPr>
          <w:rStyle w:val="9"/>
          <w:rFonts w:ascii="Times New Roman" w:hAnsi="Times New Roman" w:eastAsia="宋体" w:cs="Times New Roman"/>
          <w:shd w:val="clear" w:fill="FFFFFF"/>
        </w:rPr>
        <w:t>https://www.zhihu.com/people/yanhaijing</w:t>
      </w:r>
      <w:r>
        <w:rPr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pacing w:before="240" w:beforeAutospacing="0"/>
      </w:pPr>
      <w:r>
        <w:rPr>
          <w:shd w:val="clear" w:fill="FFFFFF"/>
        </w:rPr>
        <w:t>Github：</w:t>
      </w:r>
      <w:r>
        <w:rPr>
          <w:shd w:val="clear" w:fill="FFFFFF"/>
        </w:rPr>
        <w:fldChar w:fldCharType="begin"/>
      </w:r>
      <w:r>
        <w:rPr>
          <w:shd w:val="clear" w:fill="FFFFFF"/>
        </w:rPr>
        <w:instrText xml:space="preserve"> HYPERLINK "https://link.zhihu.com/?target=https://github.com/yanhaijing/" \t "_blank" </w:instrText>
      </w:r>
      <w:r>
        <w:rPr>
          <w:shd w:val="clear" w:fill="FFFFFF"/>
        </w:rPr>
        <w:fldChar w:fldCharType="separate"/>
      </w:r>
      <w:r>
        <w:rPr>
          <w:rStyle w:val="9"/>
          <w:rFonts w:ascii="Times New Roman" w:hAnsi="Times New Roman" w:eastAsia="宋体" w:cs="Times New Roman"/>
          <w:shd w:val="clear" w:fill="FFFFFF"/>
        </w:rPr>
        <w:t>https://github.com/yanhaijing/</w:t>
      </w:r>
      <w:r>
        <w:rPr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/>
    <w:p/>
    <w:p/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outlineLvl w:val="0"/>
        <w:rPr>
          <w:rFonts w:hint="eastAsia" w:ascii="微软雅黑" w:hAnsi="微软雅黑" w:eastAsia="微软雅黑" w:cs="微软雅黑"/>
          <w:kern w:val="44"/>
          <w:sz w:val="48"/>
          <w:szCs w:val="48"/>
          <w:lang w:val="en-US" w:eastAsia="zh-CN" w:bidi="ar"/>
        </w:rPr>
      </w:pPr>
      <w:r>
        <w:rPr>
          <w:rFonts w:hint="eastAsia" w:ascii="微软雅黑" w:hAnsi="微软雅黑" w:eastAsia="微软雅黑" w:cs="微软雅黑"/>
          <w:kern w:val="44"/>
          <w:sz w:val="48"/>
          <w:szCs w:val="48"/>
          <w:lang w:val="en-US" w:eastAsia="zh-CN" w:bidi="ar"/>
        </w:rPr>
        <w:t>20位活跃在Github上的国内技术大牛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b w:val="0"/>
          <w:bCs w:val="0"/>
        </w:rPr>
      </w:pPr>
      <w:r>
        <w:rPr>
          <w:rFonts w:ascii="宋体" w:hAnsi="宋体" w:eastAsia="宋体" w:cs="宋体"/>
          <w:b w:val="0"/>
          <w:bCs w:val="0"/>
          <w:sz w:val="24"/>
          <w:szCs w:val="24"/>
        </w:rPr>
        <w:fldChar w:fldCharType="begin"/>
      </w:r>
      <w:r>
        <w:rPr>
          <w:rFonts w:ascii="宋体" w:hAnsi="宋体" w:eastAsia="宋体" w:cs="宋体"/>
          <w:b w:val="0"/>
          <w:bCs w:val="0"/>
          <w:sz w:val="24"/>
          <w:szCs w:val="24"/>
        </w:rPr>
        <w:instrText xml:space="preserve"> HYPERLINK "https://blog.csdn.net/YaoXTao" \o "yaoxtao" \t "_blank" </w:instrText>
      </w:r>
      <w:r>
        <w:rPr>
          <w:rFonts w:ascii="宋体" w:hAnsi="宋体" w:eastAsia="宋体" w:cs="宋体"/>
          <w:b w:val="0"/>
          <w:bCs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color w:val="4F4F4F"/>
          <w:sz w:val="24"/>
          <w:szCs w:val="24"/>
          <w:u w:val="none"/>
        </w:rPr>
        <w:t>yaoxtao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fldChar w:fldCharType="end"/>
      </w:r>
      <w:r>
        <w:rPr>
          <w:rFonts w:ascii="宋体" w:hAnsi="宋体" w:eastAsia="宋体" w:cs="宋体"/>
          <w:b w:val="0"/>
          <w:bCs w:val="0"/>
          <w:sz w:val="24"/>
          <w:szCs w:val="24"/>
        </w:rPr>
        <w:t xml:space="preserve"> </w:t>
      </w:r>
      <w:r>
        <w:rPr>
          <w:rFonts w:ascii="宋体" w:hAnsi="宋体" w:eastAsia="宋体" w:cs="宋体"/>
          <w:b w:val="0"/>
          <w:bCs w:val="0"/>
          <w:sz w:val="24"/>
          <w:szCs w:val="24"/>
        </w:rPr>
        <w:fldChar w:fldCharType="begin"/>
      </w:r>
      <w:r>
        <w:rPr>
          <w:rFonts w:ascii="宋体" w:hAnsi="宋体" w:eastAsia="宋体" w:cs="宋体"/>
          <w:b w:val="0"/>
          <w:bCs w:val="0"/>
          <w:sz w:val="24"/>
          <w:szCs w:val="24"/>
        </w:rPr>
        <w:instrText xml:space="preserve">INCLUDEPICTURE \d "C:\\Users\\zhuqizhong\\Downloads\\.\\(68条消息) 20位活跃在Github上的国内技术大牛_yaoxtao的博客-CSDN博客_files\\newCurrentTime2.png" \* MERGEFORMATINET </w:instrText>
      </w:r>
      <w:r>
        <w:rPr>
          <w:rFonts w:ascii="宋体" w:hAnsi="宋体" w:eastAsia="宋体" w:cs="宋体"/>
          <w:b w:val="0"/>
          <w:bCs w:val="0"/>
          <w:sz w:val="24"/>
          <w:szCs w:val="24"/>
        </w:rPr>
        <w:fldChar w:fldCharType="separate"/>
      </w:r>
      <w:r>
        <w:rPr>
          <w:rFonts w:ascii="宋体" w:hAnsi="宋体" w:eastAsia="宋体" w:cs="宋体"/>
          <w:b w:val="0"/>
          <w:bCs w:val="0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42" name="图片 30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0" descr="IMG_26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 w:val="0"/>
          <w:bCs w:val="0"/>
          <w:sz w:val="24"/>
          <w:szCs w:val="24"/>
        </w:rPr>
        <w:fldChar w:fldCharType="end"/>
      </w:r>
      <w:r>
        <w:rPr>
          <w:rStyle w:val="14"/>
          <w:rFonts w:ascii="宋体" w:hAnsi="宋体" w:eastAsia="宋体" w:cs="宋体"/>
          <w:sz w:val="24"/>
          <w:szCs w:val="24"/>
        </w:rPr>
        <w:t>于 2014-08-12 18:01:30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center"/>
        <w:rPr>
          <w:color w:val="4D4D4D"/>
          <w:sz w:val="24"/>
          <w:szCs w:val="24"/>
        </w:rPr>
      </w:pPr>
      <w:r>
        <w:rPr>
          <w:rStyle w:val="7"/>
          <w:rFonts w:hint="default" w:ascii="Arial" w:hAnsi="Arial" w:eastAsia="Arial" w:cs="Arial"/>
          <w:b/>
          <w:bCs/>
          <w:color w:val="4D4D4D"/>
          <w:sz w:val="24"/>
          <w:szCs w:val="24"/>
        </w:rPr>
        <w:t>20位活跃在Github上的国内技术大牛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本文列举了20位在</w:t>
      </w:r>
      <w:r>
        <w:rPr>
          <w:rFonts w:hint="default" w:ascii="Arial" w:hAnsi="Arial" w:eastAsia="Arial" w:cs="Arial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color w:val="4EA1DB"/>
          <w:sz w:val="24"/>
          <w:szCs w:val="24"/>
          <w:u w:val="none"/>
        </w:rPr>
        <w:instrText xml:space="preserve"> HYPERLINK "https://so.csdn.net/so/search?q=Github&amp;spm=1001.2101.3001.7020" \t "_blank" </w:instrText>
      </w:r>
      <w:r>
        <w:rPr>
          <w:rFonts w:hint="default" w:ascii="Arial" w:hAnsi="Arial" w:eastAsia="Arial" w:cs="Arial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color w:val="4EA1DB"/>
          <w:sz w:val="24"/>
          <w:szCs w:val="24"/>
          <w:u w:val="none"/>
        </w:rPr>
        <w:t>Github</w:t>
      </w:r>
      <w:r>
        <w:rPr>
          <w:rFonts w:hint="default" w:ascii="Arial" w:hAnsi="Arial" w:eastAsia="Arial" w:cs="Arial"/>
          <w:color w:val="4EA1DB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color w:val="4D4D4D"/>
          <w:sz w:val="24"/>
          <w:szCs w:val="24"/>
        </w:rPr>
        <w:t>上非常活跃的国内大牛，看看其中是不是很多熟悉的面孔？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Style w:val="7"/>
          <w:rFonts w:hint="default" w:ascii="Arial" w:hAnsi="Arial" w:eastAsia="Arial" w:cs="Arial"/>
          <w:b/>
          <w:bCs/>
          <w:color w:val="4D4D4D"/>
          <w:sz w:val="24"/>
          <w:szCs w:val="24"/>
        </w:rPr>
        <w:t xml:space="preserve">1. </w:t>
      </w: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"https://github.com/lifesinger" \t "_blank" </w:instrText>
      </w: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lifesinger</w:t>
      </w: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  <w:r>
        <w:rPr>
          <w:rStyle w:val="7"/>
          <w:rFonts w:hint="default" w:ascii="Arial" w:hAnsi="Arial" w:eastAsia="Arial" w:cs="Arial"/>
          <w:b/>
          <w:bCs/>
          <w:color w:val="4D4D4D"/>
          <w:sz w:val="24"/>
          <w:szCs w:val="24"/>
        </w:rPr>
        <w:t>（玉伯）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center"/>
        <w:rPr>
          <w:color w:val="4D4D4D"/>
          <w:sz w:val="24"/>
          <w:szCs w:val="24"/>
        </w:rPr>
      </w:pP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"http://cms.csdnimg.cn/article/201408/06/53e1f7463cf25.jpg" \t "_blank" </w:instrText>
      </w: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INCLUDEPICTURE \d "http://cms.csdnimg.cn/article/201408/06/53e1f7463cf25.jpg" \* MERGEFORMATINET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drawing>
          <wp:inline distT="0" distB="0" distL="114300" distR="114300">
            <wp:extent cx="304800" cy="304800"/>
            <wp:effectExtent l="0" t="0" r="0" b="0"/>
            <wp:docPr id="37" name="图片 36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6" descr="IMG_26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sz w:val="24"/>
          <w:szCs w:val="24"/>
        </w:rPr>
        <w:t xml:space="preserve">Github主页：        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"https://github.com/lifesinger"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https://github.com/lifesinger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sz w:val="24"/>
          <w:szCs w:val="24"/>
        </w:rPr>
        <w:t xml:space="preserve">微博：@        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"http://weibo.com/lifesinger"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玉伯也叫射雕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 xml:space="preserve">玉伯（王保平），淘宝前端类库 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"http://docs.kissyui.com/"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KISSY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color w:val="4D4D4D"/>
          <w:sz w:val="24"/>
          <w:szCs w:val="24"/>
        </w:rPr>
        <w:t>、前端模块化开发框架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"http://seajs.org/docs/"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SeaJS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color w:val="4D4D4D"/>
          <w:sz w:val="24"/>
          <w:szCs w:val="24"/>
        </w:rPr>
        <w:t>、前端基础类库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"http://aralejs.org/"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Arale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color w:val="4D4D4D"/>
          <w:sz w:val="24"/>
          <w:szCs w:val="24"/>
        </w:rPr>
        <w:t>的创始人。2003-2006 年，中科院物理所研究生，Fortran 与 C 程序员，喜爱实验模拟和数值计算。 2006-2008 年，在中科院软件所互联网实验室从事项目管理软件的研发，C# 与 Java 爱好者。 2008 年 4 月份加入淘宝，就职于 UED 部门。2009 年起，组建前端架构团队，在首页维护、全网性能优化、类库研发、知识沉淀、工具应用等方面取得了丰硕成果。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Style w:val="7"/>
          <w:rFonts w:hint="default" w:ascii="Arial" w:hAnsi="Arial" w:eastAsia="Arial" w:cs="Arial"/>
          <w:b/>
          <w:bCs/>
          <w:color w:val="4D4D4D"/>
          <w:sz w:val="24"/>
          <w:szCs w:val="24"/>
        </w:rPr>
        <w:t>相关新闻：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"http://www.csdn.net/article/2013-09-03/2816801-front-end-development-seajs-framework/1"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【开源专访】Sea.js创始人玉伯的前端开发之路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Style w:val="7"/>
          <w:rFonts w:hint="default" w:ascii="Arial" w:hAnsi="Arial" w:eastAsia="Arial" w:cs="Arial"/>
          <w:b/>
          <w:bCs/>
          <w:color w:val="4D4D4D"/>
          <w:sz w:val="24"/>
          <w:szCs w:val="24"/>
        </w:rPr>
        <w:t xml:space="preserve">2.    </w:t>
      </w: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"https://github.com/BYVoid" \t "_blank" </w:instrText>
      </w: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BYVoid</w:t>
      </w: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center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"http://cms.csdnimg.cn/article/201408/06/53e1fad03c1f6.jpg"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INCLUDEPICTURE \d "http://cms.csdnimg.cn/article/201408/06/53e1fad03c1f6_middle.jpg?_=40244" \* MERGEFORMATINET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drawing>
          <wp:inline distT="0" distB="0" distL="114300" distR="114300">
            <wp:extent cx="304800" cy="304800"/>
            <wp:effectExtent l="0" t="0" r="0" b="0"/>
            <wp:docPr id="41" name="图片 37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7" descr="IMG_26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sz w:val="24"/>
          <w:szCs w:val="24"/>
        </w:rPr>
        <w:t>Github主页：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"https://github.com/BYVoid"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https://github.com/BYVoid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sz w:val="24"/>
          <w:szCs w:val="24"/>
        </w:rPr>
        <w:t>个人博客：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"http://www.byvoid.com/"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http://www.byvoid.com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sz w:val="24"/>
          <w:szCs w:val="24"/>
        </w:rPr>
        <w:t>微博：@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"http://weibo.com/byvoid"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BYVoid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"http://weibo.com/byvoid?from=profile&amp;wvr=5&amp;loc=infdomain"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sz w:val="24"/>
          <w:szCs w:val="24"/>
        </w:rPr>
        <w:t>豆瓣：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"http://www.douban.com/people/byvoid/"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"http://www.douban.com/people/byvoid/"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http://www.douban.com/people/byvoid/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BYVoid（郭家宝），清华大学计算机系2010级本科生，自由意志主义者。《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"http://www.amazon.cn/Node-js%E5%BC%80%E5%8F%91%E6%8C%87%E5%8D%97-%E9%83%AD%E5%AE%B6%E5%AE%9D/dp/B008HN793I"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Node.js开发指南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color w:val="4D4D4D"/>
          <w:sz w:val="24"/>
          <w:szCs w:val="24"/>
        </w:rPr>
        <w:t>》作者。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Style w:val="7"/>
          <w:rFonts w:hint="default" w:ascii="Arial" w:hAnsi="Arial" w:eastAsia="Arial" w:cs="Arial"/>
          <w:b/>
          <w:bCs/>
          <w:color w:val="4D4D4D"/>
          <w:sz w:val="24"/>
          <w:szCs w:val="24"/>
        </w:rPr>
        <w:t xml:space="preserve">3.    </w:t>
      </w: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"https://github.com/JacksonTian" \t "_blank" </w:instrText>
      </w: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JacksonTian</w:t>
      </w: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center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"http://cms.csdnimg.cn/article/201408/11/53e85a1eee310.jpg"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INCLUDEPICTURE \d "http://cms.csdnimg.cn/article/201408/11/53e85a1eee310.jpg" \* MERGEFORMATINET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drawing>
          <wp:inline distT="0" distB="0" distL="114300" distR="114300">
            <wp:extent cx="304800" cy="304800"/>
            <wp:effectExtent l="0" t="0" r="0" b="0"/>
            <wp:docPr id="38" name="图片 38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IMG_26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田永强，淘宝花名“朴灵”，文艺型码农，就职于阿里巴巴数据平台，资深工程师，Node.js布道者，写了多篇文章介绍Node.js的细节。活跃于CNode社区，是线下会议NodeParty的组织者和JSConfChina（沪JS和京JS）的组织者之一。热爱开源，多个Node.js模块的作者。著有《深入浅出Node.js》一书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sz w:val="24"/>
          <w:szCs w:val="24"/>
        </w:rPr>
        <w:t>Github主页：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"https://github.com/JacksonTian"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"https://github.com/JacksonTian"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https://github.com/JacksonTian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sz w:val="24"/>
          <w:szCs w:val="24"/>
        </w:rPr>
        <w:t>个人主页：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"http://diveintonode.org/"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http://diveintonode.org/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sz w:val="24"/>
          <w:szCs w:val="24"/>
        </w:rPr>
        <w:t>微博：@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"http://weibo.com/shyvo"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朴灵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Style w:val="7"/>
          <w:rFonts w:hint="default" w:ascii="Arial" w:hAnsi="Arial" w:eastAsia="Arial" w:cs="Arial"/>
          <w:b/>
          <w:bCs/>
          <w:color w:val="4D4D4D"/>
          <w:sz w:val="24"/>
          <w:szCs w:val="24"/>
        </w:rPr>
        <w:t>相关新闻：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"http://www.csdn.net/article/2012-07-30/2807863"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SDCC讲师专访：淘宝朴灵谈Node.js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Style w:val="7"/>
          <w:rFonts w:hint="default" w:ascii="Arial" w:hAnsi="Arial" w:eastAsia="Arial" w:cs="Arial"/>
          <w:b/>
          <w:bCs/>
          <w:color w:val="4D4D4D"/>
          <w:sz w:val="24"/>
          <w:szCs w:val="24"/>
        </w:rPr>
        <w:t xml:space="preserve">4. </w:t>
      </w: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"https://github.com/astaxie" \t "_blank" </w:instrText>
      </w: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astaxie</w:t>
      </w: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center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"http://cms.csdnimg.cn/article/201408/11/53e867f1def1a.jpg"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INCLUDEPICTURE \d "http://cms.csdnimg.cn/article/201408/11/53e867f1def1a.jpg" \* MERGEFORMATINET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drawing>
          <wp:inline distT="0" distB="0" distL="114300" distR="114300">
            <wp:extent cx="304800" cy="304800"/>
            <wp:effectExtent l="0" t="0" r="0" b="0"/>
            <wp:docPr id="44" name="图片 39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9" descr="IMG_27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sz w:val="24"/>
          <w:szCs w:val="24"/>
        </w:rPr>
        <w:t>Github主页：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"https://github.com/astaxie"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"https://github.com/astaxie"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https://github.com/astaxie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sz w:val="24"/>
          <w:szCs w:val="24"/>
        </w:rPr>
        <w:t>微博：@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"http://weibo.com/533452688"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ASTA谢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谢孟军，《Go Web编程》一书的作者。网名 @astaxie ，现就职于盛大云，高级研究员，技术经理。主要从事盛大云分发的系统研发工作。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相关新闻：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"http://www.infoq.com/cn/articles/go-web-programming-interview"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采访：关于Go语言和《Go Web编程》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Style w:val="7"/>
          <w:rFonts w:hint="default" w:ascii="Arial" w:hAnsi="Arial" w:eastAsia="Arial" w:cs="Arial"/>
          <w:b/>
          <w:bCs/>
          <w:color w:val="4D4D4D"/>
          <w:sz w:val="24"/>
          <w:szCs w:val="24"/>
        </w:rPr>
        <w:t>5.</w:t>
      </w: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"https://github.com/laruence" \t "_blank" </w:instrText>
      </w: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laruence</w:t>
      </w: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center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"http://cms.csdnimg.cn/article/201408/11/53e86a1f6da79.jpg"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INCLUDEPICTURE \d "http://cms.csdnimg.cn/article/201408/11/53e86a1f6da79.jpg" \* MERGEFORMATINET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drawing>
          <wp:inline distT="0" distB="0" distL="114300" distR="114300">
            <wp:extent cx="304800" cy="304800"/>
            <wp:effectExtent l="0" t="0" r="0" b="0"/>
            <wp:docPr id="45" name="图片 40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0" descr="IMG_27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sz w:val="24"/>
          <w:szCs w:val="24"/>
        </w:rPr>
        <w:t>Github主页：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"https://github.com/laruence"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"https://github.com/laruence"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https://github.com/laruence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sz w:val="24"/>
          <w:szCs w:val="24"/>
        </w:rPr>
        <w:t>个人主页：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"http://www.laruence.com/"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"http://www.laruence.com/"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http://www.laruence.com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sz w:val="24"/>
          <w:szCs w:val="24"/>
        </w:rPr>
        <w:t>微博：@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"http://weibo.com/laruence"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Laruence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"https://github.com/laruence"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惠新宸 ，国内最有影响力的PHP技术专家， PHP开发组核心成员 , PECL开发者 , Zend公司外聘顾问, 曾供职于雅虎，百度。现在新浪微博任平台及数据部总架构师兼首席PHP顾问。 是PHP NG核心开发者，PHP5.4，5.5的主要开发者。作为PECL开发者贡献了Yaf (Yet another framework)，Yar(Yet another RPC framework) 以及Yac(Yet another Cache)、Taint等多个优秀开源作品，同时也是APC ，Opcache，Msgpack等项目的维护者。（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"http://baike.baidu.com/view/6706759.htm"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百度百科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color w:val="4D4D4D"/>
          <w:sz w:val="24"/>
          <w:szCs w:val="24"/>
        </w:rPr>
        <w:t>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"http://www.laruence.com/"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Style w:val="7"/>
          <w:rFonts w:hint="default" w:ascii="Arial" w:hAnsi="Arial" w:eastAsia="Arial" w:cs="Arial"/>
          <w:b/>
          <w:bCs/>
          <w:color w:val="4D4D4D"/>
          <w:sz w:val="24"/>
          <w:szCs w:val="24"/>
        </w:rPr>
        <w:t>6.</w:t>
      </w: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"https://github.com/sofish" \t "_blank" </w:instrText>
      </w: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sofish</w:t>
      </w: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center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"http://cms.csdnimg.cn/article/201408/11/53e8727b2efef.jpg"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INCLUDEPICTURE \d "http://cms.csdnimg.cn/article/201408/11/53e8727b2efef.jpg" \* MERGEFORMATINET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drawing>
          <wp:inline distT="0" distB="0" distL="114300" distR="114300">
            <wp:extent cx="304800" cy="304800"/>
            <wp:effectExtent l="0" t="0" r="0" b="0"/>
            <wp:docPr id="46" name="图片 41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1" descr="IMG_27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sz w:val="24"/>
          <w:szCs w:val="24"/>
        </w:rPr>
        <w:t>Github主页：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"https://github.com/sofish"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"https://github.com/sofish"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https://github.com/sofish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sz w:val="24"/>
          <w:szCs w:val="24"/>
        </w:rPr>
        <w:t>个人主页：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"http://sofi.sh/"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"http://sofi.sh/"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http://sofi.sh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sz w:val="24"/>
          <w:szCs w:val="24"/>
        </w:rPr>
        <w:t>微博：@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"http://weibo.com/isofish"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sofish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林建锋，国内资深前端开发工程师，Web 标准布道者，前支付宝前端开发部 CSS 样式库负责人。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"https://github.com/Trimidea"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Trimidea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color w:val="4D4D4D"/>
          <w:sz w:val="24"/>
          <w:szCs w:val="24"/>
        </w:rPr>
        <w:t xml:space="preserve"> 创始人。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"http://sofi.sh/"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Style w:val="7"/>
          <w:rFonts w:hint="default" w:ascii="Arial" w:hAnsi="Arial" w:eastAsia="Arial" w:cs="Arial"/>
          <w:b/>
          <w:bCs/>
          <w:color w:val="4D4D4D"/>
          <w:sz w:val="24"/>
          <w:szCs w:val="24"/>
        </w:rPr>
        <w:t>7.</w:t>
      </w: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"https://github.com/JeffreyZhao" \t "_blank" </w:instrText>
      </w: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JeffreyZhao</w:t>
      </w: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center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"http://cms.csdnimg.cn/article/201408/11/53e8835aa9d69.jpg"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INCLUDEPICTURE \d "http://cms.csdnimg.cn/article/201408/11/53e8835aa9d69_middle.jpg" \* MERGEFORMATINET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drawing>
          <wp:inline distT="0" distB="0" distL="114300" distR="114300">
            <wp:extent cx="304800" cy="304800"/>
            <wp:effectExtent l="0" t="0" r="0" b="0"/>
            <wp:docPr id="47" name="图片 42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2" descr="IMG_27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sz w:val="24"/>
          <w:szCs w:val="24"/>
        </w:rPr>
        <w:t>Github主页：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"https://github.com/JeffreyZhao"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https://github.com/JeffreyZhao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sz w:val="24"/>
          <w:szCs w:val="24"/>
        </w:rPr>
        <w:t>个人博客：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"http://blog.zhaojie.me/"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"http://blog.zhaojie.me/"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http://blog.zhaojie.me/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sz w:val="24"/>
          <w:szCs w:val="24"/>
        </w:rPr>
        <w:t>微博：@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"http://weibo.com/jeffz"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老赵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赵劼，网名老赵，洋名Jeffrey Zhao，花名赵姐夫，金融行业程序员，目前就职于摩根大通（香港）。多年微软MVP，InfoQ中文站兼职编辑。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center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"http://blog.zhaojie.me/"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Style w:val="7"/>
          <w:rFonts w:hint="default" w:ascii="Arial" w:hAnsi="Arial" w:eastAsia="Arial" w:cs="Arial"/>
          <w:b/>
          <w:bCs/>
          <w:color w:val="4D4D4D"/>
          <w:sz w:val="24"/>
          <w:szCs w:val="24"/>
        </w:rPr>
        <w:t>8.</w:t>
      </w: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"https://github.com/chenshuo" \t "_blank" </w:instrText>
      </w: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chenshuo</w:t>
      </w: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center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"http://cms.csdnimg.cn/article/201408/11/53e8847492a40.jpg"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INCLUDEPICTURE \d "http://cms.csdnimg.cn/article/201408/11/53e8847492a40_middle.jpg" \* MERGEFORMATINET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drawing>
          <wp:inline distT="0" distB="0" distL="114300" distR="114300">
            <wp:extent cx="304800" cy="304800"/>
            <wp:effectExtent l="0" t="0" r="0" b="0"/>
            <wp:docPr id="56" name="图片 43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43" descr="IMG_27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sz w:val="24"/>
          <w:szCs w:val="24"/>
        </w:rPr>
        <w:t>Github主页：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"https://github.com/chenshuo"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"https://github.com/chenshuo"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https://github.com/chenshuo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sz w:val="24"/>
          <w:szCs w:val="24"/>
        </w:rPr>
        <w:t>个人博客：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"https://github.com/chenshuo"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"https://github.com/chenshuo"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https://github.com/chenshuo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sz w:val="24"/>
          <w:szCs w:val="24"/>
        </w:rPr>
        <w:t>个人主页：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"http://chenshuo.com/"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"http://chenshuo.com/"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http://chenshuo.com/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sz w:val="24"/>
          <w:szCs w:val="24"/>
        </w:rPr>
        <w:t>微博：@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"http://weibo.com/giantchen"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bnu_chenshuo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陈硕，北京师范大学硕士，擅长 C++ 多线程网络编程和实时分布式系统架构。编写了开源 C++ 网络库 muduo； 参与翻译了《代码大全（第二版）》和《C++ 编程规范（繁体版）》，整理了《C++ Primer 第4版评注版》；曾多次在各地技术大会演讲。《Linux 多线程服务端编程》作者。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"https://github.com/chenshuo"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"https://github.com/chenshuo"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Style w:val="7"/>
          <w:rFonts w:hint="default" w:ascii="Arial" w:hAnsi="Arial" w:eastAsia="Arial" w:cs="Arial"/>
          <w:b/>
          <w:bCs/>
          <w:color w:val="4D4D4D"/>
          <w:sz w:val="24"/>
          <w:szCs w:val="24"/>
        </w:rPr>
        <w:t>9.</w:t>
      </w: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"https://github.com/huacnlee" \t "_blank" </w:instrText>
      </w: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huacnlee</w:t>
      </w: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center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"http://cms.csdnimg.cn/article/201408/11/53e8863dc992a.jpg"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INCLUDEPICTURE \d "http://cms.csdnimg.cn/article/201408/11/53e8863dc992a_middle.jpg" \* MERGEFORMATINET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drawing>
          <wp:inline distT="0" distB="0" distL="114300" distR="114300">
            <wp:extent cx="304800" cy="304800"/>
            <wp:effectExtent l="0" t="0" r="0" b="0"/>
            <wp:docPr id="48" name="图片 44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4" descr="IMG_27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sz w:val="24"/>
          <w:szCs w:val="24"/>
        </w:rPr>
        <w:t>Github主页：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"https://github.com/huacnlee"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https://github.com/huacnlee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sz w:val="24"/>
          <w:szCs w:val="24"/>
        </w:rPr>
        <w:t>个人主页：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"http://huacnlee.com/"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"http://huacnlee.com/"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http://huacnlee.com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sz w:val="24"/>
          <w:szCs w:val="24"/>
        </w:rPr>
        <w:t>微博：@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"http://weibo.com/huacnlee"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huacnlee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b w:val="0"/>
          <w:bCs w:val="0"/>
          <w:sz w:val="24"/>
          <w:szCs w:val="24"/>
        </w:rPr>
        <w:t>     Twitter：@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"http://twitter.com/huacnlee"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huacnlee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李华顺，者也(zheye.org)创始人之一，淘宝MED团队成员，Ruby China 创始人。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Style w:val="7"/>
          <w:rFonts w:hint="default" w:ascii="Arial" w:hAnsi="Arial" w:eastAsia="Arial" w:cs="Arial"/>
          <w:b/>
          <w:bCs/>
          <w:color w:val="4D4D4D"/>
          <w:sz w:val="24"/>
          <w:szCs w:val="24"/>
        </w:rPr>
        <w:t>10.</w:t>
      </w: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"https://github.com/lepture" \t "_blank" </w:instrText>
      </w: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lepture</w:t>
      </w: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sz w:val="24"/>
          <w:szCs w:val="24"/>
        </w:rPr>
        <w:t>Github主页：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"https://github.com/lepture"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"https://github.com/lepture"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https://github.com/lepture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sz w:val="24"/>
          <w:szCs w:val="24"/>
        </w:rPr>
        <w:t>个人主页：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"http://lepture.com/"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"http://lepture.com/"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http://lepture.com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sz w:val="24"/>
          <w:szCs w:val="24"/>
        </w:rPr>
        <w:t>微博：@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"http://weibo.com/lepture"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lepture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Hsiaoming Yang，Python china创始人，活跃于python和JS二大社区。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Style w:val="7"/>
          <w:rFonts w:hint="default" w:ascii="Arial" w:hAnsi="Arial" w:eastAsia="Arial" w:cs="Arial"/>
          <w:b/>
          <w:bCs/>
          <w:color w:val="4D4D4D"/>
          <w:sz w:val="24"/>
          <w:szCs w:val="24"/>
        </w:rPr>
        <w:t>11.</w:t>
      </w: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"https://github.com/fengmk2" \t "_blank" </w:instrText>
      </w: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fengmk2</w:t>
      </w: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center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"http://cms.csdnimg.cn/article/201408/12/53e9b07d7ce92.jpg"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INCLUDEPICTURE \d "http://cms.csdnimg.cn/article/201408/12/53e9b07d7ce92_middle.jpg" \* MERGEFORMATINET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drawing>
          <wp:inline distT="0" distB="0" distL="114300" distR="114300">
            <wp:extent cx="304800" cy="304800"/>
            <wp:effectExtent l="0" t="0" r="0" b="0"/>
            <wp:docPr id="60" name="图片 46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46" descr="IMG_27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sz w:val="24"/>
          <w:szCs w:val="24"/>
        </w:rPr>
        <w:t>Github主页：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"https://github.com/fengmk2"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https://github.com/fengmk2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sz w:val="24"/>
          <w:szCs w:val="24"/>
        </w:rPr>
        <w:t>个人主页：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"http://fengmk2.github.com/"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http://fengmk2.github.com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sz w:val="24"/>
          <w:szCs w:val="24"/>
        </w:rPr>
        <w:t>微博：@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"http://weibo.com/imk2"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Python发烧友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袁锋，淘宝网数据产品部资深Web开发工程师，CNode.org社区核心成员，淘宝花名：苏千。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Style w:val="7"/>
          <w:rFonts w:hint="default" w:ascii="Arial" w:hAnsi="Arial" w:eastAsia="Arial" w:cs="Arial"/>
          <w:b/>
          <w:bCs/>
          <w:color w:val="4D4D4D"/>
          <w:sz w:val="24"/>
          <w:szCs w:val="24"/>
        </w:rPr>
        <w:t>12.</w:t>
      </w: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"https://github.com/ruanyf" \t "_blank" </w:instrText>
      </w: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ruanyf</w:t>
      </w: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center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"http://cms.csdnimg.cn/article/201408/12/53e9b193b333a.jpg"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INCLUDEPICTURE \d "http://cms.csdnimg.cn/article/201408/12/53e9b193b333a_middle.jpg" \* MERGEFORMATINET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drawing>
          <wp:inline distT="0" distB="0" distL="114300" distR="114300">
            <wp:extent cx="304800" cy="304800"/>
            <wp:effectExtent l="0" t="0" r="0" b="0"/>
            <wp:docPr id="49" name="图片 47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7" descr="IMG_27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sz w:val="24"/>
          <w:szCs w:val="24"/>
        </w:rPr>
        <w:t>Github主页：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"https://github.com/ruanyf"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"https://github.com/ruanyf"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https://github.com/ruanyf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sz w:val="24"/>
          <w:szCs w:val="24"/>
        </w:rPr>
        <w:t>个人主页：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"http://www.ruanyifeng.com/"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"http://www.ruanyifeng.com/"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http://www.ruanyifeng.com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sz w:val="24"/>
          <w:szCs w:val="24"/>
        </w:rPr>
        <w:t>微博：@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"http://weibo.com/ruanyf"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ruanyf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阮一峰，70后，英文名Frank。他原是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"http://baike.baidu.com/view/29129.htm"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上海财经大学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color w:val="4D4D4D"/>
          <w:sz w:val="24"/>
          <w:szCs w:val="24"/>
        </w:rPr>
        <w:t>世界经济博士研究生。主要研究宏观金融、货币政策与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"http://baike.baidu.com/view/137015.htm"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美国经济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color w:val="4D4D4D"/>
          <w:sz w:val="24"/>
          <w:szCs w:val="24"/>
        </w:rPr>
        <w:t>。于2008年6月获得博士学位。目前在上海一所当地大学（上海金融学院 国际经贸学院）任教。他本人也是一名IT技术人员，主要关注网站制作，并且对自由软件有着坚定不移的信念。译作：《软件随想录》、《黑客与画家》《异常流行幻象与群众疯狂》《下一个大泡泡》。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Style w:val="7"/>
          <w:rFonts w:hint="default" w:ascii="Arial" w:hAnsi="Arial" w:eastAsia="Arial" w:cs="Arial"/>
          <w:b/>
          <w:bCs/>
          <w:color w:val="4D4D4D"/>
          <w:sz w:val="24"/>
          <w:szCs w:val="24"/>
        </w:rPr>
        <w:t>13.</w:t>
      </w: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"https://github.com/RubyLouvre" \t "_blank" </w:instrText>
      </w: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RubyLouvre</w:t>
      </w: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center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"http://cms.csdnimg.cn/article/201408/12/53e9b7c92a8b3.jpg"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INCLUDEPICTURE \d "http://cms.csdnimg.cn/article/201408/12/53e9b7c92a8b3_middle.jpg" \* MERGEFORMATINET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drawing>
          <wp:inline distT="0" distB="0" distL="114300" distR="114300">
            <wp:extent cx="304800" cy="304800"/>
            <wp:effectExtent l="0" t="0" r="0" b="0"/>
            <wp:docPr id="50" name="图片 48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48" descr="IMG_27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sz w:val="24"/>
          <w:szCs w:val="24"/>
        </w:rPr>
        <w:t>Github主页：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"https://github.com/RubyLouvre"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"https://github.com/RubyLouvre"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https://github.com/RubyLouvre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sz w:val="24"/>
          <w:szCs w:val="24"/>
        </w:rPr>
        <w:t>个人主页：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"http://www.cnblogs.com/rubylouvre/"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http://www.cnblogs.com/rubylouvre/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sz w:val="24"/>
          <w:szCs w:val="24"/>
        </w:rPr>
        <w:t>微博：@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"http://weibo.com/jslouvre"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jslouvre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钟钦成，网名司徒正美，著名的JavaScript专家，去哪儿网前端架构师，立志做考古学家的日语系工程师，穿梭于二次元与二进制间的“魔法师”，做过陶艺，写过小说，涉猎Java、Ruby、 JavaScript。曾出版《JavaScript框架设计》一书。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Style w:val="7"/>
          <w:rFonts w:hint="default" w:ascii="Arial" w:hAnsi="Arial" w:eastAsia="Arial" w:cs="Arial"/>
          <w:b/>
          <w:bCs/>
          <w:color w:val="4D4D4D"/>
          <w:sz w:val="24"/>
          <w:szCs w:val="24"/>
        </w:rPr>
        <w:t>14.</w:t>
      </w: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"https://github.com/wintercn" \t "_blank" </w:instrText>
      </w: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wintercn</w:t>
      </w: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center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"http://cms.csdnimg.cn/article/201408/12/53e9ba0de178c.jpg"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INCLUDEPICTURE \d "http://cms.csdnimg.cn/article/201408/12/53e9ba0de178c_middle.jpg" \* MERGEFORMATINET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drawing>
          <wp:inline distT="0" distB="0" distL="114300" distR="114300">
            <wp:extent cx="304800" cy="304800"/>
            <wp:effectExtent l="0" t="0" r="0" b="0"/>
            <wp:docPr id="59" name="图片 49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49" descr="IMG_28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sz w:val="24"/>
          <w:szCs w:val="24"/>
        </w:rPr>
        <w:t>Github主页：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"https://github.com/wintercn"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"https://github.com/wintercn"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https://github.com/wintercn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sz w:val="24"/>
          <w:szCs w:val="24"/>
        </w:rPr>
        <w:t>个人博客：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"http://winter-cn.cnblogs.com/"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"http://winter-cn.cnblogs.com/"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http://winter-cn.cnblogs.com/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sz w:val="24"/>
          <w:szCs w:val="24"/>
        </w:rPr>
        <w:t>微博：@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"http://weibo.com/wintercn"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寒冬winter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程劭非，阿里巴巴高级技术专家，著名JavaScript专家。曾参与Bambook开发，更早为微软工作，开发Windows CE平台的IE浏览器。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15.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"https://github.com/Trinea"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Trinea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center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"http://cms.csdnimg.cn/article/201408/12/53e9bfb0ace6d.jpg"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INCLUDEPICTURE \d "http://cms.csdnimg.cn/article/201408/12/53e9bfb0ace6d_middle.jpg" \* MERGEFORMATINET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drawing>
          <wp:inline distT="0" distB="0" distL="114300" distR="114300">
            <wp:extent cx="304800" cy="304800"/>
            <wp:effectExtent l="0" t="0" r="0" b="0"/>
            <wp:docPr id="51" name="图片 50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0" descr="IMG_28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sz w:val="24"/>
          <w:szCs w:val="24"/>
        </w:rPr>
        <w:t>Github主页：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"https://github.com/Trinea"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https://github.com/Trinea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sz w:val="24"/>
          <w:szCs w:val="24"/>
        </w:rPr>
        <w:t>个人主页：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"http://www.trinea.cn/"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"http://www.trinea.cn/"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http://www.trinea.cn/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sz w:val="24"/>
          <w:szCs w:val="24"/>
        </w:rPr>
        <w:t>微博：@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"http://weibo.com/trinea"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Trinea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安居客资深Android工程师，2010 年加入阿里巴巴，开始工具开发和性能优化工作。目前在上海安居客负责 Andorid 客户端技术。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Style w:val="7"/>
          <w:rFonts w:hint="default" w:ascii="Arial" w:hAnsi="Arial" w:eastAsia="Arial" w:cs="Arial"/>
          <w:b/>
          <w:bCs/>
          <w:color w:val="4D4D4D"/>
          <w:sz w:val="24"/>
          <w:szCs w:val="24"/>
        </w:rPr>
        <w:t>16.</w:t>
      </w: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"https://github.com/daimajia" \t "_blank" </w:instrText>
      </w: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daimajia</w:t>
      </w: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center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"http://cms.csdnimg.cn/article/201408/12/53e9c1b72ad2e.jpg"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INCLUDEPICTURE \d "http://cms.csdnimg.cn/article/201408/12/53e9c1b72ad2e.jpg" \* MERGEFORMATINET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drawing>
          <wp:inline distT="0" distB="0" distL="114300" distR="114300">
            <wp:extent cx="304800" cy="304800"/>
            <wp:effectExtent l="0" t="0" r="0" b="0"/>
            <wp:docPr id="52" name="图片 51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1" descr="IMG_28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sz w:val="24"/>
          <w:szCs w:val="24"/>
        </w:rPr>
        <w:t>Github主页：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"https://github.com/daimajia"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https://github.com/daimajia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sz w:val="24"/>
          <w:szCs w:val="24"/>
        </w:rPr>
        <w:t>个人主页：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"http://daimajia.com/"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"http://daimajia.com/"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http://daimajia.com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sz w:val="24"/>
          <w:szCs w:val="24"/>
        </w:rPr>
        <w:t>微博：@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"http://weibo.com/daimajia"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代码家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林惠文，2013年毕业于西北大学，现于北京师范大学读研究生。开源项目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"http://dic.daimajia.com/"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小熊词典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color w:val="4D4D4D"/>
          <w:sz w:val="24"/>
          <w:szCs w:val="24"/>
        </w:rPr>
        <w:t>，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"https://github.com/daimajia/AnimeTaste"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AnimeTaste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color w:val="4D4D4D"/>
          <w:sz w:val="24"/>
          <w:szCs w:val="24"/>
        </w:rPr>
        <w:t>，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"http://github.com/daimajia/EverMemo"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EverMemo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color w:val="4D4D4D"/>
          <w:sz w:val="24"/>
          <w:szCs w:val="24"/>
        </w:rPr>
        <w:t>，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"https://github.com/daimajia/revenge"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Revenge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color w:val="4D4D4D"/>
          <w:sz w:val="24"/>
          <w:szCs w:val="24"/>
        </w:rPr>
        <w:t>的作者。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Style w:val="7"/>
          <w:rFonts w:hint="default" w:ascii="Arial" w:hAnsi="Arial" w:eastAsia="Arial" w:cs="Arial"/>
          <w:b/>
          <w:bCs/>
          <w:color w:val="4D4D4D"/>
          <w:sz w:val="24"/>
          <w:szCs w:val="24"/>
        </w:rPr>
        <w:t>17.</w:t>
      </w: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"https://github.com/chloerei" \t "_blank" </w:instrText>
      </w: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chloerei</w:t>
      </w: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center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"http://cms.csdnimg.cn/article/201408/12/53e9c24eda348.jpg"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"http://cms.csdnimg.cn/article/201408/12/53e9c24eda348.jpg"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INCLUDEPICTURE \d "http://cms.csdnimg.cn/article/201408/12/53e9c24eda348_middle.jpg" \* MERGEFORMATINET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drawing>
          <wp:inline distT="0" distB="0" distL="114300" distR="114300">
            <wp:extent cx="304800" cy="304800"/>
            <wp:effectExtent l="0" t="0" r="0" b="0"/>
            <wp:docPr id="53" name="图片 52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2" descr="IMG_28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sz w:val="24"/>
          <w:szCs w:val="24"/>
        </w:rPr>
        <w:t>Github主页：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"https://github.com/chloerei"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https://github.com/chloerei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sz w:val="24"/>
          <w:szCs w:val="24"/>
        </w:rPr>
        <w:t>个人主页：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"http://chloerei.com/"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"http://chloerei.com/"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http://chloerei.com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sz w:val="24"/>
          <w:szCs w:val="24"/>
        </w:rPr>
        <w:t>微博：@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"https://github.com/chloerei"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"http://weibo.com/chloerei"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chloerei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黄增光，网名 Rei，广西梧州人，现居北京。Web 开发者，擅长 Ruby。开源项目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"https://github.com/chloerei/writings"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Writings.io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color w:val="4D4D4D"/>
          <w:sz w:val="24"/>
          <w:szCs w:val="24"/>
        </w:rPr>
        <w:t>作者。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Style w:val="7"/>
          <w:rFonts w:hint="default" w:ascii="Arial" w:hAnsi="Arial" w:eastAsia="Arial" w:cs="Arial"/>
          <w:b/>
          <w:bCs/>
          <w:color w:val="4D4D4D"/>
          <w:sz w:val="24"/>
          <w:szCs w:val="24"/>
        </w:rPr>
        <w:t>18.</w:t>
      </w: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"https://github.com/rogerwang" \t "_blank" </w:instrText>
      </w: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rogerwang</w:t>
      </w: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center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"http://cms.csdnimg.cn/article/201408/12/53e9c595eb882.jpg"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INCLUDEPICTURE \d "http://cms.csdnimg.cn/article/201408/12/53e9c595eb882_middle.jpg" \* MERGEFORMATINET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drawing>
          <wp:inline distT="0" distB="0" distL="114300" distR="114300">
            <wp:extent cx="304800" cy="304800"/>
            <wp:effectExtent l="0" t="0" r="0" b="0"/>
            <wp:docPr id="54" name="图片 53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3" descr="IMG_28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sz w:val="24"/>
          <w:szCs w:val="24"/>
        </w:rPr>
        <w:t>Github主页：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"https://github.com/rogerwang"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https://github.com/rogerwang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sz w:val="24"/>
          <w:szCs w:val="24"/>
        </w:rPr>
        <w:t>Twitter主页：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"http://twitter.com/wwr"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"http://twitter.com/wwr"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http://twitter.com/wwr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王文睿（Rogerwang），Node-Webkit的项目发起人。目前任职于Intel公司开源技术中心（OTC），从事Web和浏览器技术开发工作。现在主要工作是开发和维护Node-Webkit项目。此前从事过MeeGo、Tizen和JNI xml性能库的开发和数据中心解决方案服务。毕业于中科大少年班，在计算机系获得博士学位，研究方向为高性能计算。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相关报道：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"http://www.csdn.net/article/2014-01-08/2818066-Node-Webkit"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【开源专访】Node-Webkit作者王文睿：桌面应用的全新开发方式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Style w:val="7"/>
          <w:rFonts w:hint="default" w:ascii="Arial" w:hAnsi="Arial" w:eastAsia="Arial" w:cs="Arial"/>
          <w:b/>
          <w:bCs/>
          <w:color w:val="4D4D4D"/>
          <w:sz w:val="24"/>
          <w:szCs w:val="24"/>
        </w:rPr>
        <w:t>19.</w:t>
      </w: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"https://github.com/zcbenz" \t "_blank" </w:instrText>
      </w: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zcbenz</w:t>
      </w: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center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"http://cms.csdnimg.cn/article/201408/12/53e9c9a007790.jpg"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INCLUDEPICTURE \d "http://cms.csdnimg.cn/article/201408/12/53e9c9a007790_middle.jpg" \* MERGEFORMATINET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drawing>
          <wp:inline distT="0" distB="0" distL="114300" distR="114300">
            <wp:extent cx="304800" cy="304800"/>
            <wp:effectExtent l="0" t="0" r="0" b="0"/>
            <wp:docPr id="55" name="图片 54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4" descr="IMG_28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sz w:val="24"/>
          <w:szCs w:val="24"/>
        </w:rPr>
        <w:t>Github主页：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"https://github.com/zcbenz"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https://github.com/zcbenz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sz w:val="24"/>
          <w:szCs w:val="24"/>
        </w:rPr>
        <w:t>个人主页：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sz w:val="24"/>
          <w:szCs w:val="24"/>
        </w:rPr>
        <w:t>微博：@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"http://weibo.com/bigbigfool"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笨小猫猫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赵成，Atom编辑器和 Node-Webkit 的主力开发者。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Style w:val="7"/>
          <w:rFonts w:hint="default" w:ascii="Arial" w:hAnsi="Arial" w:eastAsia="Arial" w:cs="Arial"/>
          <w:b/>
          <w:bCs/>
          <w:color w:val="4D4D4D"/>
          <w:sz w:val="24"/>
          <w:szCs w:val="24"/>
        </w:rPr>
        <w:t>相关阅读：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"http://2014.jsconf.cn/slides/Practice on embedding Node.js into Atom Editor.pdf"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赵成《Atom编辑器嵌⼊入Node.js引擎实践》演讲幻灯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Style w:val="7"/>
          <w:rFonts w:hint="default" w:ascii="Arial" w:hAnsi="Arial" w:eastAsia="Arial" w:cs="Arial"/>
          <w:b/>
          <w:bCs/>
          <w:color w:val="4D4D4D"/>
          <w:sz w:val="24"/>
          <w:szCs w:val="24"/>
        </w:rPr>
        <w:t>20.</w:t>
      </w: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"https://github.com/yyx990803" \t "_blank" </w:instrText>
      </w: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yyx990803</w:t>
      </w:r>
      <w:r>
        <w:rPr>
          <w:rStyle w:val="7"/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jc w:val="center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"http://cms.csdnimg.cn/article/201408/12/53e9cac3d7a11.jpg"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INCLUDEPICTURE \d "http://cms.csdnimg.cn/article/201408/12/53e9cac3d7a11_middle.jpg" \* MERGEFORMATINET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drawing>
          <wp:inline distT="0" distB="0" distL="114300" distR="114300">
            <wp:extent cx="304800" cy="304800"/>
            <wp:effectExtent l="0" t="0" r="0" b="0"/>
            <wp:docPr id="57" name="图片 55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5" descr="IMG_28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sz w:val="24"/>
          <w:szCs w:val="24"/>
        </w:rPr>
        <w:t>Github主页：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"https://github.com/yyx990803"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https://github.com/yyx990803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sz w:val="24"/>
          <w:szCs w:val="24"/>
        </w:rPr>
        <w:t>个人主页：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"http://evanyou.me/"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"http://evanyou.me/"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http://evanyou.me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480" w:right="0" w:hanging="360"/>
        <w:rPr>
          <w:b w:val="0"/>
          <w:bCs w:val="0"/>
        </w:rPr>
      </w:pPr>
      <w:r>
        <w:rPr>
          <w:rFonts w:hint="default" w:ascii="Arial" w:hAnsi="Arial" w:eastAsia="Arial" w:cs="Arial"/>
          <w:b w:val="0"/>
          <w:bCs w:val="0"/>
          <w:sz w:val="24"/>
          <w:szCs w:val="24"/>
        </w:rPr>
        <w:t>微博：@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"http://weibo.com/arttechdesign"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尤小右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本名尤雨溪，目前在 Google Creative Lab 就职。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"https://github.com/yyx990803/vue"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vue.js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color w:val="4D4D4D"/>
          <w:sz w:val="24"/>
          <w:szCs w:val="24"/>
        </w:rPr>
        <w:t xml:space="preserve"> 项目作者。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Fonts w:hint="default" w:ascii="Arial" w:hAnsi="Arial" w:eastAsia="Arial" w:cs="Arial"/>
          <w:color w:val="4D4D4D"/>
          <w:sz w:val="24"/>
          <w:szCs w:val="24"/>
        </w:rPr>
        <w:t>相关新闻：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"http://www.html-js.com/article/The-frontend-stew-stew-author-You-Xiaoyou-Vuejs-interview-official"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乱炖访谈：Vue.js 作者 尤小右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CCCCCC" w:sz="6" w:space="0"/>
          <w:right w:val="none" w:color="auto" w:sz="0" w:space="0"/>
        </w:pBdr>
        <w:spacing w:before="360" w:beforeAutospacing="0" w:after="360" w:afterAutospacing="0"/>
        <w:ind w:left="0" w:right="0"/>
      </w:pPr>
      <w:r>
        <w:rPr>
          <w:color w:val="4D4D4D"/>
          <w:sz w:val="24"/>
          <w:szCs w:val="24"/>
        </w:rPr>
        <w:pict>
          <v:rect id="_x0000_i1080" o:spt="1" style="height:1.5pt;width:415.3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/>
        <w:ind w:left="0" w:right="0"/>
        <w:rPr>
          <w:color w:val="4D4D4D"/>
          <w:sz w:val="24"/>
          <w:szCs w:val="24"/>
        </w:rPr>
      </w:pPr>
      <w:r>
        <w:rPr>
          <w:rStyle w:val="7"/>
          <w:rFonts w:hint="default" w:ascii="Arial" w:hAnsi="Arial" w:eastAsia="Arial" w:cs="Arial"/>
          <w:b/>
          <w:bCs/>
          <w:color w:val="4D4D4D"/>
          <w:sz w:val="24"/>
          <w:szCs w:val="24"/>
        </w:rPr>
        <w:t>数据来源：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begin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instrText xml:space="preserve"> HYPERLINK "http://githubrank.com/" \t "_blank" </w:instrTex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separate"/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t>http://githubrank.com/</w:t>
      </w:r>
      <w:r>
        <w:rPr>
          <w:rFonts w:hint="default" w:ascii="Arial" w:hAnsi="Arial" w:eastAsia="Arial" w:cs="Arial"/>
          <w:b w:val="0"/>
          <w:bCs w:val="0"/>
          <w:color w:val="4EA1DB"/>
          <w:sz w:val="24"/>
          <w:szCs w:val="24"/>
          <w:u w:val="none"/>
        </w:rPr>
        <w:fldChar w:fldCharType="end"/>
      </w:r>
      <w:r>
        <w:rPr>
          <w:rFonts w:hint="default" w:ascii="Arial" w:hAnsi="Arial" w:eastAsia="Arial" w:cs="Arial"/>
          <w:color w:val="4D4D4D"/>
          <w:sz w:val="24"/>
          <w:szCs w:val="24"/>
        </w:rPr>
        <w:t>  排名依据：2014年8月6日的rank值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Arial" w:hAnsi="Arial" w:eastAsia="Arial" w:cs="Arial"/>
          <w:color w:val="4D4D4D"/>
          <w:sz w:val="24"/>
          <w:szCs w:val="24"/>
        </w:rPr>
        <w:t> 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/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35C6E5"/>
    <w:multiLevelType w:val="multilevel"/>
    <w:tmpl w:val="8E35C6E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8E68130A"/>
    <w:multiLevelType w:val="multilevel"/>
    <w:tmpl w:val="8E6813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95BDF86E"/>
    <w:multiLevelType w:val="multilevel"/>
    <w:tmpl w:val="95BDF8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A155B956"/>
    <w:multiLevelType w:val="multilevel"/>
    <w:tmpl w:val="A155B9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A2A15609"/>
    <w:multiLevelType w:val="multilevel"/>
    <w:tmpl w:val="A2A1560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A9333A68"/>
    <w:multiLevelType w:val="multilevel"/>
    <w:tmpl w:val="A9333A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ACF8017B"/>
    <w:multiLevelType w:val="multilevel"/>
    <w:tmpl w:val="ACF8017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B3D2C318"/>
    <w:multiLevelType w:val="multilevel"/>
    <w:tmpl w:val="B3D2C3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8">
    <w:nsid w:val="B75844B9"/>
    <w:multiLevelType w:val="multilevel"/>
    <w:tmpl w:val="B75844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9">
    <w:nsid w:val="DC8B6873"/>
    <w:multiLevelType w:val="multilevel"/>
    <w:tmpl w:val="DC8B68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0">
    <w:nsid w:val="EDF52806"/>
    <w:multiLevelType w:val="multilevel"/>
    <w:tmpl w:val="EDF528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1">
    <w:nsid w:val="EF339C30"/>
    <w:multiLevelType w:val="multilevel"/>
    <w:tmpl w:val="EF339C3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2">
    <w:nsid w:val="FE2AEA8E"/>
    <w:multiLevelType w:val="multilevel"/>
    <w:tmpl w:val="FE2AEA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3">
    <w:nsid w:val="FE68EFEE"/>
    <w:multiLevelType w:val="multilevel"/>
    <w:tmpl w:val="FE68EF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4">
    <w:nsid w:val="042B607C"/>
    <w:multiLevelType w:val="multilevel"/>
    <w:tmpl w:val="042B60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5">
    <w:nsid w:val="2080976D"/>
    <w:multiLevelType w:val="multilevel"/>
    <w:tmpl w:val="2080976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6">
    <w:nsid w:val="30D8083A"/>
    <w:multiLevelType w:val="multilevel"/>
    <w:tmpl w:val="30D8083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7">
    <w:nsid w:val="469D7B10"/>
    <w:multiLevelType w:val="multilevel"/>
    <w:tmpl w:val="469D7B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8">
    <w:nsid w:val="5C72D13C"/>
    <w:multiLevelType w:val="multilevel"/>
    <w:tmpl w:val="5C72D1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9">
    <w:nsid w:val="79DA3883"/>
    <w:multiLevelType w:val="multilevel"/>
    <w:tmpl w:val="79DA388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7"/>
  </w:num>
  <w:num w:numId="2">
    <w:abstractNumId w:val="18"/>
  </w:num>
  <w:num w:numId="3">
    <w:abstractNumId w:val="13"/>
  </w:num>
  <w:num w:numId="4">
    <w:abstractNumId w:val="3"/>
  </w:num>
  <w:num w:numId="5">
    <w:abstractNumId w:val="2"/>
  </w:num>
  <w:num w:numId="6">
    <w:abstractNumId w:val="4"/>
  </w:num>
  <w:num w:numId="7">
    <w:abstractNumId w:val="8"/>
  </w:num>
  <w:num w:numId="8">
    <w:abstractNumId w:val="16"/>
  </w:num>
  <w:num w:numId="9">
    <w:abstractNumId w:val="5"/>
  </w:num>
  <w:num w:numId="10">
    <w:abstractNumId w:val="7"/>
  </w:num>
  <w:num w:numId="11">
    <w:abstractNumId w:val="1"/>
  </w:num>
  <w:num w:numId="12">
    <w:abstractNumId w:val="19"/>
  </w:num>
  <w:num w:numId="13">
    <w:abstractNumId w:val="12"/>
  </w:num>
  <w:num w:numId="14">
    <w:abstractNumId w:val="15"/>
  </w:num>
  <w:num w:numId="15">
    <w:abstractNumId w:val="10"/>
  </w:num>
  <w:num w:numId="16">
    <w:abstractNumId w:val="11"/>
  </w:num>
  <w:num w:numId="17">
    <w:abstractNumId w:val="6"/>
  </w:num>
  <w:num w:numId="18">
    <w:abstractNumId w:val="14"/>
  </w:num>
  <w:num w:numId="19">
    <w:abstractNumId w:val="0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M3MjU3MDY2ZWUyYTJkYzU1YzZhZmUxMTYwNDQ3YTgifQ=="/>
  </w:docVars>
  <w:rsids>
    <w:rsidRoot w:val="00000000"/>
    <w:rsid w:val="0002117A"/>
    <w:rsid w:val="0F646881"/>
    <w:rsid w:val="19734497"/>
    <w:rsid w:val="1C16449D"/>
    <w:rsid w:val="279E3C38"/>
    <w:rsid w:val="27C46B92"/>
    <w:rsid w:val="2F2253E0"/>
    <w:rsid w:val="419B744A"/>
    <w:rsid w:val="46880588"/>
    <w:rsid w:val="4F5C2C72"/>
    <w:rsid w:val="55E83909"/>
    <w:rsid w:val="5B301190"/>
    <w:rsid w:val="6C3C6F3D"/>
    <w:rsid w:val="70EE42D1"/>
    <w:rsid w:val="7D28227A"/>
    <w:rsid w:val="7D39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EastAsia" w:hAnsiTheme="minorEastAsia" w:eastAsiaTheme="minorEastAsia" w:cstheme="minorEastAsia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pBdr>
        <w:top w:val="none" w:color="auto" w:sz="0" w:space="0"/>
        <w:left w:val="none" w:color="auto" w:sz="0" w:space="0"/>
        <w:bottom w:val="single" w:color="D3D3D3" w:sz="6" w:space="2"/>
        <w:right w:val="none" w:color="auto" w:sz="0" w:space="0"/>
      </w:pBdr>
      <w:spacing w:before="84" w:beforeAutospacing="0" w:after="42" w:afterAutospacing="0"/>
      <w:ind w:left="0" w:right="0"/>
      <w:jc w:val="left"/>
    </w:pPr>
    <w:rPr>
      <w:rFonts w:hint="eastAsia" w:ascii="宋体" w:hAnsi="宋体" w:eastAsia="宋体" w:cs="宋体"/>
      <w:b/>
      <w:color w:val="000000"/>
      <w:spacing w:val="-6"/>
      <w:kern w:val="0"/>
      <w:sz w:val="39"/>
      <w:szCs w:val="39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  <w:bCs/>
    </w:rPr>
  </w:style>
  <w:style w:type="character" w:styleId="8">
    <w:name w:val="FollowedHyperlink"/>
    <w:basedOn w:val="6"/>
    <w:uiPriority w:val="0"/>
    <w:rPr>
      <w:color w:val="800080"/>
      <w:u w:val="single"/>
    </w:rPr>
  </w:style>
  <w:style w:type="character" w:styleId="9">
    <w:name w:val="Hyperlink"/>
    <w:basedOn w:val="6"/>
    <w:uiPriority w:val="0"/>
    <w:rPr>
      <w:color w:val="0000FF"/>
      <w:u w:val="none"/>
    </w:rPr>
  </w:style>
  <w:style w:type="paragraph" w:customStyle="1" w:styleId="10">
    <w:name w:val="_Style 5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character" w:customStyle="1" w:styleId="11">
    <w:name w:val="searchbox1"/>
    <w:basedOn w:val="6"/>
    <w:qFormat/>
    <w:uiPriority w:val="0"/>
  </w:style>
  <w:style w:type="character" w:customStyle="1" w:styleId="12">
    <w:name w:val="searchbox_submit1"/>
    <w:basedOn w:val="6"/>
    <w:uiPriority w:val="0"/>
  </w:style>
  <w:style w:type="paragraph" w:customStyle="1" w:styleId="13">
    <w:name w:val="_Style 8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character" w:customStyle="1" w:styleId="14">
    <w:name w:val="time3"/>
    <w:basedOn w:val="6"/>
    <w:qFormat/>
    <w:uiPriority w:val="0"/>
  </w:style>
  <w:style w:type="character" w:customStyle="1" w:styleId="15">
    <w:name w:val="name9"/>
    <w:basedOn w:val="6"/>
    <w:uiPriority w:val="0"/>
    <w:rPr>
      <w:color w:val="555666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../NUL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4140</Words>
  <Characters>8610</Characters>
  <Lines>0</Lines>
  <Paragraphs>0</Paragraphs>
  <TotalTime>1</TotalTime>
  <ScaleCrop>false</ScaleCrop>
  <LinksUpToDate>false</LinksUpToDate>
  <CharactersWithSpaces>8772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2023-01-31T03:13:00Z</dcterms:created>
  <dc:creator>zhuqizhong</dc:creator>
  <cp:lastModifiedBy>流星619</cp:lastModifiedBy>
  <dcterms:modified xsi:type="dcterms:W3CDTF">2023-02-15T09:12:13Z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ECD6FFA72FF54B3A87DD7C8A2B446267</vt:lpwstr>
  </property>
</Properties>
</file>