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第六章 其他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的真正危险​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https://youtu.be/AAwbvGywdOc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8 条使用 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 xml:space="preserve"> 为你节省数千小时的方法​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https://twitter.com/jspeiser/status/1609912415289761795​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 10 种方法，可以节省 1000 个小时(5 个 min)​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https://www.youtube.com/watch?v=RR7rQLUpjTI​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 DevOps 生产力的 10 倍(60 min)​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https://www.youtube.com/watch?v=l-kE11fhfaQ​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 xml:space="preserve"> 如何为你节省时间和金钱(8 min)​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https://www.youtube.com/watch?v=AWqd4_3j1SM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4 再见 Excel, ChatCPT 我来了！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https://twitter.com/mehranjalali/status/1608159307513618433?s=20&amp;t=HuzCUhaeLuw20SAL3PvsfA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为商务指南​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https://docs.google.com/document/d/1UMZ7pGzxBuYzkdUXPvXCgQTVEk_5WwrGen4BItu70qU/edit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创建脸书和谷歌广告​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为 Cacebook 和谷歌广告制作的 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 xml:space="preserve"> 。​​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 10 个最好的人工智能业务开始与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https://twitter.com/thealexbanks/status/1610996706887467009?s=20&amp;t=OQXhKYQt1GI4rPI26ee-ww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对企业的影响​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https://twitter.com/Codie_Sanchez/status/1610285670974496769?s=20&amp;t=8GFUtFOvfqBja5PrWOUUkQ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Al开始在娱乐圈崭露头角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https://twitter.com/javilopen/status/1609960724079706114?s=20&amp;t=8GFUtFOvfqBja5PrWOUUkG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2023-04-12T05:55:31Z</dcterms:created>
  <dc:creator>Apache POI</dc:creator>
</cp:coreProperties>
</file>