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67915" w14:textId="77777777" w:rsidR="00B72EBB" w:rsidRDefault="00B72EBB" w:rsidP="00B72EBB">
      <w:pPr>
        <w:pStyle w:val="Heading2"/>
      </w:pPr>
      <w:r>
        <w:t>Lecture 1: Utilitarianism</w:t>
      </w:r>
    </w:p>
    <w:p w14:paraId="34B00B79" w14:textId="77777777" w:rsidR="00B72EBB" w:rsidRDefault="00B72EBB" w:rsidP="00B72EBB"/>
    <w:p w14:paraId="60B4E9B6" w14:textId="793A1FFA" w:rsidR="00B72EBB" w:rsidRDefault="002A6CAC" w:rsidP="00B72EBB">
      <w:r>
        <w:t>“Why do all of these theories assume that anything is good?”</w:t>
      </w:r>
    </w:p>
    <w:p w14:paraId="45E9A03F" w14:textId="1082057F" w:rsidR="002A6CAC" w:rsidRDefault="002A6CAC" w:rsidP="002A6CAC">
      <w:pPr>
        <w:pStyle w:val="ListParagraph"/>
        <w:numPr>
          <w:ilvl w:val="0"/>
          <w:numId w:val="1"/>
        </w:numPr>
      </w:pPr>
      <w:r>
        <w:t>Moral nihilism</w:t>
      </w:r>
    </w:p>
    <w:p w14:paraId="671996CD" w14:textId="27A90F36" w:rsidR="002A6CAC" w:rsidRDefault="00F70930" w:rsidP="00B2219E">
      <w:r>
        <w:t>“Do any theories are counterexample-free?”</w:t>
      </w:r>
    </w:p>
    <w:p w14:paraId="1BB94032" w14:textId="0E6E3EED" w:rsidR="00F70930" w:rsidRDefault="00E66505" w:rsidP="00F70930">
      <w:pPr>
        <w:pStyle w:val="ListParagraph"/>
        <w:numPr>
          <w:ilvl w:val="0"/>
          <w:numId w:val="1"/>
        </w:numPr>
      </w:pPr>
      <w:r>
        <w:t>Utilitarianism and Kantian ethics are pretty solid</w:t>
      </w:r>
      <w:r w:rsidR="002416AA">
        <w:t xml:space="preserve"> (more readily defensible than </w:t>
      </w:r>
      <w:r w:rsidR="00B81AD3">
        <w:t>divine command theory and moral relativism)</w:t>
      </w:r>
    </w:p>
    <w:p w14:paraId="04756DB3" w14:textId="6BC63F60" w:rsidR="00B81AD3" w:rsidRDefault="000531E6" w:rsidP="000531E6">
      <w:r>
        <w:t>Utilitarianism: there is an ultimately good thing – happiness – and actions are right or wrong dependent on whether they promote happiness</w:t>
      </w:r>
    </w:p>
    <w:p w14:paraId="0D785569" w14:textId="77777777" w:rsidR="000531E6" w:rsidRDefault="000531E6" w:rsidP="000531E6"/>
    <w:p w14:paraId="33282E5C" w14:textId="755AC6C6" w:rsidR="00E66505" w:rsidRDefault="00E404D7" w:rsidP="00E66505">
      <w:r>
        <w:t>No customs, traditions, orders</w:t>
      </w:r>
    </w:p>
    <w:p w14:paraId="36889F61" w14:textId="3FF9133E" w:rsidR="00E404D7" w:rsidRDefault="006C7464" w:rsidP="00E66505">
      <w:r>
        <w:t>Jeremy Bentham, John Stuart Mill</w:t>
      </w:r>
    </w:p>
    <w:p w14:paraId="516418B3" w14:textId="51B8AC1E" w:rsidR="006C7464" w:rsidRDefault="00B84189" w:rsidP="00E66505">
      <w:r>
        <w:t xml:space="preserve">Promoting general happiness is </w:t>
      </w:r>
      <w:r w:rsidRPr="00CF2377">
        <w:rPr>
          <w:b/>
        </w:rPr>
        <w:t>necessary</w:t>
      </w:r>
      <w:r>
        <w:t xml:space="preserve"> and </w:t>
      </w:r>
      <w:r w:rsidRPr="00CF2377">
        <w:rPr>
          <w:b/>
        </w:rPr>
        <w:t>suff</w:t>
      </w:r>
      <w:r w:rsidR="001D1BF2" w:rsidRPr="00CF2377">
        <w:rPr>
          <w:b/>
        </w:rPr>
        <w:t>icient</w:t>
      </w:r>
      <w:r w:rsidR="001D1BF2">
        <w:t xml:space="preserve"> for actions to be right</w:t>
      </w:r>
    </w:p>
    <w:p w14:paraId="34AFD138" w14:textId="6CF945BD" w:rsidR="00EB0086" w:rsidRDefault="00EB0086" w:rsidP="00E66505">
      <w:r>
        <w:t>Utilitarianism is all about consequences.</w:t>
      </w:r>
    </w:p>
    <w:p w14:paraId="31F5649D" w14:textId="0E69C619" w:rsidR="001A70C4" w:rsidRDefault="001A70C4" w:rsidP="00E66505">
      <w:r>
        <w:t>It is one form of consequentialism (only outcomes matter)</w:t>
      </w:r>
    </w:p>
    <w:p w14:paraId="0AE15E04" w14:textId="67188732" w:rsidR="001A70C4" w:rsidRDefault="00BD1031" w:rsidP="00E66505">
      <w:r>
        <w:t>What is happiness?</w:t>
      </w:r>
    </w:p>
    <w:p w14:paraId="3307828D" w14:textId="69091F45" w:rsidR="00BD1031" w:rsidRDefault="00C67425" w:rsidP="00BD1031">
      <w:pPr>
        <w:pStyle w:val="ListParagraph"/>
        <w:numPr>
          <w:ilvl w:val="0"/>
          <w:numId w:val="1"/>
        </w:numPr>
      </w:pPr>
      <w:r>
        <w:t>“intended pleasure, and the absence of pain</w:t>
      </w:r>
      <w:r w:rsidR="00C04BA4">
        <w:t>” – Mill</w:t>
      </w:r>
    </w:p>
    <w:p w14:paraId="2B9D8D3B" w14:textId="60B59A77" w:rsidR="00C04BA4" w:rsidRDefault="00C04BA4" w:rsidP="00C04BA4">
      <w:pPr>
        <w:pStyle w:val="ListParagraph"/>
        <w:numPr>
          <w:ilvl w:val="1"/>
          <w:numId w:val="1"/>
        </w:numPr>
      </w:pPr>
      <w:r>
        <w:t>Life full of pleasurable experiences, and lacking in painful ones</w:t>
      </w:r>
    </w:p>
    <w:p w14:paraId="31F3A604" w14:textId="2468240C" w:rsidR="00C04BA4" w:rsidRDefault="00477EC2" w:rsidP="00477EC2">
      <w:pPr>
        <w:pStyle w:val="ListParagraph"/>
        <w:numPr>
          <w:ilvl w:val="1"/>
          <w:numId w:val="1"/>
        </w:numPr>
      </w:pPr>
      <w:r>
        <w:t>Quantitative interpretation (amount of pleasures)</w:t>
      </w:r>
    </w:p>
    <w:p w14:paraId="4A3BB09B" w14:textId="5DEBD47C" w:rsidR="00477EC2" w:rsidRDefault="00B01A78" w:rsidP="004D5EFC">
      <w:pPr>
        <w:pStyle w:val="ListParagraph"/>
        <w:numPr>
          <w:ilvl w:val="0"/>
          <w:numId w:val="1"/>
        </w:numPr>
      </w:pPr>
      <w:r>
        <w:t>Hedonism – a life is valuable/desirable to the extent that it is made up of pleasurable experiences</w:t>
      </w:r>
    </w:p>
    <w:p w14:paraId="3B43889E" w14:textId="186E6871" w:rsidR="00E91629" w:rsidRDefault="00CB3DB1" w:rsidP="00E91629">
      <w:pPr>
        <w:pStyle w:val="ListParagraph"/>
        <w:numPr>
          <w:ilvl w:val="1"/>
          <w:numId w:val="1"/>
        </w:numPr>
      </w:pPr>
      <w:r>
        <w:t>Swine Morality objection</w:t>
      </w:r>
    </w:p>
    <w:p w14:paraId="5EA96EDF" w14:textId="60D81A9E" w:rsidR="0095164C" w:rsidRDefault="000852BF" w:rsidP="00444F50">
      <w:pPr>
        <w:pStyle w:val="ListParagraph"/>
        <w:numPr>
          <w:ilvl w:val="2"/>
          <w:numId w:val="1"/>
        </w:numPr>
      </w:pPr>
      <w:r>
        <w:t>If simple pleasures (eating, drinking, sex) are happiness, then the life of an animal would be more desirable</w:t>
      </w:r>
    </w:p>
    <w:p w14:paraId="5D81FCD5" w14:textId="74C062D8" w:rsidR="000852BF" w:rsidRDefault="000852BF" w:rsidP="00444F50">
      <w:pPr>
        <w:pStyle w:val="ListParagraph"/>
        <w:numPr>
          <w:ilvl w:val="2"/>
          <w:numId w:val="1"/>
        </w:numPr>
      </w:pPr>
      <w:r>
        <w:t>Mostly people don’t want to live as animals</w:t>
      </w:r>
    </w:p>
    <w:p w14:paraId="139CFC32" w14:textId="6C31AED3" w:rsidR="000852BF" w:rsidRDefault="000852BF" w:rsidP="00444F50">
      <w:pPr>
        <w:pStyle w:val="ListParagraph"/>
        <w:numPr>
          <w:ilvl w:val="2"/>
          <w:numId w:val="1"/>
        </w:numPr>
      </w:pPr>
      <w:r>
        <w:t>Therefore, hedonism is false</w:t>
      </w:r>
    </w:p>
    <w:p w14:paraId="490CC246" w14:textId="5ED3031D" w:rsidR="008B728A" w:rsidRDefault="009115CD" w:rsidP="00444F50">
      <w:pPr>
        <w:pStyle w:val="ListParagraph"/>
        <w:numPr>
          <w:ilvl w:val="2"/>
          <w:numId w:val="1"/>
        </w:numPr>
      </w:pPr>
      <w:r>
        <w:t xml:space="preserve">Mill: </w:t>
      </w:r>
      <w:r w:rsidRPr="003F1D2D">
        <w:rPr>
          <w:b/>
        </w:rPr>
        <w:t>intellectual pleasure</w:t>
      </w:r>
      <w:r>
        <w:t xml:space="preserve"> is better than “animal pleasure”</w:t>
      </w:r>
    </w:p>
    <w:p w14:paraId="602B6971" w14:textId="4A8EC34A" w:rsidR="002E29C6" w:rsidRDefault="000E7F1A" w:rsidP="00444F50">
      <w:pPr>
        <w:pStyle w:val="ListParagraph"/>
        <w:numPr>
          <w:ilvl w:val="2"/>
          <w:numId w:val="1"/>
        </w:numPr>
      </w:pPr>
      <w:r>
        <w:t>Arising question: do intellectual people live better lives?</w:t>
      </w:r>
    </w:p>
    <w:p w14:paraId="61E6C9BE" w14:textId="5B5EA1E9" w:rsidR="000E7F1A" w:rsidRDefault="003E46AE" w:rsidP="00444F50">
      <w:pPr>
        <w:pStyle w:val="ListParagraph"/>
        <w:numPr>
          <w:ilvl w:val="2"/>
          <w:numId w:val="1"/>
        </w:numPr>
      </w:pPr>
      <w:r>
        <w:t>Possible answer: no, intellectual people experience higher pleasures, but also more extreme pain</w:t>
      </w:r>
    </w:p>
    <w:p w14:paraId="58763EA3" w14:textId="3CA7E43F" w:rsidR="00277583" w:rsidRDefault="00277583" w:rsidP="00444F50">
      <w:pPr>
        <w:pStyle w:val="ListParagraph"/>
        <w:numPr>
          <w:ilvl w:val="2"/>
          <w:numId w:val="1"/>
        </w:numPr>
      </w:pPr>
      <w:r>
        <w:t xml:space="preserve">Intellectual </w:t>
      </w:r>
      <w:r w:rsidR="001B7972">
        <w:t>pleasure answer invites elitism</w:t>
      </w:r>
    </w:p>
    <w:p w14:paraId="69D3A21F" w14:textId="331CE922" w:rsidR="004D5EFC" w:rsidRDefault="004D5EFC" w:rsidP="004D5EFC">
      <w:pPr>
        <w:pStyle w:val="ListParagraph"/>
        <w:numPr>
          <w:ilvl w:val="0"/>
          <w:numId w:val="1"/>
        </w:numPr>
      </w:pPr>
      <w:r>
        <w:t>Other-regarding, not egoistic. Happiness for as many beings as possible (including oneself, but not exclusively)</w:t>
      </w:r>
    </w:p>
    <w:p w14:paraId="7728826F" w14:textId="17F7A654" w:rsidR="004D5EFC" w:rsidRDefault="000F4265" w:rsidP="000F4265">
      <w:r>
        <w:t>Why think that only happiness is ultimately good (and what does “ultimately good” mean)?</w:t>
      </w:r>
    </w:p>
    <w:p w14:paraId="12B4936D" w14:textId="552AD608" w:rsidR="000F4265" w:rsidRDefault="0082618E" w:rsidP="000F4265">
      <w:pPr>
        <w:pStyle w:val="ListParagraph"/>
        <w:numPr>
          <w:ilvl w:val="0"/>
          <w:numId w:val="1"/>
        </w:numPr>
      </w:pPr>
      <w:r w:rsidRPr="003F1D2D">
        <w:rPr>
          <w:b/>
        </w:rPr>
        <w:t>Instrumentally good</w:t>
      </w:r>
      <w:r>
        <w:t>: temporary, valuable only because it gets other things</w:t>
      </w:r>
      <w:r w:rsidR="00894695">
        <w:t xml:space="preserve"> (like money)</w:t>
      </w:r>
    </w:p>
    <w:p w14:paraId="6761C44D" w14:textId="2A7D0719" w:rsidR="00252DB6" w:rsidRDefault="00252DB6" w:rsidP="000F4265">
      <w:pPr>
        <w:pStyle w:val="ListParagraph"/>
        <w:numPr>
          <w:ilvl w:val="0"/>
          <w:numId w:val="1"/>
        </w:numPr>
      </w:pPr>
      <w:r>
        <w:t>Utilitarianism includes lots of instrumentally good things: food, freedom, etc</w:t>
      </w:r>
    </w:p>
    <w:p w14:paraId="289A9517" w14:textId="343E4D5E" w:rsidR="0082618E" w:rsidRDefault="008E03EE" w:rsidP="000F4265">
      <w:pPr>
        <w:pStyle w:val="ListParagraph"/>
        <w:numPr>
          <w:ilvl w:val="0"/>
          <w:numId w:val="1"/>
        </w:numPr>
      </w:pPr>
      <w:r w:rsidRPr="003F1D2D">
        <w:rPr>
          <w:b/>
        </w:rPr>
        <w:t>Ultimately</w:t>
      </w:r>
      <w:r>
        <w:t xml:space="preserve"> (intrinsically) </w:t>
      </w:r>
      <w:r w:rsidRPr="003F1D2D">
        <w:rPr>
          <w:b/>
        </w:rPr>
        <w:t>good</w:t>
      </w:r>
      <w:r>
        <w:t>: good for its own sake</w:t>
      </w:r>
    </w:p>
    <w:p w14:paraId="1BCFC3CE" w14:textId="0E4A1781" w:rsidR="00252DB6" w:rsidRDefault="00252DB6" w:rsidP="00252DB6">
      <w:pPr>
        <w:pStyle w:val="ListParagraph"/>
        <w:numPr>
          <w:ilvl w:val="1"/>
          <w:numId w:val="1"/>
        </w:numPr>
      </w:pPr>
      <w:r>
        <w:t>Only happiness is this</w:t>
      </w:r>
    </w:p>
    <w:p w14:paraId="4B746A02" w14:textId="606DEC3C" w:rsidR="007C56CF" w:rsidRDefault="004B1A9C" w:rsidP="007C56CF">
      <w:pPr>
        <w:pStyle w:val="ListParagraph"/>
        <w:numPr>
          <w:ilvl w:val="0"/>
          <w:numId w:val="1"/>
        </w:numPr>
      </w:pPr>
      <w:r>
        <w:t>We desire things (a cat/house/friend) for happiness, but only happiness for itself</w:t>
      </w:r>
    </w:p>
    <w:p w14:paraId="740CA577" w14:textId="2673C04D" w:rsidR="00924665" w:rsidRDefault="00924665" w:rsidP="007C56CF">
      <w:pPr>
        <w:pStyle w:val="ListParagraph"/>
        <w:numPr>
          <w:ilvl w:val="0"/>
          <w:numId w:val="1"/>
        </w:numPr>
      </w:pPr>
      <w:r>
        <w:lastRenderedPageBreak/>
        <w:t xml:space="preserve">Asking </w:t>
      </w:r>
      <w:r w:rsidR="007C13BA">
        <w:t>“why we want to be happy” seems weird because everyone wants to be happy</w:t>
      </w:r>
    </w:p>
    <w:p w14:paraId="79C2B019" w14:textId="326B2B7A" w:rsidR="001D1BF2" w:rsidRDefault="00DA407B" w:rsidP="00DA407B">
      <w:pPr>
        <w:pStyle w:val="ListParagraph"/>
        <w:numPr>
          <w:ilvl w:val="0"/>
          <w:numId w:val="1"/>
        </w:numPr>
      </w:pPr>
      <w:r>
        <w:t>J.S. Mill’s proof:</w:t>
      </w:r>
    </w:p>
    <w:p w14:paraId="546FC102" w14:textId="5ACDDBAE" w:rsidR="00DA407B" w:rsidRDefault="00750AA6" w:rsidP="00DA407B">
      <w:pPr>
        <w:pStyle w:val="ListParagraph"/>
        <w:numPr>
          <w:ilvl w:val="1"/>
          <w:numId w:val="1"/>
        </w:numPr>
      </w:pPr>
      <w:r>
        <w:t>P1: We have evidence that a thing is good if and only if people desire it</w:t>
      </w:r>
    </w:p>
    <w:p w14:paraId="26718FC2" w14:textId="209C8E9B" w:rsidR="00F40E36" w:rsidRDefault="00F40E36" w:rsidP="00F40E36">
      <w:pPr>
        <w:pStyle w:val="ListParagraph"/>
        <w:numPr>
          <w:ilvl w:val="2"/>
          <w:numId w:val="1"/>
        </w:numPr>
      </w:pPr>
      <w:r>
        <w:t>Plausible: friendship, achievement, security are all wanted</w:t>
      </w:r>
    </w:p>
    <w:p w14:paraId="31178B47" w14:textId="30C57031" w:rsidR="00F40E36" w:rsidRDefault="00F40E36" w:rsidP="00F40E36">
      <w:pPr>
        <w:pStyle w:val="ListParagraph"/>
        <w:numPr>
          <w:ilvl w:val="2"/>
          <w:numId w:val="1"/>
        </w:numPr>
      </w:pPr>
      <w:r>
        <w:t>Not plausible:</w:t>
      </w:r>
    </w:p>
    <w:p w14:paraId="6A015BD1" w14:textId="0495E6CE" w:rsidR="00750AA6" w:rsidRDefault="00750AA6" w:rsidP="00DA407B">
      <w:pPr>
        <w:pStyle w:val="ListParagraph"/>
        <w:numPr>
          <w:ilvl w:val="1"/>
          <w:numId w:val="1"/>
        </w:numPr>
      </w:pPr>
      <w:r>
        <w:t xml:space="preserve">P2: </w:t>
      </w:r>
      <w:r w:rsidR="00F40E36">
        <w:t>The only thing that people desire for its own sake is happiness</w:t>
      </w:r>
    </w:p>
    <w:p w14:paraId="05C40F75" w14:textId="78074FC5" w:rsidR="00F40E36" w:rsidRDefault="00F40E36" w:rsidP="00F40E36">
      <w:pPr>
        <w:pStyle w:val="ListParagraph"/>
        <w:numPr>
          <w:ilvl w:val="2"/>
          <w:numId w:val="1"/>
        </w:numPr>
      </w:pPr>
      <w:r>
        <w:t>Plausible:</w:t>
      </w:r>
      <w:r w:rsidR="00363DCC">
        <w:t xml:space="preserve"> </w:t>
      </w:r>
    </w:p>
    <w:p w14:paraId="4B8C4030" w14:textId="771AA25A" w:rsidR="00363DCC" w:rsidRDefault="00363DCC" w:rsidP="00363DCC">
      <w:pPr>
        <w:pStyle w:val="ListParagraph"/>
        <w:numPr>
          <w:ilvl w:val="0"/>
          <w:numId w:val="1"/>
        </w:numPr>
      </w:pPr>
      <w:r>
        <w:t>Moore’s critique of hedonism</w:t>
      </w:r>
    </w:p>
    <w:p w14:paraId="53D33DA5" w14:textId="6FF41A72" w:rsidR="00363DCC" w:rsidRDefault="00363DCC" w:rsidP="00363DCC">
      <w:pPr>
        <w:pStyle w:val="ListParagraph"/>
        <w:numPr>
          <w:ilvl w:val="1"/>
          <w:numId w:val="1"/>
        </w:numPr>
      </w:pPr>
      <w:r>
        <w:t>An example: beauty</w:t>
      </w:r>
      <w:r w:rsidR="00F15096">
        <w:t>, independent of pleasure induced from the beauty</w:t>
      </w:r>
    </w:p>
    <w:p w14:paraId="02A77244" w14:textId="0BE20248" w:rsidR="00F15096" w:rsidRPr="00B72EBB" w:rsidRDefault="00376E67" w:rsidP="00363DCC">
      <w:pPr>
        <w:pStyle w:val="ListParagraph"/>
        <w:numPr>
          <w:ilvl w:val="1"/>
          <w:numId w:val="1"/>
        </w:numPr>
      </w:pPr>
      <w:r>
        <w:t xml:space="preserve">Not all pleasure </w:t>
      </w:r>
      <w:r w:rsidR="007E2E23">
        <w:t>has intrinsic value: sadism, for example</w:t>
      </w:r>
      <w:bookmarkStart w:id="0" w:name="_GoBack"/>
      <w:bookmarkEnd w:id="0"/>
    </w:p>
    <w:sectPr w:rsidR="00F15096" w:rsidRPr="00B72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F0BF9"/>
    <w:multiLevelType w:val="hybridMultilevel"/>
    <w:tmpl w:val="28FCB106"/>
    <w:lvl w:ilvl="0" w:tplc="DEDC2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BB"/>
    <w:rsid w:val="000531E6"/>
    <w:rsid w:val="000852BF"/>
    <w:rsid w:val="000E7F1A"/>
    <w:rsid w:val="000F4265"/>
    <w:rsid w:val="001A70C4"/>
    <w:rsid w:val="001B7972"/>
    <w:rsid w:val="001D1BF2"/>
    <w:rsid w:val="002416AA"/>
    <w:rsid w:val="00252DB6"/>
    <w:rsid w:val="00277583"/>
    <w:rsid w:val="002A6CAC"/>
    <w:rsid w:val="002E29C6"/>
    <w:rsid w:val="00363DCC"/>
    <w:rsid w:val="00376E67"/>
    <w:rsid w:val="003E46AE"/>
    <w:rsid w:val="003F1D2D"/>
    <w:rsid w:val="00444F50"/>
    <w:rsid w:val="00477EC2"/>
    <w:rsid w:val="004B1A9C"/>
    <w:rsid w:val="004D5EFC"/>
    <w:rsid w:val="005C51D5"/>
    <w:rsid w:val="006C7464"/>
    <w:rsid w:val="00750AA6"/>
    <w:rsid w:val="007C13BA"/>
    <w:rsid w:val="007C56CF"/>
    <w:rsid w:val="007E2E23"/>
    <w:rsid w:val="0082618E"/>
    <w:rsid w:val="00894695"/>
    <w:rsid w:val="008B728A"/>
    <w:rsid w:val="008E03EE"/>
    <w:rsid w:val="009115CD"/>
    <w:rsid w:val="00924665"/>
    <w:rsid w:val="0095164C"/>
    <w:rsid w:val="009811F8"/>
    <w:rsid w:val="00B01A78"/>
    <w:rsid w:val="00B2219E"/>
    <w:rsid w:val="00B72EBB"/>
    <w:rsid w:val="00B81AD3"/>
    <w:rsid w:val="00B84189"/>
    <w:rsid w:val="00BD1031"/>
    <w:rsid w:val="00C04BA4"/>
    <w:rsid w:val="00C67425"/>
    <w:rsid w:val="00CB3DB1"/>
    <w:rsid w:val="00CF2377"/>
    <w:rsid w:val="00DA407B"/>
    <w:rsid w:val="00E404D7"/>
    <w:rsid w:val="00E66505"/>
    <w:rsid w:val="00E91629"/>
    <w:rsid w:val="00EB0086"/>
    <w:rsid w:val="00F15096"/>
    <w:rsid w:val="00F40E36"/>
    <w:rsid w:val="00F7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4505"/>
  <w15:chartTrackingRefBased/>
  <w15:docId w15:val="{FEFA9717-4145-43C9-B366-C71BFF16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E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2A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346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50</cp:revision>
  <dcterms:created xsi:type="dcterms:W3CDTF">2020-01-20T14:05:00Z</dcterms:created>
  <dcterms:modified xsi:type="dcterms:W3CDTF">2020-01-20T14:51:00Z</dcterms:modified>
</cp:coreProperties>
</file>