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6B792">
      <w:pPr>
        <w:jc w:val="center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8月31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日日报</w:t>
      </w:r>
    </w:p>
    <w:p w14:paraId="298C1F2E"/>
    <w:p w14:paraId="09ED71B1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项目展示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我们团队向老师展示了我们项目的最终成品，包括项目功能、界面设计、用户体验等方面。</w:t>
      </w:r>
    </w:p>
    <w:p w14:paraId="1ED2D33B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老师点评 展示结束后，老师对项目成品进行了深入点评，从多个角度提出了宝贵的意见和建议。</w:t>
      </w:r>
    </w:p>
    <w:p w14:paraId="269C80FD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点评记录 我详细记录了老师的点评内容，主要涵盖了以下方面：</w:t>
      </w:r>
    </w:p>
    <w:p w14:paraId="4AA25B45">
      <w:pPr>
        <w:ind w:firstLine="420" w:firstLineChars="0"/>
        <w:rPr>
          <w:rFonts w:hint="eastAsia"/>
        </w:rPr>
      </w:pPr>
      <w:r>
        <w:rPr>
          <w:rFonts w:hint="eastAsia"/>
        </w:rPr>
        <w:t>项目整体完成度及与预期目标的差距。</w:t>
      </w:r>
    </w:p>
    <w:p w14:paraId="4CFB4937">
      <w:pPr>
        <w:ind w:firstLine="420" w:firstLineChars="0"/>
        <w:rPr>
          <w:rFonts w:hint="eastAsia"/>
        </w:rPr>
      </w:pPr>
      <w:r>
        <w:rPr>
          <w:rFonts w:hint="eastAsia"/>
        </w:rPr>
        <w:t>技术实现的质量和稳定性。</w:t>
      </w:r>
    </w:p>
    <w:p w14:paraId="0CE12583">
      <w:pPr>
        <w:ind w:firstLine="420" w:firstLineChars="0"/>
        <w:rPr>
          <w:rFonts w:hint="eastAsia"/>
        </w:rPr>
      </w:pPr>
      <w:r>
        <w:rPr>
          <w:rFonts w:hint="eastAsia"/>
        </w:rPr>
        <w:t>用户界面和交互设计的合理性与创新性。</w:t>
      </w:r>
    </w:p>
    <w:p w14:paraId="5F40FFF2">
      <w:pPr>
        <w:ind w:firstLine="420" w:firstLineChars="0"/>
        <w:rPr>
          <w:rFonts w:hint="eastAsia"/>
        </w:rPr>
      </w:pPr>
      <w:r>
        <w:rPr>
          <w:rFonts w:hint="eastAsia"/>
        </w:rPr>
        <w:t>项目文档的完整性和可读性。</w:t>
      </w:r>
    </w:p>
    <w:p w14:paraId="58A989DD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团队内部讨论 下午，我们团队围绕老师的点评展开了内部讨论，分析了点评中提到的优势和不足，并分享了各自的想法。</w:t>
      </w:r>
    </w:p>
    <w:p w14:paraId="3BDDFFD8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反思与总结 讨论后，我们对项目成品进行了反思和总结，提出了以下关键点：</w:t>
      </w:r>
    </w:p>
    <w:p w14:paraId="10CE522E">
      <w:pPr>
        <w:ind w:firstLine="420" w:firstLineChars="0"/>
        <w:rPr>
          <w:rFonts w:hint="eastAsia"/>
        </w:rPr>
      </w:pPr>
      <w:r>
        <w:rPr>
          <w:rFonts w:hint="eastAsia"/>
        </w:rPr>
        <w:t>成功之处：项目按期完成，核心功能稳定，界面设计得到了用户好评。</w:t>
      </w:r>
    </w:p>
    <w:p w14:paraId="178E3B18">
      <w:pPr>
        <w:ind w:firstLine="420" w:firstLineChars="0"/>
      </w:pPr>
      <w:r>
        <w:rPr>
          <w:rFonts w:hint="eastAsia"/>
        </w:rPr>
        <w:t>不足之处：项目在某些细节处理上仍有欠缺，用户体验有待进一步提升。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52772719"/>
    <w:rsid w:val="527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2024-09-01T14:21:00Z</dcterms:created>
  <dc:creator>XQY</dc:creator>
  <cp:lastModifiedBy>XQY</cp:lastModifiedBy>
  <dcterms:modified xsi:type="dcterms:W3CDTF">2024-09-01T14:23:26Z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A34FB0DAAD3847B892D245C26C50851B_11</vt:lpwstr>
  </property>
</Properties>
</file>