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本课将教大家将自己制作好的网站上传到github上，并使用github pages服务将网站成功部署到互联网上。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首先注册一个github账号，必要时可以借助谷歌浏览器的翻译功能。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在github中建立一个repository(意为仓库，简称repo)。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233045</wp:posOffset>
                </wp:positionV>
                <wp:extent cx="831850" cy="165100"/>
                <wp:effectExtent l="6350" t="6350" r="1270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15pt;margin-top:18.35pt;height:13pt;width:65.5pt;z-index:251659264;v-text-anchor:middle;mso-width-relative:page;mso-height-relative:page;" filled="f" stroked="t" coordsize="21600,21600" o:gfxdata="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cl2k1gAAAAkBAAAPAAAAAAAA&#10;AAEAIAAAACIAAABkcnMvZG93bnJldi54bWxQSwECFAAUAAAACACHTuJACFdzGU0CAAB+BAAADgAA&#10;AAAAAAABACAAAAAl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29845</wp:posOffset>
                </wp:positionV>
                <wp:extent cx="273050" cy="165100"/>
                <wp:effectExtent l="6350" t="6350" r="12700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6905" y="1877695"/>
                          <a:ext cx="2730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65pt;margin-top:2.35pt;height:13pt;width:21.5pt;z-index:251658240;v-text-anchor:middle;mso-width-relative:page;mso-height-relative:page;" filled="f" stroked="t" coordsize="21600,21600" o:gfxdata="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UHgg3V&#10;AAAACAEAAA8AAAAAAAAAAQAgAAAAIgAAAGRycy9kb3ducmV2LnhtbFBLAQIUABQAAAAIAIdO4kDU&#10;HapbXAIAAIgEAAAOAAAAAAAAAAEAIAAAACQ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1934210"/>
            <wp:effectExtent l="0" t="0" r="1079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想要使用github pages服务，repo的命名格式必须为: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仓库名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.github.io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例: </w:t>
      </w:r>
      <w:r>
        <w:rPr>
          <w:rFonts w:hint="eastAsia"/>
          <w:color w:val="FF0000"/>
          <w:lang w:val="en-US" w:eastAsia="zh-CN"/>
        </w:rPr>
        <w:t>helloworld.github.io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安装git</w:t>
      </w:r>
      <w:r>
        <w:rPr>
          <w:rFonts w:hint="eastAsia"/>
          <w:lang w:val="en-US" w:eastAsia="zh-CN"/>
        </w:rPr>
        <w:t>，打开git bash控制台，并</w:t>
      </w:r>
      <w:r>
        <w:rPr>
          <w:rFonts w:hint="eastAsia"/>
          <w:color w:val="FF0000"/>
          <w:lang w:val="en-US" w:eastAsia="zh-CN"/>
        </w:rPr>
        <w:t>按照顺序</w:t>
      </w:r>
      <w:r>
        <w:rPr>
          <w:rFonts w:hint="eastAsia"/>
          <w:lang w:val="en-US" w:eastAsia="zh-CN"/>
        </w:rPr>
        <w:t>输入以下代码：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1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desktop</w:t>
            </w:r>
          </w:p>
        </w:tc>
        <w:tc>
          <w:tcPr>
            <w:tcW w:w="3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路径引导至桌面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helloworld</w:t>
            </w:r>
          </w:p>
        </w:tc>
        <w:tc>
          <w:tcPr>
            <w:tcW w:w="3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路径引导至桌面上的helloworld文件夹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init</w:t>
            </w:r>
          </w:p>
        </w:tc>
        <w:tc>
          <w:tcPr>
            <w:tcW w:w="3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在文件夹中初始化git程序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Git remote add origin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"https://github.com/Blackoutta/helloworld.github.io.git"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3"/>
                <w:rFonts w:hint="eastAsia"/>
                <w:lang w:val="en-US" w:eastAsia="zh-CN"/>
              </w:rPr>
              <w:t>https://github.com/Blackoutta/helloworld.github.io.git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3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将你的repo地址设置为origin，origin可以理解为代号，只要设置一次，以后便可以直接使用origin替代repo的完整地址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3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用来检查origin是否设置成功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add .</w:t>
            </w:r>
          </w:p>
        </w:tc>
        <w:tc>
          <w:tcPr>
            <w:tcW w:w="3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将文件夹内中的文件添加到缓存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Git commit -m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initial commit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将添加到后台的文件进行commit(保存)，如果检测到文件的代码有所变化，便会准备在repo里更新该文件。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(引号中的文字是备注，可以自由更改)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push -u origin master</w:t>
            </w:r>
          </w:p>
        </w:tc>
        <w:tc>
          <w:tcPr>
            <w:tcW w:w="3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最后一步，就是将网站push(上传)，这里的origin替代了我们repo的绝对地址，而master是指repo中的master branch(主要版本分支)。如果你有需求邀请其他人修改你的代码，你可以让他们将代码上传到其他分支，这样便不会影响到你的原始代码。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如果网站所有改动，那么在后台里，你只需要重复以下命令: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add 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Git commit -m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这里随意输入备注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push -u origin master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</w:t>
            </w:r>
          </w:p>
        </w:tc>
        <w:tc>
          <w:tcPr>
            <w:tcW w:w="3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成功后，控制台会开始上传你的网站到你建立的repo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进入你的github repo，在右上方的setting中找到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07285"/>
            <wp:effectExtent l="0" t="0" r="1206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把Source的None改为master branch，并点击</w:t>
      </w:r>
      <w:bookmarkStart w:id="0" w:name="_GoBack"/>
      <w:bookmarkEnd w:id="0"/>
      <w:r>
        <w:rPr>
          <w:rFonts w:hint="eastAsia"/>
          <w:lang w:val="en-US" w:eastAsia="zh-CN"/>
        </w:rPr>
        <w:t>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等待3-10分钟</w:t>
      </w:r>
      <w:r>
        <w:rPr>
          <w:rFonts w:hint="eastAsia"/>
          <w:lang w:val="en-US" w:eastAsia="zh-CN"/>
        </w:rPr>
        <w:t>，你将可以浏览你的网站，地址会显示在同样的位置，如：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97150"/>
            <wp:effectExtent l="0" t="0" r="1143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82781"/>
    <w:multiLevelType w:val="singleLevel"/>
    <w:tmpl w:val="939827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655"/>
    <w:rsid w:val="09A52DC0"/>
    <w:rsid w:val="09F76512"/>
    <w:rsid w:val="0C4D328E"/>
    <w:rsid w:val="0DFE37A0"/>
    <w:rsid w:val="0FAD09E1"/>
    <w:rsid w:val="11F50621"/>
    <w:rsid w:val="1309365B"/>
    <w:rsid w:val="16F14DB4"/>
    <w:rsid w:val="1DC62659"/>
    <w:rsid w:val="1FC26963"/>
    <w:rsid w:val="21F905E9"/>
    <w:rsid w:val="292508A6"/>
    <w:rsid w:val="29AC238D"/>
    <w:rsid w:val="2D29000D"/>
    <w:rsid w:val="2F99224F"/>
    <w:rsid w:val="33F054A4"/>
    <w:rsid w:val="36B31623"/>
    <w:rsid w:val="3A9542AB"/>
    <w:rsid w:val="3CE85A23"/>
    <w:rsid w:val="3EA528AB"/>
    <w:rsid w:val="429E5D7A"/>
    <w:rsid w:val="43023E49"/>
    <w:rsid w:val="441E1B79"/>
    <w:rsid w:val="457D7287"/>
    <w:rsid w:val="489A35EE"/>
    <w:rsid w:val="4A182814"/>
    <w:rsid w:val="4CAE7919"/>
    <w:rsid w:val="583568FA"/>
    <w:rsid w:val="5A7A7F25"/>
    <w:rsid w:val="5F015C3F"/>
    <w:rsid w:val="61465202"/>
    <w:rsid w:val="62A22D08"/>
    <w:rsid w:val="70411DD0"/>
    <w:rsid w:val="70F738FC"/>
    <w:rsid w:val="78AC12C8"/>
    <w:rsid w:val="7E0A7519"/>
    <w:rsid w:val="7E6C4964"/>
    <w:rsid w:val="7EC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2018-03-25T14:10:41Z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