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04C8" w14:textId="656C0E94" w:rsidR="002429FE" w:rsidRDefault="00356A20">
      <w:r>
        <w:rPr>
          <w:rFonts w:hint="eastAsia"/>
        </w:rPr>
        <w:t>9月费用</w:t>
      </w:r>
    </w:p>
    <w:p w14:paraId="7D781F2D" w14:textId="03064A82" w:rsidR="00356A20" w:rsidRDefault="00356A20" w:rsidP="00356A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MLS</w:t>
      </w:r>
    </w:p>
    <w:p w14:paraId="259F1736" w14:textId="77777777" w:rsidR="00356A20" w:rsidRDefault="00356A20" w:rsidP="00356A20">
      <w:r>
        <w:t xml:space="preserve">1、美工做图 </w:t>
      </w:r>
    </w:p>
    <w:p w14:paraId="634A3E5E" w14:textId="77777777" w:rsidR="00356A20" w:rsidRDefault="00356A20" w:rsidP="00356A20">
      <w:r>
        <w:t>62U</w:t>
      </w:r>
    </w:p>
    <w:p w14:paraId="32478E7D" w14:textId="77777777" w:rsidR="00356A20" w:rsidRDefault="00356A20" w:rsidP="00356A20">
      <w:r>
        <w:t xml:space="preserve">2、超级签名充值 </w:t>
      </w:r>
    </w:p>
    <w:p w14:paraId="7314E0F0" w14:textId="66C03BC3" w:rsidR="00356A20" w:rsidRDefault="00356A20" w:rsidP="00356A20">
      <w:r>
        <w:t>156U</w:t>
      </w:r>
    </w:p>
    <w:p w14:paraId="245A9B18" w14:textId="41002938" w:rsidR="00356A20" w:rsidRDefault="00356A20" w:rsidP="00356A20">
      <w:r>
        <w:t>3</w:t>
      </w:r>
      <w:r>
        <w:t>、</w:t>
      </w:r>
      <w:r w:rsidR="008B3AA5">
        <w:rPr>
          <w:rFonts w:hint="eastAsia"/>
        </w:rPr>
        <w:t>美工修改</w:t>
      </w:r>
      <w:r>
        <w:t>4张</w:t>
      </w:r>
      <w:proofErr w:type="gramStart"/>
      <w:r>
        <w:t>轮播图</w:t>
      </w:r>
      <w:proofErr w:type="gramEnd"/>
      <w:r>
        <w:t xml:space="preserve"> 简体，繁体，英文共</w:t>
      </w:r>
    </w:p>
    <w:p w14:paraId="73053A5D" w14:textId="3E3A1625" w:rsidR="00356A20" w:rsidRDefault="00356A20" w:rsidP="008B3AA5">
      <w:r>
        <w:t xml:space="preserve">94U </w:t>
      </w:r>
    </w:p>
    <w:p w14:paraId="2A9CF64D" w14:textId="4E494680" w:rsidR="00356A20" w:rsidRDefault="008B3AA5" w:rsidP="00356A20">
      <w:r>
        <w:t>4</w:t>
      </w:r>
      <w:r w:rsidR="00356A20">
        <w:t>、后台控制输赢开发  09</w:t>
      </w:r>
      <w:r>
        <w:t>-</w:t>
      </w:r>
      <w:r w:rsidR="00356A20">
        <w:t>10</w:t>
      </w:r>
    </w:p>
    <w:p w14:paraId="6F703E71" w14:textId="6EAB203C" w:rsidR="00356A20" w:rsidRDefault="00356A20" w:rsidP="008B3AA5">
      <w:r>
        <w:t xml:space="preserve">622U </w:t>
      </w:r>
    </w:p>
    <w:p w14:paraId="401877CD" w14:textId="4A5A1B7C" w:rsidR="00356A20" w:rsidRDefault="008B3AA5" w:rsidP="00356A20">
      <w:r>
        <w:t>5</w:t>
      </w:r>
      <w:r w:rsidR="00356A20">
        <w:t>、</w:t>
      </w:r>
      <w:r>
        <w:rPr>
          <w:rFonts w:hint="eastAsia"/>
        </w:rPr>
        <w:t>美工</w:t>
      </w:r>
      <w:r w:rsidR="00356A20">
        <w:t>首页和房间选择界面重新设计 0917</w:t>
      </w:r>
    </w:p>
    <w:p w14:paraId="1D758A11" w14:textId="36008EDD" w:rsidR="00356A20" w:rsidRDefault="00356A20" w:rsidP="008B3AA5">
      <w:r>
        <w:t xml:space="preserve">109U </w:t>
      </w:r>
    </w:p>
    <w:p w14:paraId="413E5EA8" w14:textId="6C228493" w:rsidR="00356A20" w:rsidRDefault="008B3AA5" w:rsidP="00356A20">
      <w:r>
        <w:t>6</w:t>
      </w:r>
      <w:r w:rsidR="00356A20">
        <w:t>、后台控制反水开发 09</w:t>
      </w:r>
      <w:r>
        <w:t>-</w:t>
      </w:r>
      <w:r w:rsidR="00356A20">
        <w:t>17</w:t>
      </w:r>
    </w:p>
    <w:p w14:paraId="017FF85F" w14:textId="57BD6502" w:rsidR="00356A20" w:rsidRDefault="00356A20" w:rsidP="008B3AA5">
      <w:r>
        <w:t xml:space="preserve">435U </w:t>
      </w:r>
    </w:p>
    <w:p w14:paraId="256813C1" w14:textId="0344E0B6" w:rsidR="00356A20" w:rsidRDefault="008B3AA5" w:rsidP="00356A20">
      <w:r>
        <w:t>7</w:t>
      </w:r>
      <w:r w:rsidR="00356A20">
        <w:t>、移动</w:t>
      </w:r>
      <w:proofErr w:type="gramStart"/>
      <w:r w:rsidR="00356A20">
        <w:t>端增加</w:t>
      </w:r>
      <w:proofErr w:type="gramEnd"/>
      <w:r w:rsidR="00356A20">
        <w:t>团队查看功能 09</w:t>
      </w:r>
      <w:r>
        <w:t>-</w:t>
      </w:r>
      <w:r w:rsidR="00356A20">
        <w:t>19</w:t>
      </w:r>
    </w:p>
    <w:p w14:paraId="24CA9248" w14:textId="77777777" w:rsidR="00356A20" w:rsidRDefault="00356A20" w:rsidP="00356A20">
      <w:r>
        <w:t xml:space="preserve">155u 定金 </w:t>
      </w:r>
    </w:p>
    <w:p w14:paraId="0A5A97DC" w14:textId="046D496A" w:rsidR="00356A20" w:rsidRDefault="008B3AA5" w:rsidP="00356A20">
      <w:r>
        <w:t>8</w:t>
      </w:r>
      <w:r w:rsidR="00356A20">
        <w:t>、移动端团队查看功能</w:t>
      </w:r>
      <w:proofErr w:type="gramStart"/>
      <w:r w:rsidR="00356A20">
        <w:t>中间款</w:t>
      </w:r>
      <w:proofErr w:type="gramEnd"/>
      <w:r w:rsidR="00356A20">
        <w:t xml:space="preserve"> 09</w:t>
      </w:r>
      <w:r>
        <w:t>-</w:t>
      </w:r>
      <w:r w:rsidR="00356A20">
        <w:t>22</w:t>
      </w:r>
    </w:p>
    <w:p w14:paraId="50807786" w14:textId="77777777" w:rsidR="00356A20" w:rsidRDefault="00356A20" w:rsidP="00356A20">
      <w:r>
        <w:t>155U</w:t>
      </w:r>
    </w:p>
    <w:p w14:paraId="6B763265" w14:textId="6FA609D3" w:rsidR="00356A20" w:rsidRDefault="008B3AA5" w:rsidP="00356A20">
      <w:r>
        <w:t>9</w:t>
      </w:r>
      <w:r w:rsidR="00356A20">
        <w:t>、MLS和星汇首页改版 09</w:t>
      </w:r>
      <w:r>
        <w:t>-</w:t>
      </w:r>
      <w:r w:rsidR="00356A20">
        <w:t>24</w:t>
      </w:r>
    </w:p>
    <w:p w14:paraId="307845A1" w14:textId="77777777" w:rsidR="00356A20" w:rsidRDefault="00356A20" w:rsidP="00356A20">
      <w:r>
        <w:t xml:space="preserve">93U </w:t>
      </w:r>
    </w:p>
    <w:p w14:paraId="1113EB90" w14:textId="58AF5960" w:rsidR="00356A20" w:rsidRDefault="008B3AA5" w:rsidP="00356A20">
      <w:r>
        <w:t>10</w:t>
      </w:r>
      <w:r w:rsidR="00356A20">
        <w:t>、MLS 移动端团队查看功能尾款 09</w:t>
      </w:r>
      <w:r>
        <w:t>-</w:t>
      </w:r>
      <w:r w:rsidR="00356A20">
        <w:t>25</w:t>
      </w:r>
    </w:p>
    <w:p w14:paraId="44409E06" w14:textId="77777777" w:rsidR="00356A20" w:rsidRDefault="00356A20" w:rsidP="00356A20">
      <w:r>
        <w:t>155U</w:t>
      </w:r>
    </w:p>
    <w:p w14:paraId="7DFB142F" w14:textId="7CA76787" w:rsidR="00356A20" w:rsidRDefault="00356A20" w:rsidP="00356A20">
      <w:r>
        <w:t>1</w:t>
      </w:r>
      <w:r w:rsidR="008B3AA5">
        <w:t>1</w:t>
      </w:r>
      <w:r>
        <w:t>、MLS 后台反水优化为反水给代理和客户自己，增加手动反水功能订金</w:t>
      </w:r>
    </w:p>
    <w:p w14:paraId="77C1A3D8" w14:textId="6970FAB1" w:rsidR="00356A20" w:rsidRDefault="00356A20" w:rsidP="00356A20">
      <w:r>
        <w:t xml:space="preserve">155U </w:t>
      </w:r>
      <w:r w:rsidR="008B3AA5">
        <w:t>–</w:t>
      </w:r>
    </w:p>
    <w:p w14:paraId="3448D1EE" w14:textId="2E4E47A5" w:rsidR="008B3AA5" w:rsidRDefault="008B3AA5" w:rsidP="00356A20"/>
    <w:p w14:paraId="0C1F5BA3" w14:textId="23C0ADC3" w:rsidR="008B3AA5" w:rsidRPr="007B7A56" w:rsidRDefault="008B3AA5" w:rsidP="00356A20">
      <w:pPr>
        <w:rPr>
          <w:color w:val="FF0000"/>
        </w:rPr>
      </w:pPr>
      <w:r w:rsidRPr="007B7A56">
        <w:rPr>
          <w:color w:val="FF0000"/>
        </w:rPr>
        <w:t xml:space="preserve"> </w:t>
      </w:r>
      <w:r w:rsidRPr="007B7A56">
        <w:rPr>
          <w:rFonts w:hint="eastAsia"/>
          <w:color w:val="FF0000"/>
        </w:rPr>
        <w:t>共付款</w:t>
      </w:r>
    </w:p>
    <w:p w14:paraId="31D6CBFC" w14:textId="6127F6D9" w:rsidR="008B3AA5" w:rsidRPr="007B7A56" w:rsidRDefault="008B3AA5" w:rsidP="008B3AA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B7A56">
        <w:rPr>
          <w:rFonts w:hint="eastAsia"/>
          <w:color w:val="FF0000"/>
        </w:rPr>
        <w:t>USDT</w:t>
      </w:r>
    </w:p>
    <w:p w14:paraId="0DF73E91" w14:textId="5250E277" w:rsidR="008B3AA5" w:rsidRPr="007B7A56" w:rsidRDefault="008B3AA5" w:rsidP="008B3AA5">
      <w:pPr>
        <w:pStyle w:val="a3"/>
        <w:ind w:left="360" w:firstLineChars="0" w:firstLine="0"/>
        <w:rPr>
          <w:color w:val="FF0000"/>
        </w:rPr>
      </w:pPr>
      <w:r w:rsidRPr="007B7A56">
        <w:rPr>
          <w:rFonts w:hint="eastAsia"/>
          <w:color w:val="FF0000"/>
        </w:rPr>
        <w:t>6</w:t>
      </w:r>
      <w:r w:rsidRPr="007B7A56">
        <w:rPr>
          <w:color w:val="FF0000"/>
        </w:rPr>
        <w:t>2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+156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+94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+622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+109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+435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+155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+93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+155</w:t>
      </w:r>
      <w:r w:rsidRPr="007B7A56">
        <w:rPr>
          <w:rFonts w:hint="eastAsia"/>
          <w:color w:val="FF0000"/>
        </w:rPr>
        <w:t>U</w:t>
      </w:r>
      <w:r w:rsidR="007E0CD8" w:rsidRPr="007B7A56">
        <w:rPr>
          <w:color w:val="FF0000"/>
        </w:rPr>
        <w:t xml:space="preserve"> +155</w:t>
      </w:r>
      <w:r w:rsidR="007E0CD8" w:rsidRPr="007B7A56">
        <w:rPr>
          <w:rFonts w:hint="eastAsia"/>
          <w:color w:val="FF0000"/>
        </w:rPr>
        <w:t>U</w:t>
      </w:r>
      <w:r w:rsidR="007E0CD8" w:rsidRPr="007B7A56">
        <w:rPr>
          <w:color w:val="FF0000"/>
        </w:rPr>
        <w:t xml:space="preserve"> = 2036</w:t>
      </w:r>
      <w:r w:rsidR="007E0CD8" w:rsidRPr="007B7A56">
        <w:rPr>
          <w:rFonts w:hint="eastAsia"/>
          <w:color w:val="FF0000"/>
        </w:rPr>
        <w:t>U</w:t>
      </w:r>
    </w:p>
    <w:p w14:paraId="15D74652" w14:textId="5416DCE8" w:rsidR="007E0CD8" w:rsidRDefault="007E0CD8" w:rsidP="007E0CD8"/>
    <w:p w14:paraId="0C258EB2" w14:textId="17DFF10C" w:rsidR="007E0CD8" w:rsidRDefault="007E0CD8" w:rsidP="007E0CD8"/>
    <w:p w14:paraId="052F1D8C" w14:textId="72DFC9FF" w:rsidR="007E0CD8" w:rsidRDefault="007E0CD8" w:rsidP="007E0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外汇</w:t>
      </w:r>
    </w:p>
    <w:p w14:paraId="184C89E6" w14:textId="77777777" w:rsidR="007E0CD8" w:rsidRDefault="007E0CD8" w:rsidP="007E0CD8">
      <w:r>
        <w:t>1、修改详情界面K线图颜色，M线图颜色</w:t>
      </w:r>
    </w:p>
    <w:p w14:paraId="4B5308E8" w14:textId="77777777" w:rsidR="007E0CD8" w:rsidRDefault="007E0CD8" w:rsidP="007E0CD8">
      <w:r>
        <w:t>47U</w:t>
      </w:r>
    </w:p>
    <w:p w14:paraId="76723EDA" w14:textId="77777777" w:rsidR="007E0CD8" w:rsidRDefault="007E0CD8" w:rsidP="007E0CD8">
      <w:r>
        <w:t>2、修改英文界面bug  0916</w:t>
      </w:r>
    </w:p>
    <w:p w14:paraId="17E22F14" w14:textId="0ED6C429" w:rsidR="007E0CD8" w:rsidRDefault="007E0CD8" w:rsidP="007E0CD8">
      <w:r>
        <w:t>233U</w:t>
      </w:r>
    </w:p>
    <w:p w14:paraId="1378D15A" w14:textId="2F2940BE" w:rsidR="007E0CD8" w:rsidRDefault="007E0CD8" w:rsidP="007E0CD8">
      <w:r>
        <w:t xml:space="preserve">3、添加彩金功能 </w:t>
      </w:r>
    </w:p>
    <w:p w14:paraId="1D042C4F" w14:textId="3DE7E7C2" w:rsidR="007E0CD8" w:rsidRDefault="007E0CD8" w:rsidP="007E0CD8">
      <w:r>
        <w:rPr>
          <w:rFonts w:hint="eastAsia"/>
        </w:rPr>
        <w:t xml:space="preserve">订金 </w:t>
      </w:r>
      <w:r>
        <w:t xml:space="preserve">159U </w:t>
      </w:r>
    </w:p>
    <w:p w14:paraId="4AFC7E56" w14:textId="7C79DB81" w:rsidR="007E0CD8" w:rsidRDefault="007E0CD8" w:rsidP="007E0CD8">
      <w:r>
        <w:t>4、在线客服</w:t>
      </w:r>
      <w:r>
        <w:rPr>
          <w:rFonts w:hint="eastAsia"/>
        </w:rPr>
        <w:t>月租</w:t>
      </w:r>
      <w:r>
        <w:t xml:space="preserve"> 0922</w:t>
      </w:r>
    </w:p>
    <w:p w14:paraId="5E014C7A" w14:textId="34F7458C" w:rsidR="007E0CD8" w:rsidRDefault="007E0CD8" w:rsidP="007E0CD8">
      <w:r>
        <w:t>4002p MJ 付款</w:t>
      </w:r>
    </w:p>
    <w:p w14:paraId="0D33EBEC" w14:textId="034D4005" w:rsidR="00E95106" w:rsidRDefault="00E95106" w:rsidP="007E0CD8">
      <w:r>
        <w:rPr>
          <w:rFonts w:hint="eastAsia"/>
        </w:rPr>
        <w:t>5、服务器月租</w:t>
      </w:r>
    </w:p>
    <w:p w14:paraId="459DBDA2" w14:textId="2094D3BF" w:rsidR="00E95106" w:rsidRDefault="00E95106" w:rsidP="007E0CD8">
      <w:r>
        <w:rPr>
          <w:rFonts w:hint="eastAsia"/>
        </w:rPr>
        <w:t xml:space="preserve">正式 </w:t>
      </w:r>
      <w:r>
        <w:t>43</w:t>
      </w:r>
      <w:r>
        <w:rPr>
          <w:rFonts w:hint="eastAsia"/>
        </w:rPr>
        <w:t>美金</w:t>
      </w:r>
    </w:p>
    <w:p w14:paraId="088C1045" w14:textId="6A6369F5" w:rsidR="00E95106" w:rsidRDefault="00E95106" w:rsidP="007E0CD8">
      <w:pPr>
        <w:rPr>
          <w:rFonts w:hint="eastAsia"/>
        </w:rPr>
      </w:pPr>
      <w:r>
        <w:rPr>
          <w:rFonts w:hint="eastAsia"/>
        </w:rPr>
        <w:t xml:space="preserve">测试 </w:t>
      </w:r>
      <w:r>
        <w:t xml:space="preserve">33 </w:t>
      </w:r>
      <w:r>
        <w:rPr>
          <w:rFonts w:hint="eastAsia"/>
        </w:rPr>
        <w:t>美金</w:t>
      </w:r>
    </w:p>
    <w:p w14:paraId="5858427A" w14:textId="4CFB1916" w:rsidR="007E0CD8" w:rsidRDefault="007E0CD8" w:rsidP="007E0CD8"/>
    <w:p w14:paraId="57FE47DE" w14:textId="5117F88C" w:rsidR="007E0CD8" w:rsidRDefault="007E0CD8" w:rsidP="007E0CD8"/>
    <w:p w14:paraId="1FA6F817" w14:textId="2617073E" w:rsidR="007E0CD8" w:rsidRPr="007B7A56" w:rsidRDefault="007E0CD8" w:rsidP="007E0CD8">
      <w:pPr>
        <w:rPr>
          <w:color w:val="FF0000"/>
        </w:rPr>
      </w:pPr>
      <w:r w:rsidRPr="007B7A56">
        <w:rPr>
          <w:rFonts w:hint="eastAsia"/>
          <w:color w:val="FF0000"/>
        </w:rPr>
        <w:lastRenderedPageBreak/>
        <w:t>共付款</w:t>
      </w:r>
    </w:p>
    <w:p w14:paraId="5C7DAFA9" w14:textId="60F9BAC2" w:rsidR="007E0CD8" w:rsidRPr="007B7A56" w:rsidRDefault="007E0CD8" w:rsidP="007E0CD8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B7A56">
        <w:rPr>
          <w:rFonts w:hint="eastAsia"/>
          <w:color w:val="FF0000"/>
        </w:rPr>
        <w:t>USDT</w:t>
      </w:r>
    </w:p>
    <w:p w14:paraId="36E0967B" w14:textId="6CC801DD" w:rsidR="007E0CD8" w:rsidRPr="007B7A56" w:rsidRDefault="007E0CD8" w:rsidP="007E0CD8">
      <w:pPr>
        <w:pStyle w:val="a3"/>
        <w:ind w:left="360" w:firstLineChars="0" w:firstLine="0"/>
        <w:rPr>
          <w:color w:val="FF0000"/>
        </w:rPr>
      </w:pPr>
      <w:r w:rsidRPr="007B7A56">
        <w:rPr>
          <w:rFonts w:hint="eastAsia"/>
          <w:color w:val="FF0000"/>
        </w:rPr>
        <w:t>4</w:t>
      </w:r>
      <w:r w:rsidRPr="007B7A56">
        <w:rPr>
          <w:color w:val="FF0000"/>
        </w:rPr>
        <w:t>7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+233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+159</w:t>
      </w:r>
      <w:r w:rsidRPr="007B7A56">
        <w:rPr>
          <w:rFonts w:hint="eastAsia"/>
          <w:color w:val="FF0000"/>
        </w:rPr>
        <w:t>U</w:t>
      </w:r>
      <w:r w:rsidRPr="007B7A56">
        <w:rPr>
          <w:color w:val="FF0000"/>
        </w:rPr>
        <w:t xml:space="preserve"> </w:t>
      </w:r>
      <w:r w:rsidR="007B7A56" w:rsidRPr="007B7A56">
        <w:rPr>
          <w:rFonts w:hint="eastAsia"/>
          <w:color w:val="FF0000"/>
        </w:rPr>
        <w:t>=</w:t>
      </w:r>
      <w:r w:rsidR="007B7A56" w:rsidRPr="007B7A56">
        <w:rPr>
          <w:color w:val="FF0000"/>
        </w:rPr>
        <w:t xml:space="preserve"> 439</w:t>
      </w:r>
      <w:r w:rsidR="007B7A56" w:rsidRPr="007B7A56">
        <w:rPr>
          <w:rFonts w:hint="eastAsia"/>
          <w:color w:val="FF0000"/>
        </w:rPr>
        <w:t>U</w:t>
      </w:r>
    </w:p>
    <w:p w14:paraId="77800E67" w14:textId="5549E9BA" w:rsidR="007E0CD8" w:rsidRPr="007B7A56" w:rsidRDefault="007E0CD8" w:rsidP="007E0CD8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B7A56">
        <w:rPr>
          <w:rFonts w:hint="eastAsia"/>
          <w:color w:val="FF0000"/>
        </w:rPr>
        <w:t>披索</w:t>
      </w:r>
    </w:p>
    <w:p w14:paraId="28440A3F" w14:textId="537E114E" w:rsidR="007E0CD8" w:rsidRPr="007B7A56" w:rsidRDefault="007E0CD8" w:rsidP="007E0CD8">
      <w:pPr>
        <w:pStyle w:val="a3"/>
        <w:ind w:left="360" w:firstLineChars="0" w:firstLine="0"/>
        <w:rPr>
          <w:color w:val="FF0000"/>
        </w:rPr>
      </w:pPr>
      <w:r w:rsidRPr="007B7A56">
        <w:rPr>
          <w:color w:val="FF0000"/>
        </w:rPr>
        <w:t>4002</w:t>
      </w:r>
      <w:r w:rsidRPr="007B7A56">
        <w:rPr>
          <w:rFonts w:hint="eastAsia"/>
          <w:color w:val="FF0000"/>
        </w:rPr>
        <w:t>P</w:t>
      </w:r>
      <w:r w:rsidR="007B7A56" w:rsidRPr="007B7A56">
        <w:rPr>
          <w:color w:val="FF0000"/>
        </w:rPr>
        <w:t xml:space="preserve"> </w:t>
      </w:r>
      <w:r w:rsidR="007B7A56" w:rsidRPr="007B7A56">
        <w:rPr>
          <w:rFonts w:hint="eastAsia"/>
          <w:color w:val="FF0000"/>
        </w:rPr>
        <w:t>+</w:t>
      </w:r>
      <w:r w:rsidR="007B7A56" w:rsidRPr="007B7A56">
        <w:rPr>
          <w:color w:val="FF0000"/>
        </w:rPr>
        <w:t xml:space="preserve"> 43</w:t>
      </w:r>
      <w:r w:rsidR="007B7A56" w:rsidRPr="007B7A56">
        <w:rPr>
          <w:rFonts w:hint="eastAsia"/>
          <w:color w:val="FF0000"/>
        </w:rPr>
        <w:t>X</w:t>
      </w:r>
      <w:r w:rsidR="007B7A56" w:rsidRPr="007B7A56">
        <w:rPr>
          <w:color w:val="FF0000"/>
        </w:rPr>
        <w:t>51</w:t>
      </w:r>
      <w:r w:rsidR="007B7A56" w:rsidRPr="007B7A56">
        <w:rPr>
          <w:rFonts w:hint="eastAsia"/>
          <w:color w:val="FF0000"/>
        </w:rPr>
        <w:t>P</w:t>
      </w:r>
      <w:r w:rsidR="007B7A56" w:rsidRPr="007B7A56">
        <w:rPr>
          <w:color w:val="FF0000"/>
        </w:rPr>
        <w:t xml:space="preserve"> </w:t>
      </w:r>
      <w:r w:rsidR="007B7A56" w:rsidRPr="007B7A56">
        <w:rPr>
          <w:rFonts w:hint="eastAsia"/>
          <w:color w:val="FF0000"/>
        </w:rPr>
        <w:t>+</w:t>
      </w:r>
      <w:r w:rsidR="007B7A56" w:rsidRPr="007B7A56">
        <w:rPr>
          <w:color w:val="FF0000"/>
        </w:rPr>
        <w:t xml:space="preserve"> 33</w:t>
      </w:r>
      <w:r w:rsidR="007B7A56" w:rsidRPr="007B7A56">
        <w:rPr>
          <w:rFonts w:hint="eastAsia"/>
          <w:color w:val="FF0000"/>
        </w:rPr>
        <w:t>X51P</w:t>
      </w:r>
      <w:r w:rsidR="007B7A56" w:rsidRPr="007B7A56">
        <w:rPr>
          <w:color w:val="FF0000"/>
        </w:rPr>
        <w:t xml:space="preserve"> </w:t>
      </w:r>
      <w:r w:rsidR="007B7A56" w:rsidRPr="007B7A56">
        <w:rPr>
          <w:rFonts w:hint="eastAsia"/>
          <w:color w:val="FF0000"/>
        </w:rPr>
        <w:t>=</w:t>
      </w:r>
      <w:r w:rsidR="007B7A56" w:rsidRPr="007B7A56">
        <w:rPr>
          <w:color w:val="FF0000"/>
        </w:rPr>
        <w:t xml:space="preserve"> 7878</w:t>
      </w:r>
      <w:r w:rsidR="007B7A56" w:rsidRPr="007B7A56">
        <w:rPr>
          <w:rFonts w:hint="eastAsia"/>
          <w:color w:val="FF0000"/>
        </w:rPr>
        <w:t>P</w:t>
      </w:r>
    </w:p>
    <w:p w14:paraId="17A30D7D" w14:textId="0AE49521" w:rsidR="007E0CD8" w:rsidRDefault="007E0CD8" w:rsidP="007E0CD8"/>
    <w:p w14:paraId="2FFE52C4" w14:textId="4AB9F747" w:rsidR="007E0CD8" w:rsidRDefault="007E0CD8" w:rsidP="007E0CD8"/>
    <w:p w14:paraId="5B5042F9" w14:textId="31261EAD" w:rsidR="007E0CD8" w:rsidRDefault="007E0CD8" w:rsidP="007E0CD8"/>
    <w:p w14:paraId="1E73B2FC" w14:textId="2D752AD3" w:rsidR="007E0CD8" w:rsidRDefault="007E0CD8" w:rsidP="007E0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繁星</w:t>
      </w:r>
    </w:p>
    <w:p w14:paraId="2E0C6B17" w14:textId="0EAC0703" w:rsidR="007E0CD8" w:rsidRDefault="007E0CD8" w:rsidP="007E0C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美工 logo和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 xml:space="preserve"> </w:t>
      </w:r>
    </w:p>
    <w:p w14:paraId="75A9D061" w14:textId="197C3579" w:rsidR="007E0CD8" w:rsidRDefault="007E0CD8" w:rsidP="007E0CD8">
      <w:pPr>
        <w:pStyle w:val="a3"/>
        <w:ind w:left="360" w:firstLineChars="0" w:firstLine="0"/>
      </w:pPr>
      <w:r>
        <w:t>71</w:t>
      </w:r>
      <w:r>
        <w:rPr>
          <w:rFonts w:hint="eastAsia"/>
        </w:rPr>
        <w:t>U</w:t>
      </w:r>
    </w:p>
    <w:p w14:paraId="35B2A254" w14:textId="210A4077" w:rsidR="00440C5E" w:rsidRDefault="00440C5E" w:rsidP="00440C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美工改版星汇 </w:t>
      </w:r>
      <w:r w:rsidRPr="00440C5E">
        <w:rPr>
          <w:rFonts w:hint="eastAsia"/>
        </w:rPr>
        <w:t>图片和</w:t>
      </w:r>
      <w:r w:rsidRPr="00440C5E">
        <w:t xml:space="preserve">logo </w:t>
      </w:r>
    </w:p>
    <w:p w14:paraId="4D1C1F46" w14:textId="77DDB59F" w:rsidR="00440C5E" w:rsidRDefault="00440C5E" w:rsidP="00440C5E">
      <w:pPr>
        <w:pStyle w:val="a3"/>
        <w:ind w:left="360" w:firstLineChars="0" w:firstLine="0"/>
      </w:pPr>
      <w:r w:rsidRPr="00440C5E">
        <w:t>206U</w:t>
      </w:r>
    </w:p>
    <w:p w14:paraId="394F2CE1" w14:textId="2D79961F" w:rsidR="00440C5E" w:rsidRDefault="00440C5E" w:rsidP="00440C5E">
      <w:pPr>
        <w:pStyle w:val="a3"/>
        <w:numPr>
          <w:ilvl w:val="0"/>
          <w:numId w:val="4"/>
        </w:numPr>
        <w:ind w:firstLineChars="0"/>
      </w:pPr>
      <w:r w:rsidRPr="00440C5E">
        <w:rPr>
          <w:rFonts w:hint="eastAsia"/>
        </w:rPr>
        <w:t>美工</w:t>
      </w:r>
      <w:r>
        <w:rPr>
          <w:rFonts w:hint="eastAsia"/>
        </w:rPr>
        <w:t>修改</w:t>
      </w:r>
      <w:proofErr w:type="gramStart"/>
      <w:r w:rsidRPr="00440C5E">
        <w:rPr>
          <w:rFonts w:hint="eastAsia"/>
        </w:rPr>
        <w:t>轮播图</w:t>
      </w:r>
      <w:proofErr w:type="gramEnd"/>
      <w:r w:rsidRPr="00440C5E">
        <w:rPr>
          <w:rFonts w:hint="eastAsia"/>
        </w:rPr>
        <w:t>和推广图</w:t>
      </w:r>
      <w:r w:rsidRPr="00440C5E">
        <w:t xml:space="preserve"> </w:t>
      </w:r>
    </w:p>
    <w:p w14:paraId="47A8A1CC" w14:textId="45BA3435" w:rsidR="00440C5E" w:rsidRDefault="00440C5E" w:rsidP="00440C5E">
      <w:pPr>
        <w:pStyle w:val="a3"/>
        <w:ind w:left="360" w:firstLineChars="0" w:firstLine="0"/>
      </w:pPr>
      <w:r w:rsidRPr="00440C5E">
        <w:t>109U</w:t>
      </w:r>
    </w:p>
    <w:p w14:paraId="3AF03B3C" w14:textId="092BBCE7" w:rsidR="00440C5E" w:rsidRDefault="00440C5E" w:rsidP="00440C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服务器月租 </w:t>
      </w:r>
      <w:r>
        <w:t>90</w:t>
      </w:r>
      <w:r>
        <w:rPr>
          <w:rFonts w:hint="eastAsia"/>
        </w:rPr>
        <w:t>美金</w:t>
      </w:r>
    </w:p>
    <w:p w14:paraId="2EA4F3DA" w14:textId="488864FE" w:rsidR="00440C5E" w:rsidRDefault="00E95106" w:rsidP="00E95106">
      <w:pPr>
        <w:pStyle w:val="a3"/>
        <w:ind w:left="360" w:firstLineChars="0" w:firstLine="0"/>
      </w:pPr>
      <w:r>
        <w:rPr>
          <w:rFonts w:hint="eastAsia"/>
        </w:rPr>
        <w:t xml:space="preserve">测试月租 </w:t>
      </w:r>
      <w:r>
        <w:t xml:space="preserve">78 </w:t>
      </w:r>
      <w:r>
        <w:rPr>
          <w:rFonts w:hint="eastAsia"/>
        </w:rPr>
        <w:t>美金</w:t>
      </w:r>
    </w:p>
    <w:p w14:paraId="339752CC" w14:textId="18B576C2" w:rsidR="00E302B7" w:rsidRDefault="00E302B7" w:rsidP="00E95106">
      <w:pPr>
        <w:pStyle w:val="a3"/>
        <w:ind w:left="360" w:firstLineChars="0" w:firstLine="0"/>
      </w:pPr>
      <w:r>
        <w:rPr>
          <w:rFonts w:hint="eastAsia"/>
        </w:rPr>
        <w:t>预付1</w:t>
      </w:r>
      <w:r>
        <w:t>0</w:t>
      </w:r>
      <w:r>
        <w:rPr>
          <w:rFonts w:hint="eastAsia"/>
        </w:rPr>
        <w:t xml:space="preserve">月月租 </w:t>
      </w:r>
      <w:r>
        <w:t xml:space="preserve">86 </w:t>
      </w:r>
      <w:r>
        <w:rPr>
          <w:rFonts w:hint="eastAsia"/>
        </w:rPr>
        <w:t>美金</w:t>
      </w:r>
    </w:p>
    <w:p w14:paraId="0499B50A" w14:textId="7A6238A6" w:rsidR="00387525" w:rsidRDefault="00387525" w:rsidP="00E95106">
      <w:pPr>
        <w:pStyle w:val="a3"/>
        <w:ind w:left="360" w:firstLineChars="0" w:firstLine="0"/>
      </w:pPr>
      <w:r>
        <w:rPr>
          <w:rFonts w:hint="eastAsia"/>
        </w:rPr>
        <w:t xml:space="preserve">翻墙服务器 </w:t>
      </w:r>
      <w:r>
        <w:t>35</w:t>
      </w:r>
      <w:r>
        <w:rPr>
          <w:rFonts w:hint="eastAsia"/>
        </w:rPr>
        <w:t>美金</w:t>
      </w:r>
    </w:p>
    <w:p w14:paraId="5CE9B591" w14:textId="5423ECC8" w:rsidR="0001610B" w:rsidRDefault="0001610B" w:rsidP="000161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星汇平台崩溃排查，数据库查询语句优化和bug修改</w:t>
      </w:r>
    </w:p>
    <w:p w14:paraId="013FA940" w14:textId="6ECCC69C" w:rsidR="0001610B" w:rsidRDefault="0001610B" w:rsidP="0001610B">
      <w:pPr>
        <w:pStyle w:val="a3"/>
        <w:ind w:left="360" w:firstLineChars="0" w:firstLine="0"/>
      </w:pPr>
      <w:r>
        <w:rPr>
          <w:rFonts w:hint="eastAsia"/>
        </w:rPr>
        <w:t>6</w:t>
      </w:r>
      <w:r>
        <w:t>40</w:t>
      </w:r>
      <w:r>
        <w:rPr>
          <w:rFonts w:hint="eastAsia"/>
        </w:rPr>
        <w:t>U</w:t>
      </w:r>
    </w:p>
    <w:p w14:paraId="40EC3673" w14:textId="40F1A348" w:rsidR="007B7A56" w:rsidRDefault="007B7A56" w:rsidP="0001610B">
      <w:pPr>
        <w:pStyle w:val="a3"/>
        <w:ind w:left="360" w:firstLineChars="0" w:firstLine="0"/>
      </w:pPr>
    </w:p>
    <w:p w14:paraId="1111E244" w14:textId="52B51E66" w:rsidR="007B7A56" w:rsidRPr="00CA2DFE" w:rsidRDefault="007B7A56" w:rsidP="007B7A56">
      <w:pPr>
        <w:rPr>
          <w:color w:val="FF0000"/>
        </w:rPr>
      </w:pPr>
      <w:r w:rsidRPr="00CA2DFE">
        <w:rPr>
          <w:rFonts w:hint="eastAsia"/>
          <w:color w:val="FF0000"/>
        </w:rPr>
        <w:t>共付款</w:t>
      </w:r>
    </w:p>
    <w:p w14:paraId="095C0C6B" w14:textId="1A769AC8" w:rsidR="007B7A56" w:rsidRPr="00CA2DFE" w:rsidRDefault="007B7A56" w:rsidP="007B7A56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CA2DFE">
        <w:rPr>
          <w:rFonts w:hint="eastAsia"/>
          <w:color w:val="FF0000"/>
        </w:rPr>
        <w:t>USDT</w:t>
      </w:r>
    </w:p>
    <w:p w14:paraId="03C43D76" w14:textId="4F676170" w:rsidR="007B7A56" w:rsidRPr="00CA2DFE" w:rsidRDefault="007B7A56" w:rsidP="007B7A56">
      <w:pPr>
        <w:pStyle w:val="a3"/>
        <w:ind w:left="360" w:firstLineChars="0" w:firstLine="0"/>
        <w:rPr>
          <w:color w:val="FF0000"/>
        </w:rPr>
      </w:pPr>
      <w:r w:rsidRPr="00CA2DFE">
        <w:rPr>
          <w:rFonts w:hint="eastAsia"/>
          <w:color w:val="FF0000"/>
        </w:rPr>
        <w:t>7</w:t>
      </w:r>
      <w:r w:rsidRPr="00CA2DFE">
        <w:rPr>
          <w:color w:val="FF0000"/>
        </w:rPr>
        <w:t>1</w:t>
      </w:r>
      <w:r w:rsidRPr="00CA2DFE">
        <w:rPr>
          <w:rFonts w:hint="eastAsia"/>
          <w:color w:val="FF0000"/>
        </w:rPr>
        <w:t>U</w:t>
      </w:r>
      <w:r w:rsidRPr="00CA2DFE">
        <w:rPr>
          <w:color w:val="FF0000"/>
        </w:rPr>
        <w:t xml:space="preserve"> </w:t>
      </w:r>
      <w:r w:rsidRPr="00CA2DFE">
        <w:rPr>
          <w:rFonts w:hint="eastAsia"/>
          <w:color w:val="FF0000"/>
        </w:rPr>
        <w:t>+</w:t>
      </w:r>
      <w:r w:rsidRPr="00CA2DFE">
        <w:rPr>
          <w:color w:val="FF0000"/>
        </w:rPr>
        <w:t>206</w:t>
      </w:r>
      <w:r w:rsidRPr="00CA2DFE">
        <w:rPr>
          <w:rFonts w:hint="eastAsia"/>
          <w:color w:val="FF0000"/>
        </w:rPr>
        <w:t>U</w:t>
      </w:r>
      <w:r w:rsidRPr="00CA2DFE">
        <w:rPr>
          <w:color w:val="FF0000"/>
        </w:rPr>
        <w:t xml:space="preserve"> </w:t>
      </w:r>
      <w:r w:rsidRPr="00CA2DFE">
        <w:rPr>
          <w:rFonts w:hint="eastAsia"/>
          <w:color w:val="FF0000"/>
        </w:rPr>
        <w:t>+</w:t>
      </w:r>
      <w:r w:rsidRPr="00CA2DFE">
        <w:rPr>
          <w:color w:val="FF0000"/>
        </w:rPr>
        <w:t>109</w:t>
      </w:r>
      <w:r w:rsidR="00CA2DFE" w:rsidRPr="00CA2DFE">
        <w:rPr>
          <w:rFonts w:hint="eastAsia"/>
          <w:color w:val="FF0000"/>
        </w:rPr>
        <w:t>U</w:t>
      </w:r>
      <w:r w:rsidR="00CA2DFE" w:rsidRPr="00CA2DFE">
        <w:rPr>
          <w:color w:val="FF0000"/>
        </w:rPr>
        <w:t xml:space="preserve"> </w:t>
      </w:r>
      <w:r w:rsidR="00CA2DFE" w:rsidRPr="00CA2DFE">
        <w:rPr>
          <w:rFonts w:hint="eastAsia"/>
          <w:color w:val="FF0000"/>
        </w:rPr>
        <w:t>+</w:t>
      </w:r>
      <w:r w:rsidR="00CA2DFE" w:rsidRPr="00CA2DFE">
        <w:rPr>
          <w:color w:val="FF0000"/>
        </w:rPr>
        <w:t>640</w:t>
      </w:r>
      <w:r w:rsidR="00CA2DFE" w:rsidRPr="00CA2DFE">
        <w:rPr>
          <w:rFonts w:hint="eastAsia"/>
          <w:color w:val="FF0000"/>
        </w:rPr>
        <w:t>U</w:t>
      </w:r>
      <w:r w:rsidR="00CA2DFE" w:rsidRPr="00CA2DFE">
        <w:rPr>
          <w:color w:val="FF0000"/>
        </w:rPr>
        <w:t xml:space="preserve"> </w:t>
      </w:r>
      <w:r w:rsidR="00CA2DFE" w:rsidRPr="00CA2DFE">
        <w:rPr>
          <w:rFonts w:hint="eastAsia"/>
          <w:color w:val="FF0000"/>
        </w:rPr>
        <w:t>=</w:t>
      </w:r>
      <w:r w:rsidR="00CA2DFE" w:rsidRPr="00CA2DFE">
        <w:rPr>
          <w:color w:val="FF0000"/>
        </w:rPr>
        <w:t xml:space="preserve"> 1026</w:t>
      </w:r>
      <w:r w:rsidR="00CA2DFE" w:rsidRPr="00CA2DFE">
        <w:rPr>
          <w:rFonts w:hint="eastAsia"/>
          <w:color w:val="FF0000"/>
        </w:rPr>
        <w:t>U</w:t>
      </w:r>
    </w:p>
    <w:p w14:paraId="4C11D4E3" w14:textId="031C481E" w:rsidR="00CA2DFE" w:rsidRPr="00CA2DFE" w:rsidRDefault="00CA2DFE" w:rsidP="00CA2DFE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CA2DFE">
        <w:rPr>
          <w:rFonts w:hint="eastAsia"/>
          <w:color w:val="FF0000"/>
        </w:rPr>
        <w:t>披索</w:t>
      </w:r>
    </w:p>
    <w:p w14:paraId="550A3190" w14:textId="5C833845" w:rsidR="00CA2DFE" w:rsidRPr="00CA2DFE" w:rsidRDefault="00CA2DFE" w:rsidP="00CA2DFE">
      <w:pPr>
        <w:pStyle w:val="a3"/>
        <w:ind w:left="360" w:firstLineChars="0" w:firstLine="0"/>
        <w:rPr>
          <w:rFonts w:hint="eastAsia"/>
          <w:color w:val="FF0000"/>
        </w:rPr>
      </w:pPr>
      <w:r w:rsidRPr="00CA2DFE">
        <w:rPr>
          <w:rFonts w:hint="eastAsia"/>
          <w:color w:val="FF0000"/>
        </w:rPr>
        <w:t>（9</w:t>
      </w:r>
      <w:r w:rsidRPr="00CA2DFE">
        <w:rPr>
          <w:color w:val="FF0000"/>
        </w:rPr>
        <w:t xml:space="preserve">0 </w:t>
      </w:r>
      <w:r w:rsidRPr="00CA2DFE">
        <w:rPr>
          <w:rFonts w:hint="eastAsia"/>
          <w:color w:val="FF0000"/>
        </w:rPr>
        <w:t>+</w:t>
      </w:r>
      <w:r w:rsidRPr="00CA2DFE">
        <w:rPr>
          <w:color w:val="FF0000"/>
        </w:rPr>
        <w:t xml:space="preserve">78 </w:t>
      </w:r>
      <w:r w:rsidRPr="00CA2DFE">
        <w:rPr>
          <w:rFonts w:hint="eastAsia"/>
          <w:color w:val="FF0000"/>
        </w:rPr>
        <w:t>+</w:t>
      </w:r>
      <w:r w:rsidRPr="00CA2DFE">
        <w:rPr>
          <w:color w:val="FF0000"/>
        </w:rPr>
        <w:t xml:space="preserve">86 </w:t>
      </w:r>
      <w:r w:rsidRPr="00CA2DFE">
        <w:rPr>
          <w:rFonts w:hint="eastAsia"/>
          <w:color w:val="FF0000"/>
        </w:rPr>
        <w:t>+</w:t>
      </w:r>
      <w:r w:rsidRPr="00CA2DFE">
        <w:rPr>
          <w:color w:val="FF0000"/>
        </w:rPr>
        <w:t>35</w:t>
      </w:r>
      <w:r w:rsidRPr="00CA2DFE">
        <w:rPr>
          <w:rFonts w:hint="eastAsia"/>
          <w:color w:val="FF0000"/>
        </w:rPr>
        <w:t>）X</w:t>
      </w:r>
      <w:r w:rsidRPr="00CA2DFE">
        <w:rPr>
          <w:color w:val="FF0000"/>
        </w:rPr>
        <w:t xml:space="preserve"> 51 </w:t>
      </w:r>
      <w:r w:rsidRPr="00CA2DFE">
        <w:rPr>
          <w:rFonts w:hint="eastAsia"/>
          <w:color w:val="FF0000"/>
        </w:rPr>
        <w:t>=</w:t>
      </w:r>
      <w:r w:rsidRPr="00CA2DFE">
        <w:rPr>
          <w:color w:val="FF0000"/>
        </w:rPr>
        <w:t xml:space="preserve"> 14739</w:t>
      </w:r>
      <w:r w:rsidRPr="00CA2DFE">
        <w:rPr>
          <w:rFonts w:hint="eastAsia"/>
          <w:color w:val="FF0000"/>
        </w:rPr>
        <w:t>P</w:t>
      </w:r>
    </w:p>
    <w:p w14:paraId="006F681E" w14:textId="4CF9EED6" w:rsidR="00440C5E" w:rsidRDefault="00440C5E" w:rsidP="00440C5E"/>
    <w:p w14:paraId="2B4C5A77" w14:textId="7ECEEDBA" w:rsidR="00440C5E" w:rsidRDefault="00E95106" w:rsidP="00E95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综合彩票</w:t>
      </w:r>
    </w:p>
    <w:p w14:paraId="0D332995" w14:textId="577134E3" w:rsidR="00E95106" w:rsidRDefault="00E95106" w:rsidP="00E9510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开奖服务器 </w:t>
      </w:r>
      <w:r>
        <w:t>115</w:t>
      </w:r>
      <w:r>
        <w:rPr>
          <w:rFonts w:hint="eastAsia"/>
        </w:rPr>
        <w:t>美金</w:t>
      </w:r>
    </w:p>
    <w:p w14:paraId="0D282071" w14:textId="43FB64A2" w:rsidR="00E95106" w:rsidRDefault="00E95106" w:rsidP="00E95106">
      <w:pPr>
        <w:rPr>
          <w:rFonts w:hint="eastAsia"/>
        </w:r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服务器 </w:t>
      </w:r>
      <w:r>
        <w:t xml:space="preserve">221 </w:t>
      </w:r>
      <w:r>
        <w:rPr>
          <w:rFonts w:hint="eastAsia"/>
        </w:rPr>
        <w:t>美金</w:t>
      </w:r>
    </w:p>
    <w:p w14:paraId="265C96AD" w14:textId="76A786DB" w:rsidR="00E95106" w:rsidRDefault="00E302B7" w:rsidP="00E95106">
      <w:r>
        <w:rPr>
          <w:rFonts w:hint="eastAsia"/>
        </w:rPr>
        <w:t>预</w:t>
      </w:r>
      <w:r w:rsidR="00387525">
        <w:rPr>
          <w:rFonts w:hint="eastAsia"/>
        </w:rPr>
        <w:t xml:space="preserve">存租金 </w:t>
      </w:r>
      <w:r w:rsidR="00387525">
        <w:t xml:space="preserve">311 </w:t>
      </w:r>
      <w:r w:rsidR="00387525">
        <w:rPr>
          <w:rFonts w:hint="eastAsia"/>
        </w:rPr>
        <w:t>美金</w:t>
      </w:r>
    </w:p>
    <w:p w14:paraId="472D7B00" w14:textId="36D488EA" w:rsidR="00387525" w:rsidRDefault="00387525" w:rsidP="003875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手机关机软件千里马开发 </w:t>
      </w:r>
    </w:p>
    <w:p w14:paraId="13ED6577" w14:textId="6D2AB9C4" w:rsidR="00387525" w:rsidRDefault="00387525" w:rsidP="003875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>89</w:t>
      </w:r>
      <w:r>
        <w:rPr>
          <w:rFonts w:hint="eastAsia"/>
        </w:rPr>
        <w:t>U</w:t>
      </w:r>
    </w:p>
    <w:p w14:paraId="1CAC1C22" w14:textId="548FFD5A" w:rsidR="00E95106" w:rsidRDefault="00387525" w:rsidP="003875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pc充值功能修改 </w:t>
      </w:r>
    </w:p>
    <w:p w14:paraId="41EA4CC5" w14:textId="4EBCD34E" w:rsidR="00387525" w:rsidRDefault="00387525" w:rsidP="003875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  <w:r>
        <w:t>8</w:t>
      </w:r>
      <w:r>
        <w:rPr>
          <w:rFonts w:hint="eastAsia"/>
        </w:rPr>
        <w:t>U</w:t>
      </w:r>
    </w:p>
    <w:p w14:paraId="0DD82314" w14:textId="32921B37" w:rsidR="00E95106" w:rsidRDefault="00387525" w:rsidP="003875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彩票后台添加挂机功能和相应接口</w:t>
      </w:r>
    </w:p>
    <w:p w14:paraId="69065259" w14:textId="0AC0F3BE" w:rsidR="00387525" w:rsidRDefault="00387525" w:rsidP="00387525">
      <w:pPr>
        <w:pStyle w:val="a3"/>
        <w:ind w:left="360" w:firstLineChars="0" w:firstLine="0"/>
      </w:pPr>
      <w:r>
        <w:rPr>
          <w:rFonts w:hint="eastAsia"/>
        </w:rPr>
        <w:t xml:space="preserve">人民币 </w:t>
      </w:r>
      <w:r>
        <w:t>12000</w:t>
      </w:r>
    </w:p>
    <w:p w14:paraId="275375E6" w14:textId="4B2C1E03" w:rsidR="00387525" w:rsidRDefault="00387525" w:rsidP="003875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挂机后台开发 </w:t>
      </w:r>
    </w:p>
    <w:p w14:paraId="749D21F1" w14:textId="39A642BC" w:rsidR="00387525" w:rsidRDefault="00387525" w:rsidP="00387525">
      <w:pPr>
        <w:pStyle w:val="a3"/>
        <w:ind w:left="360" w:firstLineChars="0" w:firstLine="0"/>
      </w:pPr>
      <w:r>
        <w:rPr>
          <w:rFonts w:hint="eastAsia"/>
        </w:rPr>
        <w:t xml:space="preserve">人民币 </w:t>
      </w:r>
      <w:r>
        <w:t>11400</w:t>
      </w:r>
    </w:p>
    <w:p w14:paraId="3A5AED2E" w14:textId="56EC7DE2" w:rsidR="0001610B" w:rsidRDefault="0001610B" w:rsidP="000161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在线客服月租 </w:t>
      </w:r>
    </w:p>
    <w:p w14:paraId="168712E4" w14:textId="04965C5E" w:rsidR="0001610B" w:rsidRDefault="0001610B" w:rsidP="0001610B">
      <w:pPr>
        <w:pStyle w:val="a3"/>
        <w:ind w:left="360" w:firstLineChars="0" w:firstLine="0"/>
      </w:pPr>
      <w:r>
        <w:rPr>
          <w:rFonts w:hint="eastAsia"/>
        </w:rPr>
        <w:t>披索</w:t>
      </w:r>
    </w:p>
    <w:p w14:paraId="176236C0" w14:textId="52538730" w:rsidR="0001610B" w:rsidRDefault="0001610B" w:rsidP="0001610B">
      <w:pPr>
        <w:pStyle w:val="a3"/>
        <w:ind w:left="360" w:firstLineChars="0" w:firstLine="0"/>
      </w:pPr>
      <w:r>
        <w:rPr>
          <w:rFonts w:hint="eastAsia"/>
        </w:rPr>
        <w:t>4</w:t>
      </w:r>
      <w:r>
        <w:t>006</w:t>
      </w:r>
      <w:r>
        <w:rPr>
          <w:rFonts w:hint="eastAsia"/>
        </w:rPr>
        <w:t>p</w:t>
      </w:r>
    </w:p>
    <w:p w14:paraId="69761560" w14:textId="2E6766FB" w:rsidR="0001610B" w:rsidRDefault="0001610B" w:rsidP="0001610B">
      <w:pPr>
        <w:pStyle w:val="a3"/>
        <w:ind w:left="360" w:firstLineChars="0" w:firstLine="0"/>
      </w:pPr>
    </w:p>
    <w:p w14:paraId="4851A9FE" w14:textId="77777777" w:rsidR="00CA2DFE" w:rsidRPr="0026350F" w:rsidRDefault="00CA2DFE" w:rsidP="00CA2DFE">
      <w:pPr>
        <w:rPr>
          <w:color w:val="FF0000"/>
        </w:rPr>
      </w:pPr>
      <w:r w:rsidRPr="0026350F">
        <w:rPr>
          <w:rFonts w:hint="eastAsia"/>
          <w:color w:val="FF0000"/>
        </w:rPr>
        <w:lastRenderedPageBreak/>
        <w:t>共付款</w:t>
      </w:r>
    </w:p>
    <w:p w14:paraId="73612EAC" w14:textId="77777777" w:rsidR="00CA2DFE" w:rsidRPr="0026350F" w:rsidRDefault="00CA2DFE" w:rsidP="00CA2DFE">
      <w:pPr>
        <w:rPr>
          <w:color w:val="FF0000"/>
        </w:rPr>
      </w:pPr>
      <w:r w:rsidRPr="0026350F">
        <w:rPr>
          <w:rFonts w:hint="eastAsia"/>
          <w:color w:val="FF0000"/>
        </w:rPr>
        <w:t>A、USDT</w:t>
      </w:r>
    </w:p>
    <w:p w14:paraId="39E1C989" w14:textId="5E72C0F4" w:rsidR="00CA2DFE" w:rsidRPr="0026350F" w:rsidRDefault="00CA2DFE" w:rsidP="00CA2DFE">
      <w:pPr>
        <w:ind w:firstLine="420"/>
        <w:rPr>
          <w:color w:val="FF0000"/>
        </w:rPr>
      </w:pPr>
      <w:r w:rsidRPr="0026350F">
        <w:rPr>
          <w:rFonts w:hint="eastAsia"/>
          <w:color w:val="FF0000"/>
        </w:rPr>
        <w:t>3</w:t>
      </w:r>
      <w:r w:rsidRPr="0026350F">
        <w:rPr>
          <w:color w:val="FF0000"/>
        </w:rPr>
        <w:t>89</w:t>
      </w:r>
      <w:r w:rsidRPr="0026350F">
        <w:rPr>
          <w:rFonts w:hint="eastAsia"/>
          <w:color w:val="FF0000"/>
        </w:rPr>
        <w:t>U</w:t>
      </w:r>
      <w:r w:rsidRPr="0026350F">
        <w:rPr>
          <w:color w:val="FF0000"/>
        </w:rPr>
        <w:t xml:space="preserve"> </w:t>
      </w:r>
      <w:r w:rsidRPr="0026350F">
        <w:rPr>
          <w:rFonts w:hint="eastAsia"/>
          <w:color w:val="FF0000"/>
        </w:rPr>
        <w:t>+</w:t>
      </w:r>
      <w:r w:rsidRPr="0026350F">
        <w:rPr>
          <w:color w:val="FF0000"/>
        </w:rPr>
        <w:t>78</w:t>
      </w:r>
      <w:proofErr w:type="gramStart"/>
      <w:r w:rsidRPr="0026350F">
        <w:rPr>
          <w:rFonts w:hint="eastAsia"/>
          <w:color w:val="FF0000"/>
        </w:rPr>
        <w:t>U</w:t>
      </w:r>
      <w:r w:rsidRPr="0026350F">
        <w:rPr>
          <w:color w:val="FF0000"/>
        </w:rPr>
        <w:t xml:space="preserve">  </w:t>
      </w:r>
      <w:r w:rsidRPr="0026350F">
        <w:rPr>
          <w:rFonts w:hint="eastAsia"/>
          <w:color w:val="FF0000"/>
        </w:rPr>
        <w:t>=</w:t>
      </w:r>
      <w:proofErr w:type="gramEnd"/>
      <w:r w:rsidRPr="0026350F">
        <w:rPr>
          <w:color w:val="FF0000"/>
        </w:rPr>
        <w:t xml:space="preserve"> 467</w:t>
      </w:r>
      <w:r w:rsidRPr="0026350F">
        <w:rPr>
          <w:rFonts w:hint="eastAsia"/>
          <w:color w:val="FF0000"/>
        </w:rPr>
        <w:t>U</w:t>
      </w:r>
    </w:p>
    <w:p w14:paraId="3EF54CB0" w14:textId="47341059" w:rsidR="00CA2DFE" w:rsidRPr="0026350F" w:rsidRDefault="00CA2DFE" w:rsidP="00CA2DFE">
      <w:pPr>
        <w:rPr>
          <w:color w:val="FF0000"/>
        </w:rPr>
      </w:pPr>
      <w:r w:rsidRPr="0026350F">
        <w:rPr>
          <w:rFonts w:hint="eastAsia"/>
          <w:color w:val="FF0000"/>
        </w:rPr>
        <w:t>B、披索</w:t>
      </w:r>
    </w:p>
    <w:p w14:paraId="1FEC981F" w14:textId="42A48EC3" w:rsidR="00CA2DFE" w:rsidRPr="0026350F" w:rsidRDefault="00CA2DFE" w:rsidP="00CA2DFE">
      <w:pPr>
        <w:pStyle w:val="a3"/>
        <w:ind w:left="360" w:firstLineChars="0" w:firstLine="0"/>
        <w:rPr>
          <w:color w:val="FF0000"/>
        </w:rPr>
      </w:pPr>
      <w:r w:rsidRPr="0026350F">
        <w:rPr>
          <w:rFonts w:hint="eastAsia"/>
          <w:color w:val="FF0000"/>
        </w:rPr>
        <w:t>（1</w:t>
      </w:r>
      <w:r w:rsidRPr="0026350F">
        <w:rPr>
          <w:color w:val="FF0000"/>
        </w:rPr>
        <w:t>15 +221 +311</w:t>
      </w:r>
      <w:r w:rsidRPr="0026350F">
        <w:rPr>
          <w:rFonts w:hint="eastAsia"/>
          <w:color w:val="FF0000"/>
        </w:rPr>
        <w:t>）X</w:t>
      </w:r>
      <w:r w:rsidRPr="0026350F">
        <w:rPr>
          <w:color w:val="FF0000"/>
        </w:rPr>
        <w:t xml:space="preserve"> 51 = 32997</w:t>
      </w:r>
      <w:r w:rsidRPr="0026350F">
        <w:rPr>
          <w:rFonts w:hint="eastAsia"/>
          <w:color w:val="FF0000"/>
        </w:rPr>
        <w:t>P</w:t>
      </w:r>
    </w:p>
    <w:p w14:paraId="3E0599C5" w14:textId="55A915AD" w:rsidR="00CA2DFE" w:rsidRPr="0026350F" w:rsidRDefault="00CA2DFE" w:rsidP="00CA2DFE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26350F">
        <w:rPr>
          <w:rFonts w:hint="eastAsia"/>
          <w:color w:val="FF0000"/>
        </w:rPr>
        <w:t>人民币</w:t>
      </w:r>
    </w:p>
    <w:p w14:paraId="716F4B4F" w14:textId="4CF65458" w:rsidR="00CA2DFE" w:rsidRPr="0026350F" w:rsidRDefault="00CA2DFE" w:rsidP="00CA2DFE">
      <w:pPr>
        <w:pStyle w:val="a3"/>
        <w:ind w:left="360" w:firstLineChars="0" w:firstLine="0"/>
        <w:rPr>
          <w:color w:val="FF0000"/>
        </w:rPr>
      </w:pPr>
      <w:r w:rsidRPr="0026350F">
        <w:rPr>
          <w:rFonts w:hint="eastAsia"/>
          <w:color w:val="FF0000"/>
        </w:rPr>
        <w:t>1</w:t>
      </w:r>
      <w:r w:rsidRPr="0026350F">
        <w:rPr>
          <w:color w:val="FF0000"/>
        </w:rPr>
        <w:t>200</w:t>
      </w:r>
      <w:r w:rsidR="0026350F" w:rsidRPr="0026350F">
        <w:rPr>
          <w:color w:val="FF0000"/>
        </w:rPr>
        <w:t>0 +11400 = 23400</w:t>
      </w:r>
    </w:p>
    <w:p w14:paraId="210EA14B" w14:textId="77777777" w:rsidR="0026350F" w:rsidRDefault="0026350F" w:rsidP="00CA2DFE">
      <w:pPr>
        <w:pStyle w:val="a3"/>
        <w:ind w:left="360" w:firstLineChars="0" w:firstLine="0"/>
        <w:rPr>
          <w:rFonts w:hint="eastAsia"/>
        </w:rPr>
      </w:pPr>
    </w:p>
    <w:p w14:paraId="3D45799D" w14:textId="0A11AC35" w:rsidR="00CA2DFE" w:rsidRDefault="00CA2DFE" w:rsidP="00CA2DFE">
      <w:pPr>
        <w:rPr>
          <w:rFonts w:hint="eastAsia"/>
        </w:rPr>
      </w:pPr>
    </w:p>
    <w:p w14:paraId="50F619A7" w14:textId="0C42FF7A" w:rsidR="00E95106" w:rsidRDefault="00E95106" w:rsidP="00E95106"/>
    <w:p w14:paraId="014F9CB4" w14:textId="54AEBB0B" w:rsidR="00E95106" w:rsidRDefault="00E95106" w:rsidP="00E951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魔方</w:t>
      </w:r>
    </w:p>
    <w:p w14:paraId="1B137651" w14:textId="046EA649" w:rsidR="00E95106" w:rsidRDefault="00E95106" w:rsidP="00E951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服务器月租 </w:t>
      </w:r>
      <w:r>
        <w:t>90</w:t>
      </w:r>
      <w:r>
        <w:rPr>
          <w:rFonts w:hint="eastAsia"/>
        </w:rPr>
        <w:t>美金</w:t>
      </w:r>
    </w:p>
    <w:p w14:paraId="07C750AD" w14:textId="611C0488" w:rsidR="00E95106" w:rsidRDefault="007C2BFA" w:rsidP="00E95106">
      <w:r>
        <w:rPr>
          <w:rFonts w:hint="eastAsia"/>
        </w:rPr>
        <w:t xml:space="preserve">2、新加坡翻墙部署 </w:t>
      </w:r>
      <w:r>
        <w:t>800</w:t>
      </w:r>
      <w:r>
        <w:rPr>
          <w:rFonts w:hint="eastAsia"/>
        </w:rPr>
        <w:t>U</w:t>
      </w:r>
    </w:p>
    <w:p w14:paraId="6CC7FFBF" w14:textId="618FD87E" w:rsidR="0001610B" w:rsidRDefault="0001610B" w:rsidP="00E95106"/>
    <w:p w14:paraId="66713B1A" w14:textId="7BDA9C2D" w:rsidR="0001610B" w:rsidRPr="004B6657" w:rsidRDefault="004B6657" w:rsidP="00E95106">
      <w:pPr>
        <w:rPr>
          <w:color w:val="FF0000"/>
        </w:rPr>
      </w:pPr>
      <w:r w:rsidRPr="004B6657">
        <w:rPr>
          <w:rFonts w:hint="eastAsia"/>
          <w:color w:val="FF0000"/>
        </w:rPr>
        <w:t>共付款</w:t>
      </w:r>
    </w:p>
    <w:p w14:paraId="0CA672A5" w14:textId="5AD105FE" w:rsidR="004B6657" w:rsidRPr="004B6657" w:rsidRDefault="004B6657" w:rsidP="004B6657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4B6657">
        <w:rPr>
          <w:rFonts w:hint="eastAsia"/>
          <w:color w:val="FF0000"/>
        </w:rPr>
        <w:t>USDT</w:t>
      </w:r>
    </w:p>
    <w:p w14:paraId="61F6F990" w14:textId="0CECE73C" w:rsidR="004B6657" w:rsidRPr="004B6657" w:rsidRDefault="004B6657" w:rsidP="004B6657">
      <w:pPr>
        <w:pStyle w:val="a3"/>
        <w:ind w:left="780" w:firstLineChars="0" w:firstLine="0"/>
        <w:rPr>
          <w:color w:val="FF0000"/>
        </w:rPr>
      </w:pPr>
      <w:r w:rsidRPr="004B6657">
        <w:rPr>
          <w:rFonts w:hint="eastAsia"/>
          <w:color w:val="FF0000"/>
        </w:rPr>
        <w:t>8</w:t>
      </w:r>
      <w:r w:rsidRPr="004B6657">
        <w:rPr>
          <w:color w:val="FF0000"/>
        </w:rPr>
        <w:t>00</w:t>
      </w:r>
      <w:r w:rsidRPr="004B6657">
        <w:rPr>
          <w:rFonts w:hint="eastAsia"/>
          <w:color w:val="FF0000"/>
        </w:rPr>
        <w:t>U</w:t>
      </w:r>
    </w:p>
    <w:p w14:paraId="776FB11A" w14:textId="37EA5B1F" w:rsidR="004B6657" w:rsidRPr="004B6657" w:rsidRDefault="004B6657" w:rsidP="004B6657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4B6657">
        <w:rPr>
          <w:rFonts w:hint="eastAsia"/>
          <w:color w:val="FF0000"/>
        </w:rPr>
        <w:t>披索</w:t>
      </w:r>
    </w:p>
    <w:p w14:paraId="61C75A91" w14:textId="7FE42402" w:rsidR="004B6657" w:rsidRPr="004B6657" w:rsidRDefault="004B6657" w:rsidP="004B6657">
      <w:pPr>
        <w:pStyle w:val="a3"/>
        <w:ind w:left="780" w:firstLineChars="0" w:firstLine="0"/>
        <w:rPr>
          <w:rFonts w:hint="eastAsia"/>
          <w:color w:val="FF0000"/>
        </w:rPr>
      </w:pPr>
      <w:r w:rsidRPr="004B6657">
        <w:rPr>
          <w:rFonts w:hint="eastAsia"/>
          <w:color w:val="FF0000"/>
        </w:rPr>
        <w:t>9</w:t>
      </w:r>
      <w:r w:rsidRPr="004B6657">
        <w:rPr>
          <w:color w:val="FF0000"/>
        </w:rPr>
        <w:t xml:space="preserve">0 </w:t>
      </w:r>
      <w:r w:rsidRPr="004B6657">
        <w:rPr>
          <w:rFonts w:hint="eastAsia"/>
          <w:color w:val="FF0000"/>
        </w:rPr>
        <w:t>X</w:t>
      </w:r>
      <w:r w:rsidRPr="004B6657">
        <w:rPr>
          <w:color w:val="FF0000"/>
        </w:rPr>
        <w:t xml:space="preserve"> 51 =4590</w:t>
      </w:r>
      <w:r w:rsidRPr="004B6657">
        <w:rPr>
          <w:rFonts w:hint="eastAsia"/>
          <w:color w:val="FF0000"/>
        </w:rPr>
        <w:t>P</w:t>
      </w:r>
    </w:p>
    <w:p w14:paraId="7E755935" w14:textId="29BA6BD7" w:rsidR="0001610B" w:rsidRDefault="0001610B" w:rsidP="00E95106">
      <w:r>
        <w:rPr>
          <w:rFonts w:hint="eastAsia"/>
        </w:rPr>
        <w:t>全职周薪</w:t>
      </w:r>
    </w:p>
    <w:p w14:paraId="6FC7E87A" w14:textId="1C814721" w:rsidR="007C2BFA" w:rsidRDefault="008D5C71" w:rsidP="00E95106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7C2BFA">
        <w:rPr>
          <w:rFonts w:hint="eastAsia"/>
        </w:rPr>
        <w:t>0</w:t>
      </w:r>
      <w:r w:rsidR="007C2BFA">
        <w:t>9</w:t>
      </w:r>
      <w:r w:rsidR="007C2BFA">
        <w:rPr>
          <w:rFonts w:hint="eastAsia"/>
        </w:rPr>
        <w:t>-</w:t>
      </w:r>
      <w:r w:rsidR="007C2BFA">
        <w:t>06 1068</w:t>
      </w:r>
      <w:r w:rsidR="007C2BFA">
        <w:rPr>
          <w:rFonts w:hint="eastAsia"/>
        </w:rPr>
        <w:t>U</w:t>
      </w:r>
    </w:p>
    <w:p w14:paraId="5CD89784" w14:textId="5CA08381" w:rsidR="007C2BFA" w:rsidRDefault="008D5C71" w:rsidP="00E95106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7C2BFA">
        <w:t>09</w:t>
      </w:r>
      <w:r w:rsidR="007C2BFA">
        <w:rPr>
          <w:rFonts w:hint="eastAsia"/>
        </w:rPr>
        <w:t>-</w:t>
      </w:r>
      <w:r w:rsidR="007C2BFA">
        <w:t>13 1068</w:t>
      </w:r>
      <w:r w:rsidR="007C2BFA">
        <w:rPr>
          <w:rFonts w:hint="eastAsia"/>
        </w:rPr>
        <w:t>U</w:t>
      </w:r>
    </w:p>
    <w:p w14:paraId="640CD27C" w14:textId="5AEC3BD8" w:rsidR="0001610B" w:rsidRDefault="0001610B" w:rsidP="00E95106">
      <w:r>
        <w:t>1</w:t>
      </w:r>
      <w:r>
        <w:rPr>
          <w:rFonts w:hint="eastAsia"/>
        </w:rPr>
        <w:t>、</w:t>
      </w:r>
      <w:r>
        <w:t>09</w:t>
      </w:r>
      <w:r>
        <w:rPr>
          <w:rFonts w:hint="eastAsia"/>
        </w:rPr>
        <w:t>-</w:t>
      </w:r>
      <w:r>
        <w:t>21  1069</w:t>
      </w:r>
      <w:r>
        <w:rPr>
          <w:rFonts w:hint="eastAsia"/>
        </w:rPr>
        <w:t>U</w:t>
      </w:r>
    </w:p>
    <w:p w14:paraId="33B26457" w14:textId="77777777" w:rsidR="008D5C71" w:rsidRDefault="0001610B" w:rsidP="00E95106">
      <w:r>
        <w:rPr>
          <w:rFonts w:hint="eastAsia"/>
        </w:rPr>
        <w:t>2、0</w:t>
      </w:r>
      <w:r>
        <w:t>9</w:t>
      </w:r>
      <w:r>
        <w:rPr>
          <w:rFonts w:hint="eastAsia"/>
        </w:rPr>
        <w:t>-</w:t>
      </w:r>
      <w:r>
        <w:t>27 480</w:t>
      </w:r>
      <w:r>
        <w:rPr>
          <w:rFonts w:hint="eastAsia"/>
        </w:rPr>
        <w:t>U</w:t>
      </w:r>
      <w:r>
        <w:t xml:space="preserve"> </w:t>
      </w:r>
    </w:p>
    <w:p w14:paraId="33C0C5CE" w14:textId="3166DBC7" w:rsidR="0001610B" w:rsidRDefault="0001610B" w:rsidP="00E95106">
      <w:r>
        <w:rPr>
          <w:rFonts w:hint="eastAsia"/>
        </w:rPr>
        <w:t>工作0</w:t>
      </w:r>
      <w:r>
        <w:t>9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到0</w:t>
      </w:r>
      <w:r>
        <w:t>9</w:t>
      </w:r>
      <w:r>
        <w:rPr>
          <w:rFonts w:hint="eastAsia"/>
        </w:rPr>
        <w:t>-</w:t>
      </w:r>
      <w:r>
        <w:t>23</w:t>
      </w:r>
    </w:p>
    <w:p w14:paraId="520A3E94" w14:textId="6E0F9312" w:rsidR="004B6657" w:rsidRDefault="004B6657" w:rsidP="00E95106"/>
    <w:p w14:paraId="668A1B8A" w14:textId="41F5E611" w:rsidR="004B6657" w:rsidRPr="007A3B81" w:rsidRDefault="004B6657" w:rsidP="00E95106">
      <w:pPr>
        <w:rPr>
          <w:color w:val="FF0000"/>
        </w:rPr>
      </w:pPr>
      <w:r w:rsidRPr="007A3B81">
        <w:rPr>
          <w:rFonts w:hint="eastAsia"/>
          <w:color w:val="FF0000"/>
        </w:rPr>
        <w:t>共付款</w:t>
      </w:r>
    </w:p>
    <w:p w14:paraId="1187E3FC" w14:textId="418CB13A" w:rsidR="004B6657" w:rsidRPr="007A3B81" w:rsidRDefault="004B6657" w:rsidP="004B665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7A3B81">
        <w:rPr>
          <w:rFonts w:hint="eastAsia"/>
          <w:color w:val="FF0000"/>
        </w:rPr>
        <w:t>USDT</w:t>
      </w:r>
    </w:p>
    <w:p w14:paraId="312DB530" w14:textId="1AA02B08" w:rsidR="004B6657" w:rsidRPr="007A3B81" w:rsidRDefault="004B6657" w:rsidP="004B6657">
      <w:pPr>
        <w:pStyle w:val="a3"/>
        <w:ind w:left="360" w:firstLineChars="0" w:firstLine="0"/>
        <w:rPr>
          <w:rFonts w:hint="eastAsia"/>
          <w:color w:val="FF0000"/>
        </w:rPr>
      </w:pPr>
      <w:r w:rsidRPr="007A3B81">
        <w:rPr>
          <w:rFonts w:hint="eastAsia"/>
          <w:color w:val="FF0000"/>
        </w:rPr>
        <w:t>1</w:t>
      </w:r>
      <w:r w:rsidRPr="007A3B81">
        <w:rPr>
          <w:color w:val="FF0000"/>
        </w:rPr>
        <w:t>068</w:t>
      </w:r>
      <w:r w:rsidRPr="007A3B81">
        <w:rPr>
          <w:rFonts w:hint="eastAsia"/>
          <w:color w:val="FF0000"/>
        </w:rPr>
        <w:t>U</w:t>
      </w:r>
      <w:r w:rsidRPr="007A3B81">
        <w:rPr>
          <w:color w:val="FF0000"/>
        </w:rPr>
        <w:t xml:space="preserve"> +1068</w:t>
      </w:r>
      <w:r w:rsidRPr="007A3B81">
        <w:rPr>
          <w:rFonts w:hint="eastAsia"/>
          <w:color w:val="FF0000"/>
        </w:rPr>
        <w:t>U</w:t>
      </w:r>
      <w:r w:rsidRPr="007A3B81">
        <w:rPr>
          <w:color w:val="FF0000"/>
        </w:rPr>
        <w:t xml:space="preserve"> +1069</w:t>
      </w:r>
      <w:r w:rsidRPr="007A3B81">
        <w:rPr>
          <w:rFonts w:hint="eastAsia"/>
          <w:color w:val="FF0000"/>
        </w:rPr>
        <w:t>U</w:t>
      </w:r>
      <w:r w:rsidRPr="007A3B81">
        <w:rPr>
          <w:color w:val="FF0000"/>
        </w:rPr>
        <w:t xml:space="preserve"> +480</w:t>
      </w:r>
      <w:r w:rsidRPr="007A3B81">
        <w:rPr>
          <w:rFonts w:hint="eastAsia"/>
          <w:color w:val="FF0000"/>
        </w:rPr>
        <w:t>U</w:t>
      </w:r>
      <w:r w:rsidRPr="007A3B81">
        <w:rPr>
          <w:color w:val="FF0000"/>
        </w:rPr>
        <w:t xml:space="preserve"> = 3685</w:t>
      </w:r>
      <w:r w:rsidRPr="007A3B81">
        <w:rPr>
          <w:rFonts w:hint="eastAsia"/>
          <w:color w:val="FF0000"/>
        </w:rPr>
        <w:t>U</w:t>
      </w:r>
    </w:p>
    <w:p w14:paraId="659B6D8F" w14:textId="37FF6B9C" w:rsidR="0001610B" w:rsidRDefault="0001610B" w:rsidP="00E95106"/>
    <w:p w14:paraId="5CD01623" w14:textId="35EE2E15" w:rsidR="007A3B81" w:rsidRDefault="007A3B81" w:rsidP="00E95106"/>
    <w:p w14:paraId="0D6AAEA7" w14:textId="6359DF8F" w:rsidR="007A3B81" w:rsidRDefault="007A3B81" w:rsidP="00E95106">
      <w:r>
        <w:rPr>
          <w:rFonts w:hint="eastAsia"/>
        </w:rPr>
        <w:t>9月所有支出统计</w:t>
      </w:r>
    </w:p>
    <w:p w14:paraId="382CBAAB" w14:textId="77777777" w:rsidR="007A3B81" w:rsidRDefault="007A3B81" w:rsidP="007A3B8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USDT</w:t>
      </w:r>
    </w:p>
    <w:p w14:paraId="77D56322" w14:textId="6994595A" w:rsidR="007A3B81" w:rsidRDefault="007B4978" w:rsidP="007A3B81">
      <w:pPr>
        <w:pStyle w:val="a3"/>
        <w:ind w:left="360"/>
      </w:pPr>
      <w:r>
        <w:t>2036</w:t>
      </w:r>
      <w:r>
        <w:rPr>
          <w:rFonts w:hint="eastAsia"/>
        </w:rPr>
        <w:t>U</w:t>
      </w:r>
      <w:r>
        <w:t xml:space="preserve"> +439</w:t>
      </w:r>
      <w:r>
        <w:rPr>
          <w:rFonts w:hint="eastAsia"/>
        </w:rPr>
        <w:t>U</w:t>
      </w:r>
      <w:r>
        <w:t xml:space="preserve"> +1026</w:t>
      </w:r>
      <w:r>
        <w:rPr>
          <w:rFonts w:hint="eastAsia"/>
        </w:rPr>
        <w:t>U</w:t>
      </w:r>
      <w:r>
        <w:t xml:space="preserve"> +</w:t>
      </w:r>
      <w:r w:rsidR="007A3B81">
        <w:t>467</w:t>
      </w:r>
      <w:r w:rsidR="007A3B81">
        <w:rPr>
          <w:rFonts w:hint="eastAsia"/>
        </w:rPr>
        <w:t>U</w:t>
      </w:r>
      <w:r w:rsidR="007A3B81">
        <w:t>+800</w:t>
      </w:r>
      <w:r w:rsidR="007A3B81">
        <w:rPr>
          <w:rFonts w:hint="eastAsia"/>
        </w:rPr>
        <w:t>U</w:t>
      </w:r>
      <w:r w:rsidR="007A3B81">
        <w:t xml:space="preserve"> +</w:t>
      </w:r>
      <w:r w:rsidR="007A3B81">
        <w:rPr>
          <w:rFonts w:hint="eastAsia"/>
        </w:rPr>
        <w:t>3</w:t>
      </w:r>
      <w:r w:rsidR="007A3B81">
        <w:t>685</w:t>
      </w:r>
      <w:r w:rsidR="007A3B81">
        <w:rPr>
          <w:rFonts w:hint="eastAsia"/>
        </w:rPr>
        <w:t>U</w:t>
      </w:r>
      <w:r>
        <w:t xml:space="preserve"> = 8453</w:t>
      </w:r>
      <w:r>
        <w:rPr>
          <w:rFonts w:hint="eastAsia"/>
        </w:rPr>
        <w:t>U</w:t>
      </w:r>
    </w:p>
    <w:p w14:paraId="6BEA5CA9" w14:textId="27B0089F" w:rsidR="007A3B81" w:rsidRDefault="007A3B81" w:rsidP="007A3B8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披索</w:t>
      </w:r>
    </w:p>
    <w:p w14:paraId="4B07D043" w14:textId="50FF0B5F" w:rsidR="007A3B81" w:rsidRDefault="007B4978" w:rsidP="007A3B81">
      <w:pPr>
        <w:pStyle w:val="a3"/>
        <w:ind w:left="360"/>
      </w:pPr>
      <w:r>
        <w:t>7878</w:t>
      </w:r>
      <w:r>
        <w:rPr>
          <w:rFonts w:hint="eastAsia"/>
        </w:rPr>
        <w:t>P</w:t>
      </w:r>
      <w:r>
        <w:t xml:space="preserve"> +14739</w:t>
      </w:r>
      <w:r>
        <w:rPr>
          <w:rFonts w:hint="eastAsia"/>
        </w:rPr>
        <w:t>P</w:t>
      </w:r>
      <w:r>
        <w:t xml:space="preserve"> +</w:t>
      </w:r>
      <w:r w:rsidR="007A3B81">
        <w:t>32997</w:t>
      </w:r>
      <w:r w:rsidR="007A3B81">
        <w:rPr>
          <w:rFonts w:hint="eastAsia"/>
        </w:rPr>
        <w:t>P</w:t>
      </w:r>
      <w:r w:rsidR="007A3B81">
        <w:t xml:space="preserve"> +</w:t>
      </w:r>
      <w:r w:rsidR="007A3B81">
        <w:rPr>
          <w:rFonts w:hint="eastAsia"/>
        </w:rPr>
        <w:t>4</w:t>
      </w:r>
      <w:r w:rsidR="007A3B81">
        <w:t>590</w:t>
      </w:r>
      <w:r w:rsidR="007A3B81">
        <w:rPr>
          <w:rFonts w:hint="eastAsia"/>
        </w:rPr>
        <w:t>P</w:t>
      </w:r>
      <w:r>
        <w:t xml:space="preserve"> = 68657</w:t>
      </w:r>
      <w:r>
        <w:rPr>
          <w:rFonts w:hint="eastAsia"/>
        </w:rPr>
        <w:t>P</w:t>
      </w:r>
    </w:p>
    <w:p w14:paraId="7C79F539" w14:textId="3BFBB28D" w:rsidR="007A3B81" w:rsidRDefault="007A3B81" w:rsidP="007A3B8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人民币</w:t>
      </w:r>
    </w:p>
    <w:p w14:paraId="040E8472" w14:textId="14C98B97" w:rsidR="007A3B81" w:rsidRDefault="007A3B81" w:rsidP="007A3B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3400</w:t>
      </w:r>
    </w:p>
    <w:sectPr w:rsidR="007A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11"/>
    <w:multiLevelType w:val="hybridMultilevel"/>
    <w:tmpl w:val="69CC52D2"/>
    <w:lvl w:ilvl="0" w:tplc="B0AE913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3109DD"/>
    <w:multiLevelType w:val="hybridMultilevel"/>
    <w:tmpl w:val="73341D94"/>
    <w:lvl w:ilvl="0" w:tplc="577A780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D7CFA"/>
    <w:multiLevelType w:val="hybridMultilevel"/>
    <w:tmpl w:val="20A485D2"/>
    <w:lvl w:ilvl="0" w:tplc="8E747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067B88"/>
    <w:multiLevelType w:val="hybridMultilevel"/>
    <w:tmpl w:val="0B6A6318"/>
    <w:lvl w:ilvl="0" w:tplc="084A77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F36D8"/>
    <w:multiLevelType w:val="hybridMultilevel"/>
    <w:tmpl w:val="AA3C6B2C"/>
    <w:lvl w:ilvl="0" w:tplc="87B6D7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C240EE0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770ADE"/>
    <w:multiLevelType w:val="hybridMultilevel"/>
    <w:tmpl w:val="ADD66D42"/>
    <w:lvl w:ilvl="0" w:tplc="738C3A5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1B0D19"/>
    <w:multiLevelType w:val="hybridMultilevel"/>
    <w:tmpl w:val="8A8C9904"/>
    <w:lvl w:ilvl="0" w:tplc="7710441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350B73"/>
    <w:multiLevelType w:val="hybridMultilevel"/>
    <w:tmpl w:val="EB12922E"/>
    <w:lvl w:ilvl="0" w:tplc="5D10B49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7D7C4C"/>
    <w:multiLevelType w:val="hybridMultilevel"/>
    <w:tmpl w:val="2CBEFDBC"/>
    <w:lvl w:ilvl="0" w:tplc="4184E75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42264"/>
    <w:multiLevelType w:val="hybridMultilevel"/>
    <w:tmpl w:val="AADC6A2E"/>
    <w:lvl w:ilvl="0" w:tplc="8B106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5D6A44"/>
    <w:multiLevelType w:val="hybridMultilevel"/>
    <w:tmpl w:val="B3B81DC6"/>
    <w:lvl w:ilvl="0" w:tplc="42288B2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20"/>
    <w:rsid w:val="0001610B"/>
    <w:rsid w:val="002429FE"/>
    <w:rsid w:val="0026350F"/>
    <w:rsid w:val="00356A20"/>
    <w:rsid w:val="00387525"/>
    <w:rsid w:val="00440C5E"/>
    <w:rsid w:val="004B6657"/>
    <w:rsid w:val="007A3B81"/>
    <w:rsid w:val="007B4978"/>
    <w:rsid w:val="007B7A56"/>
    <w:rsid w:val="007C2BFA"/>
    <w:rsid w:val="007E0CD8"/>
    <w:rsid w:val="008B3AA5"/>
    <w:rsid w:val="008D5C71"/>
    <w:rsid w:val="00CA2DFE"/>
    <w:rsid w:val="00E302B7"/>
    <w:rsid w:val="00E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FD17"/>
  <w15:chartTrackingRefBased/>
  <w15:docId w15:val="{E36EFBEC-3084-4A6A-A746-C71BACB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JayMilton</dc:creator>
  <cp:keywords/>
  <dc:description/>
  <cp:lastModifiedBy>JayMilton</cp:lastModifiedBy>
  <cp:revision>4</cp:revision>
  <dcterms:created xsi:type="dcterms:W3CDTF">2021-11-03T12:40:00Z</dcterms:created>
  <dcterms:modified xsi:type="dcterms:W3CDTF">2021-11-03T13:44:00Z</dcterms:modified>
</cp:coreProperties>
</file>