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01" w:rsidRPr="00103201" w:rsidRDefault="00103201" w:rsidP="00103201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bookmarkStart w:id="0" w:name="_GoBack"/>
      <w:r w:rsidRPr="00103201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十八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：使用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Spring Boot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集成</w:t>
      </w:r>
      <w:r w:rsidRPr="00103201">
        <w:rPr>
          <w:rFonts w:ascii="inherit" w:eastAsia="微软雅黑" w:hAnsi="inherit" w:cs="宋体"/>
          <w:kern w:val="36"/>
          <w:sz w:val="52"/>
          <w:szCs w:val="52"/>
        </w:rPr>
        <w:t>FastDFS</w:t>
      </w:r>
    </w:p>
    <w:bookmarkEnd w:id="0"/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03201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2018/01/16</w:t>
      </w:r>
    </w:p>
    <w:p w:rsidR="00103201" w:rsidRPr="00103201" w:rsidRDefault="00103201" w:rsidP="00103201">
      <w:pPr>
        <w:widowControl/>
        <w:spacing w:before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上篇文章介绍了</w:t>
      </w:r>
      <w:hyperlink r:id="rId4" w:history="1">
        <w:r w:rsidRPr="00103201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如何使用Spring Boot上传文件</w:t>
        </w:r>
      </w:hyperlink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，这篇文章我们介绍如何使用Spring Boot将文件上传到分布式文件系统FastDFS中。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这个项目会在上一个项目的基础上进行构建。</w:t>
      </w:r>
    </w:p>
    <w:p w:rsidR="00103201" w:rsidRPr="00103201" w:rsidRDefault="00103201" w:rsidP="0010320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1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pom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包配置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我们使用Spring Boot最新版本1.5.9、jdk使用1.8、tomcat8.0。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org.csource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fastdfs-client-java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1.27-SNAPSHOT</w:t>
      </w: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加入了</w:t>
      </w:r>
      <w:r w:rsidRPr="00103201">
        <w:rPr>
          <w:rFonts w:ascii="Consolas" w:eastAsia="宋体" w:hAnsi="Consolas" w:cs="宋体"/>
          <w:color w:val="C7254E"/>
          <w:kern w:val="0"/>
          <w:sz w:val="20"/>
          <w:szCs w:val="20"/>
        </w:rPr>
        <w:t>fastdfs-client-java</w:t>
      </w: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包，用来调用FastDFS相关的API。</w:t>
      </w:r>
    </w:p>
    <w:p w:rsidR="00103201" w:rsidRPr="00103201" w:rsidRDefault="00103201" w:rsidP="0010320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2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、配置文件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resources目录下添加</w:t>
      </w:r>
      <w:r w:rsidRPr="00103201">
        <w:rPr>
          <w:rFonts w:ascii="Consolas" w:eastAsia="宋体" w:hAnsi="Consolas" w:cs="宋体"/>
          <w:color w:val="C7254E"/>
          <w:kern w:val="0"/>
          <w:sz w:val="20"/>
          <w:szCs w:val="20"/>
        </w:rPr>
        <w:t>fdfs_client.conf</w:t>
      </w: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文件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connect_timeout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60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network_timeout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60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charset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UTF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8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tracker_http_port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8080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anti_steal_token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no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secret_key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123456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tracker_server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192.168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53.85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22122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tracker_server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192.168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53.86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22122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配置文件设置了连接的超时时间，编码格式以及tracker_server地址等信息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详细内容参考：</w:t>
      </w:r>
      <w:hyperlink r:id="rId5" w:history="1">
        <w:r w:rsidRPr="00103201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fastdfs-client-java</w:t>
        </w:r>
      </w:hyperlink>
    </w:p>
    <w:p w:rsidR="00103201" w:rsidRPr="00103201" w:rsidRDefault="00103201" w:rsidP="0010320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3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、封装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FastDFS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上传工具类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封装FastDFSFile，文件基础信息包括文件名、内容、文件类型、作者等。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FastDFSFile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byte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md5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author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//省略getter、setter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封装FastDFSClient类，包含常用的上传、下载、删除等方法。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首先在类加载的时候读取相应的配置信息，并进行初始化。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ClassPathResource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"fdfs_client.conf"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getAbsolutePath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ClientGlobal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init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trackerClient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getConnection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storageServer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getStoreStorage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"FastDFS Client Init Fail!"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文件上传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upload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FastDFSFile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 Name: 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 Length:"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getContent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length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NameValuePair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meta_list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NameValuePair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meta_list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NameValuePair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"author"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getAuthor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long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startTime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currentTimeMillis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upload_file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getContent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getExt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meta_list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"IO Exception when uploadind the file:"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"Non IO Exception when uploadind the file:"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"upload_file time used:"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currentTimeMillis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startTime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 ms"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 file fail, error code:"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getErrorCode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 file successfully!!!"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"group_name:"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", remoteFileName:"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 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uploadResults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使用FastDFS提供的客户端storageClient来进行文件上传，最后将上传结果返回。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根据groupName和文件名获取文件信息。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FileInfo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get_file_info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"IO Exception: Get File from Fast DFS failed"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"Non IO Exception: Get File from Fast DFS failed"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下载文件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downFile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byte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fileByte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download_file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ByteArrayInputStream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fileByte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"IO Exception: Get File from Fast DFS failed"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"Non IO Exception: Get File from Fast DFS failed"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删除文件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trackerServer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storageServer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int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storageClient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delete_file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groupName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remoteFileName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"delete file successfully!!!"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使用FastDFS时，直接调用FastDFSClient对应的方法即可。</w:t>
      </w:r>
    </w:p>
    <w:p w:rsidR="00103201" w:rsidRPr="00103201" w:rsidRDefault="00103201" w:rsidP="0010320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4</w:t>
      </w:r>
      <w:r w:rsidRPr="00103201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、编写上传控制类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从MultipartFile中读取文件信息，然后使用FastDFSClient将文件上传到FastDFS集群中。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saveFile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IOException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fileAbsolutePath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={};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getOriginalFilename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substring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lastIndexOf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"."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byte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file_buff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!=null){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int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len1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available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file_buff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byte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len1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read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file_buff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close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FastDFSFile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FastDFSFile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file_buff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fileAbsolutePath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FastDFSClient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upload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103201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//upload to fastdfs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 file Exception!"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fileAbsolutePath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==null)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 file failed,please upload again!"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FastDFSClient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getTrackerUrl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()+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fileAbsolutePath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fileAbsolutePath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</w:t>
      </w:r>
      <w:r w:rsidRPr="00103201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];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请求控制，调用上面方法</w:t>
      </w:r>
      <w:r w:rsidRPr="00103201">
        <w:rPr>
          <w:rFonts w:ascii="Consolas" w:eastAsia="宋体" w:hAnsi="Consolas" w:cs="宋体"/>
          <w:color w:val="C7254E"/>
          <w:kern w:val="0"/>
          <w:sz w:val="20"/>
          <w:szCs w:val="20"/>
        </w:rPr>
        <w:t>saveFile()</w:t>
      </w: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。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@PostMapping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"/upload"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//new annotation since 4.3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singleFileUpload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@RequestParam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MultipartFile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   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isEmpty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"message"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"Please select a file to upload"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"redirect:uploadStatus"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3201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Get the file and save it somewhere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saveFile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"message"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"You successfully uploaded '"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getOriginalFilename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redirectAttributes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addFlashAttribute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"path"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"file path url '"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"'"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10320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"upload file failed"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10320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10320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10320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"redirect:/uploadStatus"</w:t>
      </w: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103201" w:rsidRPr="00103201" w:rsidRDefault="00103201" w:rsidP="0010320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10320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上传成功之后，将文件的路径展示到页面，效果图如下：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2106275" cy="2357120"/>
            <wp:effectExtent l="0" t="0" r="9525" b="5080"/>
            <wp:docPr id="2" name="图片 2" descr="http://www.ityouknow.com/assets/images/2018/fastdfs/fastDfs_suc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8/fastdfs/fastDfs_suce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27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在浏览器中访问此Url，可以看到成功通过FastDFS展示：</w:t>
      </w:r>
    </w:p>
    <w:p w:rsidR="00103201" w:rsidRPr="00103201" w:rsidRDefault="00103201" w:rsidP="00103201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103201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9246870" cy="6471920"/>
            <wp:effectExtent l="0" t="0" r="0" b="5080"/>
            <wp:docPr id="1" name="图片 1" descr="http://www.ityouknow.com/assets/images/2018/fastdfs/fastDfs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8/fastdfs/fastDfs_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01" w:rsidRPr="00103201" w:rsidRDefault="00103201" w:rsidP="00103201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103201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这样使用Spring Boot 集成FastDFS的案例就完成了。</w:t>
      </w:r>
    </w:p>
    <w:p w:rsidR="00DF1BAF" w:rsidRDefault="00DF1BAF"/>
    <w:sectPr w:rsidR="00DF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12"/>
    <w:rsid w:val="00103201"/>
    <w:rsid w:val="007B6A12"/>
    <w:rsid w:val="00D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A6A58-8C49-4D5C-9C09-8F0C2088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32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32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2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320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103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103201"/>
  </w:style>
  <w:style w:type="character" w:customStyle="1" w:styleId="octicon">
    <w:name w:val="octicon"/>
    <w:basedOn w:val="a0"/>
    <w:rsid w:val="00103201"/>
  </w:style>
  <w:style w:type="paragraph" w:styleId="a3">
    <w:name w:val="Normal (Web)"/>
    <w:basedOn w:val="a"/>
    <w:uiPriority w:val="99"/>
    <w:semiHidden/>
    <w:unhideWhenUsed/>
    <w:rsid w:val="00103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32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320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3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32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320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103201"/>
  </w:style>
  <w:style w:type="character" w:customStyle="1" w:styleId="n">
    <w:name w:val="n"/>
    <w:basedOn w:val="a0"/>
    <w:rsid w:val="00103201"/>
  </w:style>
  <w:style w:type="character" w:customStyle="1" w:styleId="o">
    <w:name w:val="o"/>
    <w:basedOn w:val="a0"/>
    <w:rsid w:val="00103201"/>
  </w:style>
  <w:style w:type="character" w:customStyle="1" w:styleId="mi">
    <w:name w:val="mi"/>
    <w:basedOn w:val="a0"/>
    <w:rsid w:val="00103201"/>
  </w:style>
  <w:style w:type="character" w:customStyle="1" w:styleId="na">
    <w:name w:val="na"/>
    <w:basedOn w:val="a0"/>
    <w:rsid w:val="00103201"/>
  </w:style>
  <w:style w:type="character" w:customStyle="1" w:styleId="mf">
    <w:name w:val="mf"/>
    <w:basedOn w:val="a0"/>
    <w:rsid w:val="00103201"/>
  </w:style>
  <w:style w:type="character" w:customStyle="1" w:styleId="kd">
    <w:name w:val="kd"/>
    <w:basedOn w:val="a0"/>
    <w:rsid w:val="00103201"/>
  </w:style>
  <w:style w:type="character" w:customStyle="1" w:styleId="nc">
    <w:name w:val="nc"/>
    <w:basedOn w:val="a0"/>
    <w:rsid w:val="00103201"/>
  </w:style>
  <w:style w:type="character" w:customStyle="1" w:styleId="kt">
    <w:name w:val="kt"/>
    <w:basedOn w:val="a0"/>
    <w:rsid w:val="00103201"/>
  </w:style>
  <w:style w:type="character" w:customStyle="1" w:styleId="c1">
    <w:name w:val="c1"/>
    <w:basedOn w:val="a0"/>
    <w:rsid w:val="00103201"/>
  </w:style>
  <w:style w:type="character" w:customStyle="1" w:styleId="k">
    <w:name w:val="k"/>
    <w:basedOn w:val="a0"/>
    <w:rsid w:val="00103201"/>
  </w:style>
  <w:style w:type="character" w:customStyle="1" w:styleId="s">
    <w:name w:val="s"/>
    <w:basedOn w:val="a0"/>
    <w:rsid w:val="00103201"/>
  </w:style>
  <w:style w:type="character" w:styleId="a6">
    <w:name w:val="Strong"/>
    <w:basedOn w:val="a0"/>
    <w:uiPriority w:val="22"/>
    <w:qFormat/>
    <w:rsid w:val="00103201"/>
    <w:rPr>
      <w:b/>
      <w:bCs/>
    </w:rPr>
  </w:style>
  <w:style w:type="character" w:customStyle="1" w:styleId="nf">
    <w:name w:val="nf"/>
    <w:basedOn w:val="a0"/>
    <w:rsid w:val="00103201"/>
  </w:style>
  <w:style w:type="character" w:customStyle="1" w:styleId="kc">
    <w:name w:val="kc"/>
    <w:basedOn w:val="a0"/>
    <w:rsid w:val="00103201"/>
  </w:style>
  <w:style w:type="character" w:customStyle="1" w:styleId="nd">
    <w:name w:val="nd"/>
    <w:basedOn w:val="a0"/>
    <w:rsid w:val="0010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4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5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28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7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2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62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53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78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6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90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3532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appyfish100/fastdfs-client-java" TargetMode="External"/><Relationship Id="rId4" Type="http://schemas.openxmlformats.org/officeDocument/2006/relationships/hyperlink" Target="http://www.ityouknow.com/springboot/2018/01/12/spring-boot-upload-fi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2018-10-22T07:53:00Z</dcterms:created>
  <dcterms:modified xsi:type="dcterms:W3CDTF">2018-10-22T07:55:00Z</dcterms:modified>
</cp:coreProperties>
</file>