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3460" w14:textId="145C550E" w:rsidR="00024B37" w:rsidRDefault="00024B37" w:rsidP="00024B37">
      <w:pPr>
        <w:jc w:val="center"/>
        <w:rPr>
          <w:lang w:val="en-US"/>
        </w:rPr>
      </w:pPr>
      <w:r>
        <w:rPr>
          <w:lang w:val="en-US"/>
        </w:rPr>
        <w:t>Note 2.</w:t>
      </w:r>
    </w:p>
    <w:p w14:paraId="3537A984" w14:textId="5FC1EF07" w:rsidR="00024B37" w:rsidRDefault="00024B37" w:rsidP="00024B37">
      <w:pPr>
        <w:rPr>
          <w:lang w:val="en-US"/>
        </w:rPr>
      </w:pPr>
      <w:r>
        <w:rPr>
          <w:lang w:val="en-US"/>
        </w:rPr>
        <w:t>Table of Content:</w:t>
      </w:r>
    </w:p>
    <w:p w14:paraId="0D12CC22" w14:textId="6317045B" w:rsidR="00024B37" w:rsidRDefault="00024B37" w:rsidP="00024B37">
      <w:pPr>
        <w:rPr>
          <w:lang w:val="en-US"/>
        </w:rPr>
      </w:pPr>
      <w:r>
        <w:rPr>
          <w:lang w:val="en-US"/>
        </w:rPr>
        <w:t>Topic:</w:t>
      </w:r>
    </w:p>
    <w:p w14:paraId="050EFBEA" w14:textId="4938708C" w:rsidR="00024B37" w:rsidRDefault="00024B37" w:rsidP="00024B37">
      <w:pPr>
        <w:rPr>
          <w:lang w:val="en-US"/>
        </w:rPr>
      </w:pPr>
      <w:r>
        <w:rPr>
          <w:lang w:val="en-US"/>
        </w:rPr>
        <w:t>2: Two Pointers or Iterators</w:t>
      </w:r>
    </w:p>
    <w:p w14:paraId="15428D18" w14:textId="36CB8851" w:rsidR="00024B37" w:rsidRDefault="00024B37" w:rsidP="00024B37">
      <w:pPr>
        <w:rPr>
          <w:lang w:val="en-US"/>
        </w:rPr>
      </w:pPr>
    </w:p>
    <w:p w14:paraId="39CA06BF" w14:textId="77777777" w:rsidR="003508A0" w:rsidRDefault="003508A0" w:rsidP="00024B37">
      <w:pPr>
        <w:rPr>
          <w:lang w:val="en-US"/>
        </w:rPr>
      </w:pPr>
      <w:r>
        <w:rPr>
          <w:lang w:val="en-US"/>
        </w:rPr>
        <w:t xml:space="preserve">Two pointers is a pattern where two iterate through the data structure in tandem (song song) until one or both of the pointers hit a certain condition.  Two pointers is often useful when searching pairs in a </w:t>
      </w:r>
      <w:r w:rsidRPr="003508A0">
        <w:rPr>
          <w:b/>
          <w:bCs/>
          <w:i/>
          <w:iCs/>
          <w:u w:val="single"/>
          <w:lang w:val="en-US"/>
        </w:rPr>
        <w:t>sorted array</w:t>
      </w:r>
      <w:r>
        <w:rPr>
          <w:lang w:val="en-US"/>
        </w:rPr>
        <w:t xml:space="preserve"> or </w:t>
      </w:r>
      <w:r w:rsidRPr="003508A0">
        <w:rPr>
          <w:b/>
          <w:bCs/>
          <w:i/>
          <w:iCs/>
          <w:u w:val="single"/>
          <w:lang w:val="en-US"/>
        </w:rPr>
        <w:t>linked list</w:t>
      </w:r>
      <w:r>
        <w:rPr>
          <w:i/>
          <w:iCs/>
          <w:u w:val="single"/>
          <w:lang w:val="en-US"/>
        </w:rPr>
        <w:t xml:space="preserve">; </w:t>
      </w:r>
      <w:r>
        <w:rPr>
          <w:lang w:val="en-US"/>
        </w:rPr>
        <w:t xml:space="preserve"> </w:t>
      </w:r>
    </w:p>
    <w:p w14:paraId="1EFB86D5" w14:textId="77777777" w:rsidR="003508A0" w:rsidRDefault="003508A0" w:rsidP="00024B37">
      <w:pPr>
        <w:rPr>
          <w:lang w:val="en-US"/>
        </w:rPr>
      </w:pPr>
    </w:p>
    <w:p w14:paraId="39395EE6" w14:textId="167198B1" w:rsidR="00024B37" w:rsidRDefault="003508A0" w:rsidP="00024B37">
      <w:pPr>
        <w:rPr>
          <w:lang w:val="en-US"/>
        </w:rPr>
      </w:pPr>
      <w:r>
        <w:rPr>
          <w:lang w:val="en-US"/>
        </w:rPr>
        <w:t>for example, when you have to compare each element of an array to its other elements.</w:t>
      </w:r>
    </w:p>
    <w:p w14:paraId="4D03B03C" w14:textId="218CCC49" w:rsidR="003508A0" w:rsidRDefault="003508A0" w:rsidP="00024B37">
      <w:pPr>
        <w:rPr>
          <w:lang w:val="en-US"/>
        </w:rPr>
      </w:pPr>
    </w:p>
    <w:p w14:paraId="3185C1DF" w14:textId="6CFF42DF" w:rsidR="003508A0" w:rsidRDefault="003508A0" w:rsidP="00024B37">
      <w:pPr>
        <w:rPr>
          <w:lang w:val="en-US"/>
        </w:rPr>
      </w:pPr>
      <w:r>
        <w:rPr>
          <w:lang w:val="en-US"/>
        </w:rPr>
        <w:t>Two pointers are needed because with just pointer, you would have to continually loop back through the array to find the answer.  This back and forth with a single iterator is inefficient for time and space complexity – a concept referred to as asymptotic analysis.  While the brute force or naïve solution with 1 pointer would work, it will produce something along the lines of O(n^2).  In many cases, 2 pointers can help you find a solution with better space or runtime complexity</w:t>
      </w:r>
      <w:r w:rsidR="001F0D85">
        <w:rPr>
          <w:lang w:val="en-US"/>
        </w:rPr>
        <w:t>.</w:t>
      </w:r>
    </w:p>
    <w:p w14:paraId="17B568BD" w14:textId="257FDABA" w:rsidR="001F0D85" w:rsidRDefault="001F0D85" w:rsidP="00024B37">
      <w:pPr>
        <w:rPr>
          <w:lang w:val="en-US"/>
        </w:rPr>
      </w:pPr>
    </w:p>
    <w:p w14:paraId="34F6D0A9" w14:textId="77777777" w:rsidR="001F0D85" w:rsidRPr="003508A0" w:rsidRDefault="001F0D85" w:rsidP="00024B37">
      <w:pPr>
        <w:rPr>
          <w:lang w:val="en-US"/>
        </w:rPr>
      </w:pPr>
    </w:p>
    <w:p w14:paraId="6262382B" w14:textId="4F564F19" w:rsidR="00024B37" w:rsidRDefault="00024B37" w:rsidP="00024B37">
      <w:pPr>
        <w:rPr>
          <w:lang w:val="en-US"/>
        </w:rPr>
      </w:pPr>
    </w:p>
    <w:p w14:paraId="4C54DC91" w14:textId="6E9E769F" w:rsidR="001F0D85" w:rsidRDefault="001F0D85" w:rsidP="00024B37">
      <w:pPr>
        <w:rPr>
          <w:lang w:val="en-US"/>
        </w:rPr>
      </w:pPr>
    </w:p>
    <w:p w14:paraId="24CB8B27" w14:textId="31F16C4D" w:rsidR="00504C4F" w:rsidRDefault="00504C4F" w:rsidP="00024B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259D80" wp14:editId="70FB5669">
            <wp:extent cx="4454236" cy="2160495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46" cy="21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BD52" w14:textId="2903F44B" w:rsidR="00504C4F" w:rsidRDefault="00504C4F" w:rsidP="00024B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2421AC" wp14:editId="76655893">
            <wp:extent cx="4281055" cy="2151962"/>
            <wp:effectExtent l="0" t="0" r="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130" cy="215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A283" w14:textId="57DD9E5A" w:rsidR="00504C4F" w:rsidRDefault="00504C4F" w:rsidP="00024B3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198F93" wp14:editId="559F35BE">
            <wp:extent cx="5195455" cy="3973191"/>
            <wp:effectExtent l="0" t="0" r="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724" cy="39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C4D9" w14:textId="52B87BBC" w:rsidR="00504C4F" w:rsidRDefault="00A13B3B" w:rsidP="00024B37">
      <w:pPr>
        <w:rPr>
          <w:lang w:val="en-US"/>
        </w:rPr>
      </w:pPr>
      <w:r>
        <w:rPr>
          <w:lang w:val="en-US"/>
        </w:rPr>
        <w:t>--- Squares of a sorted array</w:t>
      </w:r>
    </w:p>
    <w:p w14:paraId="0A6FB058" w14:textId="79CCD9A9" w:rsidR="00A13B3B" w:rsidRDefault="00A13B3B" w:rsidP="00024B37">
      <w:pPr>
        <w:rPr>
          <w:lang w:val="en-US"/>
        </w:rPr>
      </w:pPr>
    </w:p>
    <w:p w14:paraId="44258B64" w14:textId="77777777" w:rsidR="00A13B3B" w:rsidRDefault="00A13B3B" w:rsidP="00024B37">
      <w:pPr>
        <w:rPr>
          <w:lang w:val="en-US"/>
        </w:rPr>
      </w:pPr>
      <w:r>
        <w:rPr>
          <w:lang w:val="en-US"/>
        </w:rPr>
        <w:t xml:space="preserve">I:  an integer array </w:t>
      </w:r>
    </w:p>
    <w:p w14:paraId="42C7235A" w14:textId="3DFDF1B2" w:rsidR="00A13B3B" w:rsidRDefault="00A13B3B" w:rsidP="00A13B3B">
      <w:pPr>
        <w:pStyle w:val="ListParagraph"/>
        <w:numPr>
          <w:ilvl w:val="0"/>
          <w:numId w:val="1"/>
        </w:numPr>
        <w:rPr>
          <w:lang w:val="en-US"/>
        </w:rPr>
      </w:pPr>
      <w:r w:rsidRPr="00A13B3B">
        <w:rPr>
          <w:lang w:val="en-US"/>
        </w:rPr>
        <w:t>by nums sorted in non-decreasing order.</w:t>
      </w:r>
      <w:r>
        <w:rPr>
          <w:lang w:val="en-US"/>
        </w:rPr>
        <w:t xml:space="preserve"> (aka increasing order)</w:t>
      </w:r>
    </w:p>
    <w:p w14:paraId="522E1CA5" w14:textId="64A79BAE" w:rsidR="00A13B3B" w:rsidRPr="00A13B3B" w:rsidRDefault="00A13B3B" w:rsidP="00A13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negative numbers</w:t>
      </w:r>
    </w:p>
    <w:p w14:paraId="711C0364" w14:textId="7D66D9DE" w:rsidR="00A13B3B" w:rsidRDefault="00A13B3B" w:rsidP="00024B37">
      <w:pPr>
        <w:rPr>
          <w:lang w:val="en-US"/>
        </w:rPr>
      </w:pPr>
      <w:r>
        <w:rPr>
          <w:lang w:val="en-US"/>
        </w:rPr>
        <w:t>O: an array of the squares of each number sorted in non-decreasing order</w:t>
      </w:r>
    </w:p>
    <w:p w14:paraId="59DBC226" w14:textId="77777777" w:rsidR="00A13B3B" w:rsidRDefault="00A13B3B" w:rsidP="00024B37">
      <w:pPr>
        <w:rPr>
          <w:lang w:val="en-US"/>
        </w:rPr>
      </w:pPr>
    </w:p>
    <w:p w14:paraId="46E35C25" w14:textId="499AFCA9" w:rsidR="00A13B3B" w:rsidRDefault="00A13B3B" w:rsidP="00024B37">
      <w:pPr>
        <w:rPr>
          <w:lang w:val="en-US"/>
        </w:rPr>
      </w:pPr>
      <w:r>
        <w:rPr>
          <w:lang w:val="en-US"/>
        </w:rPr>
        <w:t xml:space="preserve">C: </w:t>
      </w:r>
    </w:p>
    <w:p w14:paraId="0E231C21" w14:textId="383A0224" w:rsidR="00A13B3B" w:rsidRDefault="00A13B3B" w:rsidP="00024B37">
      <w:pPr>
        <w:pStyle w:val="ListParagraph"/>
        <w:numPr>
          <w:ilvl w:val="0"/>
          <w:numId w:val="1"/>
        </w:numPr>
        <w:rPr>
          <w:lang w:val="en-US"/>
        </w:rPr>
      </w:pPr>
      <w:r w:rsidRPr="00A13B3B">
        <w:rPr>
          <w:lang w:val="en-US"/>
        </w:rPr>
        <w:t>1 &lt;= nums.length &lt;= 10^4</w:t>
      </w:r>
    </w:p>
    <w:p w14:paraId="2470F480" w14:textId="1E0541FF" w:rsidR="00A13B3B" w:rsidRDefault="00A13B3B" w:rsidP="00024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-10^4 &lt;= nums[i] &lt;= 10^4</w:t>
      </w:r>
    </w:p>
    <w:p w14:paraId="4AC19247" w14:textId="5324A665" w:rsidR="00A13B3B" w:rsidRDefault="00A13B3B" w:rsidP="00024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Nums is sorted is non-decreasing order</w:t>
      </w:r>
    </w:p>
    <w:p w14:paraId="40104C1B" w14:textId="77777777" w:rsidR="00A13B3B" w:rsidRPr="00A13B3B" w:rsidRDefault="00A13B3B" w:rsidP="00A13B3B">
      <w:pPr>
        <w:rPr>
          <w:lang w:val="en-US"/>
        </w:rPr>
      </w:pPr>
    </w:p>
    <w:p w14:paraId="528FB519" w14:textId="3095828F" w:rsidR="00A13B3B" w:rsidRDefault="00A13B3B" w:rsidP="00024B37">
      <w:pPr>
        <w:rPr>
          <w:lang w:val="en-US"/>
        </w:rPr>
      </w:pPr>
      <w:r>
        <w:rPr>
          <w:lang w:val="en-US"/>
        </w:rPr>
        <w:t>E: empty array.</w:t>
      </w:r>
    </w:p>
    <w:p w14:paraId="72BE64B7" w14:textId="0D2AA63D" w:rsidR="00A13B3B" w:rsidRDefault="00A13B3B" w:rsidP="00024B37">
      <w:pPr>
        <w:rPr>
          <w:lang w:val="en-US"/>
        </w:rPr>
      </w:pPr>
    </w:p>
    <w:p w14:paraId="0D3DA7F5" w14:textId="77D7BBBB" w:rsidR="007D7B6F" w:rsidRDefault="00E12B30" w:rsidP="00024B37">
      <w:pPr>
        <w:rPr>
          <w:lang w:val="en-US"/>
        </w:rPr>
      </w:pPr>
      <w:r>
        <w:rPr>
          <w:lang w:val="en-US"/>
        </w:rPr>
        <w:t>Intuition</w:t>
      </w:r>
    </w:p>
    <w:p w14:paraId="2A49E926" w14:textId="70822627" w:rsidR="00E12B30" w:rsidRDefault="00E12B30" w:rsidP="00024B37">
      <w:pPr>
        <w:rPr>
          <w:lang w:val="en-US"/>
        </w:rPr>
      </w:pPr>
    </w:p>
    <w:p w14:paraId="4BFE8DB8" w14:textId="77B075D4" w:rsidR="00E12B30" w:rsidRDefault="00E12B30" w:rsidP="00024B37">
      <w:pPr>
        <w:rPr>
          <w:lang w:val="en-US"/>
        </w:rPr>
      </w:pPr>
      <w:r>
        <w:rPr>
          <w:lang w:val="en-US"/>
        </w:rPr>
        <w:t>Since the Array A is sorted, loosely speaking it has some negative elements with squares in decreasing order, then some non-negative elements with squares in increasing order.</w:t>
      </w:r>
    </w:p>
    <w:p w14:paraId="47A54AB7" w14:textId="2B301C55" w:rsidR="00E12B30" w:rsidRDefault="00E12B30" w:rsidP="00024B37">
      <w:pPr>
        <w:rPr>
          <w:lang w:val="en-US"/>
        </w:rPr>
      </w:pPr>
    </w:p>
    <w:p w14:paraId="1BB4A076" w14:textId="7B7C851D" w:rsidR="00E12B30" w:rsidRDefault="00E12B30" w:rsidP="00024B37">
      <w:pPr>
        <w:rPr>
          <w:lang w:val="en-US"/>
        </w:rPr>
      </w:pPr>
      <w:r>
        <w:rPr>
          <w:lang w:val="en-US"/>
        </w:rPr>
        <w:t>For example with [-3, -2, -1, 4, 5, 6], we have the negative part [-3, -2, -1] with squares [9, 4, 1], and the positive part [4, 5, 6] with squares [16, 25, 36].  Our strategy is to iterate over the negative part in reverse, and the positive part in the forward direction.</w:t>
      </w:r>
    </w:p>
    <w:p w14:paraId="60461621" w14:textId="7BCBD13E" w:rsidR="007D7B6F" w:rsidRDefault="007D7B6F" w:rsidP="00024B37">
      <w:pPr>
        <w:rPr>
          <w:lang w:val="en-US"/>
        </w:rPr>
      </w:pPr>
    </w:p>
    <w:p w14:paraId="55272EE2" w14:textId="5B3E7B94" w:rsidR="007D7B6F" w:rsidRDefault="007D7B6F" w:rsidP="00024B37">
      <w:pPr>
        <w:rPr>
          <w:lang w:val="en-US"/>
        </w:rPr>
      </w:pPr>
    </w:p>
    <w:p w14:paraId="0717B0B0" w14:textId="2D11BF96" w:rsidR="007D7B6F" w:rsidRDefault="007D7B6F" w:rsidP="00024B37">
      <w:pPr>
        <w:rPr>
          <w:lang w:val="en-US"/>
        </w:rPr>
      </w:pPr>
      <w:r>
        <w:rPr>
          <w:lang w:val="en-US"/>
        </w:rPr>
        <w:t>2 pointer technique is different than the sliding window technique are that:</w:t>
      </w:r>
    </w:p>
    <w:p w14:paraId="1CEF9697" w14:textId="341AD456" w:rsidR="007D7B6F" w:rsidRDefault="007D7B6F" w:rsidP="00024B37">
      <w:pPr>
        <w:rPr>
          <w:lang w:val="en-US"/>
        </w:rPr>
      </w:pPr>
      <w:r>
        <w:rPr>
          <w:lang w:val="en-US"/>
        </w:rPr>
        <w:t xml:space="preserve">1: 2 pointer technique: 1 pointer starts at the beginning, the other </w:t>
      </w:r>
      <w:r w:rsidR="00C7644E">
        <w:rPr>
          <w:lang w:val="en-US"/>
        </w:rPr>
        <w:t>pointer starts at the end</w:t>
      </w:r>
    </w:p>
    <w:p w14:paraId="65F08462" w14:textId="4C0CAB3A" w:rsidR="00C7644E" w:rsidRDefault="00C7644E" w:rsidP="00024B37">
      <w:pPr>
        <w:rPr>
          <w:lang w:val="en-US"/>
        </w:rPr>
      </w:pPr>
      <w:r>
        <w:rPr>
          <w:lang w:val="en-US"/>
        </w:rPr>
        <w:t>2: sliding window technique is that: 2 pointers start at the same point.</w:t>
      </w:r>
    </w:p>
    <w:p w14:paraId="1D11A2A5" w14:textId="77777777" w:rsidR="00C7644E" w:rsidRDefault="00C7644E" w:rsidP="00024B37">
      <w:pPr>
        <w:rPr>
          <w:lang w:val="en-US"/>
        </w:rPr>
      </w:pPr>
    </w:p>
    <w:p w14:paraId="7B8060C8" w14:textId="070DC143" w:rsidR="00A13B3B" w:rsidRDefault="00A13B3B" w:rsidP="00024B37">
      <w:pPr>
        <w:rPr>
          <w:lang w:val="en-US"/>
        </w:rPr>
      </w:pPr>
    </w:p>
    <w:p w14:paraId="35BBCA55" w14:textId="5CD8E7C9" w:rsidR="00A13B3B" w:rsidRDefault="001B2BCF" w:rsidP="00024B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EF9229" wp14:editId="4E213B8E">
            <wp:extent cx="3997036" cy="3460682"/>
            <wp:effectExtent l="0" t="0" r="3810" b="0"/>
            <wp:docPr id="6" name="Picture 6" descr="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rectang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952" cy="34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01FC" w14:textId="730B96DA" w:rsidR="001B2BCF" w:rsidRDefault="00E12B30" w:rsidP="00024B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A075C9" wp14:editId="354D5066">
            <wp:extent cx="4177145" cy="1857848"/>
            <wp:effectExtent l="0" t="0" r="127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97" cy="18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2A00" w14:textId="0E02FEC5" w:rsidR="00E12B30" w:rsidRDefault="00E12B30" w:rsidP="00024B37">
      <w:pPr>
        <w:rPr>
          <w:lang w:val="en-US"/>
        </w:rPr>
      </w:pPr>
    </w:p>
    <w:p w14:paraId="23F48AF5" w14:textId="7DF01E85" w:rsidR="00E12B30" w:rsidRDefault="00E12B30" w:rsidP="00024B37">
      <w:pPr>
        <w:rPr>
          <w:lang w:val="en-US"/>
        </w:rPr>
      </w:pPr>
      <w:r>
        <w:rPr>
          <w:lang w:val="en-US"/>
        </w:rPr>
        <w:t>Algorithm</w:t>
      </w:r>
    </w:p>
    <w:p w14:paraId="7FCFDEB5" w14:textId="649FB279" w:rsidR="00E12B30" w:rsidRDefault="00E12B30" w:rsidP="00024B37">
      <w:pPr>
        <w:rPr>
          <w:lang w:val="en-US"/>
        </w:rPr>
      </w:pPr>
    </w:p>
    <w:p w14:paraId="5D8EBB60" w14:textId="4821F472" w:rsidR="00E12B30" w:rsidRDefault="00E12B30" w:rsidP="00024B37">
      <w:pPr>
        <w:rPr>
          <w:lang w:val="en-US"/>
        </w:rPr>
      </w:pPr>
      <w:r>
        <w:rPr>
          <w:lang w:val="en-US"/>
        </w:rPr>
        <w:t>We can use 2 pointers to read the positive and negative parts of the array – one pointer j in the positive direction, and another I in the negative direction.</w:t>
      </w:r>
    </w:p>
    <w:p w14:paraId="59AB8DB5" w14:textId="25683FDB" w:rsidR="00E12B30" w:rsidRDefault="00E12B30" w:rsidP="00024B37">
      <w:pPr>
        <w:rPr>
          <w:lang w:val="en-US"/>
        </w:rPr>
      </w:pPr>
    </w:p>
    <w:p w14:paraId="1BD82FFB" w14:textId="3498EDFF" w:rsidR="00E12B30" w:rsidRDefault="00E12B30" w:rsidP="00024B37">
      <w:pPr>
        <w:rPr>
          <w:lang w:val="en-US"/>
        </w:rPr>
      </w:pPr>
      <w:r>
        <w:rPr>
          <w:lang w:val="en-US"/>
        </w:rPr>
        <w:t>Need to fill the result array.</w:t>
      </w:r>
    </w:p>
    <w:p w14:paraId="69EF261A" w14:textId="1695A4D1" w:rsidR="00E12B30" w:rsidRDefault="00E12B30" w:rsidP="00024B37">
      <w:pPr>
        <w:rPr>
          <w:lang w:val="en-US"/>
        </w:rPr>
      </w:pPr>
    </w:p>
    <w:p w14:paraId="05E09296" w14:textId="5A63C3AF" w:rsidR="00E12B30" w:rsidRDefault="00E12B30" w:rsidP="00024B37">
      <w:pPr>
        <w:rPr>
          <w:lang w:val="en-US"/>
        </w:rPr>
      </w:pPr>
      <w:r>
        <w:rPr>
          <w:lang w:val="en-US"/>
        </w:rPr>
        <w:lastRenderedPageBreak/>
        <w:t>Now that we are reading 2 increasing arrays (the squares of the elements), we can merge these arrays together using a 2 pointer technique.</w:t>
      </w:r>
    </w:p>
    <w:p w14:paraId="4056E5FE" w14:textId="60C21DCF" w:rsidR="00E12B30" w:rsidRDefault="00E12B30" w:rsidP="00024B37">
      <w:pPr>
        <w:rPr>
          <w:lang w:val="en-US"/>
        </w:rPr>
      </w:pPr>
    </w:p>
    <w:p w14:paraId="11FE748E" w14:textId="77777777" w:rsidR="00E12B30" w:rsidRPr="00024B37" w:rsidRDefault="00E12B30" w:rsidP="00024B37">
      <w:pPr>
        <w:rPr>
          <w:lang w:val="en-US"/>
        </w:rPr>
      </w:pPr>
    </w:p>
    <w:sectPr w:rsidR="00E12B30" w:rsidRPr="00024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D87"/>
    <w:multiLevelType w:val="hybridMultilevel"/>
    <w:tmpl w:val="9B861428"/>
    <w:lvl w:ilvl="0" w:tplc="53AC688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37"/>
    <w:rsid w:val="00024B37"/>
    <w:rsid w:val="001B2BCF"/>
    <w:rsid w:val="001E6706"/>
    <w:rsid w:val="001F0D85"/>
    <w:rsid w:val="003508A0"/>
    <w:rsid w:val="00504C4F"/>
    <w:rsid w:val="00716B2F"/>
    <w:rsid w:val="007D7B6F"/>
    <w:rsid w:val="00A13B3B"/>
    <w:rsid w:val="00C7644E"/>
    <w:rsid w:val="00E1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E0B975"/>
  <w15:chartTrackingRefBased/>
  <w15:docId w15:val="{1DC5C007-DBB2-AE4B-9BDE-2E2EA701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Lupin Voong</dc:creator>
  <cp:keywords/>
  <dc:description/>
  <cp:lastModifiedBy>Lupin Voong</cp:lastModifiedBy>
  <cp:revision>9</cp:revision>
  <dcterms:created xsi:type="dcterms:W3CDTF">2021-09-28T23:01:00Z</dcterms:created>
  <dcterms:modified xsi:type="dcterms:W3CDTF">2021-09-29T17:32:00Z</dcterms:modified>
</cp:coreProperties>
</file>