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F363" w14:textId="5FE374E1" w:rsidR="00553F28" w:rsidRPr="00553F28" w:rsidRDefault="00553F28" w:rsidP="00553F28">
      <w:pPr>
        <w:jc w:val="center"/>
        <w:rPr>
          <w:sz w:val="32"/>
          <w:szCs w:val="36"/>
        </w:rPr>
      </w:pPr>
      <w:bookmarkStart w:id="0" w:name="_Hlk31629000"/>
      <w:bookmarkEnd w:id="0"/>
      <w:r w:rsidRPr="00553F28">
        <w:rPr>
          <w:rFonts w:hint="eastAsia"/>
          <w:sz w:val="32"/>
          <w:szCs w:val="36"/>
        </w:rPr>
        <w:t>天目大峡谷</w:t>
      </w:r>
    </w:p>
    <w:p w14:paraId="389D21F0" w14:textId="6AAE05AC" w:rsidR="00553F28" w:rsidRPr="00553F28" w:rsidRDefault="00553F28" w:rsidP="00553F28">
      <w:pPr>
        <w:jc w:val="center"/>
        <w:rPr>
          <w:sz w:val="24"/>
          <w:szCs w:val="28"/>
        </w:rPr>
      </w:pPr>
      <w:r w:rsidRPr="00553F28">
        <w:rPr>
          <w:rFonts w:hint="eastAsia"/>
          <w:sz w:val="24"/>
          <w:szCs w:val="28"/>
        </w:rPr>
        <w:t>说明文</w:t>
      </w:r>
    </w:p>
    <w:p w14:paraId="311C99F0" w14:textId="49D773BB" w:rsidR="00553F28" w:rsidRDefault="00553F28" w:rsidP="00553F2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127743">
        <w:rPr>
          <w:rFonts w:ascii="Arial" w:hAnsi="Arial" w:cs="Arial" w:hint="eastAsia"/>
          <w:color w:val="333333"/>
          <w:szCs w:val="21"/>
          <w:shd w:val="clear" w:color="auto" w:fill="FFFFFF"/>
        </w:rPr>
        <w:t>天目大峡谷，地处临安，紧挨</w:t>
      </w:r>
      <w:r>
        <w:rPr>
          <w:rFonts w:ascii="Arial" w:hAnsi="Arial" w:cs="Arial"/>
          <w:color w:val="333333"/>
          <w:szCs w:val="21"/>
          <w:shd w:val="clear" w:color="auto" w:fill="FFFFFF"/>
        </w:rPr>
        <w:t>原始森林大树王国西天目山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，谷内地貌奇特无比，走进去仿佛进入了原始森林</w:t>
      </w:r>
      <w:r w:rsidR="00BC161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C1614" w:rsidRPr="00BC1614">
        <w:rPr>
          <w:rFonts w:ascii="Arial" w:hAnsi="Arial" w:cs="Arial" w:hint="eastAsia"/>
          <w:color w:val="333333"/>
          <w:szCs w:val="21"/>
          <w:shd w:val="clear" w:color="auto" w:fill="FFFFFF"/>
        </w:rPr>
        <w:t>可与世界著名的澳大利亚大陆岛石谷相媲美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。内有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森林、奇石、潭水、火山口、冰川遗迹等。这里水源茂盛，达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704DD7">
        <w:rPr>
          <w:rFonts w:ascii="Arial" w:hAnsi="Arial" w:cs="Arial"/>
          <w:color w:val="333333"/>
          <w:szCs w:val="21"/>
          <w:shd w:val="clear" w:color="auto" w:fill="FFFFFF"/>
        </w:rPr>
        <w:t>000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余平方米，</w:t>
      </w:r>
      <w:r w:rsidR="00127743">
        <w:rPr>
          <w:rFonts w:ascii="Arial" w:hAnsi="Arial" w:cs="Arial"/>
          <w:color w:val="333333"/>
          <w:szCs w:val="21"/>
          <w:shd w:val="clear" w:color="auto" w:fill="FFFFFF"/>
        </w:rPr>
        <w:t>瀑布叠加，碧潭成串</w:t>
      </w:r>
      <w:r w:rsidR="0012774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在炎热的夏日，这里可供游客免费游泳戏水。这里植被覆盖茂盛，覆盖率达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="00704DD7">
        <w:rPr>
          <w:rFonts w:ascii="Arial" w:hAnsi="Arial" w:cs="Arial"/>
          <w:color w:val="333333"/>
          <w:szCs w:val="21"/>
          <w:shd w:val="clear" w:color="auto" w:fill="FFFFFF"/>
        </w:rPr>
        <w:t>5%</w:t>
      </w:r>
      <w:r w:rsidR="00704DD7">
        <w:rPr>
          <w:rFonts w:ascii="Arial" w:hAnsi="Arial" w:cs="Arial" w:hint="eastAsia"/>
          <w:color w:val="333333"/>
          <w:szCs w:val="21"/>
          <w:shd w:val="clear" w:color="auto" w:fill="FFFFFF"/>
        </w:rPr>
        <w:t>以上绝对是一个天然大氧吧，养生福洞天。</w:t>
      </w:r>
    </w:p>
    <w:p w14:paraId="43CA0702" w14:textId="24FE851F" w:rsidR="00127743" w:rsidRPr="00127743" w:rsidRDefault="00704DD7" w:rsidP="00553F2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夏天，这是一个避暑纳凉的好地方。</w:t>
      </w:r>
      <w:r w:rsidR="00127743">
        <w:rPr>
          <w:rFonts w:ascii="Arial" w:hAnsi="Arial" w:cs="Arial" w:hint="eastAsia"/>
          <w:color w:val="333333"/>
          <w:szCs w:val="21"/>
          <w:shd w:val="clear" w:color="auto" w:fill="FFFFFF"/>
        </w:rPr>
        <w:t>这里</w:t>
      </w:r>
      <w:r w:rsidR="00127743">
        <w:rPr>
          <w:rFonts w:ascii="Arial" w:hAnsi="Arial" w:cs="Arial"/>
          <w:color w:val="333333"/>
          <w:szCs w:val="21"/>
          <w:shd w:val="clear" w:color="auto" w:fill="FFFFFF"/>
        </w:rPr>
        <w:t>温度低于该外界</w:t>
      </w:r>
      <w:r w:rsidR="00127743">
        <w:rPr>
          <w:rFonts w:ascii="Arial" w:hAnsi="Arial" w:cs="Arial"/>
          <w:color w:val="333333"/>
          <w:szCs w:val="21"/>
          <w:shd w:val="clear" w:color="auto" w:fill="FFFFFF"/>
        </w:rPr>
        <w:t>5-10</w:t>
      </w:r>
      <w:r w:rsidR="00127743" w:rsidRPr="00127743">
        <w:rPr>
          <w:rFonts w:ascii="Arial" w:hAnsi="Arial" w:cs="Arial" w:hint="eastAsia"/>
          <w:color w:val="333333"/>
          <w:szCs w:val="21"/>
          <w:shd w:val="clear" w:color="auto" w:fill="FFFFFF"/>
        </w:rPr>
        <w:t>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这不仅可以戏水，旁边的凉亭也十分不错。</w:t>
      </w:r>
      <w:r w:rsidR="00127743">
        <w:rPr>
          <w:rFonts w:ascii="Arial" w:hAnsi="Arial" w:cs="Arial" w:hint="eastAsia"/>
          <w:color w:val="333333"/>
          <w:szCs w:val="21"/>
          <w:shd w:val="clear" w:color="auto" w:fill="FFFFFF"/>
        </w:rPr>
        <w:t>石谷两边郁郁葱葱，飞禽走兽，百鸟争鸣，巨石激流，浪涛声声，令人流连忘返。</w:t>
      </w:r>
    </w:p>
    <w:p w14:paraId="4E97152D" w14:textId="657C57C7" w:rsidR="00704DD7" w:rsidRDefault="00127743" w:rsidP="00553F2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巨石成瀑是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距今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一亿五千万年前燕山时期火山爆发形成的火山岩石谷，后经过第四纪冰川运动滑坡造就现在的天目大峡谷。石谷顶端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火山喷发口遗迹，是东南沿海地区仅有的火山口胜迹。</w:t>
      </w:r>
    </w:p>
    <w:p w14:paraId="0959DB01" w14:textId="4C42A099" w:rsidR="00127743" w:rsidRPr="00127743" w:rsidRDefault="00127743" w:rsidP="00BC161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这里不仅水美，巨石也是这里一道值得观赏的风景。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谷内千姿百态的巨石比比皆是，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它们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自</w:t>
      </w:r>
      <w:hyperlink r:id="rId6" w:tgtFrame="_blank" w:history="1">
        <w:r w:rsidRPr="00127743">
          <w:rPr>
            <w:rFonts w:ascii="Arial" w:hAnsi="Arial" w:cs="Arial"/>
            <w:color w:val="333333"/>
            <w:szCs w:val="21"/>
            <w:shd w:val="clear" w:color="auto" w:fill="FFFFFF"/>
          </w:rPr>
          <w:t>天目山</w:t>
        </w:r>
      </w:hyperlink>
      <w:r w:rsidRPr="00127743">
        <w:rPr>
          <w:rFonts w:ascii="Arial" w:hAnsi="Arial" w:cs="Arial"/>
          <w:color w:val="333333"/>
          <w:szCs w:val="21"/>
          <w:shd w:val="clear" w:color="auto" w:fill="FFFFFF"/>
        </w:rPr>
        <w:t>上直泻谷底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迎客石、官帽石、青蛙石、飞来石，惟妙惟肖，呼之欲出。最高的官帽石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多米，面积最大的八仙台能站立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余人，最重的飞来石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3987</w:t>
      </w:r>
      <w:r w:rsidRPr="00127743">
        <w:rPr>
          <w:rFonts w:ascii="Arial" w:hAnsi="Arial" w:cs="Arial"/>
          <w:color w:val="333333"/>
          <w:szCs w:val="21"/>
          <w:shd w:val="clear" w:color="auto" w:fill="FFFFFF"/>
        </w:rPr>
        <w:t>吨。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吨至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4000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吨的巨石</w:t>
      </w:r>
      <w:r w:rsidR="00BC1614">
        <w:rPr>
          <w:rFonts w:ascii="Arial" w:hAnsi="Arial" w:cs="Arial" w:hint="eastAsia"/>
          <w:color w:val="333333"/>
          <w:szCs w:val="21"/>
          <w:shd w:val="clear" w:color="auto" w:fill="FFFFFF"/>
        </w:rPr>
        <w:t>就有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5000</w:t>
      </w:r>
      <w:r w:rsidR="00BC1614" w:rsidRPr="00127743">
        <w:rPr>
          <w:rFonts w:ascii="Arial" w:hAnsi="Arial" w:cs="Arial"/>
          <w:color w:val="333333"/>
          <w:szCs w:val="21"/>
          <w:shd w:val="clear" w:color="auto" w:fill="FFFFFF"/>
        </w:rPr>
        <w:t>多块。</w:t>
      </w:r>
      <w:r w:rsidR="00BC1614">
        <w:rPr>
          <w:rFonts w:ascii="Arial" w:hAnsi="Arial" w:cs="Arial"/>
          <w:color w:val="333333"/>
          <w:szCs w:val="21"/>
          <w:shd w:val="clear" w:color="auto" w:fill="FFFFFF"/>
        </w:rPr>
        <w:t>火山岩巨石最多，</w:t>
      </w:r>
      <w:r w:rsidR="00BC1614">
        <w:rPr>
          <w:rFonts w:ascii="Arial" w:hAnsi="Arial" w:cs="Arial"/>
          <w:color w:val="333333"/>
          <w:szCs w:val="21"/>
          <w:shd w:val="clear" w:color="auto" w:fill="FFFFFF"/>
        </w:rPr>
        <w:t>2002</w:t>
      </w:r>
      <w:r w:rsidR="00BC1614">
        <w:rPr>
          <w:rFonts w:ascii="Arial" w:hAnsi="Arial" w:cs="Arial"/>
          <w:color w:val="333333"/>
          <w:szCs w:val="21"/>
          <w:shd w:val="clear" w:color="auto" w:fill="FFFFFF"/>
        </w:rPr>
        <w:t>年编入世界吉尼斯之最</w:t>
      </w:r>
      <w:r w:rsidR="00BC161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E4069F9" w14:textId="57337C9E" w:rsidR="00127743" w:rsidRPr="00127743" w:rsidRDefault="00127743" w:rsidP="00553F2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5B03C78" w14:textId="4302A824" w:rsidR="00553F28" w:rsidRPr="00DF2D74" w:rsidRDefault="00553F28" w:rsidP="00553F28">
      <w:pPr>
        <w:jc w:val="center"/>
        <w:rPr>
          <w:sz w:val="24"/>
          <w:szCs w:val="28"/>
        </w:rPr>
      </w:pPr>
      <w:r w:rsidRPr="00DF2D74">
        <w:rPr>
          <w:rFonts w:hint="eastAsia"/>
          <w:sz w:val="24"/>
          <w:szCs w:val="28"/>
        </w:rPr>
        <w:t>故事</w:t>
      </w:r>
    </w:p>
    <w:p w14:paraId="67D13E57" w14:textId="7D1ACE3A" w:rsidR="00BC1614" w:rsidRPr="00BC1614" w:rsidRDefault="00BC1614" w:rsidP="00BC161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大自然的鬼斧神工定让</w:t>
      </w:r>
      <w:r w:rsidR="00DF2D74">
        <w:rPr>
          <w:rFonts w:ascii="Arial" w:hAnsi="Arial" w:cs="Arial" w:hint="eastAsia"/>
          <w:color w:val="333333"/>
          <w:szCs w:val="21"/>
          <w:shd w:val="clear" w:color="auto" w:fill="FFFFFF"/>
        </w:rPr>
        <w:t>游客们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心旷神怡、叹为观止</w:t>
      </w:r>
      <w:r w:rsidR="00DF2D74">
        <w:rPr>
          <w:rFonts w:ascii="Arial" w:hAnsi="Arial" w:cs="Arial" w:hint="eastAsia"/>
          <w:color w:val="333333"/>
          <w:szCs w:val="21"/>
          <w:shd w:val="clear" w:color="auto" w:fill="FFFFFF"/>
        </w:rPr>
        <w:t>，也引来了不少名人。</w:t>
      </w:r>
    </w:p>
    <w:p w14:paraId="3E1C3C73" w14:textId="2BCE14DC" w:rsidR="00DF2D74" w:rsidRPr="00DF2D74" w:rsidRDefault="00BC1614" w:rsidP="00AD368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文坛泰斗</w:t>
      </w:r>
      <w:hyperlink r:id="rId7" w:tgtFrame="_blank" w:history="1">
        <w:r w:rsidRPr="00BC1614">
          <w:rPr>
            <w:rFonts w:ascii="Arial" w:hAnsi="Arial" w:cs="Arial"/>
            <w:color w:val="333333"/>
            <w:szCs w:val="21"/>
            <w:shd w:val="clear" w:color="auto" w:fill="FFFFFF"/>
          </w:rPr>
          <w:t>金庸</w:t>
        </w:r>
      </w:hyperlink>
      <w:r w:rsidR="00AD3680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看了石谷后写下了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石谷有灵气，灵石成山谷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BC161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一九三三年前后地质学家李四光曾三次到天目山一带考察，在《关于研究长江下游冰川问题材料》一文中说：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从天目山北麓到</w:t>
      </w:r>
      <w:r>
        <w:rPr>
          <w:rFonts w:ascii="Arial" w:hAnsi="Arial" w:cs="Arial"/>
          <w:color w:val="333333"/>
          <w:szCs w:val="21"/>
          <w:shd w:val="clear" w:color="auto" w:fill="FFFFFF"/>
        </w:rPr>
        <w:t>800</w:t>
      </w:r>
      <w:r>
        <w:rPr>
          <w:rFonts w:ascii="Arial" w:hAnsi="Arial" w:cs="Arial"/>
          <w:color w:val="333333"/>
          <w:szCs w:val="21"/>
          <w:shd w:val="clear" w:color="auto" w:fill="FFFFFF"/>
        </w:rPr>
        <w:t>米高度，处处深沟峡谷，或形成悬崖；冰川槽谷有平溪谷地及其中支谷，支谷之一便是今日的天目大峡谷。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全国人大常委、原中国农业部部长刘中一游览了石谷后说：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石谷景色很好，大有发展前途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AD368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并题写了新景名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天目大峡谷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。在石谷顶端还发现火山喷发口遗迹，专家称这是东南沿海地区仅有的火山口胜迹。浙江省旅游局副局长姚升厚视察石谷后说：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天目大峡谷特色很鲜明、规划很不错、值得一游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DF2D74" w:rsidRPr="00DF2D74">
        <w:rPr>
          <w:rFonts w:ascii="Arial" w:hAnsi="Arial" w:cs="Arial"/>
          <w:color w:val="333333"/>
          <w:szCs w:val="21"/>
          <w:shd w:val="clear" w:color="auto" w:fill="FFFFFF"/>
        </w:rPr>
        <w:t>，大自然的鬼斧神工的创造力会让你心旷神怡、叹为观止的感觉，具有较高的科普教育价值和旅游开发价值。</w:t>
      </w:r>
    </w:p>
    <w:p w14:paraId="57F93DED" w14:textId="6057BA7D" w:rsidR="00BC1614" w:rsidRDefault="00BC1614" w:rsidP="00DF2D74">
      <w:pPr>
        <w:jc w:val="left"/>
      </w:pPr>
    </w:p>
    <w:p w14:paraId="17781DDE" w14:textId="3D8211A3" w:rsidR="00553F28" w:rsidRPr="00DF2D74" w:rsidRDefault="00553F28" w:rsidP="00553F28">
      <w:pPr>
        <w:jc w:val="center"/>
        <w:rPr>
          <w:sz w:val="24"/>
          <w:szCs w:val="28"/>
        </w:rPr>
      </w:pPr>
      <w:r w:rsidRPr="00DF2D74">
        <w:rPr>
          <w:rFonts w:hint="eastAsia"/>
          <w:sz w:val="24"/>
          <w:szCs w:val="28"/>
        </w:rPr>
        <w:t>图片</w:t>
      </w:r>
    </w:p>
    <w:p w14:paraId="3146693D" w14:textId="2479A105" w:rsidR="00553F28" w:rsidRPr="00DF2D74" w:rsidRDefault="00B62938" w:rsidP="00553F28">
      <w:pPr>
        <w:jc w:val="center"/>
        <w:rPr>
          <w:sz w:val="18"/>
          <w:szCs w:val="20"/>
        </w:rPr>
      </w:pPr>
      <w:r w:rsidRPr="00DF2D74">
        <w:rPr>
          <w:rFonts w:hint="eastAsia"/>
          <w:noProof/>
          <w:sz w:val="18"/>
          <w:szCs w:val="20"/>
        </w:rPr>
        <w:drawing>
          <wp:inline distT="0" distB="0" distL="0" distR="0" wp14:anchorId="6922F5E9" wp14:editId="7D40D537">
            <wp:extent cx="1373296" cy="1224823"/>
            <wp:effectExtent l="0" t="0" r="0" b="0"/>
            <wp:docPr id="2" name="图片 2" descr="图片包含 户外, 树&#10;&#10;描述已自动生成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2-03 0850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798" cy="12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28" w:rsidRPr="00DF2D74">
        <w:rPr>
          <w:rFonts w:hint="eastAsia"/>
          <w:noProof/>
          <w:sz w:val="18"/>
          <w:szCs w:val="20"/>
        </w:rPr>
        <w:drawing>
          <wp:inline distT="0" distB="0" distL="0" distR="0" wp14:anchorId="11049B28" wp14:editId="16029BAE">
            <wp:extent cx="2187499" cy="1288112"/>
            <wp:effectExtent l="0" t="0" r="3810" b="7620"/>
            <wp:docPr id="1" name="图片 1" descr="图片包含 文字, 地图&#10;低可信度描述已自动生成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ec54e736d12f2ee3a8b3ad4fc2d56284356849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99" cy="12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F5C" w14:textId="77777777" w:rsidR="00DF2D74" w:rsidRDefault="00DF2D74" w:rsidP="00553F28">
      <w:pPr>
        <w:jc w:val="center"/>
      </w:pPr>
    </w:p>
    <w:p w14:paraId="08971B4E" w14:textId="31C13978" w:rsidR="00553F28" w:rsidRDefault="00553F28" w:rsidP="00553F28">
      <w:pPr>
        <w:jc w:val="center"/>
        <w:rPr>
          <w:sz w:val="24"/>
          <w:szCs w:val="28"/>
        </w:rPr>
      </w:pPr>
      <w:r w:rsidRPr="00DF2D74">
        <w:rPr>
          <w:rFonts w:hint="eastAsia"/>
          <w:sz w:val="24"/>
          <w:szCs w:val="28"/>
        </w:rPr>
        <w:t>游记</w:t>
      </w:r>
    </w:p>
    <w:p w14:paraId="5CC68629" w14:textId="3F425469" w:rsidR="00E729C3" w:rsidRPr="00711E86" w:rsidRDefault="00AD3680" w:rsidP="00711E86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今年</w:t>
      </w:r>
      <w:r w:rsidR="002F3894"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，我</w:t>
      </w:r>
      <w:r w:rsidR="007B79A8"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们一家游览了天目大峡谷。大峡谷的壮观令我难忘。</w:t>
      </w:r>
    </w:p>
    <w:p w14:paraId="18445965" w14:textId="23D14AEF" w:rsidR="007B79A8" w:rsidRPr="00711E86" w:rsidRDefault="007B79A8" w:rsidP="00711E86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经过长途奔波，我们终于达到了目的地。到了景区门口，我就看见了一块石头，原来，这来的石头之多已被列入</w:t>
      </w:r>
      <w:r w:rsidRPr="00711E86">
        <w:rPr>
          <w:rFonts w:ascii="Arial" w:hAnsi="Arial" w:cs="Arial"/>
          <w:color w:val="333333"/>
          <w:szCs w:val="21"/>
          <w:shd w:val="clear" w:color="auto" w:fill="FFFFFF"/>
        </w:rPr>
        <w:t>世界吉尼斯之最</w:t>
      </w:r>
      <w:r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。在景区左侧，有一个瀑布，许多旅客都在瀑布前拍照留念。我们也赶紧跑上前留影。</w:t>
      </w:r>
    </w:p>
    <w:p w14:paraId="2F348685" w14:textId="108FC95A" w:rsidR="007B79A8" w:rsidRDefault="00C379E1" w:rsidP="00711E86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进了景区，我们走进了长廊。</w:t>
      </w:r>
      <w:r w:rsidR="00711E86" w:rsidRPr="00711E86">
        <w:rPr>
          <w:rFonts w:ascii="Arial" w:hAnsi="Arial" w:cs="Arial" w:hint="eastAsia"/>
          <w:color w:val="333333"/>
          <w:szCs w:val="21"/>
          <w:shd w:val="clear" w:color="auto" w:fill="FFFFFF"/>
        </w:rPr>
        <w:t>在长廊里，我们感到了凉爽。</w:t>
      </w:r>
      <w:r w:rsidR="00645A0E">
        <w:rPr>
          <w:rFonts w:ascii="Arial" w:hAnsi="Arial" w:cs="Arial" w:hint="eastAsia"/>
          <w:color w:val="333333"/>
          <w:szCs w:val="21"/>
          <w:shd w:val="clear" w:color="auto" w:fill="FFFFFF"/>
        </w:rPr>
        <w:t>长廊上画了许多</w:t>
      </w:r>
      <w:r w:rsidR="00645A0E">
        <w:rPr>
          <w:rFonts w:ascii="Arial" w:hAnsi="Arial" w:cs="Arial" w:hint="eastAsia"/>
          <w:color w:val="333333"/>
          <w:szCs w:val="21"/>
          <w:shd w:val="clear" w:color="auto" w:fill="FFFFFF"/>
        </w:rPr>
        <w:t>精美的图案，而且每处都不同，正是巧夺天工。长廊左侧就是瀑布。瀑布按照我们游览的方向，越来越高，长廊也是越来越高。长廊左侧是山林</w:t>
      </w:r>
      <w:r w:rsidR="00613684">
        <w:rPr>
          <w:rFonts w:ascii="Arial" w:hAnsi="Arial" w:cs="Arial" w:hint="eastAsia"/>
          <w:color w:val="333333"/>
          <w:szCs w:val="21"/>
          <w:shd w:val="clear" w:color="auto" w:fill="FFFFFF"/>
        </w:rPr>
        <w:t>。山林郁郁葱葱，苍翠欲滴。我们呼吸着新鲜的空气，接着往前走。</w:t>
      </w:r>
    </w:p>
    <w:p w14:paraId="57F62A24" w14:textId="1719BECF" w:rsidR="007B7038" w:rsidRDefault="00613684" w:rsidP="007B703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走着走着，我们来到了玩水的地方。</w:t>
      </w:r>
      <w:r w:rsidR="00AE7FD8">
        <w:rPr>
          <w:rFonts w:ascii="Arial" w:hAnsi="Arial" w:cs="Arial" w:hint="eastAsia"/>
          <w:color w:val="333333"/>
          <w:szCs w:val="21"/>
          <w:shd w:val="clear" w:color="auto" w:fill="FFFFFF"/>
        </w:rPr>
        <w:t>我很少玩水，也不会游泳，所以不敢玩水。</w:t>
      </w:r>
      <w:r w:rsidR="00B62938">
        <w:rPr>
          <w:rFonts w:ascii="Arial" w:hAnsi="Arial" w:cs="Arial" w:hint="eastAsia"/>
          <w:color w:val="333333"/>
          <w:szCs w:val="21"/>
          <w:shd w:val="clear" w:color="auto" w:fill="FFFFFF"/>
        </w:rPr>
        <w:t>但是，我又不想出丑</w:t>
      </w:r>
      <w:r w:rsidR="00AE7FD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C304E">
        <w:rPr>
          <w:rFonts w:ascii="Arial" w:hAnsi="Arial" w:cs="Arial" w:hint="eastAsia"/>
          <w:color w:val="333333"/>
          <w:szCs w:val="21"/>
          <w:shd w:val="clear" w:color="auto" w:fill="FFFFFF"/>
        </w:rPr>
        <w:t>便说：“我当然会了！”实际上，我心里十分恐惧。</w:t>
      </w:r>
      <w:r w:rsidR="00B62938">
        <w:rPr>
          <w:rFonts w:ascii="Arial" w:hAnsi="Arial" w:cs="Arial" w:hint="eastAsia"/>
          <w:color w:val="333333"/>
          <w:szCs w:val="21"/>
          <w:shd w:val="clear" w:color="auto" w:fill="FFFFFF"/>
        </w:rPr>
        <w:t>我便战战兢兢地玩了起来。我踩上</w:t>
      </w:r>
      <w:r w:rsidR="00C13CC4">
        <w:rPr>
          <w:rFonts w:ascii="Arial" w:hAnsi="Arial" w:cs="Arial" w:hint="eastAsia"/>
          <w:color w:val="333333"/>
          <w:szCs w:val="21"/>
          <w:shd w:val="clear" w:color="auto" w:fill="FFFFFF"/>
        </w:rPr>
        <w:t>又湿又滑</w:t>
      </w:r>
      <w:r w:rsidR="00B6293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C13CC4">
        <w:rPr>
          <w:rFonts w:ascii="Arial" w:hAnsi="Arial" w:cs="Arial" w:hint="eastAsia"/>
          <w:color w:val="333333"/>
          <w:szCs w:val="21"/>
          <w:shd w:val="clear" w:color="auto" w:fill="FFFFFF"/>
        </w:rPr>
        <w:t>原木，走了起来。谁知，我才踩到第三块木时，我就</w:t>
      </w:r>
      <w:r w:rsidR="007B7038">
        <w:rPr>
          <w:rFonts w:ascii="Arial" w:hAnsi="Arial" w:cs="Arial" w:hint="eastAsia"/>
          <w:color w:val="333333"/>
          <w:szCs w:val="21"/>
          <w:shd w:val="clear" w:color="auto" w:fill="FFFFFF"/>
        </w:rPr>
        <w:t>掉入水中。幸亏我个子高，没有被水淹没。我十分狼狈地爬上岸，心中很不愉快。</w:t>
      </w:r>
      <w:r w:rsidR="005C304E">
        <w:rPr>
          <w:rFonts w:ascii="Arial" w:hAnsi="Arial" w:cs="Arial" w:hint="eastAsia"/>
          <w:color w:val="333333"/>
          <w:szCs w:val="21"/>
          <w:shd w:val="clear" w:color="auto" w:fill="FFFFFF"/>
        </w:rPr>
        <w:t>我再也不想为了不出丑而冒风险了。</w:t>
      </w:r>
      <w:r w:rsidR="007B7038">
        <w:rPr>
          <w:rFonts w:ascii="Arial" w:hAnsi="Arial" w:cs="Arial" w:hint="eastAsia"/>
          <w:color w:val="333333"/>
          <w:szCs w:val="21"/>
          <w:shd w:val="clear" w:color="auto" w:fill="FFFFFF"/>
        </w:rPr>
        <w:t>爸爸妈妈带我换了一身衣服，我们又出发了。</w:t>
      </w:r>
    </w:p>
    <w:p w14:paraId="2C362906" w14:textId="547D9C8A" w:rsidR="007B7038" w:rsidRDefault="007B7038" w:rsidP="007B703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接着向前走，我们来到了“喊泉”。所谓“喊泉”，就是一个随着你的音高而喷出高低不同水流的人工喷泉罢了。我凭着我的“</w:t>
      </w:r>
      <w:r w:rsidR="005C304E">
        <w:rPr>
          <w:rFonts w:ascii="Arial" w:hAnsi="Arial" w:cs="Arial" w:hint="eastAsia"/>
          <w:color w:val="333333"/>
          <w:szCs w:val="21"/>
          <w:shd w:val="clear" w:color="auto" w:fill="FFFFFF"/>
        </w:rPr>
        <w:t>大嗓门”，一下就把水流喷到了</w:t>
      </w:r>
      <w:proofErr w:type="gramStart"/>
      <w:r w:rsidR="005C304E">
        <w:rPr>
          <w:rFonts w:ascii="Arial" w:hAnsi="Arial" w:cs="Arial" w:hint="eastAsia"/>
          <w:color w:val="333333"/>
          <w:szCs w:val="21"/>
          <w:shd w:val="clear" w:color="auto" w:fill="FFFFFF"/>
        </w:rPr>
        <w:t>最</w:t>
      </w:r>
      <w:proofErr w:type="gramEnd"/>
      <w:r w:rsidR="005C304E">
        <w:rPr>
          <w:rFonts w:ascii="Arial" w:hAnsi="Arial" w:cs="Arial" w:hint="eastAsia"/>
          <w:color w:val="333333"/>
          <w:szCs w:val="21"/>
          <w:shd w:val="clear" w:color="auto" w:fill="FFFFFF"/>
        </w:rPr>
        <w:t>顶端。</w:t>
      </w:r>
    </w:p>
    <w:p w14:paraId="71EB45A7" w14:textId="44F31C5D" w:rsidR="005C304E" w:rsidRPr="00711E86" w:rsidRDefault="005C304E" w:rsidP="007B7038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1" w:name="_GoBack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天目大峡谷还有很多奇丽的景色，你想来玩吗？</w:t>
      </w:r>
      <w:bookmarkEnd w:id="1"/>
    </w:p>
    <w:sectPr w:rsidR="005C304E" w:rsidRPr="0071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8600" w14:textId="77777777" w:rsidR="00C53257" w:rsidRDefault="00C53257" w:rsidP="00AD3680">
      <w:r>
        <w:separator/>
      </w:r>
    </w:p>
  </w:endnote>
  <w:endnote w:type="continuationSeparator" w:id="0">
    <w:p w14:paraId="2B321C05" w14:textId="77777777" w:rsidR="00C53257" w:rsidRDefault="00C53257" w:rsidP="00AD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3D60B" w14:textId="77777777" w:rsidR="00C53257" w:rsidRDefault="00C53257" w:rsidP="00AD3680">
      <w:r>
        <w:separator/>
      </w:r>
    </w:p>
  </w:footnote>
  <w:footnote w:type="continuationSeparator" w:id="0">
    <w:p w14:paraId="0D78D9EE" w14:textId="77777777" w:rsidR="00C53257" w:rsidRDefault="00C53257" w:rsidP="00AD3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8"/>
    <w:rsid w:val="00127743"/>
    <w:rsid w:val="002F3894"/>
    <w:rsid w:val="00321D30"/>
    <w:rsid w:val="003F175A"/>
    <w:rsid w:val="00553F28"/>
    <w:rsid w:val="005C304E"/>
    <w:rsid w:val="00613684"/>
    <w:rsid w:val="00645A0E"/>
    <w:rsid w:val="00704DD7"/>
    <w:rsid w:val="00711E86"/>
    <w:rsid w:val="007B7038"/>
    <w:rsid w:val="007B79A8"/>
    <w:rsid w:val="00AD3680"/>
    <w:rsid w:val="00AE7FD8"/>
    <w:rsid w:val="00B62938"/>
    <w:rsid w:val="00B941A4"/>
    <w:rsid w:val="00BC1614"/>
    <w:rsid w:val="00C13CC4"/>
    <w:rsid w:val="00C379E1"/>
    <w:rsid w:val="00C53257"/>
    <w:rsid w:val="00DF2D74"/>
    <w:rsid w:val="00E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ABB75"/>
  <w15:chartTrackingRefBased/>
  <w15:docId w15:val="{EBC7182F-76B0-4626-ACB8-26317B4F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774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D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87%91%E5%BA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4%A9%E7%9B%AE%E5%B1%B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政航</dc:creator>
  <cp:keywords/>
  <dc:description/>
  <cp:lastModifiedBy>邢 政航</cp:lastModifiedBy>
  <cp:revision>5</cp:revision>
  <dcterms:created xsi:type="dcterms:W3CDTF">2020-02-03T01:03:00Z</dcterms:created>
  <dcterms:modified xsi:type="dcterms:W3CDTF">2020-02-03T05:59:00Z</dcterms:modified>
</cp:coreProperties>
</file>