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 w:before="480"/>
        <w:jc w:val="center"/>
      </w:pPr>
      <w:r>
        <w:t xml:space="preserve">智能家居系统项目需求说明文档</w:t>
      </w:r>
    </w:p>
    <w:p>
      <w:pPr>
        <w:spacing w:after="240" w:before="120"/>
      </w:pPr>
      <w:r>
        <w:t xml:space="preserve">文档版本：V1.0</w:t>
      </w:r>
      <w:r>
        <w:br/>
        <w:t xml:space="preserve">	</w:t>
      </w:r>
      <w:r>
        <w:t xml:space="preserve">创建日期：2024年1月</w:t>
      </w:r>
      <w:r>
        <w:br/>
        <w:t xml:space="preserve">	</w:t>
      </w:r>
      <w:r>
        <w:t xml:space="preserve">项目名称：智能家居一体化平台</w:t>
      </w:r>
    </w:p>
    <w:p>
      <w:pPr>
        <w:spacing w:after="360"/>
      </w:pPr>
      <w:r>
        <w:t xml:space="preserve"/>
      </w:r>
    </w:p>
    <w:p>
      <w:pPr>
        <w:pStyle w:val="Heading2"/>
        <w:spacing w:after="120" w:before="240"/>
      </w:pPr>
      <w:r>
        <w:t xml:space="preserve">第一章：项目背景</w:t>
      </w:r>
    </w:p>
    <w:p>
      <w:pPr>
        <w:spacing w:after="60" w:before="60"/>
      </w:pPr>
      <w:r>
        <w:t xml:space="preserve">随着物联网技术的快速发展和人们生活水平的提高，智能家居已成为现代家庭的重要发展方向。传统家居系统存在设备孤立、操作复杂、智能化程度低等问题，无法满足用户对便捷、舒适、安全、节能的居住环境需求。</w:t>
      </w:r>
    </w:p>
    <w:p>
      <w:pPr>
        <w:spacing w:after="120" w:before="60"/>
      </w:pPr>
      <w:r>
        <w:t xml:space="preserve">本项目旨在开发一套完整的智能家居系统，通过统一的平台整合各类智能设备，实现家居环境的智能化管理和控制。系统将采用先进的物联网技术、人工智能算法和大数据分析，为用户提供个性化、智能化的家居体验。</w:t>
      </w:r>
    </w:p>
    <w:p>
      <w:pPr>
        <w:pStyle w:val="Heading2"/>
        <w:spacing w:after="120" w:before="240"/>
      </w:pPr>
      <w:r>
        <w:t xml:space="preserve">第二章：项目目标</w:t>
      </w:r>
    </w:p>
    <w:p>
      <w:pPr>
        <w:pStyle w:val="Heading3"/>
        <w:spacing w:after="60" w:before="120"/>
      </w:pPr>
      <w:r>
        <w:t xml:space="preserve">2.1 总体目标</w:t>
      </w:r>
    </w:p>
    <w:p>
      <w:pPr>
        <w:spacing w:after="60" w:before="60"/>
      </w:pPr>
      <w:r>
        <w:t xml:space="preserve">构建一个开放、可扩展、易用的智能家居平台，实现家居设备的统一管理和智能控制，提升用户生活品质和居住体验。</w:t>
      </w:r>
    </w:p>
    <w:p>
      <w:pPr>
        <w:pStyle w:val="Heading3"/>
        <w:spacing w:after="60" w:before="120"/>
      </w:pPr>
      <w:r>
        <w:t xml:space="preserve">2.2 具体目标</w:t>
      </w:r>
    </w:p>
    <w:p>
      <w:pPr>
        <w:spacing w:after="120" w:before="60"/>
      </w:pPr>
      <w:r>
        <w:t xml:space="preserve">1. 设备互联互通：支持主流智能家居协议（Wi-Fi、Zigbee、蓝牙等），实现跨品牌设备兼容</w:t>
      </w:r>
      <w:r>
        <w:br/>
        <w:t xml:space="preserve">
</w:t>
      </w:r>
      <w:r>
        <w:t xml:space="preserve">2. 智能场景控制：提供预设和自定义场景模式，实现一键式场景切换</w:t>
      </w:r>
      <w:r>
        <w:br/>
        <w:t xml:space="preserve">
</w:t>
      </w:r>
      <w:r>
        <w:t xml:space="preserve">3. 能源管理优化：实时监控能耗数据，提供节能建议和自动化节能控制</w:t>
      </w:r>
      <w:r>
        <w:br/>
        <w:t xml:space="preserve">
</w:t>
      </w:r>
      <w:r>
        <w:t xml:space="preserve">4. 安全防护体系：建立完善的家庭安防系统，包括入侵检测、火灾预警、燃气泄漏报警等</w:t>
      </w:r>
      <w:r>
        <w:br/>
        <w:t xml:space="preserve">
</w:t>
      </w:r>
      <w:r>
        <w:t xml:space="preserve">5. 健康环境监测：实时监测室内空气质量、温湿度等环境参数，自动调节至舒适状态</w:t>
      </w:r>
      <w:r>
        <w:br/>
        <w:t xml:space="preserve">
</w:t>
      </w:r>
      <w:r>
        <w:t xml:space="preserve">6. 远程控制管理：支持手机APP、Web端等多平台远程控制，随时随地管理家居设备</w:t>
      </w:r>
      <w:r>
        <w:br/>
        <w:t xml:space="preserve">
</w:t>
      </w:r>
      <w:r>
        <w:t xml:space="preserve">7. 语音交互支持：集成主流语音助手，实现语音控制家居设备</w:t>
      </w:r>
    </w:p>
    <w:p>
      <w:pPr>
        <w:pStyle w:val="Heading2"/>
        <w:spacing w:after="120" w:before="240"/>
      </w:pPr>
      <w:r>
        <w:t xml:space="preserve">第三章：功能模块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2"/>
              <w:left w:val="single" w:color="CCCCCC" w:sz="1"/>
              <w:bottom w:val="single" w:color="000000" w:sz="2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模块名称</w:t>
            </w:r>
          </w:p>
        </w:tc>
        <w:tc>
          <w:tcPr>
            <w:tcW w:type="dxa" w:w="6560"/>
            <w:tcBorders>
              <w:top w:val="single" w:color="000000" w:sz="2"/>
              <w:left w:val="single" w:color="CCCCCC" w:sz="1"/>
              <w:bottom w:val="single" w:color="000000" w:sz="2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智能照明控制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支持灯光亮度、色温调节</w:t>
            </w:r>
            <w:r>
              <w:br/>
              <w:t xml:space="preserve">
</w:t>
            </w:r>
            <w:r>
              <w:t xml:space="preserve">• 定时开关、场景联动</w:t>
            </w:r>
            <w:r>
              <w:br/>
              <w:t xml:space="preserve">
</w:t>
            </w:r>
            <w:r>
              <w:t xml:space="preserve">• 人体感应自动开关</w:t>
            </w:r>
            <w:r>
              <w:br/>
              <w:t xml:space="preserve">
</w:t>
            </w:r>
            <w:r>
              <w:t xml:space="preserve">• 能耗统计与节能模式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环境监测调节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温湿度实时监测与显示</w:t>
            </w:r>
            <w:r>
              <w:br/>
              <w:t xml:space="preserve">
</w:t>
            </w:r>
            <w:r>
              <w:t xml:space="preserve">• 空气质量检测（PM2.5、CO2、VOC等）</w:t>
            </w:r>
            <w:r>
              <w:br/>
              <w:t xml:space="preserve">
</w:t>
            </w:r>
            <w:r>
              <w:t xml:space="preserve">• 自动联动空调、加湿器、空气净化器</w:t>
            </w:r>
            <w:r>
              <w:br/>
              <w:t xml:space="preserve">
</w:t>
            </w:r>
            <w:r>
              <w:t xml:space="preserve">• 环境异常预警与通知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家庭安防监控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门窗磁感应入侵检测</w:t>
            </w:r>
            <w:r>
              <w:br/>
              <w:t xml:space="preserve">
</w:t>
            </w:r>
            <w:r>
              <w:t xml:space="preserve">• 智能摄像头实时监控与录像</w:t>
            </w:r>
            <w:r>
              <w:br/>
              <w:t xml:space="preserve">
</w:t>
            </w:r>
            <w:r>
              <w:t xml:space="preserve">• 烟雾、燃气泄漏报警</w:t>
            </w:r>
            <w:r>
              <w:br/>
              <w:t xml:space="preserve">
</w:t>
            </w:r>
            <w:r>
              <w:t xml:space="preserve">• 紧急求助按钮</w:t>
            </w:r>
            <w:r>
              <w:br/>
              <w:t xml:space="preserve">
</w:t>
            </w:r>
            <w:r>
              <w:t xml:space="preserve">• 远程布防/撤防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智能家电控制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空调、电视、窗帘等设备远程控制</w:t>
            </w:r>
            <w:r>
              <w:br/>
              <w:t xml:space="preserve">
</w:t>
            </w:r>
            <w:r>
              <w:t xml:space="preserve">• 智能插座电量监测与定时开关</w:t>
            </w:r>
            <w:r>
              <w:br/>
              <w:t xml:space="preserve">
</w:t>
            </w:r>
            <w:r>
              <w:t xml:space="preserve">• 洗衣机、冰箱等大家电状态监控</w:t>
            </w:r>
            <w:r>
              <w:br/>
              <w:t xml:space="preserve">
</w:t>
            </w:r>
            <w:r>
              <w:t xml:space="preserve">• 设备故障预警与维护提醒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能源管理优化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全屋用电量实时监测</w:t>
            </w:r>
            <w:r>
              <w:br/>
              <w:t xml:space="preserve">
</w:t>
            </w:r>
            <w:r>
              <w:t xml:space="preserve">• 分项能耗统计（照明、空调、家电等）</w:t>
            </w:r>
            <w:r>
              <w:br/>
              <w:t xml:space="preserve">
</w:t>
            </w:r>
            <w:r>
              <w:t xml:space="preserve">• 用电高峰分析与节能建议</w:t>
            </w:r>
            <w:r>
              <w:br/>
              <w:t xml:space="preserve">
</w:t>
            </w:r>
            <w:r>
              <w:t xml:space="preserve">• 太阳能等新能源接入管理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智能场景联动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回家模式：自动开灯、调节温度、播放音乐</w:t>
            </w:r>
            <w:r>
              <w:br/>
              <w:t xml:space="preserve">
</w:t>
            </w:r>
            <w:r>
              <w:t xml:space="preserve">• 离家模式：关闭所有电器、启动安防</w:t>
            </w:r>
            <w:r>
              <w:br/>
              <w:t xml:space="preserve">
</w:t>
            </w:r>
            <w:r>
              <w:t xml:space="preserve">• 睡眠模式：调暗灯光、关闭电视、调节空调</w:t>
            </w:r>
            <w:r>
              <w:br/>
              <w:t xml:space="preserve">
</w:t>
            </w:r>
            <w:r>
              <w:t xml:space="preserve">• 观影模式：调暗灯光、关闭窗帘、打开电视</w:t>
            </w:r>
            <w:r>
              <w:br/>
              <w:t xml:space="preserve">
</w:t>
            </w:r>
            <w:r>
              <w:t xml:space="preserve">• 自定义场景创建与编辑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用户交互界面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手机APP（iOS/Android）</w:t>
            </w:r>
            <w:r>
              <w:br/>
              <w:t xml:space="preserve">
</w:t>
            </w:r>
            <w:r>
              <w:t xml:space="preserve">• Web管理后台</w:t>
            </w:r>
            <w:r>
              <w:br/>
              <w:t xml:space="preserve">
</w:t>
            </w:r>
            <w:r>
              <w:t xml:space="preserve">• 语音控制（支持小爱同学、天猫精灵等）</w:t>
            </w:r>
            <w:r>
              <w:br/>
              <w:t xml:space="preserve">
</w:t>
            </w:r>
            <w:r>
              <w:t xml:space="preserve">• 智能面板/中控屏</w:t>
            </w:r>
            <w:r>
              <w:br/>
              <w:t xml:space="preserve">
</w:t>
            </w:r>
            <w:r>
              <w:t xml:space="preserve">• 手势识别控制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spacing w:after="240" w:before="120"/>
      </w:pPr>
      <w:r>
        <w:t xml:space="preserve">本需求文档为智能家居系统项目的基础需求说明，后续将根据详细设计和开发进展进行补充和完善。</w:t>
      </w:r>
    </w:p>
    <w:p>
      <w:pPr>
        <w:spacing w:after="480" w:before="360"/>
        <w:jc w:val="center"/>
      </w:pPr>
      <w:r>
        <w:t xml:space="preserve">文档结束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2026-03-05T09:27:04.563Z</dcterms:created>
  <dcterms:modified xsi:type="dcterms:W3CDTF">2026-03-05T09:27:04.563Z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