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68D24">
      <w:pPr>
        <w:spacing w:before="780" w:beforeLines="250"/>
        <w:jc w:val="center"/>
        <w:rPr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《算法设计与分析》实验报告</w:t>
      </w:r>
    </w:p>
    <w:p w14:paraId="30D19584">
      <w:pPr>
        <w:rPr>
          <w:sz w:val="32"/>
          <w:szCs w:val="32"/>
        </w:rPr>
      </w:pPr>
    </w:p>
    <w:p w14:paraId="7361B11B">
      <w:pPr>
        <w:rPr>
          <w:sz w:val="32"/>
          <w:szCs w:val="32"/>
        </w:rPr>
      </w:pPr>
    </w:p>
    <w:p w14:paraId="05D455F1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实验名称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>实验</w:t>
      </w:r>
      <w:r>
        <w:rPr>
          <w:sz w:val="32"/>
          <w:szCs w:val="32"/>
          <w:u w:val="single"/>
        </w:rPr>
        <w:t>3</w:t>
      </w:r>
      <w:r>
        <w:rPr>
          <w:rFonts w:hint="eastAsia"/>
          <w:sz w:val="32"/>
          <w:szCs w:val="32"/>
          <w:u w:val="single"/>
        </w:rPr>
        <w:t xml:space="preserve"> 动态规划   </w:t>
      </w:r>
      <w:r>
        <w:rPr>
          <w:sz w:val="32"/>
          <w:szCs w:val="32"/>
          <w:u w:val="single"/>
        </w:rPr>
        <w:t xml:space="preserve">     </w:t>
      </w:r>
    </w:p>
    <w:p w14:paraId="3DF1BF37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实验日期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 </w:t>
      </w:r>
      <w:r>
        <w:rPr>
          <w:rFonts w:hint="eastAsia"/>
          <w:sz w:val="36"/>
          <w:szCs w:val="36"/>
          <w:u w:val="single"/>
          <w:lang w:val="en-US" w:eastAsia="zh-CN"/>
        </w:rPr>
        <w:t>2025.3.25</w:t>
      </w:r>
      <w:r>
        <w:rPr>
          <w:rFonts w:hint="eastAsia"/>
          <w:sz w:val="36"/>
          <w:szCs w:val="36"/>
          <w:u w:val="single"/>
        </w:rPr>
        <w:t xml:space="preserve">  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 </w:t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7E417173">
      <w:pPr>
        <w:spacing w:before="312" w:beforeLines="100"/>
        <w:ind w:left="210" w:leftChars="100"/>
        <w:rPr>
          <w:sz w:val="36"/>
          <w:szCs w:val="36"/>
        </w:rPr>
      </w:pPr>
    </w:p>
    <w:p w14:paraId="2FAA4C21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姓    名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高心阳</w:t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</w:t>
      </w:r>
    </w:p>
    <w:p w14:paraId="33375180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学    号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084623237  </w:t>
      </w:r>
      <w:r>
        <w:rPr>
          <w:rFonts w:hint="eastAsia"/>
          <w:sz w:val="36"/>
          <w:szCs w:val="36"/>
          <w:u w:val="single"/>
        </w:rPr>
        <w:t xml:space="preserve">　　 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ab/>
      </w:r>
    </w:p>
    <w:p w14:paraId="6C3E683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班    级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</w:t>
      </w:r>
      <w:r>
        <w:rPr>
          <w:rFonts w:hint="eastAsia"/>
          <w:sz w:val="36"/>
          <w:szCs w:val="36"/>
          <w:u w:val="single"/>
          <w:lang w:val="en-US" w:eastAsia="zh-CN"/>
        </w:rPr>
        <w:t>计算机232</w:t>
      </w:r>
      <w:r>
        <w:rPr>
          <w:rFonts w:hint="eastAsia"/>
          <w:sz w:val="36"/>
          <w:szCs w:val="36"/>
          <w:u w:val="single"/>
        </w:rPr>
        <w:t>　 　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313152E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 w14:paraId="4C468664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成    绩    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 w14:paraId="489E8AB0">
      <w:pPr>
        <w:spacing w:before="1092" w:beforeLines="350" w:after="468" w:afterLines="1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人工智能与信息技术学院 </w:t>
      </w:r>
    </w:p>
    <w:p w14:paraId="053B4C0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南京中医药大学</w:t>
      </w:r>
    </w:p>
    <w:p w14:paraId="4EE10E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474B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 w14:paraId="2AE7AA1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实验目的：</w:t>
            </w:r>
          </w:p>
        </w:tc>
      </w:tr>
      <w:tr w14:paraId="48C54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8522" w:type="dxa"/>
            <w:vAlign w:val="center"/>
          </w:tcPr>
          <w:p w14:paraId="3A62203D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掌握动态规划算法的思想</w:t>
            </w:r>
          </w:p>
          <w:p w14:paraId="348E0E3F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能够编写动态规划算法程序</w:t>
            </w:r>
          </w:p>
        </w:tc>
      </w:tr>
      <w:tr w14:paraId="26179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 w14:paraId="52C9E3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实验内容和要求</w:t>
            </w:r>
          </w:p>
        </w:tc>
      </w:tr>
      <w:tr w14:paraId="7E69F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8522" w:type="dxa"/>
            <w:vAlign w:val="center"/>
          </w:tcPr>
          <w:p w14:paraId="506E69BC">
            <w:r>
              <w:t>1、</w:t>
            </w:r>
            <w:r>
              <w:rPr>
                <w:rFonts w:hint="eastAsia"/>
              </w:rPr>
              <w:t>数字金字塔问题</w:t>
            </w:r>
          </w:p>
          <w:p w14:paraId="0B6536F8">
            <w:r>
              <w:rPr>
                <w:rFonts w:hint="eastAsia"/>
              </w:rPr>
              <w:t>老王到埃及看金字塔，想从金字塔底向上走到顶。可是每一条路所花问题的时间都不一样长。请帮他找到登上金字塔最快的路(所费时间为路径上数字的总和)。注意每一个向上的路径只有左上和右上的两条路。</w:t>
            </w:r>
          </w:p>
          <w:p w14:paraId="05544684">
            <w:r>
              <w:rPr>
                <w:rFonts w:hint="eastAsia"/>
              </w:rPr>
              <w:t>样例输入（结构不限）:</w:t>
            </w:r>
          </w:p>
          <w:p w14:paraId="394FFAF2">
            <w:r>
              <w:rPr>
                <w:rFonts w:hint="eastAsia"/>
              </w:rPr>
              <w:t xml:space="preserve">   </w:t>
            </w:r>
            <w:r>
              <w:drawing>
                <wp:inline distT="0" distB="0" distL="0" distR="0">
                  <wp:extent cx="3738245" cy="1023620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744" cy="1053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C673763">
            <w:r>
              <w:rPr>
                <w:rFonts w:hint="eastAsia"/>
              </w:rPr>
              <w:t>样例输出:</w:t>
            </w:r>
          </w:p>
          <w:p w14:paraId="0A215940">
            <w:r>
              <w:rPr>
                <w:rFonts w:hint="eastAsia"/>
              </w:rPr>
              <w:t xml:space="preserve">  从山脚到山顶最短路径长度为92，</w:t>
            </w:r>
          </w:p>
          <w:p w14:paraId="0EC48C50">
            <w:pPr>
              <w:ind w:firstLine="210" w:firstLineChars="100"/>
            </w:pPr>
            <w:r>
              <w:rPr>
                <w:rFonts w:hint="eastAsia"/>
              </w:rPr>
              <w:t>路径为09-&gt;18-&gt;20-&gt;45</w:t>
            </w:r>
          </w:p>
          <w:p w14:paraId="0BD9EB33">
            <w:r>
              <w:rPr>
                <w:rFonts w:hint="eastAsia"/>
              </w:rPr>
              <w:t xml:space="preserve"> </w:t>
            </w:r>
          </w:p>
          <w:p w14:paraId="3247EBEF">
            <w:r>
              <w:t>2、</w:t>
            </w:r>
            <w:r>
              <w:rPr>
                <w:rFonts w:hint="eastAsia"/>
              </w:rPr>
              <w:t>最长公共子序列问题</w:t>
            </w:r>
          </w:p>
          <w:p w14:paraId="1E1A8404">
            <w:r>
              <w:rPr>
                <w:rFonts w:hint="eastAsia"/>
              </w:rPr>
              <w:t>假设爸爸对应的基因序列为X={x1, x2，x3 . . . xm}，</w:t>
            </w:r>
          </w:p>
          <w:p w14:paraId="1E754F63">
            <w:r>
              <w:rPr>
                <w:rFonts w:hint="eastAsia"/>
              </w:rPr>
              <w:t>孩子对应的基因序列为</w:t>
            </w:r>
            <w:r>
              <w:t>Y={y1, y2,y3 . . . yn},</w:t>
            </w:r>
          </w:p>
          <w:p w14:paraId="46BFB6CD">
            <w:r>
              <w:rPr>
                <w:rFonts w:hint="eastAsia"/>
              </w:rPr>
              <w:t>那么怎么找到他们有多少相似的基因呢?</w:t>
            </w:r>
          </w:p>
          <w:p w14:paraId="1DF68043">
            <w:r>
              <w:rPr>
                <w:rFonts w:hint="eastAsia"/>
              </w:rPr>
              <w:t>样例输入：</w:t>
            </w:r>
          </w:p>
          <w:p w14:paraId="362CDB85">
            <w:r>
              <w:rPr>
                <w:rFonts w:hint="eastAsia"/>
              </w:rPr>
              <w:t>请输入待检测的两段字符信息：</w:t>
            </w:r>
          </w:p>
          <w:p w14:paraId="71EE3B48">
            <w:r>
              <w:t>ABCADAB</w:t>
            </w:r>
          </w:p>
          <w:p w14:paraId="5B651B50">
            <w:r>
              <w:t>BACDBA</w:t>
            </w:r>
          </w:p>
          <w:p w14:paraId="58BA87BD">
            <w:r>
              <w:rPr>
                <w:rFonts w:hint="eastAsia"/>
              </w:rPr>
              <w:t>样例输出：</w:t>
            </w:r>
          </w:p>
          <w:p w14:paraId="4F1892A7">
            <w:r>
              <w:rPr>
                <w:rFonts w:hint="eastAsia"/>
              </w:rPr>
              <w:t>两段字符信息的最长公共子序列长度为</w:t>
            </w:r>
            <w:r>
              <w:t>4</w:t>
            </w:r>
            <w:r>
              <w:rPr>
                <w:rFonts w:hint="eastAsia"/>
              </w:rPr>
              <w:t>，</w:t>
            </w:r>
          </w:p>
          <w:p w14:paraId="7CBF027B">
            <w:r>
              <w:rPr>
                <w:rFonts w:hint="eastAsia"/>
              </w:rPr>
              <w:t>对应的序列为</w:t>
            </w:r>
            <w:r>
              <w:t>ACDA</w:t>
            </w:r>
            <w:r>
              <w:rPr>
                <w:rFonts w:hint="eastAsia"/>
              </w:rPr>
              <w:t>。</w:t>
            </w:r>
          </w:p>
          <w:p w14:paraId="5AD785C3"/>
          <w:p w14:paraId="6458925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 最长公共子串问题桥杯题目 </w:t>
            </w:r>
          </w:p>
          <w:p w14:paraId="0E92C538">
            <w:r>
              <w:rPr>
                <w:rFonts w:hint="eastAsia"/>
              </w:rPr>
              <w:t>题目描述</w:t>
            </w:r>
          </w:p>
          <w:p w14:paraId="5C464271">
            <w:r>
              <w:t>Alex</w:t>
            </w:r>
            <w:r>
              <w:rPr>
                <w:rFonts w:hint="eastAsia"/>
              </w:rPr>
              <w:t>输入了</w:t>
            </w:r>
            <w:r>
              <w:t>hish</w:t>
            </w:r>
            <w:r>
              <w:rPr>
                <w:rFonts w:hint="eastAsia"/>
              </w:rPr>
              <w:t>，那么他原本要输入的是</w:t>
            </w:r>
            <w:r>
              <w:t>fish</w:t>
            </w:r>
            <w:r>
              <w:rPr>
                <w:rFonts w:hint="eastAsia"/>
              </w:rPr>
              <w:t>还是</w:t>
            </w:r>
            <w:r>
              <w:t>vista</w:t>
            </w:r>
            <w:r>
              <w:rPr>
                <w:rFonts w:hint="eastAsia"/>
              </w:rPr>
              <w:t>呢？</w:t>
            </w:r>
          </w:p>
          <w:p w14:paraId="52E134D0"/>
          <w:p w14:paraId="4BF56830">
            <w:r>
              <w:rPr>
                <w:rFonts w:hint="eastAsia"/>
              </w:rPr>
              <w:t>样例输入：</w:t>
            </w:r>
          </w:p>
          <w:p w14:paraId="7E40E09A">
            <w:r>
              <w:rPr>
                <w:rFonts w:hint="eastAsia"/>
              </w:rPr>
              <w:t>请输入原输入字符：</w:t>
            </w:r>
            <w:r>
              <w:t>hish</w:t>
            </w:r>
          </w:p>
          <w:p w14:paraId="19F56025">
            <w:r>
              <w:rPr>
                <w:rFonts w:hint="eastAsia"/>
              </w:rPr>
              <w:t>请输入预判断字符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fish</w:t>
            </w:r>
          </w:p>
          <w:p w14:paraId="6620D1E3">
            <w:r>
              <w:rPr>
                <w:rFonts w:hint="eastAsia"/>
              </w:rPr>
              <w:t>请输入预判断字符</w:t>
            </w:r>
            <w:r>
              <w:t>2</w:t>
            </w:r>
            <w:r>
              <w:rPr>
                <w:rFonts w:hint="eastAsia"/>
              </w:rPr>
              <w:t>：</w:t>
            </w:r>
            <w:r>
              <w:t>vista</w:t>
            </w:r>
            <w:r>
              <w:rPr>
                <w:rFonts w:hint="eastAsia"/>
              </w:rPr>
              <w:t>样例输出</w:t>
            </w:r>
          </w:p>
          <w:p w14:paraId="18AB3116">
            <w:r>
              <w:rPr>
                <w:rFonts w:hint="eastAsia"/>
              </w:rPr>
              <w:t>样例输出：</w:t>
            </w:r>
          </w:p>
          <w:p w14:paraId="116C2F94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原本应输入的字符为</w:t>
            </w:r>
            <w:r>
              <w:t>fish!</w:t>
            </w:r>
          </w:p>
        </w:tc>
      </w:tr>
      <w:tr w14:paraId="62255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522" w:type="dxa"/>
          </w:tcPr>
          <w:p w14:paraId="415E85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运行结果（写清题号）</w:t>
            </w:r>
          </w:p>
        </w:tc>
      </w:tr>
      <w:tr w14:paraId="70F9A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7" w:hRule="atLeast"/>
          <w:jc w:val="center"/>
        </w:trPr>
        <w:tc>
          <w:tcPr>
            <w:tcW w:w="8522" w:type="dxa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370F7D4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522" w:type="dxa"/>
                </w:tcPr>
                <w:p w14:paraId="57F1D896">
                  <w:pPr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Task1.cpp</w:t>
                  </w:r>
                </w:p>
              </w:tc>
            </w:tr>
            <w:tr w14:paraId="285EC18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3DFB2E0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#include &lt;bits/stdc++.h&gt;</w:t>
                  </w:r>
                </w:p>
                <w:p w14:paraId="0BEB0113">
                  <w:pPr>
                    <w:rPr>
                      <w:rFonts w:hint="eastAsia"/>
                      <w:vertAlign w:val="baseline"/>
                    </w:rPr>
                  </w:pPr>
                </w:p>
                <w:p w14:paraId="47E8AE9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endl '\n'</w:t>
                  </w:r>
                </w:p>
                <w:p w14:paraId="5CE97196">
                  <w:pPr>
                    <w:rPr>
                      <w:rFonts w:hint="eastAsia"/>
                      <w:vertAlign w:val="baseline"/>
                    </w:rPr>
                  </w:pPr>
                </w:p>
                <w:p w14:paraId="66F7833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namespace std;</w:t>
                  </w:r>
                </w:p>
                <w:p w14:paraId="599F57DD">
                  <w:pPr>
                    <w:rPr>
                      <w:rFonts w:hint="eastAsia"/>
                      <w:vertAlign w:val="baseline"/>
                    </w:rPr>
                  </w:pPr>
                </w:p>
                <w:p w14:paraId="5C2EF20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typedef long long ll;</w:t>
                  </w:r>
                </w:p>
                <w:p w14:paraId="2473B90A">
                  <w:pPr>
                    <w:rPr>
                      <w:rFonts w:hint="eastAsia"/>
                      <w:vertAlign w:val="baseline"/>
                    </w:rPr>
                  </w:pPr>
                </w:p>
                <w:p w14:paraId="0659F0E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solve() {</w:t>
                  </w:r>
                </w:p>
                <w:p w14:paraId="0D6C4C0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n;</w:t>
                  </w:r>
                </w:p>
                <w:p w14:paraId="11A6389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cin &gt;&gt; n;</w:t>
                  </w:r>
                </w:p>
                <w:p w14:paraId="6FB3497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std::vector&lt;vector&lt;int&gt; &gt; v(n, vector&lt;int&gt;(n));</w:t>
                  </w:r>
                </w:p>
                <w:p w14:paraId="040620E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row = 0; row &lt; n; row++)</w:t>
                  </w:r>
                </w:p>
                <w:p w14:paraId="3FA6607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col = 0; col &lt;= row; col++)</w:t>
                  </w:r>
                </w:p>
                <w:p w14:paraId="366DC32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cin &gt;&gt; v[row][col];</w:t>
                  </w:r>
                </w:p>
                <w:p w14:paraId="6A76E6C0">
                  <w:pPr>
                    <w:rPr>
                      <w:rFonts w:hint="eastAsia"/>
                      <w:vertAlign w:val="baseline"/>
                    </w:rPr>
                  </w:pPr>
                </w:p>
                <w:p w14:paraId="406DCED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row = n - 2; row &gt;= 0; row--)</w:t>
                  </w:r>
                </w:p>
                <w:p w14:paraId="6A08D94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col = 0; col &lt;= row; col++)</w:t>
                  </w:r>
                </w:p>
                <w:p w14:paraId="2402195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v[row][col] += min(v[row + 1][col], v[row + 1][col + 1]);</w:t>
                  </w:r>
                </w:p>
                <w:p w14:paraId="0030E58E">
                  <w:pPr>
                    <w:rPr>
                      <w:rFonts w:hint="eastAsia"/>
                      <w:vertAlign w:val="baseline"/>
                    </w:rPr>
                  </w:pPr>
                </w:p>
                <w:p w14:paraId="1D68661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cout &lt;&lt; v[0][0] &lt;&lt; endl;</w:t>
                  </w:r>
                </w:p>
                <w:p w14:paraId="7DD06F8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52784AB7">
                  <w:pPr>
                    <w:rPr>
                      <w:rFonts w:hint="eastAsia"/>
                      <w:vertAlign w:val="baseline"/>
                    </w:rPr>
                  </w:pPr>
                </w:p>
                <w:p w14:paraId="0A218EA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main() {</w:t>
                  </w:r>
                </w:p>
                <w:p w14:paraId="5CDEA89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T;</w:t>
                  </w:r>
                </w:p>
                <w:p w14:paraId="471AB7C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// cin &gt;&gt; T;</w:t>
                  </w:r>
                </w:p>
                <w:p w14:paraId="735EC91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T = 1;</w:t>
                  </w:r>
                </w:p>
                <w:p w14:paraId="2928500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(T--) {</w:t>
                  </w:r>
                </w:p>
                <w:p w14:paraId="6F6F1CD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solve();</w:t>
                  </w:r>
                </w:p>
                <w:p w14:paraId="4725048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56146B1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0;</w:t>
                  </w:r>
                </w:p>
                <w:p w14:paraId="5EAB8FFF">
                  <w:pPr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</w:tc>
            </w:tr>
          </w:tbl>
          <w:p w14:paraId="4A0184C5">
            <w:pPr>
              <w:numPr>
                <w:ilvl w:val="0"/>
                <w:numId w:val="2"/>
              </w:numPr>
              <w:rPr>
                <w:rFonts w:hint="default" w:eastAsia="宋体"/>
                <w:lang w:val="en-US" w:eastAsia="zh-CN"/>
              </w:rPr>
            </w:pP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215EF92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522" w:type="dxa"/>
                </w:tcPr>
                <w:p w14:paraId="6B2B4319">
                  <w:pPr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Task2.cpp</w:t>
                  </w:r>
                </w:p>
              </w:tc>
            </w:tr>
            <w:tr w14:paraId="509AA3F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230906D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#include &lt;bits/stdc++.h&gt;</w:t>
                  </w:r>
                </w:p>
                <w:p w14:paraId="30C5B409">
                  <w:pPr>
                    <w:rPr>
                      <w:rFonts w:hint="eastAsia"/>
                      <w:vertAlign w:val="baseline"/>
                    </w:rPr>
                  </w:pPr>
                </w:p>
                <w:p w14:paraId="1AFBD4B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endl '\n'</w:t>
                  </w:r>
                </w:p>
                <w:p w14:paraId="23C1F399">
                  <w:pPr>
                    <w:rPr>
                      <w:rFonts w:hint="eastAsia"/>
                      <w:vertAlign w:val="baseline"/>
                    </w:rPr>
                  </w:pPr>
                </w:p>
                <w:p w14:paraId="5F2630B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namespace std;</w:t>
                  </w:r>
                </w:p>
                <w:p w14:paraId="1774EE23">
                  <w:pPr>
                    <w:rPr>
                      <w:rFonts w:hint="eastAsia"/>
                      <w:vertAlign w:val="baseline"/>
                    </w:rPr>
                  </w:pPr>
                </w:p>
                <w:p w14:paraId="64F56F2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typedef long long ll;</w:t>
                  </w:r>
                </w:p>
                <w:p w14:paraId="5BEE5EE8">
                  <w:pPr>
                    <w:rPr>
                      <w:rFonts w:hint="eastAsia"/>
                      <w:vertAlign w:val="baseline"/>
                    </w:rPr>
                  </w:pPr>
                </w:p>
                <w:p w14:paraId="74035D7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solve() {</w:t>
                  </w:r>
                </w:p>
                <w:p w14:paraId="6F6C76A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string x, y;</w:t>
                  </w:r>
                </w:p>
                <w:p w14:paraId="721CC15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cin &gt;&gt; x &gt;&gt; y;</w:t>
                  </w:r>
                </w:p>
                <w:p w14:paraId="114F1FE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std::vector&lt;vector&lt;int&gt; &gt; v(x.length() + 3, vector&lt;int&gt;(y.length() + 3, 0));</w:t>
                  </w:r>
                </w:p>
                <w:p w14:paraId="13CB6AF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std::vector&lt;vector&lt;int&gt; &gt; m(x.length() + 3, vector&lt;int&gt;(y.length() + 3, 0));</w:t>
                  </w:r>
                </w:p>
                <w:p w14:paraId="1170E95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0; i &lt; x.length() + 3; ++i) v[i][0] = 0;</w:t>
                  </w:r>
                </w:p>
                <w:p w14:paraId="3626914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0; i &lt; y.length() + 3; ++i) v[0][i] = 0;</w:t>
                  </w:r>
                </w:p>
                <w:p w14:paraId="2883BF1F">
                  <w:pPr>
                    <w:rPr>
                      <w:rFonts w:hint="eastAsia"/>
                      <w:vertAlign w:val="baseline"/>
                    </w:rPr>
                  </w:pPr>
                </w:p>
                <w:p w14:paraId="70BF31B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1; i &lt;= x.length(); ++i) {</w:t>
                  </w:r>
                </w:p>
                <w:p w14:paraId="794F786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j = 1; j &lt;= y.length(); ++j) {</w:t>
                  </w:r>
                </w:p>
                <w:p w14:paraId="4760E6D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(x[i] == y[j]) {</w:t>
                  </w:r>
                </w:p>
                <w:p w14:paraId="39F44BB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m[i][j] = 1;</w:t>
                  </w:r>
                </w:p>
                <w:p w14:paraId="60547DE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v[i][j] = v[i - 1][j - 1] + 1;</w:t>
                  </w:r>
                </w:p>
                <w:p w14:paraId="1B97CBA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18CA596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else if (v[i - 1][j] &gt; v[i][j - 1]) {</w:t>
                  </w:r>
                </w:p>
                <w:p w14:paraId="0836B1F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v[i][j] = v[i - 1][j];</w:t>
                  </w:r>
                </w:p>
                <w:p w14:paraId="37674CB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m[i][j] = 2;</w:t>
                  </w:r>
                </w:p>
                <w:p w14:paraId="3AFBB0B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 else {</w:t>
                  </w:r>
                </w:p>
                <w:p w14:paraId="286F9C5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v[i][j] = v[i][j - 1];</w:t>
                  </w:r>
                </w:p>
                <w:p w14:paraId="2A331B8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m[i][j] = 3;</w:t>
                  </w:r>
                </w:p>
                <w:p w14:paraId="004ECC3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3A3D9D8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70D8B65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76F0CA43">
                  <w:pPr>
                    <w:rPr>
                      <w:rFonts w:hint="eastAsia"/>
                      <w:vertAlign w:val="baseline"/>
                    </w:rPr>
                  </w:pPr>
                </w:p>
                <w:p w14:paraId="511106F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cout &lt;&lt; v[x.length()][y.length()] &lt;&lt; endl;</w:t>
                  </w:r>
                </w:p>
                <w:p w14:paraId="359E92DD">
                  <w:pPr>
                    <w:rPr>
                      <w:rFonts w:hint="eastAsia"/>
                      <w:vertAlign w:val="baseline"/>
                    </w:rPr>
                  </w:pPr>
                </w:p>
                <w:p w14:paraId="247FE47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string str;</w:t>
                  </w:r>
                </w:p>
                <w:p w14:paraId="3C85BC55">
                  <w:pPr>
                    <w:rPr>
                      <w:rFonts w:hint="eastAsia"/>
                      <w:vertAlign w:val="baseline"/>
                    </w:rPr>
                  </w:pPr>
                </w:p>
                <w:p w14:paraId="11F6E3F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row = x.length(), col = y.length();</w:t>
                  </w:r>
                </w:p>
                <w:p w14:paraId="30C5E86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(1) {</w:t>
                  </w:r>
                </w:p>
                <w:p w14:paraId="5B8A90C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 xml:space="preserve">if (row == 0 || col == 0) </w:t>
                  </w:r>
                </w:p>
                <w:p w14:paraId="2B98511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break;</w:t>
                  </w:r>
                </w:p>
                <w:p w14:paraId="0A4092A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(str.length() == v[x.length()][y.length()]) {</w:t>
                  </w:r>
                </w:p>
                <w:p w14:paraId="777964C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cout &lt;&lt; str &lt;&lt; endl;</w:t>
                  </w:r>
                </w:p>
                <w:p w14:paraId="7265552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return;</w:t>
                  </w:r>
                </w:p>
                <w:p w14:paraId="3C58A9D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1854AE6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(m[row][col] == 1) {</w:t>
                  </w:r>
                </w:p>
                <w:p w14:paraId="648F7CA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str = str + x[row - 2];</w:t>
                  </w:r>
                </w:p>
                <w:p w14:paraId="67AD3C8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row--;</w:t>
                  </w:r>
                </w:p>
                <w:p w14:paraId="397C4D6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col--;</w:t>
                  </w:r>
                </w:p>
                <w:p w14:paraId="12F40EA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1BC64C2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else if (m[row][col] == 2) {</w:t>
                  </w:r>
                </w:p>
                <w:p w14:paraId="77447C7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row--;</w:t>
                  </w:r>
                </w:p>
                <w:p w14:paraId="609AF7B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 else if (m[row][col] == 3) {</w:t>
                  </w:r>
                </w:p>
                <w:p w14:paraId="20EB9C1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col--;</w:t>
                  </w:r>
                </w:p>
                <w:p w14:paraId="12CC3AB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25EA67A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024E893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for(int i=str.length()-1;i&gt;=0;i--)</w:t>
                  </w:r>
                </w:p>
                <w:p w14:paraId="2E919CA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cout &lt;&lt; str[i];</w:t>
                  </w:r>
                </w:p>
                <w:p w14:paraId="26B15D9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3EAC7AEF">
                  <w:pPr>
                    <w:rPr>
                      <w:rFonts w:hint="eastAsia"/>
                      <w:vertAlign w:val="baseline"/>
                    </w:rPr>
                  </w:pPr>
                </w:p>
                <w:p w14:paraId="3EBEC4B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main() {</w:t>
                  </w:r>
                </w:p>
                <w:p w14:paraId="0E27B5D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T;</w:t>
                  </w:r>
                </w:p>
                <w:p w14:paraId="419784A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// cin &gt;&gt; T;</w:t>
                  </w:r>
                </w:p>
                <w:p w14:paraId="2FFE117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T = 1;</w:t>
                  </w:r>
                </w:p>
                <w:p w14:paraId="781F423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(T--) {</w:t>
                  </w:r>
                </w:p>
                <w:p w14:paraId="5DAD11C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solve();</w:t>
                  </w:r>
                </w:p>
                <w:p w14:paraId="35E85A9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3DFD2BD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0;</w:t>
                  </w:r>
                </w:p>
                <w:p w14:paraId="4AC7B8A8">
                  <w:pPr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</w:tc>
            </w:tr>
          </w:tbl>
          <w:p w14:paraId="778CDCA6">
            <w:pPr>
              <w:numPr>
                <w:ilvl w:val="0"/>
                <w:numId w:val="3"/>
              </w:numPr>
              <w:rPr>
                <w:rFonts w:hint="default" w:eastAsia="宋体"/>
                <w:lang w:val="en-US" w:eastAsia="zh-CN"/>
              </w:rPr>
            </w:pP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64A631C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522" w:type="dxa"/>
                </w:tcPr>
                <w:p w14:paraId="19365B6D">
                  <w:pPr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Task3.cpp</w:t>
                  </w:r>
                </w:p>
              </w:tc>
            </w:tr>
            <w:tr w14:paraId="10196E4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651AD83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#include &lt;bits/stdc++.h&gt;</w:t>
                  </w:r>
                </w:p>
                <w:p w14:paraId="4AA8822D">
                  <w:pPr>
                    <w:rPr>
                      <w:rFonts w:hint="eastAsia"/>
                      <w:vertAlign w:val="baseline"/>
                    </w:rPr>
                  </w:pPr>
                </w:p>
                <w:p w14:paraId="0D4F47C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endl '\n'</w:t>
                  </w:r>
                </w:p>
                <w:p w14:paraId="57FCA3E7">
                  <w:pPr>
                    <w:rPr>
                      <w:rFonts w:hint="eastAsia"/>
                      <w:vertAlign w:val="baseline"/>
                    </w:rPr>
                  </w:pPr>
                </w:p>
                <w:p w14:paraId="2D6BB1B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namespace std;</w:t>
                  </w:r>
                </w:p>
                <w:p w14:paraId="2B7553BF">
                  <w:pPr>
                    <w:rPr>
                      <w:rFonts w:hint="eastAsia"/>
                      <w:vertAlign w:val="baseline"/>
                    </w:rPr>
                  </w:pPr>
                </w:p>
                <w:p w14:paraId="60EF8BB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typedef long long ll;</w:t>
                  </w:r>
                </w:p>
                <w:p w14:paraId="30B4C114">
                  <w:pPr>
                    <w:rPr>
                      <w:rFonts w:hint="eastAsia"/>
                      <w:vertAlign w:val="baseline"/>
                    </w:rPr>
                  </w:pPr>
                </w:p>
                <w:p w14:paraId="1AC8663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check(string x, string y) {</w:t>
                  </w:r>
                </w:p>
                <w:p w14:paraId="3E31CCF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std::vector&lt;vector&lt;int&gt; &gt; v(x.length() + 3, vector&lt;int&gt;(y.length() + 3, 0));</w:t>
                  </w:r>
                </w:p>
                <w:p w14:paraId="06F3E9D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0; i &lt; x.length() + 3; ++i) v[i][0] = 0;</w:t>
                  </w:r>
                </w:p>
                <w:p w14:paraId="46188A1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0; i &lt; y.length() + 3; ++i) v[0][i] = 0;</w:t>
                  </w:r>
                </w:p>
                <w:p w14:paraId="2B45A644">
                  <w:pPr>
                    <w:rPr>
                      <w:rFonts w:hint="eastAsia"/>
                      <w:vertAlign w:val="baseline"/>
                    </w:rPr>
                  </w:pPr>
                </w:p>
                <w:p w14:paraId="17FE028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0; i &lt; x.length(); ++i) {</w:t>
                  </w:r>
                </w:p>
                <w:p w14:paraId="7EC98E9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j = 0; j &lt; y.length(); ++j) {</w:t>
                  </w:r>
                </w:p>
                <w:p w14:paraId="1E2AD9D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(x[i] == y[j])</w:t>
                  </w:r>
                </w:p>
                <w:p w14:paraId="2C0020D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v[i+1][j+1] = v[i][j] + 1;</w:t>
                  </w:r>
                </w:p>
                <w:p w14:paraId="7830C2B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else</w:t>
                  </w:r>
                </w:p>
                <w:p w14:paraId="13CF251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v[i+1][j+1] = 0;</w:t>
                  </w:r>
                </w:p>
                <w:p w14:paraId="1B95D05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55816A7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22661EA8">
                  <w:pPr>
                    <w:rPr>
                      <w:rFonts w:hint="eastAsia"/>
                      <w:vertAlign w:val="baseline"/>
                    </w:rPr>
                  </w:pPr>
                </w:p>
                <w:p w14:paraId="59839246">
                  <w:pPr>
                    <w:rPr>
                      <w:rFonts w:hint="eastAsia"/>
                      <w:vertAlign w:val="baseline"/>
                    </w:rPr>
                  </w:pPr>
                </w:p>
                <w:p w14:paraId="11FAD08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ans = -1;</w:t>
                  </w:r>
                </w:p>
                <w:p w14:paraId="13A52E7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1; i &lt;= y.length(); ++i)</w:t>
                  </w:r>
                </w:p>
                <w:p w14:paraId="1416435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(v[x.length()][i] &gt; ans)</w:t>
                  </w:r>
                </w:p>
                <w:p w14:paraId="14F64EC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ans = v[x.length()][i];</w:t>
                  </w:r>
                </w:p>
                <w:p w14:paraId="002DB95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ans;</w:t>
                  </w:r>
                </w:p>
                <w:p w14:paraId="381AE23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7133638D">
                  <w:pPr>
                    <w:rPr>
                      <w:rFonts w:hint="eastAsia"/>
                      <w:vertAlign w:val="baseline"/>
                    </w:rPr>
                  </w:pPr>
                </w:p>
                <w:p w14:paraId="59AC1E1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solve() {</w:t>
                  </w:r>
                </w:p>
                <w:p w14:paraId="00CF2E8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string x, y, z;</w:t>
                  </w:r>
                </w:p>
                <w:p w14:paraId="4E8EF29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cin &gt;&gt; x &gt;&gt; y &gt;&gt; z;</w:t>
                  </w:r>
                </w:p>
                <w:p w14:paraId="17D7362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(check(x, y) &gt; check(x, z))</w:t>
                  </w:r>
                </w:p>
                <w:p w14:paraId="617F177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cout &lt;&lt; y &lt;&lt; endl;</w:t>
                  </w:r>
                </w:p>
                <w:p w14:paraId="4E59139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else</w:t>
                  </w:r>
                </w:p>
                <w:p w14:paraId="3DECF85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cout &lt;&lt; z &lt;&lt; endl;</w:t>
                  </w:r>
                </w:p>
                <w:p w14:paraId="587D3EE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6C22F142">
                  <w:pPr>
                    <w:rPr>
                      <w:rFonts w:hint="eastAsia"/>
                      <w:vertAlign w:val="baseline"/>
                    </w:rPr>
                  </w:pPr>
                </w:p>
                <w:p w14:paraId="3966F88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main() {</w:t>
                  </w:r>
                </w:p>
                <w:p w14:paraId="3839E1E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T;</w:t>
                  </w:r>
                </w:p>
                <w:p w14:paraId="0E0C728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// cin &gt;&gt; T;</w:t>
                  </w:r>
                </w:p>
                <w:p w14:paraId="19E7A15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T = 1;</w:t>
                  </w:r>
                </w:p>
                <w:p w14:paraId="0373D2C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(T--) {</w:t>
                  </w:r>
                </w:p>
                <w:p w14:paraId="0444D12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solve();</w:t>
                  </w:r>
                </w:p>
                <w:p w14:paraId="7716DBF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1FC6989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0;</w:t>
                  </w:r>
                </w:p>
                <w:p w14:paraId="44C86FFD">
                  <w:pPr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</w:tc>
            </w:tr>
          </w:tbl>
          <w:p w14:paraId="7D08C6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  <w:p w14:paraId="47214A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</w:tc>
      </w:tr>
      <w:tr w14:paraId="21BFB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8522" w:type="dxa"/>
          </w:tcPr>
          <w:p w14:paraId="35C6ABF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实验的体会与建议</w:t>
            </w:r>
          </w:p>
        </w:tc>
      </w:tr>
      <w:tr w14:paraId="22859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  <w:jc w:val="center"/>
        </w:trPr>
        <w:tc>
          <w:tcPr>
            <w:tcW w:w="8522" w:type="dxa"/>
          </w:tcPr>
          <w:p w14:paraId="53ACAD6A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学习了动态规划的基础知识，理解了空间换时间的基本理念，提升了实际问题解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  <w:lang w:val="en-US" w:eastAsia="zh-CN"/>
              </w:rPr>
              <w:t>决的能力。</w:t>
            </w:r>
          </w:p>
        </w:tc>
      </w:tr>
    </w:tbl>
    <w:p w14:paraId="79690CE1">
      <w:pPr>
        <w:rPr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D197E2"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34A4F"/>
    <w:multiLevelType w:val="multilevel"/>
    <w:tmpl w:val="1D434A4F"/>
    <w:lvl w:ilvl="0" w:tentative="0">
      <w:start w:val="1"/>
      <w:numFmt w:val="decimalFullWidth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9709702"/>
    <w:multiLevelType w:val="singleLevel"/>
    <w:tmpl w:val="69709702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76957816"/>
    <w:multiLevelType w:val="singleLevel"/>
    <w:tmpl w:val="76957816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75"/>
    <w:rsid w:val="00000B3E"/>
    <w:rsid w:val="00020C39"/>
    <w:rsid w:val="0003598E"/>
    <w:rsid w:val="000A639A"/>
    <w:rsid w:val="000A6BA9"/>
    <w:rsid w:val="000B561F"/>
    <w:rsid w:val="00152659"/>
    <w:rsid w:val="00153622"/>
    <w:rsid w:val="0015364F"/>
    <w:rsid w:val="001571FE"/>
    <w:rsid w:val="00176661"/>
    <w:rsid w:val="001842EF"/>
    <w:rsid w:val="00186CE1"/>
    <w:rsid w:val="001926F7"/>
    <w:rsid w:val="001B3075"/>
    <w:rsid w:val="001C18E8"/>
    <w:rsid w:val="001E30B7"/>
    <w:rsid w:val="002027AB"/>
    <w:rsid w:val="0025176B"/>
    <w:rsid w:val="00255515"/>
    <w:rsid w:val="00256186"/>
    <w:rsid w:val="00284154"/>
    <w:rsid w:val="002A649D"/>
    <w:rsid w:val="002E296D"/>
    <w:rsid w:val="00346773"/>
    <w:rsid w:val="0037276D"/>
    <w:rsid w:val="00395248"/>
    <w:rsid w:val="003A1190"/>
    <w:rsid w:val="003C1367"/>
    <w:rsid w:val="003E2B64"/>
    <w:rsid w:val="0041064E"/>
    <w:rsid w:val="00410F40"/>
    <w:rsid w:val="00422F32"/>
    <w:rsid w:val="00425089"/>
    <w:rsid w:val="0048481D"/>
    <w:rsid w:val="00492F72"/>
    <w:rsid w:val="004E1303"/>
    <w:rsid w:val="004F3F9B"/>
    <w:rsid w:val="00503AE9"/>
    <w:rsid w:val="0052457A"/>
    <w:rsid w:val="00550CD5"/>
    <w:rsid w:val="00555447"/>
    <w:rsid w:val="0056267A"/>
    <w:rsid w:val="00566546"/>
    <w:rsid w:val="005761FA"/>
    <w:rsid w:val="00580CB1"/>
    <w:rsid w:val="00590BB8"/>
    <w:rsid w:val="00596AAC"/>
    <w:rsid w:val="005B1EA3"/>
    <w:rsid w:val="00600986"/>
    <w:rsid w:val="006269DF"/>
    <w:rsid w:val="00645905"/>
    <w:rsid w:val="00645B0F"/>
    <w:rsid w:val="00665F82"/>
    <w:rsid w:val="006D45A7"/>
    <w:rsid w:val="006E4DA1"/>
    <w:rsid w:val="007456C2"/>
    <w:rsid w:val="00750325"/>
    <w:rsid w:val="007E5282"/>
    <w:rsid w:val="007F13F5"/>
    <w:rsid w:val="00845F61"/>
    <w:rsid w:val="00853C78"/>
    <w:rsid w:val="0087408A"/>
    <w:rsid w:val="008902FB"/>
    <w:rsid w:val="00890944"/>
    <w:rsid w:val="008A0C67"/>
    <w:rsid w:val="009016CF"/>
    <w:rsid w:val="00920C4E"/>
    <w:rsid w:val="00926A33"/>
    <w:rsid w:val="0093030B"/>
    <w:rsid w:val="0095291A"/>
    <w:rsid w:val="009A3A14"/>
    <w:rsid w:val="009A46C8"/>
    <w:rsid w:val="009D0ECA"/>
    <w:rsid w:val="009D4BF0"/>
    <w:rsid w:val="00A30124"/>
    <w:rsid w:val="00A33BA0"/>
    <w:rsid w:val="00A807D6"/>
    <w:rsid w:val="00A94CD8"/>
    <w:rsid w:val="00A955D3"/>
    <w:rsid w:val="00AA0A64"/>
    <w:rsid w:val="00AA583D"/>
    <w:rsid w:val="00B019A8"/>
    <w:rsid w:val="00B21BDB"/>
    <w:rsid w:val="00B67DE9"/>
    <w:rsid w:val="00B703A6"/>
    <w:rsid w:val="00B81FB2"/>
    <w:rsid w:val="00B94F30"/>
    <w:rsid w:val="00BB289E"/>
    <w:rsid w:val="00BB5C50"/>
    <w:rsid w:val="00BC08CC"/>
    <w:rsid w:val="00BC3483"/>
    <w:rsid w:val="00BD685B"/>
    <w:rsid w:val="00BE08C8"/>
    <w:rsid w:val="00BF6606"/>
    <w:rsid w:val="00C01C6F"/>
    <w:rsid w:val="00C16467"/>
    <w:rsid w:val="00C51E8D"/>
    <w:rsid w:val="00C77485"/>
    <w:rsid w:val="00CB0D84"/>
    <w:rsid w:val="00CC50F4"/>
    <w:rsid w:val="00CD0483"/>
    <w:rsid w:val="00CE25E8"/>
    <w:rsid w:val="00D14905"/>
    <w:rsid w:val="00D166B0"/>
    <w:rsid w:val="00D7656D"/>
    <w:rsid w:val="00D90820"/>
    <w:rsid w:val="00D93641"/>
    <w:rsid w:val="00DA5EA2"/>
    <w:rsid w:val="00E0178F"/>
    <w:rsid w:val="00E346EE"/>
    <w:rsid w:val="00F149A3"/>
    <w:rsid w:val="00F156E8"/>
    <w:rsid w:val="00F411B8"/>
    <w:rsid w:val="00F6512A"/>
    <w:rsid w:val="00F74C62"/>
    <w:rsid w:val="00F8464B"/>
    <w:rsid w:val="00FA6746"/>
    <w:rsid w:val="00FD59A9"/>
    <w:rsid w:val="07A3082C"/>
    <w:rsid w:val="106266D6"/>
    <w:rsid w:val="2A8645D2"/>
    <w:rsid w:val="30CB0F91"/>
    <w:rsid w:val="312C276E"/>
    <w:rsid w:val="4005110E"/>
    <w:rsid w:val="51B178D7"/>
    <w:rsid w:val="5F117C07"/>
    <w:rsid w:val="6BEE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hint="eastAsia" w:ascii="宋体" w:hAnsi="Courier New"/>
      <w:szCs w:val="20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qFormat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字符"/>
    <w:basedOn w:val="10"/>
    <w:link w:val="2"/>
    <w:qFormat/>
    <w:uiPriority w:val="9"/>
    <w:rPr>
      <w:rFonts w:ascii="宋体" w:hAnsi="宋体" w:cs="宋体"/>
      <w:b/>
      <w:bCs/>
      <w:sz w:val="36"/>
      <w:szCs w:val="36"/>
    </w:rPr>
  </w:style>
  <w:style w:type="character" w:customStyle="1" w:styleId="14">
    <w:name w:val="HTML 预设格式 字符"/>
    <w:basedOn w:val="10"/>
    <w:link w:val="6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6</Pages>
  <Words>912</Words>
  <Characters>2123</Characters>
  <Lines>5</Lines>
  <Paragraphs>1</Paragraphs>
  <TotalTime>1</TotalTime>
  <ScaleCrop>false</ScaleCrop>
  <LinksUpToDate>false</LinksUpToDate>
  <CharactersWithSpaces>2690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2019-04-26T06:13:00Z</dcterms:created>
  <dc:creator>leier</dc:creator>
  <cp:lastModifiedBy>Steven</cp:lastModifiedBy>
  <dcterms:modified xsi:type="dcterms:W3CDTF">2025-03-25T11:11:00Z</dcterms:modified>
  <dc:title>实验一：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eyJoZGlkIjoiYjhlZWY4YzNmMTMzMTdlODQ2NDA0ZGY1NzgxMzZmNWQiLCJ1c2VySWQiOiI0NzIzMzA2MzUifQ==</vt:lpwstr>
  </property>
  <property fmtid="{D5CDD505-2E9C-101B-9397-08002B2CF9AE}" pid="3" name="KSOProductBuildVer">
    <vt:lpwstr>2052-12.1.0.20305</vt:lpwstr>
  </property>
  <property fmtid="{D5CDD505-2E9C-101B-9397-08002B2CF9AE}" pid="4" name="ICV">
    <vt:lpwstr>A47ADDD040D8460789232E4ADD8360FB_12</vt:lpwstr>
  </property>
</Properties>
</file>