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实验6 回溯法 1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2025/4/22      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</w:t>
      </w:r>
      <w:bookmarkStart w:id="0" w:name="_GoBack"/>
      <w:bookmarkEnd w:id="0"/>
      <w:r>
        <w:rPr>
          <w:rFonts w:hint="eastAsia"/>
          <w:sz w:val="36"/>
          <w:szCs w:val="36"/>
          <w:u w:val="single"/>
          <w:lang w:val="en-US" w:eastAsia="zh-CN"/>
        </w:rPr>
        <w:t>32</w:t>
      </w:r>
      <w:r>
        <w:rPr>
          <w:rFonts w:hint="eastAsia"/>
          <w:sz w:val="36"/>
          <w:szCs w:val="36"/>
          <w:u w:val="single"/>
        </w:rPr>
        <w:t xml:space="preserve">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5C26A1A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熟悉回溯法的概念 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掌握递回溯法的使用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2D31333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1、N皇后</w:t>
            </w:r>
            <w:r>
              <w:rPr>
                <w:b/>
                <w:sz w:val="28"/>
              </w:rPr>
              <w:t>问题</w:t>
            </w:r>
            <w:r>
              <w:rPr>
                <w:rFonts w:hint="eastAsia"/>
                <w:b/>
                <w:sz w:val="28"/>
              </w:rPr>
              <w:t xml:space="preserve"> </w:t>
            </w:r>
          </w:p>
          <w:p w14:paraId="5386AC61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708FF88D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在n×n格的棋盘上放置彼此不受攻击的n个皇后。</w:t>
            </w:r>
          </w:p>
          <w:p w14:paraId="5E3F27F7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按照国际象棋的规则，皇后可以攻击与之处在同一行或同一列或同一斜线上的棋子。n皇后问题等价于在n×n格的棋盘上放置n个皇后，任何两个皇后不放在同一行或同一列或同一斜线上。</w:t>
            </w:r>
          </w:p>
          <w:p w14:paraId="37ED1A67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编程要求：找出一个n×n格的棋盘上放置n个皇后并使其不能互相攻击的所有方案。</w:t>
            </w:r>
          </w:p>
          <w:p w14:paraId="1E1ABBEF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02A8837D">
            <w:pPr>
              <w:spacing w:line="360" w:lineRule="auto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1997075" cy="299085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76" cy="2996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C906B7">
            <w:pPr>
              <w:ind w:firstLine="420" w:firstLineChars="200"/>
            </w:pPr>
          </w:p>
          <w:p w14:paraId="5C1345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、图的着色问题</w:t>
            </w:r>
          </w:p>
          <w:p w14:paraId="6A6666E7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问题描述：</w:t>
            </w:r>
          </w:p>
          <w:p w14:paraId="75869B8F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给定无向连通图G=(V, E)和m种不同的颜色，用这些颜色为图G的各顶点着色，每个顶点着一种颜色。是否有一种着色法使G中相邻的两个顶点有不同的颜色?</w:t>
            </w:r>
          </w:p>
          <w:p w14:paraId="480AAF84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这个问题是图的m可着色判定问题。若一个图最少需要m种颜色才能使图中每条边连接的两个顶点着不同颜色，则称这个数m为该图的色数。求一个图的色数m的问题称为图的m可着色优化问题。</w:t>
            </w:r>
          </w:p>
          <w:p w14:paraId="5CFC2A7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编程计算：给定图G=(V, E)和m种不同的颜色，找出所有不同的着色法和着色总数。</w:t>
            </w:r>
          </w:p>
          <w:p w14:paraId="50F57344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输入：</w:t>
            </w:r>
          </w:p>
          <w:p w14:paraId="7353CA59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第一行是顶点的个数n（2≤n≤10），颜色数m（1≤m≤n）。</w:t>
            </w:r>
          </w:p>
          <w:p w14:paraId="70869F9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接下来是顶点之间的相互关系：a b</w:t>
            </w:r>
          </w:p>
          <w:p w14:paraId="77A4FC81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表示a和b相邻。当a，b同时为0时表示输入结束。</w:t>
            </w:r>
          </w:p>
          <w:p w14:paraId="0F77D7E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输出：</w:t>
            </w:r>
          </w:p>
          <w:p w14:paraId="03A36AB4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</w:rPr>
              <w:t>输出所有的着色方案，表示某个顶点涂某种颜色号，每个数字的后面有一个空格。最后一行是着色方案总数。</w:t>
            </w:r>
          </w:p>
          <w:p w14:paraId="2F41396F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3206115" cy="25819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24" cy="2588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445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、马拦过河卒（选做）</w:t>
            </w:r>
          </w:p>
          <w:p w14:paraId="1A0691C4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题目描述：</w:t>
            </w:r>
          </w:p>
          <w:p w14:paraId="0912C288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棋盘上A点有一个过河卒，需要走到目标B点。卒行走的规则：可以向下、或者向右。同时在棋盘上C点有一个对方的马，该马所在的点和所有跳跃一步可达的点称为对方马的控制点。因此称之为“马拦过河卒”。</w:t>
            </w:r>
          </w:p>
          <w:p w14:paraId="2FBD82F8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棋盘用坐标表示，A点(0, 0)、B点(n, m)(n, m为不超过15的整数)，同样马的位置坐标是需要给出的。现在要求你计算出卒从A点能够到达B点的路径的条数，假设马的位置是固定不动的，并不是卒走一步马走一步。。</w:t>
            </w:r>
          </w:p>
          <w:p w14:paraId="14563A57">
            <w:pPr>
              <w:spacing w:line="360" w:lineRule="auto"/>
              <w:rPr>
                <w:sz w:val="24"/>
              </w:rPr>
            </w:pPr>
          </w:p>
          <w:p w14:paraId="4B08D1B4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输入:</w:t>
            </w:r>
          </w:p>
          <w:p w14:paraId="2C61C5C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一行四个数据，分别表示B点坐标和马的坐标。</w:t>
            </w:r>
          </w:p>
          <w:p w14:paraId="3DED1F89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输出：</w:t>
            </w:r>
          </w:p>
          <w:p w14:paraId="4CDFA61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一个数据，表示所有的路径条数。</w:t>
            </w:r>
          </w:p>
          <w:p w14:paraId="3AF443C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输入样例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6 6 3 3</w:t>
            </w:r>
          </w:p>
          <w:p w14:paraId="47D83D2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输出样例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6</w:t>
            </w:r>
          </w:p>
          <w:p w14:paraId="4DAF96B4">
            <w:pPr>
              <w:spacing w:before="62"/>
              <w:rPr>
                <w:rFonts w:ascii="Calibri" w:hAnsi="Calibri"/>
                <w:b/>
                <w:sz w:val="24"/>
              </w:rPr>
            </w:pPr>
            <w:r>
              <w:rPr>
                <w:rFonts w:hint="eastAsia" w:ascii="Calibri" w:hAnsi="Calibri"/>
                <w:b/>
                <w:sz w:val="24"/>
              </w:rPr>
              <w:t>【算法分析】</w:t>
            </w:r>
          </w:p>
          <w:p w14:paraId="6435496F">
            <w:pPr>
              <w:spacing w:line="360" w:lineRule="auto"/>
              <w:ind w:firstLine="480" w:firstLineChars="200"/>
              <w:rPr>
                <w:rFonts w:ascii="Calibri" w:hAnsi="Calibri"/>
                <w:bCs/>
                <w:sz w:val="24"/>
              </w:rPr>
            </w:pPr>
            <w:r>
              <w:rPr>
                <w:rFonts w:hint="eastAsia" w:ascii="Calibri" w:hAnsi="Calibri"/>
                <w:bCs/>
                <w:sz w:val="24"/>
              </w:rPr>
              <w:t>从起点开始往下走</w:t>
            </w:r>
            <w:r>
              <w:rPr>
                <w:rFonts w:hint="eastAsia" w:ascii="宋体" w:hAnsi="Calibri"/>
                <w:bCs/>
                <w:sz w:val="24"/>
              </w:rPr>
              <w:t>(</w:t>
            </w:r>
            <w:r>
              <w:rPr>
                <w:rFonts w:hint="eastAsia" w:ascii="Calibri" w:hAnsi="Calibri"/>
                <w:bCs/>
                <w:sz w:val="24"/>
              </w:rPr>
              <w:t>只有两个方向可以走</w:t>
            </w:r>
            <w:r>
              <w:rPr>
                <w:rFonts w:hint="eastAsia" w:ascii="宋体" w:hAnsi="Calibri"/>
                <w:bCs/>
                <w:sz w:val="24"/>
              </w:rPr>
              <w:t>)</w:t>
            </w:r>
            <w:r>
              <w:rPr>
                <w:rFonts w:hint="eastAsia" w:ascii="Calibri" w:hAnsi="Calibri"/>
                <w:bCs/>
                <w:sz w:val="24"/>
              </w:rPr>
              <w:t>，如果某个方向可以走再继续下一步，直到终点，此时计数。最后输出所有的路径数。这种方法可以找出所有可能走法，如果要输出这些走法的话这种方法最合适了，但是本题只要求输出总的路径的条数，当棋盘比较大时，本程序执行会超时，此时最好能找出相应的递推公式更合适。</w:t>
            </w:r>
          </w:p>
          <w:p w14:paraId="116C2F94">
            <w:pPr>
              <w:rPr>
                <w:rFonts w:hint="eastAsia"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 w14:paraId="2B9BA662">
            <w:pPr>
              <w:rPr>
                <w:rFonts w:ascii="宋体" w:hAnsi="宋体"/>
                <w:szCs w:val="21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07628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263158A1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Task1.cpp</w:t>
                  </w:r>
                </w:p>
              </w:tc>
            </w:tr>
            <w:tr w14:paraId="633E2F7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D277D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685E19C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6E774763">
                  <w:pPr>
                    <w:rPr>
                      <w:rFonts w:hint="eastAsia"/>
                      <w:vertAlign w:val="baseline"/>
                    </w:rPr>
                  </w:pPr>
                </w:p>
                <w:p w14:paraId="39199FE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4D9B10B3">
                  <w:pPr>
                    <w:rPr>
                      <w:rFonts w:hint="eastAsia"/>
                      <w:vertAlign w:val="baseline"/>
                    </w:rPr>
                  </w:pPr>
                </w:p>
                <w:p w14:paraId="4572947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std::vector&lt;ll&gt; loc;</w:t>
                  </w:r>
                </w:p>
                <w:p w14:paraId="35D2086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std::vector&lt;bool&gt; col;</w:t>
                  </w:r>
                </w:p>
                <w:p w14:paraId="228B99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n, ans;</w:t>
                  </w:r>
                </w:p>
                <w:p w14:paraId="15D28A2C">
                  <w:pPr>
                    <w:rPr>
                      <w:rFonts w:hint="eastAsia"/>
                      <w:vertAlign w:val="baseline"/>
                    </w:rPr>
                  </w:pPr>
                </w:p>
                <w:p w14:paraId="367A691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bool check() {</w:t>
                  </w:r>
                </w:p>
                <w:p w14:paraId="6BD6C6A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n; i++) {</w:t>
                  </w:r>
                </w:p>
                <w:p w14:paraId="1A466D4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j = 1; j &lt;= n; j++) {</w:t>
                  </w:r>
                </w:p>
                <w:p w14:paraId="72C2E85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(i == j)</w:t>
                  </w:r>
                </w:p>
                <w:p w14:paraId="06BA6D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continue;</w:t>
                  </w:r>
                </w:p>
                <w:p w14:paraId="74193D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(abs(i - j) == abs(loc[i] - loc[j]))</w:t>
                  </w:r>
                </w:p>
                <w:p w14:paraId="3293AB0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false;</w:t>
                  </w:r>
                </w:p>
                <w:p w14:paraId="1114FE1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A0495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2A8BB2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true;</w:t>
                  </w:r>
                </w:p>
                <w:p w14:paraId="7BDF450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D9F28CD">
                  <w:pPr>
                    <w:rPr>
                      <w:rFonts w:hint="eastAsia"/>
                      <w:vertAlign w:val="baseline"/>
                    </w:rPr>
                  </w:pPr>
                </w:p>
                <w:p w14:paraId="6FB202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dfs(ll pos) {</w:t>
                  </w:r>
                </w:p>
                <w:p w14:paraId="00B6D2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(pos &gt; n &amp;&amp; check()) {</w:t>
                  </w:r>
                </w:p>
                <w:p w14:paraId="55469C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n; i++)</w:t>
                  </w:r>
                </w:p>
                <w:p w14:paraId="40B6FD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 &lt;&lt; loc[i] &lt;&lt; " ";</w:t>
                  </w:r>
                </w:p>
                <w:p w14:paraId="476990A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 &lt;&lt; endl;</w:t>
                  </w:r>
                </w:p>
                <w:p w14:paraId="304C271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ans++;</w:t>
                  </w:r>
                </w:p>
                <w:p w14:paraId="0CFF30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3BBCD13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E92633D">
                  <w:pPr>
                    <w:rPr>
                      <w:rFonts w:hint="eastAsia"/>
                      <w:vertAlign w:val="baseline"/>
                    </w:rPr>
                  </w:pPr>
                </w:p>
                <w:p w14:paraId="112A333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n; i++) {</w:t>
                  </w:r>
                </w:p>
                <w:p w14:paraId="5B5E7E8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bool k = true;</w:t>
                  </w:r>
                </w:p>
                <w:p w14:paraId="433B6B0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j = 1; j &lt; pos; j++)</w:t>
                  </w:r>
                </w:p>
                <w:p w14:paraId="506D20C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(abs(pos - j) == abs(i - loc[j])){</w:t>
                  </w:r>
                </w:p>
                <w:p w14:paraId="736136C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k = false;</w:t>
                  </w:r>
                </w:p>
                <w:p w14:paraId="781DDB6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02AA63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207CB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(!col[i] &amp;&amp; k) {</w:t>
                  </w:r>
                </w:p>
                <w:p w14:paraId="674CDE9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col[i] = true;</w:t>
                  </w:r>
                </w:p>
                <w:p w14:paraId="14B16F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loc[pos] = i;</w:t>
                  </w:r>
                </w:p>
                <w:p w14:paraId="075FB2F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dfs(pos + 1);</w:t>
                  </w:r>
                </w:p>
                <w:p w14:paraId="058504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col[i] = false;</w:t>
                  </w:r>
                </w:p>
                <w:p w14:paraId="038319D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68C95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540946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46A4D7F">
                  <w:pPr>
                    <w:rPr>
                      <w:rFonts w:hint="eastAsia"/>
                      <w:vertAlign w:val="baseline"/>
                    </w:rPr>
                  </w:pPr>
                </w:p>
                <w:p w14:paraId="1B86941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66D7E6D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 &gt;&gt; n;</w:t>
                  </w:r>
                </w:p>
                <w:p w14:paraId="074DDEF2">
                  <w:pPr>
                    <w:rPr>
                      <w:rFonts w:hint="eastAsia"/>
                      <w:vertAlign w:val="baseline"/>
                    </w:rPr>
                  </w:pPr>
                </w:p>
                <w:p w14:paraId="6310B7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loc.assign(n + 1, 0);</w:t>
                  </w:r>
                </w:p>
                <w:p w14:paraId="7B3A9F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col.assign(n + 1, false);</w:t>
                  </w:r>
                </w:p>
                <w:p w14:paraId="73CF9B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0;</w:t>
                  </w:r>
                </w:p>
                <w:p w14:paraId="55E7B66F">
                  <w:pPr>
                    <w:rPr>
                      <w:rFonts w:hint="eastAsia"/>
                      <w:vertAlign w:val="baseline"/>
                    </w:rPr>
                  </w:pPr>
                </w:p>
                <w:p w14:paraId="742859F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dfs(1);</w:t>
                  </w:r>
                </w:p>
                <w:p w14:paraId="4EAD7CAB">
                  <w:pPr>
                    <w:rPr>
                      <w:rFonts w:hint="eastAsia"/>
                      <w:vertAlign w:val="baseline"/>
                    </w:rPr>
                  </w:pPr>
                </w:p>
                <w:p w14:paraId="1DD9563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 &lt;&lt; "Total:" &lt;&lt; ans &lt;&lt; endl;</w:t>
                  </w:r>
                </w:p>
                <w:p w14:paraId="6B37E350">
                  <w:pPr>
                    <w:rPr>
                      <w:rFonts w:hint="eastAsia"/>
                      <w:vertAlign w:val="baseline"/>
                    </w:rPr>
                  </w:pPr>
                </w:p>
                <w:p w14:paraId="489C24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B0C8BFC">
                  <w:pPr>
                    <w:rPr>
                      <w:rFonts w:hint="eastAsia"/>
                      <w:vertAlign w:val="baseline"/>
                    </w:rPr>
                  </w:pPr>
                </w:p>
                <w:p w14:paraId="05068F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2AF35C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78A046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45072E96">
                  <w:pPr>
                    <w:rPr>
                      <w:rFonts w:hint="eastAsia"/>
                      <w:vertAlign w:val="baseline"/>
                    </w:rPr>
                  </w:pPr>
                </w:p>
                <w:p w14:paraId="3AE6DD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791F730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78B7071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7BB1F2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36C79F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0C707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319E86BA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646A0F5C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3E8AAE8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1E352C3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Task2.cpp</w:t>
                  </w:r>
                </w:p>
              </w:tc>
            </w:tr>
            <w:tr w14:paraId="79CD306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9B102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6DFEFD92">
                  <w:pPr>
                    <w:rPr>
                      <w:rFonts w:hint="eastAsia"/>
                      <w:vertAlign w:val="baseline"/>
                    </w:rPr>
                  </w:pPr>
                </w:p>
                <w:p w14:paraId="50DF67A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652DA2EE">
                  <w:pPr>
                    <w:rPr>
                      <w:rFonts w:hint="eastAsia"/>
                      <w:vertAlign w:val="baseline"/>
                    </w:rPr>
                  </w:pPr>
                </w:p>
                <w:p w14:paraId="209B92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1AD0D7E1">
                  <w:pPr>
                    <w:rPr>
                      <w:rFonts w:hint="eastAsia"/>
                      <w:vertAlign w:val="baseline"/>
                    </w:rPr>
                  </w:pPr>
                </w:p>
                <w:p w14:paraId="59CB55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n,m,a,b,ans_count;</w:t>
                  </w:r>
                </w:p>
                <w:p w14:paraId="74AB27A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std::vector&lt;std::vector&lt;bool&gt; &gt; mp;</w:t>
                  </w:r>
                </w:p>
                <w:p w14:paraId="6A98EC0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std::vector&lt;ll&gt; ans;</w:t>
                  </w:r>
                </w:p>
                <w:p w14:paraId="43D1A738">
                  <w:pPr>
                    <w:rPr>
                      <w:rFonts w:hint="eastAsia"/>
                      <w:vertAlign w:val="baseline"/>
                    </w:rPr>
                  </w:pPr>
                </w:p>
                <w:p w14:paraId="1B8EBC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dfs(ll pos){</w:t>
                  </w:r>
                </w:p>
                <w:p w14:paraId="5DB4C6E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if(pos&gt;n){</w:t>
                  </w:r>
                </w:p>
                <w:p w14:paraId="36529FF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for(ll i=1;i&lt;=n;i++)</w:t>
                  </w:r>
                </w:p>
                <w:p w14:paraId="0777A64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std::cout&lt;&lt;ans[i]&lt;&lt;" ";</w:t>
                  </w:r>
                </w:p>
                <w:p w14:paraId="00D2E18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std::cout&lt;&lt;"\n";</w:t>
                  </w:r>
                </w:p>
                <w:p w14:paraId="19D495B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ans_count++;</w:t>
                  </w:r>
                </w:p>
                <w:p w14:paraId="74C445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1E77C17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074BC9D">
                  <w:pPr>
                    <w:rPr>
                      <w:rFonts w:hint="eastAsia"/>
                      <w:vertAlign w:val="baseline"/>
                    </w:rPr>
                  </w:pPr>
                </w:p>
                <w:p w14:paraId="06C4A9D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for(ll i=1;i&lt;=m;i++){</w:t>
                  </w:r>
                </w:p>
                <w:p w14:paraId="7099AD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bool ok=true;</w:t>
                  </w:r>
                </w:p>
                <w:p w14:paraId="6072488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for(ll j=1;j&lt;pos;j++)</w:t>
                  </w:r>
                </w:p>
                <w:p w14:paraId="228CF4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if(mp[pos][j]&amp;&amp;ans[j]==i){</w:t>
                  </w:r>
                </w:p>
                <w:p w14:paraId="354A422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ok=false;</w:t>
                  </w:r>
                </w:p>
                <w:p w14:paraId="0C916D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65775F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622A4CD">
                  <w:pPr>
                    <w:rPr>
                      <w:rFonts w:hint="eastAsia"/>
                      <w:vertAlign w:val="baseline"/>
                    </w:rPr>
                  </w:pPr>
                </w:p>
                <w:p w14:paraId="5AAFD0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if(!ok)</w:t>
                  </w:r>
                </w:p>
                <w:p w14:paraId="40B89D6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continue;</w:t>
                  </w:r>
                </w:p>
                <w:p w14:paraId="3A1BE2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ans[pos]=i;</w:t>
                  </w:r>
                </w:p>
                <w:p w14:paraId="44336DF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dfs(pos+1);</w:t>
                  </w:r>
                </w:p>
                <w:p w14:paraId="6166649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F39E2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28B98F5">
                  <w:pPr>
                    <w:rPr>
                      <w:rFonts w:hint="eastAsia"/>
                      <w:vertAlign w:val="baseline"/>
                    </w:rPr>
                  </w:pPr>
                </w:p>
                <w:p w14:paraId="0D6AA17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6BBEFE5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std::cin&gt;&gt;n&gt;&gt;m;</w:t>
                  </w:r>
                </w:p>
                <w:p w14:paraId="3FFB4625">
                  <w:pPr>
                    <w:rPr>
                      <w:rFonts w:hint="eastAsia"/>
                      <w:vertAlign w:val="baseline"/>
                    </w:rPr>
                  </w:pPr>
                </w:p>
                <w:p w14:paraId="4F5AB5F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ans.assign(n+1,-1);</w:t>
                  </w:r>
                </w:p>
                <w:p w14:paraId="642143B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mp.assign(n+1,std::vector&lt;bool&gt;(n+1,false));</w:t>
                  </w:r>
                </w:p>
                <w:p w14:paraId="79C6252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ans_count=0;</w:t>
                  </w:r>
                </w:p>
                <w:p w14:paraId="2BC438F6">
                  <w:pPr>
                    <w:rPr>
                      <w:rFonts w:hint="eastAsia"/>
                      <w:vertAlign w:val="baseline"/>
                    </w:rPr>
                  </w:pPr>
                </w:p>
                <w:p w14:paraId="7098443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while(std::cin&gt;&gt;a&gt;&gt;b){</w:t>
                  </w:r>
                </w:p>
                <w:p w14:paraId="3704D20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if(a==0&amp;&amp;b==0)</w:t>
                  </w:r>
                </w:p>
                <w:p w14:paraId="797513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5445F9F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mp[a][b]=true;</w:t>
                  </w:r>
                </w:p>
                <w:p w14:paraId="59CA0B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mp[b][a]=true;</w:t>
                  </w:r>
                </w:p>
                <w:p w14:paraId="76226B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ED6F3AE">
                  <w:pPr>
                    <w:rPr>
                      <w:rFonts w:hint="eastAsia"/>
                      <w:vertAlign w:val="baseline"/>
                    </w:rPr>
                  </w:pPr>
                </w:p>
                <w:p w14:paraId="088FF27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dfs(1);</w:t>
                  </w:r>
                </w:p>
                <w:p w14:paraId="49A0163C">
                  <w:pPr>
                    <w:rPr>
                      <w:rFonts w:hint="eastAsia"/>
                      <w:vertAlign w:val="baseline"/>
                    </w:rPr>
                  </w:pPr>
                </w:p>
                <w:p w14:paraId="5287228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 &lt;&lt; "Total:" &lt;&lt; ans_count &lt;&lt; endl;</w:t>
                  </w:r>
                </w:p>
                <w:p w14:paraId="53C043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97C01BE">
                  <w:pPr>
                    <w:rPr>
                      <w:rFonts w:hint="eastAsia"/>
                      <w:vertAlign w:val="baseline"/>
                    </w:rPr>
                  </w:pPr>
                </w:p>
                <w:p w14:paraId="2B84DE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77B388C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1319C1D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636FB8A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</w:p>
                <w:p w14:paraId="5676DF3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217C3D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1032F0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2CADA4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F0BD4C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1EFADC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5D8FF256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6C1234A1">
            <w:pPr>
              <w:rPr>
                <w:rFonts w:hint="eastAsia" w:eastAsiaTheme="minorEastAsia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32486CE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3F5A28B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Task3.cpp</w:t>
                  </w:r>
                </w:p>
              </w:tc>
            </w:tr>
            <w:tr w14:paraId="0248BC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02E6A05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08CF20BE">
                  <w:pPr>
                    <w:rPr>
                      <w:rFonts w:hint="eastAsia"/>
                      <w:vertAlign w:val="baseline"/>
                    </w:rPr>
                  </w:pPr>
                </w:p>
                <w:p w14:paraId="1FF97BD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2A16BD29">
                  <w:pPr>
                    <w:rPr>
                      <w:rFonts w:hint="eastAsia"/>
                      <w:vertAlign w:val="baseline"/>
                    </w:rPr>
                  </w:pPr>
                </w:p>
                <w:p w14:paraId="05501B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7C12A132">
                  <w:pPr>
                    <w:rPr>
                      <w:rFonts w:hint="eastAsia"/>
                      <w:vertAlign w:val="baseline"/>
                    </w:rPr>
                  </w:pPr>
                </w:p>
                <w:p w14:paraId="1997A2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std::vector&lt;std::vector&lt;ll&gt; &gt; mp;</w:t>
                  </w:r>
                </w:p>
                <w:p w14:paraId="4FAC0C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bx, by, cx, cy, ans;</w:t>
                  </w:r>
                </w:p>
                <w:p w14:paraId="4AD6534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xto[2] = {1, 0};</w:t>
                  </w:r>
                </w:p>
                <w:p w14:paraId="1DAA10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yto[2] = {0, 1};</w:t>
                  </w:r>
                </w:p>
                <w:p w14:paraId="2DAEA872">
                  <w:pPr>
                    <w:rPr>
                      <w:rFonts w:hint="eastAsia"/>
                      <w:vertAlign w:val="baseline"/>
                    </w:rPr>
                  </w:pPr>
                </w:p>
                <w:p w14:paraId="0924021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clocx[9] = {0, 1,  2,  2, 1, -1, -2, -2, -1};</w:t>
                  </w:r>
                </w:p>
                <w:p w14:paraId="7681E44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clocy[9] = {0, -2, -1, 1, 2, 2,  1,  -1, -2};</w:t>
                  </w:r>
                </w:p>
                <w:p w14:paraId="6D4655EF">
                  <w:pPr>
                    <w:rPr>
                      <w:rFonts w:hint="eastAsia"/>
                      <w:vertAlign w:val="baseline"/>
                    </w:rPr>
                  </w:pPr>
                </w:p>
                <w:p w14:paraId="7D5B31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max(ll a, ll b) {</w:t>
                  </w:r>
                </w:p>
                <w:p w14:paraId="662E63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&gt; b ? a : b;</w:t>
                  </w:r>
                </w:p>
                <w:p w14:paraId="6CAE4F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5272CCC">
                  <w:pPr>
                    <w:rPr>
                      <w:rFonts w:hint="eastAsia"/>
                      <w:vertAlign w:val="baseline"/>
                    </w:rPr>
                  </w:pPr>
                </w:p>
                <w:p w14:paraId="3C8C8A4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dfs(ll x,ll y){</w:t>
                  </w:r>
                </w:p>
                <w:p w14:paraId="5ADFA7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if(mp[y][x]||(y&gt;max(cy + 2, by)||x&gt;max(cx + 2, bx)))</w:t>
                  </w:r>
                </w:p>
                <w:p w14:paraId="459567E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2C6553B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if(x==bx&amp;&amp;y==by)</w:t>
                  </w:r>
                </w:p>
                <w:p w14:paraId="69B9C3C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ans++;</w:t>
                  </w:r>
                </w:p>
                <w:p w14:paraId="0BDF6A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for(int i=0;i&lt;2;i++)</w:t>
                  </w:r>
                </w:p>
                <w:p w14:paraId="680A970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dfs(x+xto[i],y+yto[i]);</w:t>
                  </w:r>
                </w:p>
                <w:p w14:paraId="33201E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98021A6">
                  <w:pPr>
                    <w:rPr>
                      <w:rFonts w:hint="eastAsia"/>
                      <w:vertAlign w:val="baseline"/>
                    </w:rPr>
                  </w:pPr>
                </w:p>
                <w:p w14:paraId="35B2824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5EDB15F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 &gt;&gt; bx &gt;&gt; by &gt;&gt; cx &gt;&gt; cy;</w:t>
                  </w:r>
                </w:p>
                <w:p w14:paraId="48572C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0;</w:t>
                  </w:r>
                </w:p>
                <w:p w14:paraId="363DE5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mp.assign(max(cy + 2, by)+2, std::vector&lt;ll&gt;(max(cx + 2, bx)+2, 0));</w:t>
                  </w:r>
                </w:p>
                <w:p w14:paraId="5C443FF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for(int i=0;i&lt;9;i++)</w:t>
                  </w:r>
                </w:p>
                <w:p w14:paraId="7252CFF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mp[cy+clocy[i]][cx+clocx[i]]=1;</w:t>
                  </w:r>
                </w:p>
                <w:p w14:paraId="433014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</w:p>
                <w:p w14:paraId="7E12DF1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dfs(0,0);</w:t>
                  </w:r>
                </w:p>
                <w:p w14:paraId="5EED8F14">
                  <w:pPr>
                    <w:rPr>
                      <w:rFonts w:hint="eastAsia"/>
                      <w:vertAlign w:val="baseline"/>
                    </w:rPr>
                  </w:pPr>
                </w:p>
                <w:p w14:paraId="58BF03A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std::cout&lt;&lt;ans&lt;&lt;endl;</w:t>
                  </w:r>
                </w:p>
                <w:p w14:paraId="783741C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A10C6AF">
                  <w:pPr>
                    <w:rPr>
                      <w:rFonts w:hint="eastAsia"/>
                      <w:vertAlign w:val="baseline"/>
                    </w:rPr>
                  </w:pPr>
                </w:p>
                <w:p w14:paraId="7D8FDA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4D37F4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59FF362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79AD5323">
                  <w:pPr>
                    <w:rPr>
                      <w:rFonts w:hint="eastAsia"/>
                      <w:vertAlign w:val="baseline"/>
                    </w:rPr>
                  </w:pPr>
                </w:p>
                <w:p w14:paraId="0F2F7A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1FF2612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210085C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69B8573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450497B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82457A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1600024E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18598358">
            <w:pPr>
              <w:rPr>
                <w:rFonts w:hint="eastAsia" w:eastAsiaTheme="minorEastAsia"/>
                <w:lang w:val="en-US" w:eastAsia="zh-CN"/>
              </w:rPr>
            </w:pPr>
          </w:p>
          <w:p w14:paraId="4ED5891B">
            <w:pPr>
              <w:rPr>
                <w:rFonts w:hint="eastAsia"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学习了回溯算法，极大的提高了搜索效率。</w:t>
            </w: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A639A"/>
    <w:rsid w:val="000A6BA9"/>
    <w:rsid w:val="000B561F"/>
    <w:rsid w:val="000C1CE5"/>
    <w:rsid w:val="00152659"/>
    <w:rsid w:val="00153622"/>
    <w:rsid w:val="001571FE"/>
    <w:rsid w:val="00165EDF"/>
    <w:rsid w:val="00176661"/>
    <w:rsid w:val="001842EF"/>
    <w:rsid w:val="00186CE1"/>
    <w:rsid w:val="001926F7"/>
    <w:rsid w:val="001A6161"/>
    <w:rsid w:val="001B0480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066C0"/>
    <w:rsid w:val="0037276D"/>
    <w:rsid w:val="00395248"/>
    <w:rsid w:val="00397F26"/>
    <w:rsid w:val="003A1190"/>
    <w:rsid w:val="003C1367"/>
    <w:rsid w:val="003E2B64"/>
    <w:rsid w:val="0041064E"/>
    <w:rsid w:val="00422F32"/>
    <w:rsid w:val="00425089"/>
    <w:rsid w:val="00476044"/>
    <w:rsid w:val="0048481D"/>
    <w:rsid w:val="00491A44"/>
    <w:rsid w:val="004B61D8"/>
    <w:rsid w:val="004E1303"/>
    <w:rsid w:val="004F3F9B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97E15"/>
    <w:rsid w:val="006E4DA1"/>
    <w:rsid w:val="007274BE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77EB4"/>
    <w:rsid w:val="009A3A14"/>
    <w:rsid w:val="009A46C8"/>
    <w:rsid w:val="009D0ECA"/>
    <w:rsid w:val="009D4BF0"/>
    <w:rsid w:val="00A33BA0"/>
    <w:rsid w:val="00A57ED3"/>
    <w:rsid w:val="00A94CD8"/>
    <w:rsid w:val="00AA0A64"/>
    <w:rsid w:val="00AA583D"/>
    <w:rsid w:val="00AD01A7"/>
    <w:rsid w:val="00B019A8"/>
    <w:rsid w:val="00B703A6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51E8D"/>
    <w:rsid w:val="00C55E67"/>
    <w:rsid w:val="00C77485"/>
    <w:rsid w:val="00CB0D84"/>
    <w:rsid w:val="00CD0483"/>
    <w:rsid w:val="00CE25E8"/>
    <w:rsid w:val="00CE3F29"/>
    <w:rsid w:val="00D14905"/>
    <w:rsid w:val="00D166B0"/>
    <w:rsid w:val="00D47AE3"/>
    <w:rsid w:val="00D7294F"/>
    <w:rsid w:val="00D7656D"/>
    <w:rsid w:val="00D90820"/>
    <w:rsid w:val="00D93641"/>
    <w:rsid w:val="00DA5EA2"/>
    <w:rsid w:val="00E0178F"/>
    <w:rsid w:val="00E346EE"/>
    <w:rsid w:val="00EA7833"/>
    <w:rsid w:val="00F149A3"/>
    <w:rsid w:val="00F156E8"/>
    <w:rsid w:val="00F411B8"/>
    <w:rsid w:val="00F5652A"/>
    <w:rsid w:val="00F6512A"/>
    <w:rsid w:val="00F74C62"/>
    <w:rsid w:val="00F8464B"/>
    <w:rsid w:val="00FA6746"/>
    <w:rsid w:val="51813ED3"/>
    <w:rsid w:val="7E0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9</Pages>
  <Words>1431</Words>
  <Characters>3094</Characters>
  <Lines>9</Lines>
  <Paragraphs>2</Paragraphs>
  <TotalTime>0</TotalTime>
  <ScaleCrop>false</ScaleCrop>
  <LinksUpToDate>false</LinksUpToDate>
  <CharactersWithSpaces>3716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2025-04-22T12:23:52Z</dcterms:modified>
  <dc:title>实验一：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2025-03-03T01:59:55Z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5c13e303-c29b-49b7-ab9d-84b91aa15665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eyJoZGlkIjoiYjhlZWY4YzNmMTMzMTdlODQ2NDA0ZGY1NzgxMzZmNWQiLCJ1c2VySWQiOiI0NzIzMzA2MzUifQ==</vt:lpwstr>
  </property>
  <property fmtid="{D5CDD505-2E9C-101B-9397-08002B2CF9AE}" pid="10" name="KSOProductBuildVer">
    <vt:lpwstr>2052-12.1.0.20784</vt:lpwstr>
  </property>
  <property fmtid="{D5CDD505-2E9C-101B-9397-08002B2CF9AE}" pid="11" name="ICV">
    <vt:lpwstr>591058385F0E44669C905C580781CC9B_12</vt:lpwstr>
  </property>
</Properties>
</file>