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DB" w:rsidRPr="00AF43B5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3DB">
        <w:rPr>
          <w:rFonts w:ascii="Times New Roman" w:hAnsi="Times New Roman" w:cs="Times New Roman"/>
          <w:b/>
          <w:sz w:val="24"/>
          <w:szCs w:val="24"/>
        </w:rPr>
        <w:t>2 Some error codes have already been defined for the software and are shown below with their associated message</w:t>
      </w:r>
      <w:r w:rsidRPr="00AF43B5">
        <w:rPr>
          <w:rFonts w:ascii="Times New Roman" w:hAnsi="Times New Roman" w:cs="Times New Roman"/>
          <w:sz w:val="24"/>
          <w:szCs w:val="24"/>
        </w:rPr>
        <w:t>.</w:t>
      </w:r>
    </w:p>
    <w:p w:rsidR="00E433DB" w:rsidRPr="00AF43B5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E433DB" w:rsidRPr="00AF43B5" w:rsidTr="00160695">
        <w:trPr>
          <w:trHeight w:val="476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sz w:val="24"/>
                <w:szCs w:val="24"/>
              </w:rPr>
              <w:t>Error Number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</w:tr>
      <w:tr w:rsidR="00E433DB" w:rsidRPr="00AF43B5" w:rsidTr="00160695">
        <w:trPr>
          <w:trHeight w:val="431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1: Membership Number is not numeric</w:t>
            </w:r>
          </w:p>
        </w:tc>
      </w:tr>
      <w:tr w:rsidR="00E433DB" w:rsidRPr="00AF43B5" w:rsidTr="00160695">
        <w:trPr>
          <w:trHeight w:val="431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2: Membership Number is not 6 digits</w:t>
            </w:r>
          </w:p>
        </w:tc>
      </w:tr>
      <w:tr w:rsidR="00E433DB" w:rsidRPr="00AF43B5" w:rsidTr="00160695">
        <w:trPr>
          <w:trHeight w:val="404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3: Membership Number is not a valid modulus 11 number</w:t>
            </w:r>
          </w:p>
        </w:tc>
      </w:tr>
      <w:tr w:rsidR="00E433DB" w:rsidRPr="00AF43B5" w:rsidTr="00160695">
        <w:trPr>
          <w:trHeight w:val="395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4: Sex must be F or M</w:t>
            </w:r>
          </w:p>
        </w:tc>
      </w:tr>
      <w:tr w:rsidR="00E433DB" w:rsidRPr="00AF43B5" w:rsidTr="00160695">
        <w:trPr>
          <w:trHeight w:val="377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5: Membership type must be F, S, T or B</w:t>
            </w:r>
          </w:p>
        </w:tc>
      </w:tr>
      <w:tr w:rsidR="00E433DB" w:rsidRPr="00AF43B5" w:rsidTr="00160695">
        <w:trPr>
          <w:trHeight w:val="449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6: Invalid Date of Birth</w:t>
            </w:r>
          </w:p>
        </w:tc>
      </w:tr>
      <w:tr w:rsidR="00E433DB" w:rsidRPr="00AF43B5" w:rsidTr="00160695">
        <w:trPr>
          <w:trHeight w:val="521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7: Invalid Join Date</w:t>
            </w:r>
          </w:p>
        </w:tc>
      </w:tr>
      <w:tr w:rsidR="00E433DB" w:rsidRPr="00AF43B5" w:rsidTr="00160695">
        <w:trPr>
          <w:trHeight w:val="503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8: File not open</w:t>
            </w:r>
          </w:p>
        </w:tc>
      </w:tr>
      <w:tr w:rsidR="00E433DB" w:rsidRPr="00AF43B5" w:rsidTr="00160695">
        <w:trPr>
          <w:trHeight w:val="404"/>
        </w:trPr>
        <w:tc>
          <w:tcPr>
            <w:tcW w:w="181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38" w:type="dxa"/>
          </w:tcPr>
          <w:p w:rsidR="00E433DB" w:rsidRPr="00AF43B5" w:rsidRDefault="00E433DB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9: Subscription month invalid</w:t>
            </w:r>
          </w:p>
        </w:tc>
      </w:tr>
    </w:tbl>
    <w:p w:rsidR="00E433DB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E433DB" w:rsidRPr="005F3D7F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The error codes 10-14 are unassigned and if required can be used for extra error messages</w:t>
      </w:r>
    </w:p>
    <w:p w:rsidR="00E433DB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>for your routines. Document any new error messages used.</w:t>
      </w:r>
    </w:p>
    <w:p w:rsidR="00E433DB" w:rsidRPr="005F3D7F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33DB" w:rsidRPr="005F3D7F" w:rsidRDefault="00E433DB" w:rsidP="00E43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D7F">
        <w:rPr>
          <w:rFonts w:ascii="Times New Roman" w:hAnsi="Times New Roman" w:cs="Times New Roman"/>
          <w:sz w:val="24"/>
          <w:szCs w:val="24"/>
        </w:rPr>
        <w:t xml:space="preserve">If the Membership Number is empty, no error message is to </w:t>
      </w:r>
      <w:r>
        <w:rPr>
          <w:rFonts w:ascii="Times New Roman" w:hAnsi="Times New Roman" w:cs="Times New Roman"/>
          <w:sz w:val="24"/>
          <w:szCs w:val="24"/>
        </w:rPr>
        <w:t xml:space="preserve">be displayed and any other data </w:t>
      </w:r>
      <w:r w:rsidRPr="005F3D7F">
        <w:rPr>
          <w:rFonts w:ascii="Times New Roman" w:hAnsi="Times New Roman" w:cs="Times New Roman"/>
          <w:sz w:val="24"/>
          <w:szCs w:val="24"/>
        </w:rPr>
        <w:t>entered is not to be saved when the Save Record button is clicked.</w:t>
      </w:r>
    </w:p>
    <w:p w:rsidR="00E433DB" w:rsidRDefault="00E433DB"/>
    <w:p w:rsidR="00BA3E3C" w:rsidRPr="00BA3E3C" w:rsidRDefault="00BA3E3C">
      <w:pPr>
        <w:rPr>
          <w:rFonts w:ascii="Times New Roman" w:hAnsi="Times New Roman" w:cs="Times New Roman"/>
          <w:b/>
          <w:sz w:val="24"/>
        </w:rPr>
      </w:pPr>
      <w:r w:rsidRPr="00BA3E3C">
        <w:rPr>
          <w:rFonts w:ascii="Times New Roman" w:hAnsi="Times New Roman" w:cs="Times New Roman"/>
          <w:b/>
          <w:sz w:val="24"/>
        </w:rPr>
        <w:t>Answer:</w:t>
      </w:r>
    </w:p>
    <w:p w:rsidR="00BA3E3C" w:rsidRPr="00BA3E3C" w:rsidRDefault="0008555E">
      <w:pPr>
        <w:rPr>
          <w:rFonts w:ascii="Times New Roman" w:hAnsi="Times New Roman" w:cs="Times New Roman"/>
          <w:b/>
          <w:sz w:val="24"/>
        </w:rPr>
      </w:pPr>
      <w:hyperlink r:id="rId6" w:history="1">
        <w:r w:rsidR="00BA3E3C" w:rsidRPr="00BA3E3C">
          <w:rPr>
            <w:rStyle w:val="a8"/>
            <w:rFonts w:ascii="Times New Roman" w:hAnsi="Times New Roman" w:cs="Times New Roman"/>
            <w:b/>
            <w:sz w:val="24"/>
          </w:rPr>
          <w:t>Index</w:t>
        </w:r>
        <w:r w:rsidR="00BA3E3C" w:rsidRPr="00BA3E3C">
          <w:rPr>
            <w:rStyle w:val="a8"/>
            <w:rFonts w:ascii="Times New Roman" w:hAnsi="Times New Roman" w:cs="Times New Roman"/>
            <w:b/>
            <w:sz w:val="24"/>
          </w:rPr>
          <w:t>.html</w:t>
        </w:r>
      </w:hyperlink>
    </w:p>
    <w:p w:rsidR="00BA3E3C" w:rsidRPr="00BA3E3C" w:rsidRDefault="0008555E">
      <w:pPr>
        <w:rPr>
          <w:rFonts w:ascii="Times New Roman" w:hAnsi="Times New Roman" w:cs="Times New Roman"/>
          <w:b/>
          <w:sz w:val="24"/>
        </w:rPr>
      </w:pPr>
      <w:hyperlink r:id="rId7" w:history="1">
        <w:r w:rsidR="00BA3E3C" w:rsidRPr="00BA3E3C">
          <w:rPr>
            <w:rStyle w:val="a8"/>
            <w:rFonts w:ascii="Times New Roman" w:hAnsi="Times New Roman" w:cs="Times New Roman"/>
            <w:b/>
            <w:sz w:val="24"/>
          </w:rPr>
          <w:t>Validator.js</w:t>
        </w:r>
      </w:hyperlink>
    </w:p>
    <w:p w:rsidR="00BA3E3C" w:rsidRDefault="0008555E">
      <w:pPr>
        <w:rPr>
          <w:rFonts w:ascii="Times New Roman" w:hAnsi="Times New Roman" w:cs="Times New Roman"/>
          <w:b/>
          <w:sz w:val="24"/>
        </w:rPr>
      </w:pPr>
      <w:hyperlink r:id="rId8" w:history="1">
        <w:r w:rsidR="00BA3E3C" w:rsidRPr="00BA3E3C">
          <w:rPr>
            <w:rStyle w:val="a8"/>
            <w:rFonts w:ascii="Times New Roman" w:hAnsi="Times New Roman" w:cs="Times New Roman"/>
            <w:b/>
            <w:sz w:val="24"/>
          </w:rPr>
          <w:t>App.js</w:t>
        </w:r>
      </w:hyperlink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6C7DC1" w:rsidRPr="00AF43B5" w:rsidTr="00160695">
        <w:trPr>
          <w:trHeight w:val="476"/>
        </w:trPr>
        <w:tc>
          <w:tcPr>
            <w:tcW w:w="1818" w:type="dxa"/>
          </w:tcPr>
          <w:p w:rsidR="006C7DC1" w:rsidRPr="00AF43B5" w:rsidRDefault="006C7DC1" w:rsidP="00BB27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sz w:val="24"/>
                <w:szCs w:val="24"/>
              </w:rPr>
              <w:t>Error Number</w:t>
            </w:r>
          </w:p>
        </w:tc>
        <w:tc>
          <w:tcPr>
            <w:tcW w:w="7038" w:type="dxa"/>
          </w:tcPr>
          <w:p w:rsidR="006C7DC1" w:rsidRPr="00AF43B5" w:rsidRDefault="006C7DC1" w:rsidP="00BB27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</w:tr>
      <w:tr w:rsidR="006C7DC1" w:rsidRPr="00AF43B5" w:rsidTr="00160695">
        <w:trPr>
          <w:trHeight w:val="431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Membership Number is not numeric</w:t>
            </w:r>
          </w:p>
        </w:tc>
      </w:tr>
      <w:tr w:rsidR="006C7DC1" w:rsidRPr="00AF43B5" w:rsidTr="00160695">
        <w:trPr>
          <w:trHeight w:val="431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</w:p>
        </w:tc>
      </w:tr>
      <w:tr w:rsidR="006C7DC1" w:rsidRPr="00AF43B5" w:rsidTr="00160695">
        <w:trPr>
          <w:trHeight w:val="404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6C7DC1" w:rsidRPr="00AF43B5" w:rsidTr="00160695">
        <w:trPr>
          <w:trHeight w:val="395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Sex must be F or M</w:t>
            </w:r>
          </w:p>
        </w:tc>
      </w:tr>
      <w:tr w:rsidR="006C7DC1" w:rsidRPr="00AF43B5" w:rsidTr="00160695">
        <w:trPr>
          <w:trHeight w:val="377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Membership type must be F, S, T or B</w:t>
            </w:r>
          </w:p>
        </w:tc>
      </w:tr>
      <w:tr w:rsidR="006C7DC1" w:rsidRPr="00AF43B5" w:rsidTr="00160695">
        <w:trPr>
          <w:trHeight w:val="449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Invalid Date of Birth</w:t>
            </w:r>
          </w:p>
        </w:tc>
      </w:tr>
      <w:tr w:rsidR="006C7DC1" w:rsidRPr="00AF43B5" w:rsidTr="00160695">
        <w:trPr>
          <w:trHeight w:val="521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3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Invalid Join Date</w:t>
            </w:r>
          </w:p>
        </w:tc>
      </w:tr>
      <w:tr w:rsidR="006C7DC1" w:rsidRPr="00AF43B5" w:rsidTr="00160695">
        <w:trPr>
          <w:trHeight w:val="503"/>
        </w:trPr>
        <w:tc>
          <w:tcPr>
            <w:tcW w:w="1818" w:type="dxa"/>
          </w:tcPr>
          <w:p w:rsidR="006C7DC1" w:rsidRPr="00AF43B5" w:rsidRDefault="006C7DC1" w:rsidP="001606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8" w:type="dxa"/>
          </w:tcPr>
          <w:p w:rsidR="006C7DC1" w:rsidRPr="00AF43B5" w:rsidRDefault="00946D42" w:rsidP="00160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8E7D78" w:rsidRPr="00AF43B5" w:rsidTr="00160695">
        <w:trPr>
          <w:trHeight w:val="404"/>
        </w:trPr>
        <w:tc>
          <w:tcPr>
            <w:tcW w:w="1818" w:type="dxa"/>
          </w:tcPr>
          <w:p w:rsidR="008E7D78" w:rsidRPr="00AF43B5" w:rsidRDefault="008E7D78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</w:t>
            </w: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38" w:type="dxa"/>
          </w:tcPr>
          <w:p w:rsidR="008E7D78" w:rsidRPr="00AF43B5" w:rsidRDefault="008E7D78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3B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embership Number is not valid</w:t>
            </w:r>
          </w:p>
        </w:tc>
      </w:tr>
      <w:tr w:rsidR="008E7D78" w:rsidRPr="00AF43B5" w:rsidTr="00160695">
        <w:trPr>
          <w:trHeight w:val="404"/>
        </w:trPr>
        <w:tc>
          <w:tcPr>
            <w:tcW w:w="1818" w:type="dxa"/>
          </w:tcPr>
          <w:p w:rsidR="008E7D78" w:rsidRDefault="008E7D78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E10</w:t>
            </w:r>
          </w:p>
        </w:tc>
        <w:tc>
          <w:tcPr>
            <w:tcW w:w="7038" w:type="dxa"/>
          </w:tcPr>
          <w:p w:rsidR="008E7D78" w:rsidRPr="00AF43B5" w:rsidRDefault="0098585B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is not a valid input</w:t>
            </w:r>
          </w:p>
        </w:tc>
      </w:tr>
      <w:tr w:rsidR="0098585B" w:rsidRPr="00AF43B5" w:rsidTr="00160695">
        <w:trPr>
          <w:trHeight w:val="404"/>
        </w:trPr>
        <w:tc>
          <w:tcPr>
            <w:tcW w:w="1818" w:type="dxa"/>
          </w:tcPr>
          <w:p w:rsidR="0098585B" w:rsidRDefault="0098585B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E11</w:t>
            </w:r>
          </w:p>
        </w:tc>
        <w:tc>
          <w:tcPr>
            <w:tcW w:w="7038" w:type="dxa"/>
          </w:tcPr>
          <w:p w:rsidR="0098585B" w:rsidRDefault="0098585B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is not a valid input</w:t>
            </w:r>
          </w:p>
        </w:tc>
      </w:tr>
      <w:tr w:rsidR="003C5DC1" w:rsidRPr="00AF43B5" w:rsidTr="00160695">
        <w:trPr>
          <w:trHeight w:val="404"/>
        </w:trPr>
        <w:tc>
          <w:tcPr>
            <w:tcW w:w="1818" w:type="dxa"/>
          </w:tcPr>
          <w:p w:rsidR="003C5DC1" w:rsidRDefault="003A70EB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E12</w:t>
            </w:r>
          </w:p>
        </w:tc>
        <w:tc>
          <w:tcPr>
            <w:tcW w:w="7038" w:type="dxa"/>
          </w:tcPr>
          <w:p w:rsidR="003C5DC1" w:rsidRDefault="003A70EB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Postcode must have 5 digits</w:t>
            </w:r>
          </w:p>
        </w:tc>
      </w:tr>
      <w:tr w:rsidR="00942F97" w:rsidRPr="00AF43B5" w:rsidTr="00160695">
        <w:trPr>
          <w:trHeight w:val="404"/>
        </w:trPr>
        <w:tc>
          <w:tcPr>
            <w:tcW w:w="1818" w:type="dxa"/>
          </w:tcPr>
          <w:p w:rsidR="00942F97" w:rsidRDefault="00282E87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E13</w:t>
            </w:r>
          </w:p>
        </w:tc>
        <w:tc>
          <w:tcPr>
            <w:tcW w:w="7038" w:type="dxa"/>
          </w:tcPr>
          <w:p w:rsidR="00942F97" w:rsidRDefault="00282E87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Address</w:t>
            </w:r>
          </w:p>
        </w:tc>
      </w:tr>
      <w:tr w:rsidR="00423628" w:rsidRPr="00AF43B5" w:rsidTr="00160695">
        <w:trPr>
          <w:trHeight w:val="404"/>
        </w:trPr>
        <w:tc>
          <w:tcPr>
            <w:tcW w:w="1818" w:type="dxa"/>
          </w:tcPr>
          <w:p w:rsidR="00423628" w:rsidRDefault="00A838AF" w:rsidP="008E7D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E14</w:t>
            </w:r>
          </w:p>
        </w:tc>
        <w:tc>
          <w:tcPr>
            <w:tcW w:w="7038" w:type="dxa"/>
          </w:tcPr>
          <w:p w:rsidR="00423628" w:rsidRPr="00FF5D80" w:rsidRDefault="004731FA" w:rsidP="008E7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5D8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Join Date cannot older than Date of Birth</w:t>
            </w:r>
          </w:p>
        </w:tc>
      </w:tr>
    </w:tbl>
    <w:p w:rsidR="006C7DC1" w:rsidRDefault="006C7DC1" w:rsidP="006C7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6C7DC1" w:rsidRDefault="006C7DC1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p w:rsidR="005A5746" w:rsidRDefault="005A5746">
      <w:pPr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3996"/>
        <w:gridCol w:w="2952"/>
      </w:tblGrid>
      <w:tr w:rsidR="005A5746" w:rsidTr="00E01DCB">
        <w:tc>
          <w:tcPr>
            <w:tcW w:w="1908" w:type="dxa"/>
          </w:tcPr>
          <w:p w:rsidR="005A5746" w:rsidRDefault="005A5746" w:rsidP="00EC12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F43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Error Number</w:t>
            </w:r>
          </w:p>
        </w:tc>
        <w:tc>
          <w:tcPr>
            <w:tcW w:w="3996" w:type="dxa"/>
          </w:tcPr>
          <w:p w:rsidR="005A5746" w:rsidRDefault="005A5746" w:rsidP="00EC12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Solution</w:t>
            </w:r>
          </w:p>
        </w:tc>
        <w:tc>
          <w:tcPr>
            <w:tcW w:w="2952" w:type="dxa"/>
          </w:tcPr>
          <w:p w:rsidR="005A5746" w:rsidRDefault="005A5746" w:rsidP="00EC12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Reference</w:t>
            </w:r>
          </w:p>
        </w:tc>
      </w:tr>
      <w:tr w:rsidR="005A5746" w:rsidTr="00E01DCB">
        <w:trPr>
          <w:trHeight w:val="629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E01</w:t>
            </w:r>
          </w:p>
        </w:tc>
        <w:tc>
          <w:tcPr>
            <w:tcW w:w="3996" w:type="dxa"/>
          </w:tcPr>
          <w:p w:rsidR="002A7436" w:rsidRPr="00632EC6" w:rsidRDefault="002A7436" w:rsidP="002A7436">
            <w:pPr>
              <w:pStyle w:val="textbox"/>
              <w:shd w:val="clear" w:color="auto" w:fill="FFFFFF"/>
              <w:spacing w:before="0" w:beforeAutospacing="0" w:after="0" w:afterAutospacing="0"/>
            </w:pPr>
            <w:r w:rsidRPr="00632EC6">
              <w:t xml:space="preserve">Membership number must be numeric  </w:t>
            </w:r>
          </w:p>
          <w:p w:rsidR="005A5746" w:rsidRPr="00632EC6" w:rsidRDefault="002A7436" w:rsidP="00E01DCB">
            <w:pPr>
              <w:pStyle w:val="textbox"/>
              <w:shd w:val="clear" w:color="auto" w:fill="FFFFFF"/>
              <w:spacing w:before="0" w:beforeAutospacing="0" w:after="0" w:afterAutospacing="0"/>
            </w:pPr>
            <w:r w:rsidRPr="00632EC6">
              <w:t>(E.g. 135275)</w:t>
            </w:r>
          </w:p>
        </w:tc>
        <w:tc>
          <w:tcPr>
            <w:tcW w:w="2952" w:type="dxa"/>
          </w:tcPr>
          <w:p w:rsidR="005A5746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index.html’s 32 lines</w:t>
            </w:r>
          </w:p>
        </w:tc>
      </w:tr>
      <w:tr w:rsidR="005A5746" w:rsidTr="00E01DCB">
        <w:trPr>
          <w:trHeight w:val="629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E02</w:t>
            </w:r>
          </w:p>
        </w:tc>
        <w:tc>
          <w:tcPr>
            <w:tcW w:w="3996" w:type="dxa"/>
          </w:tcPr>
          <w:p w:rsidR="006377C5" w:rsidRPr="00632EC6" w:rsidRDefault="006377C5" w:rsidP="006377C5">
            <w:pPr>
              <w:pStyle w:val="textbox"/>
              <w:shd w:val="clear" w:color="auto" w:fill="FFFFFF"/>
              <w:spacing w:before="0" w:beforeAutospacing="0" w:after="0" w:afterAutospacing="0"/>
              <w:rPr>
                <w:szCs w:val="18"/>
              </w:rPr>
            </w:pPr>
            <w:r w:rsidRPr="00632EC6">
              <w:rPr>
                <w:szCs w:val="18"/>
              </w:rPr>
              <w:t xml:space="preserve">Membership number must be 6 digits </w:t>
            </w:r>
          </w:p>
          <w:p w:rsidR="005A5746" w:rsidRPr="00E01DCB" w:rsidRDefault="006377C5" w:rsidP="00E01D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</w:t>
            </w:r>
            <w:r w:rsidRPr="006377C5">
              <w:rPr>
                <w:rFonts w:ascii="Times New Roman" w:eastAsia="Times New Roman" w:hAnsi="Times New Roman" w:cs="Times New Roman"/>
                <w:sz w:val="24"/>
                <w:szCs w:val="18"/>
              </w:rPr>
              <w:t>E.g. 135275</w:t>
            </w: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)</w:t>
            </w:r>
            <w:r w:rsidRPr="006377C5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 </w:t>
            </w:r>
          </w:p>
        </w:tc>
        <w:tc>
          <w:tcPr>
            <w:tcW w:w="2952" w:type="dxa"/>
          </w:tcPr>
          <w:p w:rsidR="005A5746" w:rsidRDefault="0023173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 to app.js 20-39 </w:t>
            </w:r>
            <w:r w:rsidR="00606A65"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5A5746" w:rsidTr="00E01DCB">
        <w:trPr>
          <w:trHeight w:val="890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E03</w:t>
            </w:r>
          </w:p>
        </w:tc>
        <w:tc>
          <w:tcPr>
            <w:tcW w:w="3996" w:type="dxa"/>
          </w:tcPr>
          <w:p w:rsidR="00785E84" w:rsidRPr="00785E84" w:rsidRDefault="00785E84" w:rsidP="00785E8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85E84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Membership number must be modulus 11 </w:t>
            </w:r>
          </w:p>
          <w:p w:rsidR="005A5746" w:rsidRPr="00E01DCB" w:rsidRDefault="00785E84" w:rsidP="00E01D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</w:t>
            </w:r>
            <w:r w:rsidRPr="00785E84">
              <w:rPr>
                <w:rFonts w:ascii="Times New Roman" w:eastAsia="Times New Roman" w:hAnsi="Times New Roman" w:cs="Times New Roman"/>
                <w:sz w:val="24"/>
                <w:szCs w:val="18"/>
              </w:rPr>
              <w:t>E.g. 135275</w:t>
            </w: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)</w:t>
            </w:r>
          </w:p>
        </w:tc>
        <w:tc>
          <w:tcPr>
            <w:tcW w:w="2952" w:type="dxa"/>
          </w:tcPr>
          <w:p w:rsidR="005A5746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224</w:t>
            </w:r>
            <w:r w:rsidR="00B93B02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</w:p>
        </w:tc>
      </w:tr>
      <w:tr w:rsidR="005A5746" w:rsidTr="00E01DCB">
        <w:trPr>
          <w:trHeight w:val="620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E04</w:t>
            </w:r>
          </w:p>
        </w:tc>
        <w:tc>
          <w:tcPr>
            <w:tcW w:w="3996" w:type="dxa"/>
          </w:tcPr>
          <w:p w:rsidR="00785E84" w:rsidRPr="00785E84" w:rsidRDefault="00785E84" w:rsidP="00785E8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785E84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Sex must be F or M </w:t>
            </w:r>
          </w:p>
          <w:p w:rsidR="005A5746" w:rsidRPr="00E01DCB" w:rsidRDefault="00785E84" w:rsidP="00E01D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</w:t>
            </w:r>
            <w:r w:rsidRPr="00785E84">
              <w:rPr>
                <w:rFonts w:ascii="Times New Roman" w:eastAsia="Times New Roman" w:hAnsi="Times New Roman" w:cs="Times New Roman"/>
                <w:sz w:val="24"/>
                <w:szCs w:val="18"/>
              </w:rPr>
              <w:t>E.g. F</w:t>
            </w: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)</w:t>
            </w:r>
          </w:p>
        </w:tc>
        <w:tc>
          <w:tcPr>
            <w:tcW w:w="2952" w:type="dxa"/>
          </w:tcPr>
          <w:p w:rsidR="005A5746" w:rsidRPr="00846DC1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6DC1">
              <w:rPr>
                <w:rFonts w:ascii="Times New Roman" w:hAnsi="Times New Roman" w:cs="Times New Roman"/>
                <w:sz w:val="24"/>
                <w:szCs w:val="24"/>
              </w:rPr>
              <w:t>Ref to index.html’s112</w:t>
            </w:r>
            <w:r w:rsidR="00C24393" w:rsidRPr="00846DC1">
              <w:rPr>
                <w:rFonts w:ascii="Times New Roman" w:hAnsi="Times New Roman" w:cs="Times New Roman"/>
                <w:sz w:val="24"/>
                <w:szCs w:val="24"/>
              </w:rPr>
              <w:t>-117</w:t>
            </w:r>
            <w:r w:rsidRPr="00846DC1"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</w:p>
        </w:tc>
      </w:tr>
      <w:tr w:rsidR="005A5746" w:rsidTr="00E01DCB">
        <w:trPr>
          <w:trHeight w:val="701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E05</w:t>
            </w:r>
          </w:p>
        </w:tc>
        <w:tc>
          <w:tcPr>
            <w:tcW w:w="3996" w:type="dxa"/>
          </w:tcPr>
          <w:p w:rsidR="00D73B60" w:rsidRPr="00D73B60" w:rsidRDefault="00D73B60" w:rsidP="00D73B6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D73B60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Membership type must be </w:t>
            </w: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F, S</w:t>
            </w:r>
            <w:r w:rsidRPr="00D73B60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, T or B </w:t>
            </w:r>
          </w:p>
          <w:p w:rsidR="005A5746" w:rsidRPr="00331CD1" w:rsidRDefault="00D73B60" w:rsidP="00331CD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</w:t>
            </w:r>
            <w:r w:rsidR="00E01DCB">
              <w:rPr>
                <w:rFonts w:ascii="Times New Roman" w:eastAsia="Times New Roman" w:hAnsi="Times New Roman" w:cs="Times New Roman"/>
                <w:sz w:val="24"/>
                <w:szCs w:val="18"/>
              </w:rPr>
              <w:t>E.g. B)</w:t>
            </w:r>
          </w:p>
        </w:tc>
        <w:tc>
          <w:tcPr>
            <w:tcW w:w="2952" w:type="dxa"/>
          </w:tcPr>
          <w:p w:rsidR="005A5746" w:rsidRPr="00846DC1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6DC1">
              <w:rPr>
                <w:rFonts w:ascii="Times New Roman" w:hAnsi="Times New Roman" w:cs="Times New Roman"/>
                <w:sz w:val="24"/>
                <w:szCs w:val="24"/>
              </w:rPr>
              <w:t>Ref to index.html’s 54</w:t>
            </w:r>
            <w:r w:rsidR="00C24393" w:rsidRPr="00846DC1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  <w:r w:rsidRPr="00846DC1"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</w:p>
        </w:tc>
      </w:tr>
      <w:tr w:rsidR="005A5746" w:rsidTr="00B66105">
        <w:trPr>
          <w:trHeight w:val="719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E06</w:t>
            </w:r>
          </w:p>
        </w:tc>
        <w:tc>
          <w:tcPr>
            <w:tcW w:w="3996" w:type="dxa"/>
          </w:tcPr>
          <w:p w:rsidR="009C1A19" w:rsidRPr="009C1A19" w:rsidRDefault="009C1A19" w:rsidP="009C1A1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9C1A19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Invalid Date of Birth </w:t>
            </w:r>
          </w:p>
          <w:p w:rsidR="005A5746" w:rsidRPr="00B66105" w:rsidRDefault="009C1A19" w:rsidP="00B6610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(E.g. 11-11-2000)</w:t>
            </w:r>
          </w:p>
        </w:tc>
        <w:tc>
          <w:tcPr>
            <w:tcW w:w="2952" w:type="dxa"/>
          </w:tcPr>
          <w:p w:rsidR="005A5746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118</w:t>
            </w:r>
            <w:r w:rsidR="007A1E0A">
              <w:rPr>
                <w:rFonts w:ascii="Times New Roman" w:hAnsi="Times New Roman" w:cs="Times New Roman"/>
                <w:sz w:val="24"/>
                <w:szCs w:val="24"/>
              </w:rPr>
              <w:t>-129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lines</w:t>
            </w:r>
          </w:p>
        </w:tc>
      </w:tr>
      <w:tr w:rsidR="005A5746" w:rsidTr="00B66105">
        <w:trPr>
          <w:trHeight w:val="701"/>
        </w:trPr>
        <w:tc>
          <w:tcPr>
            <w:tcW w:w="1908" w:type="dxa"/>
          </w:tcPr>
          <w:p w:rsidR="005A5746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E07</w:t>
            </w:r>
          </w:p>
        </w:tc>
        <w:tc>
          <w:tcPr>
            <w:tcW w:w="3996" w:type="dxa"/>
          </w:tcPr>
          <w:p w:rsidR="00D7769B" w:rsidRPr="00D7769B" w:rsidRDefault="00D7769B" w:rsidP="00D7769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D7769B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Invalid Join Date </w:t>
            </w:r>
          </w:p>
          <w:p w:rsidR="005A5746" w:rsidRPr="00B66105" w:rsidRDefault="00D7769B" w:rsidP="00B6610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(E.g. 3-1-2017)</w:t>
            </w:r>
          </w:p>
        </w:tc>
        <w:tc>
          <w:tcPr>
            <w:tcW w:w="2952" w:type="dxa"/>
          </w:tcPr>
          <w:p w:rsidR="005A5746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 to validator’s 134</w:t>
            </w:r>
            <w:r w:rsidR="001470E5">
              <w:rPr>
                <w:rFonts w:ascii="Times New Roman" w:hAnsi="Times New Roman" w:cs="Times New Roman"/>
                <w:sz w:val="24"/>
                <w:szCs w:val="24"/>
              </w:rPr>
              <w:t xml:space="preserve">-145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743ACE" w:rsidTr="00606A65">
        <w:trPr>
          <w:trHeight w:val="719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E08</w:t>
            </w:r>
          </w:p>
        </w:tc>
        <w:tc>
          <w:tcPr>
            <w:tcW w:w="3996" w:type="dxa"/>
          </w:tcPr>
          <w:p w:rsidR="008029A1" w:rsidRPr="008029A1" w:rsidRDefault="008029A1" w:rsidP="008029A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029A1">
              <w:rPr>
                <w:rFonts w:ascii="Times New Roman" w:eastAsia="Times New Roman" w:hAnsi="Times New Roman" w:cs="Times New Roman"/>
                <w:sz w:val="24"/>
                <w:szCs w:val="18"/>
              </w:rPr>
              <w:t xml:space="preserve">Subscription month invalid </w:t>
            </w:r>
          </w:p>
          <w:p w:rsidR="00743ACE" w:rsidRPr="00331CD1" w:rsidRDefault="00457CC0" w:rsidP="00331CD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(</w:t>
            </w:r>
            <w:r w:rsidR="009D3C8B"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E.g. February</w:t>
            </w:r>
            <w:r w:rsidRPr="00632EC6">
              <w:rPr>
                <w:rFonts w:ascii="Times New Roman" w:eastAsia="Times New Roman" w:hAnsi="Times New Roman" w:cs="Times New Roman"/>
                <w:sz w:val="24"/>
                <w:szCs w:val="18"/>
              </w:rPr>
              <w:t>)</w:t>
            </w:r>
          </w:p>
        </w:tc>
        <w:tc>
          <w:tcPr>
            <w:tcW w:w="2952" w:type="dxa"/>
          </w:tcPr>
          <w:p w:rsidR="00743ACE" w:rsidRDefault="00606A6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 w:rsidR="000E078F">
              <w:rPr>
                <w:rFonts w:ascii="Times New Roman" w:hAnsi="Times New Roman" w:cs="Times New Roman"/>
                <w:sz w:val="24"/>
                <w:szCs w:val="24"/>
              </w:rPr>
              <w:t xml:space="preserve">194-207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lines</w:t>
            </w:r>
          </w:p>
        </w:tc>
      </w:tr>
      <w:tr w:rsidR="00743ACE" w:rsidTr="00B66105">
        <w:trPr>
          <w:trHeight w:val="719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E09</w:t>
            </w:r>
          </w:p>
        </w:tc>
        <w:tc>
          <w:tcPr>
            <w:tcW w:w="3996" w:type="dxa"/>
          </w:tcPr>
          <w:p w:rsidR="00743ACE" w:rsidRPr="00632EC6" w:rsidRDefault="00697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>Membership Number must be valid</w:t>
            </w:r>
          </w:p>
          <w:p w:rsidR="00697C47" w:rsidRPr="00632EC6" w:rsidRDefault="00697C47">
            <w:pPr>
              <w:rPr>
                <w:rFonts w:ascii="Times New Roman" w:hAnsi="Times New Roman" w:cs="Times New Roman"/>
                <w:sz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>(E.g. 135275)</w:t>
            </w:r>
          </w:p>
        </w:tc>
        <w:tc>
          <w:tcPr>
            <w:tcW w:w="2952" w:type="dxa"/>
          </w:tcPr>
          <w:p w:rsidR="00743ACE" w:rsidRDefault="00DB1B7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>
              <w:rPr>
                <w:rFonts w:ascii="Times New Roman" w:hAnsi="Times New Roman" w:cs="Times New Roman"/>
                <w:sz w:val="24"/>
              </w:rPr>
              <w:t xml:space="preserve">65-80 </w:t>
            </w:r>
            <w:r w:rsidRPr="00BB4107">
              <w:rPr>
                <w:rFonts w:ascii="Times New Roman" w:hAnsi="Times New Roman" w:cs="Times New Roman"/>
                <w:sz w:val="24"/>
              </w:rPr>
              <w:t>lines</w:t>
            </w:r>
          </w:p>
        </w:tc>
      </w:tr>
      <w:tr w:rsidR="00743ACE" w:rsidTr="00E01DCB">
        <w:trPr>
          <w:trHeight w:val="710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E10</w:t>
            </w:r>
          </w:p>
        </w:tc>
        <w:tc>
          <w:tcPr>
            <w:tcW w:w="3996" w:type="dxa"/>
          </w:tcPr>
          <w:p w:rsidR="00743ACE" w:rsidRPr="00632EC6" w:rsidRDefault="00AF4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>Last Name is must be input</w:t>
            </w:r>
          </w:p>
          <w:p w:rsidR="00AF4F32" w:rsidRPr="00632EC6" w:rsidRDefault="00AF4F32">
            <w:pPr>
              <w:rPr>
                <w:rFonts w:ascii="Times New Roman" w:hAnsi="Times New Roman" w:cs="Times New Roman"/>
                <w:sz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 xml:space="preserve">(E.g. </w:t>
            </w:r>
            <w:r w:rsidR="001638FC" w:rsidRPr="00632EC6">
              <w:rPr>
                <w:rFonts w:ascii="Times New Roman" w:hAnsi="Times New Roman" w:cs="Times New Roman"/>
                <w:sz w:val="24"/>
                <w:szCs w:val="24"/>
              </w:rPr>
              <w:t>xinyi)</w:t>
            </w:r>
          </w:p>
        </w:tc>
        <w:tc>
          <w:tcPr>
            <w:tcW w:w="2952" w:type="dxa"/>
          </w:tcPr>
          <w:p w:rsidR="00743ACE" w:rsidRPr="00BB4107" w:rsidRDefault="00BB4107" w:rsidP="00BB4107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 w:rsidRPr="00BB4107">
              <w:rPr>
                <w:rFonts w:ascii="Times New Roman" w:hAnsi="Times New Roman" w:cs="Times New Roman"/>
                <w:sz w:val="24"/>
              </w:rPr>
              <w:t>103-116 lines</w:t>
            </w:r>
          </w:p>
        </w:tc>
      </w:tr>
      <w:tr w:rsidR="00743ACE" w:rsidTr="00E01DCB">
        <w:trPr>
          <w:trHeight w:val="719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E11</w:t>
            </w:r>
          </w:p>
        </w:tc>
        <w:tc>
          <w:tcPr>
            <w:tcW w:w="3996" w:type="dxa"/>
          </w:tcPr>
          <w:p w:rsidR="00743ACE" w:rsidRPr="00632EC6" w:rsidRDefault="001638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>First Name is must be input</w:t>
            </w:r>
          </w:p>
          <w:p w:rsidR="001638FC" w:rsidRPr="00632EC6" w:rsidRDefault="001638FC">
            <w:pPr>
              <w:rPr>
                <w:rFonts w:ascii="Times New Roman" w:hAnsi="Times New Roman" w:cs="Times New Roman"/>
                <w:sz w:val="24"/>
              </w:rPr>
            </w:pPr>
            <w:r w:rsidRPr="00632EC6">
              <w:rPr>
                <w:rFonts w:ascii="Times New Roman" w:hAnsi="Times New Roman" w:cs="Times New Roman"/>
                <w:sz w:val="24"/>
                <w:szCs w:val="24"/>
              </w:rPr>
              <w:t>(E.g. Low)</w:t>
            </w:r>
          </w:p>
        </w:tc>
        <w:tc>
          <w:tcPr>
            <w:tcW w:w="2952" w:type="dxa"/>
          </w:tcPr>
          <w:p w:rsidR="00743ACE" w:rsidRDefault="00693AC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>
              <w:rPr>
                <w:rFonts w:ascii="Times New Roman" w:hAnsi="Times New Roman" w:cs="Times New Roman"/>
                <w:sz w:val="24"/>
              </w:rPr>
              <w:t>45-63</w:t>
            </w:r>
            <w:r w:rsidRPr="00BB4107">
              <w:rPr>
                <w:rFonts w:ascii="Times New Roman" w:hAnsi="Times New Roman" w:cs="Times New Roman"/>
                <w:sz w:val="24"/>
              </w:rPr>
              <w:t xml:space="preserve"> lines</w:t>
            </w:r>
          </w:p>
        </w:tc>
      </w:tr>
      <w:tr w:rsidR="00743ACE" w:rsidTr="00606A65">
        <w:trPr>
          <w:trHeight w:val="692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E12</w:t>
            </w:r>
          </w:p>
        </w:tc>
        <w:tc>
          <w:tcPr>
            <w:tcW w:w="3996" w:type="dxa"/>
          </w:tcPr>
          <w:p w:rsidR="00743ACE" w:rsidRDefault="0033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Postcode must have 5 digits</w:t>
            </w:r>
          </w:p>
          <w:p w:rsidR="00331CD1" w:rsidRDefault="00331CD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(E.g. 81000)</w:t>
            </w:r>
          </w:p>
        </w:tc>
        <w:tc>
          <w:tcPr>
            <w:tcW w:w="2952" w:type="dxa"/>
          </w:tcPr>
          <w:p w:rsidR="00743ACE" w:rsidRDefault="00A863AF" w:rsidP="00A863A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>
              <w:rPr>
                <w:rFonts w:ascii="Times New Roman" w:hAnsi="Times New Roman" w:cs="Times New Roman"/>
                <w:sz w:val="24"/>
              </w:rPr>
              <w:t>163-174</w:t>
            </w:r>
            <w:r w:rsidR="007274A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B4107">
              <w:rPr>
                <w:rFonts w:ascii="Times New Roman" w:hAnsi="Times New Roman" w:cs="Times New Roman"/>
                <w:sz w:val="24"/>
              </w:rPr>
              <w:t>lines</w:t>
            </w:r>
          </w:p>
        </w:tc>
      </w:tr>
      <w:tr w:rsidR="00743ACE" w:rsidTr="00BB4107">
        <w:trPr>
          <w:trHeight w:val="701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E13</w:t>
            </w:r>
          </w:p>
        </w:tc>
        <w:tc>
          <w:tcPr>
            <w:tcW w:w="3996" w:type="dxa"/>
          </w:tcPr>
          <w:p w:rsidR="00743ACE" w:rsidRDefault="00331C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must be input</w:t>
            </w:r>
          </w:p>
          <w:p w:rsidR="00331CD1" w:rsidRDefault="00331CD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(E.g. </w:t>
            </w:r>
            <w:r w:rsidR="00DD28B6">
              <w:rPr>
                <w:rFonts w:ascii="Times New Roman" w:hAnsi="Times New Roman" w:cs="Times New Roman"/>
                <w:sz w:val="24"/>
                <w:szCs w:val="24"/>
              </w:rPr>
              <w:t>no 1717, jalan jambu 23, johor</w:t>
            </w:r>
            <w:r w:rsidR="009F4D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2" w:type="dxa"/>
          </w:tcPr>
          <w:p w:rsidR="00743ACE" w:rsidRDefault="006778B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>
              <w:rPr>
                <w:rFonts w:ascii="Times New Roman" w:hAnsi="Times New Roman" w:cs="Times New Roman"/>
                <w:sz w:val="24"/>
              </w:rPr>
              <w:t>147-161</w:t>
            </w:r>
            <w:r w:rsidRPr="00BB4107">
              <w:rPr>
                <w:rFonts w:ascii="Times New Roman" w:hAnsi="Times New Roman" w:cs="Times New Roman"/>
                <w:sz w:val="24"/>
              </w:rPr>
              <w:t xml:space="preserve"> lines</w:t>
            </w:r>
          </w:p>
        </w:tc>
      </w:tr>
      <w:tr w:rsidR="00743ACE" w:rsidTr="00857A8A">
        <w:trPr>
          <w:trHeight w:val="1493"/>
        </w:trPr>
        <w:tc>
          <w:tcPr>
            <w:tcW w:w="1908" w:type="dxa"/>
          </w:tcPr>
          <w:p w:rsidR="00743ACE" w:rsidRPr="00EC34B5" w:rsidRDefault="00743ACE" w:rsidP="001752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4B5">
              <w:rPr>
                <w:rFonts w:ascii="Times New Roman" w:hAnsi="Times New Roman" w:cs="Times New Roman"/>
                <w:sz w:val="24"/>
              </w:rPr>
              <w:t>E14</w:t>
            </w:r>
          </w:p>
        </w:tc>
        <w:tc>
          <w:tcPr>
            <w:tcW w:w="3996" w:type="dxa"/>
          </w:tcPr>
          <w:p w:rsidR="00B66105" w:rsidRDefault="003C17B2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Join Date must smaller</w:t>
            </w:r>
            <w:r w:rsidRPr="00FF5D8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than Date of Birth</w:t>
            </w:r>
          </w:p>
          <w:p w:rsidR="00606A65" w:rsidRDefault="00606A65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(E.g. join date – 1-1-2017</w:t>
            </w:r>
          </w:p>
          <w:p w:rsidR="00606A65" w:rsidRDefault="00606A65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        Date of birth – 11-11-2000</w:t>
            </w:r>
          </w:p>
          <w:p w:rsidR="00606A65" w:rsidRPr="0018126F" w:rsidRDefault="00606A65">
            <w:pP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952" w:type="dxa"/>
          </w:tcPr>
          <w:p w:rsidR="00743ACE" w:rsidRDefault="00FA7C3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4107">
              <w:rPr>
                <w:rFonts w:ascii="Times New Roman" w:hAnsi="Times New Roman" w:cs="Times New Roman"/>
                <w:sz w:val="24"/>
                <w:szCs w:val="24"/>
              </w:rPr>
              <w:t xml:space="preserve">Ref to validator’s </w:t>
            </w:r>
            <w:r>
              <w:rPr>
                <w:rFonts w:ascii="Times New Roman" w:hAnsi="Times New Roman" w:cs="Times New Roman"/>
                <w:sz w:val="24"/>
              </w:rPr>
              <w:t>89-101</w:t>
            </w:r>
            <w:r w:rsidRPr="00BB4107">
              <w:rPr>
                <w:rFonts w:ascii="Times New Roman" w:hAnsi="Times New Roman" w:cs="Times New Roman"/>
                <w:sz w:val="24"/>
              </w:rPr>
              <w:t xml:space="preserve"> lines</w:t>
            </w:r>
          </w:p>
        </w:tc>
      </w:tr>
    </w:tbl>
    <w:p w:rsidR="00743ACE" w:rsidRPr="00BA3E3C" w:rsidRDefault="00743ACE">
      <w:pPr>
        <w:rPr>
          <w:rFonts w:ascii="Times New Roman" w:hAnsi="Times New Roman" w:cs="Times New Roman"/>
          <w:b/>
          <w:sz w:val="24"/>
        </w:rPr>
      </w:pPr>
    </w:p>
    <w:sectPr w:rsidR="00743ACE" w:rsidRPr="00BA3E3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55E" w:rsidRDefault="0008555E" w:rsidP="00E433DB">
      <w:pPr>
        <w:spacing w:after="0" w:line="240" w:lineRule="auto"/>
      </w:pPr>
      <w:r>
        <w:separator/>
      </w:r>
    </w:p>
  </w:endnote>
  <w:endnote w:type="continuationSeparator" w:id="0">
    <w:p w:rsidR="0008555E" w:rsidRDefault="0008555E" w:rsidP="00E4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55E" w:rsidRDefault="0008555E" w:rsidP="00E433DB">
      <w:pPr>
        <w:spacing w:after="0" w:line="240" w:lineRule="auto"/>
      </w:pPr>
      <w:r>
        <w:separator/>
      </w:r>
    </w:p>
  </w:footnote>
  <w:footnote w:type="continuationSeparator" w:id="0">
    <w:p w:rsidR="0008555E" w:rsidRDefault="0008555E" w:rsidP="00E4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3DB" w:rsidRPr="0048330D" w:rsidRDefault="00E433DB" w:rsidP="00E433D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1659264" behindDoc="0" locked="0" layoutInCell="1" allowOverlap="1" wp14:anchorId="3A261F59" wp14:editId="638D5A25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E433DB" w:rsidRPr="0048330D" w:rsidRDefault="00E433DB" w:rsidP="00E433D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E433DB" w:rsidRPr="0048330D" w:rsidRDefault="00E433DB" w:rsidP="00E433DB">
    <w:pPr>
      <w:pStyle w:val="a4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E433DB" w:rsidRPr="00806018" w:rsidRDefault="00E433DB" w:rsidP="00E433DB">
    <w:pPr>
      <w:pStyle w:val="a4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E433DB" w:rsidRPr="0059582E" w:rsidRDefault="00E433DB" w:rsidP="00E433DB">
    <w:pPr>
      <w:pStyle w:val="a4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  <w:p w:rsidR="00E433DB" w:rsidRDefault="00E433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85"/>
    <w:rsid w:val="0008555E"/>
    <w:rsid w:val="000E078F"/>
    <w:rsid w:val="001470E5"/>
    <w:rsid w:val="001553BB"/>
    <w:rsid w:val="001638FC"/>
    <w:rsid w:val="0016417C"/>
    <w:rsid w:val="00165D19"/>
    <w:rsid w:val="00175254"/>
    <w:rsid w:val="0018126F"/>
    <w:rsid w:val="00186A29"/>
    <w:rsid w:val="001D48DA"/>
    <w:rsid w:val="0023173E"/>
    <w:rsid w:val="00243E63"/>
    <w:rsid w:val="0027479C"/>
    <w:rsid w:val="00282C57"/>
    <w:rsid w:val="00282E87"/>
    <w:rsid w:val="002A7436"/>
    <w:rsid w:val="002B7AB3"/>
    <w:rsid w:val="00310E0B"/>
    <w:rsid w:val="00331CD1"/>
    <w:rsid w:val="003A70EB"/>
    <w:rsid w:val="003B14F6"/>
    <w:rsid w:val="003C17B2"/>
    <w:rsid w:val="003C5DC1"/>
    <w:rsid w:val="00423628"/>
    <w:rsid w:val="00457CC0"/>
    <w:rsid w:val="004731FA"/>
    <w:rsid w:val="004915E5"/>
    <w:rsid w:val="004E73BF"/>
    <w:rsid w:val="005004A4"/>
    <w:rsid w:val="00516F81"/>
    <w:rsid w:val="005529A1"/>
    <w:rsid w:val="005A5746"/>
    <w:rsid w:val="00606A65"/>
    <w:rsid w:val="00632EC6"/>
    <w:rsid w:val="006377C5"/>
    <w:rsid w:val="006778B1"/>
    <w:rsid w:val="00693ACA"/>
    <w:rsid w:val="00697C47"/>
    <w:rsid w:val="006A52B4"/>
    <w:rsid w:val="006C7DC1"/>
    <w:rsid w:val="006C7F84"/>
    <w:rsid w:val="007274A7"/>
    <w:rsid w:val="00743ACE"/>
    <w:rsid w:val="00785E84"/>
    <w:rsid w:val="007A1E0A"/>
    <w:rsid w:val="007D1A2C"/>
    <w:rsid w:val="007D4DE2"/>
    <w:rsid w:val="007D722A"/>
    <w:rsid w:val="008029A1"/>
    <w:rsid w:val="00802E85"/>
    <w:rsid w:val="0080440F"/>
    <w:rsid w:val="00814F79"/>
    <w:rsid w:val="00815721"/>
    <w:rsid w:val="008433B1"/>
    <w:rsid w:val="00846DC1"/>
    <w:rsid w:val="00857A8A"/>
    <w:rsid w:val="008B6CEC"/>
    <w:rsid w:val="008D3DB9"/>
    <w:rsid w:val="008E7D78"/>
    <w:rsid w:val="00942F97"/>
    <w:rsid w:val="00946D42"/>
    <w:rsid w:val="0098585B"/>
    <w:rsid w:val="009C1A19"/>
    <w:rsid w:val="009D3C8B"/>
    <w:rsid w:val="009F4D22"/>
    <w:rsid w:val="00A06D73"/>
    <w:rsid w:val="00A206B8"/>
    <w:rsid w:val="00A27850"/>
    <w:rsid w:val="00A838AF"/>
    <w:rsid w:val="00A852D1"/>
    <w:rsid w:val="00A863AF"/>
    <w:rsid w:val="00AB01DF"/>
    <w:rsid w:val="00AE5EFC"/>
    <w:rsid w:val="00AF13AA"/>
    <w:rsid w:val="00AF4F32"/>
    <w:rsid w:val="00B0028F"/>
    <w:rsid w:val="00B1014D"/>
    <w:rsid w:val="00B4019A"/>
    <w:rsid w:val="00B66105"/>
    <w:rsid w:val="00B902FD"/>
    <w:rsid w:val="00B93B02"/>
    <w:rsid w:val="00BA3E3C"/>
    <w:rsid w:val="00BB2724"/>
    <w:rsid w:val="00BB4107"/>
    <w:rsid w:val="00C0083F"/>
    <w:rsid w:val="00C24393"/>
    <w:rsid w:val="00C75784"/>
    <w:rsid w:val="00CB7AE9"/>
    <w:rsid w:val="00D73B60"/>
    <w:rsid w:val="00D7769B"/>
    <w:rsid w:val="00D964A4"/>
    <w:rsid w:val="00DB1B72"/>
    <w:rsid w:val="00DD28B6"/>
    <w:rsid w:val="00E01DCB"/>
    <w:rsid w:val="00E433DB"/>
    <w:rsid w:val="00E77B90"/>
    <w:rsid w:val="00E93BE8"/>
    <w:rsid w:val="00EC12FA"/>
    <w:rsid w:val="00EC34B5"/>
    <w:rsid w:val="00F30AF7"/>
    <w:rsid w:val="00F7040F"/>
    <w:rsid w:val="00F72D38"/>
    <w:rsid w:val="00FA7C39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5A7D"/>
  <w15:chartTrackingRefBased/>
  <w15:docId w15:val="{AAE4A7DB-1DD7-4F76-9CA0-CC16E05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33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E433DB"/>
  </w:style>
  <w:style w:type="paragraph" w:styleId="a6">
    <w:name w:val="footer"/>
    <w:basedOn w:val="a"/>
    <w:link w:val="a7"/>
    <w:uiPriority w:val="99"/>
    <w:unhideWhenUsed/>
    <w:rsid w:val="00E433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E433DB"/>
  </w:style>
  <w:style w:type="character" w:styleId="a8">
    <w:name w:val="Hyperlink"/>
    <w:basedOn w:val="a0"/>
    <w:uiPriority w:val="99"/>
    <w:unhideWhenUsed/>
    <w:rsid w:val="00BA3E3C"/>
    <w:rPr>
      <w:color w:val="0000FF" w:themeColor="hyperlink"/>
      <w:u w:val="single"/>
    </w:rPr>
  </w:style>
  <w:style w:type="paragraph" w:customStyle="1" w:styleId="textbox">
    <w:name w:val="textbox"/>
    <w:basedOn w:val="a"/>
    <w:rsid w:val="002A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BB41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alidator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ndex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394</Words>
  <Characters>2252</Characters>
  <Application>Microsoft Office Word</Application>
  <DocSecurity>0</DocSecurity>
  <Lines>18</Lines>
  <Paragraphs>5</Paragraphs>
  <ScaleCrop>false</ScaleCrop>
  <Company>HP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2018-01-30T15:54:00Z</dcterms:created>
  <dcterms:modified xsi:type="dcterms:W3CDTF">2018-01-30T16:34:00Z</dcterms:modified>
</cp:coreProperties>
</file>