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637A2" w14:textId="77777777" w:rsidR="00B00E0F" w:rsidRDefault="007D3BF0">
      <w:pPr>
        <w:jc w:val="center"/>
        <w:rPr>
          <w:rFonts w:ascii="Tahoma" w:eastAsia="黑体" w:hAnsi="Tahoma"/>
          <w:b/>
          <w:sz w:val="48"/>
        </w:rPr>
      </w:pPr>
      <w:bookmarkStart w:id="0" w:name="_GoBack"/>
      <w:bookmarkEnd w:id="0"/>
      <w:r>
        <w:rPr>
          <w:rFonts w:ascii="Tahoma" w:eastAsia="黑体" w:hAnsi="Tahoma" w:hint="eastAsia"/>
          <w:b/>
          <w:sz w:val="48"/>
        </w:rPr>
        <w:t>用户中心</w:t>
      </w:r>
      <w:r>
        <w:rPr>
          <w:rFonts w:ascii="Tahoma" w:eastAsia="黑体" w:hAnsi="Tahoma"/>
          <w:b/>
          <w:sz w:val="48"/>
        </w:rPr>
        <w:t>流程分析</w:t>
      </w:r>
    </w:p>
    <w:p w14:paraId="7A60EDAE" w14:textId="77777777" w:rsidR="00B00E0F" w:rsidRDefault="00B00E0F">
      <w:pPr>
        <w:jc w:val="center"/>
        <w:rPr>
          <w:rFonts w:ascii="Tahoma" w:hAnsi="Tahoma"/>
          <w:b/>
          <w:color w:val="000000"/>
          <w:sz w:val="32"/>
        </w:rPr>
      </w:pPr>
    </w:p>
    <w:p w14:paraId="738B3660" w14:textId="77777777" w:rsidR="00B00E0F" w:rsidRDefault="00B00E0F">
      <w:pPr>
        <w:jc w:val="center"/>
        <w:rPr>
          <w:rFonts w:ascii="Tahoma" w:hAnsi="Tahoma"/>
          <w:b/>
          <w:color w:val="000000"/>
          <w:sz w:val="32"/>
        </w:rPr>
      </w:pPr>
    </w:p>
    <w:p w14:paraId="3EB1FEFB" w14:textId="77777777" w:rsidR="00B00E0F" w:rsidRDefault="00B00E0F">
      <w:pPr>
        <w:jc w:val="center"/>
        <w:rPr>
          <w:rFonts w:ascii="Tahoma" w:hAnsi="Tahoma"/>
          <w:b/>
          <w:color w:val="000000"/>
          <w:sz w:val="32"/>
        </w:rPr>
      </w:pPr>
    </w:p>
    <w:p w14:paraId="4D8FB1A2" w14:textId="77777777" w:rsidR="00B00E0F" w:rsidRDefault="00B00E0F">
      <w:pPr>
        <w:jc w:val="center"/>
        <w:rPr>
          <w:rFonts w:ascii="Tahoma" w:hAnsi="Tahoma"/>
          <w:b/>
          <w:color w:val="000000"/>
          <w:sz w:val="32"/>
        </w:rPr>
      </w:pPr>
    </w:p>
    <w:p w14:paraId="1C9E7483" w14:textId="77777777" w:rsidR="00B00E0F" w:rsidRDefault="00B00E0F">
      <w:pPr>
        <w:jc w:val="center"/>
        <w:rPr>
          <w:rFonts w:ascii="Tahoma" w:hAnsi="Tahoma"/>
          <w:b/>
          <w:color w:val="000000"/>
          <w:sz w:val="32"/>
        </w:rPr>
      </w:pPr>
    </w:p>
    <w:p w14:paraId="05E88535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444AFDE6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0BFB2A83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3D9AA1C8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703D465A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79C0DC95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76DB43ED" w14:textId="77777777" w:rsidR="00B00E0F" w:rsidRDefault="00B00E0F">
      <w:pPr>
        <w:spacing w:line="360" w:lineRule="auto"/>
        <w:rPr>
          <w:rFonts w:ascii="Tahoma" w:eastAsia="黑体" w:hAnsi="Tahoma"/>
          <w:color w:val="000000"/>
          <w:sz w:val="24"/>
        </w:rPr>
      </w:pPr>
    </w:p>
    <w:p w14:paraId="54C9C86B" w14:textId="77777777" w:rsidR="00B00E0F" w:rsidRDefault="007D3BF0">
      <w:pPr>
        <w:jc w:val="center"/>
        <w:rPr>
          <w:rFonts w:ascii="Tahoma" w:hAnsi="Tahoma"/>
          <w:b/>
          <w:sz w:val="30"/>
        </w:rPr>
      </w:pPr>
      <w:bookmarkStart w:id="1" w:name="_Toc57374935"/>
      <w:bookmarkStart w:id="2" w:name="_Toc57374966"/>
      <w:bookmarkStart w:id="3" w:name="_Toc57375023"/>
      <w:bookmarkStart w:id="4" w:name="_Toc57378324"/>
      <w:r>
        <w:rPr>
          <w:rFonts w:ascii="Tahoma" w:hAnsi="Tahoma"/>
          <w:b/>
          <w:sz w:val="30"/>
        </w:rPr>
        <w:t>2001</w:t>
      </w:r>
      <w:r>
        <w:rPr>
          <w:rFonts w:ascii="Tahoma" w:hAnsi="Tahoma" w:hint="eastAsia"/>
          <w:b/>
          <w:sz w:val="30"/>
        </w:rPr>
        <w:t>5</w:t>
      </w:r>
      <w:r>
        <w:rPr>
          <w:rFonts w:ascii="Tahoma"/>
          <w:b/>
          <w:sz w:val="30"/>
        </w:rPr>
        <w:t>年</w:t>
      </w:r>
      <w:r>
        <w:rPr>
          <w:rFonts w:ascii="Tahoma" w:hAnsi="Tahoma" w:hint="eastAsia"/>
          <w:b/>
          <w:sz w:val="30"/>
        </w:rPr>
        <w:t>11</w:t>
      </w:r>
      <w:r>
        <w:rPr>
          <w:rFonts w:ascii="Tahoma"/>
          <w:b/>
          <w:sz w:val="30"/>
        </w:rPr>
        <w:t>月</w:t>
      </w:r>
      <w:bookmarkEnd w:id="1"/>
      <w:bookmarkEnd w:id="2"/>
      <w:bookmarkEnd w:id="3"/>
      <w:bookmarkEnd w:id="4"/>
    </w:p>
    <w:p w14:paraId="5C1A8B4F" w14:textId="77777777" w:rsidR="00B00E0F" w:rsidRDefault="00B00E0F"/>
    <w:p w14:paraId="015F38C2" w14:textId="77777777" w:rsidR="00B00E0F" w:rsidRDefault="00B00E0F"/>
    <w:p w14:paraId="3D1122E6" w14:textId="77777777" w:rsidR="00B00E0F" w:rsidRDefault="00B00E0F"/>
    <w:p w14:paraId="5574A2C7" w14:textId="77777777" w:rsidR="00B00E0F" w:rsidRDefault="00B00E0F"/>
    <w:p w14:paraId="76958DB2" w14:textId="77777777" w:rsidR="00B00E0F" w:rsidRDefault="00B00E0F"/>
    <w:p w14:paraId="6269EAF6" w14:textId="77777777" w:rsidR="00B00E0F" w:rsidRDefault="00B00E0F"/>
    <w:p w14:paraId="1467BE9B" w14:textId="77777777" w:rsidR="00B00E0F" w:rsidRDefault="00B00E0F"/>
    <w:p w14:paraId="6B07EE9D" w14:textId="77777777" w:rsidR="00B00E0F" w:rsidRDefault="00B00E0F"/>
    <w:p w14:paraId="2A59E09E" w14:textId="77777777" w:rsidR="00B00E0F" w:rsidRDefault="007D3BF0">
      <w:pPr>
        <w:pStyle w:val="11"/>
        <w:tabs>
          <w:tab w:val="right" w:leader="dot" w:pos="8296"/>
        </w:tabs>
        <w:jc w:val="center"/>
        <w:rPr>
          <w:rFonts w:ascii="Tahoma" w:eastAsia="黑体" w:hAnsi="Tahoma"/>
          <w:b w:val="0"/>
          <w:sz w:val="44"/>
        </w:rPr>
      </w:pPr>
      <w:r>
        <w:rPr>
          <w:rFonts w:ascii="Tahoma" w:eastAsia="黑体" w:hAnsi="Tahoma"/>
          <w:b w:val="0"/>
          <w:sz w:val="44"/>
        </w:rPr>
        <w:t>修订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208"/>
        <w:gridCol w:w="1620"/>
        <w:gridCol w:w="4320"/>
      </w:tblGrid>
      <w:tr w:rsidR="00B00E0F" w14:paraId="43233396" w14:textId="77777777">
        <w:trPr>
          <w:jc w:val="center"/>
        </w:trPr>
        <w:tc>
          <w:tcPr>
            <w:tcW w:w="1420" w:type="dxa"/>
            <w:tcBorders>
              <w:bottom w:val="single" w:sz="4" w:space="0" w:color="auto"/>
            </w:tcBorders>
            <w:shd w:val="clear" w:color="auto" w:fill="8C8C8C"/>
          </w:tcPr>
          <w:p w14:paraId="550AD04F" w14:textId="77777777" w:rsidR="00B00E0F" w:rsidRDefault="007D3BF0">
            <w:pPr>
              <w:jc w:val="left"/>
              <w:rPr>
                <w:rFonts w:ascii="Tahoma" w:hAnsi="Tahoma"/>
                <w:b/>
                <w:color w:val="FFFFFF"/>
              </w:rPr>
            </w:pPr>
            <w:r>
              <w:rPr>
                <w:rFonts w:ascii="Tahoma" w:hAnsi="Tahoma"/>
                <w:b/>
                <w:color w:val="FFFFFF"/>
              </w:rPr>
              <w:t>时间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8C8C8C"/>
          </w:tcPr>
          <w:p w14:paraId="1AE64869" w14:textId="77777777" w:rsidR="00B00E0F" w:rsidRDefault="007D3BF0">
            <w:pPr>
              <w:jc w:val="left"/>
              <w:rPr>
                <w:rFonts w:ascii="Tahoma" w:hAnsi="Tahoma"/>
                <w:b/>
                <w:color w:val="FFFFFF"/>
              </w:rPr>
            </w:pPr>
            <w:r>
              <w:rPr>
                <w:rFonts w:ascii="Tahoma" w:hAnsi="Tahoma"/>
                <w:b/>
                <w:color w:val="FFFFFF"/>
              </w:rPr>
              <w:t>版本号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8C8C8C"/>
          </w:tcPr>
          <w:p w14:paraId="0F74923B" w14:textId="77777777" w:rsidR="00B00E0F" w:rsidRDefault="007D3BF0">
            <w:pPr>
              <w:jc w:val="left"/>
              <w:rPr>
                <w:rFonts w:ascii="Tahoma" w:hAnsi="Tahoma"/>
                <w:b/>
                <w:color w:val="FFFFFF"/>
              </w:rPr>
            </w:pPr>
            <w:r>
              <w:rPr>
                <w:rFonts w:ascii="Tahoma" w:hAnsi="Tahoma"/>
                <w:b/>
                <w:color w:val="FFFFFF"/>
              </w:rPr>
              <w:t>维护人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8C8C8C"/>
          </w:tcPr>
          <w:p w14:paraId="061A89C0" w14:textId="77777777" w:rsidR="00B00E0F" w:rsidRDefault="007D3BF0">
            <w:pPr>
              <w:jc w:val="left"/>
              <w:rPr>
                <w:rFonts w:ascii="Tahoma" w:hAnsi="Tahoma"/>
                <w:b/>
                <w:color w:val="FFFFFF"/>
              </w:rPr>
            </w:pPr>
            <w:r>
              <w:rPr>
                <w:rFonts w:ascii="Tahoma" w:hAnsi="Tahoma"/>
                <w:b/>
                <w:color w:val="FFFFFF"/>
              </w:rPr>
              <w:t>维护内容</w:t>
            </w:r>
          </w:p>
        </w:tc>
      </w:tr>
      <w:tr w:rsidR="00B00E0F" w14:paraId="4367CBBA" w14:textId="77777777">
        <w:trPr>
          <w:jc w:val="center"/>
        </w:trPr>
        <w:tc>
          <w:tcPr>
            <w:tcW w:w="1420" w:type="dxa"/>
            <w:shd w:val="clear" w:color="auto" w:fill="D9D9D9"/>
          </w:tcPr>
          <w:p w14:paraId="387EDB1B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</w:t>
            </w:r>
            <w:r>
              <w:rPr>
                <w:rFonts w:ascii="Tahoma" w:hAnsi="Tahoma"/>
              </w:rPr>
              <w:t>1</w:t>
            </w:r>
            <w:r>
              <w:rPr>
                <w:rFonts w:ascii="Tahoma" w:hAnsi="Tahoma" w:hint="eastAsia"/>
              </w:rPr>
              <w:t>5.</w:t>
            </w:r>
            <w:r>
              <w:rPr>
                <w:rFonts w:ascii="Tahoma" w:hAnsi="Tahoma"/>
              </w:rPr>
              <w:t>11</w:t>
            </w:r>
            <w:r>
              <w:rPr>
                <w:rFonts w:ascii="Tahoma" w:hAnsi="Tahoma" w:hint="eastAsia"/>
              </w:rPr>
              <w:t>.2</w:t>
            </w:r>
          </w:p>
        </w:tc>
        <w:tc>
          <w:tcPr>
            <w:tcW w:w="1208" w:type="dxa"/>
            <w:shd w:val="clear" w:color="auto" w:fill="D9D9D9"/>
          </w:tcPr>
          <w:p w14:paraId="75A87DF0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0.1</w:t>
            </w:r>
          </w:p>
        </w:tc>
        <w:tc>
          <w:tcPr>
            <w:tcW w:w="1620" w:type="dxa"/>
            <w:shd w:val="clear" w:color="auto" w:fill="D9D9D9"/>
          </w:tcPr>
          <w:p w14:paraId="5BF445F0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卢春亮</w:t>
            </w:r>
          </w:p>
        </w:tc>
        <w:tc>
          <w:tcPr>
            <w:tcW w:w="4320" w:type="dxa"/>
            <w:shd w:val="clear" w:color="auto" w:fill="D9D9D9"/>
          </w:tcPr>
          <w:p w14:paraId="452BFBCD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  <w:r>
              <w:rPr>
                <w:rFonts w:ascii="Tahoma" w:hAnsi="Tahoma" w:hint="eastAsia"/>
              </w:rPr>
              <w:t>reate</w:t>
            </w:r>
          </w:p>
        </w:tc>
      </w:tr>
      <w:tr w:rsidR="00B00E0F" w14:paraId="7A47000F" w14:textId="77777777">
        <w:trPr>
          <w:jc w:val="center"/>
        </w:trPr>
        <w:tc>
          <w:tcPr>
            <w:tcW w:w="1420" w:type="dxa"/>
            <w:shd w:val="clear" w:color="auto" w:fill="D9D9D9"/>
          </w:tcPr>
          <w:p w14:paraId="7FFF79C1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2015.12.3</w:t>
            </w:r>
          </w:p>
        </w:tc>
        <w:tc>
          <w:tcPr>
            <w:tcW w:w="1208" w:type="dxa"/>
            <w:shd w:val="clear" w:color="auto" w:fill="D9D9D9"/>
          </w:tcPr>
          <w:p w14:paraId="06EEE37E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0.2</w:t>
            </w:r>
          </w:p>
        </w:tc>
        <w:tc>
          <w:tcPr>
            <w:tcW w:w="1620" w:type="dxa"/>
            <w:shd w:val="clear" w:color="auto" w:fill="D9D9D9"/>
          </w:tcPr>
          <w:p w14:paraId="159A0E5A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李浩、卢春亮</w:t>
            </w:r>
          </w:p>
        </w:tc>
        <w:tc>
          <w:tcPr>
            <w:tcW w:w="4320" w:type="dxa"/>
            <w:shd w:val="clear" w:color="auto" w:fill="D9D9D9"/>
          </w:tcPr>
          <w:p w14:paraId="5225414D" w14:textId="77777777" w:rsidR="00B00E0F" w:rsidRDefault="007D3BF0">
            <w:pPr>
              <w:jc w:val="lef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细化流程接口</w:t>
            </w:r>
          </w:p>
        </w:tc>
      </w:tr>
      <w:tr w:rsidR="00B00E0F" w14:paraId="3F11D894" w14:textId="77777777">
        <w:trPr>
          <w:jc w:val="center"/>
        </w:trPr>
        <w:tc>
          <w:tcPr>
            <w:tcW w:w="1420" w:type="dxa"/>
            <w:shd w:val="clear" w:color="auto" w:fill="D9D9D9"/>
          </w:tcPr>
          <w:p w14:paraId="10DA3E88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1208" w:type="dxa"/>
            <w:shd w:val="clear" w:color="auto" w:fill="D9D9D9"/>
          </w:tcPr>
          <w:p w14:paraId="1F9D9D48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1620" w:type="dxa"/>
            <w:shd w:val="clear" w:color="auto" w:fill="D9D9D9"/>
          </w:tcPr>
          <w:p w14:paraId="7CA79DA2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4320" w:type="dxa"/>
            <w:shd w:val="clear" w:color="auto" w:fill="D9D9D9"/>
          </w:tcPr>
          <w:p w14:paraId="45573ED2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</w:tr>
      <w:tr w:rsidR="00B00E0F" w14:paraId="556CEFFF" w14:textId="77777777">
        <w:trPr>
          <w:jc w:val="center"/>
        </w:trPr>
        <w:tc>
          <w:tcPr>
            <w:tcW w:w="1420" w:type="dxa"/>
            <w:shd w:val="clear" w:color="auto" w:fill="D9D9D9"/>
          </w:tcPr>
          <w:p w14:paraId="2AAE7AE3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1208" w:type="dxa"/>
            <w:shd w:val="clear" w:color="auto" w:fill="D9D9D9"/>
          </w:tcPr>
          <w:p w14:paraId="02AD1722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1620" w:type="dxa"/>
            <w:shd w:val="clear" w:color="auto" w:fill="D9D9D9"/>
          </w:tcPr>
          <w:p w14:paraId="455D1D76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4320" w:type="dxa"/>
            <w:shd w:val="clear" w:color="auto" w:fill="D9D9D9"/>
          </w:tcPr>
          <w:p w14:paraId="204014DC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</w:tr>
      <w:tr w:rsidR="00B00E0F" w14:paraId="538A95AF" w14:textId="77777777">
        <w:trPr>
          <w:jc w:val="center"/>
        </w:trPr>
        <w:tc>
          <w:tcPr>
            <w:tcW w:w="1420" w:type="dxa"/>
            <w:shd w:val="clear" w:color="auto" w:fill="D9D9D9"/>
          </w:tcPr>
          <w:p w14:paraId="4F3FECB1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1208" w:type="dxa"/>
            <w:shd w:val="clear" w:color="auto" w:fill="D9D9D9"/>
          </w:tcPr>
          <w:p w14:paraId="62682115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1620" w:type="dxa"/>
            <w:shd w:val="clear" w:color="auto" w:fill="D9D9D9"/>
          </w:tcPr>
          <w:p w14:paraId="4FCA1A37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  <w:tc>
          <w:tcPr>
            <w:tcW w:w="4320" w:type="dxa"/>
            <w:shd w:val="clear" w:color="auto" w:fill="D9D9D9"/>
          </w:tcPr>
          <w:p w14:paraId="175C85ED" w14:textId="77777777" w:rsidR="00B00E0F" w:rsidRDefault="00B00E0F">
            <w:pPr>
              <w:jc w:val="left"/>
              <w:rPr>
                <w:rFonts w:ascii="Tahoma" w:hAnsi="Tahoma"/>
              </w:rPr>
            </w:pPr>
          </w:p>
        </w:tc>
      </w:tr>
    </w:tbl>
    <w:p w14:paraId="069D4A72" w14:textId="77777777" w:rsidR="00B00E0F" w:rsidRDefault="00B00E0F">
      <w:pPr>
        <w:rPr>
          <w:rFonts w:ascii="Tahoma" w:hAnsi="Tahoma"/>
        </w:rPr>
      </w:pPr>
    </w:p>
    <w:p w14:paraId="5B3DB228" w14:textId="77777777" w:rsidR="00B00E0F" w:rsidRDefault="00B00E0F">
      <w:pPr>
        <w:rPr>
          <w:rFonts w:ascii="Tahoma" w:hAnsi="Tahoma"/>
        </w:rPr>
      </w:pPr>
    </w:p>
    <w:p w14:paraId="68E891F4" w14:textId="77777777" w:rsidR="00B00E0F" w:rsidRDefault="00B00E0F">
      <w:pPr>
        <w:rPr>
          <w:rFonts w:ascii="Tahoma" w:hAnsi="Tahoma"/>
        </w:rPr>
      </w:pPr>
    </w:p>
    <w:p w14:paraId="3D342D49" w14:textId="77777777" w:rsidR="00B00E0F" w:rsidRDefault="00B00E0F">
      <w:pPr>
        <w:rPr>
          <w:rFonts w:ascii="Tahoma" w:hAnsi="Tahoma"/>
        </w:rPr>
      </w:pPr>
    </w:p>
    <w:p w14:paraId="15BA15B9" w14:textId="77777777" w:rsidR="00B00E0F" w:rsidRDefault="00B00E0F">
      <w:pPr>
        <w:pStyle w:val="11"/>
        <w:tabs>
          <w:tab w:val="right" w:leader="dot" w:pos="8296"/>
        </w:tabs>
        <w:jc w:val="center"/>
        <w:rPr>
          <w:rFonts w:ascii="Tahoma" w:eastAsia="黑体" w:hAnsi="Tahoma"/>
          <w:b w:val="0"/>
          <w:sz w:val="44"/>
        </w:rPr>
      </w:pPr>
    </w:p>
    <w:p w14:paraId="1EE029A2" w14:textId="77777777" w:rsidR="00B00E0F" w:rsidRDefault="007D3BF0">
      <w:pPr>
        <w:pStyle w:val="11"/>
        <w:tabs>
          <w:tab w:val="right" w:leader="dot" w:pos="8296"/>
        </w:tabs>
        <w:jc w:val="center"/>
        <w:rPr>
          <w:rFonts w:ascii="Tahoma" w:eastAsia="黑体" w:hAnsi="Tahoma"/>
          <w:b w:val="0"/>
          <w:sz w:val="44"/>
        </w:rPr>
      </w:pPr>
      <w:r>
        <w:rPr>
          <w:rFonts w:ascii="Tahoma" w:eastAsia="黑体" w:hAnsi="Tahoma"/>
          <w:b w:val="0"/>
          <w:sz w:val="44"/>
        </w:rPr>
        <w:t>目录</w:t>
      </w:r>
    </w:p>
    <w:p w14:paraId="18A9F403" w14:textId="77777777" w:rsidR="00B00E0F" w:rsidRDefault="009F4AF3">
      <w:pPr>
        <w:pStyle w:val="11"/>
        <w:tabs>
          <w:tab w:val="right" w:leader="dot" w:pos="8306"/>
        </w:tabs>
      </w:pPr>
      <w:r>
        <w:rPr>
          <w:rFonts w:ascii="Tahoma" w:hAnsi="Tahoma"/>
          <w:b w:val="0"/>
        </w:rPr>
        <w:fldChar w:fldCharType="begin"/>
      </w:r>
      <w:r w:rsidR="007D3BF0">
        <w:rPr>
          <w:rFonts w:ascii="Tahoma" w:hAnsi="Tahoma"/>
          <w:b w:val="0"/>
        </w:rPr>
        <w:instrText xml:space="preserve"> TOC \o "1-8" \h \z \u </w:instrText>
      </w:r>
      <w:r>
        <w:rPr>
          <w:rFonts w:ascii="Tahoma" w:hAnsi="Tahoma"/>
          <w:b w:val="0"/>
        </w:rPr>
        <w:fldChar w:fldCharType="separate"/>
      </w:r>
      <w:hyperlink w:anchor="_Toc6404" w:history="1">
        <w:r w:rsidR="007D3BF0">
          <w:rPr>
            <w:kern w:val="44"/>
          </w:rPr>
          <w:t xml:space="preserve">1 </w:t>
        </w:r>
        <w:r w:rsidR="007D3BF0">
          <w:t>背景说明</w:t>
        </w:r>
        <w:r w:rsidR="007D3BF0">
          <w:tab/>
        </w:r>
        <w:r>
          <w:fldChar w:fldCharType="begin"/>
        </w:r>
        <w:r w:rsidR="007D3BF0">
          <w:instrText xml:space="preserve"> PAGEREF _Toc6404 </w:instrText>
        </w:r>
        <w:r>
          <w:fldChar w:fldCharType="separate"/>
        </w:r>
        <w:r w:rsidR="007D3BF0">
          <w:t>6</w:t>
        </w:r>
        <w:r>
          <w:fldChar w:fldCharType="end"/>
        </w:r>
      </w:hyperlink>
    </w:p>
    <w:p w14:paraId="4B02C77E" w14:textId="77777777" w:rsidR="00B00E0F" w:rsidRDefault="000B46ED">
      <w:pPr>
        <w:pStyle w:val="21"/>
        <w:tabs>
          <w:tab w:val="right" w:leader="dot" w:pos="8306"/>
        </w:tabs>
      </w:pPr>
      <w:hyperlink w:anchor="_Toc31947" w:history="1">
        <w:r w:rsidR="007D3BF0">
          <w:rPr>
            <w:rFonts w:ascii="Arial" w:eastAsia="黑体" w:hAnsi="Arial"/>
          </w:rPr>
          <w:t xml:space="preserve">1.1 </w:t>
        </w:r>
        <w:r w:rsidR="007D3BF0">
          <w:t>背景</w:t>
        </w:r>
        <w:r w:rsidR="007D3BF0">
          <w:tab/>
        </w:r>
        <w:r w:rsidR="009F4AF3">
          <w:fldChar w:fldCharType="begin"/>
        </w:r>
        <w:r w:rsidR="007D3BF0">
          <w:instrText xml:space="preserve"> PAGEREF _Toc31947 </w:instrText>
        </w:r>
        <w:r w:rsidR="009F4AF3">
          <w:fldChar w:fldCharType="separate"/>
        </w:r>
        <w:r w:rsidR="007D3BF0">
          <w:t>6</w:t>
        </w:r>
        <w:r w:rsidR="009F4AF3">
          <w:fldChar w:fldCharType="end"/>
        </w:r>
      </w:hyperlink>
    </w:p>
    <w:p w14:paraId="44AC13A6" w14:textId="77777777" w:rsidR="00B00E0F" w:rsidRDefault="000B46ED">
      <w:pPr>
        <w:pStyle w:val="21"/>
        <w:tabs>
          <w:tab w:val="right" w:leader="dot" w:pos="8306"/>
        </w:tabs>
      </w:pPr>
      <w:hyperlink w:anchor="_Toc19823" w:history="1">
        <w:r w:rsidR="007D3BF0">
          <w:rPr>
            <w:rFonts w:ascii="Arial" w:eastAsia="黑体" w:hAnsi="Arial"/>
          </w:rPr>
          <w:t xml:space="preserve">1.2 </w:t>
        </w:r>
        <w:r w:rsidR="007D3BF0">
          <w:t>术语说明</w:t>
        </w:r>
        <w:r w:rsidR="007D3BF0">
          <w:tab/>
        </w:r>
        <w:r w:rsidR="009F4AF3">
          <w:fldChar w:fldCharType="begin"/>
        </w:r>
        <w:r w:rsidR="007D3BF0">
          <w:instrText xml:space="preserve"> PAGEREF _Toc19823 </w:instrText>
        </w:r>
        <w:r w:rsidR="009F4AF3">
          <w:fldChar w:fldCharType="separate"/>
        </w:r>
        <w:r w:rsidR="007D3BF0">
          <w:t>6</w:t>
        </w:r>
        <w:r w:rsidR="009F4AF3">
          <w:fldChar w:fldCharType="end"/>
        </w:r>
      </w:hyperlink>
    </w:p>
    <w:p w14:paraId="187AB035" w14:textId="77777777" w:rsidR="00B00E0F" w:rsidRDefault="000B46ED">
      <w:pPr>
        <w:pStyle w:val="11"/>
        <w:tabs>
          <w:tab w:val="right" w:leader="dot" w:pos="8306"/>
        </w:tabs>
      </w:pPr>
      <w:hyperlink w:anchor="_Toc8328" w:history="1">
        <w:r w:rsidR="007D3BF0">
          <w:rPr>
            <w:rFonts w:ascii="Tahoma" w:eastAsia="黑体" w:hAnsi="Tahoma" w:hint="eastAsia"/>
            <w:kern w:val="44"/>
          </w:rPr>
          <w:t xml:space="preserve">2 </w:t>
        </w:r>
        <w:r w:rsidR="007D3BF0">
          <w:rPr>
            <w:rFonts w:ascii="Tahoma" w:eastAsia="黑体" w:hAnsi="Tahoma" w:hint="eastAsia"/>
          </w:rPr>
          <w:t>系统上下文</w:t>
        </w:r>
        <w:r w:rsidR="007D3BF0">
          <w:tab/>
        </w:r>
        <w:r w:rsidR="009F4AF3">
          <w:fldChar w:fldCharType="begin"/>
        </w:r>
        <w:r w:rsidR="007D3BF0">
          <w:instrText xml:space="preserve"> PAGEREF _Toc8328 </w:instrText>
        </w:r>
        <w:r w:rsidR="009F4AF3">
          <w:fldChar w:fldCharType="separate"/>
        </w:r>
        <w:r w:rsidR="007D3BF0">
          <w:t>7</w:t>
        </w:r>
        <w:r w:rsidR="009F4AF3">
          <w:fldChar w:fldCharType="end"/>
        </w:r>
      </w:hyperlink>
    </w:p>
    <w:p w14:paraId="35C6A01F" w14:textId="77777777" w:rsidR="00B00E0F" w:rsidRDefault="000B46ED">
      <w:pPr>
        <w:pStyle w:val="11"/>
        <w:tabs>
          <w:tab w:val="right" w:leader="dot" w:pos="8306"/>
        </w:tabs>
      </w:pPr>
      <w:hyperlink w:anchor="_Toc28002" w:history="1">
        <w:r w:rsidR="007D3BF0">
          <w:rPr>
            <w:rFonts w:ascii="Tahoma" w:eastAsia="黑体" w:hAnsi="Tahoma" w:hint="eastAsia"/>
            <w:kern w:val="44"/>
          </w:rPr>
          <w:t xml:space="preserve">3 </w:t>
        </w:r>
        <w:r w:rsidR="007D3BF0">
          <w:rPr>
            <w:rFonts w:ascii="Tahoma" w:eastAsia="黑体" w:hAnsi="Tahoma" w:hint="eastAsia"/>
          </w:rPr>
          <w:t>系统结构</w:t>
        </w:r>
        <w:r w:rsidR="007D3BF0">
          <w:tab/>
        </w:r>
        <w:r w:rsidR="009F4AF3">
          <w:fldChar w:fldCharType="begin"/>
        </w:r>
        <w:r w:rsidR="007D3BF0">
          <w:instrText xml:space="preserve"> PAGEREF _Toc28002 </w:instrText>
        </w:r>
        <w:r w:rsidR="009F4AF3">
          <w:fldChar w:fldCharType="separate"/>
        </w:r>
        <w:r w:rsidR="007D3BF0">
          <w:t>7</w:t>
        </w:r>
        <w:r w:rsidR="009F4AF3">
          <w:fldChar w:fldCharType="end"/>
        </w:r>
      </w:hyperlink>
    </w:p>
    <w:p w14:paraId="1FF987F3" w14:textId="77777777" w:rsidR="00B00E0F" w:rsidRDefault="000B46ED">
      <w:pPr>
        <w:pStyle w:val="11"/>
        <w:tabs>
          <w:tab w:val="right" w:leader="dot" w:pos="8306"/>
        </w:tabs>
      </w:pPr>
      <w:hyperlink w:anchor="_Toc13524" w:history="1">
        <w:r w:rsidR="007D3BF0">
          <w:rPr>
            <w:rFonts w:ascii="Tahoma" w:eastAsia="黑体" w:hAnsi="Tahoma"/>
            <w:kern w:val="44"/>
          </w:rPr>
          <w:t xml:space="preserve">4 </w:t>
        </w:r>
        <w:r w:rsidR="007D3BF0">
          <w:rPr>
            <w:rFonts w:ascii="Tahoma" w:eastAsia="黑体" w:hAnsi="Tahoma" w:hint="eastAsia"/>
          </w:rPr>
          <w:t>业务</w:t>
        </w:r>
        <w:r w:rsidR="007D3BF0">
          <w:rPr>
            <w:rFonts w:ascii="Tahoma" w:eastAsia="黑体" w:hAnsi="Tahoma"/>
          </w:rPr>
          <w:t>流程</w:t>
        </w:r>
        <w:r w:rsidR="007D3BF0">
          <w:tab/>
        </w:r>
        <w:r w:rsidR="009F4AF3">
          <w:fldChar w:fldCharType="begin"/>
        </w:r>
        <w:r w:rsidR="007D3BF0">
          <w:instrText xml:space="preserve"> PAGEREF _Toc13524 </w:instrText>
        </w:r>
        <w:r w:rsidR="009F4AF3">
          <w:fldChar w:fldCharType="separate"/>
        </w:r>
        <w:r w:rsidR="007D3BF0">
          <w:t>7</w:t>
        </w:r>
        <w:r w:rsidR="009F4AF3">
          <w:fldChar w:fldCharType="end"/>
        </w:r>
      </w:hyperlink>
    </w:p>
    <w:p w14:paraId="42E14214" w14:textId="77777777" w:rsidR="00B00E0F" w:rsidRDefault="000B46ED">
      <w:pPr>
        <w:pStyle w:val="21"/>
        <w:tabs>
          <w:tab w:val="right" w:leader="dot" w:pos="8306"/>
        </w:tabs>
      </w:pPr>
      <w:hyperlink w:anchor="_Toc4909" w:history="1">
        <w:r w:rsidR="007D3BF0">
          <w:rPr>
            <w:rFonts w:ascii="Tahoma" w:eastAsia="黑体" w:hAnsi="Tahoma" w:hint="eastAsia"/>
          </w:rPr>
          <w:t xml:space="preserve">4.1 </w:t>
        </w:r>
        <w:r w:rsidR="007D3BF0">
          <w:rPr>
            <w:rFonts w:ascii="Tahoma" w:hAnsi="Tahoma" w:hint="eastAsia"/>
          </w:rPr>
          <w:t>概述</w:t>
        </w:r>
        <w:r w:rsidR="007D3BF0">
          <w:tab/>
        </w:r>
        <w:r w:rsidR="009F4AF3">
          <w:fldChar w:fldCharType="begin"/>
        </w:r>
        <w:r w:rsidR="007D3BF0">
          <w:instrText xml:space="preserve"> PAGEREF _Toc4909 </w:instrText>
        </w:r>
        <w:r w:rsidR="009F4AF3">
          <w:fldChar w:fldCharType="separate"/>
        </w:r>
        <w:r w:rsidR="007D3BF0">
          <w:t>7</w:t>
        </w:r>
        <w:r w:rsidR="009F4AF3">
          <w:fldChar w:fldCharType="end"/>
        </w:r>
      </w:hyperlink>
    </w:p>
    <w:p w14:paraId="56B0DA12" w14:textId="77777777" w:rsidR="00B00E0F" w:rsidRDefault="000B46ED">
      <w:pPr>
        <w:pStyle w:val="21"/>
        <w:tabs>
          <w:tab w:val="right" w:leader="dot" w:pos="8306"/>
        </w:tabs>
      </w:pPr>
      <w:hyperlink w:anchor="_Toc24067" w:history="1">
        <w:r w:rsidR="007D3BF0">
          <w:rPr>
            <w:rFonts w:ascii="Arial" w:eastAsia="黑体" w:hAnsi="Arial" w:hint="eastAsia"/>
          </w:rPr>
          <w:t xml:space="preserve">4.2 </w:t>
        </w:r>
        <w:r w:rsidR="007D3BF0">
          <w:rPr>
            <w:rFonts w:hint="eastAsia"/>
          </w:rPr>
          <w:t>Portal/App</w:t>
        </w:r>
        <w:r w:rsidR="007D3BF0">
          <w:rPr>
            <w:rFonts w:hint="eastAsia"/>
          </w:rPr>
          <w:t>注册流程</w:t>
        </w:r>
        <w:r w:rsidR="007D3BF0">
          <w:tab/>
        </w:r>
        <w:r w:rsidR="009F4AF3">
          <w:fldChar w:fldCharType="begin"/>
        </w:r>
        <w:r w:rsidR="007D3BF0">
          <w:instrText xml:space="preserve"> PAGEREF _Toc24067 </w:instrText>
        </w:r>
        <w:r w:rsidR="009F4AF3">
          <w:fldChar w:fldCharType="separate"/>
        </w:r>
        <w:r w:rsidR="007D3BF0">
          <w:t>9</w:t>
        </w:r>
        <w:r w:rsidR="009F4AF3">
          <w:fldChar w:fldCharType="end"/>
        </w:r>
      </w:hyperlink>
    </w:p>
    <w:p w14:paraId="59AAD874" w14:textId="77777777" w:rsidR="00B00E0F" w:rsidRDefault="000B46ED">
      <w:pPr>
        <w:pStyle w:val="21"/>
        <w:tabs>
          <w:tab w:val="right" w:leader="dot" w:pos="8306"/>
        </w:tabs>
      </w:pPr>
      <w:hyperlink w:anchor="_Toc19" w:history="1">
        <w:r w:rsidR="007D3BF0">
          <w:rPr>
            <w:rFonts w:ascii="Arial" w:eastAsia="黑体" w:hAnsi="Arial" w:hint="eastAsia"/>
          </w:rPr>
          <w:t xml:space="preserve">4.3 </w:t>
        </w:r>
        <w:r w:rsidR="007D3BF0">
          <w:rPr>
            <w:rFonts w:hint="eastAsia"/>
          </w:rPr>
          <w:t>Portal</w:t>
        </w:r>
        <w:r w:rsidR="007D3BF0">
          <w:rPr>
            <w:rFonts w:hint="eastAsia"/>
          </w:rPr>
          <w:t>密码登录流程</w:t>
        </w:r>
        <w:r w:rsidR="007D3BF0">
          <w:tab/>
        </w:r>
        <w:r w:rsidR="009F4AF3">
          <w:fldChar w:fldCharType="begin"/>
        </w:r>
        <w:r w:rsidR="007D3BF0">
          <w:instrText xml:space="preserve"> PAGEREF _Toc19 </w:instrText>
        </w:r>
        <w:r w:rsidR="009F4AF3">
          <w:fldChar w:fldCharType="separate"/>
        </w:r>
        <w:r w:rsidR="007D3BF0">
          <w:t>9</w:t>
        </w:r>
        <w:r w:rsidR="009F4AF3">
          <w:fldChar w:fldCharType="end"/>
        </w:r>
      </w:hyperlink>
    </w:p>
    <w:p w14:paraId="0A3EB3E9" w14:textId="77777777" w:rsidR="00B00E0F" w:rsidRDefault="000B46ED">
      <w:pPr>
        <w:pStyle w:val="21"/>
        <w:tabs>
          <w:tab w:val="right" w:leader="dot" w:pos="8306"/>
        </w:tabs>
      </w:pPr>
      <w:hyperlink w:anchor="_Toc13724" w:history="1">
        <w:r w:rsidR="007D3BF0">
          <w:rPr>
            <w:rFonts w:ascii="Arial" w:eastAsia="黑体" w:hAnsi="Arial" w:hint="eastAsia"/>
          </w:rPr>
          <w:t xml:space="preserve">4.4 </w:t>
        </w:r>
        <w:r w:rsidR="007D3BF0">
          <w:rPr>
            <w:rFonts w:hint="eastAsia"/>
          </w:rPr>
          <w:t>App</w:t>
        </w:r>
        <w:r w:rsidR="007D3BF0">
          <w:rPr>
            <w:rFonts w:hint="eastAsia"/>
          </w:rPr>
          <w:t>密码登录流程</w:t>
        </w:r>
        <w:r w:rsidR="007D3BF0">
          <w:tab/>
        </w:r>
        <w:r w:rsidR="009F4AF3">
          <w:fldChar w:fldCharType="begin"/>
        </w:r>
        <w:r w:rsidR="007D3BF0">
          <w:instrText xml:space="preserve"> PAGEREF _Toc13724 </w:instrText>
        </w:r>
        <w:r w:rsidR="009F4AF3">
          <w:fldChar w:fldCharType="separate"/>
        </w:r>
        <w:r w:rsidR="007D3BF0">
          <w:t>10</w:t>
        </w:r>
        <w:r w:rsidR="009F4AF3">
          <w:fldChar w:fldCharType="end"/>
        </w:r>
      </w:hyperlink>
    </w:p>
    <w:p w14:paraId="228895FD" w14:textId="77777777" w:rsidR="00B00E0F" w:rsidRDefault="000B46ED">
      <w:pPr>
        <w:pStyle w:val="21"/>
        <w:tabs>
          <w:tab w:val="right" w:leader="dot" w:pos="8306"/>
        </w:tabs>
      </w:pPr>
      <w:hyperlink w:anchor="_Toc6021" w:history="1">
        <w:r w:rsidR="007D3BF0">
          <w:rPr>
            <w:rFonts w:ascii="Arial" w:eastAsia="黑体" w:hAnsi="Arial" w:hint="eastAsia"/>
          </w:rPr>
          <w:t xml:space="preserve">4.5 </w:t>
        </w:r>
        <w:r w:rsidR="007D3BF0">
          <w:rPr>
            <w:rFonts w:hint="eastAsia"/>
          </w:rPr>
          <w:t>Portal</w:t>
        </w:r>
        <w:r w:rsidR="007D3BF0">
          <w:rPr>
            <w:rFonts w:hint="eastAsia"/>
          </w:rPr>
          <w:t>手机快速登录流程</w:t>
        </w:r>
        <w:r w:rsidR="007D3BF0">
          <w:tab/>
        </w:r>
        <w:r w:rsidR="009F4AF3">
          <w:fldChar w:fldCharType="begin"/>
        </w:r>
        <w:r w:rsidR="007D3BF0">
          <w:instrText xml:space="preserve"> PAGEREF _Toc6021 </w:instrText>
        </w:r>
        <w:r w:rsidR="009F4AF3">
          <w:fldChar w:fldCharType="separate"/>
        </w:r>
        <w:r w:rsidR="007D3BF0">
          <w:t>11</w:t>
        </w:r>
        <w:r w:rsidR="009F4AF3">
          <w:fldChar w:fldCharType="end"/>
        </w:r>
      </w:hyperlink>
    </w:p>
    <w:p w14:paraId="6CEEC20E" w14:textId="77777777" w:rsidR="00B00E0F" w:rsidRDefault="000B46ED">
      <w:pPr>
        <w:pStyle w:val="21"/>
        <w:tabs>
          <w:tab w:val="right" w:leader="dot" w:pos="8306"/>
        </w:tabs>
      </w:pPr>
      <w:hyperlink w:anchor="_Toc10543" w:history="1">
        <w:r w:rsidR="007D3BF0">
          <w:rPr>
            <w:rFonts w:ascii="Arial" w:eastAsia="黑体" w:hAnsi="Arial" w:hint="eastAsia"/>
          </w:rPr>
          <w:t xml:space="preserve">4.6 </w:t>
        </w:r>
        <w:r w:rsidR="007D3BF0">
          <w:rPr>
            <w:rFonts w:hint="eastAsia"/>
          </w:rPr>
          <w:t>App</w:t>
        </w:r>
        <w:r w:rsidR="007D3BF0">
          <w:rPr>
            <w:rFonts w:hint="eastAsia"/>
          </w:rPr>
          <w:t>手机快速登录流程</w:t>
        </w:r>
        <w:r w:rsidR="007D3BF0">
          <w:tab/>
        </w:r>
        <w:r w:rsidR="009F4AF3">
          <w:fldChar w:fldCharType="begin"/>
        </w:r>
        <w:r w:rsidR="007D3BF0">
          <w:instrText xml:space="preserve"> PAGEREF _Toc10543 </w:instrText>
        </w:r>
        <w:r w:rsidR="009F4AF3">
          <w:fldChar w:fldCharType="separate"/>
        </w:r>
        <w:r w:rsidR="007D3BF0">
          <w:t>12</w:t>
        </w:r>
        <w:r w:rsidR="009F4AF3">
          <w:fldChar w:fldCharType="end"/>
        </w:r>
      </w:hyperlink>
    </w:p>
    <w:p w14:paraId="1E97874D" w14:textId="77777777" w:rsidR="00B00E0F" w:rsidRDefault="000B46ED">
      <w:pPr>
        <w:pStyle w:val="21"/>
        <w:tabs>
          <w:tab w:val="right" w:leader="dot" w:pos="8306"/>
        </w:tabs>
      </w:pPr>
      <w:hyperlink w:anchor="_Toc20780" w:history="1">
        <w:r w:rsidR="007D3BF0">
          <w:rPr>
            <w:rFonts w:ascii="Arial" w:eastAsia="黑体" w:hAnsi="Arial" w:hint="eastAsia"/>
          </w:rPr>
          <w:t xml:space="preserve">4.7 </w:t>
        </w:r>
        <w:r w:rsidR="007D3BF0">
          <w:rPr>
            <w:rFonts w:hint="eastAsia"/>
          </w:rPr>
          <w:t>App</w:t>
        </w:r>
        <w:r w:rsidR="007D3BF0">
          <w:rPr>
            <w:rFonts w:hint="eastAsia"/>
          </w:rPr>
          <w:t>自动登录流程</w:t>
        </w:r>
        <w:r w:rsidR="007D3BF0">
          <w:tab/>
        </w:r>
        <w:r w:rsidR="009F4AF3">
          <w:fldChar w:fldCharType="begin"/>
        </w:r>
        <w:r w:rsidR="007D3BF0">
          <w:instrText xml:space="preserve"> PAGEREF _Toc20780 </w:instrText>
        </w:r>
        <w:r w:rsidR="009F4AF3">
          <w:fldChar w:fldCharType="separate"/>
        </w:r>
        <w:r w:rsidR="007D3BF0">
          <w:t>13</w:t>
        </w:r>
        <w:r w:rsidR="009F4AF3">
          <w:fldChar w:fldCharType="end"/>
        </w:r>
      </w:hyperlink>
    </w:p>
    <w:p w14:paraId="362E6453" w14:textId="77777777" w:rsidR="00B00E0F" w:rsidRDefault="000B46ED">
      <w:pPr>
        <w:pStyle w:val="21"/>
        <w:tabs>
          <w:tab w:val="right" w:leader="dot" w:pos="8306"/>
        </w:tabs>
      </w:pPr>
      <w:hyperlink w:anchor="_Toc30900" w:history="1">
        <w:r w:rsidR="007D3BF0">
          <w:rPr>
            <w:rFonts w:ascii="Arial" w:eastAsia="黑体" w:hAnsi="Arial" w:hint="eastAsia"/>
          </w:rPr>
          <w:t xml:space="preserve">4.8 </w:t>
        </w:r>
        <w:r w:rsidR="007D3BF0">
          <w:rPr>
            <w:rFonts w:hint="eastAsia"/>
          </w:rPr>
          <w:t>Portal/App</w:t>
        </w:r>
        <w:r w:rsidR="007D3BF0">
          <w:rPr>
            <w:rFonts w:hint="eastAsia"/>
          </w:rPr>
          <w:t>修改客户资料流程</w:t>
        </w:r>
        <w:r w:rsidR="007D3BF0">
          <w:tab/>
        </w:r>
        <w:r w:rsidR="009F4AF3">
          <w:fldChar w:fldCharType="begin"/>
        </w:r>
        <w:r w:rsidR="007D3BF0">
          <w:instrText xml:space="preserve"> PAGEREF _Toc30900 </w:instrText>
        </w:r>
        <w:r w:rsidR="009F4AF3">
          <w:fldChar w:fldCharType="separate"/>
        </w:r>
        <w:r w:rsidR="007D3BF0">
          <w:t>14</w:t>
        </w:r>
        <w:r w:rsidR="009F4AF3">
          <w:fldChar w:fldCharType="end"/>
        </w:r>
      </w:hyperlink>
    </w:p>
    <w:p w14:paraId="2CCB8557" w14:textId="77777777" w:rsidR="00B00E0F" w:rsidRDefault="000B46ED">
      <w:pPr>
        <w:pStyle w:val="21"/>
        <w:tabs>
          <w:tab w:val="right" w:leader="dot" w:pos="8306"/>
        </w:tabs>
      </w:pPr>
      <w:hyperlink w:anchor="_Toc16462" w:history="1">
        <w:r w:rsidR="007D3BF0">
          <w:rPr>
            <w:rFonts w:ascii="Arial" w:eastAsia="黑体" w:hAnsi="Arial" w:hint="eastAsia"/>
          </w:rPr>
          <w:t xml:space="preserve">4.9 </w:t>
        </w:r>
        <w:r w:rsidR="007D3BF0">
          <w:rPr>
            <w:rFonts w:hint="eastAsia"/>
          </w:rPr>
          <w:t>Portal/App</w:t>
        </w:r>
        <w:r w:rsidR="007D3BF0">
          <w:rPr>
            <w:rFonts w:hint="eastAsia"/>
          </w:rPr>
          <w:t>绑定手机流程</w:t>
        </w:r>
        <w:r w:rsidR="007D3BF0">
          <w:tab/>
        </w:r>
        <w:r w:rsidR="009F4AF3">
          <w:fldChar w:fldCharType="begin"/>
        </w:r>
        <w:r w:rsidR="007D3BF0">
          <w:instrText xml:space="preserve"> PAGEREF _Toc16462 </w:instrText>
        </w:r>
        <w:r w:rsidR="009F4AF3">
          <w:fldChar w:fldCharType="separate"/>
        </w:r>
        <w:r w:rsidR="007D3BF0">
          <w:t>14</w:t>
        </w:r>
        <w:r w:rsidR="009F4AF3">
          <w:fldChar w:fldCharType="end"/>
        </w:r>
      </w:hyperlink>
    </w:p>
    <w:p w14:paraId="16C7357F" w14:textId="77777777" w:rsidR="00B00E0F" w:rsidRDefault="000B46ED">
      <w:pPr>
        <w:pStyle w:val="21"/>
        <w:tabs>
          <w:tab w:val="right" w:leader="dot" w:pos="8306"/>
        </w:tabs>
      </w:pPr>
      <w:hyperlink w:anchor="_Toc6364" w:history="1">
        <w:r w:rsidR="007D3BF0">
          <w:rPr>
            <w:rFonts w:ascii="Arial" w:eastAsia="黑体" w:hAnsi="Arial" w:hint="eastAsia"/>
          </w:rPr>
          <w:t xml:space="preserve">4.10 </w:t>
        </w:r>
        <w:r w:rsidR="007D3BF0">
          <w:rPr>
            <w:rFonts w:hint="eastAsia"/>
          </w:rPr>
          <w:t>Portal/App</w:t>
        </w:r>
        <w:r w:rsidR="007D3BF0">
          <w:rPr>
            <w:rFonts w:hint="eastAsia"/>
          </w:rPr>
          <w:t>绑定邮箱流程</w:t>
        </w:r>
        <w:r w:rsidR="007D3BF0">
          <w:tab/>
        </w:r>
        <w:r w:rsidR="009F4AF3">
          <w:fldChar w:fldCharType="begin"/>
        </w:r>
        <w:r w:rsidR="007D3BF0">
          <w:instrText xml:space="preserve"> PAGEREF _Toc6364 </w:instrText>
        </w:r>
        <w:r w:rsidR="009F4AF3">
          <w:fldChar w:fldCharType="separate"/>
        </w:r>
        <w:r w:rsidR="007D3BF0">
          <w:t>15</w:t>
        </w:r>
        <w:r w:rsidR="009F4AF3">
          <w:fldChar w:fldCharType="end"/>
        </w:r>
      </w:hyperlink>
    </w:p>
    <w:p w14:paraId="735C0946" w14:textId="77777777" w:rsidR="00B00E0F" w:rsidRDefault="000B46ED">
      <w:pPr>
        <w:pStyle w:val="21"/>
        <w:tabs>
          <w:tab w:val="right" w:leader="dot" w:pos="8306"/>
        </w:tabs>
      </w:pPr>
      <w:hyperlink w:anchor="_Toc850" w:history="1">
        <w:r w:rsidR="007D3BF0">
          <w:rPr>
            <w:rFonts w:ascii="Arial" w:eastAsia="黑体" w:hAnsi="Arial" w:hint="eastAsia"/>
          </w:rPr>
          <w:t xml:space="preserve">4.11 </w:t>
        </w:r>
        <w:r w:rsidR="007D3BF0">
          <w:rPr>
            <w:rFonts w:hint="eastAsia"/>
          </w:rPr>
          <w:t>Portal/App</w:t>
        </w:r>
        <w:r w:rsidR="007D3BF0">
          <w:rPr>
            <w:rFonts w:hint="eastAsia"/>
          </w:rPr>
          <w:t>修改密码流程</w:t>
        </w:r>
        <w:r w:rsidR="007D3BF0">
          <w:tab/>
        </w:r>
        <w:r w:rsidR="009F4AF3">
          <w:fldChar w:fldCharType="begin"/>
        </w:r>
        <w:r w:rsidR="007D3BF0">
          <w:instrText xml:space="preserve"> PAGEREF _Toc850 </w:instrText>
        </w:r>
        <w:r w:rsidR="009F4AF3">
          <w:fldChar w:fldCharType="separate"/>
        </w:r>
        <w:r w:rsidR="007D3BF0">
          <w:t>16</w:t>
        </w:r>
        <w:r w:rsidR="009F4AF3">
          <w:fldChar w:fldCharType="end"/>
        </w:r>
      </w:hyperlink>
    </w:p>
    <w:p w14:paraId="2CDCAEDA" w14:textId="77777777" w:rsidR="00B00E0F" w:rsidRDefault="000B46ED">
      <w:pPr>
        <w:pStyle w:val="21"/>
        <w:tabs>
          <w:tab w:val="right" w:leader="dot" w:pos="8306"/>
        </w:tabs>
      </w:pPr>
      <w:hyperlink w:anchor="_Toc8449" w:history="1">
        <w:r w:rsidR="007D3BF0">
          <w:rPr>
            <w:rFonts w:ascii="Arial" w:eastAsia="黑体" w:hAnsi="Arial" w:hint="eastAsia"/>
          </w:rPr>
          <w:t xml:space="preserve">4.12 </w:t>
        </w:r>
        <w:r w:rsidR="007D3BF0">
          <w:rPr>
            <w:rFonts w:hint="eastAsia"/>
          </w:rPr>
          <w:t>绑定手机重置密码流程</w:t>
        </w:r>
        <w:r w:rsidR="007D3BF0">
          <w:tab/>
        </w:r>
        <w:r w:rsidR="009F4AF3">
          <w:fldChar w:fldCharType="begin"/>
        </w:r>
        <w:r w:rsidR="007D3BF0">
          <w:instrText xml:space="preserve"> PAGEREF _Toc8449 </w:instrText>
        </w:r>
        <w:r w:rsidR="009F4AF3">
          <w:fldChar w:fldCharType="separate"/>
        </w:r>
        <w:r w:rsidR="007D3BF0">
          <w:t>16</w:t>
        </w:r>
        <w:r w:rsidR="009F4AF3">
          <w:fldChar w:fldCharType="end"/>
        </w:r>
      </w:hyperlink>
    </w:p>
    <w:p w14:paraId="292CB4BE" w14:textId="77777777" w:rsidR="00B00E0F" w:rsidRDefault="000B46ED">
      <w:pPr>
        <w:pStyle w:val="21"/>
        <w:tabs>
          <w:tab w:val="right" w:leader="dot" w:pos="8306"/>
        </w:tabs>
      </w:pPr>
      <w:hyperlink w:anchor="_Toc17519" w:history="1">
        <w:r w:rsidR="007D3BF0">
          <w:rPr>
            <w:rFonts w:ascii="Arial" w:eastAsia="黑体" w:hAnsi="Arial" w:hint="eastAsia"/>
          </w:rPr>
          <w:t xml:space="preserve">4.13 </w:t>
        </w:r>
        <w:r w:rsidR="007D3BF0">
          <w:rPr>
            <w:rFonts w:hint="eastAsia"/>
          </w:rPr>
          <w:t>绑定邮箱重置密码流程</w:t>
        </w:r>
        <w:r w:rsidR="007D3BF0">
          <w:tab/>
        </w:r>
        <w:r w:rsidR="009F4AF3">
          <w:fldChar w:fldCharType="begin"/>
        </w:r>
        <w:r w:rsidR="007D3BF0">
          <w:instrText xml:space="preserve"> PAGEREF _Toc17519 </w:instrText>
        </w:r>
        <w:r w:rsidR="009F4AF3">
          <w:fldChar w:fldCharType="separate"/>
        </w:r>
        <w:r w:rsidR="007D3BF0">
          <w:t>17</w:t>
        </w:r>
        <w:r w:rsidR="009F4AF3">
          <w:fldChar w:fldCharType="end"/>
        </w:r>
      </w:hyperlink>
    </w:p>
    <w:p w14:paraId="331EA4CE" w14:textId="77777777" w:rsidR="00B00E0F" w:rsidRDefault="000B46ED">
      <w:pPr>
        <w:pStyle w:val="21"/>
        <w:tabs>
          <w:tab w:val="right" w:leader="dot" w:pos="8306"/>
        </w:tabs>
      </w:pPr>
      <w:hyperlink w:anchor="_Toc27041" w:history="1">
        <w:r w:rsidR="007D3BF0">
          <w:rPr>
            <w:rFonts w:ascii="Arial" w:eastAsia="黑体" w:hAnsi="Arial" w:hint="eastAsia"/>
          </w:rPr>
          <w:t xml:space="preserve">4.14 </w:t>
        </w:r>
        <w:r w:rsidR="007D3BF0">
          <w:rPr>
            <w:rFonts w:hint="eastAsia"/>
          </w:rPr>
          <w:t>子系统角色维护流程</w:t>
        </w:r>
        <w:r w:rsidR="007D3BF0">
          <w:tab/>
        </w:r>
        <w:r w:rsidR="009F4AF3">
          <w:fldChar w:fldCharType="begin"/>
        </w:r>
        <w:r w:rsidR="007D3BF0">
          <w:instrText xml:space="preserve"> PAGEREF _Toc27041 </w:instrText>
        </w:r>
        <w:r w:rsidR="009F4AF3">
          <w:fldChar w:fldCharType="separate"/>
        </w:r>
        <w:r w:rsidR="007D3BF0">
          <w:t>18</w:t>
        </w:r>
        <w:r w:rsidR="009F4AF3">
          <w:fldChar w:fldCharType="end"/>
        </w:r>
      </w:hyperlink>
    </w:p>
    <w:p w14:paraId="39A54D20" w14:textId="77777777" w:rsidR="00B00E0F" w:rsidRDefault="000B46ED">
      <w:pPr>
        <w:pStyle w:val="21"/>
        <w:tabs>
          <w:tab w:val="right" w:leader="dot" w:pos="8306"/>
        </w:tabs>
      </w:pPr>
      <w:hyperlink w:anchor="_Toc31948" w:history="1">
        <w:r w:rsidR="007D3BF0">
          <w:rPr>
            <w:rFonts w:ascii="Arial" w:eastAsia="黑体" w:hAnsi="Arial" w:hint="eastAsia"/>
          </w:rPr>
          <w:t xml:space="preserve">4.15 </w:t>
        </w:r>
        <w:r w:rsidR="007D3BF0">
          <w:rPr>
            <w:rFonts w:hint="eastAsia"/>
          </w:rPr>
          <w:t>游戏定义维护流程</w:t>
        </w:r>
        <w:r w:rsidR="007D3BF0">
          <w:tab/>
        </w:r>
        <w:r w:rsidR="009F4AF3">
          <w:fldChar w:fldCharType="begin"/>
        </w:r>
        <w:r w:rsidR="007D3BF0">
          <w:instrText xml:space="preserve"> PAGEREF _Toc31948 </w:instrText>
        </w:r>
        <w:r w:rsidR="009F4AF3">
          <w:fldChar w:fldCharType="separate"/>
        </w:r>
        <w:r w:rsidR="007D3BF0">
          <w:t>19</w:t>
        </w:r>
        <w:r w:rsidR="009F4AF3">
          <w:fldChar w:fldCharType="end"/>
        </w:r>
      </w:hyperlink>
    </w:p>
    <w:p w14:paraId="158C99BF" w14:textId="77777777" w:rsidR="00B00E0F" w:rsidRDefault="000B46ED">
      <w:pPr>
        <w:pStyle w:val="21"/>
        <w:tabs>
          <w:tab w:val="right" w:leader="dot" w:pos="8306"/>
        </w:tabs>
      </w:pPr>
      <w:hyperlink w:anchor="_Toc26489" w:history="1">
        <w:r w:rsidR="007D3BF0">
          <w:rPr>
            <w:rFonts w:ascii="Arial" w:eastAsia="黑体" w:hAnsi="Arial" w:hint="eastAsia"/>
          </w:rPr>
          <w:t xml:space="preserve">4.16 </w:t>
        </w:r>
        <w:r w:rsidR="007D3BF0">
          <w:rPr>
            <w:rFonts w:hint="eastAsia"/>
          </w:rPr>
          <w:t>客户角色关系维护流程</w:t>
        </w:r>
        <w:r w:rsidR="007D3BF0">
          <w:tab/>
        </w:r>
        <w:r w:rsidR="009F4AF3">
          <w:fldChar w:fldCharType="begin"/>
        </w:r>
        <w:r w:rsidR="007D3BF0">
          <w:instrText xml:space="preserve"> PAGEREF _Toc26489 </w:instrText>
        </w:r>
        <w:r w:rsidR="009F4AF3">
          <w:fldChar w:fldCharType="separate"/>
        </w:r>
        <w:r w:rsidR="007D3BF0">
          <w:t>19</w:t>
        </w:r>
        <w:r w:rsidR="009F4AF3">
          <w:fldChar w:fldCharType="end"/>
        </w:r>
      </w:hyperlink>
    </w:p>
    <w:p w14:paraId="4DF2F50D" w14:textId="77777777" w:rsidR="00B00E0F" w:rsidRDefault="000B46ED">
      <w:pPr>
        <w:pStyle w:val="11"/>
        <w:tabs>
          <w:tab w:val="right" w:leader="dot" w:pos="8306"/>
        </w:tabs>
      </w:pPr>
      <w:hyperlink w:anchor="_Toc30103" w:history="1">
        <w:r w:rsidR="007D3BF0">
          <w:rPr>
            <w:rFonts w:hint="eastAsia"/>
            <w:kern w:val="44"/>
          </w:rPr>
          <w:t xml:space="preserve">5 </w:t>
        </w:r>
        <w:r w:rsidR="007D3BF0">
          <w:rPr>
            <w:rFonts w:hint="eastAsia"/>
          </w:rPr>
          <w:t>处理机制</w:t>
        </w:r>
        <w:r w:rsidR="007D3BF0">
          <w:tab/>
        </w:r>
        <w:r w:rsidR="009F4AF3">
          <w:fldChar w:fldCharType="begin"/>
        </w:r>
        <w:r w:rsidR="007D3BF0">
          <w:instrText xml:space="preserve"> PAGEREF _Toc30103 </w:instrText>
        </w:r>
        <w:r w:rsidR="009F4AF3">
          <w:fldChar w:fldCharType="separate"/>
        </w:r>
        <w:r w:rsidR="007D3BF0">
          <w:t>20</w:t>
        </w:r>
        <w:r w:rsidR="009F4AF3">
          <w:fldChar w:fldCharType="end"/>
        </w:r>
      </w:hyperlink>
    </w:p>
    <w:p w14:paraId="7CAFC431" w14:textId="77777777" w:rsidR="00B00E0F" w:rsidRDefault="000B46ED">
      <w:pPr>
        <w:pStyle w:val="21"/>
        <w:tabs>
          <w:tab w:val="right" w:leader="dot" w:pos="8306"/>
        </w:tabs>
      </w:pPr>
      <w:hyperlink w:anchor="_Toc28866" w:history="1">
        <w:r w:rsidR="007D3BF0">
          <w:rPr>
            <w:rFonts w:ascii="Arial" w:eastAsia="黑体" w:hAnsi="Arial" w:hint="eastAsia"/>
          </w:rPr>
          <w:t xml:space="preserve">5.1 </w:t>
        </w:r>
        <w:r w:rsidR="007D3BF0">
          <w:rPr>
            <w:rFonts w:hint="eastAsia"/>
          </w:rPr>
          <w:t>状态图</w:t>
        </w:r>
        <w:r w:rsidR="007D3BF0">
          <w:tab/>
        </w:r>
        <w:r w:rsidR="009F4AF3">
          <w:fldChar w:fldCharType="begin"/>
        </w:r>
        <w:r w:rsidR="007D3BF0">
          <w:instrText xml:space="preserve"> PAGEREF _Toc28866 </w:instrText>
        </w:r>
        <w:r w:rsidR="009F4AF3">
          <w:fldChar w:fldCharType="separate"/>
        </w:r>
        <w:r w:rsidR="007D3BF0">
          <w:t>20</w:t>
        </w:r>
        <w:r w:rsidR="009F4AF3">
          <w:fldChar w:fldCharType="end"/>
        </w:r>
      </w:hyperlink>
    </w:p>
    <w:p w14:paraId="7E068F26" w14:textId="77777777" w:rsidR="00B00E0F" w:rsidRDefault="000B46ED">
      <w:pPr>
        <w:pStyle w:val="11"/>
        <w:tabs>
          <w:tab w:val="right" w:leader="dot" w:pos="8306"/>
        </w:tabs>
      </w:pPr>
      <w:hyperlink w:anchor="_Toc7900" w:history="1">
        <w:r w:rsidR="007D3BF0">
          <w:rPr>
            <w:rFonts w:hint="eastAsia"/>
            <w:kern w:val="44"/>
          </w:rPr>
          <w:t xml:space="preserve">6 </w:t>
        </w:r>
        <w:r w:rsidR="007D3BF0">
          <w:rPr>
            <w:rFonts w:hint="eastAsia"/>
          </w:rPr>
          <w:t>用户中心后端接口设计</w:t>
        </w:r>
        <w:r w:rsidR="007D3BF0">
          <w:tab/>
        </w:r>
        <w:r w:rsidR="009F4AF3">
          <w:fldChar w:fldCharType="begin"/>
        </w:r>
        <w:r w:rsidR="007D3BF0">
          <w:instrText xml:space="preserve"> PAGEREF _Toc7900 </w:instrText>
        </w:r>
        <w:r w:rsidR="009F4AF3">
          <w:fldChar w:fldCharType="separate"/>
        </w:r>
        <w:r w:rsidR="007D3BF0">
          <w:t>20</w:t>
        </w:r>
        <w:r w:rsidR="009F4AF3">
          <w:fldChar w:fldCharType="end"/>
        </w:r>
      </w:hyperlink>
    </w:p>
    <w:p w14:paraId="5CAE8EAD" w14:textId="77777777" w:rsidR="00B00E0F" w:rsidRDefault="000B46ED">
      <w:pPr>
        <w:pStyle w:val="21"/>
        <w:tabs>
          <w:tab w:val="right" w:leader="dot" w:pos="8306"/>
        </w:tabs>
      </w:pPr>
      <w:hyperlink w:anchor="_Toc17703" w:history="1">
        <w:r w:rsidR="007D3BF0">
          <w:rPr>
            <w:rFonts w:ascii="Arial" w:eastAsia="黑体" w:hAnsi="Arial" w:hint="eastAsia"/>
          </w:rPr>
          <w:t xml:space="preserve">6.1 </w:t>
        </w:r>
        <w:r w:rsidR="007D3BF0">
          <w:rPr>
            <w:rFonts w:hint="eastAsia"/>
          </w:rPr>
          <w:t>概述</w:t>
        </w:r>
        <w:r w:rsidR="007D3BF0">
          <w:tab/>
        </w:r>
        <w:r w:rsidR="009F4AF3">
          <w:fldChar w:fldCharType="begin"/>
        </w:r>
        <w:r w:rsidR="007D3BF0">
          <w:instrText xml:space="preserve"> PAGEREF _Toc17703 </w:instrText>
        </w:r>
        <w:r w:rsidR="009F4AF3">
          <w:fldChar w:fldCharType="separate"/>
        </w:r>
        <w:r w:rsidR="007D3BF0">
          <w:t>20</w:t>
        </w:r>
        <w:r w:rsidR="009F4AF3">
          <w:fldChar w:fldCharType="end"/>
        </w:r>
      </w:hyperlink>
    </w:p>
    <w:p w14:paraId="2FA47604" w14:textId="77777777" w:rsidR="00B00E0F" w:rsidRDefault="000B46ED">
      <w:pPr>
        <w:pStyle w:val="21"/>
        <w:tabs>
          <w:tab w:val="right" w:leader="dot" w:pos="8306"/>
        </w:tabs>
      </w:pPr>
      <w:hyperlink w:anchor="_Toc21038" w:history="1">
        <w:r w:rsidR="007D3BF0">
          <w:rPr>
            <w:rFonts w:ascii="Arial" w:eastAsia="黑体" w:hAnsi="Arial" w:hint="eastAsia"/>
          </w:rPr>
          <w:t xml:space="preserve">6.2 </w:t>
        </w:r>
        <w:r w:rsidR="007D3BF0">
          <w:rPr>
            <w:rFonts w:hint="eastAsia"/>
          </w:rPr>
          <w:t>获取图形验证码接口</w:t>
        </w:r>
        <w:r w:rsidR="007D3BF0">
          <w:tab/>
        </w:r>
        <w:r w:rsidR="009F4AF3">
          <w:fldChar w:fldCharType="begin"/>
        </w:r>
        <w:r w:rsidR="007D3BF0">
          <w:instrText xml:space="preserve"> PAGEREF _Toc21038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535031E5" w14:textId="77777777" w:rsidR="00B00E0F" w:rsidRDefault="000B46ED">
      <w:pPr>
        <w:pStyle w:val="31"/>
        <w:tabs>
          <w:tab w:val="right" w:leader="dot" w:pos="8306"/>
        </w:tabs>
      </w:pPr>
      <w:hyperlink w:anchor="_Toc13911" w:history="1">
        <w:r w:rsidR="007D3BF0">
          <w:rPr>
            <w:rFonts w:hint="eastAsia"/>
            <w:kern w:val="44"/>
          </w:rPr>
          <w:t xml:space="preserve">6.2.1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_Toc13911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4697121B" w14:textId="77777777" w:rsidR="00B00E0F" w:rsidRDefault="000B46ED">
      <w:pPr>
        <w:pStyle w:val="31"/>
        <w:tabs>
          <w:tab w:val="right" w:leader="dot" w:pos="8306"/>
        </w:tabs>
      </w:pPr>
      <w:hyperlink w:anchor="_Toc1872" w:history="1">
        <w:r w:rsidR="007D3BF0">
          <w:rPr>
            <w:rFonts w:hint="eastAsia"/>
            <w:kern w:val="44"/>
          </w:rPr>
          <w:t xml:space="preserve">6.2.2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_Toc1872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2C9E6F93" w14:textId="77777777" w:rsidR="00B00E0F" w:rsidRDefault="000B46ED">
      <w:pPr>
        <w:pStyle w:val="31"/>
        <w:tabs>
          <w:tab w:val="right" w:leader="dot" w:pos="8306"/>
        </w:tabs>
      </w:pPr>
      <w:hyperlink w:anchor="_Toc32373" w:history="1">
        <w:r w:rsidR="007D3BF0">
          <w:rPr>
            <w:rFonts w:hint="eastAsia"/>
            <w:kern w:val="44"/>
          </w:rPr>
          <w:t xml:space="preserve">6.2.3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_Toc32373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552B251B" w14:textId="77777777" w:rsidR="00B00E0F" w:rsidRDefault="000B46ED">
      <w:pPr>
        <w:pStyle w:val="31"/>
        <w:tabs>
          <w:tab w:val="right" w:leader="dot" w:pos="8306"/>
        </w:tabs>
      </w:pPr>
      <w:hyperlink w:anchor="_Toc29579" w:history="1">
        <w:r w:rsidR="007D3BF0">
          <w:rPr>
            <w:rFonts w:hint="eastAsia"/>
            <w:kern w:val="44"/>
          </w:rPr>
          <w:t xml:space="preserve">6.2.4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_Toc29579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733B5A51" w14:textId="77777777" w:rsidR="00B00E0F" w:rsidRDefault="000B46ED">
      <w:pPr>
        <w:pStyle w:val="31"/>
        <w:tabs>
          <w:tab w:val="right" w:leader="dot" w:pos="8306"/>
        </w:tabs>
      </w:pPr>
      <w:hyperlink w:anchor="_Toc31403" w:history="1">
        <w:r w:rsidR="007D3BF0">
          <w:rPr>
            <w:rFonts w:hint="eastAsia"/>
            <w:kern w:val="44"/>
          </w:rPr>
          <w:t xml:space="preserve">6.2.5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_Toc31403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4704C9A4" w14:textId="77777777" w:rsidR="00B00E0F" w:rsidRDefault="000B46ED">
      <w:pPr>
        <w:pStyle w:val="21"/>
        <w:tabs>
          <w:tab w:val="right" w:leader="dot" w:pos="8306"/>
        </w:tabs>
      </w:pPr>
      <w:hyperlink w:anchor="_Toc4180" w:history="1">
        <w:r w:rsidR="007D3BF0">
          <w:rPr>
            <w:rFonts w:ascii="Arial" w:eastAsia="黑体" w:hAnsi="Arial" w:hint="eastAsia"/>
          </w:rPr>
          <w:t xml:space="preserve">6.3 </w:t>
        </w:r>
        <w:r w:rsidR="007D3BF0">
          <w:rPr>
            <w:rFonts w:hint="eastAsia"/>
          </w:rPr>
          <w:t>验证图形验证码接口</w:t>
        </w:r>
        <w:r w:rsidR="007D3BF0">
          <w:tab/>
        </w:r>
        <w:r w:rsidR="009F4AF3">
          <w:fldChar w:fldCharType="begin"/>
        </w:r>
        <w:r w:rsidR="007D3BF0">
          <w:instrText xml:space="preserve"> PAGEREF _Toc4180 </w:instrText>
        </w:r>
        <w:r w:rsidR="009F4AF3">
          <w:fldChar w:fldCharType="separate"/>
        </w:r>
        <w:r w:rsidR="007D3BF0">
          <w:t>21</w:t>
        </w:r>
        <w:r w:rsidR="009F4AF3">
          <w:fldChar w:fldCharType="end"/>
        </w:r>
      </w:hyperlink>
    </w:p>
    <w:p w14:paraId="1DB867EE" w14:textId="77777777" w:rsidR="00B00E0F" w:rsidRDefault="000B46ED">
      <w:pPr>
        <w:pStyle w:val="31"/>
        <w:tabs>
          <w:tab w:val="right" w:leader="dot" w:pos="8306"/>
        </w:tabs>
      </w:pPr>
      <w:hyperlink w:anchor="_Toc29610" w:history="1">
        <w:r w:rsidR="007D3BF0">
          <w:rPr>
            <w:rFonts w:hint="eastAsia"/>
            <w:kern w:val="44"/>
          </w:rPr>
          <w:t xml:space="preserve">6.3.1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_Toc29610 </w:instrText>
        </w:r>
        <w:r w:rsidR="009F4AF3">
          <w:fldChar w:fldCharType="separate"/>
        </w:r>
        <w:r w:rsidR="007D3BF0">
          <w:t>22</w:t>
        </w:r>
        <w:r w:rsidR="009F4AF3">
          <w:fldChar w:fldCharType="end"/>
        </w:r>
      </w:hyperlink>
    </w:p>
    <w:p w14:paraId="4677D6A6" w14:textId="77777777" w:rsidR="00B00E0F" w:rsidRDefault="000B46ED">
      <w:pPr>
        <w:pStyle w:val="31"/>
        <w:tabs>
          <w:tab w:val="right" w:leader="dot" w:pos="8306"/>
        </w:tabs>
      </w:pPr>
      <w:hyperlink w:anchor="_Toc11367" w:history="1">
        <w:r w:rsidR="007D3BF0">
          <w:rPr>
            <w:rFonts w:hint="eastAsia"/>
            <w:kern w:val="44"/>
          </w:rPr>
          <w:t xml:space="preserve">6.3.2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_Toc11367 </w:instrText>
        </w:r>
        <w:r w:rsidR="009F4AF3">
          <w:fldChar w:fldCharType="separate"/>
        </w:r>
        <w:r w:rsidR="007D3BF0">
          <w:t>22</w:t>
        </w:r>
        <w:r w:rsidR="009F4AF3">
          <w:fldChar w:fldCharType="end"/>
        </w:r>
      </w:hyperlink>
    </w:p>
    <w:p w14:paraId="7E727930" w14:textId="77777777" w:rsidR="00B00E0F" w:rsidRDefault="000B46ED">
      <w:pPr>
        <w:pStyle w:val="31"/>
        <w:tabs>
          <w:tab w:val="right" w:leader="dot" w:pos="8306"/>
        </w:tabs>
      </w:pPr>
      <w:hyperlink w:anchor="_Toc10979" w:history="1">
        <w:r w:rsidR="007D3BF0">
          <w:rPr>
            <w:rFonts w:hint="eastAsia"/>
            <w:kern w:val="44"/>
          </w:rPr>
          <w:t xml:space="preserve">6.3.3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_Toc10979 </w:instrText>
        </w:r>
        <w:r w:rsidR="009F4AF3">
          <w:fldChar w:fldCharType="separate"/>
        </w:r>
        <w:r w:rsidR="007D3BF0">
          <w:t>22</w:t>
        </w:r>
        <w:r w:rsidR="009F4AF3">
          <w:fldChar w:fldCharType="end"/>
        </w:r>
      </w:hyperlink>
    </w:p>
    <w:p w14:paraId="08A0334E" w14:textId="77777777" w:rsidR="00B00E0F" w:rsidRDefault="000B46ED">
      <w:pPr>
        <w:pStyle w:val="31"/>
        <w:tabs>
          <w:tab w:val="right" w:leader="dot" w:pos="8306"/>
        </w:tabs>
      </w:pPr>
      <w:hyperlink w:anchor="_Toc650" w:history="1">
        <w:r w:rsidR="007D3BF0">
          <w:rPr>
            <w:rFonts w:hint="eastAsia"/>
            <w:kern w:val="44"/>
          </w:rPr>
          <w:t xml:space="preserve">6.3.4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_Toc650 </w:instrText>
        </w:r>
        <w:r w:rsidR="009F4AF3">
          <w:fldChar w:fldCharType="separate"/>
        </w:r>
        <w:r w:rsidR="007D3BF0">
          <w:t>22</w:t>
        </w:r>
        <w:r w:rsidR="009F4AF3">
          <w:fldChar w:fldCharType="end"/>
        </w:r>
      </w:hyperlink>
    </w:p>
    <w:p w14:paraId="04DCFD66" w14:textId="77777777" w:rsidR="00B00E0F" w:rsidRDefault="000B46ED">
      <w:pPr>
        <w:pStyle w:val="31"/>
        <w:tabs>
          <w:tab w:val="right" w:leader="dot" w:pos="8306"/>
        </w:tabs>
      </w:pPr>
      <w:hyperlink w:anchor="_Toc23218" w:history="1">
        <w:r w:rsidR="007D3BF0">
          <w:rPr>
            <w:rFonts w:hint="eastAsia"/>
            <w:kern w:val="44"/>
          </w:rPr>
          <w:t xml:space="preserve">6.3.5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_Toc23218 </w:instrText>
        </w:r>
        <w:r w:rsidR="009F4AF3">
          <w:fldChar w:fldCharType="separate"/>
        </w:r>
        <w:r w:rsidR="007D3BF0">
          <w:t>22</w:t>
        </w:r>
        <w:r w:rsidR="009F4AF3">
          <w:fldChar w:fldCharType="end"/>
        </w:r>
      </w:hyperlink>
    </w:p>
    <w:p w14:paraId="2CF1DF2A" w14:textId="77777777" w:rsidR="00B00E0F" w:rsidRDefault="000B46ED">
      <w:pPr>
        <w:pStyle w:val="21"/>
        <w:tabs>
          <w:tab w:val="right" w:leader="dot" w:pos="8306"/>
        </w:tabs>
      </w:pPr>
      <w:hyperlink w:anchor="_Toc27537" w:history="1">
        <w:r w:rsidR="007D3BF0">
          <w:rPr>
            <w:rFonts w:ascii="Arial" w:eastAsia="黑体" w:hAnsi="Arial" w:hint="eastAsia"/>
          </w:rPr>
          <w:t xml:space="preserve">6.4 </w:t>
        </w:r>
        <w:r w:rsidR="007D3BF0">
          <w:rPr>
            <w:rFonts w:hint="eastAsia"/>
          </w:rPr>
          <w:t>注册接口</w:t>
        </w:r>
        <w:r w:rsidR="007D3BF0">
          <w:tab/>
        </w:r>
        <w:r w:rsidR="009F4AF3">
          <w:fldChar w:fldCharType="begin"/>
        </w:r>
        <w:r w:rsidR="007D3BF0">
          <w:instrText xml:space="preserve"> PAGEREF _Toc27537 </w:instrText>
        </w:r>
        <w:r w:rsidR="009F4AF3">
          <w:fldChar w:fldCharType="separate"/>
        </w:r>
        <w:r w:rsidR="007D3BF0">
          <w:t>22</w:t>
        </w:r>
        <w:r w:rsidR="009F4AF3">
          <w:fldChar w:fldCharType="end"/>
        </w:r>
      </w:hyperlink>
    </w:p>
    <w:p w14:paraId="560B0F12" w14:textId="77777777" w:rsidR="00B00E0F" w:rsidRDefault="000B46ED">
      <w:pPr>
        <w:pStyle w:val="31"/>
        <w:tabs>
          <w:tab w:val="right" w:leader="dot" w:pos="8306"/>
        </w:tabs>
      </w:pPr>
      <w:hyperlink w:anchor="_Toc2272" w:history="1">
        <w:r w:rsidR="007D3BF0">
          <w:rPr>
            <w:rFonts w:hint="eastAsia"/>
            <w:kern w:val="44"/>
          </w:rPr>
          <w:t xml:space="preserve">6.4.1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_Toc2272 </w:instrText>
        </w:r>
        <w:r w:rsidR="009F4AF3">
          <w:fldChar w:fldCharType="separate"/>
        </w:r>
        <w:r w:rsidR="007D3BF0">
          <w:t>23</w:t>
        </w:r>
        <w:r w:rsidR="009F4AF3">
          <w:fldChar w:fldCharType="end"/>
        </w:r>
      </w:hyperlink>
    </w:p>
    <w:p w14:paraId="014E03F4" w14:textId="77777777" w:rsidR="00B00E0F" w:rsidRDefault="000B46ED">
      <w:pPr>
        <w:pStyle w:val="31"/>
        <w:tabs>
          <w:tab w:val="right" w:leader="dot" w:pos="8306"/>
        </w:tabs>
      </w:pPr>
      <w:hyperlink w:anchor="_Toc11613" w:history="1">
        <w:r w:rsidR="007D3BF0">
          <w:rPr>
            <w:rFonts w:hint="eastAsia"/>
            <w:kern w:val="44"/>
          </w:rPr>
          <w:t xml:space="preserve">6.4.2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_Toc11613 </w:instrText>
        </w:r>
        <w:r w:rsidR="009F4AF3">
          <w:fldChar w:fldCharType="separate"/>
        </w:r>
        <w:r w:rsidR="007D3BF0">
          <w:t>23</w:t>
        </w:r>
        <w:r w:rsidR="009F4AF3">
          <w:fldChar w:fldCharType="end"/>
        </w:r>
      </w:hyperlink>
    </w:p>
    <w:p w14:paraId="28FA5606" w14:textId="77777777" w:rsidR="00B00E0F" w:rsidRDefault="000B46ED">
      <w:pPr>
        <w:pStyle w:val="31"/>
        <w:tabs>
          <w:tab w:val="right" w:leader="dot" w:pos="8306"/>
        </w:tabs>
      </w:pPr>
      <w:hyperlink w:anchor="_Toc17950" w:history="1">
        <w:r w:rsidR="007D3BF0">
          <w:rPr>
            <w:rFonts w:hint="eastAsia"/>
            <w:kern w:val="44"/>
          </w:rPr>
          <w:t xml:space="preserve">6.4.3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_Toc17950 </w:instrText>
        </w:r>
        <w:r w:rsidR="009F4AF3">
          <w:fldChar w:fldCharType="separate"/>
        </w:r>
        <w:r w:rsidR="007D3BF0">
          <w:t>25</w:t>
        </w:r>
        <w:r w:rsidR="009F4AF3">
          <w:fldChar w:fldCharType="end"/>
        </w:r>
      </w:hyperlink>
    </w:p>
    <w:p w14:paraId="26C2E85E" w14:textId="77777777" w:rsidR="00B00E0F" w:rsidRDefault="000B46ED">
      <w:pPr>
        <w:pStyle w:val="31"/>
        <w:tabs>
          <w:tab w:val="right" w:leader="dot" w:pos="8306"/>
        </w:tabs>
      </w:pPr>
      <w:hyperlink w:anchor="_Toc14052" w:history="1">
        <w:r w:rsidR="007D3BF0">
          <w:rPr>
            <w:rFonts w:hint="eastAsia"/>
            <w:kern w:val="44"/>
          </w:rPr>
          <w:t xml:space="preserve">6.4.4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_Toc14052 </w:instrText>
        </w:r>
        <w:r w:rsidR="009F4AF3">
          <w:fldChar w:fldCharType="separate"/>
        </w:r>
        <w:r w:rsidR="007D3BF0">
          <w:t>25</w:t>
        </w:r>
        <w:r w:rsidR="009F4AF3">
          <w:fldChar w:fldCharType="end"/>
        </w:r>
      </w:hyperlink>
    </w:p>
    <w:p w14:paraId="1E59285E" w14:textId="77777777" w:rsidR="00B00E0F" w:rsidRDefault="000B46ED">
      <w:pPr>
        <w:pStyle w:val="31"/>
        <w:tabs>
          <w:tab w:val="right" w:leader="dot" w:pos="8306"/>
        </w:tabs>
      </w:pPr>
      <w:hyperlink w:anchor="_Toc2662" w:history="1">
        <w:r w:rsidR="007D3BF0">
          <w:rPr>
            <w:rFonts w:hint="eastAsia"/>
            <w:kern w:val="44"/>
          </w:rPr>
          <w:t xml:space="preserve">6.4.5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_Toc2662 </w:instrText>
        </w:r>
        <w:r w:rsidR="009F4AF3">
          <w:fldChar w:fldCharType="separate"/>
        </w:r>
        <w:r w:rsidR="007D3BF0">
          <w:t>25</w:t>
        </w:r>
        <w:r w:rsidR="009F4AF3">
          <w:fldChar w:fldCharType="end"/>
        </w:r>
      </w:hyperlink>
    </w:p>
    <w:p w14:paraId="5D6E618C" w14:textId="77777777" w:rsidR="00B00E0F" w:rsidRDefault="000B46ED">
      <w:pPr>
        <w:pStyle w:val="21"/>
        <w:tabs>
          <w:tab w:val="right" w:leader="dot" w:pos="8306"/>
        </w:tabs>
      </w:pPr>
      <w:hyperlink w:anchor="_Toc22930" w:history="1">
        <w:r w:rsidR="007D3BF0">
          <w:rPr>
            <w:rFonts w:ascii="Arial" w:eastAsia="黑体" w:hAnsi="Arial" w:hint="eastAsia"/>
          </w:rPr>
          <w:t xml:space="preserve">6.5 </w:t>
        </w:r>
        <w:r w:rsidR="007D3BF0">
          <w:rPr>
            <w:rFonts w:hint="eastAsia"/>
          </w:rPr>
          <w:t>发送链接激活邮件</w:t>
        </w:r>
        <w:r w:rsidR="007D3BF0">
          <w:tab/>
        </w:r>
        <w:r w:rsidR="009F4AF3">
          <w:fldChar w:fldCharType="begin"/>
        </w:r>
        <w:r w:rsidR="007D3BF0">
          <w:instrText xml:space="preserve"> PAGEREF _Toc22930 </w:instrText>
        </w:r>
        <w:r w:rsidR="009F4AF3">
          <w:fldChar w:fldCharType="separate"/>
        </w:r>
        <w:r w:rsidR="007D3BF0">
          <w:t>25</w:t>
        </w:r>
        <w:r w:rsidR="009F4AF3">
          <w:fldChar w:fldCharType="end"/>
        </w:r>
      </w:hyperlink>
    </w:p>
    <w:p w14:paraId="6EA10D50" w14:textId="77777777" w:rsidR="00B00E0F" w:rsidRDefault="000B46ED">
      <w:pPr>
        <w:pStyle w:val="21"/>
        <w:tabs>
          <w:tab w:val="right" w:leader="dot" w:pos="8306"/>
        </w:tabs>
      </w:pPr>
      <w:hyperlink w:anchor="_Toc7531" w:history="1">
        <w:r w:rsidR="007D3BF0">
          <w:rPr>
            <w:rFonts w:ascii="Arial" w:eastAsia="黑体" w:hAnsi="Arial" w:hint="eastAsia"/>
          </w:rPr>
          <w:t xml:space="preserve">6.6 </w:t>
        </w:r>
        <w:r w:rsidR="007D3BF0">
          <w:rPr>
            <w:rFonts w:hint="eastAsia"/>
          </w:rPr>
          <w:t>发送链接激活短信</w:t>
        </w:r>
        <w:r w:rsidR="007D3BF0">
          <w:tab/>
        </w:r>
        <w:r w:rsidR="009F4AF3">
          <w:fldChar w:fldCharType="begin"/>
        </w:r>
        <w:r w:rsidR="007D3BF0">
          <w:instrText xml:space="preserve"> PAGEREF _Toc7531 </w:instrText>
        </w:r>
        <w:r w:rsidR="009F4AF3">
          <w:fldChar w:fldCharType="separate"/>
        </w:r>
        <w:r w:rsidR="007D3BF0">
          <w:t>26</w:t>
        </w:r>
        <w:r w:rsidR="009F4AF3">
          <w:fldChar w:fldCharType="end"/>
        </w:r>
      </w:hyperlink>
    </w:p>
    <w:p w14:paraId="3388A94E" w14:textId="77777777" w:rsidR="00B00E0F" w:rsidRDefault="000B46ED">
      <w:pPr>
        <w:pStyle w:val="21"/>
        <w:tabs>
          <w:tab w:val="right" w:leader="dot" w:pos="8306"/>
        </w:tabs>
      </w:pPr>
      <w:hyperlink w:anchor="_Toc21111" w:history="1">
        <w:r w:rsidR="007D3BF0">
          <w:rPr>
            <w:rFonts w:ascii="Arial" w:eastAsia="黑体" w:hAnsi="Arial" w:hint="eastAsia"/>
          </w:rPr>
          <w:t xml:space="preserve">6.7 </w:t>
        </w:r>
        <w:r w:rsidR="007D3BF0">
          <w:rPr>
            <w:rFonts w:hint="eastAsia"/>
          </w:rPr>
          <w:t>链接激活接口</w:t>
        </w:r>
        <w:r w:rsidR="007D3BF0">
          <w:tab/>
        </w:r>
        <w:r w:rsidR="009F4AF3">
          <w:fldChar w:fldCharType="begin"/>
        </w:r>
        <w:r w:rsidR="007D3BF0">
          <w:instrText xml:space="preserve"> PAGEREF _Toc21111 </w:instrText>
        </w:r>
        <w:r w:rsidR="009F4AF3">
          <w:fldChar w:fldCharType="separate"/>
        </w:r>
        <w:r w:rsidR="007D3BF0">
          <w:t>26</w:t>
        </w:r>
        <w:r w:rsidR="009F4AF3">
          <w:fldChar w:fldCharType="end"/>
        </w:r>
      </w:hyperlink>
    </w:p>
    <w:p w14:paraId="1CD3D6E7" w14:textId="77777777" w:rsidR="00B00E0F" w:rsidRDefault="000B46ED">
      <w:pPr>
        <w:pStyle w:val="31"/>
        <w:tabs>
          <w:tab w:val="right" w:leader="dot" w:pos="8306"/>
        </w:tabs>
      </w:pPr>
      <w:hyperlink w:anchor="_Toc13181" w:history="1">
        <w:r w:rsidR="007D3BF0">
          <w:rPr>
            <w:rFonts w:hint="eastAsia"/>
            <w:kern w:val="44"/>
          </w:rPr>
          <w:t xml:space="preserve">6.7.1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_Toc13181 </w:instrText>
        </w:r>
        <w:r w:rsidR="009F4AF3">
          <w:fldChar w:fldCharType="separate"/>
        </w:r>
        <w:r w:rsidR="007D3BF0">
          <w:t>26</w:t>
        </w:r>
        <w:r w:rsidR="009F4AF3">
          <w:fldChar w:fldCharType="end"/>
        </w:r>
      </w:hyperlink>
    </w:p>
    <w:p w14:paraId="05E80CED" w14:textId="77777777" w:rsidR="00B00E0F" w:rsidRDefault="000B46ED">
      <w:pPr>
        <w:pStyle w:val="31"/>
        <w:tabs>
          <w:tab w:val="right" w:leader="dot" w:pos="8306"/>
        </w:tabs>
      </w:pPr>
      <w:hyperlink w:anchor="_Toc18975" w:history="1">
        <w:r w:rsidR="007D3BF0">
          <w:rPr>
            <w:rFonts w:hint="eastAsia"/>
            <w:kern w:val="44"/>
          </w:rPr>
          <w:t xml:space="preserve">6.7.2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_Toc18975 </w:instrText>
        </w:r>
        <w:r w:rsidR="009F4AF3">
          <w:fldChar w:fldCharType="separate"/>
        </w:r>
        <w:r w:rsidR="007D3BF0">
          <w:t>26</w:t>
        </w:r>
        <w:r w:rsidR="009F4AF3">
          <w:fldChar w:fldCharType="end"/>
        </w:r>
      </w:hyperlink>
    </w:p>
    <w:p w14:paraId="32448BA2" w14:textId="77777777" w:rsidR="00B00E0F" w:rsidRDefault="000B46ED">
      <w:pPr>
        <w:pStyle w:val="31"/>
        <w:tabs>
          <w:tab w:val="right" w:leader="dot" w:pos="8306"/>
        </w:tabs>
      </w:pPr>
      <w:hyperlink w:anchor="_Toc27271" w:history="1">
        <w:r w:rsidR="007D3BF0">
          <w:rPr>
            <w:rFonts w:hint="eastAsia"/>
            <w:kern w:val="44"/>
          </w:rPr>
          <w:t xml:space="preserve">6.7.3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_Toc27271 </w:instrText>
        </w:r>
        <w:r w:rsidR="009F4AF3">
          <w:fldChar w:fldCharType="separate"/>
        </w:r>
        <w:r w:rsidR="007D3BF0">
          <w:t>26</w:t>
        </w:r>
        <w:r w:rsidR="009F4AF3">
          <w:fldChar w:fldCharType="end"/>
        </w:r>
      </w:hyperlink>
    </w:p>
    <w:p w14:paraId="0AAD8DC9" w14:textId="77777777" w:rsidR="00B00E0F" w:rsidRDefault="000B46ED">
      <w:pPr>
        <w:pStyle w:val="31"/>
        <w:tabs>
          <w:tab w:val="right" w:leader="dot" w:pos="8306"/>
        </w:tabs>
      </w:pPr>
      <w:hyperlink w:anchor="_Toc26643" w:history="1">
        <w:r w:rsidR="007D3BF0">
          <w:rPr>
            <w:rFonts w:hint="eastAsia"/>
            <w:kern w:val="44"/>
          </w:rPr>
          <w:t xml:space="preserve">6.7.4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_Toc26643 </w:instrText>
        </w:r>
        <w:r w:rsidR="009F4AF3">
          <w:fldChar w:fldCharType="separate"/>
        </w:r>
        <w:r w:rsidR="007D3BF0">
          <w:t>27</w:t>
        </w:r>
        <w:r w:rsidR="009F4AF3">
          <w:fldChar w:fldCharType="end"/>
        </w:r>
      </w:hyperlink>
    </w:p>
    <w:p w14:paraId="3F2519E2" w14:textId="77777777" w:rsidR="00B00E0F" w:rsidRDefault="000B46ED">
      <w:pPr>
        <w:pStyle w:val="31"/>
        <w:tabs>
          <w:tab w:val="right" w:leader="dot" w:pos="8306"/>
        </w:tabs>
      </w:pPr>
      <w:hyperlink w:anchor="_Toc28695" w:history="1">
        <w:r w:rsidR="007D3BF0">
          <w:rPr>
            <w:rFonts w:hint="eastAsia"/>
            <w:kern w:val="44"/>
          </w:rPr>
          <w:t xml:space="preserve">6.7.5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_Toc28695 </w:instrText>
        </w:r>
        <w:r w:rsidR="009F4AF3">
          <w:fldChar w:fldCharType="separate"/>
        </w:r>
        <w:r w:rsidR="007D3BF0">
          <w:t>27</w:t>
        </w:r>
        <w:r w:rsidR="009F4AF3">
          <w:fldChar w:fldCharType="end"/>
        </w:r>
      </w:hyperlink>
    </w:p>
    <w:p w14:paraId="0D5EBFFB" w14:textId="77777777" w:rsidR="00B00E0F" w:rsidRDefault="000B46ED">
      <w:pPr>
        <w:pStyle w:val="21"/>
        <w:tabs>
          <w:tab w:val="right" w:leader="dot" w:pos="8306"/>
        </w:tabs>
      </w:pPr>
      <w:hyperlink w:anchor="_Toc16193" w:history="1">
        <w:r w:rsidR="007D3BF0">
          <w:rPr>
            <w:rFonts w:ascii="Arial" w:eastAsia="黑体" w:hAnsi="Arial" w:hint="eastAsia"/>
          </w:rPr>
          <w:t xml:space="preserve">6.8 </w:t>
        </w:r>
        <w:r w:rsidR="007D3BF0">
          <w:rPr>
            <w:rFonts w:hint="eastAsia"/>
          </w:rPr>
          <w:t>密码登录接口</w:t>
        </w:r>
        <w:r w:rsidR="007D3BF0">
          <w:tab/>
        </w:r>
        <w:r w:rsidR="009F4AF3">
          <w:fldChar w:fldCharType="begin"/>
        </w:r>
        <w:r w:rsidR="007D3BF0">
          <w:instrText xml:space="preserve"> PAGEREF _Toc16193 </w:instrText>
        </w:r>
        <w:r w:rsidR="009F4AF3">
          <w:fldChar w:fldCharType="separate"/>
        </w:r>
        <w:r w:rsidR="007D3BF0">
          <w:t>27</w:t>
        </w:r>
        <w:r w:rsidR="009F4AF3">
          <w:fldChar w:fldCharType="end"/>
        </w:r>
      </w:hyperlink>
    </w:p>
    <w:p w14:paraId="06F7C19A" w14:textId="77777777" w:rsidR="00B00E0F" w:rsidRDefault="000B46ED">
      <w:pPr>
        <w:pStyle w:val="31"/>
        <w:tabs>
          <w:tab w:val="right" w:leader="dot" w:pos="8306"/>
        </w:tabs>
      </w:pPr>
      <w:hyperlink w:anchor="_Toc8337" w:history="1">
        <w:r w:rsidR="007D3BF0">
          <w:rPr>
            <w:rFonts w:hint="eastAsia"/>
            <w:kern w:val="44"/>
          </w:rPr>
          <w:t xml:space="preserve">6.8.1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_Toc8337 </w:instrText>
        </w:r>
        <w:r w:rsidR="009F4AF3">
          <w:fldChar w:fldCharType="separate"/>
        </w:r>
        <w:r w:rsidR="007D3BF0">
          <w:t>27</w:t>
        </w:r>
        <w:r w:rsidR="009F4AF3">
          <w:fldChar w:fldCharType="end"/>
        </w:r>
      </w:hyperlink>
    </w:p>
    <w:p w14:paraId="69CAD402" w14:textId="77777777" w:rsidR="00B00E0F" w:rsidRDefault="000B46ED">
      <w:pPr>
        <w:pStyle w:val="31"/>
        <w:tabs>
          <w:tab w:val="right" w:leader="dot" w:pos="8306"/>
        </w:tabs>
      </w:pPr>
      <w:hyperlink w:anchor="_Toc17130" w:history="1">
        <w:r w:rsidR="007D3BF0">
          <w:rPr>
            <w:rFonts w:hint="eastAsia"/>
            <w:kern w:val="44"/>
          </w:rPr>
          <w:t xml:space="preserve">6.8.2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_Toc17130 </w:instrText>
        </w:r>
        <w:r w:rsidR="009F4AF3">
          <w:fldChar w:fldCharType="separate"/>
        </w:r>
        <w:r w:rsidR="007D3BF0">
          <w:t>27</w:t>
        </w:r>
        <w:r w:rsidR="009F4AF3">
          <w:fldChar w:fldCharType="end"/>
        </w:r>
      </w:hyperlink>
    </w:p>
    <w:p w14:paraId="2534513B" w14:textId="77777777" w:rsidR="00B00E0F" w:rsidRDefault="000B46ED">
      <w:pPr>
        <w:pStyle w:val="31"/>
        <w:tabs>
          <w:tab w:val="right" w:leader="dot" w:pos="8306"/>
        </w:tabs>
      </w:pPr>
      <w:hyperlink w:anchor="_Toc12532" w:history="1">
        <w:r w:rsidR="007D3BF0">
          <w:rPr>
            <w:rFonts w:hint="eastAsia"/>
            <w:kern w:val="44"/>
          </w:rPr>
          <w:t xml:space="preserve">6.8.3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_Toc12532 </w:instrText>
        </w:r>
        <w:r w:rsidR="009F4AF3">
          <w:fldChar w:fldCharType="separate"/>
        </w:r>
        <w:r w:rsidR="007D3BF0">
          <w:t>29</w:t>
        </w:r>
        <w:r w:rsidR="009F4AF3">
          <w:fldChar w:fldCharType="end"/>
        </w:r>
      </w:hyperlink>
    </w:p>
    <w:p w14:paraId="631D0B9D" w14:textId="77777777" w:rsidR="00B00E0F" w:rsidRDefault="000B46ED">
      <w:pPr>
        <w:pStyle w:val="31"/>
        <w:tabs>
          <w:tab w:val="right" w:leader="dot" w:pos="8306"/>
        </w:tabs>
      </w:pPr>
      <w:hyperlink w:anchor="_Toc12233" w:history="1">
        <w:r w:rsidR="007D3BF0">
          <w:rPr>
            <w:rFonts w:hint="eastAsia"/>
            <w:kern w:val="44"/>
          </w:rPr>
          <w:t xml:space="preserve">6.8.4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_Toc12233 </w:instrText>
        </w:r>
        <w:r w:rsidR="009F4AF3">
          <w:fldChar w:fldCharType="separate"/>
        </w:r>
        <w:r w:rsidR="007D3BF0">
          <w:t>30</w:t>
        </w:r>
        <w:r w:rsidR="009F4AF3">
          <w:fldChar w:fldCharType="end"/>
        </w:r>
      </w:hyperlink>
    </w:p>
    <w:p w14:paraId="6C53754D" w14:textId="77777777" w:rsidR="00B00E0F" w:rsidRDefault="000B46ED">
      <w:pPr>
        <w:pStyle w:val="31"/>
        <w:tabs>
          <w:tab w:val="right" w:leader="dot" w:pos="8306"/>
        </w:tabs>
      </w:pPr>
      <w:hyperlink w:anchor="_Toc16352" w:history="1">
        <w:r w:rsidR="007D3BF0">
          <w:rPr>
            <w:rFonts w:hint="eastAsia"/>
            <w:kern w:val="44"/>
          </w:rPr>
          <w:t xml:space="preserve">6.8.5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_Toc16352 </w:instrText>
        </w:r>
        <w:r w:rsidR="009F4AF3">
          <w:fldChar w:fldCharType="separate"/>
        </w:r>
        <w:r w:rsidR="007D3BF0">
          <w:t>30</w:t>
        </w:r>
        <w:r w:rsidR="009F4AF3">
          <w:fldChar w:fldCharType="end"/>
        </w:r>
      </w:hyperlink>
    </w:p>
    <w:p w14:paraId="58C8010F" w14:textId="77777777" w:rsidR="00B00E0F" w:rsidRDefault="000B46ED">
      <w:pPr>
        <w:pStyle w:val="21"/>
        <w:tabs>
          <w:tab w:val="right" w:leader="dot" w:pos="8306"/>
        </w:tabs>
      </w:pPr>
      <w:hyperlink w:anchor="_Toc29573" w:history="1">
        <w:r w:rsidR="007D3BF0">
          <w:rPr>
            <w:rFonts w:ascii="Arial" w:eastAsia="黑体" w:hAnsi="Arial" w:hint="eastAsia"/>
          </w:rPr>
          <w:t xml:space="preserve">6.9 </w:t>
        </w:r>
        <w:r w:rsidR="007D3BF0">
          <w:rPr>
            <w:rFonts w:hint="eastAsia"/>
          </w:rPr>
          <w:t>服务端会话验证接口</w:t>
        </w:r>
        <w:r w:rsidR="007D3BF0">
          <w:tab/>
        </w:r>
        <w:r w:rsidR="009F4AF3">
          <w:fldChar w:fldCharType="begin"/>
        </w:r>
        <w:r w:rsidR="007D3BF0">
          <w:instrText xml:space="preserve"> PAGEREF _Toc29573 </w:instrText>
        </w:r>
        <w:r w:rsidR="009F4AF3">
          <w:fldChar w:fldCharType="separate"/>
        </w:r>
        <w:r w:rsidR="007D3BF0">
          <w:t>30</w:t>
        </w:r>
        <w:r w:rsidR="009F4AF3">
          <w:fldChar w:fldCharType="end"/>
        </w:r>
      </w:hyperlink>
    </w:p>
    <w:p w14:paraId="0BDD807B" w14:textId="77777777" w:rsidR="00B00E0F" w:rsidRDefault="000B46ED">
      <w:pPr>
        <w:pStyle w:val="31"/>
        <w:tabs>
          <w:tab w:val="right" w:leader="dot" w:pos="8306"/>
        </w:tabs>
      </w:pPr>
      <w:hyperlink w:anchor="_Toc20419" w:history="1">
        <w:r w:rsidR="007D3BF0">
          <w:rPr>
            <w:rFonts w:hint="eastAsia"/>
            <w:kern w:val="44"/>
          </w:rPr>
          <w:t xml:space="preserve">6.9.1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_Toc20419 </w:instrText>
        </w:r>
        <w:r w:rsidR="009F4AF3">
          <w:fldChar w:fldCharType="separate"/>
        </w:r>
        <w:r w:rsidR="007D3BF0">
          <w:t>30</w:t>
        </w:r>
        <w:r w:rsidR="009F4AF3">
          <w:fldChar w:fldCharType="end"/>
        </w:r>
      </w:hyperlink>
    </w:p>
    <w:p w14:paraId="4B96B4F7" w14:textId="77777777" w:rsidR="00B00E0F" w:rsidRDefault="000B46ED">
      <w:pPr>
        <w:pStyle w:val="31"/>
        <w:tabs>
          <w:tab w:val="right" w:leader="dot" w:pos="8306"/>
        </w:tabs>
      </w:pPr>
      <w:hyperlink w:anchor="_Toc11446" w:history="1">
        <w:r w:rsidR="007D3BF0">
          <w:rPr>
            <w:rFonts w:hint="eastAsia"/>
            <w:kern w:val="44"/>
          </w:rPr>
          <w:t xml:space="preserve">6.9.2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_Toc11446 </w:instrText>
        </w:r>
        <w:r w:rsidR="009F4AF3">
          <w:fldChar w:fldCharType="separate"/>
        </w:r>
        <w:r w:rsidR="007D3BF0">
          <w:t>30</w:t>
        </w:r>
        <w:r w:rsidR="009F4AF3">
          <w:fldChar w:fldCharType="end"/>
        </w:r>
      </w:hyperlink>
    </w:p>
    <w:p w14:paraId="6FA9501A" w14:textId="77777777" w:rsidR="00B00E0F" w:rsidRDefault="000B46ED">
      <w:pPr>
        <w:pStyle w:val="31"/>
        <w:tabs>
          <w:tab w:val="right" w:leader="dot" w:pos="8306"/>
        </w:tabs>
      </w:pPr>
      <w:hyperlink w:anchor="_Toc31560" w:history="1">
        <w:r w:rsidR="007D3BF0">
          <w:rPr>
            <w:rFonts w:hint="eastAsia"/>
            <w:kern w:val="44"/>
          </w:rPr>
          <w:t xml:space="preserve">6.9.3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_Toc31560 </w:instrText>
        </w:r>
        <w:r w:rsidR="009F4AF3">
          <w:fldChar w:fldCharType="separate"/>
        </w:r>
        <w:r w:rsidR="007D3BF0">
          <w:t>31</w:t>
        </w:r>
        <w:r w:rsidR="009F4AF3">
          <w:fldChar w:fldCharType="end"/>
        </w:r>
      </w:hyperlink>
    </w:p>
    <w:p w14:paraId="4D72F69F" w14:textId="77777777" w:rsidR="00B00E0F" w:rsidRDefault="000B46ED">
      <w:pPr>
        <w:pStyle w:val="31"/>
        <w:tabs>
          <w:tab w:val="right" w:leader="dot" w:pos="8306"/>
        </w:tabs>
      </w:pPr>
      <w:hyperlink w:anchor="_Toc28671" w:history="1">
        <w:r w:rsidR="007D3BF0">
          <w:rPr>
            <w:rFonts w:hint="eastAsia"/>
            <w:kern w:val="44"/>
          </w:rPr>
          <w:t xml:space="preserve">6.9.4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_Toc28671 </w:instrText>
        </w:r>
        <w:r w:rsidR="009F4AF3">
          <w:fldChar w:fldCharType="separate"/>
        </w:r>
        <w:r w:rsidR="007D3BF0">
          <w:t>32</w:t>
        </w:r>
        <w:r w:rsidR="009F4AF3">
          <w:fldChar w:fldCharType="end"/>
        </w:r>
      </w:hyperlink>
    </w:p>
    <w:p w14:paraId="4E6C114B" w14:textId="77777777" w:rsidR="00B00E0F" w:rsidRDefault="000B46ED">
      <w:pPr>
        <w:pStyle w:val="31"/>
        <w:tabs>
          <w:tab w:val="right" w:leader="dot" w:pos="8306"/>
        </w:tabs>
      </w:pPr>
      <w:hyperlink w:anchor="_Toc32394" w:history="1">
        <w:r w:rsidR="007D3BF0">
          <w:rPr>
            <w:rFonts w:hint="eastAsia"/>
            <w:kern w:val="44"/>
          </w:rPr>
          <w:t xml:space="preserve">6.9.5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_Toc32394 </w:instrText>
        </w:r>
        <w:r w:rsidR="009F4AF3">
          <w:fldChar w:fldCharType="separate"/>
        </w:r>
        <w:r w:rsidR="007D3BF0">
          <w:t>32</w:t>
        </w:r>
        <w:r w:rsidR="009F4AF3">
          <w:fldChar w:fldCharType="end"/>
        </w:r>
      </w:hyperlink>
    </w:p>
    <w:p w14:paraId="22E05ACA" w14:textId="77777777" w:rsidR="00B00E0F" w:rsidRDefault="000B46ED">
      <w:pPr>
        <w:pStyle w:val="21"/>
        <w:tabs>
          <w:tab w:val="right" w:leader="dot" w:pos="8306"/>
        </w:tabs>
      </w:pPr>
      <w:hyperlink w:anchor="_Toc8969" w:history="1">
        <w:r w:rsidR="007D3BF0">
          <w:rPr>
            <w:rFonts w:ascii="Arial" w:eastAsia="黑体" w:hAnsi="Arial" w:hint="eastAsia"/>
          </w:rPr>
          <w:t xml:space="preserve">6.10 </w:t>
        </w:r>
        <w:r w:rsidR="007D3BF0">
          <w:rPr>
            <w:rFonts w:hint="eastAsia"/>
          </w:rPr>
          <w:t>发送手机验证码接口</w:t>
        </w:r>
        <w:r w:rsidR="007D3BF0">
          <w:tab/>
        </w:r>
        <w:r w:rsidR="009F4AF3">
          <w:fldChar w:fldCharType="begin"/>
        </w:r>
        <w:r w:rsidR="007D3BF0">
          <w:instrText xml:space="preserve"> PAGEREF _Toc8969 </w:instrText>
        </w:r>
        <w:r w:rsidR="009F4AF3">
          <w:fldChar w:fldCharType="separate"/>
        </w:r>
        <w:r w:rsidR="007D3BF0">
          <w:t>32</w:t>
        </w:r>
        <w:r w:rsidR="009F4AF3">
          <w:fldChar w:fldCharType="end"/>
        </w:r>
      </w:hyperlink>
    </w:p>
    <w:p w14:paraId="1407CA7B" w14:textId="77777777" w:rsidR="00B00E0F" w:rsidRDefault="000B46ED">
      <w:pPr>
        <w:pStyle w:val="31"/>
        <w:tabs>
          <w:tab w:val="right" w:leader="dot" w:pos="8306"/>
        </w:tabs>
      </w:pPr>
      <w:hyperlink w:anchor="_Toc17048" w:history="1">
        <w:r w:rsidR="007D3BF0">
          <w:rPr>
            <w:rFonts w:hint="eastAsia"/>
            <w:kern w:val="44"/>
          </w:rPr>
          <w:t xml:space="preserve">6.10.1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_Toc17048 </w:instrText>
        </w:r>
        <w:r w:rsidR="009F4AF3">
          <w:fldChar w:fldCharType="separate"/>
        </w:r>
        <w:r w:rsidR="007D3BF0">
          <w:t>32</w:t>
        </w:r>
        <w:r w:rsidR="009F4AF3">
          <w:fldChar w:fldCharType="end"/>
        </w:r>
      </w:hyperlink>
    </w:p>
    <w:p w14:paraId="09EF9506" w14:textId="77777777" w:rsidR="00B00E0F" w:rsidRDefault="000B46ED">
      <w:pPr>
        <w:pStyle w:val="31"/>
        <w:tabs>
          <w:tab w:val="right" w:leader="dot" w:pos="8306"/>
        </w:tabs>
      </w:pPr>
      <w:hyperlink w:anchor="_Toc1137" w:history="1">
        <w:r w:rsidR="007D3BF0">
          <w:rPr>
            <w:rFonts w:hint="eastAsia"/>
            <w:kern w:val="44"/>
          </w:rPr>
          <w:t xml:space="preserve">6.10.2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_Toc1137 </w:instrText>
        </w:r>
        <w:r w:rsidR="009F4AF3">
          <w:fldChar w:fldCharType="separate"/>
        </w:r>
        <w:r w:rsidR="007D3BF0">
          <w:t>32</w:t>
        </w:r>
        <w:r w:rsidR="009F4AF3">
          <w:fldChar w:fldCharType="end"/>
        </w:r>
      </w:hyperlink>
    </w:p>
    <w:p w14:paraId="4734AD78" w14:textId="77777777" w:rsidR="00B00E0F" w:rsidRDefault="000B46ED">
      <w:pPr>
        <w:pStyle w:val="31"/>
        <w:tabs>
          <w:tab w:val="right" w:leader="dot" w:pos="8306"/>
        </w:tabs>
      </w:pPr>
      <w:hyperlink w:anchor="_Toc17991" w:history="1">
        <w:r w:rsidR="007D3BF0">
          <w:rPr>
            <w:rFonts w:hint="eastAsia"/>
            <w:kern w:val="44"/>
          </w:rPr>
          <w:t xml:space="preserve">6.10.3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_Toc17991 </w:instrText>
        </w:r>
        <w:r w:rsidR="009F4AF3">
          <w:fldChar w:fldCharType="separate"/>
        </w:r>
        <w:r w:rsidR="007D3BF0">
          <w:t>33</w:t>
        </w:r>
        <w:r w:rsidR="009F4AF3">
          <w:fldChar w:fldCharType="end"/>
        </w:r>
      </w:hyperlink>
    </w:p>
    <w:p w14:paraId="4AEFA777" w14:textId="77777777" w:rsidR="00B00E0F" w:rsidRDefault="000B46ED">
      <w:pPr>
        <w:pStyle w:val="31"/>
        <w:tabs>
          <w:tab w:val="right" w:leader="dot" w:pos="8306"/>
        </w:tabs>
      </w:pPr>
      <w:hyperlink w:anchor="_Toc28629" w:history="1">
        <w:r w:rsidR="007D3BF0">
          <w:rPr>
            <w:rFonts w:hint="eastAsia"/>
            <w:kern w:val="44"/>
          </w:rPr>
          <w:t xml:space="preserve">6.10.4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_Toc28629 </w:instrText>
        </w:r>
        <w:r w:rsidR="009F4AF3">
          <w:fldChar w:fldCharType="separate"/>
        </w:r>
        <w:r w:rsidR="007D3BF0">
          <w:t>34</w:t>
        </w:r>
        <w:r w:rsidR="009F4AF3">
          <w:fldChar w:fldCharType="end"/>
        </w:r>
      </w:hyperlink>
    </w:p>
    <w:p w14:paraId="66F85605" w14:textId="77777777" w:rsidR="00B00E0F" w:rsidRDefault="000B46ED">
      <w:pPr>
        <w:pStyle w:val="31"/>
        <w:tabs>
          <w:tab w:val="right" w:leader="dot" w:pos="8306"/>
        </w:tabs>
      </w:pPr>
      <w:hyperlink w:anchor="_Toc22119" w:history="1">
        <w:r w:rsidR="007D3BF0">
          <w:rPr>
            <w:rFonts w:hint="eastAsia"/>
            <w:kern w:val="44"/>
          </w:rPr>
          <w:t xml:space="preserve">6.10.5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_Toc22119 </w:instrText>
        </w:r>
        <w:r w:rsidR="009F4AF3">
          <w:fldChar w:fldCharType="separate"/>
        </w:r>
        <w:r w:rsidR="007D3BF0">
          <w:t>34</w:t>
        </w:r>
        <w:r w:rsidR="009F4AF3">
          <w:fldChar w:fldCharType="end"/>
        </w:r>
      </w:hyperlink>
    </w:p>
    <w:p w14:paraId="6008FD31" w14:textId="77777777" w:rsidR="00B00E0F" w:rsidRDefault="000B46ED">
      <w:pPr>
        <w:pStyle w:val="21"/>
        <w:tabs>
          <w:tab w:val="right" w:leader="dot" w:pos="8306"/>
        </w:tabs>
      </w:pPr>
      <w:hyperlink w:anchor="_Toc10157" w:history="1">
        <w:r w:rsidR="007D3BF0">
          <w:rPr>
            <w:rFonts w:ascii="Arial" w:eastAsia="黑体" w:hAnsi="Arial" w:hint="eastAsia"/>
          </w:rPr>
          <w:t xml:space="preserve">6.11 </w:t>
        </w:r>
        <w:r w:rsidR="007D3BF0">
          <w:rPr>
            <w:rFonts w:hint="eastAsia"/>
          </w:rPr>
          <w:t>手机验证码登录接口</w:t>
        </w:r>
        <w:r w:rsidR="007D3BF0">
          <w:tab/>
        </w:r>
        <w:r w:rsidR="009F4AF3">
          <w:fldChar w:fldCharType="begin"/>
        </w:r>
        <w:r w:rsidR="007D3BF0">
          <w:instrText xml:space="preserve"> PAGEREF _Toc10157 </w:instrText>
        </w:r>
        <w:r w:rsidR="009F4AF3">
          <w:fldChar w:fldCharType="separate"/>
        </w:r>
        <w:r w:rsidR="007D3BF0">
          <w:t>34</w:t>
        </w:r>
        <w:r w:rsidR="009F4AF3">
          <w:fldChar w:fldCharType="end"/>
        </w:r>
      </w:hyperlink>
    </w:p>
    <w:p w14:paraId="53E638E9" w14:textId="77777777" w:rsidR="00B00E0F" w:rsidRDefault="000B46ED">
      <w:pPr>
        <w:pStyle w:val="31"/>
        <w:tabs>
          <w:tab w:val="right" w:leader="dot" w:pos="8306"/>
        </w:tabs>
      </w:pPr>
      <w:hyperlink w:anchor="_Toc22744" w:history="1">
        <w:r w:rsidR="007D3BF0">
          <w:rPr>
            <w:rFonts w:hint="eastAsia"/>
            <w:kern w:val="44"/>
          </w:rPr>
          <w:t xml:space="preserve">6.11.1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_Toc22744 </w:instrText>
        </w:r>
        <w:r w:rsidR="009F4AF3">
          <w:fldChar w:fldCharType="separate"/>
        </w:r>
        <w:r w:rsidR="007D3BF0">
          <w:t>34</w:t>
        </w:r>
        <w:r w:rsidR="009F4AF3">
          <w:fldChar w:fldCharType="end"/>
        </w:r>
      </w:hyperlink>
    </w:p>
    <w:p w14:paraId="42222301" w14:textId="77777777" w:rsidR="00B00E0F" w:rsidRDefault="000B46ED">
      <w:pPr>
        <w:pStyle w:val="31"/>
        <w:tabs>
          <w:tab w:val="right" w:leader="dot" w:pos="8306"/>
        </w:tabs>
      </w:pPr>
      <w:hyperlink w:anchor="_Toc31382" w:history="1">
        <w:r w:rsidR="007D3BF0">
          <w:rPr>
            <w:rFonts w:hint="eastAsia"/>
            <w:kern w:val="44"/>
          </w:rPr>
          <w:t xml:space="preserve">6.11.2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_Toc31382 </w:instrText>
        </w:r>
        <w:r w:rsidR="009F4AF3">
          <w:fldChar w:fldCharType="separate"/>
        </w:r>
        <w:r w:rsidR="007D3BF0">
          <w:t>34</w:t>
        </w:r>
        <w:r w:rsidR="009F4AF3">
          <w:fldChar w:fldCharType="end"/>
        </w:r>
      </w:hyperlink>
    </w:p>
    <w:p w14:paraId="32A5A778" w14:textId="77777777" w:rsidR="00B00E0F" w:rsidRDefault="000B46ED">
      <w:pPr>
        <w:pStyle w:val="31"/>
        <w:tabs>
          <w:tab w:val="right" w:leader="dot" w:pos="8306"/>
        </w:tabs>
      </w:pPr>
      <w:hyperlink w:anchor="_Toc18705" w:history="1">
        <w:r w:rsidR="007D3BF0">
          <w:rPr>
            <w:rFonts w:hint="eastAsia"/>
            <w:kern w:val="44"/>
          </w:rPr>
          <w:t xml:space="preserve">6.11.3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_Toc18705 </w:instrText>
        </w:r>
        <w:r w:rsidR="009F4AF3">
          <w:fldChar w:fldCharType="separate"/>
        </w:r>
        <w:r w:rsidR="007D3BF0">
          <w:t>35</w:t>
        </w:r>
        <w:r w:rsidR="009F4AF3">
          <w:fldChar w:fldCharType="end"/>
        </w:r>
      </w:hyperlink>
    </w:p>
    <w:p w14:paraId="181672B9" w14:textId="77777777" w:rsidR="00B00E0F" w:rsidRDefault="000B46ED">
      <w:pPr>
        <w:pStyle w:val="31"/>
        <w:tabs>
          <w:tab w:val="right" w:leader="dot" w:pos="8306"/>
        </w:tabs>
      </w:pPr>
      <w:hyperlink w:anchor="_Toc2095" w:history="1">
        <w:r w:rsidR="007D3BF0">
          <w:rPr>
            <w:rFonts w:hint="eastAsia"/>
            <w:kern w:val="44"/>
          </w:rPr>
          <w:t xml:space="preserve">6.11.4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_Toc2095 </w:instrText>
        </w:r>
        <w:r w:rsidR="009F4AF3">
          <w:fldChar w:fldCharType="separate"/>
        </w:r>
        <w:r w:rsidR="007D3BF0">
          <w:t>36</w:t>
        </w:r>
        <w:r w:rsidR="009F4AF3">
          <w:fldChar w:fldCharType="end"/>
        </w:r>
      </w:hyperlink>
    </w:p>
    <w:p w14:paraId="303BEBAA" w14:textId="77777777" w:rsidR="00B00E0F" w:rsidRDefault="000B46ED">
      <w:pPr>
        <w:pStyle w:val="31"/>
        <w:tabs>
          <w:tab w:val="right" w:leader="dot" w:pos="8306"/>
        </w:tabs>
      </w:pPr>
      <w:hyperlink w:anchor="_Toc14872" w:history="1">
        <w:r w:rsidR="007D3BF0">
          <w:rPr>
            <w:rFonts w:hint="eastAsia"/>
            <w:kern w:val="44"/>
          </w:rPr>
          <w:t xml:space="preserve">6.11.5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_Toc14872 </w:instrText>
        </w:r>
        <w:r w:rsidR="009F4AF3">
          <w:fldChar w:fldCharType="separate"/>
        </w:r>
        <w:r w:rsidR="007D3BF0">
          <w:t>36</w:t>
        </w:r>
        <w:r w:rsidR="009F4AF3">
          <w:fldChar w:fldCharType="end"/>
        </w:r>
      </w:hyperlink>
    </w:p>
    <w:p w14:paraId="05CCA50A" w14:textId="77777777" w:rsidR="00B00E0F" w:rsidRDefault="000B46ED">
      <w:pPr>
        <w:pStyle w:val="21"/>
        <w:tabs>
          <w:tab w:val="right" w:leader="dot" w:pos="8306"/>
        </w:tabs>
      </w:pPr>
      <w:hyperlink w:anchor="_Toc18883" w:history="1">
        <w:r w:rsidR="007D3BF0">
          <w:rPr>
            <w:rFonts w:ascii="Arial" w:eastAsia="黑体" w:hAnsi="Arial" w:hint="eastAsia"/>
          </w:rPr>
          <w:t xml:space="preserve">6.12 </w:t>
        </w:r>
        <w:r w:rsidR="007D3BF0">
          <w:rPr>
            <w:rFonts w:hint="eastAsia"/>
          </w:rPr>
          <w:t>accessToken</w:t>
        </w:r>
        <w:r w:rsidR="007D3BF0">
          <w:rPr>
            <w:rFonts w:hint="eastAsia"/>
          </w:rPr>
          <w:t>自动登录接口</w:t>
        </w:r>
        <w:r w:rsidR="007D3BF0">
          <w:tab/>
        </w:r>
        <w:r w:rsidR="009F4AF3">
          <w:fldChar w:fldCharType="begin"/>
        </w:r>
        <w:r w:rsidR="007D3BF0">
          <w:instrText xml:space="preserve"> PAGEREF _Toc18883 </w:instrText>
        </w:r>
        <w:r w:rsidR="009F4AF3">
          <w:fldChar w:fldCharType="separate"/>
        </w:r>
        <w:r w:rsidR="007D3BF0">
          <w:t>36</w:t>
        </w:r>
        <w:r w:rsidR="009F4AF3">
          <w:fldChar w:fldCharType="end"/>
        </w:r>
      </w:hyperlink>
    </w:p>
    <w:p w14:paraId="16E420AA" w14:textId="77777777" w:rsidR="00B00E0F" w:rsidRDefault="000B46ED">
      <w:pPr>
        <w:pStyle w:val="31"/>
        <w:tabs>
          <w:tab w:val="right" w:leader="dot" w:pos="8306"/>
        </w:tabs>
      </w:pPr>
      <w:hyperlink w:anchor="_Toc4348" w:history="1">
        <w:r w:rsidR="007D3BF0">
          <w:rPr>
            <w:rFonts w:hint="eastAsia"/>
            <w:kern w:val="44"/>
          </w:rPr>
          <w:t xml:space="preserve">6.12.1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_Toc4348 </w:instrText>
        </w:r>
        <w:r w:rsidR="009F4AF3">
          <w:fldChar w:fldCharType="separate"/>
        </w:r>
        <w:r w:rsidR="007D3BF0">
          <w:t>36</w:t>
        </w:r>
        <w:r w:rsidR="009F4AF3">
          <w:fldChar w:fldCharType="end"/>
        </w:r>
      </w:hyperlink>
    </w:p>
    <w:p w14:paraId="48C5DDCB" w14:textId="77777777" w:rsidR="00B00E0F" w:rsidRDefault="000B46ED">
      <w:pPr>
        <w:pStyle w:val="31"/>
        <w:tabs>
          <w:tab w:val="right" w:leader="dot" w:pos="8306"/>
        </w:tabs>
      </w:pPr>
      <w:hyperlink w:anchor="_Toc25936" w:history="1">
        <w:r w:rsidR="007D3BF0">
          <w:rPr>
            <w:rFonts w:hint="eastAsia"/>
            <w:kern w:val="44"/>
          </w:rPr>
          <w:t xml:space="preserve">6.12.2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_Toc25936 </w:instrText>
        </w:r>
        <w:r w:rsidR="009F4AF3">
          <w:fldChar w:fldCharType="separate"/>
        </w:r>
        <w:r w:rsidR="007D3BF0">
          <w:t>37</w:t>
        </w:r>
        <w:r w:rsidR="009F4AF3">
          <w:fldChar w:fldCharType="end"/>
        </w:r>
      </w:hyperlink>
    </w:p>
    <w:p w14:paraId="69DA8BE3" w14:textId="77777777" w:rsidR="00B00E0F" w:rsidRDefault="000B46ED">
      <w:pPr>
        <w:pStyle w:val="31"/>
        <w:tabs>
          <w:tab w:val="right" w:leader="dot" w:pos="8306"/>
        </w:tabs>
      </w:pPr>
      <w:hyperlink w:anchor="_Toc1099" w:history="1">
        <w:r w:rsidR="007D3BF0">
          <w:rPr>
            <w:rFonts w:hint="eastAsia"/>
            <w:kern w:val="44"/>
          </w:rPr>
          <w:t xml:space="preserve">6.12.3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_Toc1099 </w:instrText>
        </w:r>
        <w:r w:rsidR="009F4AF3">
          <w:fldChar w:fldCharType="separate"/>
        </w:r>
        <w:r w:rsidR="007D3BF0">
          <w:t>38</w:t>
        </w:r>
        <w:r w:rsidR="009F4AF3">
          <w:fldChar w:fldCharType="end"/>
        </w:r>
      </w:hyperlink>
    </w:p>
    <w:p w14:paraId="003566D3" w14:textId="77777777" w:rsidR="00B00E0F" w:rsidRDefault="000B46ED">
      <w:pPr>
        <w:pStyle w:val="31"/>
        <w:tabs>
          <w:tab w:val="right" w:leader="dot" w:pos="8306"/>
        </w:tabs>
      </w:pPr>
      <w:hyperlink w:anchor="_Toc17831" w:history="1">
        <w:r w:rsidR="007D3BF0">
          <w:rPr>
            <w:rFonts w:hint="eastAsia"/>
            <w:kern w:val="44"/>
          </w:rPr>
          <w:t xml:space="preserve">6.12.4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_Toc17831 </w:instrText>
        </w:r>
        <w:r w:rsidR="009F4AF3">
          <w:fldChar w:fldCharType="separate"/>
        </w:r>
        <w:r w:rsidR="007D3BF0">
          <w:t>39</w:t>
        </w:r>
        <w:r w:rsidR="009F4AF3">
          <w:fldChar w:fldCharType="end"/>
        </w:r>
      </w:hyperlink>
    </w:p>
    <w:p w14:paraId="1BB65A96" w14:textId="77777777" w:rsidR="00B00E0F" w:rsidRDefault="000B46ED">
      <w:pPr>
        <w:pStyle w:val="31"/>
        <w:tabs>
          <w:tab w:val="right" w:leader="dot" w:pos="8306"/>
        </w:tabs>
      </w:pPr>
      <w:hyperlink w:anchor="_Toc4128" w:history="1">
        <w:r w:rsidR="007D3BF0">
          <w:rPr>
            <w:rFonts w:hint="eastAsia"/>
            <w:kern w:val="44"/>
          </w:rPr>
          <w:t xml:space="preserve">6.12.5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_Toc4128 </w:instrText>
        </w:r>
        <w:r w:rsidR="009F4AF3">
          <w:fldChar w:fldCharType="separate"/>
        </w:r>
        <w:r w:rsidR="007D3BF0">
          <w:t>39</w:t>
        </w:r>
        <w:r w:rsidR="009F4AF3">
          <w:fldChar w:fldCharType="end"/>
        </w:r>
      </w:hyperlink>
    </w:p>
    <w:p w14:paraId="3DBDED3B" w14:textId="77777777" w:rsidR="00B00E0F" w:rsidRDefault="000B46ED">
      <w:pPr>
        <w:pStyle w:val="21"/>
        <w:tabs>
          <w:tab w:val="right" w:leader="dot" w:pos="8306"/>
        </w:tabs>
      </w:pPr>
      <w:hyperlink w:anchor="_Toc2237" w:history="1">
        <w:r w:rsidR="007D3BF0">
          <w:rPr>
            <w:rFonts w:ascii="Arial" w:eastAsia="黑体" w:hAnsi="Arial" w:hint="eastAsia"/>
          </w:rPr>
          <w:t xml:space="preserve">6.13 </w:t>
        </w:r>
        <w:r w:rsidR="007D3BF0">
          <w:rPr>
            <w:rFonts w:hint="eastAsia"/>
          </w:rPr>
          <w:t>获取客户资料接口</w:t>
        </w:r>
        <w:r w:rsidR="007D3BF0">
          <w:tab/>
        </w:r>
        <w:r w:rsidR="009F4AF3">
          <w:fldChar w:fldCharType="begin"/>
        </w:r>
        <w:r w:rsidR="007D3BF0">
          <w:instrText xml:space="preserve"> PAGEREF _Toc2237 </w:instrText>
        </w:r>
        <w:r w:rsidR="009F4AF3">
          <w:fldChar w:fldCharType="separate"/>
        </w:r>
        <w:r w:rsidR="007D3BF0">
          <w:t>39</w:t>
        </w:r>
        <w:r w:rsidR="009F4AF3">
          <w:fldChar w:fldCharType="end"/>
        </w:r>
      </w:hyperlink>
    </w:p>
    <w:p w14:paraId="3A42D643" w14:textId="77777777" w:rsidR="00B00E0F" w:rsidRDefault="000B46ED">
      <w:pPr>
        <w:pStyle w:val="31"/>
        <w:tabs>
          <w:tab w:val="right" w:leader="dot" w:pos="8306"/>
        </w:tabs>
      </w:pPr>
      <w:hyperlink w:anchor="_Toc19388" w:history="1">
        <w:r w:rsidR="007D3BF0">
          <w:rPr>
            <w:rFonts w:hint="eastAsia"/>
            <w:kern w:val="44"/>
          </w:rPr>
          <w:t xml:space="preserve">6.13.1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_Toc19388 </w:instrText>
        </w:r>
        <w:r w:rsidR="009F4AF3">
          <w:fldChar w:fldCharType="separate"/>
        </w:r>
        <w:r w:rsidR="007D3BF0">
          <w:t>39</w:t>
        </w:r>
        <w:r w:rsidR="009F4AF3">
          <w:fldChar w:fldCharType="end"/>
        </w:r>
      </w:hyperlink>
    </w:p>
    <w:p w14:paraId="31229C69" w14:textId="77777777" w:rsidR="00B00E0F" w:rsidRDefault="000B46ED">
      <w:pPr>
        <w:pStyle w:val="31"/>
        <w:tabs>
          <w:tab w:val="right" w:leader="dot" w:pos="8306"/>
        </w:tabs>
      </w:pPr>
      <w:hyperlink w:anchor="_Toc7532" w:history="1">
        <w:r w:rsidR="007D3BF0">
          <w:rPr>
            <w:rFonts w:hint="eastAsia"/>
            <w:kern w:val="44"/>
          </w:rPr>
          <w:t xml:space="preserve">6.13.2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_Toc7532 </w:instrText>
        </w:r>
        <w:r w:rsidR="009F4AF3">
          <w:fldChar w:fldCharType="separate"/>
        </w:r>
        <w:r w:rsidR="007D3BF0">
          <w:t>39</w:t>
        </w:r>
        <w:r w:rsidR="009F4AF3">
          <w:fldChar w:fldCharType="end"/>
        </w:r>
      </w:hyperlink>
    </w:p>
    <w:p w14:paraId="17D73A58" w14:textId="77777777" w:rsidR="00B00E0F" w:rsidRDefault="000B46ED">
      <w:pPr>
        <w:pStyle w:val="31"/>
        <w:tabs>
          <w:tab w:val="right" w:leader="dot" w:pos="8306"/>
        </w:tabs>
      </w:pPr>
      <w:hyperlink w:anchor="_Toc13510" w:history="1">
        <w:r w:rsidR="007D3BF0">
          <w:rPr>
            <w:rFonts w:hint="eastAsia"/>
            <w:kern w:val="44"/>
          </w:rPr>
          <w:t xml:space="preserve">6.13.3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_Toc13510 </w:instrText>
        </w:r>
        <w:r w:rsidR="009F4AF3">
          <w:fldChar w:fldCharType="separate"/>
        </w:r>
        <w:r w:rsidR="007D3BF0">
          <w:t>40</w:t>
        </w:r>
        <w:r w:rsidR="009F4AF3">
          <w:fldChar w:fldCharType="end"/>
        </w:r>
      </w:hyperlink>
    </w:p>
    <w:p w14:paraId="36E5FF69" w14:textId="77777777" w:rsidR="00B00E0F" w:rsidRDefault="000B46ED">
      <w:pPr>
        <w:pStyle w:val="31"/>
        <w:tabs>
          <w:tab w:val="right" w:leader="dot" w:pos="8306"/>
        </w:tabs>
      </w:pPr>
      <w:hyperlink w:anchor="_Toc29736" w:history="1">
        <w:r w:rsidR="007D3BF0">
          <w:rPr>
            <w:rFonts w:hint="eastAsia"/>
            <w:kern w:val="44"/>
          </w:rPr>
          <w:t xml:space="preserve">6.13.4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_Toc29736 </w:instrText>
        </w:r>
        <w:r w:rsidR="009F4AF3">
          <w:fldChar w:fldCharType="separate"/>
        </w:r>
        <w:r w:rsidR="007D3BF0">
          <w:t>41</w:t>
        </w:r>
        <w:r w:rsidR="009F4AF3">
          <w:fldChar w:fldCharType="end"/>
        </w:r>
      </w:hyperlink>
    </w:p>
    <w:p w14:paraId="308436E3" w14:textId="77777777" w:rsidR="00B00E0F" w:rsidRDefault="000B46ED">
      <w:pPr>
        <w:pStyle w:val="31"/>
        <w:tabs>
          <w:tab w:val="right" w:leader="dot" w:pos="8306"/>
        </w:tabs>
      </w:pPr>
      <w:hyperlink w:anchor="_Toc26020" w:history="1">
        <w:r w:rsidR="007D3BF0">
          <w:rPr>
            <w:rFonts w:hint="eastAsia"/>
            <w:kern w:val="44"/>
          </w:rPr>
          <w:t xml:space="preserve">6.13.5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_Toc26020 </w:instrText>
        </w:r>
        <w:r w:rsidR="009F4AF3">
          <w:fldChar w:fldCharType="separate"/>
        </w:r>
        <w:r w:rsidR="007D3BF0">
          <w:t>41</w:t>
        </w:r>
        <w:r w:rsidR="009F4AF3">
          <w:fldChar w:fldCharType="end"/>
        </w:r>
      </w:hyperlink>
    </w:p>
    <w:p w14:paraId="5B3A70D7" w14:textId="77777777" w:rsidR="00B00E0F" w:rsidRDefault="000B46ED">
      <w:pPr>
        <w:pStyle w:val="21"/>
        <w:tabs>
          <w:tab w:val="right" w:leader="dot" w:pos="8306"/>
        </w:tabs>
      </w:pPr>
      <w:hyperlink w:anchor="_Toc633" w:history="1">
        <w:r w:rsidR="007D3BF0">
          <w:rPr>
            <w:rFonts w:ascii="Arial" w:eastAsia="黑体" w:hAnsi="Arial" w:hint="eastAsia"/>
          </w:rPr>
          <w:t xml:space="preserve">6.14 </w:t>
        </w:r>
        <w:r w:rsidR="007D3BF0">
          <w:rPr>
            <w:rFonts w:hint="eastAsia"/>
          </w:rPr>
          <w:t>修改客户资料接口</w:t>
        </w:r>
        <w:r w:rsidR="007D3BF0">
          <w:tab/>
        </w:r>
        <w:r w:rsidR="009F4AF3">
          <w:fldChar w:fldCharType="begin"/>
        </w:r>
        <w:r w:rsidR="007D3BF0">
          <w:instrText xml:space="preserve"> PAGEREF _Toc633 </w:instrText>
        </w:r>
        <w:r w:rsidR="009F4AF3">
          <w:fldChar w:fldCharType="separate"/>
        </w:r>
        <w:r w:rsidR="007D3BF0">
          <w:t>41</w:t>
        </w:r>
        <w:r w:rsidR="009F4AF3">
          <w:fldChar w:fldCharType="end"/>
        </w:r>
      </w:hyperlink>
    </w:p>
    <w:p w14:paraId="6C07C1CB" w14:textId="77777777" w:rsidR="00B00E0F" w:rsidRDefault="000B46ED">
      <w:pPr>
        <w:pStyle w:val="31"/>
        <w:tabs>
          <w:tab w:val="right" w:leader="dot" w:pos="8306"/>
        </w:tabs>
      </w:pPr>
      <w:hyperlink w:anchor="_Toc6031" w:history="1">
        <w:r w:rsidR="007D3BF0">
          <w:rPr>
            <w:rFonts w:hint="eastAsia"/>
            <w:kern w:val="44"/>
          </w:rPr>
          <w:t xml:space="preserve">6.14.1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_Toc6031 </w:instrText>
        </w:r>
        <w:r w:rsidR="009F4AF3">
          <w:fldChar w:fldCharType="separate"/>
        </w:r>
        <w:r w:rsidR="007D3BF0">
          <w:t>41</w:t>
        </w:r>
        <w:r w:rsidR="009F4AF3">
          <w:fldChar w:fldCharType="end"/>
        </w:r>
      </w:hyperlink>
    </w:p>
    <w:p w14:paraId="00A272D9" w14:textId="77777777" w:rsidR="00B00E0F" w:rsidRDefault="000B46ED">
      <w:pPr>
        <w:pStyle w:val="31"/>
        <w:tabs>
          <w:tab w:val="right" w:leader="dot" w:pos="8306"/>
        </w:tabs>
      </w:pPr>
      <w:hyperlink w:anchor="_Toc5949" w:history="1">
        <w:r w:rsidR="007D3BF0">
          <w:rPr>
            <w:rFonts w:hint="eastAsia"/>
            <w:kern w:val="44"/>
          </w:rPr>
          <w:t xml:space="preserve">6.14.2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_Toc5949 </w:instrText>
        </w:r>
        <w:r w:rsidR="009F4AF3">
          <w:fldChar w:fldCharType="separate"/>
        </w:r>
        <w:r w:rsidR="007D3BF0">
          <w:t>42</w:t>
        </w:r>
        <w:r w:rsidR="009F4AF3">
          <w:fldChar w:fldCharType="end"/>
        </w:r>
      </w:hyperlink>
    </w:p>
    <w:p w14:paraId="731CAA19" w14:textId="77777777" w:rsidR="00B00E0F" w:rsidRDefault="000B46ED">
      <w:pPr>
        <w:pStyle w:val="31"/>
        <w:tabs>
          <w:tab w:val="right" w:leader="dot" w:pos="8306"/>
        </w:tabs>
      </w:pPr>
      <w:hyperlink w:anchor="_Toc5710" w:history="1">
        <w:r w:rsidR="007D3BF0">
          <w:rPr>
            <w:rFonts w:hint="eastAsia"/>
            <w:kern w:val="44"/>
          </w:rPr>
          <w:t xml:space="preserve">6.14.3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_Toc5710 </w:instrText>
        </w:r>
        <w:r w:rsidR="009F4AF3">
          <w:fldChar w:fldCharType="separate"/>
        </w:r>
        <w:r w:rsidR="007D3BF0">
          <w:t>43</w:t>
        </w:r>
        <w:r w:rsidR="009F4AF3">
          <w:fldChar w:fldCharType="end"/>
        </w:r>
      </w:hyperlink>
    </w:p>
    <w:p w14:paraId="2DB674EC" w14:textId="77777777" w:rsidR="00B00E0F" w:rsidRDefault="000B46ED">
      <w:pPr>
        <w:pStyle w:val="31"/>
        <w:tabs>
          <w:tab w:val="right" w:leader="dot" w:pos="8306"/>
        </w:tabs>
      </w:pPr>
      <w:hyperlink w:anchor="_Toc11774" w:history="1">
        <w:r w:rsidR="007D3BF0">
          <w:rPr>
            <w:rFonts w:hint="eastAsia"/>
            <w:kern w:val="44"/>
          </w:rPr>
          <w:t xml:space="preserve">6.14.4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_Toc11774 </w:instrText>
        </w:r>
        <w:r w:rsidR="009F4AF3">
          <w:fldChar w:fldCharType="separate"/>
        </w:r>
        <w:r w:rsidR="007D3BF0">
          <w:t>44</w:t>
        </w:r>
        <w:r w:rsidR="009F4AF3">
          <w:fldChar w:fldCharType="end"/>
        </w:r>
      </w:hyperlink>
    </w:p>
    <w:p w14:paraId="4BB06012" w14:textId="77777777" w:rsidR="00B00E0F" w:rsidRDefault="000B46ED">
      <w:pPr>
        <w:pStyle w:val="31"/>
        <w:tabs>
          <w:tab w:val="right" w:leader="dot" w:pos="8306"/>
        </w:tabs>
      </w:pPr>
      <w:hyperlink w:anchor="_Toc15033" w:history="1">
        <w:r w:rsidR="007D3BF0">
          <w:rPr>
            <w:rFonts w:hint="eastAsia"/>
            <w:kern w:val="44"/>
          </w:rPr>
          <w:t xml:space="preserve">6.14.5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_Toc15033 </w:instrText>
        </w:r>
        <w:r w:rsidR="009F4AF3">
          <w:fldChar w:fldCharType="separate"/>
        </w:r>
        <w:r w:rsidR="007D3BF0">
          <w:t>44</w:t>
        </w:r>
        <w:r w:rsidR="009F4AF3">
          <w:fldChar w:fldCharType="end"/>
        </w:r>
      </w:hyperlink>
    </w:p>
    <w:p w14:paraId="48626050" w14:textId="77777777" w:rsidR="00B00E0F" w:rsidRDefault="000B46ED">
      <w:pPr>
        <w:pStyle w:val="21"/>
        <w:tabs>
          <w:tab w:val="right" w:leader="dot" w:pos="8306"/>
        </w:tabs>
      </w:pPr>
      <w:hyperlink w:anchor="_Toc8664" w:history="1">
        <w:r w:rsidR="007D3BF0">
          <w:rPr>
            <w:rFonts w:ascii="Arial" w:eastAsia="黑体" w:hAnsi="Arial" w:hint="eastAsia"/>
          </w:rPr>
          <w:t xml:space="preserve">6.15 </w:t>
        </w:r>
        <w:r w:rsidR="007D3BF0">
          <w:rPr>
            <w:rFonts w:hint="eastAsia"/>
          </w:rPr>
          <w:t>绑定手机接口</w:t>
        </w:r>
        <w:r w:rsidR="007D3BF0">
          <w:tab/>
        </w:r>
        <w:r w:rsidR="009F4AF3">
          <w:fldChar w:fldCharType="begin"/>
        </w:r>
        <w:r w:rsidR="007D3BF0">
          <w:instrText xml:space="preserve"> PAGEREF _Toc8664 </w:instrText>
        </w:r>
        <w:r w:rsidR="009F4AF3">
          <w:fldChar w:fldCharType="separate"/>
        </w:r>
        <w:r w:rsidR="007D3BF0">
          <w:t>44</w:t>
        </w:r>
        <w:r w:rsidR="009F4AF3">
          <w:fldChar w:fldCharType="end"/>
        </w:r>
      </w:hyperlink>
    </w:p>
    <w:p w14:paraId="0115CBBC" w14:textId="77777777" w:rsidR="00B00E0F" w:rsidRDefault="000B46ED">
      <w:pPr>
        <w:pStyle w:val="31"/>
        <w:tabs>
          <w:tab w:val="right" w:leader="dot" w:pos="8306"/>
        </w:tabs>
      </w:pPr>
      <w:hyperlink w:anchor="_Toc27257" w:history="1">
        <w:r w:rsidR="007D3BF0">
          <w:rPr>
            <w:rFonts w:hint="eastAsia"/>
            <w:kern w:val="44"/>
          </w:rPr>
          <w:t xml:space="preserve">6.15.1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_Toc27257 </w:instrText>
        </w:r>
        <w:r w:rsidR="009F4AF3">
          <w:fldChar w:fldCharType="separate"/>
        </w:r>
        <w:r w:rsidR="007D3BF0">
          <w:t>44</w:t>
        </w:r>
        <w:r w:rsidR="009F4AF3">
          <w:fldChar w:fldCharType="end"/>
        </w:r>
      </w:hyperlink>
    </w:p>
    <w:p w14:paraId="3C35A9A3" w14:textId="77777777" w:rsidR="00B00E0F" w:rsidRDefault="000B46ED">
      <w:pPr>
        <w:pStyle w:val="31"/>
        <w:tabs>
          <w:tab w:val="right" w:leader="dot" w:pos="8306"/>
        </w:tabs>
      </w:pPr>
      <w:hyperlink w:anchor="_Toc25804" w:history="1">
        <w:r w:rsidR="007D3BF0">
          <w:rPr>
            <w:rFonts w:hint="eastAsia"/>
            <w:kern w:val="44"/>
          </w:rPr>
          <w:t xml:space="preserve">6.15.2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_Toc25804 </w:instrText>
        </w:r>
        <w:r w:rsidR="009F4AF3">
          <w:fldChar w:fldCharType="separate"/>
        </w:r>
        <w:r w:rsidR="007D3BF0">
          <w:t>44</w:t>
        </w:r>
        <w:r w:rsidR="009F4AF3">
          <w:fldChar w:fldCharType="end"/>
        </w:r>
      </w:hyperlink>
    </w:p>
    <w:p w14:paraId="71B9B0D9" w14:textId="77777777" w:rsidR="00B00E0F" w:rsidRDefault="000B46ED">
      <w:pPr>
        <w:pStyle w:val="31"/>
        <w:tabs>
          <w:tab w:val="right" w:leader="dot" w:pos="8306"/>
        </w:tabs>
      </w:pPr>
      <w:hyperlink w:anchor="_Toc20126" w:history="1">
        <w:r w:rsidR="007D3BF0">
          <w:rPr>
            <w:rFonts w:hint="eastAsia"/>
            <w:kern w:val="44"/>
          </w:rPr>
          <w:t xml:space="preserve">6.15.3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_Toc20126 </w:instrText>
        </w:r>
        <w:r w:rsidR="009F4AF3">
          <w:fldChar w:fldCharType="separate"/>
        </w:r>
        <w:r w:rsidR="007D3BF0">
          <w:t>45</w:t>
        </w:r>
        <w:r w:rsidR="009F4AF3">
          <w:fldChar w:fldCharType="end"/>
        </w:r>
      </w:hyperlink>
    </w:p>
    <w:p w14:paraId="7BC269F1" w14:textId="77777777" w:rsidR="00B00E0F" w:rsidRDefault="000B46ED">
      <w:pPr>
        <w:pStyle w:val="31"/>
        <w:tabs>
          <w:tab w:val="right" w:leader="dot" w:pos="8306"/>
        </w:tabs>
      </w:pPr>
      <w:hyperlink w:anchor="_Toc18037" w:history="1">
        <w:r w:rsidR="007D3BF0">
          <w:rPr>
            <w:rFonts w:hint="eastAsia"/>
            <w:kern w:val="44"/>
          </w:rPr>
          <w:t xml:space="preserve">6.15.4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_Toc18037 </w:instrText>
        </w:r>
        <w:r w:rsidR="009F4AF3">
          <w:fldChar w:fldCharType="separate"/>
        </w:r>
        <w:r w:rsidR="007D3BF0">
          <w:t>45</w:t>
        </w:r>
        <w:r w:rsidR="009F4AF3">
          <w:fldChar w:fldCharType="end"/>
        </w:r>
      </w:hyperlink>
    </w:p>
    <w:p w14:paraId="6C673F27" w14:textId="77777777" w:rsidR="00B00E0F" w:rsidRDefault="000B46ED">
      <w:pPr>
        <w:pStyle w:val="31"/>
        <w:tabs>
          <w:tab w:val="right" w:leader="dot" w:pos="8306"/>
        </w:tabs>
      </w:pPr>
      <w:hyperlink w:anchor="_Toc16382" w:history="1">
        <w:r w:rsidR="007D3BF0">
          <w:rPr>
            <w:rFonts w:hint="eastAsia"/>
            <w:kern w:val="44"/>
          </w:rPr>
          <w:t xml:space="preserve">6.15.5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_Toc16382 </w:instrText>
        </w:r>
        <w:r w:rsidR="009F4AF3">
          <w:fldChar w:fldCharType="separate"/>
        </w:r>
        <w:r w:rsidR="007D3BF0">
          <w:t>46</w:t>
        </w:r>
        <w:r w:rsidR="009F4AF3">
          <w:fldChar w:fldCharType="end"/>
        </w:r>
      </w:hyperlink>
    </w:p>
    <w:p w14:paraId="4FEEBE11" w14:textId="77777777" w:rsidR="00B00E0F" w:rsidRDefault="000B46ED">
      <w:pPr>
        <w:pStyle w:val="21"/>
        <w:tabs>
          <w:tab w:val="right" w:leader="dot" w:pos="8306"/>
        </w:tabs>
      </w:pPr>
      <w:hyperlink w:anchor="_Toc28011" w:history="1">
        <w:r w:rsidR="007D3BF0">
          <w:rPr>
            <w:rFonts w:ascii="Arial" w:eastAsia="黑体" w:hAnsi="Arial" w:hint="eastAsia"/>
          </w:rPr>
          <w:t xml:space="preserve">6.16 </w:t>
        </w:r>
        <w:r w:rsidR="007D3BF0">
          <w:rPr>
            <w:rFonts w:hint="eastAsia"/>
          </w:rPr>
          <w:t>发送绑定邮箱链接接口</w:t>
        </w:r>
        <w:r w:rsidR="007D3BF0">
          <w:tab/>
        </w:r>
        <w:r w:rsidR="009F4AF3">
          <w:fldChar w:fldCharType="begin"/>
        </w:r>
        <w:r w:rsidR="007D3BF0">
          <w:instrText xml:space="preserve"> PAGEREF _Toc28011 </w:instrText>
        </w:r>
        <w:r w:rsidR="009F4AF3">
          <w:fldChar w:fldCharType="separate"/>
        </w:r>
        <w:r w:rsidR="007D3BF0">
          <w:t>46</w:t>
        </w:r>
        <w:r w:rsidR="009F4AF3">
          <w:fldChar w:fldCharType="end"/>
        </w:r>
      </w:hyperlink>
    </w:p>
    <w:p w14:paraId="14FE789B" w14:textId="77777777" w:rsidR="00B00E0F" w:rsidRDefault="000B46ED">
      <w:pPr>
        <w:pStyle w:val="31"/>
        <w:tabs>
          <w:tab w:val="right" w:leader="dot" w:pos="8306"/>
        </w:tabs>
      </w:pPr>
      <w:hyperlink w:anchor="_Toc8061" w:history="1">
        <w:r w:rsidR="007D3BF0">
          <w:rPr>
            <w:rFonts w:hint="eastAsia"/>
            <w:kern w:val="44"/>
          </w:rPr>
          <w:t xml:space="preserve">6.16.1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_Toc8061 </w:instrText>
        </w:r>
        <w:r w:rsidR="009F4AF3">
          <w:fldChar w:fldCharType="separate"/>
        </w:r>
        <w:r w:rsidR="007D3BF0">
          <w:t>46</w:t>
        </w:r>
        <w:r w:rsidR="009F4AF3">
          <w:fldChar w:fldCharType="end"/>
        </w:r>
      </w:hyperlink>
    </w:p>
    <w:p w14:paraId="01659167" w14:textId="77777777" w:rsidR="00B00E0F" w:rsidRDefault="000B46ED">
      <w:pPr>
        <w:pStyle w:val="31"/>
        <w:tabs>
          <w:tab w:val="right" w:leader="dot" w:pos="8306"/>
        </w:tabs>
      </w:pPr>
      <w:hyperlink w:anchor="_Toc232" w:history="1">
        <w:r w:rsidR="007D3BF0">
          <w:rPr>
            <w:rFonts w:hint="eastAsia"/>
            <w:kern w:val="44"/>
          </w:rPr>
          <w:t xml:space="preserve">6.16.2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_Toc232 </w:instrText>
        </w:r>
        <w:r w:rsidR="009F4AF3">
          <w:fldChar w:fldCharType="separate"/>
        </w:r>
        <w:r w:rsidR="007D3BF0">
          <w:t>46</w:t>
        </w:r>
        <w:r w:rsidR="009F4AF3">
          <w:fldChar w:fldCharType="end"/>
        </w:r>
      </w:hyperlink>
    </w:p>
    <w:p w14:paraId="3087CDA6" w14:textId="77777777" w:rsidR="00B00E0F" w:rsidRDefault="000B46ED">
      <w:pPr>
        <w:pStyle w:val="31"/>
        <w:tabs>
          <w:tab w:val="right" w:leader="dot" w:pos="8306"/>
        </w:tabs>
      </w:pPr>
      <w:hyperlink w:anchor="_Toc16818" w:history="1">
        <w:r w:rsidR="007D3BF0">
          <w:rPr>
            <w:rFonts w:hint="eastAsia"/>
            <w:kern w:val="44"/>
          </w:rPr>
          <w:t xml:space="preserve">6.16.3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_Toc16818 </w:instrText>
        </w:r>
        <w:r w:rsidR="009F4AF3">
          <w:fldChar w:fldCharType="separate"/>
        </w:r>
        <w:r w:rsidR="007D3BF0">
          <w:t>47</w:t>
        </w:r>
        <w:r w:rsidR="009F4AF3">
          <w:fldChar w:fldCharType="end"/>
        </w:r>
      </w:hyperlink>
    </w:p>
    <w:p w14:paraId="64E919BE" w14:textId="77777777" w:rsidR="00B00E0F" w:rsidRDefault="000B46ED">
      <w:pPr>
        <w:pStyle w:val="31"/>
        <w:tabs>
          <w:tab w:val="right" w:leader="dot" w:pos="8306"/>
        </w:tabs>
      </w:pPr>
      <w:hyperlink w:anchor="_Toc11366" w:history="1">
        <w:r w:rsidR="007D3BF0">
          <w:rPr>
            <w:rFonts w:hint="eastAsia"/>
            <w:kern w:val="44"/>
          </w:rPr>
          <w:t xml:space="preserve">6.16.4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_Toc11366 </w:instrText>
        </w:r>
        <w:r w:rsidR="009F4AF3">
          <w:fldChar w:fldCharType="separate"/>
        </w:r>
        <w:r w:rsidR="007D3BF0">
          <w:t>47</w:t>
        </w:r>
        <w:r w:rsidR="009F4AF3">
          <w:fldChar w:fldCharType="end"/>
        </w:r>
      </w:hyperlink>
    </w:p>
    <w:p w14:paraId="5D8D7B74" w14:textId="77777777" w:rsidR="00B00E0F" w:rsidRDefault="000B46ED">
      <w:pPr>
        <w:pStyle w:val="31"/>
        <w:tabs>
          <w:tab w:val="right" w:leader="dot" w:pos="8306"/>
        </w:tabs>
      </w:pPr>
      <w:hyperlink w:anchor="_Toc4221" w:history="1">
        <w:r w:rsidR="007D3BF0">
          <w:rPr>
            <w:rFonts w:hint="eastAsia"/>
            <w:kern w:val="44"/>
          </w:rPr>
          <w:t xml:space="preserve">6.16.5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_Toc4221 </w:instrText>
        </w:r>
        <w:r w:rsidR="009F4AF3">
          <w:fldChar w:fldCharType="separate"/>
        </w:r>
        <w:r w:rsidR="007D3BF0">
          <w:t>47</w:t>
        </w:r>
        <w:r w:rsidR="009F4AF3">
          <w:fldChar w:fldCharType="end"/>
        </w:r>
      </w:hyperlink>
    </w:p>
    <w:p w14:paraId="17C6092E" w14:textId="77777777" w:rsidR="00B00E0F" w:rsidRDefault="000B46ED">
      <w:pPr>
        <w:pStyle w:val="21"/>
        <w:tabs>
          <w:tab w:val="right" w:leader="dot" w:pos="8306"/>
        </w:tabs>
      </w:pPr>
      <w:hyperlink w:anchor="_Toc13646" w:history="1">
        <w:r w:rsidR="007D3BF0">
          <w:rPr>
            <w:rFonts w:ascii="Arial" w:eastAsia="黑体" w:hAnsi="Arial" w:hint="eastAsia"/>
          </w:rPr>
          <w:t xml:space="preserve">6.17 </w:t>
        </w:r>
        <w:r w:rsidR="007D3BF0">
          <w:rPr>
            <w:rFonts w:hint="eastAsia"/>
          </w:rPr>
          <w:t>绑定邮箱接口</w:t>
        </w:r>
        <w:r w:rsidR="007D3BF0">
          <w:tab/>
        </w:r>
        <w:r w:rsidR="009F4AF3">
          <w:fldChar w:fldCharType="begin"/>
        </w:r>
        <w:r w:rsidR="007D3BF0">
          <w:instrText xml:space="preserve"> PAGEREF _Toc13646 </w:instrText>
        </w:r>
        <w:r w:rsidR="009F4AF3">
          <w:fldChar w:fldCharType="separate"/>
        </w:r>
        <w:r w:rsidR="007D3BF0">
          <w:t>47</w:t>
        </w:r>
        <w:r w:rsidR="009F4AF3">
          <w:fldChar w:fldCharType="end"/>
        </w:r>
      </w:hyperlink>
    </w:p>
    <w:p w14:paraId="235ADCBD" w14:textId="77777777" w:rsidR="00B00E0F" w:rsidRDefault="000B46ED">
      <w:pPr>
        <w:pStyle w:val="31"/>
        <w:tabs>
          <w:tab w:val="right" w:leader="dot" w:pos="8306"/>
        </w:tabs>
      </w:pPr>
      <w:hyperlink w:anchor="_Toc23182" w:history="1">
        <w:r w:rsidR="007D3BF0">
          <w:rPr>
            <w:rFonts w:hint="eastAsia"/>
            <w:kern w:val="44"/>
          </w:rPr>
          <w:t xml:space="preserve">6.17.1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_Toc23182 </w:instrText>
        </w:r>
        <w:r w:rsidR="009F4AF3">
          <w:fldChar w:fldCharType="separate"/>
        </w:r>
        <w:r w:rsidR="007D3BF0">
          <w:t>47</w:t>
        </w:r>
        <w:r w:rsidR="009F4AF3">
          <w:fldChar w:fldCharType="end"/>
        </w:r>
      </w:hyperlink>
    </w:p>
    <w:p w14:paraId="6FD30CE2" w14:textId="77777777" w:rsidR="00B00E0F" w:rsidRDefault="000B46ED">
      <w:pPr>
        <w:pStyle w:val="31"/>
        <w:tabs>
          <w:tab w:val="right" w:leader="dot" w:pos="8306"/>
        </w:tabs>
      </w:pPr>
      <w:hyperlink w:anchor="_Toc23274" w:history="1">
        <w:r w:rsidR="007D3BF0">
          <w:rPr>
            <w:rFonts w:hint="eastAsia"/>
            <w:kern w:val="44"/>
          </w:rPr>
          <w:t xml:space="preserve">6.17.2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_Toc23274 </w:instrText>
        </w:r>
        <w:r w:rsidR="009F4AF3">
          <w:fldChar w:fldCharType="separate"/>
        </w:r>
        <w:r w:rsidR="007D3BF0">
          <w:t>48</w:t>
        </w:r>
        <w:r w:rsidR="009F4AF3">
          <w:fldChar w:fldCharType="end"/>
        </w:r>
      </w:hyperlink>
    </w:p>
    <w:p w14:paraId="0EA22C38" w14:textId="77777777" w:rsidR="00B00E0F" w:rsidRDefault="000B46ED">
      <w:pPr>
        <w:pStyle w:val="31"/>
        <w:tabs>
          <w:tab w:val="right" w:leader="dot" w:pos="8306"/>
        </w:tabs>
      </w:pPr>
      <w:hyperlink w:anchor="_Toc18415" w:history="1">
        <w:r w:rsidR="007D3BF0">
          <w:rPr>
            <w:rFonts w:hint="eastAsia"/>
            <w:kern w:val="44"/>
          </w:rPr>
          <w:t xml:space="preserve">6.17.3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_Toc18415 </w:instrText>
        </w:r>
        <w:r w:rsidR="009F4AF3">
          <w:fldChar w:fldCharType="separate"/>
        </w:r>
        <w:r w:rsidR="007D3BF0">
          <w:t>48</w:t>
        </w:r>
        <w:r w:rsidR="009F4AF3">
          <w:fldChar w:fldCharType="end"/>
        </w:r>
      </w:hyperlink>
    </w:p>
    <w:p w14:paraId="7E872C64" w14:textId="77777777" w:rsidR="00B00E0F" w:rsidRDefault="000B46ED">
      <w:pPr>
        <w:pStyle w:val="31"/>
        <w:tabs>
          <w:tab w:val="right" w:leader="dot" w:pos="8306"/>
        </w:tabs>
      </w:pPr>
      <w:hyperlink w:anchor="_Toc15171" w:history="1">
        <w:r w:rsidR="007D3BF0">
          <w:rPr>
            <w:rFonts w:hint="eastAsia"/>
            <w:kern w:val="44"/>
          </w:rPr>
          <w:t xml:space="preserve">6.17.4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_Toc15171 </w:instrText>
        </w:r>
        <w:r w:rsidR="009F4AF3">
          <w:fldChar w:fldCharType="separate"/>
        </w:r>
        <w:r w:rsidR="007D3BF0">
          <w:t>48</w:t>
        </w:r>
        <w:r w:rsidR="009F4AF3">
          <w:fldChar w:fldCharType="end"/>
        </w:r>
      </w:hyperlink>
    </w:p>
    <w:p w14:paraId="22BF068B" w14:textId="77777777" w:rsidR="00B00E0F" w:rsidRDefault="000B46ED">
      <w:pPr>
        <w:pStyle w:val="31"/>
        <w:tabs>
          <w:tab w:val="right" w:leader="dot" w:pos="8306"/>
        </w:tabs>
      </w:pPr>
      <w:hyperlink w:anchor="_Toc25613" w:history="1">
        <w:r w:rsidR="007D3BF0">
          <w:rPr>
            <w:rFonts w:hint="eastAsia"/>
            <w:kern w:val="44"/>
          </w:rPr>
          <w:t xml:space="preserve">6.17.5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_Toc25613 </w:instrText>
        </w:r>
        <w:r w:rsidR="009F4AF3">
          <w:fldChar w:fldCharType="separate"/>
        </w:r>
        <w:r w:rsidR="007D3BF0">
          <w:t>48</w:t>
        </w:r>
        <w:r w:rsidR="009F4AF3">
          <w:fldChar w:fldCharType="end"/>
        </w:r>
      </w:hyperlink>
    </w:p>
    <w:p w14:paraId="156AD30C" w14:textId="77777777" w:rsidR="00B00E0F" w:rsidRDefault="000B46ED">
      <w:pPr>
        <w:pStyle w:val="21"/>
        <w:tabs>
          <w:tab w:val="right" w:leader="dot" w:pos="8306"/>
        </w:tabs>
      </w:pPr>
      <w:hyperlink w:anchor="_Toc2959" w:history="1">
        <w:r w:rsidR="007D3BF0">
          <w:rPr>
            <w:rFonts w:ascii="Arial" w:eastAsia="黑体" w:hAnsi="Arial" w:hint="eastAsia"/>
          </w:rPr>
          <w:t xml:space="preserve">6.18 </w:t>
        </w:r>
        <w:r w:rsidR="007D3BF0">
          <w:rPr>
            <w:rFonts w:hint="eastAsia"/>
          </w:rPr>
          <w:t>修改密码接口</w:t>
        </w:r>
        <w:r w:rsidR="007D3BF0">
          <w:tab/>
        </w:r>
        <w:r w:rsidR="009F4AF3">
          <w:fldChar w:fldCharType="begin"/>
        </w:r>
        <w:r w:rsidR="007D3BF0">
          <w:instrText xml:space="preserve"> PAGEREF _Toc2959 </w:instrText>
        </w:r>
        <w:r w:rsidR="009F4AF3">
          <w:fldChar w:fldCharType="separate"/>
        </w:r>
        <w:r w:rsidR="007D3BF0">
          <w:t>48</w:t>
        </w:r>
        <w:r w:rsidR="009F4AF3">
          <w:fldChar w:fldCharType="end"/>
        </w:r>
      </w:hyperlink>
    </w:p>
    <w:p w14:paraId="3E2F30F3" w14:textId="77777777" w:rsidR="00B00E0F" w:rsidRDefault="000B46ED">
      <w:pPr>
        <w:pStyle w:val="31"/>
        <w:tabs>
          <w:tab w:val="right" w:leader="dot" w:pos="8306"/>
        </w:tabs>
      </w:pPr>
      <w:hyperlink w:anchor="_Toc28884" w:history="1">
        <w:r w:rsidR="007D3BF0">
          <w:rPr>
            <w:rFonts w:hint="eastAsia"/>
            <w:kern w:val="44"/>
          </w:rPr>
          <w:t xml:space="preserve">6.18.1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_Toc28884 </w:instrText>
        </w:r>
        <w:r w:rsidR="009F4AF3">
          <w:fldChar w:fldCharType="separate"/>
        </w:r>
        <w:r w:rsidR="007D3BF0">
          <w:t>48</w:t>
        </w:r>
        <w:r w:rsidR="009F4AF3">
          <w:fldChar w:fldCharType="end"/>
        </w:r>
      </w:hyperlink>
    </w:p>
    <w:p w14:paraId="3375BFF5" w14:textId="77777777" w:rsidR="00B00E0F" w:rsidRDefault="000B46ED">
      <w:pPr>
        <w:pStyle w:val="31"/>
        <w:tabs>
          <w:tab w:val="right" w:leader="dot" w:pos="8306"/>
        </w:tabs>
      </w:pPr>
      <w:hyperlink w:anchor="_Toc10581" w:history="1">
        <w:r w:rsidR="007D3BF0">
          <w:rPr>
            <w:rFonts w:hint="eastAsia"/>
            <w:kern w:val="44"/>
          </w:rPr>
          <w:t xml:space="preserve">6.18.2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_Toc10581 </w:instrText>
        </w:r>
        <w:r w:rsidR="009F4AF3">
          <w:fldChar w:fldCharType="separate"/>
        </w:r>
        <w:r w:rsidR="007D3BF0">
          <w:t>49</w:t>
        </w:r>
        <w:r w:rsidR="009F4AF3">
          <w:fldChar w:fldCharType="end"/>
        </w:r>
      </w:hyperlink>
    </w:p>
    <w:p w14:paraId="4751E023" w14:textId="77777777" w:rsidR="00B00E0F" w:rsidRDefault="000B46ED">
      <w:pPr>
        <w:pStyle w:val="31"/>
        <w:tabs>
          <w:tab w:val="right" w:leader="dot" w:pos="8306"/>
        </w:tabs>
      </w:pPr>
      <w:hyperlink w:anchor="_Toc5078" w:history="1">
        <w:r w:rsidR="007D3BF0">
          <w:rPr>
            <w:rFonts w:hint="eastAsia"/>
            <w:kern w:val="44"/>
          </w:rPr>
          <w:t xml:space="preserve">6.18.3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_Toc5078 </w:instrText>
        </w:r>
        <w:r w:rsidR="009F4AF3">
          <w:fldChar w:fldCharType="separate"/>
        </w:r>
        <w:r w:rsidR="007D3BF0">
          <w:t>50</w:t>
        </w:r>
        <w:r w:rsidR="009F4AF3">
          <w:fldChar w:fldCharType="end"/>
        </w:r>
      </w:hyperlink>
    </w:p>
    <w:p w14:paraId="2B107928" w14:textId="77777777" w:rsidR="00B00E0F" w:rsidRDefault="000B46ED">
      <w:pPr>
        <w:pStyle w:val="31"/>
        <w:tabs>
          <w:tab w:val="right" w:leader="dot" w:pos="8306"/>
        </w:tabs>
      </w:pPr>
      <w:hyperlink w:anchor="_Toc29046" w:history="1">
        <w:r w:rsidR="007D3BF0">
          <w:rPr>
            <w:rFonts w:hint="eastAsia"/>
            <w:kern w:val="44"/>
          </w:rPr>
          <w:t xml:space="preserve">6.18.4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_Toc29046 </w:instrText>
        </w:r>
        <w:r w:rsidR="009F4AF3">
          <w:fldChar w:fldCharType="separate"/>
        </w:r>
        <w:r w:rsidR="007D3BF0">
          <w:t>50</w:t>
        </w:r>
        <w:r w:rsidR="009F4AF3">
          <w:fldChar w:fldCharType="end"/>
        </w:r>
      </w:hyperlink>
    </w:p>
    <w:p w14:paraId="3204B039" w14:textId="77777777" w:rsidR="00B00E0F" w:rsidRDefault="000B46ED">
      <w:pPr>
        <w:pStyle w:val="31"/>
        <w:tabs>
          <w:tab w:val="right" w:leader="dot" w:pos="8306"/>
        </w:tabs>
      </w:pPr>
      <w:hyperlink w:anchor="_Toc13727" w:history="1">
        <w:r w:rsidR="007D3BF0">
          <w:rPr>
            <w:rFonts w:hint="eastAsia"/>
            <w:kern w:val="44"/>
          </w:rPr>
          <w:t xml:space="preserve">6.18.5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_Toc13727 </w:instrText>
        </w:r>
        <w:r w:rsidR="009F4AF3">
          <w:fldChar w:fldCharType="separate"/>
        </w:r>
        <w:r w:rsidR="007D3BF0">
          <w:t>51</w:t>
        </w:r>
        <w:r w:rsidR="009F4AF3">
          <w:fldChar w:fldCharType="end"/>
        </w:r>
      </w:hyperlink>
    </w:p>
    <w:p w14:paraId="78E9597D" w14:textId="77777777" w:rsidR="00B00E0F" w:rsidRDefault="000B46ED">
      <w:pPr>
        <w:pStyle w:val="21"/>
        <w:tabs>
          <w:tab w:val="right" w:leader="dot" w:pos="8306"/>
        </w:tabs>
      </w:pPr>
      <w:hyperlink w:anchor="_Toc29881" w:history="1">
        <w:r w:rsidR="007D3BF0">
          <w:rPr>
            <w:rFonts w:ascii="Arial" w:eastAsia="黑体" w:hAnsi="Arial" w:hint="eastAsia"/>
          </w:rPr>
          <w:t xml:space="preserve">6.19 </w:t>
        </w:r>
        <w:r w:rsidR="007D3BF0">
          <w:rPr>
            <w:rFonts w:hint="eastAsia"/>
          </w:rPr>
          <w:t>重置密码接口</w:t>
        </w:r>
        <w:r w:rsidR="007D3BF0">
          <w:tab/>
        </w:r>
        <w:r w:rsidR="009F4AF3">
          <w:fldChar w:fldCharType="begin"/>
        </w:r>
        <w:r w:rsidR="007D3BF0">
          <w:instrText xml:space="preserve"> PAGEREF _Toc29881 </w:instrText>
        </w:r>
        <w:r w:rsidR="009F4AF3">
          <w:fldChar w:fldCharType="separate"/>
        </w:r>
        <w:r w:rsidR="007D3BF0">
          <w:t>51</w:t>
        </w:r>
        <w:r w:rsidR="009F4AF3">
          <w:fldChar w:fldCharType="end"/>
        </w:r>
      </w:hyperlink>
    </w:p>
    <w:p w14:paraId="2B1B07FF" w14:textId="77777777" w:rsidR="00B00E0F" w:rsidRDefault="000B46ED">
      <w:pPr>
        <w:pStyle w:val="31"/>
        <w:tabs>
          <w:tab w:val="right" w:leader="dot" w:pos="8306"/>
        </w:tabs>
      </w:pPr>
      <w:hyperlink w:anchor="_Toc27803" w:history="1">
        <w:r w:rsidR="007D3BF0">
          <w:rPr>
            <w:rFonts w:hint="eastAsia"/>
            <w:kern w:val="44"/>
          </w:rPr>
          <w:t xml:space="preserve">6.19.1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_Toc27803 </w:instrText>
        </w:r>
        <w:r w:rsidR="009F4AF3">
          <w:fldChar w:fldCharType="separate"/>
        </w:r>
        <w:r w:rsidR="007D3BF0">
          <w:t>51</w:t>
        </w:r>
        <w:r w:rsidR="009F4AF3">
          <w:fldChar w:fldCharType="end"/>
        </w:r>
      </w:hyperlink>
    </w:p>
    <w:p w14:paraId="470E9794" w14:textId="77777777" w:rsidR="00B00E0F" w:rsidRDefault="000B46ED">
      <w:pPr>
        <w:pStyle w:val="31"/>
        <w:tabs>
          <w:tab w:val="right" w:leader="dot" w:pos="8306"/>
        </w:tabs>
      </w:pPr>
      <w:hyperlink w:anchor="_Toc7572" w:history="1">
        <w:r w:rsidR="007D3BF0">
          <w:rPr>
            <w:rFonts w:hint="eastAsia"/>
            <w:kern w:val="44"/>
          </w:rPr>
          <w:t xml:space="preserve">6.19.2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_Toc7572 </w:instrText>
        </w:r>
        <w:r w:rsidR="009F4AF3">
          <w:fldChar w:fldCharType="separate"/>
        </w:r>
        <w:r w:rsidR="007D3BF0">
          <w:t>51</w:t>
        </w:r>
        <w:r w:rsidR="009F4AF3">
          <w:fldChar w:fldCharType="end"/>
        </w:r>
      </w:hyperlink>
    </w:p>
    <w:p w14:paraId="15D9EFB8" w14:textId="77777777" w:rsidR="00B00E0F" w:rsidRDefault="000B46ED">
      <w:pPr>
        <w:pStyle w:val="31"/>
        <w:tabs>
          <w:tab w:val="right" w:leader="dot" w:pos="8306"/>
        </w:tabs>
      </w:pPr>
      <w:hyperlink w:anchor="_Toc22588" w:history="1">
        <w:r w:rsidR="007D3BF0">
          <w:rPr>
            <w:rFonts w:hint="eastAsia"/>
            <w:kern w:val="44"/>
          </w:rPr>
          <w:t xml:space="preserve">6.19.3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_Toc22588 </w:instrText>
        </w:r>
        <w:r w:rsidR="009F4AF3">
          <w:fldChar w:fldCharType="separate"/>
        </w:r>
        <w:r w:rsidR="007D3BF0">
          <w:t>52</w:t>
        </w:r>
        <w:r w:rsidR="009F4AF3">
          <w:fldChar w:fldCharType="end"/>
        </w:r>
      </w:hyperlink>
    </w:p>
    <w:p w14:paraId="64CE2F59" w14:textId="77777777" w:rsidR="00B00E0F" w:rsidRDefault="000B46ED">
      <w:pPr>
        <w:pStyle w:val="31"/>
        <w:tabs>
          <w:tab w:val="right" w:leader="dot" w:pos="8306"/>
        </w:tabs>
      </w:pPr>
      <w:hyperlink w:anchor="_Toc14653" w:history="1">
        <w:r w:rsidR="007D3BF0">
          <w:rPr>
            <w:rFonts w:hint="eastAsia"/>
            <w:kern w:val="44"/>
          </w:rPr>
          <w:t xml:space="preserve">6.19.4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_Toc14653 </w:instrText>
        </w:r>
        <w:r w:rsidR="009F4AF3">
          <w:fldChar w:fldCharType="separate"/>
        </w:r>
        <w:r w:rsidR="007D3BF0">
          <w:t>52</w:t>
        </w:r>
        <w:r w:rsidR="009F4AF3">
          <w:fldChar w:fldCharType="end"/>
        </w:r>
      </w:hyperlink>
    </w:p>
    <w:p w14:paraId="54FB4A70" w14:textId="77777777" w:rsidR="00B00E0F" w:rsidRDefault="000B46ED">
      <w:pPr>
        <w:pStyle w:val="31"/>
        <w:tabs>
          <w:tab w:val="right" w:leader="dot" w:pos="8306"/>
        </w:tabs>
      </w:pPr>
      <w:hyperlink w:anchor="_Toc13889" w:history="1">
        <w:r w:rsidR="007D3BF0">
          <w:rPr>
            <w:rFonts w:hint="eastAsia"/>
            <w:kern w:val="44"/>
          </w:rPr>
          <w:t xml:space="preserve">6.19.5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_Toc13889 </w:instrText>
        </w:r>
        <w:r w:rsidR="009F4AF3">
          <w:fldChar w:fldCharType="separate"/>
        </w:r>
        <w:r w:rsidR="007D3BF0">
          <w:t>53</w:t>
        </w:r>
        <w:r w:rsidR="009F4AF3">
          <w:fldChar w:fldCharType="end"/>
        </w:r>
      </w:hyperlink>
    </w:p>
    <w:p w14:paraId="4763941D" w14:textId="77777777" w:rsidR="00B00E0F" w:rsidRDefault="000B46ED">
      <w:pPr>
        <w:pStyle w:val="21"/>
        <w:tabs>
          <w:tab w:val="right" w:leader="dot" w:pos="8306"/>
        </w:tabs>
      </w:pPr>
      <w:hyperlink w:anchor="_Toc9805" w:history="1">
        <w:r w:rsidR="007D3BF0">
          <w:rPr>
            <w:rFonts w:ascii="Arial" w:eastAsia="黑体" w:hAnsi="Arial" w:hint="eastAsia"/>
          </w:rPr>
          <w:t xml:space="preserve">6.20 </w:t>
        </w:r>
        <w:r w:rsidR="007D3BF0">
          <w:rPr>
            <w:rFonts w:hint="eastAsia"/>
          </w:rPr>
          <w:t>发送链接找回密码邮件接口</w:t>
        </w:r>
        <w:r w:rsidR="007D3BF0">
          <w:tab/>
        </w:r>
        <w:r w:rsidR="009F4AF3">
          <w:fldChar w:fldCharType="begin"/>
        </w:r>
        <w:r w:rsidR="007D3BF0">
          <w:instrText xml:space="preserve"> PAGEREF _Toc9805 </w:instrText>
        </w:r>
        <w:r w:rsidR="009F4AF3">
          <w:fldChar w:fldCharType="separate"/>
        </w:r>
        <w:r w:rsidR="007D3BF0">
          <w:t>53</w:t>
        </w:r>
        <w:r w:rsidR="009F4AF3">
          <w:fldChar w:fldCharType="end"/>
        </w:r>
      </w:hyperlink>
    </w:p>
    <w:p w14:paraId="5235E5D0" w14:textId="77777777" w:rsidR="00B00E0F" w:rsidRDefault="000B46ED">
      <w:pPr>
        <w:pStyle w:val="31"/>
        <w:tabs>
          <w:tab w:val="right" w:leader="dot" w:pos="8306"/>
        </w:tabs>
      </w:pPr>
      <w:hyperlink w:anchor="_Toc2896" w:history="1">
        <w:r w:rsidR="007D3BF0">
          <w:rPr>
            <w:rFonts w:hint="eastAsia"/>
            <w:kern w:val="44"/>
          </w:rPr>
          <w:t xml:space="preserve">6.20.1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_Toc2896 </w:instrText>
        </w:r>
        <w:r w:rsidR="009F4AF3">
          <w:fldChar w:fldCharType="separate"/>
        </w:r>
        <w:r w:rsidR="007D3BF0">
          <w:t>53</w:t>
        </w:r>
        <w:r w:rsidR="009F4AF3">
          <w:fldChar w:fldCharType="end"/>
        </w:r>
      </w:hyperlink>
    </w:p>
    <w:p w14:paraId="78BE4F20" w14:textId="77777777" w:rsidR="00B00E0F" w:rsidRDefault="000B46ED">
      <w:pPr>
        <w:pStyle w:val="31"/>
        <w:tabs>
          <w:tab w:val="right" w:leader="dot" w:pos="8306"/>
        </w:tabs>
      </w:pPr>
      <w:hyperlink w:anchor="_Toc15742" w:history="1">
        <w:r w:rsidR="007D3BF0">
          <w:rPr>
            <w:rFonts w:hint="eastAsia"/>
            <w:kern w:val="44"/>
          </w:rPr>
          <w:t xml:space="preserve">6.20.2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_Toc15742 </w:instrText>
        </w:r>
        <w:r w:rsidR="009F4AF3">
          <w:fldChar w:fldCharType="separate"/>
        </w:r>
        <w:r w:rsidR="007D3BF0">
          <w:t>53</w:t>
        </w:r>
        <w:r w:rsidR="009F4AF3">
          <w:fldChar w:fldCharType="end"/>
        </w:r>
      </w:hyperlink>
    </w:p>
    <w:p w14:paraId="37EE746A" w14:textId="77777777" w:rsidR="00B00E0F" w:rsidRDefault="000B46ED">
      <w:pPr>
        <w:pStyle w:val="31"/>
        <w:tabs>
          <w:tab w:val="right" w:leader="dot" w:pos="8306"/>
        </w:tabs>
      </w:pPr>
      <w:hyperlink w:anchor="_Toc16705" w:history="1">
        <w:r w:rsidR="007D3BF0">
          <w:rPr>
            <w:rFonts w:hint="eastAsia"/>
            <w:kern w:val="44"/>
          </w:rPr>
          <w:t xml:space="preserve">6.20.3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_Toc16705 </w:instrText>
        </w:r>
        <w:r w:rsidR="009F4AF3">
          <w:fldChar w:fldCharType="separate"/>
        </w:r>
        <w:r w:rsidR="007D3BF0">
          <w:t>54</w:t>
        </w:r>
        <w:r w:rsidR="009F4AF3">
          <w:fldChar w:fldCharType="end"/>
        </w:r>
      </w:hyperlink>
    </w:p>
    <w:p w14:paraId="51F4CEAA" w14:textId="77777777" w:rsidR="00B00E0F" w:rsidRDefault="000B46ED">
      <w:pPr>
        <w:pStyle w:val="31"/>
        <w:tabs>
          <w:tab w:val="right" w:leader="dot" w:pos="8306"/>
        </w:tabs>
      </w:pPr>
      <w:hyperlink w:anchor="_Toc27973" w:history="1">
        <w:r w:rsidR="007D3BF0">
          <w:rPr>
            <w:rFonts w:hint="eastAsia"/>
            <w:kern w:val="44"/>
          </w:rPr>
          <w:t xml:space="preserve">6.20.4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_Toc27973 </w:instrText>
        </w:r>
        <w:r w:rsidR="009F4AF3">
          <w:fldChar w:fldCharType="separate"/>
        </w:r>
        <w:r w:rsidR="007D3BF0">
          <w:t>54</w:t>
        </w:r>
        <w:r w:rsidR="009F4AF3">
          <w:fldChar w:fldCharType="end"/>
        </w:r>
      </w:hyperlink>
    </w:p>
    <w:p w14:paraId="37A92687" w14:textId="77777777" w:rsidR="00B00E0F" w:rsidRDefault="000B46ED">
      <w:pPr>
        <w:pStyle w:val="31"/>
        <w:tabs>
          <w:tab w:val="right" w:leader="dot" w:pos="8306"/>
        </w:tabs>
      </w:pPr>
      <w:hyperlink w:anchor="_Toc28867" w:history="1">
        <w:r w:rsidR="007D3BF0">
          <w:rPr>
            <w:rFonts w:hint="eastAsia"/>
            <w:kern w:val="44"/>
          </w:rPr>
          <w:t xml:space="preserve">6.20.5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_Toc28867 </w:instrText>
        </w:r>
        <w:r w:rsidR="009F4AF3">
          <w:fldChar w:fldCharType="separate"/>
        </w:r>
        <w:r w:rsidR="007D3BF0">
          <w:t>54</w:t>
        </w:r>
        <w:r w:rsidR="009F4AF3">
          <w:fldChar w:fldCharType="end"/>
        </w:r>
      </w:hyperlink>
    </w:p>
    <w:p w14:paraId="6F37C98E" w14:textId="77777777" w:rsidR="00B00E0F" w:rsidRDefault="000B46ED">
      <w:pPr>
        <w:pStyle w:val="21"/>
        <w:tabs>
          <w:tab w:val="right" w:leader="dot" w:pos="8306"/>
        </w:tabs>
      </w:pPr>
      <w:hyperlink w:anchor="_Toc1883" w:history="1">
        <w:r w:rsidR="007D3BF0">
          <w:rPr>
            <w:rFonts w:ascii="Arial" w:eastAsia="黑体" w:hAnsi="Arial" w:hint="eastAsia"/>
          </w:rPr>
          <w:t xml:space="preserve">6.21 </w:t>
        </w:r>
        <w:r w:rsidR="007D3BF0">
          <w:rPr>
            <w:rFonts w:hint="eastAsia"/>
          </w:rPr>
          <w:t>获取某个用户所有子系统角色接口</w:t>
        </w:r>
        <w:r w:rsidR="007D3BF0">
          <w:tab/>
        </w:r>
        <w:r w:rsidR="009F4AF3">
          <w:fldChar w:fldCharType="begin"/>
        </w:r>
        <w:r w:rsidR="007D3BF0">
          <w:instrText xml:space="preserve"> PAGEREF _Toc1883 </w:instrText>
        </w:r>
        <w:r w:rsidR="009F4AF3">
          <w:fldChar w:fldCharType="separate"/>
        </w:r>
        <w:r w:rsidR="007D3BF0">
          <w:t>54</w:t>
        </w:r>
        <w:r w:rsidR="009F4AF3">
          <w:fldChar w:fldCharType="end"/>
        </w:r>
      </w:hyperlink>
    </w:p>
    <w:p w14:paraId="4A3C357C" w14:textId="77777777" w:rsidR="00B00E0F" w:rsidRDefault="000B46ED">
      <w:pPr>
        <w:pStyle w:val="31"/>
        <w:tabs>
          <w:tab w:val="right" w:leader="dot" w:pos="8306"/>
        </w:tabs>
      </w:pPr>
      <w:hyperlink w:anchor="_Toc31054" w:history="1">
        <w:r w:rsidR="007D3BF0">
          <w:rPr>
            <w:rFonts w:hint="eastAsia"/>
            <w:kern w:val="44"/>
          </w:rPr>
          <w:t xml:space="preserve">6.21.1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_Toc31054 </w:instrText>
        </w:r>
        <w:r w:rsidR="009F4AF3">
          <w:fldChar w:fldCharType="separate"/>
        </w:r>
        <w:r w:rsidR="007D3BF0">
          <w:t>54</w:t>
        </w:r>
        <w:r w:rsidR="009F4AF3">
          <w:fldChar w:fldCharType="end"/>
        </w:r>
      </w:hyperlink>
    </w:p>
    <w:p w14:paraId="02DCBB47" w14:textId="77777777" w:rsidR="00B00E0F" w:rsidRDefault="000B46ED">
      <w:pPr>
        <w:pStyle w:val="31"/>
        <w:tabs>
          <w:tab w:val="right" w:leader="dot" w:pos="8306"/>
        </w:tabs>
      </w:pPr>
      <w:hyperlink w:anchor="_Toc30579" w:history="1">
        <w:r w:rsidR="007D3BF0">
          <w:rPr>
            <w:rFonts w:hint="eastAsia"/>
            <w:kern w:val="44"/>
          </w:rPr>
          <w:t xml:space="preserve">6.21.2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_Toc30579 </w:instrText>
        </w:r>
        <w:r w:rsidR="009F4AF3">
          <w:fldChar w:fldCharType="separate"/>
        </w:r>
        <w:r w:rsidR="007D3BF0">
          <w:t>55</w:t>
        </w:r>
        <w:r w:rsidR="009F4AF3">
          <w:fldChar w:fldCharType="end"/>
        </w:r>
      </w:hyperlink>
    </w:p>
    <w:p w14:paraId="6909557A" w14:textId="77777777" w:rsidR="00B00E0F" w:rsidRDefault="000B46ED">
      <w:pPr>
        <w:pStyle w:val="31"/>
        <w:tabs>
          <w:tab w:val="right" w:leader="dot" w:pos="8306"/>
        </w:tabs>
      </w:pPr>
      <w:hyperlink w:anchor="_Toc24956" w:history="1">
        <w:r w:rsidR="007D3BF0">
          <w:rPr>
            <w:rFonts w:hint="eastAsia"/>
            <w:kern w:val="44"/>
          </w:rPr>
          <w:t xml:space="preserve">6.21.3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_Toc24956 </w:instrText>
        </w:r>
        <w:r w:rsidR="009F4AF3">
          <w:fldChar w:fldCharType="separate"/>
        </w:r>
        <w:r w:rsidR="007D3BF0">
          <w:t>55</w:t>
        </w:r>
        <w:r w:rsidR="009F4AF3">
          <w:fldChar w:fldCharType="end"/>
        </w:r>
      </w:hyperlink>
    </w:p>
    <w:p w14:paraId="26211C7D" w14:textId="77777777" w:rsidR="00B00E0F" w:rsidRDefault="000B46ED">
      <w:pPr>
        <w:pStyle w:val="31"/>
        <w:tabs>
          <w:tab w:val="right" w:leader="dot" w:pos="8306"/>
        </w:tabs>
      </w:pPr>
      <w:hyperlink w:anchor="_Toc5289" w:history="1">
        <w:r w:rsidR="007D3BF0">
          <w:rPr>
            <w:rFonts w:hint="eastAsia"/>
            <w:kern w:val="44"/>
          </w:rPr>
          <w:t xml:space="preserve">6.21.4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_Toc5289 </w:instrText>
        </w:r>
        <w:r w:rsidR="009F4AF3">
          <w:fldChar w:fldCharType="separate"/>
        </w:r>
        <w:r w:rsidR="007D3BF0">
          <w:t>56</w:t>
        </w:r>
        <w:r w:rsidR="009F4AF3">
          <w:fldChar w:fldCharType="end"/>
        </w:r>
      </w:hyperlink>
    </w:p>
    <w:p w14:paraId="5F4EB8DB" w14:textId="77777777" w:rsidR="00B00E0F" w:rsidRDefault="000B46ED">
      <w:pPr>
        <w:pStyle w:val="31"/>
        <w:tabs>
          <w:tab w:val="right" w:leader="dot" w:pos="8306"/>
        </w:tabs>
      </w:pPr>
      <w:hyperlink w:anchor="_Toc2872" w:history="1">
        <w:r w:rsidR="007D3BF0">
          <w:rPr>
            <w:rFonts w:hint="eastAsia"/>
            <w:kern w:val="44"/>
          </w:rPr>
          <w:t xml:space="preserve">6.21.5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_Toc2872 </w:instrText>
        </w:r>
        <w:r w:rsidR="009F4AF3">
          <w:fldChar w:fldCharType="separate"/>
        </w:r>
        <w:r w:rsidR="007D3BF0">
          <w:t>56</w:t>
        </w:r>
        <w:r w:rsidR="009F4AF3">
          <w:fldChar w:fldCharType="end"/>
        </w:r>
      </w:hyperlink>
    </w:p>
    <w:p w14:paraId="6A169467" w14:textId="77777777" w:rsidR="00B00E0F" w:rsidRDefault="000B46ED">
      <w:pPr>
        <w:pStyle w:val="21"/>
        <w:tabs>
          <w:tab w:val="right" w:leader="dot" w:pos="8306"/>
        </w:tabs>
      </w:pPr>
      <w:hyperlink w:anchor="_Toc2935" w:history="1">
        <w:r w:rsidR="007D3BF0">
          <w:rPr>
            <w:rFonts w:ascii="Arial" w:eastAsia="黑体" w:hAnsi="Arial" w:hint="eastAsia"/>
          </w:rPr>
          <w:t xml:space="preserve">6.22 </w:t>
        </w:r>
        <w:r w:rsidR="007D3BF0">
          <w:rPr>
            <w:rFonts w:hint="eastAsia"/>
          </w:rPr>
          <w:t>获取某个用户指定子系统角色接口</w:t>
        </w:r>
        <w:r w:rsidR="007D3BF0">
          <w:tab/>
        </w:r>
        <w:r w:rsidR="009F4AF3">
          <w:fldChar w:fldCharType="begin"/>
        </w:r>
        <w:r w:rsidR="007D3BF0">
          <w:instrText xml:space="preserve"> PAGEREF _Toc2935 </w:instrText>
        </w:r>
        <w:r w:rsidR="009F4AF3">
          <w:fldChar w:fldCharType="separate"/>
        </w:r>
        <w:r w:rsidR="007D3BF0">
          <w:t>56</w:t>
        </w:r>
        <w:r w:rsidR="009F4AF3">
          <w:fldChar w:fldCharType="end"/>
        </w:r>
      </w:hyperlink>
    </w:p>
    <w:p w14:paraId="7F48345E" w14:textId="77777777" w:rsidR="00B00E0F" w:rsidRDefault="000B46ED">
      <w:pPr>
        <w:pStyle w:val="31"/>
        <w:tabs>
          <w:tab w:val="right" w:leader="dot" w:pos="8306"/>
        </w:tabs>
      </w:pPr>
      <w:hyperlink w:anchor="_Toc25195" w:history="1">
        <w:r w:rsidR="007D3BF0">
          <w:rPr>
            <w:rFonts w:hint="eastAsia"/>
            <w:kern w:val="44"/>
          </w:rPr>
          <w:t xml:space="preserve">6.22.1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_Toc25195 </w:instrText>
        </w:r>
        <w:r w:rsidR="009F4AF3">
          <w:fldChar w:fldCharType="separate"/>
        </w:r>
        <w:r w:rsidR="007D3BF0">
          <w:t>56</w:t>
        </w:r>
        <w:r w:rsidR="009F4AF3">
          <w:fldChar w:fldCharType="end"/>
        </w:r>
      </w:hyperlink>
    </w:p>
    <w:p w14:paraId="100DEB25" w14:textId="77777777" w:rsidR="00B00E0F" w:rsidRDefault="000B46ED">
      <w:pPr>
        <w:pStyle w:val="31"/>
        <w:tabs>
          <w:tab w:val="right" w:leader="dot" w:pos="8306"/>
        </w:tabs>
      </w:pPr>
      <w:hyperlink w:anchor="_Toc3112" w:history="1">
        <w:r w:rsidR="007D3BF0">
          <w:rPr>
            <w:rFonts w:hint="eastAsia"/>
            <w:kern w:val="44"/>
          </w:rPr>
          <w:t xml:space="preserve">6.22.2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_Toc3112 </w:instrText>
        </w:r>
        <w:r w:rsidR="009F4AF3">
          <w:fldChar w:fldCharType="separate"/>
        </w:r>
        <w:r w:rsidR="007D3BF0">
          <w:t>56</w:t>
        </w:r>
        <w:r w:rsidR="009F4AF3">
          <w:fldChar w:fldCharType="end"/>
        </w:r>
      </w:hyperlink>
    </w:p>
    <w:p w14:paraId="01029AA0" w14:textId="77777777" w:rsidR="00B00E0F" w:rsidRDefault="000B46ED">
      <w:pPr>
        <w:pStyle w:val="31"/>
        <w:tabs>
          <w:tab w:val="right" w:leader="dot" w:pos="8306"/>
        </w:tabs>
      </w:pPr>
      <w:hyperlink w:anchor="_Toc8720" w:history="1">
        <w:r w:rsidR="007D3BF0">
          <w:rPr>
            <w:rFonts w:hint="eastAsia"/>
            <w:kern w:val="44"/>
          </w:rPr>
          <w:t xml:space="preserve">6.22.3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_Toc8720 </w:instrText>
        </w:r>
        <w:r w:rsidR="009F4AF3">
          <w:fldChar w:fldCharType="separate"/>
        </w:r>
        <w:r w:rsidR="007D3BF0">
          <w:t>57</w:t>
        </w:r>
        <w:r w:rsidR="009F4AF3">
          <w:fldChar w:fldCharType="end"/>
        </w:r>
      </w:hyperlink>
    </w:p>
    <w:p w14:paraId="5BF297BB" w14:textId="77777777" w:rsidR="00B00E0F" w:rsidRDefault="000B46ED">
      <w:pPr>
        <w:pStyle w:val="31"/>
        <w:tabs>
          <w:tab w:val="right" w:leader="dot" w:pos="8306"/>
        </w:tabs>
      </w:pPr>
      <w:hyperlink w:anchor="_Toc2605" w:history="1">
        <w:r w:rsidR="007D3BF0">
          <w:rPr>
            <w:rFonts w:hint="eastAsia"/>
            <w:kern w:val="44"/>
          </w:rPr>
          <w:t xml:space="preserve">6.22.4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_Toc2605 </w:instrText>
        </w:r>
        <w:r w:rsidR="009F4AF3">
          <w:fldChar w:fldCharType="separate"/>
        </w:r>
        <w:r w:rsidR="007D3BF0">
          <w:t>58</w:t>
        </w:r>
        <w:r w:rsidR="009F4AF3">
          <w:fldChar w:fldCharType="end"/>
        </w:r>
      </w:hyperlink>
    </w:p>
    <w:p w14:paraId="04B3D634" w14:textId="77777777" w:rsidR="00B00E0F" w:rsidRDefault="000B46ED">
      <w:pPr>
        <w:pStyle w:val="31"/>
        <w:tabs>
          <w:tab w:val="right" w:leader="dot" w:pos="8306"/>
        </w:tabs>
      </w:pPr>
      <w:hyperlink w:anchor="_Toc27341" w:history="1">
        <w:r w:rsidR="007D3BF0">
          <w:rPr>
            <w:rFonts w:hint="eastAsia"/>
            <w:kern w:val="44"/>
          </w:rPr>
          <w:t xml:space="preserve">6.22.5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_Toc27341 </w:instrText>
        </w:r>
        <w:r w:rsidR="009F4AF3">
          <w:fldChar w:fldCharType="separate"/>
        </w:r>
        <w:r w:rsidR="007D3BF0">
          <w:t>58</w:t>
        </w:r>
        <w:r w:rsidR="009F4AF3">
          <w:fldChar w:fldCharType="end"/>
        </w:r>
      </w:hyperlink>
    </w:p>
    <w:p w14:paraId="022D2BBD" w14:textId="77777777" w:rsidR="00B00E0F" w:rsidRDefault="000B46ED">
      <w:pPr>
        <w:pStyle w:val="21"/>
        <w:tabs>
          <w:tab w:val="right" w:leader="dot" w:pos="8306"/>
        </w:tabs>
      </w:pPr>
      <w:hyperlink w:anchor="_Toc31414" w:history="1">
        <w:r w:rsidR="007D3BF0">
          <w:rPr>
            <w:rFonts w:ascii="Arial" w:eastAsia="黑体" w:hAnsi="Arial" w:hint="eastAsia"/>
          </w:rPr>
          <w:t xml:space="preserve">6.23 </w:t>
        </w:r>
        <w:r w:rsidR="007D3BF0">
          <w:rPr>
            <w:rFonts w:hint="eastAsia"/>
          </w:rPr>
          <w:t>根据</w:t>
        </w:r>
        <w:r w:rsidR="007D3BF0">
          <w:rPr>
            <w:rFonts w:hint="eastAsia"/>
          </w:rPr>
          <w:t>uid</w:t>
        </w:r>
        <w:r w:rsidR="007D3BF0">
          <w:rPr>
            <w:rFonts w:hint="eastAsia"/>
          </w:rPr>
          <w:t>列表获取用户资料</w:t>
        </w:r>
        <w:r w:rsidR="007D3BF0">
          <w:tab/>
        </w:r>
        <w:r w:rsidR="009F4AF3">
          <w:fldChar w:fldCharType="begin"/>
        </w:r>
        <w:r w:rsidR="007D3BF0">
          <w:instrText xml:space="preserve"> PAGEREF _Toc31414 </w:instrText>
        </w:r>
        <w:r w:rsidR="009F4AF3">
          <w:fldChar w:fldCharType="separate"/>
        </w:r>
        <w:r w:rsidR="007D3BF0">
          <w:t>58</w:t>
        </w:r>
        <w:r w:rsidR="009F4AF3">
          <w:fldChar w:fldCharType="end"/>
        </w:r>
      </w:hyperlink>
    </w:p>
    <w:p w14:paraId="19F39089" w14:textId="77777777" w:rsidR="00B00E0F" w:rsidRDefault="000B46ED">
      <w:pPr>
        <w:pStyle w:val="31"/>
        <w:tabs>
          <w:tab w:val="right" w:leader="dot" w:pos="8306"/>
        </w:tabs>
      </w:pPr>
      <w:hyperlink w:anchor="_Toc32653" w:history="1">
        <w:r w:rsidR="007D3BF0">
          <w:rPr>
            <w:rFonts w:hint="eastAsia"/>
            <w:kern w:val="44"/>
          </w:rPr>
          <w:t xml:space="preserve">6.23.1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_Toc32653 </w:instrText>
        </w:r>
        <w:r w:rsidR="009F4AF3">
          <w:fldChar w:fldCharType="separate"/>
        </w:r>
        <w:r w:rsidR="007D3BF0">
          <w:t>58</w:t>
        </w:r>
        <w:r w:rsidR="009F4AF3">
          <w:fldChar w:fldCharType="end"/>
        </w:r>
      </w:hyperlink>
    </w:p>
    <w:p w14:paraId="2FFC84F4" w14:textId="77777777" w:rsidR="00B00E0F" w:rsidRDefault="000B46ED">
      <w:pPr>
        <w:pStyle w:val="31"/>
        <w:tabs>
          <w:tab w:val="right" w:leader="dot" w:pos="8306"/>
        </w:tabs>
      </w:pPr>
      <w:hyperlink w:anchor="_Toc13698" w:history="1">
        <w:r w:rsidR="007D3BF0">
          <w:rPr>
            <w:rFonts w:hint="eastAsia"/>
            <w:kern w:val="44"/>
          </w:rPr>
          <w:t xml:space="preserve">6.23.2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_Toc13698 </w:instrText>
        </w:r>
        <w:r w:rsidR="009F4AF3">
          <w:fldChar w:fldCharType="separate"/>
        </w:r>
        <w:r w:rsidR="007D3BF0">
          <w:t>58</w:t>
        </w:r>
        <w:r w:rsidR="009F4AF3">
          <w:fldChar w:fldCharType="end"/>
        </w:r>
      </w:hyperlink>
    </w:p>
    <w:p w14:paraId="0585636E" w14:textId="77777777" w:rsidR="00B00E0F" w:rsidRDefault="000B46ED">
      <w:pPr>
        <w:pStyle w:val="31"/>
        <w:tabs>
          <w:tab w:val="right" w:leader="dot" w:pos="8306"/>
        </w:tabs>
      </w:pPr>
      <w:hyperlink w:anchor="_Toc24491" w:history="1">
        <w:r w:rsidR="007D3BF0">
          <w:rPr>
            <w:rFonts w:hint="eastAsia"/>
            <w:kern w:val="44"/>
          </w:rPr>
          <w:t xml:space="preserve">6.23.3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_Toc24491 </w:instrText>
        </w:r>
        <w:r w:rsidR="009F4AF3">
          <w:fldChar w:fldCharType="separate"/>
        </w:r>
        <w:r w:rsidR="007D3BF0">
          <w:t>59</w:t>
        </w:r>
        <w:r w:rsidR="009F4AF3">
          <w:fldChar w:fldCharType="end"/>
        </w:r>
      </w:hyperlink>
    </w:p>
    <w:p w14:paraId="69441DD1" w14:textId="77777777" w:rsidR="00B00E0F" w:rsidRDefault="000B46ED">
      <w:pPr>
        <w:pStyle w:val="31"/>
        <w:tabs>
          <w:tab w:val="right" w:leader="dot" w:pos="8306"/>
        </w:tabs>
      </w:pPr>
      <w:hyperlink w:anchor="_Toc29614" w:history="1">
        <w:r w:rsidR="007D3BF0">
          <w:rPr>
            <w:rFonts w:hint="eastAsia"/>
            <w:kern w:val="44"/>
          </w:rPr>
          <w:t xml:space="preserve">6.23.4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_Toc29614 </w:instrText>
        </w:r>
        <w:r w:rsidR="009F4AF3">
          <w:fldChar w:fldCharType="separate"/>
        </w:r>
        <w:r w:rsidR="007D3BF0">
          <w:t>60</w:t>
        </w:r>
        <w:r w:rsidR="009F4AF3">
          <w:fldChar w:fldCharType="end"/>
        </w:r>
      </w:hyperlink>
    </w:p>
    <w:p w14:paraId="7538D73B" w14:textId="77777777" w:rsidR="00B00E0F" w:rsidRDefault="000B46ED">
      <w:pPr>
        <w:pStyle w:val="31"/>
        <w:tabs>
          <w:tab w:val="right" w:leader="dot" w:pos="8306"/>
        </w:tabs>
      </w:pPr>
      <w:hyperlink w:anchor="_Toc22918" w:history="1">
        <w:r w:rsidR="007D3BF0">
          <w:rPr>
            <w:rFonts w:hint="eastAsia"/>
            <w:kern w:val="44"/>
          </w:rPr>
          <w:t xml:space="preserve">6.23.5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_Toc22918 </w:instrText>
        </w:r>
        <w:r w:rsidR="009F4AF3">
          <w:fldChar w:fldCharType="separate"/>
        </w:r>
        <w:r w:rsidR="007D3BF0">
          <w:t>60</w:t>
        </w:r>
        <w:r w:rsidR="009F4AF3">
          <w:fldChar w:fldCharType="end"/>
        </w:r>
      </w:hyperlink>
    </w:p>
    <w:p w14:paraId="20A5D963" w14:textId="77777777" w:rsidR="00B00E0F" w:rsidRDefault="000B46ED">
      <w:pPr>
        <w:pStyle w:val="21"/>
        <w:tabs>
          <w:tab w:val="right" w:leader="dot" w:pos="8306"/>
        </w:tabs>
      </w:pPr>
      <w:hyperlink w:anchor="_Toc26788" w:history="1">
        <w:r w:rsidR="007D3BF0">
          <w:rPr>
            <w:rFonts w:ascii="Arial" w:eastAsia="黑体" w:hAnsi="Arial" w:hint="eastAsia"/>
          </w:rPr>
          <w:t xml:space="preserve">6.24 </w:t>
        </w:r>
        <w:r w:rsidR="007D3BF0">
          <w:rPr>
            <w:rFonts w:hint="eastAsia"/>
          </w:rPr>
          <w:t>根据</w:t>
        </w:r>
        <w:r w:rsidR="007D3BF0">
          <w:rPr>
            <w:rFonts w:hint="eastAsia"/>
          </w:rPr>
          <w:t>Email</w:t>
        </w:r>
        <w:r w:rsidR="007D3BF0">
          <w:rPr>
            <w:rFonts w:hint="eastAsia"/>
          </w:rPr>
          <w:t>或手机号获取客户资料</w:t>
        </w:r>
        <w:r w:rsidR="007D3BF0">
          <w:tab/>
        </w:r>
        <w:r w:rsidR="009F4AF3">
          <w:fldChar w:fldCharType="begin"/>
        </w:r>
        <w:r w:rsidR="007D3BF0">
          <w:instrText xml:space="preserve"> PAGEREF _Toc26788 </w:instrText>
        </w:r>
        <w:r w:rsidR="009F4AF3">
          <w:fldChar w:fldCharType="separate"/>
        </w:r>
        <w:r w:rsidR="007D3BF0">
          <w:t>60</w:t>
        </w:r>
        <w:r w:rsidR="009F4AF3">
          <w:fldChar w:fldCharType="end"/>
        </w:r>
      </w:hyperlink>
    </w:p>
    <w:p w14:paraId="1591749F" w14:textId="77777777" w:rsidR="00B00E0F" w:rsidRDefault="000B46ED">
      <w:pPr>
        <w:pStyle w:val="31"/>
        <w:tabs>
          <w:tab w:val="right" w:leader="dot" w:pos="8306"/>
        </w:tabs>
      </w:pPr>
      <w:hyperlink w:anchor="_Toc5125" w:history="1">
        <w:r w:rsidR="007D3BF0">
          <w:rPr>
            <w:rFonts w:hint="eastAsia"/>
            <w:kern w:val="44"/>
          </w:rPr>
          <w:t xml:space="preserve">6.24.1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_Toc5125 </w:instrText>
        </w:r>
        <w:r w:rsidR="009F4AF3">
          <w:fldChar w:fldCharType="separate"/>
        </w:r>
        <w:r w:rsidR="007D3BF0">
          <w:t>61</w:t>
        </w:r>
        <w:r w:rsidR="009F4AF3">
          <w:fldChar w:fldCharType="end"/>
        </w:r>
      </w:hyperlink>
    </w:p>
    <w:p w14:paraId="0833C072" w14:textId="77777777" w:rsidR="00B00E0F" w:rsidRDefault="000B46ED">
      <w:pPr>
        <w:pStyle w:val="31"/>
        <w:tabs>
          <w:tab w:val="right" w:leader="dot" w:pos="8306"/>
        </w:tabs>
      </w:pPr>
      <w:hyperlink w:anchor="_Toc30625" w:history="1">
        <w:r w:rsidR="007D3BF0">
          <w:rPr>
            <w:rFonts w:hint="eastAsia"/>
            <w:kern w:val="44"/>
          </w:rPr>
          <w:t xml:space="preserve">6.24.2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_Toc30625 </w:instrText>
        </w:r>
        <w:r w:rsidR="009F4AF3">
          <w:fldChar w:fldCharType="separate"/>
        </w:r>
        <w:r w:rsidR="007D3BF0">
          <w:t>61</w:t>
        </w:r>
        <w:r w:rsidR="009F4AF3">
          <w:fldChar w:fldCharType="end"/>
        </w:r>
      </w:hyperlink>
    </w:p>
    <w:p w14:paraId="446A903C" w14:textId="77777777" w:rsidR="00B00E0F" w:rsidRDefault="000B46ED">
      <w:pPr>
        <w:pStyle w:val="31"/>
        <w:tabs>
          <w:tab w:val="right" w:leader="dot" w:pos="8306"/>
        </w:tabs>
      </w:pPr>
      <w:hyperlink w:anchor="_Toc3011" w:history="1">
        <w:r w:rsidR="007D3BF0">
          <w:rPr>
            <w:rFonts w:hint="eastAsia"/>
            <w:kern w:val="44"/>
          </w:rPr>
          <w:t xml:space="preserve">6.24.3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_Toc3011 </w:instrText>
        </w:r>
        <w:r w:rsidR="009F4AF3">
          <w:fldChar w:fldCharType="separate"/>
        </w:r>
        <w:r w:rsidR="007D3BF0">
          <w:t>61</w:t>
        </w:r>
        <w:r w:rsidR="009F4AF3">
          <w:fldChar w:fldCharType="end"/>
        </w:r>
      </w:hyperlink>
    </w:p>
    <w:p w14:paraId="472C17D3" w14:textId="77777777" w:rsidR="00B00E0F" w:rsidRDefault="000B46ED">
      <w:pPr>
        <w:pStyle w:val="31"/>
        <w:tabs>
          <w:tab w:val="right" w:leader="dot" w:pos="8306"/>
        </w:tabs>
      </w:pPr>
      <w:hyperlink w:anchor="_Toc493" w:history="1">
        <w:r w:rsidR="007D3BF0">
          <w:rPr>
            <w:rFonts w:hint="eastAsia"/>
            <w:kern w:val="44"/>
          </w:rPr>
          <w:t xml:space="preserve">6.24.4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_Toc493 </w:instrText>
        </w:r>
        <w:r w:rsidR="009F4AF3">
          <w:fldChar w:fldCharType="separate"/>
        </w:r>
        <w:r w:rsidR="007D3BF0">
          <w:t>63</w:t>
        </w:r>
        <w:r w:rsidR="009F4AF3">
          <w:fldChar w:fldCharType="end"/>
        </w:r>
      </w:hyperlink>
    </w:p>
    <w:p w14:paraId="019AE52E" w14:textId="77777777" w:rsidR="00B00E0F" w:rsidRDefault="000B46ED">
      <w:pPr>
        <w:pStyle w:val="31"/>
        <w:tabs>
          <w:tab w:val="right" w:leader="dot" w:pos="8306"/>
        </w:tabs>
      </w:pPr>
      <w:hyperlink w:anchor="_Toc31085" w:history="1">
        <w:r w:rsidR="007D3BF0">
          <w:rPr>
            <w:rFonts w:hint="eastAsia"/>
            <w:kern w:val="44"/>
          </w:rPr>
          <w:t xml:space="preserve">6.24.5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_Toc31085 </w:instrText>
        </w:r>
        <w:r w:rsidR="009F4AF3">
          <w:fldChar w:fldCharType="separate"/>
        </w:r>
        <w:r w:rsidR="007D3BF0">
          <w:t>63</w:t>
        </w:r>
        <w:r w:rsidR="009F4AF3">
          <w:fldChar w:fldCharType="end"/>
        </w:r>
      </w:hyperlink>
    </w:p>
    <w:p w14:paraId="2E56BBED" w14:textId="77777777" w:rsidR="00B00E0F" w:rsidRDefault="000B46ED">
      <w:pPr>
        <w:pStyle w:val="21"/>
        <w:tabs>
          <w:tab w:val="right" w:leader="dot" w:pos="8306"/>
        </w:tabs>
      </w:pPr>
      <w:hyperlink w:anchor="_Toc28644" w:history="1">
        <w:r w:rsidR="007D3BF0">
          <w:rPr>
            <w:rFonts w:ascii="Arial" w:eastAsia="黑体" w:hAnsi="Arial" w:hint="eastAsia"/>
          </w:rPr>
          <w:t xml:space="preserve">6.25 </w:t>
        </w:r>
        <w:r w:rsidR="007D3BF0">
          <w:rPr>
            <w:rFonts w:hint="eastAsia"/>
          </w:rPr>
          <w:t>批量客户重置指定子系统多个角色</w:t>
        </w:r>
        <w:r w:rsidR="007D3BF0">
          <w:tab/>
        </w:r>
        <w:r w:rsidR="009F4AF3">
          <w:fldChar w:fldCharType="begin"/>
        </w:r>
        <w:r w:rsidR="007D3BF0">
          <w:instrText xml:space="preserve"> PAGEREF _Toc28644 </w:instrText>
        </w:r>
        <w:r w:rsidR="009F4AF3">
          <w:fldChar w:fldCharType="separate"/>
        </w:r>
        <w:r w:rsidR="007D3BF0">
          <w:t>63</w:t>
        </w:r>
        <w:r w:rsidR="009F4AF3">
          <w:fldChar w:fldCharType="end"/>
        </w:r>
      </w:hyperlink>
    </w:p>
    <w:p w14:paraId="50743F00" w14:textId="77777777" w:rsidR="00B00E0F" w:rsidRDefault="000B46ED">
      <w:pPr>
        <w:pStyle w:val="31"/>
        <w:tabs>
          <w:tab w:val="right" w:leader="dot" w:pos="8306"/>
        </w:tabs>
      </w:pPr>
      <w:hyperlink w:anchor="_Toc29902" w:history="1">
        <w:r w:rsidR="007D3BF0">
          <w:rPr>
            <w:rFonts w:hint="eastAsia"/>
            <w:kern w:val="44"/>
          </w:rPr>
          <w:t xml:space="preserve">6.25.1 </w:t>
        </w:r>
        <w:r w:rsidR="007D3BF0">
          <w:rPr>
            <w:rFonts w:hint="eastAsia"/>
          </w:rPr>
          <w:t>功能</w:t>
        </w:r>
        <w:r w:rsidR="007D3BF0">
          <w:tab/>
        </w:r>
        <w:r w:rsidR="009F4AF3">
          <w:fldChar w:fldCharType="begin"/>
        </w:r>
        <w:r w:rsidR="007D3BF0">
          <w:instrText xml:space="preserve"> PAGEREF _Toc29902 </w:instrText>
        </w:r>
        <w:r w:rsidR="009F4AF3">
          <w:fldChar w:fldCharType="separate"/>
        </w:r>
        <w:r w:rsidR="007D3BF0">
          <w:t>63</w:t>
        </w:r>
        <w:r w:rsidR="009F4AF3">
          <w:fldChar w:fldCharType="end"/>
        </w:r>
      </w:hyperlink>
    </w:p>
    <w:p w14:paraId="16A1C86B" w14:textId="77777777" w:rsidR="00B00E0F" w:rsidRDefault="000B46ED">
      <w:pPr>
        <w:pStyle w:val="31"/>
        <w:tabs>
          <w:tab w:val="right" w:leader="dot" w:pos="8306"/>
        </w:tabs>
      </w:pPr>
      <w:hyperlink w:anchor="_Toc28566" w:history="1">
        <w:r w:rsidR="007D3BF0">
          <w:rPr>
            <w:rFonts w:hint="eastAsia"/>
            <w:kern w:val="44"/>
          </w:rPr>
          <w:t xml:space="preserve">6.25.2 </w:t>
        </w:r>
        <w:r w:rsidR="007D3BF0">
          <w:rPr>
            <w:rFonts w:hint="eastAsia"/>
          </w:rPr>
          <w:t>输入</w:t>
        </w:r>
        <w:r w:rsidR="007D3BF0">
          <w:tab/>
        </w:r>
        <w:r w:rsidR="009F4AF3">
          <w:fldChar w:fldCharType="begin"/>
        </w:r>
        <w:r w:rsidR="007D3BF0">
          <w:instrText xml:space="preserve"> PAGEREF _Toc28566 </w:instrText>
        </w:r>
        <w:r w:rsidR="009F4AF3">
          <w:fldChar w:fldCharType="separate"/>
        </w:r>
        <w:r w:rsidR="007D3BF0">
          <w:t>64</w:t>
        </w:r>
        <w:r w:rsidR="009F4AF3">
          <w:fldChar w:fldCharType="end"/>
        </w:r>
      </w:hyperlink>
    </w:p>
    <w:p w14:paraId="579271C2" w14:textId="77777777" w:rsidR="00B00E0F" w:rsidRDefault="000B46ED">
      <w:pPr>
        <w:pStyle w:val="31"/>
        <w:tabs>
          <w:tab w:val="right" w:leader="dot" w:pos="8306"/>
        </w:tabs>
      </w:pPr>
      <w:hyperlink w:anchor="_Toc23385" w:history="1">
        <w:r w:rsidR="007D3BF0">
          <w:rPr>
            <w:rFonts w:hint="eastAsia"/>
            <w:kern w:val="44"/>
          </w:rPr>
          <w:t xml:space="preserve">6.25.3 </w:t>
        </w:r>
        <w:r w:rsidR="007D3BF0">
          <w:rPr>
            <w:rFonts w:hint="eastAsia"/>
          </w:rPr>
          <w:t>输出</w:t>
        </w:r>
        <w:r w:rsidR="007D3BF0">
          <w:tab/>
        </w:r>
        <w:r w:rsidR="009F4AF3">
          <w:fldChar w:fldCharType="begin"/>
        </w:r>
        <w:r w:rsidR="007D3BF0">
          <w:instrText xml:space="preserve"> PAGEREF _Toc23385 </w:instrText>
        </w:r>
        <w:r w:rsidR="009F4AF3">
          <w:fldChar w:fldCharType="separate"/>
        </w:r>
        <w:r w:rsidR="007D3BF0">
          <w:t>64</w:t>
        </w:r>
        <w:r w:rsidR="009F4AF3">
          <w:fldChar w:fldCharType="end"/>
        </w:r>
      </w:hyperlink>
    </w:p>
    <w:p w14:paraId="282304DB" w14:textId="77777777" w:rsidR="00B00E0F" w:rsidRDefault="000B46ED">
      <w:pPr>
        <w:pStyle w:val="31"/>
        <w:tabs>
          <w:tab w:val="right" w:leader="dot" w:pos="8306"/>
        </w:tabs>
      </w:pPr>
      <w:hyperlink w:anchor="_Toc22954" w:history="1">
        <w:r w:rsidR="007D3BF0">
          <w:rPr>
            <w:rFonts w:hint="eastAsia"/>
            <w:kern w:val="44"/>
          </w:rPr>
          <w:t xml:space="preserve">6.25.4 </w:t>
        </w:r>
        <w:r w:rsidR="007D3BF0">
          <w:rPr>
            <w:rFonts w:hint="eastAsia"/>
          </w:rPr>
          <w:t>请求样例</w:t>
        </w:r>
        <w:r w:rsidR="007D3BF0">
          <w:tab/>
        </w:r>
        <w:r w:rsidR="009F4AF3">
          <w:fldChar w:fldCharType="begin"/>
        </w:r>
        <w:r w:rsidR="007D3BF0">
          <w:instrText xml:space="preserve"> PAGEREF _Toc22954 </w:instrText>
        </w:r>
        <w:r w:rsidR="009F4AF3">
          <w:fldChar w:fldCharType="separate"/>
        </w:r>
        <w:r w:rsidR="007D3BF0">
          <w:t>65</w:t>
        </w:r>
        <w:r w:rsidR="009F4AF3">
          <w:fldChar w:fldCharType="end"/>
        </w:r>
      </w:hyperlink>
    </w:p>
    <w:p w14:paraId="627E162E" w14:textId="77777777" w:rsidR="00B00E0F" w:rsidRDefault="000B46ED">
      <w:pPr>
        <w:pStyle w:val="31"/>
        <w:tabs>
          <w:tab w:val="right" w:leader="dot" w:pos="8306"/>
        </w:tabs>
      </w:pPr>
      <w:hyperlink w:anchor="_Toc22555" w:history="1">
        <w:r w:rsidR="007D3BF0">
          <w:rPr>
            <w:rFonts w:hint="eastAsia"/>
            <w:kern w:val="44"/>
          </w:rPr>
          <w:t xml:space="preserve">6.25.5 </w:t>
        </w:r>
        <w:r w:rsidR="007D3BF0">
          <w:rPr>
            <w:rFonts w:hint="eastAsia"/>
          </w:rPr>
          <w:t>返回值样例</w:t>
        </w:r>
        <w:r w:rsidR="007D3BF0">
          <w:tab/>
        </w:r>
        <w:r w:rsidR="009F4AF3">
          <w:fldChar w:fldCharType="begin"/>
        </w:r>
        <w:r w:rsidR="007D3BF0">
          <w:instrText xml:space="preserve"> PAGEREF _Toc22555 </w:instrText>
        </w:r>
        <w:r w:rsidR="009F4AF3">
          <w:fldChar w:fldCharType="separate"/>
        </w:r>
        <w:r w:rsidR="007D3BF0">
          <w:t>65</w:t>
        </w:r>
        <w:r w:rsidR="009F4AF3">
          <w:fldChar w:fldCharType="end"/>
        </w:r>
      </w:hyperlink>
    </w:p>
    <w:p w14:paraId="1A25CDA3" w14:textId="77777777" w:rsidR="00B00E0F" w:rsidRDefault="000B46ED">
      <w:pPr>
        <w:pStyle w:val="21"/>
        <w:tabs>
          <w:tab w:val="right" w:leader="dot" w:pos="8306"/>
        </w:tabs>
      </w:pPr>
      <w:hyperlink w:anchor="_Toc30223" w:history="1">
        <w:r w:rsidR="007D3BF0">
          <w:rPr>
            <w:rFonts w:ascii="Arial" w:eastAsia="黑体" w:hAnsi="Arial" w:hint="eastAsia"/>
          </w:rPr>
          <w:t xml:space="preserve">6.26 </w:t>
        </w:r>
        <w:r w:rsidR="007D3BF0">
          <w:rPr>
            <w:rFonts w:hint="eastAsia"/>
          </w:rPr>
          <w:t>第三方账号登录的成功授权回调接口（分渠道）</w:t>
        </w:r>
        <w:r w:rsidR="007D3BF0">
          <w:tab/>
        </w:r>
        <w:r w:rsidR="009F4AF3">
          <w:fldChar w:fldCharType="begin"/>
        </w:r>
        <w:r w:rsidR="007D3BF0">
          <w:instrText xml:space="preserve"> PAGEREF _Toc30223 </w:instrText>
        </w:r>
        <w:r w:rsidR="009F4AF3">
          <w:fldChar w:fldCharType="separate"/>
        </w:r>
        <w:r w:rsidR="007D3BF0">
          <w:t>65</w:t>
        </w:r>
        <w:r w:rsidR="009F4AF3">
          <w:fldChar w:fldCharType="end"/>
        </w:r>
      </w:hyperlink>
    </w:p>
    <w:p w14:paraId="374EA169" w14:textId="77777777" w:rsidR="00B00E0F" w:rsidRDefault="000B46ED">
      <w:pPr>
        <w:pStyle w:val="11"/>
        <w:tabs>
          <w:tab w:val="right" w:leader="dot" w:pos="8306"/>
        </w:tabs>
      </w:pPr>
      <w:hyperlink w:anchor="_Toc11" w:history="1">
        <w:r w:rsidR="007D3BF0">
          <w:rPr>
            <w:rFonts w:hint="eastAsia"/>
            <w:kern w:val="44"/>
          </w:rPr>
          <w:t xml:space="preserve">7 </w:t>
        </w:r>
        <w:r w:rsidR="007D3BF0">
          <w:rPr>
            <w:rFonts w:hint="eastAsia"/>
          </w:rPr>
          <w:t>错误码</w:t>
        </w:r>
        <w:r w:rsidR="007D3BF0">
          <w:tab/>
        </w:r>
        <w:r w:rsidR="009F4AF3">
          <w:fldChar w:fldCharType="begin"/>
        </w:r>
        <w:r w:rsidR="007D3BF0">
          <w:instrText xml:space="preserve"> PAGEREF _Toc11 </w:instrText>
        </w:r>
        <w:r w:rsidR="009F4AF3">
          <w:fldChar w:fldCharType="separate"/>
        </w:r>
        <w:r w:rsidR="007D3BF0">
          <w:t>65</w:t>
        </w:r>
        <w:r w:rsidR="009F4AF3">
          <w:fldChar w:fldCharType="end"/>
        </w:r>
      </w:hyperlink>
    </w:p>
    <w:p w14:paraId="5E92FFA7" w14:textId="77777777" w:rsidR="00B00E0F" w:rsidRDefault="000B46ED">
      <w:pPr>
        <w:pStyle w:val="11"/>
        <w:tabs>
          <w:tab w:val="right" w:leader="dot" w:pos="8306"/>
        </w:tabs>
      </w:pPr>
      <w:hyperlink w:anchor="_Toc26496" w:history="1">
        <w:r w:rsidR="007D3BF0">
          <w:rPr>
            <w:rFonts w:hint="eastAsia"/>
            <w:kern w:val="44"/>
          </w:rPr>
          <w:t xml:space="preserve">8 </w:t>
        </w:r>
        <w:r w:rsidR="007D3BF0">
          <w:rPr>
            <w:rFonts w:hint="eastAsia"/>
          </w:rPr>
          <w:t>签名和验签</w:t>
        </w:r>
        <w:r w:rsidR="007D3BF0">
          <w:tab/>
        </w:r>
        <w:r w:rsidR="009F4AF3">
          <w:fldChar w:fldCharType="begin"/>
        </w:r>
        <w:r w:rsidR="007D3BF0">
          <w:instrText xml:space="preserve"> PAGEREF _Toc26496 </w:instrText>
        </w:r>
        <w:r w:rsidR="009F4AF3">
          <w:fldChar w:fldCharType="separate"/>
        </w:r>
        <w:r w:rsidR="007D3BF0">
          <w:t>67</w:t>
        </w:r>
        <w:r w:rsidR="009F4AF3">
          <w:fldChar w:fldCharType="end"/>
        </w:r>
      </w:hyperlink>
    </w:p>
    <w:p w14:paraId="48668096" w14:textId="77777777" w:rsidR="00B00E0F" w:rsidRDefault="000B46ED">
      <w:pPr>
        <w:pStyle w:val="11"/>
        <w:tabs>
          <w:tab w:val="right" w:leader="dot" w:pos="8306"/>
        </w:tabs>
      </w:pPr>
      <w:hyperlink w:anchor="_Toc19989" w:history="1">
        <w:r w:rsidR="007D3BF0">
          <w:rPr>
            <w:rFonts w:hint="eastAsia"/>
            <w:kern w:val="44"/>
          </w:rPr>
          <w:t xml:space="preserve">9 </w:t>
        </w:r>
        <w:r w:rsidR="007D3BF0">
          <w:rPr>
            <w:rFonts w:hint="eastAsia"/>
          </w:rPr>
          <w:t>数据库</w:t>
        </w:r>
        <w:r w:rsidR="007D3BF0">
          <w:tab/>
        </w:r>
        <w:r w:rsidR="009F4AF3">
          <w:fldChar w:fldCharType="begin"/>
        </w:r>
        <w:r w:rsidR="007D3BF0">
          <w:instrText xml:space="preserve"> PAGEREF _Toc19989 </w:instrText>
        </w:r>
        <w:r w:rsidR="009F4AF3">
          <w:fldChar w:fldCharType="separate"/>
        </w:r>
        <w:r w:rsidR="007D3BF0">
          <w:t>67</w:t>
        </w:r>
        <w:r w:rsidR="009F4AF3">
          <w:fldChar w:fldCharType="end"/>
        </w:r>
      </w:hyperlink>
    </w:p>
    <w:p w14:paraId="1F5FC8F2" w14:textId="77777777" w:rsidR="00B00E0F" w:rsidRDefault="000B46ED">
      <w:pPr>
        <w:pStyle w:val="11"/>
        <w:tabs>
          <w:tab w:val="right" w:leader="dot" w:pos="8306"/>
        </w:tabs>
      </w:pPr>
      <w:hyperlink w:anchor="_Toc31722" w:history="1">
        <w:r w:rsidR="007D3BF0">
          <w:rPr>
            <w:rFonts w:hint="eastAsia"/>
            <w:kern w:val="44"/>
          </w:rPr>
          <w:t xml:space="preserve">10 </w:t>
        </w:r>
        <w:r w:rsidR="007D3BF0">
          <w:rPr>
            <w:rFonts w:hint="eastAsia"/>
          </w:rPr>
          <w:t>20151202</w:t>
        </w:r>
        <w:r w:rsidR="007D3BF0">
          <w:rPr>
            <w:rFonts w:hint="eastAsia"/>
          </w:rPr>
          <w:t>会议纪要</w:t>
        </w:r>
        <w:r w:rsidR="007D3BF0">
          <w:tab/>
        </w:r>
        <w:r w:rsidR="009F4AF3">
          <w:fldChar w:fldCharType="begin"/>
        </w:r>
        <w:r w:rsidR="007D3BF0">
          <w:instrText xml:space="preserve"> PAGEREF _Toc31722 </w:instrText>
        </w:r>
        <w:r w:rsidR="009F4AF3">
          <w:fldChar w:fldCharType="separate"/>
        </w:r>
        <w:r w:rsidR="007D3BF0">
          <w:t>68</w:t>
        </w:r>
        <w:r w:rsidR="009F4AF3">
          <w:fldChar w:fldCharType="end"/>
        </w:r>
      </w:hyperlink>
    </w:p>
    <w:p w14:paraId="38ACA636" w14:textId="77777777" w:rsidR="00B00E0F" w:rsidRDefault="009F4AF3">
      <w:pPr>
        <w:rPr>
          <w:rFonts w:ascii="Tahoma" w:hAnsi="Tahoma"/>
        </w:rPr>
      </w:pPr>
      <w:r>
        <w:rPr>
          <w:rFonts w:ascii="Tahoma" w:hAnsi="Tahoma"/>
        </w:rPr>
        <w:fldChar w:fldCharType="end"/>
      </w:r>
    </w:p>
    <w:p w14:paraId="5271253B" w14:textId="77777777" w:rsidR="00B00E0F" w:rsidRDefault="007D3BF0" w:rsidP="000B46ED">
      <w:pPr>
        <w:pStyle w:val="1"/>
      </w:pPr>
      <w:bookmarkStart w:id="5" w:name="_Toc6404"/>
      <w:r>
        <w:lastRenderedPageBreak/>
        <w:t>背景说明</w:t>
      </w:r>
      <w:bookmarkEnd w:id="5"/>
    </w:p>
    <w:p w14:paraId="59AE2A70" w14:textId="77777777" w:rsidR="00B00E0F" w:rsidRDefault="007D3BF0">
      <w:pPr>
        <w:pStyle w:val="2"/>
      </w:pPr>
      <w:bookmarkStart w:id="6" w:name="_Toc31947"/>
      <w:r>
        <w:t>背景</w:t>
      </w:r>
      <w:bookmarkEnd w:id="6"/>
    </w:p>
    <w:p w14:paraId="099EFB02" w14:textId="77777777" w:rsidR="00B00E0F" w:rsidRDefault="007D3BF0">
      <w:pPr>
        <w:pStyle w:val="a7"/>
        <w:ind w:firstLine="480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1</w:t>
      </w:r>
      <w:r>
        <w:rPr>
          <w:rFonts w:ascii="Courier New" w:hAnsi="Courier New" w:hint="eastAsia"/>
          <w:color w:val="000000"/>
          <w:sz w:val="24"/>
        </w:rPr>
        <w:t>、登录的时候如果邮箱是</w:t>
      </w:r>
      <w:r>
        <w:rPr>
          <w:rFonts w:ascii="Courier New" w:hAnsi="Courier New" w:hint="eastAsia"/>
          <w:color w:val="000000"/>
          <w:sz w:val="24"/>
        </w:rPr>
        <w:t>kingsoft</w:t>
      </w:r>
      <w:r>
        <w:rPr>
          <w:rFonts w:ascii="Courier New" w:hAnsi="Courier New" w:hint="eastAsia"/>
          <w:color w:val="000000"/>
          <w:sz w:val="24"/>
        </w:rPr>
        <w:t>邮箱则使用</w:t>
      </w:r>
      <w:r>
        <w:rPr>
          <w:rFonts w:ascii="Courier New" w:hAnsi="Courier New" w:hint="eastAsia"/>
          <w:color w:val="000000"/>
          <w:sz w:val="24"/>
        </w:rPr>
        <w:t>KOA</w:t>
      </w:r>
      <w:r>
        <w:rPr>
          <w:rFonts w:ascii="Courier New" w:hAnsi="Courier New" w:hint="eastAsia"/>
          <w:color w:val="000000"/>
          <w:sz w:val="24"/>
        </w:rPr>
        <w:t>的权限</w:t>
      </w:r>
    </w:p>
    <w:p w14:paraId="331039EB" w14:textId="77777777" w:rsidR="00B00E0F" w:rsidRDefault="007D3BF0">
      <w:pPr>
        <w:pStyle w:val="a7"/>
        <w:ind w:firstLine="480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2</w:t>
      </w:r>
      <w:r>
        <w:rPr>
          <w:rFonts w:ascii="Courier New" w:hAnsi="Courier New" w:hint="eastAsia"/>
          <w:color w:val="000000"/>
          <w:sz w:val="24"/>
        </w:rPr>
        <w:t>、预留第三方账号登陆绑定的能力</w:t>
      </w:r>
    </w:p>
    <w:p w14:paraId="108ABD12" w14:textId="77777777" w:rsidR="00B00E0F" w:rsidRDefault="007D3BF0">
      <w:pPr>
        <w:pStyle w:val="a7"/>
        <w:ind w:firstLine="480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3</w:t>
      </w:r>
      <w:r>
        <w:rPr>
          <w:rFonts w:ascii="Courier New" w:hAnsi="Courier New" w:hint="eastAsia"/>
          <w:color w:val="000000"/>
          <w:sz w:val="24"/>
        </w:rPr>
        <w:t>、注册邮箱需要对邮箱进行验证，如果是</w:t>
      </w:r>
      <w:r>
        <w:rPr>
          <w:rFonts w:ascii="Courier New" w:hAnsi="Courier New" w:hint="eastAsia"/>
          <w:color w:val="000000"/>
          <w:sz w:val="24"/>
        </w:rPr>
        <w:t>kingsoft</w:t>
      </w:r>
      <w:r>
        <w:rPr>
          <w:rFonts w:ascii="Courier New" w:hAnsi="Courier New" w:hint="eastAsia"/>
          <w:color w:val="000000"/>
          <w:sz w:val="24"/>
        </w:rPr>
        <w:t>邮箱不允许注册</w:t>
      </w:r>
    </w:p>
    <w:p w14:paraId="35842711" w14:textId="77777777" w:rsidR="00B00E0F" w:rsidRDefault="007D3BF0">
      <w:pPr>
        <w:pStyle w:val="a7"/>
        <w:ind w:firstLine="480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4</w:t>
      </w:r>
      <w:r>
        <w:rPr>
          <w:rFonts w:ascii="Courier New" w:hAnsi="Courier New" w:hint="eastAsia"/>
          <w:color w:val="000000"/>
          <w:sz w:val="24"/>
        </w:rPr>
        <w:t>、提供登录、注册、修改密码、忘记密码的页面</w:t>
      </w:r>
    </w:p>
    <w:p w14:paraId="29DB949D" w14:textId="77777777" w:rsidR="00B00E0F" w:rsidRDefault="007D3BF0">
      <w:pPr>
        <w:pStyle w:val="2"/>
      </w:pPr>
      <w:bookmarkStart w:id="7" w:name="_Toc19823"/>
      <w:r>
        <w:t>术语说明</w:t>
      </w:r>
      <w:bookmarkEnd w:id="7"/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3"/>
        <w:gridCol w:w="4261"/>
      </w:tblGrid>
      <w:tr w:rsidR="00B00E0F" w14:paraId="055D3A6A" w14:textId="77777777">
        <w:tc>
          <w:tcPr>
            <w:tcW w:w="3973" w:type="dxa"/>
          </w:tcPr>
          <w:p w14:paraId="67E111EA" w14:textId="77777777" w:rsidR="00B00E0F" w:rsidRDefault="00B00E0F"/>
        </w:tc>
        <w:tc>
          <w:tcPr>
            <w:tcW w:w="4261" w:type="dxa"/>
          </w:tcPr>
          <w:p w14:paraId="407937C4" w14:textId="77777777" w:rsidR="00B00E0F" w:rsidRDefault="00B00E0F"/>
        </w:tc>
      </w:tr>
      <w:tr w:rsidR="00B00E0F" w14:paraId="430F790D" w14:textId="77777777">
        <w:tc>
          <w:tcPr>
            <w:tcW w:w="3973" w:type="dxa"/>
          </w:tcPr>
          <w:p w14:paraId="6496B0AC" w14:textId="77777777" w:rsidR="00B00E0F" w:rsidRDefault="00B00E0F"/>
        </w:tc>
        <w:tc>
          <w:tcPr>
            <w:tcW w:w="4261" w:type="dxa"/>
          </w:tcPr>
          <w:p w14:paraId="0404B139" w14:textId="77777777" w:rsidR="00B00E0F" w:rsidRDefault="00B00E0F"/>
        </w:tc>
      </w:tr>
      <w:tr w:rsidR="00B00E0F" w14:paraId="17D0DA74" w14:textId="77777777">
        <w:tc>
          <w:tcPr>
            <w:tcW w:w="3973" w:type="dxa"/>
          </w:tcPr>
          <w:p w14:paraId="43A3BB0B" w14:textId="77777777" w:rsidR="00B00E0F" w:rsidRDefault="00B00E0F"/>
        </w:tc>
        <w:tc>
          <w:tcPr>
            <w:tcW w:w="4261" w:type="dxa"/>
          </w:tcPr>
          <w:p w14:paraId="7B4B6E3B" w14:textId="77777777" w:rsidR="00B00E0F" w:rsidRDefault="00B00E0F"/>
        </w:tc>
      </w:tr>
      <w:tr w:rsidR="00B00E0F" w14:paraId="1FC7FE3E" w14:textId="77777777">
        <w:tc>
          <w:tcPr>
            <w:tcW w:w="3973" w:type="dxa"/>
          </w:tcPr>
          <w:p w14:paraId="425941EC" w14:textId="77777777" w:rsidR="00B00E0F" w:rsidRDefault="00B00E0F"/>
        </w:tc>
        <w:tc>
          <w:tcPr>
            <w:tcW w:w="4261" w:type="dxa"/>
          </w:tcPr>
          <w:p w14:paraId="7542D3E5" w14:textId="77777777" w:rsidR="00B00E0F" w:rsidRDefault="00B00E0F"/>
        </w:tc>
      </w:tr>
      <w:tr w:rsidR="00B00E0F" w14:paraId="15E9D748" w14:textId="77777777">
        <w:tc>
          <w:tcPr>
            <w:tcW w:w="3973" w:type="dxa"/>
          </w:tcPr>
          <w:p w14:paraId="5671425A" w14:textId="77777777" w:rsidR="00B00E0F" w:rsidRDefault="00B00E0F"/>
        </w:tc>
        <w:tc>
          <w:tcPr>
            <w:tcW w:w="4261" w:type="dxa"/>
          </w:tcPr>
          <w:p w14:paraId="520B4884" w14:textId="77777777" w:rsidR="00B00E0F" w:rsidRDefault="00B00E0F"/>
        </w:tc>
      </w:tr>
    </w:tbl>
    <w:p w14:paraId="46F4AB24" w14:textId="77777777" w:rsidR="00B00E0F" w:rsidRDefault="00B00E0F">
      <w:pPr>
        <w:ind w:left="420"/>
      </w:pPr>
    </w:p>
    <w:p w14:paraId="33565095" w14:textId="77777777" w:rsidR="00B00E0F" w:rsidRDefault="007D3BF0">
      <w:pPr>
        <w:pStyle w:val="1"/>
        <w:rPr>
          <w:rFonts w:ascii="Tahoma" w:eastAsia="黑体" w:hAnsi="Tahoma"/>
          <w:b w:val="0"/>
          <w:color w:val="000000"/>
        </w:rPr>
      </w:pPr>
      <w:bookmarkStart w:id="8" w:name="_Toc8328"/>
      <w:r>
        <w:rPr>
          <w:rFonts w:ascii="Tahoma" w:eastAsia="黑体" w:hAnsi="Tahoma" w:hint="eastAsia"/>
          <w:b w:val="0"/>
          <w:color w:val="000000"/>
        </w:rPr>
        <w:lastRenderedPageBreak/>
        <w:t>系统上下文</w:t>
      </w:r>
      <w:bookmarkEnd w:id="8"/>
    </w:p>
    <w:p w14:paraId="115E2911" w14:textId="5C72A9A9" w:rsidR="00B00E0F" w:rsidRDefault="000B46ED">
      <w:r>
        <w:rPr>
          <w:noProof/>
        </w:rPr>
        <w:drawing>
          <wp:inline distT="0" distB="0" distL="0" distR="0" wp14:anchorId="36A8B782" wp14:editId="2E49B35C">
            <wp:extent cx="5270500" cy="4419600"/>
            <wp:effectExtent l="0" t="0" r="1270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28D8" w14:textId="77777777" w:rsidR="00B00E0F" w:rsidRDefault="00B00E0F"/>
    <w:p w14:paraId="71DDE518" w14:textId="77777777" w:rsidR="00B00E0F" w:rsidRDefault="007D3BF0">
      <w:pPr>
        <w:pStyle w:val="1"/>
        <w:rPr>
          <w:rFonts w:ascii="Tahoma" w:eastAsia="黑体" w:hAnsi="Tahoma"/>
          <w:b w:val="0"/>
          <w:color w:val="000000"/>
        </w:rPr>
      </w:pPr>
      <w:bookmarkStart w:id="9" w:name="_Toc28002"/>
      <w:r>
        <w:rPr>
          <w:rFonts w:ascii="Tahoma" w:eastAsia="黑体" w:hAnsi="Tahoma" w:hint="eastAsia"/>
          <w:b w:val="0"/>
          <w:color w:val="000000"/>
        </w:rPr>
        <w:t>系统结构</w:t>
      </w:r>
      <w:bookmarkEnd w:id="9"/>
    </w:p>
    <w:p w14:paraId="68AAC8DF" w14:textId="77777777" w:rsidR="00B00E0F" w:rsidRDefault="007D3BF0">
      <w:r>
        <w:rPr>
          <w:rFonts w:hint="eastAsia"/>
        </w:rPr>
        <w:t>数据库采用</w:t>
      </w:r>
      <w:r>
        <w:rPr>
          <w:rFonts w:hint="eastAsia"/>
        </w:rPr>
        <w:t>mysql+</w:t>
      </w:r>
      <w:r>
        <w:rPr>
          <w:rFonts w:hint="eastAsia"/>
        </w:rPr>
        <w:t>用户分区管理</w:t>
      </w:r>
    </w:p>
    <w:p w14:paraId="7AE8F64A" w14:textId="77777777" w:rsidR="00B00E0F" w:rsidRDefault="007D3BF0">
      <w:r>
        <w:rPr>
          <w:rFonts w:hint="eastAsia"/>
        </w:rPr>
        <w:t>如</w:t>
      </w:r>
      <w:r>
        <w:rPr>
          <w:rFonts w:hint="eastAsia"/>
        </w:rPr>
        <w:t>mysql</w:t>
      </w:r>
      <w:r>
        <w:rPr>
          <w:rFonts w:hint="eastAsia"/>
        </w:rPr>
        <w:t>存在性能瓶颈，后续可考虑加入</w:t>
      </w:r>
      <w:r>
        <w:rPr>
          <w:rFonts w:hint="eastAsia"/>
        </w:rPr>
        <w:t>Redis</w:t>
      </w:r>
      <w:r>
        <w:rPr>
          <w:rFonts w:hint="eastAsia"/>
        </w:rPr>
        <w:t>集群。</w:t>
      </w:r>
    </w:p>
    <w:p w14:paraId="563D6892" w14:textId="77777777" w:rsidR="00B00E0F" w:rsidRDefault="007D3BF0">
      <w:pPr>
        <w:pStyle w:val="1"/>
        <w:rPr>
          <w:rFonts w:ascii="Tahoma" w:eastAsia="黑体" w:hAnsi="Tahoma"/>
          <w:b w:val="0"/>
          <w:color w:val="000000"/>
        </w:rPr>
      </w:pPr>
      <w:bookmarkStart w:id="10" w:name="_Toc13524"/>
      <w:r>
        <w:rPr>
          <w:rFonts w:ascii="Tahoma" w:eastAsia="黑体" w:hAnsi="Tahoma" w:hint="eastAsia"/>
          <w:b w:val="0"/>
          <w:color w:val="000000"/>
        </w:rPr>
        <w:t>业务</w:t>
      </w:r>
      <w:r>
        <w:rPr>
          <w:rFonts w:ascii="Tahoma" w:eastAsia="黑体" w:hAnsi="Tahoma"/>
          <w:b w:val="0"/>
          <w:color w:val="000000"/>
        </w:rPr>
        <w:t>流程</w:t>
      </w:r>
      <w:bookmarkEnd w:id="10"/>
    </w:p>
    <w:p w14:paraId="0CE19444" w14:textId="77777777" w:rsidR="00B00E0F" w:rsidRDefault="007D3BF0" w:rsidP="000B46ED">
      <w:pPr>
        <w:pStyle w:val="2"/>
      </w:pPr>
      <w:bookmarkStart w:id="11" w:name="_Toc4909"/>
      <w:r>
        <w:rPr>
          <w:rFonts w:ascii="Tahoma" w:hAnsi="Tahoma" w:hint="eastAsia"/>
          <w:b w:val="0"/>
          <w:color w:val="000000"/>
        </w:rPr>
        <w:t>概述</w:t>
      </w:r>
      <w:bookmarkEnd w:id="11"/>
    </w:p>
    <w:p w14:paraId="4501A568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Portal/App</w:t>
      </w:r>
      <w:r>
        <w:rPr>
          <w:rFonts w:hint="eastAsia"/>
        </w:rPr>
        <w:t>注册流程注册流程</w:t>
      </w:r>
    </w:p>
    <w:p w14:paraId="6B33632A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获取图形验证码接口</w:t>
      </w:r>
    </w:p>
    <w:p w14:paraId="2D70410A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验证图形验证码接口，用于用户体验</w:t>
      </w:r>
    </w:p>
    <w:p w14:paraId="467BDCFF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lastRenderedPageBreak/>
        <w:t>注册接口</w:t>
      </w:r>
    </w:p>
    <w:p w14:paraId="18D9FD9A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邮箱则发送链接激活邮件</w:t>
      </w:r>
    </w:p>
    <w:p w14:paraId="7DE2C40C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手机号则发送链接激活短信</w:t>
      </w:r>
    </w:p>
    <w:p w14:paraId="7F880F05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链接激活接口</w:t>
      </w:r>
    </w:p>
    <w:p w14:paraId="21B52D07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邮箱激活则自动绑定邮箱</w:t>
      </w:r>
    </w:p>
    <w:p w14:paraId="3E8D22E9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手机激活则自动绑定手机</w:t>
      </w:r>
    </w:p>
    <w:p w14:paraId="4781156B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</w:t>
      </w:r>
      <w:r>
        <w:rPr>
          <w:rFonts w:hint="eastAsia"/>
        </w:rPr>
        <w:t>密码登录流程，</w:t>
      </w:r>
      <w:r>
        <w:rPr>
          <w:rFonts w:hint="eastAsia"/>
        </w:rPr>
        <w:t>Portal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accessToken</w:t>
      </w:r>
      <w:r>
        <w:rPr>
          <w:rFonts w:hint="eastAsia"/>
        </w:rPr>
        <w:t>有效时间不同</w:t>
      </w:r>
    </w:p>
    <w:p w14:paraId="3E1F7C5E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获取图形验证码接口，用于有登录失败的场景</w:t>
      </w:r>
    </w:p>
    <w:p w14:paraId="58F2FB76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验证图形验证码接口，用于用户体验</w:t>
      </w:r>
    </w:p>
    <w:p w14:paraId="7CA5CB7C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密码登录接口</w:t>
      </w:r>
    </w:p>
    <w:p w14:paraId="7F7C4A48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KOA</w:t>
      </w:r>
      <w:r>
        <w:rPr>
          <w:rFonts w:hint="eastAsia"/>
        </w:rPr>
        <w:t>登录</w:t>
      </w:r>
    </w:p>
    <w:p w14:paraId="5E3A9E45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迁移用户登录</w:t>
      </w:r>
    </w:p>
    <w:p w14:paraId="09D6AF7C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正常登录</w:t>
      </w:r>
    </w:p>
    <w:p w14:paraId="0C16E98A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密码登录流程，</w:t>
      </w:r>
      <w:r>
        <w:rPr>
          <w:rFonts w:hint="eastAsia"/>
        </w:rPr>
        <w:t>Portal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accessToken</w:t>
      </w:r>
      <w:r>
        <w:rPr>
          <w:rFonts w:hint="eastAsia"/>
        </w:rPr>
        <w:t>有效时间不同</w:t>
      </w:r>
    </w:p>
    <w:p w14:paraId="6609FD2A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获取图形验证码接口，用于有登录失败的场景</w:t>
      </w:r>
    </w:p>
    <w:p w14:paraId="284230A4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验证图形验证码接口，用于用户体验</w:t>
      </w:r>
    </w:p>
    <w:p w14:paraId="0E50CB23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密码登录接口</w:t>
      </w:r>
    </w:p>
    <w:p w14:paraId="4C8DC319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KOA</w:t>
      </w:r>
      <w:r>
        <w:rPr>
          <w:rFonts w:hint="eastAsia"/>
        </w:rPr>
        <w:t>登录</w:t>
      </w:r>
    </w:p>
    <w:p w14:paraId="75827790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迁移用户登录</w:t>
      </w:r>
    </w:p>
    <w:p w14:paraId="2931B537" w14:textId="77777777" w:rsidR="00B00E0F" w:rsidRDefault="007D3BF0">
      <w:pPr>
        <w:numPr>
          <w:ilvl w:val="2"/>
          <w:numId w:val="2"/>
        </w:numPr>
      </w:pPr>
      <w:r>
        <w:rPr>
          <w:rFonts w:hint="eastAsia"/>
        </w:rPr>
        <w:t>正常登录</w:t>
      </w:r>
    </w:p>
    <w:p w14:paraId="7301DA04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服务端会话验证接口</w:t>
      </w:r>
    </w:p>
    <w:p w14:paraId="2915BFE5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</w:t>
      </w:r>
      <w:r>
        <w:rPr>
          <w:rFonts w:hint="eastAsia"/>
        </w:rPr>
        <w:t>手机快速登录流程，两者</w:t>
      </w:r>
      <w:r>
        <w:rPr>
          <w:rFonts w:hint="eastAsia"/>
        </w:rPr>
        <w:t>accessToken</w:t>
      </w:r>
      <w:r>
        <w:rPr>
          <w:rFonts w:hint="eastAsia"/>
        </w:rPr>
        <w:t>有效时间不同</w:t>
      </w:r>
    </w:p>
    <w:p w14:paraId="426F7228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发送手机验证码接口</w:t>
      </w:r>
    </w:p>
    <w:p w14:paraId="487B4AB0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手机验证码登录接口，包括自动注册能力</w:t>
      </w:r>
    </w:p>
    <w:p w14:paraId="3CED19D4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手机快速登录流程，两者</w:t>
      </w:r>
      <w:r>
        <w:rPr>
          <w:rFonts w:hint="eastAsia"/>
        </w:rPr>
        <w:t>accessToken</w:t>
      </w:r>
      <w:r>
        <w:rPr>
          <w:rFonts w:hint="eastAsia"/>
        </w:rPr>
        <w:t>有效时间不同</w:t>
      </w:r>
    </w:p>
    <w:p w14:paraId="6F04B653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发送手机验证码接口</w:t>
      </w:r>
    </w:p>
    <w:p w14:paraId="22D385F7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手机验证码登录接口，包括自动注册能力</w:t>
      </w:r>
    </w:p>
    <w:p w14:paraId="27C7194B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服务端会话验证接口</w:t>
      </w:r>
    </w:p>
    <w:p w14:paraId="1C220D71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自动登录流程</w:t>
      </w:r>
    </w:p>
    <w:p w14:paraId="616A6E8E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accessToken</w:t>
      </w:r>
      <w:r>
        <w:rPr>
          <w:rFonts w:hint="eastAsia"/>
        </w:rPr>
        <w:t>自动登录接口</w:t>
      </w:r>
    </w:p>
    <w:p w14:paraId="4B203ADE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Portal/App</w:t>
      </w:r>
      <w:r>
        <w:rPr>
          <w:rFonts w:hint="eastAsia"/>
        </w:rPr>
        <w:t>修改客户资料流程</w:t>
      </w:r>
    </w:p>
    <w:p w14:paraId="2E7F251A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获取客户资料接口</w:t>
      </w:r>
    </w:p>
    <w:p w14:paraId="5EBF10BD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修改客户资料接口</w:t>
      </w:r>
    </w:p>
    <w:p w14:paraId="62F208A3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Portal/App</w:t>
      </w:r>
      <w:r>
        <w:rPr>
          <w:rFonts w:hint="eastAsia"/>
        </w:rPr>
        <w:t>绑定手机流程</w:t>
      </w:r>
    </w:p>
    <w:p w14:paraId="7A423738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发送手机验证码接口</w:t>
      </w:r>
    </w:p>
    <w:p w14:paraId="594D4FA9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绑定手机接口</w:t>
      </w:r>
    </w:p>
    <w:p w14:paraId="05F5EB07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Portal/App</w:t>
      </w:r>
      <w:r>
        <w:rPr>
          <w:rFonts w:hint="eastAsia"/>
        </w:rPr>
        <w:t>绑定邮箱流程</w:t>
      </w:r>
    </w:p>
    <w:p w14:paraId="46461CD9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发送绑定邮箱链接接口</w:t>
      </w:r>
    </w:p>
    <w:p w14:paraId="0ACD783E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绑定邮箱接口</w:t>
      </w:r>
    </w:p>
    <w:p w14:paraId="078A99F9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Portal/App</w:t>
      </w:r>
      <w:r>
        <w:rPr>
          <w:rFonts w:hint="eastAsia"/>
        </w:rPr>
        <w:t>修改密码流程</w:t>
      </w:r>
    </w:p>
    <w:p w14:paraId="6B41A8D1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修改密码接口</w:t>
      </w:r>
    </w:p>
    <w:p w14:paraId="50F63F14" w14:textId="77777777" w:rsidR="00B00E0F" w:rsidRDefault="007D3BF0">
      <w:pPr>
        <w:numPr>
          <w:ilvl w:val="0"/>
          <w:numId w:val="2"/>
        </w:numPr>
      </w:pPr>
      <w:r>
        <w:rPr>
          <w:rFonts w:hint="eastAsia"/>
        </w:rPr>
        <w:t>绑定手机重置密码流程</w:t>
      </w:r>
    </w:p>
    <w:p w14:paraId="11DEC480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发送手机验证码接口</w:t>
      </w:r>
    </w:p>
    <w:p w14:paraId="2A251AFF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重置密码接口</w:t>
      </w:r>
    </w:p>
    <w:p w14:paraId="6C8980D3" w14:textId="77777777" w:rsidR="00B00E0F" w:rsidRDefault="007D3BF0" w:rsidP="000B46ED">
      <w:pPr>
        <w:numPr>
          <w:ilvl w:val="0"/>
          <w:numId w:val="2"/>
        </w:numPr>
        <w:outlineLvl w:val="0"/>
      </w:pPr>
      <w:r>
        <w:rPr>
          <w:rFonts w:hint="eastAsia"/>
        </w:rPr>
        <w:lastRenderedPageBreak/>
        <w:t>绑定邮箱重置密码流程</w:t>
      </w:r>
    </w:p>
    <w:p w14:paraId="722016D6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发送链接找回密码邮件接口</w:t>
      </w:r>
    </w:p>
    <w:p w14:paraId="5418F711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重置密码接口</w:t>
      </w:r>
    </w:p>
    <w:p w14:paraId="5CCB3398" w14:textId="77777777" w:rsidR="00B00E0F" w:rsidRDefault="00B00E0F"/>
    <w:p w14:paraId="7A87480D" w14:textId="77777777" w:rsidR="00B00E0F" w:rsidRDefault="007D3BF0" w:rsidP="000B46ED">
      <w:pPr>
        <w:pStyle w:val="2"/>
      </w:pPr>
      <w:bookmarkStart w:id="12" w:name="_Toc24067"/>
      <w:r>
        <w:rPr>
          <w:rFonts w:hint="eastAsia"/>
        </w:rPr>
        <w:t>Portal/App</w:t>
      </w:r>
      <w:r>
        <w:rPr>
          <w:rFonts w:hint="eastAsia"/>
        </w:rPr>
        <w:t>注册流程</w:t>
      </w:r>
      <w:bookmarkEnd w:id="12"/>
    </w:p>
    <w:p w14:paraId="32E401E6" w14:textId="2CA662EB" w:rsidR="00B00E0F" w:rsidRDefault="000B46ED">
      <w:r>
        <w:rPr>
          <w:noProof/>
        </w:rPr>
        <w:drawing>
          <wp:inline distT="0" distB="0" distL="0" distR="0" wp14:anchorId="0194BC97" wp14:editId="6DD55839">
            <wp:extent cx="5270500" cy="3924300"/>
            <wp:effectExtent l="0" t="0" r="12700" b="1270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B309" w14:textId="77777777" w:rsidR="00B00E0F" w:rsidRDefault="007D3BF0" w:rsidP="000B46ED">
      <w:pPr>
        <w:pStyle w:val="2"/>
      </w:pPr>
      <w:bookmarkStart w:id="13" w:name="_Toc19"/>
      <w:r>
        <w:rPr>
          <w:rFonts w:hint="eastAsia"/>
        </w:rPr>
        <w:lastRenderedPageBreak/>
        <w:t>Portal</w:t>
      </w:r>
      <w:r>
        <w:rPr>
          <w:rFonts w:hint="eastAsia"/>
        </w:rPr>
        <w:t>密码登录流程</w:t>
      </w:r>
      <w:bookmarkEnd w:id="13"/>
    </w:p>
    <w:p w14:paraId="0AC66259" w14:textId="3BD0F877" w:rsidR="00B00E0F" w:rsidRDefault="000B46ED">
      <w:r>
        <w:rPr>
          <w:noProof/>
        </w:rPr>
        <w:drawing>
          <wp:inline distT="0" distB="0" distL="0" distR="0" wp14:anchorId="42139AF0" wp14:editId="42E73B0B">
            <wp:extent cx="3683000" cy="7835900"/>
            <wp:effectExtent l="0" t="0" r="0" b="1270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B065" w14:textId="77777777" w:rsidR="00B00E0F" w:rsidRDefault="007D3BF0" w:rsidP="000B46ED">
      <w:pPr>
        <w:pStyle w:val="2"/>
      </w:pPr>
      <w:bookmarkStart w:id="14" w:name="_Toc13724"/>
      <w:r>
        <w:rPr>
          <w:rFonts w:hint="eastAsia"/>
        </w:rPr>
        <w:lastRenderedPageBreak/>
        <w:t>App</w:t>
      </w:r>
      <w:r>
        <w:rPr>
          <w:rFonts w:hint="eastAsia"/>
        </w:rPr>
        <w:t>密码登录流程</w:t>
      </w:r>
      <w:bookmarkEnd w:id="14"/>
    </w:p>
    <w:p w14:paraId="5CF6F825" w14:textId="71DB341E" w:rsidR="00B00E0F" w:rsidRDefault="000B46ED">
      <w:r>
        <w:rPr>
          <w:noProof/>
        </w:rPr>
        <w:drawing>
          <wp:inline distT="0" distB="0" distL="0" distR="0" wp14:anchorId="052BB7DE" wp14:editId="06151535">
            <wp:extent cx="5270500" cy="6007100"/>
            <wp:effectExtent l="0" t="0" r="12700" b="1270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7B30" w14:textId="77777777" w:rsidR="00B00E0F" w:rsidRDefault="007D3BF0" w:rsidP="000B46ED">
      <w:pPr>
        <w:pStyle w:val="2"/>
      </w:pPr>
      <w:bookmarkStart w:id="15" w:name="_Toc6021"/>
      <w:r>
        <w:rPr>
          <w:rFonts w:hint="eastAsia"/>
        </w:rPr>
        <w:lastRenderedPageBreak/>
        <w:t>Portal</w:t>
      </w:r>
      <w:r>
        <w:rPr>
          <w:rFonts w:hint="eastAsia"/>
        </w:rPr>
        <w:t>手机快速登录流程</w:t>
      </w:r>
      <w:bookmarkEnd w:id="15"/>
    </w:p>
    <w:p w14:paraId="06748874" w14:textId="1C1E7CC4" w:rsidR="00B00E0F" w:rsidRDefault="000B46ED">
      <w:r>
        <w:rPr>
          <w:noProof/>
        </w:rPr>
        <w:drawing>
          <wp:inline distT="0" distB="0" distL="0" distR="0" wp14:anchorId="793973F2" wp14:editId="10F82E8C">
            <wp:extent cx="5143500" cy="6070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7D78" w14:textId="77777777" w:rsidR="00B00E0F" w:rsidRDefault="007D3BF0" w:rsidP="000B46ED">
      <w:pPr>
        <w:pStyle w:val="2"/>
      </w:pPr>
      <w:bookmarkStart w:id="16" w:name="_Toc10543"/>
      <w:r>
        <w:rPr>
          <w:rFonts w:hint="eastAsia"/>
        </w:rPr>
        <w:lastRenderedPageBreak/>
        <w:t>App</w:t>
      </w:r>
      <w:r>
        <w:rPr>
          <w:rFonts w:hint="eastAsia"/>
        </w:rPr>
        <w:t>手机快速登录流程</w:t>
      </w:r>
      <w:bookmarkEnd w:id="16"/>
    </w:p>
    <w:p w14:paraId="7E112853" w14:textId="024DE168" w:rsidR="00B00E0F" w:rsidRDefault="000B46ED">
      <w:r>
        <w:rPr>
          <w:noProof/>
        </w:rPr>
        <w:drawing>
          <wp:inline distT="0" distB="0" distL="0" distR="0" wp14:anchorId="2C2202E0" wp14:editId="5B3B0579">
            <wp:extent cx="5270500" cy="3784600"/>
            <wp:effectExtent l="0" t="0" r="12700" b="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0025" w14:textId="77777777" w:rsidR="00B00E0F" w:rsidRDefault="007D3BF0" w:rsidP="000B46ED">
      <w:pPr>
        <w:pStyle w:val="2"/>
      </w:pPr>
      <w:bookmarkStart w:id="17" w:name="_Toc20780"/>
      <w:r>
        <w:rPr>
          <w:rFonts w:hint="eastAsia"/>
        </w:rPr>
        <w:lastRenderedPageBreak/>
        <w:t>App</w:t>
      </w:r>
      <w:r>
        <w:rPr>
          <w:rFonts w:hint="eastAsia"/>
        </w:rPr>
        <w:t>自动登录流程</w:t>
      </w:r>
      <w:bookmarkEnd w:id="17"/>
    </w:p>
    <w:p w14:paraId="39237F5B" w14:textId="27389CD8" w:rsidR="00B00E0F" w:rsidRDefault="000B46ED">
      <w:r>
        <w:rPr>
          <w:noProof/>
        </w:rPr>
        <w:drawing>
          <wp:inline distT="0" distB="0" distL="0" distR="0" wp14:anchorId="2FD51DDF" wp14:editId="4A11C829">
            <wp:extent cx="5270500" cy="4673600"/>
            <wp:effectExtent l="0" t="0" r="12700" b="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9FE6" w14:textId="77777777" w:rsidR="00B00E0F" w:rsidRDefault="007D3BF0" w:rsidP="000B46ED">
      <w:pPr>
        <w:pStyle w:val="2"/>
      </w:pPr>
      <w:bookmarkStart w:id="18" w:name="_Toc30900"/>
      <w:r>
        <w:rPr>
          <w:rFonts w:hint="eastAsia"/>
        </w:rPr>
        <w:t>Portal/App</w:t>
      </w:r>
      <w:r>
        <w:rPr>
          <w:rFonts w:hint="eastAsia"/>
        </w:rPr>
        <w:t>修改客户资料流程</w:t>
      </w:r>
      <w:bookmarkEnd w:id="18"/>
    </w:p>
    <w:p w14:paraId="34D80C3A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获取客户资料接口</w:t>
      </w:r>
    </w:p>
    <w:p w14:paraId="5F59E675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修改客户资料接口</w:t>
      </w:r>
    </w:p>
    <w:p w14:paraId="16EB0B18" w14:textId="77777777" w:rsidR="00B00E0F" w:rsidRDefault="007D3BF0" w:rsidP="000B46ED">
      <w:pPr>
        <w:pStyle w:val="2"/>
      </w:pPr>
      <w:bookmarkStart w:id="19" w:name="_Toc16462"/>
      <w:r>
        <w:rPr>
          <w:rFonts w:hint="eastAsia"/>
        </w:rPr>
        <w:lastRenderedPageBreak/>
        <w:t>Portal/App</w:t>
      </w:r>
      <w:r>
        <w:rPr>
          <w:rFonts w:hint="eastAsia"/>
        </w:rPr>
        <w:t>绑定手机流程</w:t>
      </w:r>
      <w:bookmarkEnd w:id="19"/>
    </w:p>
    <w:p w14:paraId="52156378" w14:textId="49AF6D7D" w:rsidR="00B00E0F" w:rsidRDefault="000B46ED">
      <w:r>
        <w:rPr>
          <w:noProof/>
        </w:rPr>
        <w:drawing>
          <wp:inline distT="0" distB="0" distL="0" distR="0" wp14:anchorId="1DE7CD54" wp14:editId="50F45D63">
            <wp:extent cx="5143500" cy="6045200"/>
            <wp:effectExtent l="0" t="0" r="1270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E4F0" w14:textId="77777777" w:rsidR="00B00E0F" w:rsidRDefault="007D3BF0" w:rsidP="000B46ED">
      <w:pPr>
        <w:pStyle w:val="2"/>
      </w:pPr>
      <w:bookmarkStart w:id="20" w:name="_Toc6364"/>
      <w:r>
        <w:rPr>
          <w:rFonts w:hint="eastAsia"/>
        </w:rPr>
        <w:lastRenderedPageBreak/>
        <w:t>Portal/App</w:t>
      </w:r>
      <w:r>
        <w:rPr>
          <w:rFonts w:hint="eastAsia"/>
        </w:rPr>
        <w:t>绑定邮箱流程</w:t>
      </w:r>
      <w:bookmarkEnd w:id="20"/>
    </w:p>
    <w:p w14:paraId="267C85B5" w14:textId="3869B814" w:rsidR="00B00E0F" w:rsidRDefault="000B46ED">
      <w:r>
        <w:rPr>
          <w:noProof/>
        </w:rPr>
        <w:drawing>
          <wp:inline distT="0" distB="0" distL="0" distR="0" wp14:anchorId="60BCD6C5" wp14:editId="3BA4B2BC">
            <wp:extent cx="5168900" cy="6057900"/>
            <wp:effectExtent l="0" t="0" r="12700" b="1270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4547" w14:textId="77777777" w:rsidR="00B00E0F" w:rsidRDefault="007D3BF0" w:rsidP="000B46ED">
      <w:pPr>
        <w:pStyle w:val="2"/>
      </w:pPr>
      <w:bookmarkStart w:id="21" w:name="_Toc850"/>
      <w:r>
        <w:rPr>
          <w:rFonts w:hint="eastAsia"/>
        </w:rPr>
        <w:t>Portal/App</w:t>
      </w:r>
      <w:r>
        <w:rPr>
          <w:rFonts w:hint="eastAsia"/>
        </w:rPr>
        <w:t>修改密码流程</w:t>
      </w:r>
      <w:bookmarkEnd w:id="21"/>
    </w:p>
    <w:p w14:paraId="47C86413" w14:textId="77777777" w:rsidR="00B00E0F" w:rsidRDefault="007D3BF0">
      <w:pPr>
        <w:numPr>
          <w:ilvl w:val="1"/>
          <w:numId w:val="2"/>
        </w:numPr>
      </w:pPr>
      <w:r>
        <w:rPr>
          <w:rFonts w:hint="eastAsia"/>
        </w:rPr>
        <w:t>修改密码接口</w:t>
      </w:r>
    </w:p>
    <w:p w14:paraId="6DB3F7FA" w14:textId="77777777" w:rsidR="00B00E0F" w:rsidRDefault="007D3BF0" w:rsidP="000B46ED">
      <w:pPr>
        <w:pStyle w:val="2"/>
      </w:pPr>
      <w:bookmarkStart w:id="22" w:name="_Toc8449"/>
      <w:r>
        <w:rPr>
          <w:rFonts w:hint="eastAsia"/>
        </w:rPr>
        <w:lastRenderedPageBreak/>
        <w:t>绑定手机重置密码流程</w:t>
      </w:r>
      <w:bookmarkEnd w:id="22"/>
    </w:p>
    <w:p w14:paraId="2C3D322D" w14:textId="3538615E" w:rsidR="00B00E0F" w:rsidRDefault="000B46ED">
      <w:r>
        <w:rPr>
          <w:noProof/>
        </w:rPr>
        <w:drawing>
          <wp:inline distT="0" distB="0" distL="0" distR="0" wp14:anchorId="478839CE" wp14:editId="18A2B64D">
            <wp:extent cx="5143500" cy="7251700"/>
            <wp:effectExtent l="0" t="0" r="12700" b="12700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A1AB" w14:textId="77777777" w:rsidR="00B00E0F" w:rsidRDefault="007D3BF0" w:rsidP="000B46ED">
      <w:pPr>
        <w:pStyle w:val="2"/>
      </w:pPr>
      <w:bookmarkStart w:id="23" w:name="_Toc17519"/>
      <w:r>
        <w:rPr>
          <w:rFonts w:hint="eastAsia"/>
        </w:rPr>
        <w:lastRenderedPageBreak/>
        <w:t>绑定邮箱重置密码流程</w:t>
      </w:r>
      <w:bookmarkEnd w:id="23"/>
    </w:p>
    <w:p w14:paraId="0CD8F53D" w14:textId="0C2BD245" w:rsidR="00B00E0F" w:rsidRDefault="000B46ED">
      <w:r>
        <w:rPr>
          <w:noProof/>
        </w:rPr>
        <w:drawing>
          <wp:inline distT="0" distB="0" distL="0" distR="0" wp14:anchorId="501E5F70" wp14:editId="3398E8E8">
            <wp:extent cx="5143500" cy="6032500"/>
            <wp:effectExtent l="0" t="0" r="12700" b="1270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F003" w14:textId="77777777" w:rsidR="00B00E0F" w:rsidRDefault="00B00E0F"/>
    <w:p w14:paraId="41B88E8A" w14:textId="77777777" w:rsidR="00B00E0F" w:rsidRDefault="007D3BF0" w:rsidP="000B46ED">
      <w:pPr>
        <w:pStyle w:val="2"/>
      </w:pPr>
      <w:bookmarkStart w:id="24" w:name="_Toc27041"/>
      <w:r>
        <w:rPr>
          <w:rFonts w:hint="eastAsia"/>
        </w:rPr>
        <w:t>子系统角色维护流程</w:t>
      </w:r>
      <w:bookmarkEnd w:id="24"/>
      <w:r>
        <w:commentReference w:id="25"/>
      </w:r>
    </w:p>
    <w:p w14:paraId="604109E4" w14:textId="77777777" w:rsidR="00B00E0F" w:rsidRDefault="007D3BF0">
      <w:r>
        <w:rPr>
          <w:rFonts w:hint="eastAsia"/>
        </w:rPr>
        <w:t>基本增删改查接口</w:t>
      </w:r>
    </w:p>
    <w:p w14:paraId="3A254DCA" w14:textId="77777777" w:rsidR="00B00E0F" w:rsidRDefault="007D3BF0">
      <w:pPr>
        <w:numPr>
          <w:ilvl w:val="0"/>
          <w:numId w:val="3"/>
        </w:numPr>
      </w:pPr>
      <w:r>
        <w:rPr>
          <w:rFonts w:hint="eastAsia"/>
        </w:rPr>
        <w:t>获取当前用户的所有子系统角色列表，传入</w:t>
      </w:r>
      <w:r>
        <w:rPr>
          <w:rFonts w:hint="eastAsia"/>
        </w:rPr>
        <w:t>accessToken</w:t>
      </w:r>
      <w:r>
        <w:rPr>
          <w:rFonts w:hint="eastAsia"/>
        </w:rPr>
        <w:t>，返回角色列表</w:t>
      </w:r>
    </w:p>
    <w:p w14:paraId="44260FAE" w14:textId="77777777" w:rsidR="00B00E0F" w:rsidRDefault="007D3BF0">
      <w:pPr>
        <w:numPr>
          <w:ilvl w:val="0"/>
          <w:numId w:val="3"/>
        </w:numPr>
      </w:pPr>
      <w:r>
        <w:rPr>
          <w:rFonts w:hint="eastAsia"/>
        </w:rPr>
        <w:t>获取当前用户的指定子系统角色列表，传入</w:t>
      </w:r>
      <w:r>
        <w:rPr>
          <w:rFonts w:hint="eastAsia"/>
        </w:rPr>
        <w:t>accessToken</w:t>
      </w:r>
      <w:r>
        <w:rPr>
          <w:rFonts w:hint="eastAsia"/>
        </w:rPr>
        <w:t>，返回角色列表</w:t>
      </w:r>
    </w:p>
    <w:p w14:paraId="03346320" w14:textId="77777777" w:rsidR="00B00E0F" w:rsidRDefault="007D3BF0">
      <w:pPr>
        <w:numPr>
          <w:ilvl w:val="0"/>
          <w:numId w:val="3"/>
        </w:numPr>
      </w:pPr>
      <w:r>
        <w:rPr>
          <w:rFonts w:hint="eastAsia"/>
        </w:rPr>
        <w:t>获取指定</w:t>
      </w:r>
      <w:r>
        <w:rPr>
          <w:rFonts w:hint="eastAsia"/>
        </w:rPr>
        <w:t>uid</w:t>
      </w:r>
      <w:r>
        <w:rPr>
          <w:rFonts w:hint="eastAsia"/>
        </w:rPr>
        <w:t>列表的所有客户资料，传入</w:t>
      </w:r>
      <w:r>
        <w:rPr>
          <w:rFonts w:hint="eastAsia"/>
        </w:rPr>
        <w:t>uid</w:t>
      </w:r>
      <w:r>
        <w:rPr>
          <w:rFonts w:hint="eastAsia"/>
        </w:rPr>
        <w:t>列表，返回客户资料列表</w:t>
      </w:r>
    </w:p>
    <w:p w14:paraId="0BCB7F18" w14:textId="77777777" w:rsidR="00B00E0F" w:rsidRDefault="007D3BF0">
      <w:pPr>
        <w:numPr>
          <w:ilvl w:val="0"/>
          <w:numId w:val="3"/>
        </w:numPr>
      </w:pPr>
      <w:r>
        <w:rPr>
          <w:rFonts w:hint="eastAsia"/>
        </w:rPr>
        <w:t>验证用户</w:t>
      </w:r>
      <w:r>
        <w:rPr>
          <w:rFonts w:hint="eastAsia"/>
        </w:rPr>
        <w:t>email</w:t>
      </w:r>
      <w:r>
        <w:rPr>
          <w:rFonts w:hint="eastAsia"/>
        </w:rPr>
        <w:t>或者手机号，传入</w:t>
      </w:r>
      <w:r>
        <w:rPr>
          <w:rFonts w:hint="eastAsia"/>
        </w:rPr>
        <w:t>email</w:t>
      </w:r>
      <w:r>
        <w:rPr>
          <w:rFonts w:hint="eastAsia"/>
        </w:rPr>
        <w:t>或者手机号，返回</w:t>
      </w:r>
      <w:r>
        <w:rPr>
          <w:rFonts w:hint="eastAsia"/>
        </w:rPr>
        <w:t>uid</w:t>
      </w:r>
      <w:r>
        <w:rPr>
          <w:rFonts w:hint="eastAsia"/>
        </w:rPr>
        <w:t>和客户资料</w:t>
      </w:r>
    </w:p>
    <w:p w14:paraId="18D7859A" w14:textId="77777777" w:rsidR="00B00E0F" w:rsidRDefault="007D3BF0">
      <w:pPr>
        <w:numPr>
          <w:ilvl w:val="0"/>
          <w:numId w:val="3"/>
        </w:numPr>
      </w:pPr>
      <w:r>
        <w:rPr>
          <w:rFonts w:hint="eastAsia"/>
        </w:rPr>
        <w:t>指定一个客户重置指定子系统多个角色，传入</w:t>
      </w:r>
      <w:r>
        <w:rPr>
          <w:rFonts w:hint="eastAsia"/>
        </w:rPr>
        <w:t>uid</w:t>
      </w:r>
      <w:r>
        <w:rPr>
          <w:rFonts w:hint="eastAsia"/>
        </w:rPr>
        <w:t>、子系统编号、角色列表</w:t>
      </w:r>
    </w:p>
    <w:p w14:paraId="1F2D332A" w14:textId="77777777" w:rsidR="00B00E0F" w:rsidRDefault="007D3BF0">
      <w:pPr>
        <w:numPr>
          <w:ilvl w:val="0"/>
          <w:numId w:val="3"/>
        </w:numPr>
      </w:pPr>
      <w:r>
        <w:rPr>
          <w:rFonts w:hint="eastAsia"/>
        </w:rPr>
        <w:lastRenderedPageBreak/>
        <w:t>批量客户重置指定子系统多个角色，传入</w:t>
      </w:r>
      <w:r>
        <w:rPr>
          <w:rFonts w:hint="eastAsia"/>
        </w:rPr>
        <w:t>uid</w:t>
      </w:r>
      <w:r>
        <w:rPr>
          <w:rFonts w:hint="eastAsia"/>
        </w:rPr>
        <w:t>、子系统编号、角色列表</w:t>
      </w:r>
    </w:p>
    <w:p w14:paraId="24108EC4" w14:textId="77777777" w:rsidR="00B00E0F" w:rsidRDefault="00B00E0F">
      <w:pPr>
        <w:numPr>
          <w:ilvl w:val="0"/>
          <w:numId w:val="3"/>
        </w:numPr>
      </w:pPr>
    </w:p>
    <w:p w14:paraId="2A41AF63" w14:textId="77777777" w:rsidR="00B00E0F" w:rsidRDefault="007D3BF0" w:rsidP="000B46ED">
      <w:pPr>
        <w:pStyle w:val="2"/>
      </w:pPr>
      <w:bookmarkStart w:id="26" w:name="_Toc31948"/>
      <w:r>
        <w:rPr>
          <w:rFonts w:hint="eastAsia"/>
        </w:rPr>
        <w:t>游戏定义维护流程</w:t>
      </w:r>
      <w:bookmarkEnd w:id="26"/>
      <w:r>
        <w:commentReference w:id="27"/>
      </w:r>
    </w:p>
    <w:p w14:paraId="34F2314F" w14:textId="5516D5DE" w:rsidR="00B00E0F" w:rsidRDefault="000B46ED">
      <w:r>
        <w:rPr>
          <w:noProof/>
        </w:rPr>
        <w:drawing>
          <wp:inline distT="0" distB="0" distL="0" distR="0" wp14:anchorId="38403018" wp14:editId="0314EEB9">
            <wp:extent cx="5181600" cy="6921500"/>
            <wp:effectExtent l="0" t="0" r="0" b="1270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78B4" w14:textId="77777777" w:rsidR="00B00E0F" w:rsidRDefault="007D3BF0" w:rsidP="000B46ED">
      <w:pPr>
        <w:pStyle w:val="2"/>
      </w:pPr>
      <w:bookmarkStart w:id="28" w:name="_Toc26489"/>
      <w:r>
        <w:rPr>
          <w:rFonts w:hint="eastAsia"/>
        </w:rPr>
        <w:lastRenderedPageBreak/>
        <w:t>客户角色关系维护流程</w:t>
      </w:r>
      <w:bookmarkEnd w:id="28"/>
      <w:r>
        <w:commentReference w:id="29"/>
      </w:r>
    </w:p>
    <w:p w14:paraId="0BD58126" w14:textId="77777777" w:rsidR="00B00E0F" w:rsidRDefault="007D3BF0">
      <w:pPr>
        <w:numPr>
          <w:ilvl w:val="0"/>
          <w:numId w:val="4"/>
        </w:numPr>
      </w:pPr>
      <w:r>
        <w:rPr>
          <w:rFonts w:hint="eastAsia"/>
        </w:rPr>
        <w:t>关系增加接口，支持批量操作，指定一个客户配置多个角色，如果客户之前已配置了角色，批量删除掉后重新插入。</w:t>
      </w:r>
    </w:p>
    <w:p w14:paraId="18C8523E" w14:textId="77777777" w:rsidR="00B00E0F" w:rsidRDefault="007D3BF0">
      <w:pPr>
        <w:numPr>
          <w:ilvl w:val="0"/>
          <w:numId w:val="4"/>
        </w:numPr>
      </w:pPr>
      <w:r>
        <w:rPr>
          <w:rFonts w:hint="eastAsia"/>
        </w:rPr>
        <w:t>关系增加接口，批量操作，指定多个客户追加配置多个角色</w:t>
      </w:r>
    </w:p>
    <w:p w14:paraId="5807DA48" w14:textId="77777777" w:rsidR="00B00E0F" w:rsidRDefault="007D3BF0">
      <w:pPr>
        <w:numPr>
          <w:ilvl w:val="0"/>
          <w:numId w:val="4"/>
        </w:numPr>
      </w:pPr>
      <w:r>
        <w:rPr>
          <w:rFonts w:hint="eastAsia"/>
        </w:rPr>
        <w:t>查询一个客户的所有角色数据</w:t>
      </w:r>
    </w:p>
    <w:p w14:paraId="404DDA1E" w14:textId="77777777" w:rsidR="00B00E0F" w:rsidRDefault="007D3BF0">
      <w:pPr>
        <w:numPr>
          <w:ilvl w:val="0"/>
          <w:numId w:val="4"/>
        </w:numPr>
      </w:pPr>
      <w:r>
        <w:rPr>
          <w:rFonts w:hint="eastAsia"/>
        </w:rPr>
        <w:t>查询一个子系统的所有客户角色关系数据</w:t>
      </w:r>
    </w:p>
    <w:p w14:paraId="05B58233" w14:textId="77777777" w:rsidR="00B00E0F" w:rsidRDefault="007D3BF0" w:rsidP="000B46ED">
      <w:pPr>
        <w:pStyle w:val="1"/>
      </w:pPr>
      <w:bookmarkStart w:id="30" w:name="_Toc30103"/>
      <w:r>
        <w:rPr>
          <w:rFonts w:hint="eastAsia"/>
        </w:rPr>
        <w:t>处理机制</w:t>
      </w:r>
      <w:bookmarkEnd w:id="30"/>
    </w:p>
    <w:p w14:paraId="1F509514" w14:textId="77777777" w:rsidR="00B00E0F" w:rsidRDefault="007D3BF0">
      <w:pPr>
        <w:pStyle w:val="2"/>
      </w:pPr>
      <w:bookmarkStart w:id="31" w:name="_Toc28866"/>
      <w:r>
        <w:rPr>
          <w:rFonts w:hint="eastAsia"/>
        </w:rPr>
        <w:t>状态图</w:t>
      </w:r>
      <w:bookmarkEnd w:id="31"/>
    </w:p>
    <w:p w14:paraId="7173DCBB" w14:textId="77777777" w:rsidR="00B00E0F" w:rsidRDefault="00B00E0F"/>
    <w:p w14:paraId="04E7E22E" w14:textId="2FA82C4B" w:rsidR="00B00E0F" w:rsidRDefault="000B46ED">
      <w:pPr>
        <w:pStyle w:val="p0"/>
        <w:rPr>
          <w:rFonts w:ascii="宋体" w:hAnsi="宋体"/>
        </w:rPr>
      </w:pPr>
      <w:r>
        <w:rPr>
          <w:noProof/>
        </w:rPr>
        <w:drawing>
          <wp:inline distT="0" distB="0" distL="0" distR="0" wp14:anchorId="1181CB7C" wp14:editId="20B3E014">
            <wp:extent cx="2819400" cy="3898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B615" w14:textId="77777777" w:rsidR="00B00E0F" w:rsidRDefault="007D3BF0" w:rsidP="000B46ED">
      <w:pPr>
        <w:pStyle w:val="1"/>
      </w:pPr>
      <w:bookmarkStart w:id="32" w:name="_Toc7900"/>
      <w:r>
        <w:rPr>
          <w:rFonts w:hint="eastAsia"/>
        </w:rPr>
        <w:t>用户中心后端接口设计</w:t>
      </w:r>
      <w:bookmarkEnd w:id="32"/>
    </w:p>
    <w:p w14:paraId="04422663" w14:textId="77777777" w:rsidR="00B00E0F" w:rsidRDefault="007D3BF0">
      <w:pPr>
        <w:pStyle w:val="2"/>
      </w:pPr>
      <w:bookmarkStart w:id="33" w:name="_Toc17703"/>
      <w:r>
        <w:rPr>
          <w:rFonts w:hint="eastAsia"/>
        </w:rPr>
        <w:t>概述</w:t>
      </w:r>
      <w:bookmarkEnd w:id="33"/>
    </w:p>
    <w:p w14:paraId="78C766DF" w14:textId="77777777" w:rsidR="00B00E0F" w:rsidRDefault="007D3BF0">
      <w:pPr>
        <w:pStyle w:val="a4"/>
        <w:numPr>
          <w:ilvl w:val="0"/>
          <w:numId w:val="5"/>
        </w:numPr>
      </w:pPr>
      <w:r>
        <w:rPr>
          <w:rFonts w:hint="eastAsia"/>
        </w:rPr>
        <w:t>当成功时返回的</w:t>
      </w:r>
      <w:r>
        <w:rPr>
          <w:rFonts w:hint="eastAsia"/>
        </w:rPr>
        <w:t>http status 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，当失败时返回的</w:t>
      </w:r>
      <w:r>
        <w:rPr>
          <w:rFonts w:hint="eastAsia"/>
        </w:rPr>
        <w:t>http status code</w:t>
      </w:r>
      <w:r>
        <w:rPr>
          <w:rFonts w:hint="eastAsia"/>
        </w:rPr>
        <w:t>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4C28116" w14:textId="77777777" w:rsidR="00B00E0F" w:rsidRDefault="00B00E0F">
      <w:pPr>
        <w:pStyle w:val="a4"/>
        <w:numPr>
          <w:ilvl w:val="0"/>
          <w:numId w:val="5"/>
        </w:numPr>
      </w:pPr>
    </w:p>
    <w:p w14:paraId="04DED714" w14:textId="77777777" w:rsidR="00B00E0F" w:rsidRDefault="00B00E0F"/>
    <w:p w14:paraId="73EDC293" w14:textId="77777777" w:rsidR="00B00E0F" w:rsidRDefault="007D3BF0">
      <w:pPr>
        <w:pStyle w:val="2"/>
      </w:pPr>
      <w:bookmarkStart w:id="34" w:name="_Toc21038"/>
      <w:r>
        <w:rPr>
          <w:rFonts w:hint="eastAsia"/>
        </w:rPr>
        <w:t>获取图形验证码接口</w:t>
      </w:r>
      <w:bookmarkEnd w:id="34"/>
    </w:p>
    <w:p w14:paraId="034E76F8" w14:textId="77777777" w:rsidR="00B00E0F" w:rsidRDefault="007D3BF0" w:rsidP="000B46ED">
      <w:pPr>
        <w:pStyle w:val="3"/>
      </w:pPr>
      <w:bookmarkStart w:id="35" w:name="_Toc13911"/>
      <w:r>
        <w:rPr>
          <w:rFonts w:hint="eastAsia"/>
        </w:rPr>
        <w:t>功能</w:t>
      </w:r>
      <w:bookmarkEnd w:id="35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6CA9DFCD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6BB6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C0E1F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0A501593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FBAD4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33C66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49C0697F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5850F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25EB4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image/jpeg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；</w:t>
            </w:r>
          </w:p>
        </w:tc>
      </w:tr>
      <w:tr w:rsidR="00B00E0F" w14:paraId="5765FF35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C116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5412E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45949763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FC859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9EF7C8" w14:textId="77777777" w:rsidR="00B00E0F" w:rsidRDefault="00B00E0F">
            <w:pPr>
              <w:widowControl/>
              <w:jc w:val="left"/>
            </w:pPr>
          </w:p>
        </w:tc>
      </w:tr>
      <w:tr w:rsidR="00B00E0F" w14:paraId="07A591ED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8081B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FE022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http://user.xgsdk.com/captcha</w:t>
            </w:r>
          </w:p>
        </w:tc>
      </w:tr>
      <w:tr w:rsidR="00B00E0F" w14:paraId="5B466E50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BD8F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1F2120" w14:textId="77777777" w:rsidR="00B00E0F" w:rsidRDefault="00B00E0F">
            <w:pPr>
              <w:widowControl/>
              <w:jc w:val="left"/>
            </w:pPr>
          </w:p>
        </w:tc>
      </w:tr>
    </w:tbl>
    <w:p w14:paraId="3802DAEA" w14:textId="77777777" w:rsidR="00B00E0F" w:rsidRDefault="00B00E0F"/>
    <w:p w14:paraId="60951367" w14:textId="77777777" w:rsidR="00B00E0F" w:rsidRDefault="007D3BF0" w:rsidP="000B46ED">
      <w:pPr>
        <w:pStyle w:val="3"/>
      </w:pPr>
      <w:bookmarkStart w:id="36" w:name="_Toc1872"/>
      <w:r>
        <w:rPr>
          <w:rFonts w:hint="eastAsia"/>
        </w:rPr>
        <w:t>输入</w:t>
      </w:r>
      <w:bookmarkEnd w:id="36"/>
    </w:p>
    <w:p w14:paraId="521652CC" w14:textId="77777777" w:rsidR="00B00E0F" w:rsidRDefault="007D3BF0">
      <w:r>
        <w:rPr>
          <w:rFonts w:hint="eastAsia"/>
        </w:rPr>
        <w:t>N/A</w:t>
      </w:r>
    </w:p>
    <w:p w14:paraId="3D734A08" w14:textId="77777777" w:rsidR="00B00E0F" w:rsidRDefault="007D3BF0" w:rsidP="000B46ED">
      <w:pPr>
        <w:pStyle w:val="3"/>
      </w:pPr>
      <w:bookmarkStart w:id="37" w:name="_Toc32373"/>
      <w:r>
        <w:rPr>
          <w:rFonts w:hint="eastAsia"/>
        </w:rPr>
        <w:t>输出</w:t>
      </w:r>
      <w:bookmarkEnd w:id="37"/>
    </w:p>
    <w:p w14:paraId="0AEBDA4B" w14:textId="77777777" w:rsidR="00B00E0F" w:rsidRDefault="007D3BF0">
      <w:r>
        <w:rPr>
          <w:rFonts w:hint="eastAsia"/>
        </w:rPr>
        <w:t>返回结果为验证码图片的</w:t>
      </w:r>
      <w:r>
        <w:rPr>
          <w:rFonts w:hint="eastAsia"/>
        </w:rPr>
        <w:t>jpeg</w:t>
      </w:r>
      <w:r>
        <w:rPr>
          <w:rFonts w:hint="eastAsia"/>
        </w:rPr>
        <w:t>格式二进制流</w:t>
      </w:r>
    </w:p>
    <w:p w14:paraId="15222A5E" w14:textId="77777777" w:rsidR="00B00E0F" w:rsidRDefault="007D3BF0" w:rsidP="000B46ED">
      <w:pPr>
        <w:pStyle w:val="3"/>
      </w:pPr>
      <w:bookmarkStart w:id="38" w:name="_Toc29579"/>
      <w:r>
        <w:rPr>
          <w:rFonts w:hint="eastAsia"/>
        </w:rPr>
        <w:t>请求样例</w:t>
      </w:r>
      <w:bookmarkEnd w:id="38"/>
    </w:p>
    <w:p w14:paraId="5AC017B0" w14:textId="77777777" w:rsidR="00B00E0F" w:rsidRDefault="007D3BF0" w:rsidP="000B46ED">
      <w:pPr>
        <w:pStyle w:val="3"/>
      </w:pPr>
      <w:bookmarkStart w:id="39" w:name="_Toc31403"/>
      <w:r>
        <w:rPr>
          <w:rFonts w:hint="eastAsia"/>
        </w:rPr>
        <w:t>返回值样例</w:t>
      </w:r>
      <w:bookmarkEnd w:id="39"/>
    </w:p>
    <w:p w14:paraId="165995FA" w14:textId="77777777" w:rsidR="00B00E0F" w:rsidRDefault="00B00E0F"/>
    <w:p w14:paraId="05DB65E6" w14:textId="77777777" w:rsidR="00B00E0F" w:rsidRDefault="007D3BF0">
      <w:pPr>
        <w:pStyle w:val="2"/>
      </w:pPr>
      <w:bookmarkStart w:id="40" w:name="_Toc4180"/>
      <w:r>
        <w:rPr>
          <w:rFonts w:hint="eastAsia"/>
        </w:rPr>
        <w:lastRenderedPageBreak/>
        <w:t>验证图形验证码接口</w:t>
      </w:r>
      <w:bookmarkEnd w:id="40"/>
    </w:p>
    <w:p w14:paraId="4CE0E65F" w14:textId="77777777" w:rsidR="00B00E0F" w:rsidRDefault="007D3BF0" w:rsidP="000B46ED">
      <w:pPr>
        <w:pStyle w:val="3"/>
      </w:pPr>
      <w:bookmarkStart w:id="41" w:name="_Toc29610"/>
      <w:r>
        <w:rPr>
          <w:rFonts w:hint="eastAsia"/>
        </w:rPr>
        <w:t>功能</w:t>
      </w:r>
      <w:bookmarkEnd w:id="41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043303D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29EB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04C1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5B79546F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6221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F6E34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14DDC14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9110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FEDFD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GET</w:t>
            </w:r>
          </w:p>
        </w:tc>
      </w:tr>
      <w:tr w:rsidR="00B00E0F" w14:paraId="765CC1D5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B8A0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FBA10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56BD0717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50F1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A122B4" w14:textId="77777777" w:rsidR="00B00E0F" w:rsidRDefault="00B00E0F">
            <w:pPr>
              <w:widowControl/>
              <w:jc w:val="left"/>
            </w:pPr>
          </w:p>
        </w:tc>
      </w:tr>
      <w:tr w:rsidR="00B00E0F" w14:paraId="501ABE8B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5E3E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614D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http://user.xgsdk.com/captcha/validate</w:t>
            </w:r>
          </w:p>
        </w:tc>
      </w:tr>
      <w:tr w:rsidR="00B00E0F" w14:paraId="24715464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CC20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D213F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用于改善用户体验，及时告知用户验证码是否输入正确</w:t>
            </w:r>
          </w:p>
        </w:tc>
      </w:tr>
    </w:tbl>
    <w:p w14:paraId="2ABF4663" w14:textId="77777777" w:rsidR="00B00E0F" w:rsidRDefault="00B00E0F"/>
    <w:p w14:paraId="06FC1770" w14:textId="77777777" w:rsidR="00B00E0F" w:rsidRDefault="007D3BF0" w:rsidP="000B46ED">
      <w:pPr>
        <w:pStyle w:val="3"/>
      </w:pPr>
      <w:bookmarkStart w:id="42" w:name="_Toc11367"/>
      <w:r>
        <w:rPr>
          <w:rFonts w:hint="eastAsia"/>
        </w:rPr>
        <w:t>输入</w:t>
      </w:r>
      <w:bookmarkEnd w:id="42"/>
    </w:p>
    <w:p w14:paraId="101BE481" w14:textId="77777777" w:rsidR="00B00E0F" w:rsidRDefault="007D3BF0">
      <w:r>
        <w:rPr>
          <w:rFonts w:hint="eastAsia"/>
        </w:rPr>
        <w:t>参数说明，</w:t>
      </w:r>
      <w:r>
        <w:rPr>
          <w:rFonts w:hint="eastAsia"/>
        </w:rPr>
        <w:t>RequestParam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8CB843B" w14:textId="77777777">
        <w:tc>
          <w:tcPr>
            <w:tcW w:w="2130" w:type="dxa"/>
          </w:tcPr>
          <w:p w14:paraId="1919E0EA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0D61F64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017F0384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0B69DAC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3482693A" w14:textId="77777777">
        <w:tc>
          <w:tcPr>
            <w:tcW w:w="2130" w:type="dxa"/>
          </w:tcPr>
          <w:p w14:paraId="329CD257" w14:textId="77777777" w:rsidR="00B00E0F" w:rsidRDefault="007D3BF0">
            <w:r>
              <w:rPr>
                <w:rFonts w:hint="eastAsia"/>
              </w:rPr>
              <w:t>captcha</w:t>
            </w:r>
          </w:p>
        </w:tc>
        <w:tc>
          <w:tcPr>
            <w:tcW w:w="2130" w:type="dxa"/>
          </w:tcPr>
          <w:p w14:paraId="453E2B5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11C3B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8DD072" w14:textId="77777777" w:rsidR="00B00E0F" w:rsidRDefault="007D3BF0">
            <w:r>
              <w:rPr>
                <w:rFonts w:hint="eastAsia"/>
              </w:rPr>
              <w:t>图形验证码</w:t>
            </w:r>
          </w:p>
        </w:tc>
      </w:tr>
    </w:tbl>
    <w:p w14:paraId="0A0B984F" w14:textId="77777777" w:rsidR="00B00E0F" w:rsidRDefault="007D3BF0">
      <w:pPr>
        <w:pStyle w:val="3"/>
      </w:pPr>
      <w:bookmarkStart w:id="43" w:name="_Toc10979"/>
      <w:r>
        <w:rPr>
          <w:rFonts w:hint="eastAsia"/>
        </w:rPr>
        <w:t>输出</w:t>
      </w:r>
      <w:bookmarkEnd w:id="43"/>
    </w:p>
    <w:p w14:paraId="79DED80D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38481FA4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5136441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3FA036F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9626981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F764BD6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7364A49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1F2BAAF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7F098D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423BAE9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C63177" w14:textId="77777777" w:rsidR="00B00E0F" w:rsidRDefault="007D3BF0">
            <w:r>
              <w:rPr>
                <w:rFonts w:hint="eastAsia"/>
              </w:rPr>
              <w:t>返回码，成功为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400</w:t>
            </w:r>
          </w:p>
        </w:tc>
      </w:tr>
      <w:tr w:rsidR="00B00E0F" w14:paraId="546A282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0BAA3E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58F07E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B301598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EB943C7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07930137" w14:textId="77777777" w:rsidR="00B00E0F" w:rsidRDefault="007D3BF0">
      <w:pPr>
        <w:pStyle w:val="3"/>
      </w:pPr>
      <w:bookmarkStart w:id="44" w:name="_Toc650"/>
      <w:r>
        <w:rPr>
          <w:rFonts w:hint="eastAsia"/>
        </w:rPr>
        <w:t>请求样例</w:t>
      </w:r>
      <w:bookmarkEnd w:id="44"/>
    </w:p>
    <w:p w14:paraId="2DA2526E" w14:textId="77777777" w:rsidR="00B00E0F" w:rsidRDefault="007D3BF0" w:rsidP="000B46ED">
      <w:pPr>
        <w:pStyle w:val="3"/>
      </w:pPr>
      <w:bookmarkStart w:id="45" w:name="_Toc23218"/>
      <w:r>
        <w:rPr>
          <w:rFonts w:hint="eastAsia"/>
        </w:rPr>
        <w:t>返回值样例</w:t>
      </w:r>
      <w:bookmarkEnd w:id="45"/>
    </w:p>
    <w:p w14:paraId="47410952" w14:textId="77777777" w:rsidR="00B00E0F" w:rsidRDefault="00B00E0F"/>
    <w:p w14:paraId="250F73F2" w14:textId="77777777" w:rsidR="00B00E0F" w:rsidRDefault="007D3BF0">
      <w:pPr>
        <w:pStyle w:val="2"/>
      </w:pPr>
      <w:bookmarkStart w:id="46" w:name="_Toc27537"/>
      <w:r>
        <w:rPr>
          <w:rFonts w:hint="eastAsia"/>
        </w:rPr>
        <w:lastRenderedPageBreak/>
        <w:t>注册接口</w:t>
      </w:r>
      <w:bookmarkEnd w:id="46"/>
    </w:p>
    <w:p w14:paraId="5CDFC6A1" w14:textId="77777777" w:rsidR="00B00E0F" w:rsidRDefault="007D3BF0" w:rsidP="000B46ED">
      <w:pPr>
        <w:pStyle w:val="3"/>
      </w:pPr>
      <w:bookmarkStart w:id="47" w:name="_Toc2272"/>
      <w:r>
        <w:rPr>
          <w:rFonts w:hint="eastAsia"/>
        </w:rPr>
        <w:t>功能</w:t>
      </w:r>
      <w:bookmarkEnd w:id="47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999"/>
      </w:tblGrid>
      <w:tr w:rsidR="00B00E0F" w14:paraId="7A8089DB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D405C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EE5D5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053F50E0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3584E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9675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0CC85F2C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0E5F0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60EF4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2270262E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F7CF6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DDB4D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7216763B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5666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6B0B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+验证码</w:t>
            </w:r>
          </w:p>
        </w:tc>
      </w:tr>
      <w:tr w:rsidR="00B00E0F" w14:paraId="05EC7809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C2AB2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C921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http://user.xgsdk.com/register-user</w:t>
            </w:r>
          </w:p>
        </w:tc>
      </w:tr>
      <w:tr w:rsidR="00B00E0F" w14:paraId="64F88FB2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C5AD4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95B651" w14:textId="77777777" w:rsidR="00B00E0F" w:rsidRDefault="007D3BF0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loginId</w:t>
            </w:r>
            <w:r>
              <w:rPr>
                <w:rFonts w:hint="eastAsia"/>
              </w:rPr>
              <w:t>建议是手机号或邮箱</w:t>
            </w:r>
          </w:p>
          <w:p w14:paraId="0F801161" w14:textId="77777777" w:rsidR="00B00E0F" w:rsidRDefault="007D3BF0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loginId</w:t>
            </w:r>
            <w:r>
              <w:rPr>
                <w:rFonts w:hint="eastAsia"/>
              </w:rPr>
              <w:t>是邮箱则发送链接激活邮件</w:t>
            </w:r>
          </w:p>
          <w:p w14:paraId="3F276272" w14:textId="77777777" w:rsidR="00B00E0F" w:rsidRDefault="007D3BF0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loginId</w:t>
            </w:r>
            <w:r>
              <w:rPr>
                <w:rFonts w:hint="eastAsia"/>
              </w:rPr>
              <w:t>是手机号则发送链接激活短信</w:t>
            </w:r>
          </w:p>
        </w:tc>
      </w:tr>
    </w:tbl>
    <w:p w14:paraId="2EAD892A" w14:textId="77777777" w:rsidR="00B00E0F" w:rsidRDefault="007D3BF0">
      <w:pPr>
        <w:pStyle w:val="3"/>
      </w:pPr>
      <w:bookmarkStart w:id="48" w:name="_Toc11613"/>
      <w:r>
        <w:rPr>
          <w:rFonts w:hint="eastAsia"/>
        </w:rPr>
        <w:t>输入</w:t>
      </w:r>
      <w:bookmarkEnd w:id="48"/>
    </w:p>
    <w:p w14:paraId="5273E081" w14:textId="77777777" w:rsidR="00B00E0F" w:rsidRDefault="007D3BF0">
      <w:r>
        <w:rPr>
          <w:rFonts w:hint="eastAsia"/>
        </w:rPr>
        <w:t>参数说明，</w:t>
      </w:r>
      <w:r>
        <w:rPr>
          <w:rFonts w:hint="eastAsia"/>
        </w:rPr>
        <w:t>Post Body Json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15729634" w14:textId="77777777">
        <w:tc>
          <w:tcPr>
            <w:tcW w:w="2130" w:type="dxa"/>
          </w:tcPr>
          <w:p w14:paraId="4278A34F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91DDD80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79C73C2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B5ACCE0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4896A394" w14:textId="77777777">
        <w:tc>
          <w:tcPr>
            <w:tcW w:w="2130" w:type="dxa"/>
          </w:tcPr>
          <w:p w14:paraId="67F900DC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56A2EC0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346EA1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290659B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register-user</w:t>
            </w:r>
          </w:p>
        </w:tc>
      </w:tr>
      <w:tr w:rsidR="00B00E0F" w14:paraId="5E5176AB" w14:textId="77777777">
        <w:tc>
          <w:tcPr>
            <w:tcW w:w="2130" w:type="dxa"/>
          </w:tcPr>
          <w:p w14:paraId="560E4E6A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7DE316B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BEA6A8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B04A769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3C974B19" w14:textId="77777777" w:rsidR="00B00E0F" w:rsidRDefault="007D3BF0">
            <w:r>
              <w:rPr>
                <w:rFonts w:hint="eastAsia"/>
              </w:rPr>
              <w:t>sdkclient</w:t>
            </w:r>
          </w:p>
          <w:p w14:paraId="1328E3C3" w14:textId="77777777" w:rsidR="00B00E0F" w:rsidRDefault="007D3BF0">
            <w:r>
              <w:rPr>
                <w:rFonts w:hint="eastAsia"/>
              </w:rPr>
              <w:t>datacenter</w:t>
            </w:r>
          </w:p>
          <w:p w14:paraId="22B675FA" w14:textId="77777777" w:rsidR="00B00E0F" w:rsidRDefault="007D3BF0">
            <w:r>
              <w:rPr>
                <w:rFonts w:hint="eastAsia"/>
              </w:rPr>
              <w:t>sdkportal</w:t>
            </w:r>
          </w:p>
          <w:p w14:paraId="4CD8ABE5" w14:textId="77777777" w:rsidR="00B00E0F" w:rsidRDefault="007D3BF0">
            <w:r>
              <w:rPr>
                <w:rFonts w:hint="eastAsia"/>
              </w:rPr>
              <w:t>takoportal</w:t>
            </w:r>
          </w:p>
          <w:p w14:paraId="2F47533F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1D595FCA" w14:textId="77777777">
        <w:tc>
          <w:tcPr>
            <w:tcW w:w="2130" w:type="dxa"/>
            <w:shd w:val="clear" w:color="auto" w:fill="FFFFFF"/>
          </w:tcPr>
          <w:p w14:paraId="764275B4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6EAA76B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C9871B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F4E63DA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4C256E" w14:paraId="78E03278" w14:textId="77777777">
        <w:tc>
          <w:tcPr>
            <w:tcW w:w="2130" w:type="dxa"/>
            <w:shd w:val="clear" w:color="auto" w:fill="FFFFFF"/>
          </w:tcPr>
          <w:p w14:paraId="05E331F1" w14:textId="56079B9E" w:rsidR="004C256E" w:rsidRPr="004C256E" w:rsidRDefault="004C256E">
            <w:pPr>
              <w:rPr>
                <w:color w:val="FF0000"/>
              </w:rPr>
            </w:pPr>
            <w:r w:rsidRPr="004C256E">
              <w:rPr>
                <w:color w:val="FF0000"/>
              </w:rPr>
              <w:t>rederictUrl</w:t>
            </w:r>
          </w:p>
        </w:tc>
        <w:tc>
          <w:tcPr>
            <w:tcW w:w="2130" w:type="dxa"/>
            <w:shd w:val="clear" w:color="auto" w:fill="FFFFFF"/>
          </w:tcPr>
          <w:p w14:paraId="77FF8F90" w14:textId="7CE9E046" w:rsidR="004C256E" w:rsidRPr="004C256E" w:rsidRDefault="004C256E">
            <w:pPr>
              <w:rPr>
                <w:color w:val="FF0000"/>
              </w:rPr>
            </w:pPr>
            <w:r w:rsidRPr="004C256E">
              <w:rPr>
                <w:rFonts w:hint="eastAsia"/>
                <w:color w:val="FF0000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2337D2D" w14:textId="334DE281" w:rsidR="004C256E" w:rsidRPr="004C256E" w:rsidRDefault="004C256E">
            <w:pPr>
              <w:rPr>
                <w:color w:val="FF0000"/>
              </w:rPr>
            </w:pPr>
            <w:r w:rsidRPr="004C256E">
              <w:rPr>
                <w:rFonts w:hint="eastAsia"/>
                <w:color w:val="FF0000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C55F68C" w14:textId="1F02FFEE" w:rsidR="004C256E" w:rsidRPr="004C256E" w:rsidRDefault="004C256E">
            <w:pPr>
              <w:rPr>
                <w:color w:val="FF0000"/>
              </w:rPr>
            </w:pPr>
            <w:r w:rsidRPr="004C256E">
              <w:rPr>
                <w:rFonts w:hint="eastAsia"/>
                <w:color w:val="FF0000"/>
              </w:rPr>
              <w:t>若存在，需要将该地址写入到激活邮件</w:t>
            </w:r>
            <w:r>
              <w:rPr>
                <w:rFonts w:hint="eastAsia"/>
                <w:color w:val="FF0000"/>
              </w:rPr>
              <w:t>中</w:t>
            </w:r>
            <w:r w:rsidRPr="004C256E">
              <w:rPr>
                <w:rFonts w:hint="eastAsia"/>
                <w:color w:val="FF0000"/>
              </w:rPr>
              <w:t>，以便激活后直接返回到子系统。</w:t>
            </w:r>
          </w:p>
        </w:tc>
      </w:tr>
      <w:tr w:rsidR="00B00E0F" w14:paraId="38CFDD9C" w14:textId="77777777">
        <w:tc>
          <w:tcPr>
            <w:tcW w:w="2130" w:type="dxa"/>
            <w:shd w:val="clear" w:color="auto" w:fill="FFFFFF"/>
          </w:tcPr>
          <w:p w14:paraId="08BC87B3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43AEA429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DDC935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20D06EF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30CDA237" w14:textId="77777777">
        <w:tc>
          <w:tcPr>
            <w:tcW w:w="2130" w:type="dxa"/>
            <w:shd w:val="clear" w:color="auto" w:fill="FFFFFF"/>
          </w:tcPr>
          <w:p w14:paraId="19757AE6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4AF87922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394BF44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1E81DD7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3AB978F8" w14:textId="77777777">
        <w:tc>
          <w:tcPr>
            <w:tcW w:w="2130" w:type="dxa"/>
            <w:shd w:val="clear" w:color="auto" w:fill="FFFFFF"/>
          </w:tcPr>
          <w:p w14:paraId="5BD4DB0A" w14:textId="77777777" w:rsidR="00B00E0F" w:rsidRDefault="007D3BF0">
            <w:r>
              <w:rPr>
                <w:rFonts w:hint="eastAsia"/>
              </w:rPr>
              <w:lastRenderedPageBreak/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0FE3FE47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389EB5F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BB8C710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51799174" w14:textId="77777777">
        <w:tc>
          <w:tcPr>
            <w:tcW w:w="2130" w:type="dxa"/>
            <w:shd w:val="clear" w:color="auto" w:fill="FFFFFF"/>
          </w:tcPr>
          <w:p w14:paraId="786298DC" w14:textId="77777777" w:rsidR="00B00E0F" w:rsidRDefault="007D3BF0">
            <w:r>
              <w:rPr>
                <w:rFonts w:hint="eastAsia"/>
              </w:rPr>
              <w:t>captcha</w:t>
            </w:r>
          </w:p>
        </w:tc>
        <w:tc>
          <w:tcPr>
            <w:tcW w:w="2130" w:type="dxa"/>
            <w:shd w:val="clear" w:color="auto" w:fill="FFFFFF"/>
          </w:tcPr>
          <w:p w14:paraId="798F16C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16A791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CB406E6" w14:textId="77777777" w:rsidR="00B00E0F" w:rsidRDefault="007D3BF0">
            <w:r>
              <w:rPr>
                <w:rFonts w:hint="eastAsia"/>
              </w:rPr>
              <w:t>图形验证码</w:t>
            </w:r>
          </w:p>
        </w:tc>
      </w:tr>
      <w:tr w:rsidR="00B00E0F" w14:paraId="65119CC9" w14:textId="77777777">
        <w:tc>
          <w:tcPr>
            <w:tcW w:w="2130" w:type="dxa"/>
            <w:shd w:val="clear" w:color="auto" w:fill="FFFFFF"/>
          </w:tcPr>
          <w:p w14:paraId="3FCDE3BC" w14:textId="77777777" w:rsidR="00B00E0F" w:rsidRDefault="007D3BF0">
            <w:r>
              <w:rPr>
                <w:rFonts w:hint="eastAsia"/>
              </w:rPr>
              <w:t>loginId</w:t>
            </w:r>
          </w:p>
        </w:tc>
        <w:tc>
          <w:tcPr>
            <w:tcW w:w="2130" w:type="dxa"/>
            <w:shd w:val="clear" w:color="auto" w:fill="FFFFFF"/>
          </w:tcPr>
          <w:p w14:paraId="58A67FE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685D49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739F24F" w14:textId="77777777" w:rsidR="00B00E0F" w:rsidRDefault="007D3BF0">
            <w:r>
              <w:rPr>
                <w:rFonts w:hint="eastAsia"/>
              </w:rPr>
              <w:t>登录名</w:t>
            </w:r>
          </w:p>
        </w:tc>
      </w:tr>
      <w:tr w:rsidR="00B00E0F" w14:paraId="09881490" w14:textId="77777777">
        <w:tc>
          <w:tcPr>
            <w:tcW w:w="2130" w:type="dxa"/>
            <w:shd w:val="clear" w:color="auto" w:fill="FFFFFF"/>
          </w:tcPr>
          <w:p w14:paraId="6FB8ADEC" w14:textId="77777777" w:rsidR="00B00E0F" w:rsidRDefault="007D3BF0">
            <w:r>
              <w:rPr>
                <w:rFonts w:hint="eastAsia"/>
              </w:rPr>
              <w:t>loginPwd</w:t>
            </w:r>
          </w:p>
        </w:tc>
        <w:tc>
          <w:tcPr>
            <w:tcW w:w="2130" w:type="dxa"/>
            <w:shd w:val="clear" w:color="auto" w:fill="FFFFFF"/>
          </w:tcPr>
          <w:p w14:paraId="1AF52DF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AF0767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5FD1C4E" w14:textId="77777777" w:rsidR="00B00E0F" w:rsidRDefault="007D3BF0">
            <w:r>
              <w:rPr>
                <w:rFonts w:hint="eastAsia"/>
              </w:rPr>
              <w:t>散列后密码，调用</w:t>
            </w:r>
            <w:r>
              <w:rPr>
                <w:rFonts w:hint="eastAsia"/>
              </w:rPr>
              <w:t>CryptoJS.HmacSHA1(loginId+realPassword, "Secret Passphrase");</w:t>
            </w:r>
            <w:r>
              <w:rPr>
                <w:rFonts w:hint="eastAsia"/>
              </w:rPr>
              <w:t>获得加密散列值作为</w:t>
            </w:r>
            <w:r>
              <w:rPr>
                <w:rFonts w:hint="eastAsia"/>
              </w:rPr>
              <w:t>loginPwd</w:t>
            </w:r>
            <w:r>
              <w:rPr>
                <w:rFonts w:hint="eastAsia"/>
              </w:rPr>
              <w:t>，密钥是固定的客户端密钥。</w:t>
            </w:r>
          </w:p>
          <w:p w14:paraId="5A339FD8" w14:textId="77777777" w:rsidR="00B00E0F" w:rsidRDefault="007D3BF0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参考类库：</w:t>
            </w:r>
            <w:r>
              <w:rPr>
                <w:rFonts w:hint="eastAsia"/>
              </w:rPr>
              <w:t>http://www.sharejs.com/codes/javascript/7311</w:t>
            </w:r>
          </w:p>
        </w:tc>
      </w:tr>
      <w:tr w:rsidR="00B00E0F" w14:paraId="3A20948F" w14:textId="77777777">
        <w:tc>
          <w:tcPr>
            <w:tcW w:w="2130" w:type="dxa"/>
            <w:shd w:val="clear" w:color="auto" w:fill="FFFFFF"/>
          </w:tcPr>
          <w:p w14:paraId="44898BCA" w14:textId="77777777" w:rsidR="00B00E0F" w:rsidRDefault="007D3BF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  <w:shd w:val="clear" w:color="auto" w:fill="FFFFFF"/>
          </w:tcPr>
          <w:p w14:paraId="6BC4960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FBD707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190C69F" w14:textId="77777777" w:rsidR="00B00E0F" w:rsidRDefault="007D3BF0">
            <w:r>
              <w:rPr>
                <w:rFonts w:hint="eastAsia"/>
              </w:rPr>
              <w:t>昵称</w:t>
            </w:r>
          </w:p>
        </w:tc>
      </w:tr>
      <w:tr w:rsidR="00B00E0F" w14:paraId="66F0895E" w14:textId="77777777">
        <w:tc>
          <w:tcPr>
            <w:tcW w:w="2130" w:type="dxa"/>
            <w:shd w:val="clear" w:color="auto" w:fill="FFFFFF"/>
          </w:tcPr>
          <w:p w14:paraId="0EF000C7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  <w:shd w:val="clear" w:color="auto" w:fill="FFFFFF"/>
          </w:tcPr>
          <w:p w14:paraId="285A891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449228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4BF38BC" w14:textId="77777777" w:rsidR="00B00E0F" w:rsidRDefault="007D3BF0">
            <w:r>
              <w:rPr>
                <w:rFonts w:hint="eastAsia"/>
              </w:rPr>
              <w:t>邮箱</w:t>
            </w:r>
          </w:p>
        </w:tc>
      </w:tr>
      <w:tr w:rsidR="00B00E0F" w14:paraId="3C4B9C6D" w14:textId="77777777">
        <w:tc>
          <w:tcPr>
            <w:tcW w:w="2130" w:type="dxa"/>
            <w:shd w:val="clear" w:color="auto" w:fill="FFFFFF"/>
          </w:tcPr>
          <w:p w14:paraId="34D2CBC4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  <w:shd w:val="clear" w:color="auto" w:fill="FFFFFF"/>
          </w:tcPr>
          <w:p w14:paraId="15DFF84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C442F4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ED6AA2E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09B9941C" w14:textId="77777777">
        <w:tc>
          <w:tcPr>
            <w:tcW w:w="2130" w:type="dxa"/>
            <w:shd w:val="clear" w:color="auto" w:fill="FFFFFF"/>
          </w:tcPr>
          <w:p w14:paraId="3BBCC2DC" w14:textId="77777777" w:rsidR="00B00E0F" w:rsidRDefault="007D3BF0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  <w:shd w:val="clear" w:color="auto" w:fill="FFFFFF"/>
          </w:tcPr>
          <w:p w14:paraId="538C53C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976DBA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FD64247" w14:textId="77777777" w:rsidR="00B00E0F" w:rsidRDefault="007D3BF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B00E0F" w14:paraId="0272ECE1" w14:textId="77777777">
        <w:tc>
          <w:tcPr>
            <w:tcW w:w="2130" w:type="dxa"/>
            <w:shd w:val="clear" w:color="auto" w:fill="FFFFFF"/>
          </w:tcPr>
          <w:p w14:paraId="2F73A275" w14:textId="77777777" w:rsidR="00B00E0F" w:rsidRDefault="007D3BF0">
            <w:r>
              <w:rPr>
                <w:rFonts w:hint="eastAsia"/>
              </w:rPr>
              <w:t>sina</w:t>
            </w:r>
          </w:p>
        </w:tc>
        <w:tc>
          <w:tcPr>
            <w:tcW w:w="2130" w:type="dxa"/>
            <w:shd w:val="clear" w:color="auto" w:fill="FFFFFF"/>
          </w:tcPr>
          <w:p w14:paraId="022C236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25698B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F2D2860" w14:textId="77777777" w:rsidR="00B00E0F" w:rsidRDefault="007D3BF0">
            <w:r>
              <w:rPr>
                <w:rFonts w:hint="eastAsia"/>
              </w:rPr>
              <w:t>微博号</w:t>
            </w:r>
          </w:p>
        </w:tc>
      </w:tr>
      <w:tr w:rsidR="00B00E0F" w14:paraId="70A26013" w14:textId="77777777">
        <w:tc>
          <w:tcPr>
            <w:tcW w:w="2130" w:type="dxa"/>
            <w:shd w:val="clear" w:color="auto" w:fill="FFFFFF"/>
          </w:tcPr>
          <w:p w14:paraId="0DF62CE9" w14:textId="77777777" w:rsidR="00B00E0F" w:rsidRDefault="007D3BF0">
            <w:r>
              <w:rPr>
                <w:rFonts w:hint="eastAsia"/>
              </w:rPr>
              <w:t>sexSelect</w:t>
            </w:r>
          </w:p>
        </w:tc>
        <w:tc>
          <w:tcPr>
            <w:tcW w:w="2130" w:type="dxa"/>
            <w:shd w:val="clear" w:color="auto" w:fill="FFFFFF"/>
          </w:tcPr>
          <w:p w14:paraId="3825B0D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8FD78C1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4F0E3F62" w14:textId="77777777" w:rsidR="00B00E0F" w:rsidRDefault="007D3BF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B00E0F" w14:paraId="2A8E8656" w14:textId="77777777">
        <w:tc>
          <w:tcPr>
            <w:tcW w:w="2130" w:type="dxa"/>
            <w:shd w:val="clear" w:color="auto" w:fill="FFFFFF"/>
          </w:tcPr>
          <w:p w14:paraId="204CB210" w14:textId="77777777" w:rsidR="00B00E0F" w:rsidRDefault="007D3BF0">
            <w:r>
              <w:rPr>
                <w:rFonts w:hint="eastAsia"/>
              </w:rPr>
              <w:t>birthType</w:t>
            </w:r>
          </w:p>
        </w:tc>
        <w:tc>
          <w:tcPr>
            <w:tcW w:w="2130" w:type="dxa"/>
            <w:shd w:val="clear" w:color="auto" w:fill="FFFFFF"/>
          </w:tcPr>
          <w:p w14:paraId="3957DEB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B07D038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75CBE7F5" w14:textId="77777777" w:rsidR="00B00E0F" w:rsidRDefault="007D3BF0">
            <w:r>
              <w:rPr>
                <w:rFonts w:hint="eastAsia"/>
              </w:rPr>
              <w:t>生日类型，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农历</w:t>
            </w:r>
          </w:p>
        </w:tc>
      </w:tr>
      <w:tr w:rsidR="00B00E0F" w14:paraId="0994AA3F" w14:textId="77777777">
        <w:tc>
          <w:tcPr>
            <w:tcW w:w="2130" w:type="dxa"/>
            <w:shd w:val="clear" w:color="auto" w:fill="FFFFFF"/>
          </w:tcPr>
          <w:p w14:paraId="38C44D1C" w14:textId="77777777" w:rsidR="00B00E0F" w:rsidRDefault="007D3BF0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  <w:shd w:val="clear" w:color="auto" w:fill="FFFFFF"/>
          </w:tcPr>
          <w:p w14:paraId="5DCF0A0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AC0AD18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7CBD69E6" w14:textId="77777777" w:rsidR="00B00E0F" w:rsidRDefault="007D3BF0">
            <w:r>
              <w:rPr>
                <w:rFonts w:hint="eastAsia"/>
              </w:rPr>
              <w:t>生日，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1B736F23" w14:textId="77777777">
        <w:tc>
          <w:tcPr>
            <w:tcW w:w="2130" w:type="dxa"/>
            <w:shd w:val="clear" w:color="auto" w:fill="FFFFFF"/>
          </w:tcPr>
          <w:p w14:paraId="2753F8F2" w14:textId="77777777" w:rsidR="00B00E0F" w:rsidRDefault="007D3BF0">
            <w:r>
              <w:rPr>
                <w:rFonts w:hint="eastAsia"/>
              </w:rPr>
              <w:t>bloodSelect</w:t>
            </w:r>
          </w:p>
        </w:tc>
        <w:tc>
          <w:tcPr>
            <w:tcW w:w="2130" w:type="dxa"/>
            <w:shd w:val="clear" w:color="auto" w:fill="FFFFFF"/>
          </w:tcPr>
          <w:p w14:paraId="5B822F6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C60A9C8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135E15B5" w14:textId="77777777" w:rsidR="00B00E0F" w:rsidRDefault="007D3BF0">
            <w:r>
              <w:rPr>
                <w:rFonts w:hint="eastAsia"/>
              </w:rPr>
              <w:t>血型，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其他</w:t>
            </w:r>
          </w:p>
        </w:tc>
      </w:tr>
      <w:tr w:rsidR="00B00E0F" w14:paraId="508A1DFD" w14:textId="77777777">
        <w:tc>
          <w:tcPr>
            <w:tcW w:w="2130" w:type="dxa"/>
            <w:shd w:val="clear" w:color="auto" w:fill="FFFFFF"/>
          </w:tcPr>
          <w:p w14:paraId="367B55E7" w14:textId="77777777" w:rsidR="00B00E0F" w:rsidRDefault="007D3BF0">
            <w:r>
              <w:rPr>
                <w:rFonts w:hint="eastAsia"/>
              </w:rPr>
              <w:t>senseSelect</w:t>
            </w:r>
          </w:p>
        </w:tc>
        <w:tc>
          <w:tcPr>
            <w:tcW w:w="2130" w:type="dxa"/>
            <w:shd w:val="clear" w:color="auto" w:fill="FFFFFF"/>
          </w:tcPr>
          <w:p w14:paraId="349B3DA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2984AF7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6780BAC6" w14:textId="77777777" w:rsidR="00B00E0F" w:rsidRDefault="007D3BF0">
            <w:r>
              <w:rPr>
                <w:rFonts w:hint="eastAsia"/>
              </w:rPr>
              <w:t>感情状况，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恋爱中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已订婚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分居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保密</w:t>
            </w:r>
          </w:p>
        </w:tc>
      </w:tr>
      <w:tr w:rsidR="00B00E0F" w14:paraId="7CB6539D" w14:textId="77777777">
        <w:tc>
          <w:tcPr>
            <w:tcW w:w="2130" w:type="dxa"/>
            <w:shd w:val="clear" w:color="auto" w:fill="FFFFFF"/>
          </w:tcPr>
          <w:p w14:paraId="5DAD4781" w14:textId="77777777" w:rsidR="00B00E0F" w:rsidRDefault="007D3BF0">
            <w:r>
              <w:rPr>
                <w:rFonts w:hint="eastAsia"/>
              </w:rPr>
              <w:t>loveDay</w:t>
            </w:r>
          </w:p>
        </w:tc>
        <w:tc>
          <w:tcPr>
            <w:tcW w:w="2130" w:type="dxa"/>
            <w:shd w:val="clear" w:color="auto" w:fill="FFFFFF"/>
          </w:tcPr>
          <w:p w14:paraId="5B9CFC7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08E9B47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69E7CD27" w14:textId="77777777" w:rsidR="00B00E0F" w:rsidRDefault="007D3BF0">
            <w:r>
              <w:rPr>
                <w:rFonts w:hint="eastAsia"/>
              </w:rPr>
              <w:t>周年纪念日，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0DBB4F0B" w14:textId="77777777">
        <w:tc>
          <w:tcPr>
            <w:tcW w:w="2130" w:type="dxa"/>
            <w:shd w:val="clear" w:color="auto" w:fill="FFFFFF"/>
          </w:tcPr>
          <w:p w14:paraId="79B2B74D" w14:textId="77777777" w:rsidR="00B00E0F" w:rsidRDefault="007D3BF0">
            <w:r>
              <w:rPr>
                <w:rFonts w:hint="eastAsia"/>
              </w:rPr>
              <w:t>addrCountry</w:t>
            </w:r>
          </w:p>
        </w:tc>
        <w:tc>
          <w:tcPr>
            <w:tcW w:w="2130" w:type="dxa"/>
            <w:shd w:val="clear" w:color="auto" w:fill="FFFFFF"/>
          </w:tcPr>
          <w:p w14:paraId="582EFC2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D8D709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6261332" w14:textId="77777777" w:rsidR="00B00E0F" w:rsidRDefault="007D3BF0">
            <w:r>
              <w:rPr>
                <w:rFonts w:hint="eastAsia"/>
              </w:rPr>
              <w:t>现居地国家</w:t>
            </w:r>
          </w:p>
        </w:tc>
      </w:tr>
      <w:tr w:rsidR="00B00E0F" w14:paraId="2F23F2E9" w14:textId="77777777">
        <w:tc>
          <w:tcPr>
            <w:tcW w:w="2130" w:type="dxa"/>
            <w:shd w:val="clear" w:color="auto" w:fill="FFFFFF"/>
          </w:tcPr>
          <w:p w14:paraId="65D3FF5B" w14:textId="77777777" w:rsidR="00B00E0F" w:rsidRDefault="007D3BF0">
            <w:r>
              <w:rPr>
                <w:rFonts w:hint="eastAsia"/>
              </w:rPr>
              <w:t>addrState</w:t>
            </w:r>
          </w:p>
        </w:tc>
        <w:tc>
          <w:tcPr>
            <w:tcW w:w="2130" w:type="dxa"/>
            <w:shd w:val="clear" w:color="auto" w:fill="FFFFFF"/>
          </w:tcPr>
          <w:p w14:paraId="10F8464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FAC4A0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FA02E7B" w14:textId="77777777" w:rsidR="00B00E0F" w:rsidRDefault="007D3BF0">
            <w:r>
              <w:rPr>
                <w:rFonts w:hint="eastAsia"/>
              </w:rPr>
              <w:t>现居地省份</w:t>
            </w:r>
          </w:p>
        </w:tc>
      </w:tr>
      <w:tr w:rsidR="00B00E0F" w14:paraId="1FC27C90" w14:textId="77777777">
        <w:tc>
          <w:tcPr>
            <w:tcW w:w="2130" w:type="dxa"/>
            <w:shd w:val="clear" w:color="auto" w:fill="FFFFFF"/>
          </w:tcPr>
          <w:p w14:paraId="112AA066" w14:textId="77777777" w:rsidR="00B00E0F" w:rsidRDefault="007D3BF0">
            <w:r>
              <w:rPr>
                <w:rFonts w:hint="eastAsia"/>
              </w:rPr>
              <w:t>addrCity</w:t>
            </w:r>
          </w:p>
        </w:tc>
        <w:tc>
          <w:tcPr>
            <w:tcW w:w="2130" w:type="dxa"/>
            <w:shd w:val="clear" w:color="auto" w:fill="FFFFFF"/>
          </w:tcPr>
          <w:p w14:paraId="2B58350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1F754C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87C9DE7" w14:textId="77777777" w:rsidR="00B00E0F" w:rsidRDefault="007D3BF0">
            <w:r>
              <w:rPr>
                <w:rFonts w:hint="eastAsia"/>
              </w:rPr>
              <w:t>现居地城市</w:t>
            </w:r>
          </w:p>
        </w:tc>
      </w:tr>
      <w:tr w:rsidR="00B00E0F" w14:paraId="0DEB7625" w14:textId="77777777">
        <w:tc>
          <w:tcPr>
            <w:tcW w:w="2130" w:type="dxa"/>
            <w:shd w:val="clear" w:color="auto" w:fill="FFFFFF"/>
          </w:tcPr>
          <w:p w14:paraId="03316B65" w14:textId="77777777" w:rsidR="00B00E0F" w:rsidRDefault="007D3BF0">
            <w:r>
              <w:rPr>
                <w:rFonts w:hint="eastAsia"/>
              </w:rPr>
              <w:t>birthCountry</w:t>
            </w:r>
          </w:p>
        </w:tc>
        <w:tc>
          <w:tcPr>
            <w:tcW w:w="2130" w:type="dxa"/>
            <w:shd w:val="clear" w:color="auto" w:fill="FFFFFF"/>
          </w:tcPr>
          <w:p w14:paraId="19F1B55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8C5C40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5FE756C" w14:textId="77777777" w:rsidR="00B00E0F" w:rsidRDefault="007D3BF0">
            <w:r>
              <w:rPr>
                <w:rFonts w:hint="eastAsia"/>
              </w:rPr>
              <w:t>故乡国家</w:t>
            </w:r>
          </w:p>
        </w:tc>
      </w:tr>
      <w:tr w:rsidR="00B00E0F" w14:paraId="2B7EF739" w14:textId="77777777">
        <w:tc>
          <w:tcPr>
            <w:tcW w:w="2130" w:type="dxa"/>
            <w:shd w:val="clear" w:color="auto" w:fill="FFFFFF"/>
          </w:tcPr>
          <w:p w14:paraId="1D202EFA" w14:textId="77777777" w:rsidR="00B00E0F" w:rsidRDefault="007D3BF0">
            <w:r>
              <w:rPr>
                <w:rFonts w:hint="eastAsia"/>
              </w:rPr>
              <w:t>birthState</w:t>
            </w:r>
          </w:p>
        </w:tc>
        <w:tc>
          <w:tcPr>
            <w:tcW w:w="2130" w:type="dxa"/>
            <w:shd w:val="clear" w:color="auto" w:fill="FFFFFF"/>
          </w:tcPr>
          <w:p w14:paraId="76B6F5D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403700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2EDE534" w14:textId="77777777" w:rsidR="00B00E0F" w:rsidRDefault="007D3BF0">
            <w:r>
              <w:rPr>
                <w:rFonts w:hint="eastAsia"/>
              </w:rPr>
              <w:t>故乡省份</w:t>
            </w:r>
          </w:p>
        </w:tc>
      </w:tr>
      <w:tr w:rsidR="00B00E0F" w14:paraId="7EA7A90A" w14:textId="77777777">
        <w:tc>
          <w:tcPr>
            <w:tcW w:w="2130" w:type="dxa"/>
            <w:shd w:val="clear" w:color="auto" w:fill="FFFFFF"/>
          </w:tcPr>
          <w:p w14:paraId="40DF1EF2" w14:textId="77777777" w:rsidR="00B00E0F" w:rsidRDefault="007D3BF0">
            <w:r>
              <w:rPr>
                <w:rFonts w:hint="eastAsia"/>
              </w:rPr>
              <w:t>birthCity</w:t>
            </w:r>
          </w:p>
        </w:tc>
        <w:tc>
          <w:tcPr>
            <w:tcW w:w="2130" w:type="dxa"/>
            <w:shd w:val="clear" w:color="auto" w:fill="FFFFFF"/>
          </w:tcPr>
          <w:p w14:paraId="4AB3109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28F5EA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12FB7B6" w14:textId="77777777" w:rsidR="00B00E0F" w:rsidRDefault="007D3BF0">
            <w:r>
              <w:rPr>
                <w:rFonts w:hint="eastAsia"/>
              </w:rPr>
              <w:t>故乡城市</w:t>
            </w:r>
          </w:p>
        </w:tc>
      </w:tr>
      <w:tr w:rsidR="00B00E0F" w14:paraId="6F41E4D9" w14:textId="77777777">
        <w:tc>
          <w:tcPr>
            <w:tcW w:w="2130" w:type="dxa"/>
            <w:shd w:val="clear" w:color="auto" w:fill="FFFFFF"/>
          </w:tcPr>
          <w:p w14:paraId="010CE25E" w14:textId="77777777" w:rsidR="00B00E0F" w:rsidRDefault="007D3BF0">
            <w:r>
              <w:rPr>
                <w:rFonts w:hint="eastAsia"/>
              </w:rPr>
              <w:t>career</w:t>
            </w:r>
          </w:p>
        </w:tc>
        <w:tc>
          <w:tcPr>
            <w:tcW w:w="2130" w:type="dxa"/>
            <w:shd w:val="clear" w:color="auto" w:fill="FFFFFF"/>
          </w:tcPr>
          <w:p w14:paraId="6654DBD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082503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24D6C57" w14:textId="77777777" w:rsidR="00B00E0F" w:rsidRDefault="007D3BF0">
            <w:r>
              <w:rPr>
                <w:rFonts w:hint="eastAsia"/>
              </w:rPr>
              <w:t>职业</w:t>
            </w:r>
          </w:p>
        </w:tc>
      </w:tr>
      <w:tr w:rsidR="00B00E0F" w14:paraId="0D96E72A" w14:textId="77777777">
        <w:tc>
          <w:tcPr>
            <w:tcW w:w="2130" w:type="dxa"/>
            <w:shd w:val="clear" w:color="auto" w:fill="FFFFFF"/>
          </w:tcPr>
          <w:p w14:paraId="4DF54F38" w14:textId="77777777" w:rsidR="00B00E0F" w:rsidRDefault="007D3BF0">
            <w:r>
              <w:rPr>
                <w:rFonts w:hint="eastAsia"/>
              </w:rPr>
              <w:t>company</w:t>
            </w:r>
          </w:p>
        </w:tc>
        <w:tc>
          <w:tcPr>
            <w:tcW w:w="2130" w:type="dxa"/>
            <w:shd w:val="clear" w:color="auto" w:fill="FFFFFF"/>
          </w:tcPr>
          <w:p w14:paraId="56ED07F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E57426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49C5C89" w14:textId="77777777" w:rsidR="00B00E0F" w:rsidRDefault="007D3BF0">
            <w:r>
              <w:rPr>
                <w:rFonts w:hint="eastAsia"/>
              </w:rPr>
              <w:t>公司名称</w:t>
            </w:r>
          </w:p>
        </w:tc>
      </w:tr>
      <w:tr w:rsidR="00B00E0F" w14:paraId="59C2D14E" w14:textId="77777777">
        <w:tc>
          <w:tcPr>
            <w:tcW w:w="2130" w:type="dxa"/>
            <w:shd w:val="clear" w:color="auto" w:fill="FFFFFF"/>
          </w:tcPr>
          <w:p w14:paraId="712EDF3E" w14:textId="77777777" w:rsidR="00B00E0F" w:rsidRDefault="007D3BF0">
            <w:r>
              <w:rPr>
                <w:rFonts w:hint="eastAsia"/>
              </w:rPr>
              <w:t>workCountry</w:t>
            </w:r>
          </w:p>
        </w:tc>
        <w:tc>
          <w:tcPr>
            <w:tcW w:w="2130" w:type="dxa"/>
            <w:shd w:val="clear" w:color="auto" w:fill="FFFFFF"/>
          </w:tcPr>
          <w:p w14:paraId="2E37351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6FBF4F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AF08FA0" w14:textId="77777777" w:rsidR="00B00E0F" w:rsidRDefault="007D3BF0">
            <w:r>
              <w:rPr>
                <w:rFonts w:hint="eastAsia"/>
              </w:rPr>
              <w:t>公司所在地国家</w:t>
            </w:r>
          </w:p>
        </w:tc>
      </w:tr>
      <w:tr w:rsidR="00B00E0F" w14:paraId="7ACD9CC2" w14:textId="77777777">
        <w:tc>
          <w:tcPr>
            <w:tcW w:w="2130" w:type="dxa"/>
            <w:shd w:val="clear" w:color="auto" w:fill="FFFFFF"/>
          </w:tcPr>
          <w:p w14:paraId="21E4718F" w14:textId="77777777" w:rsidR="00B00E0F" w:rsidRDefault="007D3BF0">
            <w:r>
              <w:rPr>
                <w:rFonts w:hint="eastAsia"/>
              </w:rPr>
              <w:t>workState</w:t>
            </w:r>
          </w:p>
        </w:tc>
        <w:tc>
          <w:tcPr>
            <w:tcW w:w="2130" w:type="dxa"/>
            <w:shd w:val="clear" w:color="auto" w:fill="FFFFFF"/>
          </w:tcPr>
          <w:p w14:paraId="53E534B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B24526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B7A3845" w14:textId="77777777" w:rsidR="00B00E0F" w:rsidRDefault="007D3BF0">
            <w:r>
              <w:rPr>
                <w:rFonts w:hint="eastAsia"/>
              </w:rPr>
              <w:t>公司所在地省份</w:t>
            </w:r>
          </w:p>
        </w:tc>
      </w:tr>
      <w:tr w:rsidR="00B00E0F" w14:paraId="6905A645" w14:textId="77777777">
        <w:tc>
          <w:tcPr>
            <w:tcW w:w="2130" w:type="dxa"/>
            <w:shd w:val="clear" w:color="auto" w:fill="FFFFFF"/>
          </w:tcPr>
          <w:p w14:paraId="3D03BBAF" w14:textId="77777777" w:rsidR="00B00E0F" w:rsidRDefault="007D3BF0">
            <w:r>
              <w:rPr>
                <w:rFonts w:hint="eastAsia"/>
              </w:rPr>
              <w:t>workCity</w:t>
            </w:r>
          </w:p>
        </w:tc>
        <w:tc>
          <w:tcPr>
            <w:tcW w:w="2130" w:type="dxa"/>
            <w:shd w:val="clear" w:color="auto" w:fill="FFFFFF"/>
          </w:tcPr>
          <w:p w14:paraId="5343F02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0600DB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FFBC6C8" w14:textId="77777777" w:rsidR="00B00E0F" w:rsidRDefault="007D3BF0">
            <w:r>
              <w:rPr>
                <w:rFonts w:hint="eastAsia"/>
              </w:rPr>
              <w:t>公司所在地城市</w:t>
            </w:r>
          </w:p>
        </w:tc>
      </w:tr>
      <w:tr w:rsidR="00B00E0F" w14:paraId="6A8EF566" w14:textId="77777777">
        <w:tc>
          <w:tcPr>
            <w:tcW w:w="2130" w:type="dxa"/>
            <w:shd w:val="clear" w:color="auto" w:fill="FFFFFF"/>
          </w:tcPr>
          <w:p w14:paraId="18C88713" w14:textId="77777777" w:rsidR="00B00E0F" w:rsidRDefault="007D3BF0">
            <w:r>
              <w:rPr>
                <w:rFonts w:hint="eastAsia"/>
              </w:rPr>
              <w:lastRenderedPageBreak/>
              <w:t>workAddress</w:t>
            </w:r>
          </w:p>
        </w:tc>
        <w:tc>
          <w:tcPr>
            <w:tcW w:w="2130" w:type="dxa"/>
            <w:shd w:val="clear" w:color="auto" w:fill="FFFFFF"/>
          </w:tcPr>
          <w:p w14:paraId="5FF2ADD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C048F1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5F31C3B" w14:textId="77777777" w:rsidR="00B00E0F" w:rsidRDefault="007D3BF0">
            <w:r>
              <w:rPr>
                <w:rFonts w:hint="eastAsia"/>
              </w:rPr>
              <w:t>详细地址</w:t>
            </w:r>
          </w:p>
        </w:tc>
      </w:tr>
      <w:tr w:rsidR="00B00E0F" w14:paraId="2A525EAF" w14:textId="77777777">
        <w:tc>
          <w:tcPr>
            <w:tcW w:w="2130" w:type="dxa"/>
            <w:shd w:val="clear" w:color="auto" w:fill="FFFFFF"/>
          </w:tcPr>
          <w:p w14:paraId="09692E76" w14:textId="77777777" w:rsidR="00B00E0F" w:rsidRDefault="007D3BF0">
            <w:r>
              <w:rPr>
                <w:rFonts w:hint="eastAsia"/>
              </w:rPr>
              <w:t>headImgUrl</w:t>
            </w:r>
          </w:p>
        </w:tc>
        <w:tc>
          <w:tcPr>
            <w:tcW w:w="2130" w:type="dxa"/>
            <w:shd w:val="clear" w:color="auto" w:fill="FFFFFF"/>
          </w:tcPr>
          <w:p w14:paraId="232827A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6851F4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C0D03AA" w14:textId="77777777" w:rsidR="00B00E0F" w:rsidRDefault="007D3BF0"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Url</w:t>
            </w:r>
          </w:p>
        </w:tc>
      </w:tr>
      <w:tr w:rsidR="00B00E0F" w14:paraId="10F0042A" w14:textId="77777777">
        <w:tc>
          <w:tcPr>
            <w:tcW w:w="2130" w:type="dxa"/>
            <w:shd w:val="clear" w:color="auto" w:fill="FFFFFF"/>
          </w:tcPr>
          <w:p w14:paraId="350735D1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70A86F6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8C6085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03B2104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676E5265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0E5BD286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73A80C62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62DC7CC6" w14:textId="77777777" w:rsidR="00B00E0F" w:rsidRDefault="007D3BF0">
      <w:pPr>
        <w:pStyle w:val="3"/>
      </w:pPr>
      <w:bookmarkStart w:id="49" w:name="_Toc17950"/>
      <w:r>
        <w:rPr>
          <w:rFonts w:hint="eastAsia"/>
        </w:rPr>
        <w:t>输出</w:t>
      </w:r>
      <w:bookmarkEnd w:id="49"/>
    </w:p>
    <w:p w14:paraId="3FAB96A4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491B914D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BEDBD5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045472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62859A0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5034283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961AD1D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1A21E86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379D59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403022D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27764C5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03B17826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33AF952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7B72B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2ECAB9A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C7FF39B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212A12B8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A5B0094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031FF2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915C598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34A36EE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661CD08B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51F3D1C9" w14:textId="77777777">
        <w:tc>
          <w:tcPr>
            <w:tcW w:w="2130" w:type="dxa"/>
          </w:tcPr>
          <w:p w14:paraId="7A794B12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A41E4EE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6CF84DCF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CCDE5C1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D49234C" w14:textId="77777777">
        <w:tc>
          <w:tcPr>
            <w:tcW w:w="2130" w:type="dxa"/>
          </w:tcPr>
          <w:p w14:paraId="11C40076" w14:textId="77777777" w:rsidR="00B00E0F" w:rsidRDefault="007D3BF0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27526CAF" w14:textId="77777777" w:rsidR="00B00E0F" w:rsidRDefault="007D3BF0"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202049C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BBD0E2" w14:textId="77777777" w:rsidR="00B00E0F" w:rsidRDefault="007D3BF0">
            <w:r>
              <w:rPr>
                <w:rFonts w:hint="eastAsia"/>
              </w:rPr>
              <w:t>西瓜渠道内部唯一的用户编号</w:t>
            </w:r>
          </w:p>
        </w:tc>
      </w:tr>
      <w:tr w:rsidR="00B00E0F" w14:paraId="29CD0E13" w14:textId="77777777">
        <w:tc>
          <w:tcPr>
            <w:tcW w:w="2130" w:type="dxa"/>
          </w:tcPr>
          <w:p w14:paraId="29DC1977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7BC9B1A2" w14:textId="77777777" w:rsidR="00B00E0F" w:rsidRDefault="007D3BF0">
            <w:pPr>
              <w:rPr>
                <w:color w:val="333333"/>
                <w:kern w:val="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3B0980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C507E8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745B717A" w14:textId="77777777">
        <w:tc>
          <w:tcPr>
            <w:tcW w:w="2130" w:type="dxa"/>
          </w:tcPr>
          <w:p w14:paraId="3AA1AA9F" w14:textId="77777777" w:rsidR="00B00E0F" w:rsidRDefault="007D3BF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14:paraId="671B66AF" w14:textId="77777777" w:rsidR="00B00E0F" w:rsidRDefault="00B00E0F">
            <w:pPr>
              <w:rPr>
                <w:color w:val="333333"/>
                <w:kern w:val="0"/>
              </w:rPr>
            </w:pPr>
          </w:p>
        </w:tc>
        <w:tc>
          <w:tcPr>
            <w:tcW w:w="2131" w:type="dxa"/>
          </w:tcPr>
          <w:p w14:paraId="213F2802" w14:textId="77777777" w:rsidR="00B00E0F" w:rsidRDefault="00B00E0F"/>
        </w:tc>
        <w:tc>
          <w:tcPr>
            <w:tcW w:w="2131" w:type="dxa"/>
          </w:tcPr>
          <w:p w14:paraId="0EEEA5CD" w14:textId="77777777" w:rsidR="00B00E0F" w:rsidRDefault="007D3BF0">
            <w:r>
              <w:rPr>
                <w:rFonts w:hint="eastAsia"/>
              </w:rPr>
              <w:t>是否已经激活，用于后续某些子系统可配置为自动激活，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激活</w:t>
            </w:r>
          </w:p>
        </w:tc>
      </w:tr>
    </w:tbl>
    <w:p w14:paraId="731D4483" w14:textId="77777777" w:rsidR="00B00E0F" w:rsidRDefault="007D3BF0">
      <w:pPr>
        <w:pStyle w:val="3"/>
      </w:pPr>
      <w:bookmarkStart w:id="50" w:name="_Toc14052"/>
      <w:r>
        <w:rPr>
          <w:rFonts w:hint="eastAsia"/>
        </w:rPr>
        <w:lastRenderedPageBreak/>
        <w:t>请求样例</w:t>
      </w:r>
      <w:bookmarkEnd w:id="50"/>
    </w:p>
    <w:p w14:paraId="44DA44B5" w14:textId="77777777" w:rsidR="00B00E0F" w:rsidRDefault="007D3BF0" w:rsidP="000B46ED">
      <w:pPr>
        <w:pStyle w:val="3"/>
      </w:pPr>
      <w:bookmarkStart w:id="51" w:name="_Toc2662"/>
      <w:r>
        <w:rPr>
          <w:rFonts w:hint="eastAsia"/>
        </w:rPr>
        <w:t>返回值样例</w:t>
      </w:r>
      <w:bookmarkEnd w:id="51"/>
    </w:p>
    <w:p w14:paraId="048ABBFC" w14:textId="77777777" w:rsidR="00B00E0F" w:rsidRDefault="00B00E0F"/>
    <w:p w14:paraId="595A590F" w14:textId="77777777" w:rsidR="00B00E0F" w:rsidRDefault="007D3BF0">
      <w:pPr>
        <w:pStyle w:val="2"/>
      </w:pPr>
      <w:bookmarkStart w:id="52" w:name="_Toc22930"/>
      <w:r>
        <w:rPr>
          <w:rFonts w:hint="eastAsia"/>
        </w:rPr>
        <w:t>发送链接激活邮件</w:t>
      </w:r>
      <w:bookmarkEnd w:id="52"/>
    </w:p>
    <w:p w14:paraId="7A177C39" w14:textId="77777777" w:rsidR="00B00E0F" w:rsidRDefault="007D3BF0">
      <w:r>
        <w:rPr>
          <w:rFonts w:hint="eastAsia"/>
        </w:rPr>
        <w:t>用户中心内部接口，生成激活</w:t>
      </w:r>
      <w:r>
        <w:rPr>
          <w:rFonts w:hint="eastAsia"/>
        </w:rPr>
        <w:t>Token</w:t>
      </w:r>
      <w:r>
        <w:rPr>
          <w:rFonts w:hint="eastAsia"/>
        </w:rPr>
        <w:t>，发送激活链接给客户邮箱。</w:t>
      </w:r>
    </w:p>
    <w:p w14:paraId="7205867F" w14:textId="77777777" w:rsidR="00B00E0F" w:rsidRDefault="007D3BF0">
      <w:pPr>
        <w:pStyle w:val="2"/>
      </w:pPr>
      <w:bookmarkStart w:id="53" w:name="_Toc7531"/>
      <w:r>
        <w:rPr>
          <w:rFonts w:hint="eastAsia"/>
        </w:rPr>
        <w:t>发送链接激活短信</w:t>
      </w:r>
      <w:bookmarkEnd w:id="53"/>
    </w:p>
    <w:p w14:paraId="5905B6A3" w14:textId="77777777" w:rsidR="00B00E0F" w:rsidRDefault="007D3BF0">
      <w:r>
        <w:rPr>
          <w:rFonts w:hint="eastAsia"/>
        </w:rPr>
        <w:t>用户中心内部接口，生成激活</w:t>
      </w:r>
      <w:r>
        <w:rPr>
          <w:rFonts w:hint="eastAsia"/>
        </w:rPr>
        <w:t>Token</w:t>
      </w:r>
      <w:r>
        <w:rPr>
          <w:rFonts w:hint="eastAsia"/>
        </w:rPr>
        <w:t>，发送激活链接给客户短信。</w:t>
      </w:r>
    </w:p>
    <w:p w14:paraId="4B3C78D6" w14:textId="77777777" w:rsidR="00B00E0F" w:rsidRDefault="007D3BF0">
      <w:pPr>
        <w:pStyle w:val="2"/>
      </w:pPr>
      <w:bookmarkStart w:id="54" w:name="_Toc21111"/>
      <w:r>
        <w:rPr>
          <w:rFonts w:hint="eastAsia"/>
        </w:rPr>
        <w:t>链接激活接口</w:t>
      </w:r>
      <w:bookmarkEnd w:id="54"/>
    </w:p>
    <w:p w14:paraId="69F4799D" w14:textId="77777777" w:rsidR="00B00E0F" w:rsidRDefault="007D3BF0" w:rsidP="000B46ED">
      <w:pPr>
        <w:pStyle w:val="3"/>
      </w:pPr>
      <w:bookmarkStart w:id="55" w:name="_Toc13181"/>
      <w:r>
        <w:rPr>
          <w:rFonts w:hint="eastAsia"/>
        </w:rPr>
        <w:t>功能</w:t>
      </w:r>
      <w:bookmarkEnd w:id="55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999"/>
      </w:tblGrid>
      <w:tr w:rsidR="00B00E0F" w14:paraId="27E98A8B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EA6E0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8ADA67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浏览器或手机浏览器</w:t>
            </w:r>
          </w:p>
        </w:tc>
      </w:tr>
      <w:tr w:rsidR="00B00E0F" w14:paraId="563E1D41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4CA4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806F6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7B98D132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F51CD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60DA0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GET</w:t>
            </w:r>
          </w:p>
        </w:tc>
      </w:tr>
      <w:tr w:rsidR="00B00E0F" w14:paraId="508650F8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9E742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DA233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224085E9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DD1F5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0775D6" w14:textId="77777777" w:rsidR="00B00E0F" w:rsidRDefault="00B00E0F">
            <w:pPr>
              <w:widowControl/>
              <w:jc w:val="left"/>
            </w:pPr>
          </w:p>
        </w:tc>
      </w:tr>
      <w:tr w:rsidR="00B00E0F" w14:paraId="1A1B10F0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5DF62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97DC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http://user.xgsdk.com/activate-user</w:t>
            </w:r>
          </w:p>
        </w:tc>
      </w:tr>
      <w:tr w:rsidR="00B00E0F" w14:paraId="4B8BA9E9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65924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A914B2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loginId</w:t>
            </w:r>
            <w:r>
              <w:rPr>
                <w:rFonts w:hint="eastAsia"/>
              </w:rPr>
              <w:t>是邮箱或手机号，自动完成绑定邮箱和绑定手机操作</w:t>
            </w:r>
          </w:p>
        </w:tc>
      </w:tr>
    </w:tbl>
    <w:p w14:paraId="480220CB" w14:textId="77777777" w:rsidR="00B00E0F" w:rsidRDefault="00B00E0F"/>
    <w:p w14:paraId="14B0DAB9" w14:textId="77777777" w:rsidR="00B00E0F" w:rsidRDefault="007D3BF0" w:rsidP="000B46ED">
      <w:pPr>
        <w:pStyle w:val="3"/>
      </w:pPr>
      <w:bookmarkStart w:id="56" w:name="_Toc18975"/>
      <w:r>
        <w:rPr>
          <w:rFonts w:hint="eastAsia"/>
        </w:rPr>
        <w:t>输入</w:t>
      </w:r>
      <w:bookmarkEnd w:id="56"/>
    </w:p>
    <w:p w14:paraId="5FC3AFEA" w14:textId="77777777" w:rsidR="00B00E0F" w:rsidRDefault="007D3BF0">
      <w:r>
        <w:rPr>
          <w:rFonts w:hint="eastAsia"/>
        </w:rPr>
        <w:t>参数说明，</w:t>
      </w:r>
      <w:r>
        <w:rPr>
          <w:rFonts w:hint="eastAsia"/>
        </w:rPr>
        <w:t>Request Param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216E789" w14:textId="77777777">
        <w:tc>
          <w:tcPr>
            <w:tcW w:w="2130" w:type="dxa"/>
          </w:tcPr>
          <w:p w14:paraId="7140938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5677A21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7DC51BBA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DC5A350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D44B20F" w14:textId="77777777">
        <w:tc>
          <w:tcPr>
            <w:tcW w:w="2130" w:type="dxa"/>
          </w:tcPr>
          <w:p w14:paraId="73BD6ACD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44B73A6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447511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EFF9003" w14:textId="77777777" w:rsidR="00B00E0F" w:rsidRDefault="007D3BF0">
            <w:r>
              <w:rPr>
                <w:rFonts w:hint="eastAsia"/>
              </w:rPr>
              <w:t>登陆激活</w:t>
            </w:r>
            <w:r>
              <w:rPr>
                <w:rFonts w:hint="eastAsia"/>
              </w:rPr>
              <w:t>Token</w:t>
            </w:r>
          </w:p>
        </w:tc>
      </w:tr>
      <w:tr w:rsidR="00B00E0F" w14:paraId="307F2A67" w14:textId="77777777">
        <w:tc>
          <w:tcPr>
            <w:tcW w:w="2130" w:type="dxa"/>
          </w:tcPr>
          <w:p w14:paraId="3F6FC3BD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3DB4FEC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39EFF5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5B5BD43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082A9054" w14:textId="77777777" w:rsidR="00B00E0F" w:rsidRDefault="007D3BF0">
            <w:r>
              <w:rPr>
                <w:rFonts w:hint="eastAsia"/>
              </w:rPr>
              <w:lastRenderedPageBreak/>
              <w:t>sdkclient</w:t>
            </w:r>
          </w:p>
          <w:p w14:paraId="63EFA9F3" w14:textId="77777777" w:rsidR="00B00E0F" w:rsidRDefault="007D3BF0">
            <w:r>
              <w:rPr>
                <w:rFonts w:hint="eastAsia"/>
              </w:rPr>
              <w:t>datacenter</w:t>
            </w:r>
          </w:p>
          <w:p w14:paraId="7C57BB65" w14:textId="77777777" w:rsidR="00B00E0F" w:rsidRDefault="007D3BF0">
            <w:r>
              <w:rPr>
                <w:rFonts w:hint="eastAsia"/>
              </w:rPr>
              <w:t>sdkportal</w:t>
            </w:r>
          </w:p>
          <w:p w14:paraId="4CBD1604" w14:textId="77777777" w:rsidR="00B00E0F" w:rsidRDefault="007D3BF0">
            <w:r>
              <w:rPr>
                <w:rFonts w:hint="eastAsia"/>
              </w:rPr>
              <w:t>takoportal</w:t>
            </w:r>
          </w:p>
          <w:p w14:paraId="0D0268E7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</w:tbl>
    <w:p w14:paraId="198A8C02" w14:textId="77777777" w:rsidR="00B00E0F" w:rsidRDefault="007D3BF0">
      <w:pPr>
        <w:pStyle w:val="3"/>
      </w:pPr>
      <w:bookmarkStart w:id="57" w:name="_Toc27271"/>
      <w:r>
        <w:rPr>
          <w:rFonts w:hint="eastAsia"/>
        </w:rPr>
        <w:lastRenderedPageBreak/>
        <w:t>输出</w:t>
      </w:r>
      <w:bookmarkEnd w:id="57"/>
    </w:p>
    <w:p w14:paraId="7329F35A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7EE6136F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B69C09A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30EA5FF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02D724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C04600F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C579D11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B84906B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7A545E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A7720AE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2D9FC7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27E50522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8314DBF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680778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770390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5D06CA7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1802A140" w14:textId="77777777" w:rsidR="00B00E0F" w:rsidRDefault="007D3BF0">
      <w:pPr>
        <w:pStyle w:val="3"/>
      </w:pPr>
      <w:bookmarkStart w:id="58" w:name="_Toc26643"/>
      <w:r>
        <w:rPr>
          <w:rFonts w:hint="eastAsia"/>
        </w:rPr>
        <w:t>请求样例</w:t>
      </w:r>
      <w:bookmarkEnd w:id="58"/>
    </w:p>
    <w:p w14:paraId="37F0DB0F" w14:textId="77777777" w:rsidR="00B00E0F" w:rsidRDefault="007D3BF0" w:rsidP="000B46ED">
      <w:pPr>
        <w:pStyle w:val="3"/>
      </w:pPr>
      <w:bookmarkStart w:id="59" w:name="_Toc28695"/>
      <w:r>
        <w:rPr>
          <w:rFonts w:hint="eastAsia"/>
        </w:rPr>
        <w:t>返回值样例</w:t>
      </w:r>
      <w:bookmarkEnd w:id="59"/>
    </w:p>
    <w:p w14:paraId="2E109AE1" w14:textId="77777777" w:rsidR="00B00E0F" w:rsidRDefault="00B00E0F"/>
    <w:p w14:paraId="4E1267B4" w14:textId="77777777" w:rsidR="00B00E0F" w:rsidRDefault="007D3BF0">
      <w:pPr>
        <w:pStyle w:val="2"/>
      </w:pPr>
      <w:bookmarkStart w:id="60" w:name="_Toc16193"/>
      <w:r>
        <w:rPr>
          <w:rFonts w:hint="eastAsia"/>
        </w:rPr>
        <w:t>密码登录接口</w:t>
      </w:r>
      <w:bookmarkEnd w:id="60"/>
    </w:p>
    <w:p w14:paraId="3321468C" w14:textId="77777777" w:rsidR="00B00E0F" w:rsidRDefault="007D3BF0" w:rsidP="000B46ED">
      <w:pPr>
        <w:pStyle w:val="3"/>
      </w:pPr>
      <w:bookmarkStart w:id="61" w:name="_Toc8337"/>
      <w:r>
        <w:rPr>
          <w:rFonts w:hint="eastAsia"/>
        </w:rPr>
        <w:t>功能</w:t>
      </w:r>
      <w:bookmarkEnd w:id="61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4B295142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9C40C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6CE20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518EC70B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F3BE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9C81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32C9AB3D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76C7E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E02A7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2230403D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B09B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1A76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729C3E7E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D168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57BD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+AES+验证码</w:t>
            </w:r>
          </w:p>
        </w:tc>
      </w:tr>
      <w:tr w:rsidR="00B00E0F" w14:paraId="7B757F4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656B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A915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http://user.xgsdk.com/login-user</w:t>
            </w:r>
          </w:p>
        </w:tc>
      </w:tr>
      <w:tr w:rsidR="00B00E0F" w14:paraId="4D6EDA8A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9FCE9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60306" w14:textId="77777777" w:rsidR="00B00E0F" w:rsidRDefault="00B00E0F">
            <w:pPr>
              <w:widowControl/>
              <w:jc w:val="left"/>
            </w:pPr>
          </w:p>
        </w:tc>
      </w:tr>
    </w:tbl>
    <w:p w14:paraId="30C2C669" w14:textId="77777777" w:rsidR="00B00E0F" w:rsidRDefault="00B00E0F"/>
    <w:p w14:paraId="3B4281A9" w14:textId="77777777" w:rsidR="00B00E0F" w:rsidRDefault="007D3BF0" w:rsidP="000B46ED">
      <w:pPr>
        <w:pStyle w:val="3"/>
      </w:pPr>
      <w:bookmarkStart w:id="62" w:name="_Toc17130"/>
      <w:r>
        <w:rPr>
          <w:rFonts w:hint="eastAsia"/>
        </w:rPr>
        <w:lastRenderedPageBreak/>
        <w:t>输入</w:t>
      </w:r>
      <w:bookmarkEnd w:id="62"/>
    </w:p>
    <w:p w14:paraId="0175103B" w14:textId="77777777" w:rsidR="00B00E0F" w:rsidRDefault="007D3BF0">
      <w:r>
        <w:rPr>
          <w:rFonts w:hint="eastAsia"/>
        </w:rPr>
        <w:t>参数是一个经过</w:t>
      </w:r>
      <w:r>
        <w:rPr>
          <w:rFonts w:hint="eastAsia"/>
        </w:rPr>
        <w:t>AES</w:t>
      </w:r>
      <w:r>
        <w:rPr>
          <w:rFonts w:hint="eastAsia"/>
        </w:rPr>
        <w:t>加密的</w:t>
      </w:r>
      <w:r>
        <w:rPr>
          <w:rFonts w:hint="eastAsia"/>
        </w:rPr>
        <w:t>json</w:t>
      </w:r>
      <w:r>
        <w:rPr>
          <w:rFonts w:hint="eastAsia"/>
        </w:rPr>
        <w:t>字符串，使用固定的客户端密钥加密。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16BD6CFD" w14:textId="77777777">
        <w:tc>
          <w:tcPr>
            <w:tcW w:w="2130" w:type="dxa"/>
          </w:tcPr>
          <w:p w14:paraId="02FC672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80CF93D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14C26A7F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17C405A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4081A13" w14:textId="77777777">
        <w:tc>
          <w:tcPr>
            <w:tcW w:w="2130" w:type="dxa"/>
          </w:tcPr>
          <w:p w14:paraId="7C0AEF27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4A85929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154B7F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A2353A8" w14:textId="77777777" w:rsidR="00B00E0F" w:rsidRDefault="007D3BF0">
            <w:r>
              <w:rPr>
                <w:rFonts w:hint="eastAsia"/>
              </w:rPr>
              <w:t>接口类型</w:t>
            </w:r>
          </w:p>
          <w:p w14:paraId="284D1958" w14:textId="77777777" w:rsidR="00B00E0F" w:rsidRDefault="007D3BF0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用户名、手机号、邮箱</w:t>
            </w:r>
            <w:r>
              <w:rPr>
                <w:rFonts w:hint="eastAsia"/>
              </w:rPr>
              <w:t>)</w:t>
            </w:r>
          </w:p>
          <w:p w14:paraId="30D2049F" w14:textId="77777777" w:rsidR="00B00E0F" w:rsidRDefault="007D3BF0">
            <w:r>
              <w:rPr>
                <w:rFonts w:hint="eastAsia"/>
              </w:rPr>
              <w:t>login-password</w:t>
            </w:r>
          </w:p>
        </w:tc>
      </w:tr>
      <w:tr w:rsidR="00B00E0F" w14:paraId="47308637" w14:textId="77777777">
        <w:tc>
          <w:tcPr>
            <w:tcW w:w="2130" w:type="dxa"/>
          </w:tcPr>
          <w:p w14:paraId="45DCFF9D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4A470EC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30EB74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69996C8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4D3A196C" w14:textId="77777777" w:rsidR="00B00E0F" w:rsidRDefault="007D3BF0">
            <w:r>
              <w:rPr>
                <w:rFonts w:hint="eastAsia"/>
              </w:rPr>
              <w:t>sdkclient</w:t>
            </w:r>
          </w:p>
          <w:p w14:paraId="48EE28DD" w14:textId="77777777" w:rsidR="00B00E0F" w:rsidRDefault="007D3BF0">
            <w:r>
              <w:rPr>
                <w:rFonts w:hint="eastAsia"/>
              </w:rPr>
              <w:t>datacenter</w:t>
            </w:r>
          </w:p>
          <w:p w14:paraId="73A27DF3" w14:textId="77777777" w:rsidR="00B00E0F" w:rsidRDefault="007D3BF0">
            <w:r>
              <w:rPr>
                <w:rFonts w:hint="eastAsia"/>
              </w:rPr>
              <w:t>sdkportal</w:t>
            </w:r>
          </w:p>
          <w:p w14:paraId="3BC6C10C" w14:textId="77777777" w:rsidR="00B00E0F" w:rsidRDefault="007D3BF0">
            <w:r>
              <w:rPr>
                <w:rFonts w:hint="eastAsia"/>
              </w:rPr>
              <w:t>takoportal</w:t>
            </w:r>
          </w:p>
          <w:p w14:paraId="52E8C73E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67071091" w14:textId="77777777">
        <w:tc>
          <w:tcPr>
            <w:tcW w:w="2130" w:type="dxa"/>
          </w:tcPr>
          <w:p w14:paraId="2B99CD04" w14:textId="77777777" w:rsidR="00B00E0F" w:rsidRDefault="007D3BF0">
            <w:r>
              <w:rPr>
                <w:rFonts w:hint="eastAsia"/>
              </w:rPr>
              <w:t>xgAppId</w:t>
            </w:r>
          </w:p>
        </w:tc>
        <w:tc>
          <w:tcPr>
            <w:tcW w:w="2130" w:type="dxa"/>
          </w:tcPr>
          <w:p w14:paraId="465ACE8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4B29E4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36E3C2A" w14:textId="77777777" w:rsidR="00B00E0F" w:rsidRDefault="007D3BF0">
            <w:r>
              <w:rPr>
                <w:rFonts w:hint="eastAsia"/>
              </w:rPr>
              <w:t>XGSDK</w:t>
            </w:r>
            <w:r>
              <w:rPr>
                <w:rFonts w:hint="eastAsia"/>
              </w:rPr>
              <w:t>分配给游戏的唯一编号，如果是内部系统登录则默认为</w:t>
            </w:r>
            <w:r>
              <w:rPr>
                <w:rFonts w:hint="eastAsia"/>
              </w:rPr>
              <w:t>xg</w:t>
            </w:r>
          </w:p>
        </w:tc>
      </w:tr>
      <w:tr w:rsidR="00B00E0F" w14:paraId="5E3C2139" w14:textId="77777777">
        <w:tc>
          <w:tcPr>
            <w:tcW w:w="2130" w:type="dxa"/>
            <w:shd w:val="clear" w:color="auto" w:fill="FFFFFF"/>
          </w:tcPr>
          <w:p w14:paraId="15136784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2476E87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0C0782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2CDDA49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32AB227E" w14:textId="77777777">
        <w:tc>
          <w:tcPr>
            <w:tcW w:w="2130" w:type="dxa"/>
            <w:shd w:val="clear" w:color="auto" w:fill="FFFFFF"/>
          </w:tcPr>
          <w:p w14:paraId="43D37314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21F2AB45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75A14A3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7A8D2C8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2BF9832C" w14:textId="77777777">
        <w:tc>
          <w:tcPr>
            <w:tcW w:w="2130" w:type="dxa"/>
            <w:shd w:val="clear" w:color="auto" w:fill="FFFFFF"/>
          </w:tcPr>
          <w:p w14:paraId="6A56FB76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25F9C6D8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7A4E124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020F8E7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4DB89B53" w14:textId="77777777">
        <w:tc>
          <w:tcPr>
            <w:tcW w:w="2130" w:type="dxa"/>
            <w:shd w:val="clear" w:color="auto" w:fill="FFFFFF"/>
          </w:tcPr>
          <w:p w14:paraId="1E29ECE1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49712890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52DF85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F9C6417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18F1FE61" w14:textId="77777777">
        <w:tc>
          <w:tcPr>
            <w:tcW w:w="2130" w:type="dxa"/>
            <w:shd w:val="clear" w:color="auto" w:fill="FFFFFF"/>
          </w:tcPr>
          <w:p w14:paraId="3E2B983E" w14:textId="77777777" w:rsidR="00B00E0F" w:rsidRDefault="007D3BF0">
            <w:r>
              <w:rPr>
                <w:rFonts w:hint="eastAsia"/>
              </w:rPr>
              <w:t>loginId</w:t>
            </w:r>
          </w:p>
        </w:tc>
        <w:tc>
          <w:tcPr>
            <w:tcW w:w="2130" w:type="dxa"/>
            <w:shd w:val="clear" w:color="auto" w:fill="FFFFFF"/>
          </w:tcPr>
          <w:p w14:paraId="297C5B3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2C50F6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CEC8688" w14:textId="77777777" w:rsidR="00B00E0F" w:rsidRDefault="007D3BF0">
            <w:r>
              <w:rPr>
                <w:rFonts w:hint="eastAsia"/>
              </w:rPr>
              <w:t>登录名，可能是用户名、手机号、邮箱</w:t>
            </w:r>
          </w:p>
        </w:tc>
      </w:tr>
      <w:tr w:rsidR="00B00E0F" w14:paraId="67F2EDDC" w14:textId="77777777">
        <w:tc>
          <w:tcPr>
            <w:tcW w:w="2130" w:type="dxa"/>
            <w:shd w:val="clear" w:color="auto" w:fill="FFFFFF"/>
          </w:tcPr>
          <w:p w14:paraId="16B8832B" w14:textId="77777777" w:rsidR="00B00E0F" w:rsidRDefault="007D3BF0">
            <w:r>
              <w:rPr>
                <w:rFonts w:hint="eastAsia"/>
              </w:rPr>
              <w:t>loginPwd</w:t>
            </w:r>
          </w:p>
        </w:tc>
        <w:tc>
          <w:tcPr>
            <w:tcW w:w="2130" w:type="dxa"/>
            <w:shd w:val="clear" w:color="auto" w:fill="FFFFFF"/>
          </w:tcPr>
          <w:p w14:paraId="3F8CB76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463C4E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285A264" w14:textId="77777777" w:rsidR="00B00E0F" w:rsidRDefault="007D3BF0">
            <w:r>
              <w:rPr>
                <w:rFonts w:hint="eastAsia"/>
              </w:rPr>
              <w:t>散列后密码，调用</w:t>
            </w:r>
            <w:r>
              <w:rPr>
                <w:rFonts w:hint="eastAsia"/>
              </w:rPr>
              <w:t>CryptoJS.HmacSHA1(loginId+realPassword, "Secret Passphrase");</w:t>
            </w:r>
            <w:r>
              <w:rPr>
                <w:rFonts w:hint="eastAsia"/>
              </w:rPr>
              <w:t>获得加密散列值作为</w:t>
            </w:r>
            <w:r>
              <w:rPr>
                <w:rFonts w:hint="eastAsia"/>
              </w:rPr>
              <w:t>loginPwd</w:t>
            </w:r>
            <w:r>
              <w:rPr>
                <w:rFonts w:hint="eastAsia"/>
              </w:rPr>
              <w:t>，密钥是固定的客户端密钥。</w:t>
            </w:r>
          </w:p>
          <w:p w14:paraId="6BB3B350" w14:textId="77777777" w:rsidR="00B00E0F" w:rsidRDefault="007D3BF0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参考类库：</w:t>
            </w:r>
            <w:r>
              <w:rPr>
                <w:rFonts w:hint="eastAsia"/>
              </w:rPr>
              <w:t>http://www.sharejs.com/codes/javascript/7311</w:t>
            </w:r>
          </w:p>
        </w:tc>
      </w:tr>
      <w:tr w:rsidR="00B00E0F" w14:paraId="07CD86B8" w14:textId="77777777">
        <w:tc>
          <w:tcPr>
            <w:tcW w:w="2130" w:type="dxa"/>
            <w:shd w:val="clear" w:color="auto" w:fill="FFFFFF"/>
          </w:tcPr>
          <w:p w14:paraId="6D9BFD0A" w14:textId="77777777" w:rsidR="00B00E0F" w:rsidRDefault="007D3BF0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  <w:shd w:val="clear" w:color="auto" w:fill="FFFFFF"/>
          </w:tcPr>
          <w:p w14:paraId="14476CF6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32BC47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11C5AA1" w14:textId="77777777" w:rsidR="00B00E0F" w:rsidRDefault="007D3BF0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KOA</w:t>
            </w:r>
            <w:r>
              <w:rPr>
                <w:rFonts w:hint="eastAsia"/>
              </w:rPr>
              <w:t>需要将原始密码传给</w:t>
            </w:r>
            <w:r>
              <w:rPr>
                <w:rFonts w:hint="eastAsia"/>
              </w:rPr>
              <w:t>KOA</w:t>
            </w:r>
          </w:p>
        </w:tc>
      </w:tr>
      <w:tr w:rsidR="00B00E0F" w14:paraId="2B2C9F1E" w14:textId="77777777">
        <w:tc>
          <w:tcPr>
            <w:tcW w:w="2130" w:type="dxa"/>
            <w:shd w:val="clear" w:color="auto" w:fill="FFFFFF"/>
          </w:tcPr>
          <w:p w14:paraId="72B5E51B" w14:textId="77777777" w:rsidR="00B00E0F" w:rsidRDefault="007D3BF0">
            <w:r>
              <w:rPr>
                <w:rFonts w:hint="eastAsia"/>
              </w:rPr>
              <w:t>loginPwdMd5</w:t>
            </w:r>
          </w:p>
        </w:tc>
        <w:tc>
          <w:tcPr>
            <w:tcW w:w="2130" w:type="dxa"/>
            <w:shd w:val="clear" w:color="auto" w:fill="FFFFFF"/>
          </w:tcPr>
          <w:p w14:paraId="472339B7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D69F38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4B057E9" w14:textId="77777777" w:rsidR="00B00E0F" w:rsidRDefault="007D3BF0">
            <w:pPr>
              <w:pStyle w:val="a4"/>
            </w:pPr>
            <w:r>
              <w:rPr>
                <w:rFonts w:hint="eastAsia"/>
              </w:rPr>
              <w:t>兼容现有</w:t>
            </w:r>
            <w:r>
              <w:rPr>
                <w:rFonts w:hint="eastAsia"/>
              </w:rPr>
              <w:t>Portal</w:t>
            </w:r>
            <w:r>
              <w:rPr>
                <w:rFonts w:hint="eastAsia"/>
              </w:rPr>
              <w:t>用户密码，割接后先保留，一段时间后干掉</w:t>
            </w:r>
          </w:p>
          <w:p w14:paraId="0C2965A2" w14:textId="77777777" w:rsidR="00B00E0F" w:rsidRDefault="00B00E0F"/>
        </w:tc>
      </w:tr>
      <w:tr w:rsidR="00B00E0F" w14:paraId="518687E4" w14:textId="77777777">
        <w:tc>
          <w:tcPr>
            <w:tcW w:w="2130" w:type="dxa"/>
            <w:shd w:val="clear" w:color="auto" w:fill="FFFFFF"/>
          </w:tcPr>
          <w:p w14:paraId="69E0FC44" w14:textId="77777777" w:rsidR="00B00E0F" w:rsidRDefault="007D3BF0">
            <w:r>
              <w:rPr>
                <w:rFonts w:hint="eastAsia"/>
              </w:rPr>
              <w:lastRenderedPageBreak/>
              <w:t>captcha</w:t>
            </w:r>
          </w:p>
        </w:tc>
        <w:tc>
          <w:tcPr>
            <w:tcW w:w="2130" w:type="dxa"/>
            <w:shd w:val="clear" w:color="auto" w:fill="FFFFFF"/>
          </w:tcPr>
          <w:p w14:paraId="773AA9A5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08B233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4D1D935" w14:textId="77777777" w:rsidR="00B00E0F" w:rsidRDefault="007D3BF0">
            <w:r>
              <w:rPr>
                <w:rFonts w:hint="eastAsia"/>
              </w:rPr>
              <w:t>图形验证码，一段时间内登陆失败则是必输字段</w:t>
            </w:r>
            <w:r>
              <w:rPr>
                <w:rFonts w:hint="eastAsia"/>
              </w:rPr>
              <w:t xml:space="preserve"> </w:t>
            </w:r>
          </w:p>
        </w:tc>
      </w:tr>
      <w:tr w:rsidR="00B00E0F" w14:paraId="1DEBC2D2" w14:textId="77777777">
        <w:tc>
          <w:tcPr>
            <w:tcW w:w="2130" w:type="dxa"/>
            <w:shd w:val="clear" w:color="auto" w:fill="FFFFFF"/>
          </w:tcPr>
          <w:p w14:paraId="3118142A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03CA5D0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55FEA9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BB6EE1B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43D96071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0555B8B4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449B8936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789DC2D5" w14:textId="77777777" w:rsidR="00B00E0F" w:rsidRDefault="007D3BF0">
      <w:pPr>
        <w:pStyle w:val="3"/>
      </w:pPr>
      <w:bookmarkStart w:id="63" w:name="_Toc12532"/>
      <w:r>
        <w:rPr>
          <w:rFonts w:hint="eastAsia"/>
        </w:rPr>
        <w:t>输出</w:t>
      </w:r>
      <w:bookmarkEnd w:id="63"/>
    </w:p>
    <w:p w14:paraId="57486FB2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7170630D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0F1E57F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AFDE6D8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8DBEAA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DD8638F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1387E32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F94DE88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D2A0E8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17B3186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E27A02C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41936FD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F4DFF36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44733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303D798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572D649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7B002BA3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0370D62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B0946D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F05317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7B08C38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5097109D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5F0A8231" w14:textId="77777777">
        <w:tc>
          <w:tcPr>
            <w:tcW w:w="2130" w:type="dxa"/>
          </w:tcPr>
          <w:p w14:paraId="4E652F6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AD755A3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51FD06EF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2FFEBEB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5A10FE9" w14:textId="77777777">
        <w:tc>
          <w:tcPr>
            <w:tcW w:w="2130" w:type="dxa"/>
          </w:tcPr>
          <w:p w14:paraId="31317A54" w14:textId="77777777" w:rsidR="00B00E0F" w:rsidRDefault="007D3BF0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522EAAE7" w14:textId="77777777" w:rsidR="00B00E0F" w:rsidRDefault="007D3BF0"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635F373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D5DD8B" w14:textId="77777777" w:rsidR="00B00E0F" w:rsidRDefault="007D3BF0">
            <w:r>
              <w:rPr>
                <w:rFonts w:hint="eastAsia"/>
              </w:rPr>
              <w:t>西瓜渠道内部唯一的用户编号</w:t>
            </w:r>
          </w:p>
        </w:tc>
      </w:tr>
      <w:tr w:rsidR="00B00E0F" w14:paraId="4CC71AB2" w14:textId="77777777">
        <w:tc>
          <w:tcPr>
            <w:tcW w:w="2130" w:type="dxa"/>
          </w:tcPr>
          <w:p w14:paraId="6EEC457E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7932E98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13602D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018A6E4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03AEDB1C" w14:textId="77777777">
        <w:tc>
          <w:tcPr>
            <w:tcW w:w="2130" w:type="dxa"/>
          </w:tcPr>
          <w:p w14:paraId="0D57FC67" w14:textId="77777777" w:rsidR="00B00E0F" w:rsidRDefault="007D3BF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14:paraId="037AC57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7F591F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2EC70C4" w14:textId="77777777" w:rsidR="00B00E0F" w:rsidRDefault="007D3BF0">
            <w:r>
              <w:rPr>
                <w:rFonts w:hint="eastAsia"/>
              </w:rPr>
              <w:t>是否已经激活，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激活</w:t>
            </w:r>
          </w:p>
        </w:tc>
      </w:tr>
      <w:tr w:rsidR="00B00E0F" w14:paraId="4F9B2B97" w14:textId="77777777">
        <w:tc>
          <w:tcPr>
            <w:tcW w:w="2130" w:type="dxa"/>
            <w:shd w:val="clear" w:color="auto" w:fill="FFFFFF"/>
          </w:tcPr>
          <w:p w14:paraId="661874B8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5342B5D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1471B1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FE7830B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10C35703" w14:textId="77777777">
        <w:tc>
          <w:tcPr>
            <w:tcW w:w="2130" w:type="dxa"/>
          </w:tcPr>
          <w:p w14:paraId="0EE41D98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14:paraId="60500C9C" w14:textId="77777777" w:rsidR="00B00E0F" w:rsidRDefault="00B00E0F"/>
        </w:tc>
        <w:tc>
          <w:tcPr>
            <w:tcW w:w="2131" w:type="dxa"/>
          </w:tcPr>
          <w:p w14:paraId="7A00A5F1" w14:textId="77777777" w:rsidR="00B00E0F" w:rsidRDefault="00B00E0F"/>
        </w:tc>
        <w:tc>
          <w:tcPr>
            <w:tcW w:w="2131" w:type="dxa"/>
          </w:tcPr>
          <w:p w14:paraId="05EB16A0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26CFA635" w14:textId="77777777" w:rsidR="00B00E0F" w:rsidRDefault="007D3BF0">
            <w:r>
              <w:rPr>
                <w:rFonts w:hint="eastAsia"/>
              </w:rPr>
              <w:lastRenderedPageBreak/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07280DEF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26AB32A9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30EDCADC" w14:textId="77777777" w:rsidR="00B00E0F" w:rsidRDefault="007D3BF0">
      <w:pPr>
        <w:pStyle w:val="3"/>
      </w:pPr>
      <w:bookmarkStart w:id="64" w:name="_Toc12233"/>
      <w:r>
        <w:rPr>
          <w:rFonts w:hint="eastAsia"/>
        </w:rPr>
        <w:lastRenderedPageBreak/>
        <w:t>请求样例</w:t>
      </w:r>
      <w:bookmarkEnd w:id="64"/>
    </w:p>
    <w:p w14:paraId="2D8C1950" w14:textId="77777777" w:rsidR="00B00E0F" w:rsidRDefault="007D3BF0" w:rsidP="000B46ED">
      <w:pPr>
        <w:pStyle w:val="3"/>
      </w:pPr>
      <w:bookmarkStart w:id="65" w:name="_Toc16352"/>
      <w:r>
        <w:rPr>
          <w:rFonts w:hint="eastAsia"/>
        </w:rPr>
        <w:t>返回值样例</w:t>
      </w:r>
      <w:bookmarkEnd w:id="65"/>
    </w:p>
    <w:p w14:paraId="72B3DF29" w14:textId="77777777" w:rsidR="00B00E0F" w:rsidRDefault="007D3BF0">
      <w:pPr>
        <w:pStyle w:val="2"/>
      </w:pPr>
      <w:bookmarkStart w:id="66" w:name="_Toc29573"/>
      <w:r>
        <w:rPr>
          <w:rFonts w:hint="eastAsia"/>
        </w:rPr>
        <w:t>服务端会话验证接口</w:t>
      </w:r>
      <w:bookmarkEnd w:id="66"/>
    </w:p>
    <w:p w14:paraId="79852492" w14:textId="77777777" w:rsidR="00B00E0F" w:rsidRDefault="007D3BF0" w:rsidP="000B46ED">
      <w:pPr>
        <w:pStyle w:val="3"/>
      </w:pPr>
      <w:bookmarkStart w:id="67" w:name="_Toc20419"/>
      <w:r>
        <w:rPr>
          <w:rFonts w:hint="eastAsia"/>
        </w:rPr>
        <w:t>功能</w:t>
      </w:r>
      <w:bookmarkEnd w:id="67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999"/>
      </w:tblGrid>
      <w:tr w:rsidR="00B00E0F" w14:paraId="5AB5B26E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D8FED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B50CB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sdkserver</w:t>
            </w:r>
          </w:p>
        </w:tc>
      </w:tr>
      <w:tr w:rsidR="00B00E0F" w14:paraId="6936D2CB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8AF9A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877B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14C04D81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1B20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5883A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36CCE43E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6A168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FB3A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11A90D39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CE3A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977D2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B00E0F" w14:paraId="4760AD54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6D053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D1F8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http://user.xgsdk.com/verify-session</w:t>
            </w:r>
          </w:p>
        </w:tc>
      </w:tr>
      <w:tr w:rsidR="00B00E0F" w14:paraId="74682F05" w14:textId="77777777">
        <w:trPr>
          <w:tblCellSpacing w:w="15" w:type="dxa"/>
        </w:trPr>
        <w:tc>
          <w:tcPr>
            <w:tcW w:w="1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E65D6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9B5712" w14:textId="77777777" w:rsidR="00B00E0F" w:rsidRDefault="00B00E0F">
            <w:pPr>
              <w:widowControl/>
              <w:jc w:val="left"/>
            </w:pPr>
          </w:p>
        </w:tc>
      </w:tr>
    </w:tbl>
    <w:p w14:paraId="5BE0B8B8" w14:textId="77777777" w:rsidR="00B00E0F" w:rsidRDefault="00B00E0F"/>
    <w:p w14:paraId="571B45E1" w14:textId="77777777" w:rsidR="00B00E0F" w:rsidRDefault="007D3BF0" w:rsidP="000B46ED">
      <w:pPr>
        <w:pStyle w:val="3"/>
      </w:pPr>
      <w:bookmarkStart w:id="68" w:name="_Toc11446"/>
      <w:r>
        <w:rPr>
          <w:rFonts w:hint="eastAsia"/>
        </w:rPr>
        <w:t>输入</w:t>
      </w:r>
      <w:bookmarkEnd w:id="68"/>
    </w:p>
    <w:p w14:paraId="4C54BD2D" w14:textId="77777777" w:rsidR="00B00E0F" w:rsidRDefault="007D3BF0">
      <w:r>
        <w:rPr>
          <w:rFonts w:hint="eastAsia"/>
        </w:rPr>
        <w:t>参数是一个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2981EFF5" w14:textId="77777777">
        <w:tc>
          <w:tcPr>
            <w:tcW w:w="2130" w:type="dxa"/>
          </w:tcPr>
          <w:p w14:paraId="69EA4B86" w14:textId="77777777" w:rsidR="00B00E0F" w:rsidRDefault="007D3BF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130" w:type="dxa"/>
          </w:tcPr>
          <w:p w14:paraId="5C604E43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75A74078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C613D85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30D3D26D" w14:textId="77777777">
        <w:tc>
          <w:tcPr>
            <w:tcW w:w="2130" w:type="dxa"/>
          </w:tcPr>
          <w:p w14:paraId="78DF5F45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2C56CF0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9512E3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66B252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verify-session</w:t>
            </w:r>
          </w:p>
        </w:tc>
      </w:tr>
      <w:tr w:rsidR="00B00E0F" w14:paraId="54EF37C8" w14:textId="77777777">
        <w:tc>
          <w:tcPr>
            <w:tcW w:w="2130" w:type="dxa"/>
          </w:tcPr>
          <w:p w14:paraId="493C62E2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2CAA564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DBD14B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D0CDC0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5A724911" w14:textId="77777777" w:rsidR="00B00E0F" w:rsidRDefault="007D3BF0">
            <w:r>
              <w:rPr>
                <w:rFonts w:hint="eastAsia"/>
              </w:rPr>
              <w:t>sdkserver</w:t>
            </w:r>
          </w:p>
          <w:p w14:paraId="6D69F700" w14:textId="77777777" w:rsidR="00B00E0F" w:rsidRDefault="007D3BF0">
            <w:r>
              <w:rPr>
                <w:rFonts w:hint="eastAsia"/>
              </w:rPr>
              <w:t>datacenter</w:t>
            </w:r>
          </w:p>
          <w:p w14:paraId="1535B570" w14:textId="77777777" w:rsidR="00B00E0F" w:rsidRDefault="007D3BF0">
            <w:r>
              <w:rPr>
                <w:rFonts w:hint="eastAsia"/>
              </w:rPr>
              <w:t>sdkportal</w:t>
            </w:r>
          </w:p>
          <w:p w14:paraId="487E35AC" w14:textId="77777777" w:rsidR="00B00E0F" w:rsidRDefault="007D3BF0">
            <w:r>
              <w:rPr>
                <w:rFonts w:hint="eastAsia"/>
              </w:rPr>
              <w:t>takoportal</w:t>
            </w:r>
          </w:p>
          <w:p w14:paraId="2CDDD2DD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2C52056F" w14:textId="77777777">
        <w:tc>
          <w:tcPr>
            <w:tcW w:w="2130" w:type="dxa"/>
            <w:shd w:val="clear" w:color="auto" w:fill="FFFFFF"/>
          </w:tcPr>
          <w:p w14:paraId="783BE924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2D6C031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3BF4A5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C92F1C5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218C5369" w14:textId="77777777">
        <w:tc>
          <w:tcPr>
            <w:tcW w:w="2130" w:type="dxa"/>
            <w:shd w:val="clear" w:color="auto" w:fill="FFFFFF"/>
          </w:tcPr>
          <w:p w14:paraId="61A73855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6728F9E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A07273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F79750C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756D2707" w14:textId="77777777">
        <w:tc>
          <w:tcPr>
            <w:tcW w:w="2130" w:type="dxa"/>
            <w:shd w:val="clear" w:color="auto" w:fill="FFFFFF"/>
          </w:tcPr>
          <w:p w14:paraId="1F6894F9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0A27E64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7BA191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962803E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52DEBD63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46146A56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18404A40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777F3711" w14:textId="77777777" w:rsidR="00B00E0F" w:rsidRDefault="007D3BF0">
      <w:pPr>
        <w:pStyle w:val="3"/>
      </w:pPr>
      <w:bookmarkStart w:id="69" w:name="_Toc31560"/>
      <w:r>
        <w:rPr>
          <w:rFonts w:hint="eastAsia"/>
        </w:rPr>
        <w:t>输出</w:t>
      </w:r>
      <w:bookmarkEnd w:id="69"/>
    </w:p>
    <w:p w14:paraId="66708D5F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227845B1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EC5BA5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846C29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736229B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2DA799C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3C11EB7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B165FFA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46D015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4DA3D42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36CB2BE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0E3EB750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68399F7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1B648C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91224E0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1D7C85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2AB91F3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70B25FF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1BD686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A5A0250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A17B64A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1AEF046E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0BCDEA4C" w14:textId="77777777">
        <w:tc>
          <w:tcPr>
            <w:tcW w:w="2130" w:type="dxa"/>
          </w:tcPr>
          <w:p w14:paraId="5E89B112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35AF9D2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342ED7EA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41DF1B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6B76AC8" w14:textId="77777777">
        <w:tc>
          <w:tcPr>
            <w:tcW w:w="2130" w:type="dxa"/>
          </w:tcPr>
          <w:p w14:paraId="75A214A9" w14:textId="77777777" w:rsidR="00B00E0F" w:rsidRDefault="007D3BF0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65FF9A4B" w14:textId="77777777" w:rsidR="00B00E0F" w:rsidRDefault="007D3BF0"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19CF15A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87F4CF0" w14:textId="77777777" w:rsidR="00B00E0F" w:rsidRDefault="007D3BF0">
            <w:r>
              <w:rPr>
                <w:rFonts w:hint="eastAsia"/>
              </w:rPr>
              <w:t>西瓜渠道内部唯一的</w:t>
            </w:r>
            <w:r>
              <w:rPr>
                <w:rFonts w:hint="eastAsia"/>
              </w:rPr>
              <w:lastRenderedPageBreak/>
              <w:t>用户编号</w:t>
            </w:r>
          </w:p>
        </w:tc>
      </w:tr>
      <w:tr w:rsidR="00B00E0F" w14:paraId="2F03314B" w14:textId="77777777">
        <w:tc>
          <w:tcPr>
            <w:tcW w:w="2130" w:type="dxa"/>
          </w:tcPr>
          <w:p w14:paraId="45883B18" w14:textId="77777777" w:rsidR="00B00E0F" w:rsidRDefault="007D3BF0">
            <w:r>
              <w:rPr>
                <w:rFonts w:hint="eastAsia"/>
              </w:rPr>
              <w:lastRenderedPageBreak/>
              <w:t>accessToken</w:t>
            </w:r>
          </w:p>
        </w:tc>
        <w:tc>
          <w:tcPr>
            <w:tcW w:w="2130" w:type="dxa"/>
          </w:tcPr>
          <w:p w14:paraId="164FE9A7" w14:textId="77777777" w:rsidR="00B00E0F" w:rsidRDefault="007D3BF0">
            <w:pPr>
              <w:rPr>
                <w:color w:val="333333"/>
                <w:kern w:val="0"/>
              </w:rPr>
            </w:pPr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12C36EA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78E557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5F803986" w14:textId="77777777">
        <w:tc>
          <w:tcPr>
            <w:tcW w:w="2130" w:type="dxa"/>
          </w:tcPr>
          <w:p w14:paraId="2886D94C" w14:textId="77777777" w:rsidR="00B00E0F" w:rsidRDefault="007D3BF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14:paraId="584B0449" w14:textId="77777777" w:rsidR="00B00E0F" w:rsidRDefault="007D3BF0">
            <w:pPr>
              <w:rPr>
                <w:color w:val="333333"/>
                <w:kern w:val="0"/>
              </w:rPr>
            </w:pPr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50F04FE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E35C2D5" w14:textId="77777777" w:rsidR="00B00E0F" w:rsidRDefault="007D3BF0">
            <w:r>
              <w:rPr>
                <w:rFonts w:hint="eastAsia"/>
              </w:rPr>
              <w:t>是否已经激活，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激活</w:t>
            </w:r>
          </w:p>
        </w:tc>
      </w:tr>
      <w:tr w:rsidR="00B00E0F" w14:paraId="2737BEF6" w14:textId="77777777">
        <w:tc>
          <w:tcPr>
            <w:tcW w:w="2130" w:type="dxa"/>
            <w:shd w:val="clear" w:color="auto" w:fill="FFFFFF"/>
          </w:tcPr>
          <w:p w14:paraId="552BA2D8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06131828" w14:textId="77777777" w:rsidR="00B00E0F" w:rsidRDefault="007D3BF0">
            <w:pPr>
              <w:rPr>
                <w:color w:val="333333"/>
                <w:kern w:val="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592684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CB7835F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1E497041" w14:textId="77777777">
        <w:tc>
          <w:tcPr>
            <w:tcW w:w="2130" w:type="dxa"/>
          </w:tcPr>
          <w:p w14:paraId="20A5A921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14:paraId="0E560E97" w14:textId="77777777" w:rsidR="00B00E0F" w:rsidRDefault="00B00E0F">
            <w:pPr>
              <w:rPr>
                <w:color w:val="333333"/>
                <w:kern w:val="0"/>
              </w:rPr>
            </w:pPr>
          </w:p>
        </w:tc>
        <w:tc>
          <w:tcPr>
            <w:tcW w:w="2131" w:type="dxa"/>
          </w:tcPr>
          <w:p w14:paraId="167A61CB" w14:textId="77777777" w:rsidR="00B00E0F" w:rsidRDefault="00B00E0F"/>
        </w:tc>
        <w:tc>
          <w:tcPr>
            <w:tcW w:w="2131" w:type="dxa"/>
          </w:tcPr>
          <w:p w14:paraId="70065F4B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3F82A314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11B70039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349048E6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</w:t>
            </w:r>
          </w:p>
        </w:tc>
      </w:tr>
    </w:tbl>
    <w:p w14:paraId="02643925" w14:textId="77777777" w:rsidR="00B00E0F" w:rsidRDefault="007D3BF0">
      <w:pPr>
        <w:pStyle w:val="3"/>
      </w:pPr>
      <w:bookmarkStart w:id="70" w:name="_Toc28671"/>
      <w:r>
        <w:rPr>
          <w:rFonts w:hint="eastAsia"/>
        </w:rPr>
        <w:t>请求样例</w:t>
      </w:r>
      <w:bookmarkEnd w:id="70"/>
    </w:p>
    <w:p w14:paraId="59F0F783" w14:textId="77777777" w:rsidR="00B00E0F" w:rsidRDefault="007D3BF0" w:rsidP="000B46ED">
      <w:pPr>
        <w:pStyle w:val="3"/>
      </w:pPr>
      <w:bookmarkStart w:id="71" w:name="_Toc32394"/>
      <w:r>
        <w:rPr>
          <w:rFonts w:hint="eastAsia"/>
        </w:rPr>
        <w:t>返回值样例</w:t>
      </w:r>
      <w:bookmarkEnd w:id="71"/>
    </w:p>
    <w:p w14:paraId="0C5449D7" w14:textId="77777777" w:rsidR="00B00E0F" w:rsidRDefault="00B00E0F"/>
    <w:p w14:paraId="18A18125" w14:textId="77777777" w:rsidR="00B00E0F" w:rsidRDefault="007D3BF0">
      <w:pPr>
        <w:pStyle w:val="2"/>
      </w:pPr>
      <w:bookmarkStart w:id="72" w:name="_Toc8969"/>
      <w:r>
        <w:rPr>
          <w:rFonts w:hint="eastAsia"/>
        </w:rPr>
        <w:t>发送手机验证码接口</w:t>
      </w:r>
      <w:bookmarkEnd w:id="72"/>
    </w:p>
    <w:p w14:paraId="06E41939" w14:textId="77777777" w:rsidR="00B00E0F" w:rsidRDefault="007D3BF0" w:rsidP="000B46ED">
      <w:pPr>
        <w:pStyle w:val="3"/>
      </w:pPr>
      <w:bookmarkStart w:id="73" w:name="_Toc17048"/>
      <w:r>
        <w:rPr>
          <w:rFonts w:hint="eastAsia"/>
        </w:rPr>
        <w:t>功能</w:t>
      </w:r>
      <w:bookmarkEnd w:id="73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3E6717F7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A85CB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9135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2840FCD7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0F3D2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962D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62987D76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082D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78D6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0A3D49EA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11F7E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113B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35A756F5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5CF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804A1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签名+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秒只能发送一次手机验证码</w:t>
            </w:r>
          </w:p>
        </w:tc>
      </w:tr>
      <w:tr w:rsidR="00B00E0F" w14:paraId="6BE8A0F4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BFBF7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21C0A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http://user.xgsdk.com/sms-captcha</w:t>
            </w:r>
          </w:p>
        </w:tc>
      </w:tr>
      <w:tr w:rsidR="00B00E0F" w14:paraId="260DCF5C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3AC1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9F084A" w14:textId="77777777" w:rsidR="00B00E0F" w:rsidRDefault="00B00E0F">
            <w:pPr>
              <w:widowControl/>
              <w:jc w:val="left"/>
            </w:pPr>
          </w:p>
        </w:tc>
      </w:tr>
    </w:tbl>
    <w:p w14:paraId="7AD8B30B" w14:textId="77777777" w:rsidR="00B00E0F" w:rsidRDefault="00B00E0F"/>
    <w:p w14:paraId="665996CB" w14:textId="77777777" w:rsidR="00B00E0F" w:rsidRDefault="007D3BF0" w:rsidP="000B46ED">
      <w:pPr>
        <w:pStyle w:val="3"/>
      </w:pPr>
      <w:bookmarkStart w:id="74" w:name="_Toc1137"/>
      <w:r>
        <w:rPr>
          <w:rFonts w:hint="eastAsia"/>
        </w:rPr>
        <w:t>输入</w:t>
      </w:r>
      <w:bookmarkEnd w:id="74"/>
    </w:p>
    <w:p w14:paraId="15FAD5DF" w14:textId="77777777" w:rsidR="00B00E0F" w:rsidRDefault="007D3BF0">
      <w:r>
        <w:rPr>
          <w:rFonts w:hint="eastAsia"/>
        </w:rPr>
        <w:t>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6590F40B" w14:textId="77777777">
        <w:tc>
          <w:tcPr>
            <w:tcW w:w="2130" w:type="dxa"/>
          </w:tcPr>
          <w:p w14:paraId="52EB839C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024C8F8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0E3EAF0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5CC9C3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025BADC" w14:textId="77777777">
        <w:tc>
          <w:tcPr>
            <w:tcW w:w="2130" w:type="dxa"/>
          </w:tcPr>
          <w:p w14:paraId="04EF2796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65CE53F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7775C6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21C8EA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sms-captcha</w:t>
            </w:r>
          </w:p>
        </w:tc>
      </w:tr>
      <w:tr w:rsidR="00B00E0F" w14:paraId="75E0CDF6" w14:textId="77777777">
        <w:tc>
          <w:tcPr>
            <w:tcW w:w="2130" w:type="dxa"/>
          </w:tcPr>
          <w:p w14:paraId="627E5B84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2489CFB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5F3580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384101A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2C6AAB4F" w14:textId="77777777" w:rsidR="00B00E0F" w:rsidRDefault="007D3BF0">
            <w:r>
              <w:rPr>
                <w:rFonts w:hint="eastAsia"/>
              </w:rPr>
              <w:t>sdkclient</w:t>
            </w:r>
          </w:p>
          <w:p w14:paraId="133AC4E7" w14:textId="77777777" w:rsidR="00B00E0F" w:rsidRDefault="007D3BF0">
            <w:r>
              <w:rPr>
                <w:rFonts w:hint="eastAsia"/>
              </w:rPr>
              <w:t>datacenter</w:t>
            </w:r>
          </w:p>
          <w:p w14:paraId="50A0852B" w14:textId="77777777" w:rsidR="00B00E0F" w:rsidRDefault="007D3BF0">
            <w:r>
              <w:rPr>
                <w:rFonts w:hint="eastAsia"/>
              </w:rPr>
              <w:t>sdkportal</w:t>
            </w:r>
          </w:p>
          <w:p w14:paraId="3921A5C1" w14:textId="77777777" w:rsidR="00B00E0F" w:rsidRDefault="007D3BF0">
            <w:r>
              <w:rPr>
                <w:rFonts w:hint="eastAsia"/>
              </w:rPr>
              <w:t>takoportal</w:t>
            </w:r>
          </w:p>
          <w:p w14:paraId="5AE09C80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65922F8C" w14:textId="77777777">
        <w:tc>
          <w:tcPr>
            <w:tcW w:w="2130" w:type="dxa"/>
            <w:shd w:val="clear" w:color="auto" w:fill="FFFFFF"/>
          </w:tcPr>
          <w:p w14:paraId="4C4A530C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5A60D6C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01CDEA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E9642EB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243CBF9F" w14:textId="77777777">
        <w:tc>
          <w:tcPr>
            <w:tcW w:w="2130" w:type="dxa"/>
            <w:shd w:val="clear" w:color="auto" w:fill="FFFFFF"/>
          </w:tcPr>
          <w:p w14:paraId="34370991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3E76D53F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6FDF95F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F8A35BE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33269D55" w14:textId="77777777">
        <w:tc>
          <w:tcPr>
            <w:tcW w:w="2130" w:type="dxa"/>
            <w:shd w:val="clear" w:color="auto" w:fill="FFFFFF"/>
          </w:tcPr>
          <w:p w14:paraId="49900B81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36163E6A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0E65273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99E90D2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7F53F96E" w14:textId="77777777">
        <w:tc>
          <w:tcPr>
            <w:tcW w:w="2130" w:type="dxa"/>
            <w:shd w:val="clear" w:color="auto" w:fill="FFFFFF"/>
          </w:tcPr>
          <w:p w14:paraId="6B6EA5EF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0EE0BCC9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5EB7215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286FAE5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62CB2A4E" w14:textId="77777777">
        <w:tc>
          <w:tcPr>
            <w:tcW w:w="2130" w:type="dxa"/>
          </w:tcPr>
          <w:p w14:paraId="5394F3C9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</w:tcPr>
          <w:p w14:paraId="1459458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FCE22C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2188C4C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5A9455A5" w14:textId="77777777">
        <w:tc>
          <w:tcPr>
            <w:tcW w:w="2130" w:type="dxa"/>
            <w:shd w:val="clear" w:color="auto" w:fill="FFFFFF"/>
          </w:tcPr>
          <w:p w14:paraId="2722E55A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00C5809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3E2107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29EA49D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1B1DD1EC" w14:textId="77777777" w:rsidR="00B00E0F" w:rsidRDefault="007D3BF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620B1361" w14:textId="77777777" w:rsidR="00B00E0F" w:rsidRDefault="007D3BF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</w:t>
            </w:r>
            <w:r>
              <w:rPr>
                <w:rFonts w:hint="eastAsia"/>
              </w:rPr>
              <w:lastRenderedPageBreak/>
              <w:t>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5DF351C2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07A67070" w14:textId="77777777" w:rsidR="00B00E0F" w:rsidRDefault="007D3BF0">
      <w:pPr>
        <w:pStyle w:val="3"/>
      </w:pPr>
      <w:bookmarkStart w:id="75" w:name="_Toc17991"/>
      <w:r>
        <w:rPr>
          <w:rFonts w:hint="eastAsia"/>
        </w:rPr>
        <w:lastRenderedPageBreak/>
        <w:t>输出</w:t>
      </w:r>
      <w:bookmarkEnd w:id="75"/>
    </w:p>
    <w:p w14:paraId="173435D5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532B66D1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901E83F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3797BE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4C55295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0FDC996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D68D718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3144C59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CC1C5C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0CE30A6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12D2EC9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1F060FA4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A109A25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F662F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C3FA2A8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04FC359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4692C60B" w14:textId="77777777" w:rsidR="00B00E0F" w:rsidRDefault="007D3BF0">
      <w:pPr>
        <w:pStyle w:val="3"/>
      </w:pPr>
      <w:bookmarkStart w:id="76" w:name="_Toc28629"/>
      <w:r>
        <w:rPr>
          <w:rFonts w:hint="eastAsia"/>
        </w:rPr>
        <w:t>请求样例</w:t>
      </w:r>
      <w:bookmarkEnd w:id="76"/>
    </w:p>
    <w:p w14:paraId="07C46812" w14:textId="77777777" w:rsidR="00B00E0F" w:rsidRDefault="007D3BF0" w:rsidP="000B46ED">
      <w:pPr>
        <w:pStyle w:val="3"/>
      </w:pPr>
      <w:bookmarkStart w:id="77" w:name="_Toc22119"/>
      <w:r>
        <w:rPr>
          <w:rFonts w:hint="eastAsia"/>
        </w:rPr>
        <w:t>返回值样例</w:t>
      </w:r>
      <w:bookmarkEnd w:id="77"/>
    </w:p>
    <w:p w14:paraId="14D92660" w14:textId="77777777" w:rsidR="00B00E0F" w:rsidRDefault="00B00E0F"/>
    <w:p w14:paraId="69A1EE50" w14:textId="77777777" w:rsidR="00B00E0F" w:rsidRDefault="007D3BF0">
      <w:pPr>
        <w:pStyle w:val="2"/>
      </w:pPr>
      <w:bookmarkStart w:id="78" w:name="_Toc10157"/>
      <w:r>
        <w:rPr>
          <w:rFonts w:hint="eastAsia"/>
        </w:rPr>
        <w:t>手机验证码登录接口</w:t>
      </w:r>
      <w:bookmarkEnd w:id="78"/>
    </w:p>
    <w:p w14:paraId="0440712C" w14:textId="77777777" w:rsidR="00B00E0F" w:rsidRDefault="007D3BF0" w:rsidP="000B46ED">
      <w:pPr>
        <w:pStyle w:val="3"/>
      </w:pPr>
      <w:bookmarkStart w:id="79" w:name="_Toc22744"/>
      <w:r>
        <w:rPr>
          <w:rFonts w:hint="eastAsia"/>
        </w:rPr>
        <w:t>功能</w:t>
      </w:r>
      <w:bookmarkEnd w:id="79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1A2FD64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424CF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90AC5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0FD4859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3B36E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B5499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24E89F92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14B42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4F7FD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48BB24DD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3E618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31634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61DD598F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820C6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378C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+AES+验证码</w:t>
            </w:r>
          </w:p>
        </w:tc>
      </w:tr>
      <w:tr w:rsidR="00B00E0F" w14:paraId="7A482425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C1B91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E7522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http://user.xgsdk.com/login-user</w:t>
            </w:r>
          </w:p>
        </w:tc>
      </w:tr>
      <w:tr w:rsidR="00B00E0F" w14:paraId="490EFE63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9F883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8973E" w14:textId="77777777" w:rsidR="00B00E0F" w:rsidRDefault="00B00E0F">
            <w:pPr>
              <w:widowControl/>
              <w:jc w:val="left"/>
            </w:pPr>
          </w:p>
        </w:tc>
      </w:tr>
    </w:tbl>
    <w:p w14:paraId="5F420623" w14:textId="77777777" w:rsidR="00B00E0F" w:rsidRDefault="00B00E0F"/>
    <w:p w14:paraId="02F25552" w14:textId="77777777" w:rsidR="00B00E0F" w:rsidRDefault="007D3BF0" w:rsidP="000B46ED">
      <w:pPr>
        <w:pStyle w:val="3"/>
      </w:pPr>
      <w:bookmarkStart w:id="80" w:name="_Toc31382"/>
      <w:r>
        <w:rPr>
          <w:rFonts w:hint="eastAsia"/>
        </w:rPr>
        <w:lastRenderedPageBreak/>
        <w:t>输入</w:t>
      </w:r>
      <w:bookmarkEnd w:id="80"/>
    </w:p>
    <w:p w14:paraId="25BFCDC8" w14:textId="77777777" w:rsidR="00B00E0F" w:rsidRDefault="007D3BF0">
      <w:r>
        <w:rPr>
          <w:rFonts w:hint="eastAsia"/>
        </w:rPr>
        <w:t>参数是一个经过</w:t>
      </w:r>
      <w:r>
        <w:rPr>
          <w:rFonts w:hint="eastAsia"/>
        </w:rPr>
        <w:t>AES</w:t>
      </w:r>
      <w:r>
        <w:rPr>
          <w:rFonts w:hint="eastAsia"/>
        </w:rPr>
        <w:t>加密的</w:t>
      </w:r>
      <w:r>
        <w:rPr>
          <w:rFonts w:hint="eastAsia"/>
        </w:rPr>
        <w:t>json</w:t>
      </w:r>
      <w:r>
        <w:rPr>
          <w:rFonts w:hint="eastAsia"/>
        </w:rPr>
        <w:t>字符串，使用固定的客户端密钥加密。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4A1158CA" w14:textId="77777777">
        <w:tc>
          <w:tcPr>
            <w:tcW w:w="2130" w:type="dxa"/>
          </w:tcPr>
          <w:p w14:paraId="4A4644D4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04CB5B53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087B3E9F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B1E0777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5EC181B6" w14:textId="77777777">
        <w:tc>
          <w:tcPr>
            <w:tcW w:w="2130" w:type="dxa"/>
          </w:tcPr>
          <w:p w14:paraId="16882144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7F70E60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9364AF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2E732F6" w14:textId="77777777" w:rsidR="00B00E0F" w:rsidRDefault="007D3BF0">
            <w:r>
              <w:rPr>
                <w:rFonts w:hint="eastAsia"/>
              </w:rPr>
              <w:t>接口类型</w:t>
            </w:r>
          </w:p>
          <w:p w14:paraId="1A9ACE8D" w14:textId="77777777" w:rsidR="00B00E0F" w:rsidRDefault="007D3BF0">
            <w:r>
              <w:rPr>
                <w:rFonts w:hint="eastAsia"/>
              </w:rPr>
              <w:t>手机快速登录</w:t>
            </w:r>
          </w:p>
          <w:p w14:paraId="3FF2C021" w14:textId="77777777" w:rsidR="00B00E0F" w:rsidRDefault="007D3BF0">
            <w:r>
              <w:rPr>
                <w:rFonts w:hint="eastAsia"/>
              </w:rPr>
              <w:t>login-mobile</w:t>
            </w:r>
          </w:p>
        </w:tc>
      </w:tr>
      <w:tr w:rsidR="00B00E0F" w14:paraId="52A0B11D" w14:textId="77777777">
        <w:tc>
          <w:tcPr>
            <w:tcW w:w="2130" w:type="dxa"/>
          </w:tcPr>
          <w:p w14:paraId="409A0726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7011031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7B04B5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48300A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6967AFC5" w14:textId="77777777" w:rsidR="00B00E0F" w:rsidRDefault="007D3BF0">
            <w:r>
              <w:rPr>
                <w:rFonts w:hint="eastAsia"/>
              </w:rPr>
              <w:t>sdkclient</w:t>
            </w:r>
          </w:p>
          <w:p w14:paraId="49CF04FD" w14:textId="77777777" w:rsidR="00B00E0F" w:rsidRDefault="007D3BF0">
            <w:r>
              <w:rPr>
                <w:rFonts w:hint="eastAsia"/>
              </w:rPr>
              <w:t>datacenter</w:t>
            </w:r>
          </w:p>
          <w:p w14:paraId="25FF3162" w14:textId="77777777" w:rsidR="00B00E0F" w:rsidRDefault="007D3BF0">
            <w:r>
              <w:rPr>
                <w:rFonts w:hint="eastAsia"/>
              </w:rPr>
              <w:t>sdkportal</w:t>
            </w:r>
          </w:p>
          <w:p w14:paraId="4A163D6A" w14:textId="77777777" w:rsidR="00B00E0F" w:rsidRDefault="007D3BF0">
            <w:r>
              <w:rPr>
                <w:rFonts w:hint="eastAsia"/>
              </w:rPr>
              <w:t>takoportal</w:t>
            </w:r>
          </w:p>
          <w:p w14:paraId="523EE9EB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23C4F140" w14:textId="77777777">
        <w:tc>
          <w:tcPr>
            <w:tcW w:w="2130" w:type="dxa"/>
          </w:tcPr>
          <w:p w14:paraId="79B79014" w14:textId="77777777" w:rsidR="00B00E0F" w:rsidRDefault="007D3BF0">
            <w:r>
              <w:rPr>
                <w:rFonts w:hint="eastAsia"/>
              </w:rPr>
              <w:t>xgAppId</w:t>
            </w:r>
          </w:p>
        </w:tc>
        <w:tc>
          <w:tcPr>
            <w:tcW w:w="2130" w:type="dxa"/>
          </w:tcPr>
          <w:p w14:paraId="121F5AB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7E7ACF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DE2758F" w14:textId="77777777" w:rsidR="00B00E0F" w:rsidRDefault="007D3BF0">
            <w:r>
              <w:rPr>
                <w:rFonts w:hint="eastAsia"/>
              </w:rPr>
              <w:t>XGSDK</w:t>
            </w:r>
            <w:r>
              <w:rPr>
                <w:rFonts w:hint="eastAsia"/>
              </w:rPr>
              <w:t>分配给游戏的唯一编号，如果是内部系统登录则默认为</w:t>
            </w:r>
            <w:r>
              <w:rPr>
                <w:rFonts w:hint="eastAsia"/>
              </w:rPr>
              <w:t>xg</w:t>
            </w:r>
          </w:p>
        </w:tc>
      </w:tr>
      <w:tr w:rsidR="00B00E0F" w14:paraId="7FA028DB" w14:textId="77777777">
        <w:tc>
          <w:tcPr>
            <w:tcW w:w="2130" w:type="dxa"/>
            <w:shd w:val="clear" w:color="auto" w:fill="FFFFFF"/>
          </w:tcPr>
          <w:p w14:paraId="5567F94B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10D3924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FA08EE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D981D12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4EFA170D" w14:textId="77777777">
        <w:tc>
          <w:tcPr>
            <w:tcW w:w="2130" w:type="dxa"/>
            <w:shd w:val="clear" w:color="auto" w:fill="FFFFFF"/>
          </w:tcPr>
          <w:p w14:paraId="3E4C5A5C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12335E8E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57BF2CF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C2D3FEC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1B1DEE39" w14:textId="77777777">
        <w:tc>
          <w:tcPr>
            <w:tcW w:w="2130" w:type="dxa"/>
            <w:shd w:val="clear" w:color="auto" w:fill="FFFFFF"/>
          </w:tcPr>
          <w:p w14:paraId="6B533126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7191806E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75F8DF1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7935B2E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2BE6BFC0" w14:textId="77777777">
        <w:tc>
          <w:tcPr>
            <w:tcW w:w="2130" w:type="dxa"/>
            <w:shd w:val="clear" w:color="auto" w:fill="FFFFFF"/>
          </w:tcPr>
          <w:p w14:paraId="6648B382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0E1B61EA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4B87FFC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B6BA6B2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6027E737" w14:textId="77777777">
        <w:tc>
          <w:tcPr>
            <w:tcW w:w="2130" w:type="dxa"/>
            <w:shd w:val="clear" w:color="auto" w:fill="FFFFFF"/>
          </w:tcPr>
          <w:p w14:paraId="4E56EE5C" w14:textId="77777777" w:rsidR="00B00E0F" w:rsidRDefault="007D3BF0">
            <w:r>
              <w:rPr>
                <w:rFonts w:hint="eastAsia"/>
              </w:rPr>
              <w:t>loginId</w:t>
            </w:r>
          </w:p>
        </w:tc>
        <w:tc>
          <w:tcPr>
            <w:tcW w:w="2130" w:type="dxa"/>
            <w:shd w:val="clear" w:color="auto" w:fill="FFFFFF"/>
          </w:tcPr>
          <w:p w14:paraId="78030F7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87461F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3DEA9E1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6E245859" w14:textId="77777777">
        <w:tc>
          <w:tcPr>
            <w:tcW w:w="2130" w:type="dxa"/>
            <w:shd w:val="clear" w:color="auto" w:fill="FFFFFF"/>
          </w:tcPr>
          <w:p w14:paraId="75DE17F2" w14:textId="77777777" w:rsidR="00B00E0F" w:rsidRDefault="007D3BF0">
            <w:r>
              <w:rPr>
                <w:rFonts w:hint="eastAsia"/>
              </w:rPr>
              <w:t>captcha</w:t>
            </w:r>
          </w:p>
        </w:tc>
        <w:tc>
          <w:tcPr>
            <w:tcW w:w="2130" w:type="dxa"/>
            <w:shd w:val="clear" w:color="auto" w:fill="FFFFFF"/>
          </w:tcPr>
          <w:p w14:paraId="64499F7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77872E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2DDB2E1" w14:textId="77777777" w:rsidR="00B00E0F" w:rsidRDefault="007D3BF0">
            <w:r>
              <w:rPr>
                <w:rFonts w:hint="eastAsia"/>
              </w:rPr>
              <w:t>手机验证码</w:t>
            </w:r>
          </w:p>
        </w:tc>
      </w:tr>
      <w:tr w:rsidR="00B00E0F" w14:paraId="690F4F53" w14:textId="77777777">
        <w:tc>
          <w:tcPr>
            <w:tcW w:w="2130" w:type="dxa"/>
            <w:shd w:val="clear" w:color="auto" w:fill="FFFFFF"/>
          </w:tcPr>
          <w:p w14:paraId="035E3CC8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514E6E3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8E8131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A316001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233CC980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6E0B03BF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379BA4D5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0B631C17" w14:textId="77777777" w:rsidR="00B00E0F" w:rsidRDefault="007D3BF0">
      <w:pPr>
        <w:pStyle w:val="3"/>
      </w:pPr>
      <w:bookmarkStart w:id="81" w:name="_Toc18705"/>
      <w:r>
        <w:rPr>
          <w:rFonts w:hint="eastAsia"/>
        </w:rPr>
        <w:lastRenderedPageBreak/>
        <w:t>输出</w:t>
      </w:r>
      <w:bookmarkEnd w:id="81"/>
    </w:p>
    <w:p w14:paraId="74395846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14A59D3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6FC5EED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AD2A0B6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D6C2E3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A352A53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3DF133A3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08D8334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FEF202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3B17632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A1049EF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615DC76D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56B793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CD678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0A94AA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5F6350B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255FA2E4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5B89808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5AD594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646C1A0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37EDFE2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60F8CABC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0402833" w14:textId="77777777">
        <w:tc>
          <w:tcPr>
            <w:tcW w:w="2130" w:type="dxa"/>
          </w:tcPr>
          <w:p w14:paraId="43867A32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90A9939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46A4D701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CD91D27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88CC48C" w14:textId="77777777">
        <w:tc>
          <w:tcPr>
            <w:tcW w:w="2130" w:type="dxa"/>
          </w:tcPr>
          <w:p w14:paraId="68530DDB" w14:textId="77777777" w:rsidR="00B00E0F" w:rsidRDefault="007D3BF0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554788F6" w14:textId="77777777" w:rsidR="00B00E0F" w:rsidRDefault="007D3BF0"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345E2F9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55899B" w14:textId="77777777" w:rsidR="00B00E0F" w:rsidRDefault="007D3BF0">
            <w:r>
              <w:rPr>
                <w:rFonts w:hint="eastAsia"/>
              </w:rPr>
              <w:t>西瓜渠道内部唯一的用户编号</w:t>
            </w:r>
          </w:p>
        </w:tc>
      </w:tr>
      <w:tr w:rsidR="00B00E0F" w14:paraId="5BBFD9B1" w14:textId="77777777">
        <w:tc>
          <w:tcPr>
            <w:tcW w:w="2130" w:type="dxa"/>
          </w:tcPr>
          <w:p w14:paraId="6B5CDC0A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647259C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1EB01B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AE45FC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39AF01F3" w14:textId="77777777">
        <w:tc>
          <w:tcPr>
            <w:tcW w:w="2130" w:type="dxa"/>
          </w:tcPr>
          <w:p w14:paraId="6A0F52F6" w14:textId="77777777" w:rsidR="00B00E0F" w:rsidRDefault="007D3BF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14:paraId="68EE844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1557AA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74E1601" w14:textId="77777777" w:rsidR="00B00E0F" w:rsidRDefault="007D3BF0">
            <w:r>
              <w:rPr>
                <w:rFonts w:hint="eastAsia"/>
              </w:rPr>
              <w:t>是否已经激活，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激活</w:t>
            </w:r>
          </w:p>
        </w:tc>
      </w:tr>
      <w:tr w:rsidR="00B00E0F" w14:paraId="665C8C77" w14:textId="77777777">
        <w:tc>
          <w:tcPr>
            <w:tcW w:w="2130" w:type="dxa"/>
            <w:shd w:val="clear" w:color="auto" w:fill="FFFFFF"/>
          </w:tcPr>
          <w:p w14:paraId="09EA9C1A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0873363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6F47CC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C62D39A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6C674B59" w14:textId="77777777">
        <w:tc>
          <w:tcPr>
            <w:tcW w:w="2130" w:type="dxa"/>
          </w:tcPr>
          <w:p w14:paraId="0785A30D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14:paraId="2CCCD9D4" w14:textId="77777777" w:rsidR="00B00E0F" w:rsidRDefault="00B00E0F"/>
        </w:tc>
        <w:tc>
          <w:tcPr>
            <w:tcW w:w="2131" w:type="dxa"/>
          </w:tcPr>
          <w:p w14:paraId="49CD6505" w14:textId="77777777" w:rsidR="00B00E0F" w:rsidRDefault="00B00E0F"/>
        </w:tc>
        <w:tc>
          <w:tcPr>
            <w:tcW w:w="2131" w:type="dxa"/>
          </w:tcPr>
          <w:p w14:paraId="67A943D6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639C4C78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7E2E8EBA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5B266E6E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51C289EB" w14:textId="77777777" w:rsidR="00B00E0F" w:rsidRDefault="007D3BF0">
      <w:pPr>
        <w:pStyle w:val="3"/>
      </w:pPr>
      <w:bookmarkStart w:id="82" w:name="_Toc2095"/>
      <w:r>
        <w:rPr>
          <w:rFonts w:hint="eastAsia"/>
        </w:rPr>
        <w:lastRenderedPageBreak/>
        <w:t>请求样例</w:t>
      </w:r>
      <w:bookmarkEnd w:id="82"/>
    </w:p>
    <w:p w14:paraId="2F31EE7D" w14:textId="77777777" w:rsidR="00B00E0F" w:rsidRDefault="007D3BF0" w:rsidP="000B46ED">
      <w:pPr>
        <w:pStyle w:val="3"/>
      </w:pPr>
      <w:bookmarkStart w:id="83" w:name="_Toc14872"/>
      <w:r>
        <w:rPr>
          <w:rFonts w:hint="eastAsia"/>
        </w:rPr>
        <w:t>返回值样例</w:t>
      </w:r>
      <w:bookmarkEnd w:id="83"/>
    </w:p>
    <w:p w14:paraId="2996FD64" w14:textId="77777777" w:rsidR="00B00E0F" w:rsidRDefault="00B00E0F"/>
    <w:p w14:paraId="20839FD9" w14:textId="77777777" w:rsidR="00B00E0F" w:rsidRDefault="007D3BF0">
      <w:pPr>
        <w:pStyle w:val="2"/>
      </w:pPr>
      <w:bookmarkStart w:id="84" w:name="_Toc18883"/>
      <w:r>
        <w:rPr>
          <w:rFonts w:hint="eastAsia"/>
        </w:rPr>
        <w:t>accessToken</w:t>
      </w:r>
      <w:r>
        <w:rPr>
          <w:rFonts w:hint="eastAsia"/>
        </w:rPr>
        <w:t>自动登录接口</w:t>
      </w:r>
      <w:bookmarkEnd w:id="84"/>
    </w:p>
    <w:p w14:paraId="74981C59" w14:textId="77777777" w:rsidR="00B00E0F" w:rsidRDefault="007D3BF0" w:rsidP="000B46ED">
      <w:pPr>
        <w:pStyle w:val="3"/>
      </w:pPr>
      <w:bookmarkStart w:id="85" w:name="_Toc4348"/>
      <w:r>
        <w:rPr>
          <w:rFonts w:hint="eastAsia"/>
        </w:rPr>
        <w:t>功能</w:t>
      </w:r>
      <w:bookmarkEnd w:id="85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5E10E56F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47E5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F9AC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1C459E73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EAED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C5331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48E2DCD4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DC51E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E161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4226DB64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3E94B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D342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5E163F4A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BB64B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13B51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+AES+验证码</w:t>
            </w:r>
          </w:p>
        </w:tc>
      </w:tr>
      <w:tr w:rsidR="00B00E0F" w14:paraId="7FF8A05F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86EC3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21279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http://user.xgsdk.com/login-access-token</w:t>
            </w:r>
          </w:p>
        </w:tc>
      </w:tr>
      <w:tr w:rsidR="00B00E0F" w14:paraId="170A298E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2D588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9B178" w14:textId="77777777" w:rsidR="00B00E0F" w:rsidRDefault="00B00E0F">
            <w:pPr>
              <w:widowControl/>
              <w:jc w:val="left"/>
            </w:pPr>
          </w:p>
        </w:tc>
      </w:tr>
    </w:tbl>
    <w:p w14:paraId="7BE8F018" w14:textId="77777777" w:rsidR="00B00E0F" w:rsidRDefault="00B00E0F"/>
    <w:p w14:paraId="324FBBCF" w14:textId="77777777" w:rsidR="00B00E0F" w:rsidRDefault="007D3BF0" w:rsidP="000B46ED">
      <w:pPr>
        <w:pStyle w:val="3"/>
      </w:pPr>
      <w:bookmarkStart w:id="86" w:name="_Toc25936"/>
      <w:r>
        <w:rPr>
          <w:rFonts w:hint="eastAsia"/>
        </w:rPr>
        <w:t>输入</w:t>
      </w:r>
      <w:bookmarkEnd w:id="86"/>
    </w:p>
    <w:p w14:paraId="37E4CE0A" w14:textId="77777777" w:rsidR="00B00E0F" w:rsidRDefault="007D3BF0">
      <w:r>
        <w:rPr>
          <w:rFonts w:hint="eastAsia"/>
        </w:rPr>
        <w:t>参数是一个经过</w:t>
      </w:r>
      <w:r>
        <w:rPr>
          <w:rFonts w:hint="eastAsia"/>
        </w:rPr>
        <w:t>AES</w:t>
      </w:r>
      <w:r>
        <w:rPr>
          <w:rFonts w:hint="eastAsia"/>
        </w:rPr>
        <w:t>加密的</w:t>
      </w:r>
      <w:r>
        <w:rPr>
          <w:rFonts w:hint="eastAsia"/>
        </w:rPr>
        <w:t>json</w:t>
      </w:r>
      <w:r>
        <w:rPr>
          <w:rFonts w:hint="eastAsia"/>
        </w:rPr>
        <w:t>字符串，使用固定的客户端密钥加密。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384A0C57" w14:textId="77777777">
        <w:tc>
          <w:tcPr>
            <w:tcW w:w="2130" w:type="dxa"/>
          </w:tcPr>
          <w:p w14:paraId="5FC1274E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00DB4BB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78DB11CB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7468ADE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11931F2" w14:textId="77777777">
        <w:tc>
          <w:tcPr>
            <w:tcW w:w="2130" w:type="dxa"/>
          </w:tcPr>
          <w:p w14:paraId="0BC82719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1890941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8F18E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5BBB6ED" w14:textId="77777777" w:rsidR="00B00E0F" w:rsidRDefault="007D3BF0">
            <w:r>
              <w:rPr>
                <w:rFonts w:hint="eastAsia"/>
              </w:rPr>
              <w:t>接口类型</w:t>
            </w:r>
          </w:p>
          <w:p w14:paraId="3D658DEC" w14:textId="77777777" w:rsidR="00B00E0F" w:rsidRDefault="007D3BF0">
            <w:r>
              <w:rPr>
                <w:rFonts w:hint="eastAsia"/>
              </w:rPr>
              <w:t>手机快速登录</w:t>
            </w:r>
          </w:p>
          <w:p w14:paraId="7C0258E5" w14:textId="77777777" w:rsidR="00B00E0F" w:rsidRDefault="007D3BF0">
            <w:r>
              <w:rPr>
                <w:rFonts w:hint="eastAsia"/>
              </w:rPr>
              <w:t>login-access-token</w:t>
            </w:r>
          </w:p>
        </w:tc>
      </w:tr>
      <w:tr w:rsidR="00B00E0F" w14:paraId="3F861D9F" w14:textId="77777777">
        <w:tc>
          <w:tcPr>
            <w:tcW w:w="2130" w:type="dxa"/>
          </w:tcPr>
          <w:p w14:paraId="3E9DC1FE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4528062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B80625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749F746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6BA03DCD" w14:textId="77777777" w:rsidR="00B00E0F" w:rsidRDefault="007D3BF0">
            <w:r>
              <w:rPr>
                <w:rFonts w:hint="eastAsia"/>
              </w:rPr>
              <w:t>sdkclient</w:t>
            </w:r>
          </w:p>
          <w:p w14:paraId="7D6FC799" w14:textId="77777777" w:rsidR="00B00E0F" w:rsidRDefault="007D3BF0">
            <w:r>
              <w:rPr>
                <w:rFonts w:hint="eastAsia"/>
              </w:rPr>
              <w:t>datacenter</w:t>
            </w:r>
          </w:p>
          <w:p w14:paraId="4449289A" w14:textId="77777777" w:rsidR="00B00E0F" w:rsidRDefault="007D3BF0">
            <w:r>
              <w:rPr>
                <w:rFonts w:hint="eastAsia"/>
              </w:rPr>
              <w:t>sdkportal</w:t>
            </w:r>
          </w:p>
          <w:p w14:paraId="45A764B3" w14:textId="77777777" w:rsidR="00B00E0F" w:rsidRDefault="007D3BF0">
            <w:r>
              <w:rPr>
                <w:rFonts w:hint="eastAsia"/>
              </w:rPr>
              <w:t>takoportal</w:t>
            </w:r>
          </w:p>
          <w:p w14:paraId="41CF0F2E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79959B3D" w14:textId="77777777">
        <w:tc>
          <w:tcPr>
            <w:tcW w:w="2130" w:type="dxa"/>
          </w:tcPr>
          <w:p w14:paraId="172B224C" w14:textId="77777777" w:rsidR="00B00E0F" w:rsidRDefault="007D3BF0">
            <w:r>
              <w:rPr>
                <w:rFonts w:hint="eastAsia"/>
              </w:rPr>
              <w:t>xgAppId</w:t>
            </w:r>
          </w:p>
        </w:tc>
        <w:tc>
          <w:tcPr>
            <w:tcW w:w="2130" w:type="dxa"/>
          </w:tcPr>
          <w:p w14:paraId="6CCF86A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06E056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7D2B5CF" w14:textId="77777777" w:rsidR="00B00E0F" w:rsidRDefault="007D3BF0">
            <w:r>
              <w:rPr>
                <w:rFonts w:hint="eastAsia"/>
              </w:rPr>
              <w:t>XGSDK</w:t>
            </w:r>
            <w:r>
              <w:rPr>
                <w:rFonts w:hint="eastAsia"/>
              </w:rPr>
              <w:t>分配给游戏的唯一编号，如果是内部系统登录则默认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xg</w:t>
            </w:r>
          </w:p>
        </w:tc>
      </w:tr>
      <w:tr w:rsidR="00B00E0F" w14:paraId="7A82C68B" w14:textId="77777777">
        <w:tc>
          <w:tcPr>
            <w:tcW w:w="2130" w:type="dxa"/>
            <w:shd w:val="clear" w:color="auto" w:fill="FFFFFF"/>
          </w:tcPr>
          <w:p w14:paraId="7B717994" w14:textId="77777777" w:rsidR="00B00E0F" w:rsidRDefault="007D3BF0"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2130" w:type="dxa"/>
            <w:shd w:val="clear" w:color="auto" w:fill="FFFFFF"/>
          </w:tcPr>
          <w:p w14:paraId="4B521DD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850DEA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179D8E6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1CD464CF" w14:textId="77777777">
        <w:tc>
          <w:tcPr>
            <w:tcW w:w="2130" w:type="dxa"/>
            <w:shd w:val="clear" w:color="auto" w:fill="FFFFFF"/>
          </w:tcPr>
          <w:p w14:paraId="0607BE48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721B8654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4FD2AD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F626549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2CF50E57" w14:textId="77777777">
        <w:tc>
          <w:tcPr>
            <w:tcW w:w="2130" w:type="dxa"/>
            <w:shd w:val="clear" w:color="auto" w:fill="FFFFFF"/>
          </w:tcPr>
          <w:p w14:paraId="1B2C1106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0495D306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02CD375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5D1CEBE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3F07B6F3" w14:textId="77777777">
        <w:tc>
          <w:tcPr>
            <w:tcW w:w="2130" w:type="dxa"/>
            <w:shd w:val="clear" w:color="auto" w:fill="FFFFFF"/>
          </w:tcPr>
          <w:p w14:paraId="5033FCBE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7573D665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77F4C49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425F3D4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5042F951" w14:textId="77777777">
        <w:tc>
          <w:tcPr>
            <w:tcW w:w="2130" w:type="dxa"/>
            <w:shd w:val="clear" w:color="auto" w:fill="FFFFFF"/>
          </w:tcPr>
          <w:p w14:paraId="26026531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44F0C54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3CCB1F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ED36E80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71FB6693" w14:textId="77777777">
        <w:tc>
          <w:tcPr>
            <w:tcW w:w="2130" w:type="dxa"/>
            <w:shd w:val="clear" w:color="auto" w:fill="FFFFFF"/>
          </w:tcPr>
          <w:p w14:paraId="346389F1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69AFC38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6EC2DB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DA29700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6187CCD0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31C94478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11548192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549AF981" w14:textId="77777777" w:rsidR="00B00E0F" w:rsidRDefault="007D3BF0">
      <w:pPr>
        <w:pStyle w:val="3"/>
      </w:pPr>
      <w:bookmarkStart w:id="87" w:name="_Toc1099"/>
      <w:r>
        <w:rPr>
          <w:rFonts w:hint="eastAsia"/>
        </w:rPr>
        <w:t>输出</w:t>
      </w:r>
      <w:bookmarkEnd w:id="87"/>
    </w:p>
    <w:p w14:paraId="5862BD7A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62A79A89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F0BD593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40D4397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BE6D3DD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15AC797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2C228B0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2E059D4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3E2EE9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3E8B349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132BE7B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0361F57E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D9F9DAA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F704AC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1F279E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E3C8909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3D32577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013975F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AA304F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B02F97D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29DDE5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4F52F9DA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1E4CE22E" w14:textId="77777777">
        <w:tc>
          <w:tcPr>
            <w:tcW w:w="2130" w:type="dxa"/>
          </w:tcPr>
          <w:p w14:paraId="3D47F6D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0CD46281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4AD3B9A4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785AD0F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6F06AA1" w14:textId="77777777">
        <w:tc>
          <w:tcPr>
            <w:tcW w:w="2130" w:type="dxa"/>
          </w:tcPr>
          <w:p w14:paraId="068DCE5D" w14:textId="77777777" w:rsidR="00B00E0F" w:rsidRDefault="007D3BF0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09327C7D" w14:textId="77777777" w:rsidR="00B00E0F" w:rsidRDefault="007D3BF0">
            <w:r>
              <w:rPr>
                <w:rFonts w:hint="eastAsia"/>
                <w:color w:val="333333"/>
                <w:kern w:val="0"/>
              </w:rPr>
              <w:t>是</w:t>
            </w:r>
          </w:p>
        </w:tc>
        <w:tc>
          <w:tcPr>
            <w:tcW w:w="2131" w:type="dxa"/>
          </w:tcPr>
          <w:p w14:paraId="70DE6B7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CD02C8" w14:textId="77777777" w:rsidR="00B00E0F" w:rsidRDefault="007D3BF0">
            <w:r>
              <w:rPr>
                <w:rFonts w:hint="eastAsia"/>
              </w:rPr>
              <w:t>西瓜渠道内部唯一的用户编号</w:t>
            </w:r>
          </w:p>
        </w:tc>
      </w:tr>
      <w:tr w:rsidR="00B00E0F" w14:paraId="29FF28DF" w14:textId="77777777">
        <w:tc>
          <w:tcPr>
            <w:tcW w:w="2130" w:type="dxa"/>
          </w:tcPr>
          <w:p w14:paraId="20377044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09DAA90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492966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6A1D899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18685127" w14:textId="77777777">
        <w:tc>
          <w:tcPr>
            <w:tcW w:w="2130" w:type="dxa"/>
          </w:tcPr>
          <w:p w14:paraId="3CCFAAD5" w14:textId="77777777" w:rsidR="00B00E0F" w:rsidRDefault="007D3BF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14:paraId="05D9939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6FF8BA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49E4FCE" w14:textId="77777777" w:rsidR="00B00E0F" w:rsidRDefault="007D3BF0">
            <w:r>
              <w:rPr>
                <w:rFonts w:hint="eastAsia"/>
              </w:rPr>
              <w:t>是否已经激活，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激活</w:t>
            </w:r>
          </w:p>
        </w:tc>
      </w:tr>
      <w:tr w:rsidR="00B00E0F" w14:paraId="128E952E" w14:textId="77777777">
        <w:tc>
          <w:tcPr>
            <w:tcW w:w="2130" w:type="dxa"/>
            <w:shd w:val="clear" w:color="auto" w:fill="FFFFFF"/>
          </w:tcPr>
          <w:p w14:paraId="74FE0B4C" w14:textId="77777777" w:rsidR="00B00E0F" w:rsidRDefault="007D3BF0"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2130" w:type="dxa"/>
            <w:shd w:val="clear" w:color="auto" w:fill="FFFFFF"/>
          </w:tcPr>
          <w:p w14:paraId="5104636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066964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A9FE12E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57E7B550" w14:textId="77777777">
        <w:tc>
          <w:tcPr>
            <w:tcW w:w="2130" w:type="dxa"/>
          </w:tcPr>
          <w:p w14:paraId="02FDB5AB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14:paraId="5A2F1E30" w14:textId="77777777" w:rsidR="00B00E0F" w:rsidRDefault="00B00E0F"/>
        </w:tc>
        <w:tc>
          <w:tcPr>
            <w:tcW w:w="2131" w:type="dxa"/>
          </w:tcPr>
          <w:p w14:paraId="5CA5F2B3" w14:textId="77777777" w:rsidR="00B00E0F" w:rsidRDefault="00B00E0F"/>
        </w:tc>
        <w:tc>
          <w:tcPr>
            <w:tcW w:w="2131" w:type="dxa"/>
          </w:tcPr>
          <w:p w14:paraId="655CB702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30E5BCD7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788A5A45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6EB604EC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6F23A756" w14:textId="77777777" w:rsidR="00B00E0F" w:rsidRDefault="007D3BF0">
      <w:pPr>
        <w:pStyle w:val="3"/>
      </w:pPr>
      <w:bookmarkStart w:id="88" w:name="_Toc17831"/>
      <w:r>
        <w:rPr>
          <w:rFonts w:hint="eastAsia"/>
        </w:rPr>
        <w:t>请求样例</w:t>
      </w:r>
      <w:bookmarkEnd w:id="88"/>
    </w:p>
    <w:p w14:paraId="45D76FF3" w14:textId="77777777" w:rsidR="00B00E0F" w:rsidRDefault="007D3BF0" w:rsidP="000B46ED">
      <w:pPr>
        <w:pStyle w:val="3"/>
      </w:pPr>
      <w:bookmarkStart w:id="89" w:name="_Toc4128"/>
      <w:r>
        <w:rPr>
          <w:rFonts w:hint="eastAsia"/>
        </w:rPr>
        <w:t>返回值样例</w:t>
      </w:r>
      <w:bookmarkEnd w:id="89"/>
    </w:p>
    <w:p w14:paraId="74EE91B8" w14:textId="77777777" w:rsidR="00B00E0F" w:rsidRDefault="00B00E0F"/>
    <w:p w14:paraId="7F5934E1" w14:textId="77777777" w:rsidR="00B00E0F" w:rsidRDefault="007D3BF0">
      <w:pPr>
        <w:pStyle w:val="2"/>
      </w:pPr>
      <w:bookmarkStart w:id="90" w:name="_Toc2237"/>
      <w:r>
        <w:rPr>
          <w:rFonts w:hint="eastAsia"/>
        </w:rPr>
        <w:t>获取客户资料接口</w:t>
      </w:r>
      <w:bookmarkEnd w:id="90"/>
    </w:p>
    <w:p w14:paraId="1C4E9174" w14:textId="77777777" w:rsidR="00B00E0F" w:rsidRDefault="007D3BF0" w:rsidP="000B46ED">
      <w:pPr>
        <w:pStyle w:val="3"/>
      </w:pPr>
      <w:bookmarkStart w:id="91" w:name="_Toc19388"/>
      <w:r>
        <w:rPr>
          <w:rFonts w:hint="eastAsia"/>
        </w:rPr>
        <w:t>功能</w:t>
      </w:r>
      <w:bookmarkEnd w:id="91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6954"/>
      </w:tblGrid>
      <w:tr w:rsidR="00B00E0F" w14:paraId="41B81CD0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2ED06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DE14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</w:t>
            </w:r>
          </w:p>
        </w:tc>
      </w:tr>
      <w:tr w:rsidR="00B00E0F" w14:paraId="57764010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61DF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298F9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7A5BA497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84861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9303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66EA8A53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6236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7F0B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535F4157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C976E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E46E1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B00E0F" w14:paraId="68199F7E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5A852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请求地址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B37EF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http://user.xgsdk.com/get-user</w:t>
            </w:r>
          </w:p>
        </w:tc>
      </w:tr>
      <w:tr w:rsidR="00B00E0F" w14:paraId="201F0DA7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088A9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BA0A03" w14:textId="77777777" w:rsidR="00B00E0F" w:rsidRDefault="00B00E0F">
            <w:pPr>
              <w:widowControl/>
              <w:jc w:val="left"/>
            </w:pPr>
          </w:p>
        </w:tc>
      </w:tr>
    </w:tbl>
    <w:p w14:paraId="625B7D2F" w14:textId="77777777" w:rsidR="00B00E0F" w:rsidRDefault="00B00E0F"/>
    <w:p w14:paraId="6ADE52C8" w14:textId="77777777" w:rsidR="00B00E0F" w:rsidRDefault="007D3BF0" w:rsidP="000B46ED">
      <w:pPr>
        <w:pStyle w:val="3"/>
      </w:pPr>
      <w:bookmarkStart w:id="92" w:name="_Toc7532"/>
      <w:r>
        <w:rPr>
          <w:rFonts w:hint="eastAsia"/>
        </w:rPr>
        <w:t>输入</w:t>
      </w:r>
      <w:bookmarkEnd w:id="92"/>
    </w:p>
    <w:p w14:paraId="6E1AB345" w14:textId="77777777" w:rsidR="00B00E0F" w:rsidRDefault="007D3BF0">
      <w:r>
        <w:rPr>
          <w:rFonts w:hint="eastAsia"/>
        </w:rPr>
        <w:t>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79AB5B5" w14:textId="77777777">
        <w:tc>
          <w:tcPr>
            <w:tcW w:w="2130" w:type="dxa"/>
          </w:tcPr>
          <w:p w14:paraId="115C5E92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FA4CE4C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108B097C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0F7A5A6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4900BC45" w14:textId="77777777">
        <w:tc>
          <w:tcPr>
            <w:tcW w:w="2130" w:type="dxa"/>
          </w:tcPr>
          <w:p w14:paraId="0539C9E2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1502909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E7187C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472F3D4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get-user</w:t>
            </w:r>
          </w:p>
        </w:tc>
      </w:tr>
      <w:tr w:rsidR="00B00E0F" w14:paraId="397F1CA9" w14:textId="77777777">
        <w:tc>
          <w:tcPr>
            <w:tcW w:w="2130" w:type="dxa"/>
          </w:tcPr>
          <w:p w14:paraId="3C437C02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03F9238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7D3F05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8B829B2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7C2487AC" w14:textId="77777777" w:rsidR="00B00E0F" w:rsidRDefault="007D3BF0">
            <w:r>
              <w:rPr>
                <w:rFonts w:hint="eastAsia"/>
              </w:rPr>
              <w:t>sdkclient</w:t>
            </w:r>
          </w:p>
          <w:p w14:paraId="2075D4E9" w14:textId="77777777" w:rsidR="00B00E0F" w:rsidRDefault="007D3BF0">
            <w:r>
              <w:rPr>
                <w:rFonts w:hint="eastAsia"/>
              </w:rPr>
              <w:t>datacenter</w:t>
            </w:r>
          </w:p>
          <w:p w14:paraId="6375B932" w14:textId="77777777" w:rsidR="00B00E0F" w:rsidRDefault="007D3BF0">
            <w:r>
              <w:rPr>
                <w:rFonts w:hint="eastAsia"/>
              </w:rPr>
              <w:t>sdkportal</w:t>
            </w:r>
          </w:p>
          <w:p w14:paraId="364EA91A" w14:textId="77777777" w:rsidR="00B00E0F" w:rsidRDefault="007D3BF0">
            <w:r>
              <w:rPr>
                <w:rFonts w:hint="eastAsia"/>
              </w:rPr>
              <w:t>takoportal</w:t>
            </w:r>
          </w:p>
          <w:p w14:paraId="02BA208B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1DDF89FA" w14:textId="77777777">
        <w:tc>
          <w:tcPr>
            <w:tcW w:w="2130" w:type="dxa"/>
            <w:shd w:val="clear" w:color="auto" w:fill="FFFFFF"/>
          </w:tcPr>
          <w:p w14:paraId="5C7B40A8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7F6C65E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C8DB52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36B13B2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401861E1" w14:textId="77777777">
        <w:tc>
          <w:tcPr>
            <w:tcW w:w="2130" w:type="dxa"/>
            <w:shd w:val="clear" w:color="auto" w:fill="FFFFFF"/>
          </w:tcPr>
          <w:p w14:paraId="23BD0E65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26DDF29D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BB1342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82B4C3B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217B3E61" w14:textId="77777777">
        <w:tc>
          <w:tcPr>
            <w:tcW w:w="2130" w:type="dxa"/>
            <w:shd w:val="clear" w:color="auto" w:fill="FFFFFF"/>
          </w:tcPr>
          <w:p w14:paraId="026FC48A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14D3A6C5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6B195B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5CA0053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598F7AA7" w14:textId="77777777">
        <w:tc>
          <w:tcPr>
            <w:tcW w:w="2130" w:type="dxa"/>
            <w:shd w:val="clear" w:color="auto" w:fill="FFFFFF"/>
          </w:tcPr>
          <w:p w14:paraId="1014DAFE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0B220E41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34898E2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C1E82E0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527043F4" w14:textId="77777777">
        <w:tc>
          <w:tcPr>
            <w:tcW w:w="2130" w:type="dxa"/>
            <w:shd w:val="clear" w:color="auto" w:fill="FFFFFF"/>
          </w:tcPr>
          <w:p w14:paraId="70614A1B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5F64EE2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E117A9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F9857E2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08DFBE6E" w14:textId="77777777">
        <w:tc>
          <w:tcPr>
            <w:tcW w:w="2130" w:type="dxa"/>
            <w:shd w:val="clear" w:color="auto" w:fill="FFFFFF"/>
          </w:tcPr>
          <w:p w14:paraId="37EBD317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6D0DDEF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82F79C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05EBAA7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2D2B74D5" w14:textId="77777777" w:rsidR="00B00E0F" w:rsidRDefault="007D3B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772DD2E3" w14:textId="77777777" w:rsidR="00B00E0F" w:rsidRDefault="007D3B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3400418E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0A992D46" w14:textId="77777777" w:rsidR="00B00E0F" w:rsidRDefault="007D3BF0">
      <w:pPr>
        <w:pStyle w:val="3"/>
      </w:pPr>
      <w:bookmarkStart w:id="93" w:name="_Toc13510"/>
      <w:r>
        <w:rPr>
          <w:rFonts w:hint="eastAsia"/>
        </w:rPr>
        <w:lastRenderedPageBreak/>
        <w:t>输出</w:t>
      </w:r>
      <w:bookmarkEnd w:id="93"/>
    </w:p>
    <w:p w14:paraId="316A8975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4B8E6F6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F281BBA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0BCA0B0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F6D4BE9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F0630E4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592F3FD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2555ED9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02471C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12E2CB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3777779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5D4D1F8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4B1D223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D73BD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01E961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071EAE4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09972568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2BFF4EE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9243BB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E13624D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8AEEBC2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0682B58A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6EDC64FF" w14:textId="77777777">
        <w:tc>
          <w:tcPr>
            <w:tcW w:w="2130" w:type="dxa"/>
          </w:tcPr>
          <w:p w14:paraId="5F7B2FCB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3E57596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64DCB21D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1A9EC57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3A896D7D" w14:textId="77777777">
        <w:tc>
          <w:tcPr>
            <w:tcW w:w="2130" w:type="dxa"/>
            <w:shd w:val="clear" w:color="auto" w:fill="FFFFFF"/>
          </w:tcPr>
          <w:p w14:paraId="181B8EF7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7448503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539B6C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224D843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17C272FB" w14:textId="77777777">
        <w:tc>
          <w:tcPr>
            <w:tcW w:w="2130" w:type="dxa"/>
            <w:shd w:val="clear" w:color="auto" w:fill="FFFFFF"/>
          </w:tcPr>
          <w:p w14:paraId="453A2482" w14:textId="77777777" w:rsidR="00B00E0F" w:rsidRDefault="007D3BF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  <w:shd w:val="clear" w:color="auto" w:fill="FFFFFF"/>
          </w:tcPr>
          <w:p w14:paraId="62976FB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6A6575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671687E" w14:textId="77777777" w:rsidR="00B00E0F" w:rsidRDefault="007D3BF0">
            <w:r>
              <w:rPr>
                <w:rFonts w:hint="eastAsia"/>
              </w:rPr>
              <w:t>昵称</w:t>
            </w:r>
          </w:p>
        </w:tc>
      </w:tr>
      <w:tr w:rsidR="00B00E0F" w14:paraId="3E1F141F" w14:textId="77777777">
        <w:tc>
          <w:tcPr>
            <w:tcW w:w="2130" w:type="dxa"/>
            <w:shd w:val="clear" w:color="auto" w:fill="FFFFFF"/>
          </w:tcPr>
          <w:p w14:paraId="19C1CC6C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  <w:shd w:val="clear" w:color="auto" w:fill="FFFFFF"/>
          </w:tcPr>
          <w:p w14:paraId="3ACBF86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E05E8A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3BB28F6" w14:textId="77777777" w:rsidR="00B00E0F" w:rsidRDefault="007D3BF0">
            <w:r>
              <w:rPr>
                <w:rFonts w:hint="eastAsia"/>
              </w:rPr>
              <w:t>邮箱</w:t>
            </w:r>
          </w:p>
        </w:tc>
      </w:tr>
      <w:tr w:rsidR="00B00E0F" w14:paraId="200A1DDF" w14:textId="77777777">
        <w:tc>
          <w:tcPr>
            <w:tcW w:w="2130" w:type="dxa"/>
            <w:shd w:val="clear" w:color="auto" w:fill="FFFFFF"/>
          </w:tcPr>
          <w:p w14:paraId="4953D04A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  <w:shd w:val="clear" w:color="auto" w:fill="FFFFFF"/>
          </w:tcPr>
          <w:p w14:paraId="2F6A775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271BB0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0217ECD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57D2C2F9" w14:textId="77777777">
        <w:tc>
          <w:tcPr>
            <w:tcW w:w="2130" w:type="dxa"/>
            <w:shd w:val="clear" w:color="auto" w:fill="FFFFFF"/>
          </w:tcPr>
          <w:p w14:paraId="3F28AB9C" w14:textId="77777777" w:rsidR="00B00E0F" w:rsidRDefault="007D3BF0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  <w:shd w:val="clear" w:color="auto" w:fill="FFFFFF"/>
          </w:tcPr>
          <w:p w14:paraId="164C5F5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AF2FE2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70DCF34" w14:textId="77777777" w:rsidR="00B00E0F" w:rsidRDefault="007D3BF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B00E0F" w14:paraId="476E9C0B" w14:textId="77777777">
        <w:tc>
          <w:tcPr>
            <w:tcW w:w="2130" w:type="dxa"/>
            <w:shd w:val="clear" w:color="auto" w:fill="FFFFFF"/>
          </w:tcPr>
          <w:p w14:paraId="4B8EB66E" w14:textId="77777777" w:rsidR="00B00E0F" w:rsidRDefault="007D3BF0">
            <w:r>
              <w:rPr>
                <w:rFonts w:hint="eastAsia"/>
              </w:rPr>
              <w:t>sina</w:t>
            </w:r>
          </w:p>
        </w:tc>
        <w:tc>
          <w:tcPr>
            <w:tcW w:w="2130" w:type="dxa"/>
            <w:shd w:val="clear" w:color="auto" w:fill="FFFFFF"/>
          </w:tcPr>
          <w:p w14:paraId="3CF969F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763C21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919A227" w14:textId="77777777" w:rsidR="00B00E0F" w:rsidRDefault="007D3BF0">
            <w:r>
              <w:rPr>
                <w:rFonts w:hint="eastAsia"/>
              </w:rPr>
              <w:t>微博号</w:t>
            </w:r>
          </w:p>
        </w:tc>
      </w:tr>
      <w:tr w:rsidR="00B00E0F" w14:paraId="4CA362BA" w14:textId="77777777">
        <w:tc>
          <w:tcPr>
            <w:tcW w:w="2130" w:type="dxa"/>
            <w:shd w:val="clear" w:color="auto" w:fill="FFFFFF"/>
          </w:tcPr>
          <w:p w14:paraId="79651EB8" w14:textId="77777777" w:rsidR="00B00E0F" w:rsidRDefault="007D3BF0">
            <w:r>
              <w:rPr>
                <w:rFonts w:hint="eastAsia"/>
              </w:rPr>
              <w:t>sexSelect</w:t>
            </w:r>
          </w:p>
        </w:tc>
        <w:tc>
          <w:tcPr>
            <w:tcW w:w="2130" w:type="dxa"/>
            <w:shd w:val="clear" w:color="auto" w:fill="FFFFFF"/>
          </w:tcPr>
          <w:p w14:paraId="3758790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828931B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27A0532B" w14:textId="77777777" w:rsidR="00B00E0F" w:rsidRDefault="007D3BF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B00E0F" w14:paraId="371271A3" w14:textId="77777777">
        <w:tc>
          <w:tcPr>
            <w:tcW w:w="2130" w:type="dxa"/>
            <w:shd w:val="clear" w:color="auto" w:fill="FFFFFF"/>
          </w:tcPr>
          <w:p w14:paraId="330F45B3" w14:textId="77777777" w:rsidR="00B00E0F" w:rsidRDefault="007D3BF0">
            <w:r>
              <w:rPr>
                <w:rFonts w:hint="eastAsia"/>
              </w:rPr>
              <w:t>birthType</w:t>
            </w:r>
          </w:p>
        </w:tc>
        <w:tc>
          <w:tcPr>
            <w:tcW w:w="2130" w:type="dxa"/>
            <w:shd w:val="clear" w:color="auto" w:fill="FFFFFF"/>
          </w:tcPr>
          <w:p w14:paraId="6BF1AC7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172DD53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1EA18FB2" w14:textId="77777777" w:rsidR="00B00E0F" w:rsidRDefault="007D3BF0">
            <w:r>
              <w:rPr>
                <w:rFonts w:hint="eastAsia"/>
              </w:rPr>
              <w:t>生日类型，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农历</w:t>
            </w:r>
          </w:p>
        </w:tc>
      </w:tr>
      <w:tr w:rsidR="00B00E0F" w14:paraId="0F6DBC42" w14:textId="77777777">
        <w:tc>
          <w:tcPr>
            <w:tcW w:w="2130" w:type="dxa"/>
            <w:shd w:val="clear" w:color="auto" w:fill="FFFFFF"/>
          </w:tcPr>
          <w:p w14:paraId="599E491D" w14:textId="77777777" w:rsidR="00B00E0F" w:rsidRDefault="007D3BF0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  <w:shd w:val="clear" w:color="auto" w:fill="FFFFFF"/>
          </w:tcPr>
          <w:p w14:paraId="2867C1A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F7C7DD5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55F41245" w14:textId="77777777" w:rsidR="00B00E0F" w:rsidRDefault="007D3BF0">
            <w:r>
              <w:rPr>
                <w:rFonts w:hint="eastAsia"/>
              </w:rPr>
              <w:t>生日，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325B7BFE" w14:textId="77777777">
        <w:tc>
          <w:tcPr>
            <w:tcW w:w="2130" w:type="dxa"/>
            <w:shd w:val="clear" w:color="auto" w:fill="FFFFFF"/>
          </w:tcPr>
          <w:p w14:paraId="7FDBE59F" w14:textId="77777777" w:rsidR="00B00E0F" w:rsidRDefault="007D3BF0">
            <w:r>
              <w:rPr>
                <w:rFonts w:hint="eastAsia"/>
              </w:rPr>
              <w:t>bloodSelect</w:t>
            </w:r>
          </w:p>
        </w:tc>
        <w:tc>
          <w:tcPr>
            <w:tcW w:w="2130" w:type="dxa"/>
            <w:shd w:val="clear" w:color="auto" w:fill="FFFFFF"/>
          </w:tcPr>
          <w:p w14:paraId="3205071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5ECC5DC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676F429D" w14:textId="77777777" w:rsidR="00B00E0F" w:rsidRDefault="007D3BF0">
            <w:r>
              <w:rPr>
                <w:rFonts w:hint="eastAsia"/>
              </w:rPr>
              <w:t>血型，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其他</w:t>
            </w:r>
          </w:p>
        </w:tc>
      </w:tr>
      <w:tr w:rsidR="00B00E0F" w14:paraId="25C184EB" w14:textId="77777777">
        <w:tc>
          <w:tcPr>
            <w:tcW w:w="2130" w:type="dxa"/>
            <w:shd w:val="clear" w:color="auto" w:fill="FFFFFF"/>
          </w:tcPr>
          <w:p w14:paraId="7AB09BE2" w14:textId="77777777" w:rsidR="00B00E0F" w:rsidRDefault="007D3BF0">
            <w:r>
              <w:rPr>
                <w:rFonts w:hint="eastAsia"/>
              </w:rPr>
              <w:t>senseSelect</w:t>
            </w:r>
          </w:p>
        </w:tc>
        <w:tc>
          <w:tcPr>
            <w:tcW w:w="2130" w:type="dxa"/>
            <w:shd w:val="clear" w:color="auto" w:fill="FFFFFF"/>
          </w:tcPr>
          <w:p w14:paraId="64591A6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9577BAC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3C30588A" w14:textId="77777777" w:rsidR="00B00E0F" w:rsidRDefault="007D3BF0">
            <w:r>
              <w:rPr>
                <w:rFonts w:hint="eastAsia"/>
              </w:rPr>
              <w:t>感情状况，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恋爱中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已订婚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分居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保密</w:t>
            </w:r>
          </w:p>
        </w:tc>
      </w:tr>
      <w:tr w:rsidR="00B00E0F" w14:paraId="4A158A59" w14:textId="77777777">
        <w:tc>
          <w:tcPr>
            <w:tcW w:w="2130" w:type="dxa"/>
            <w:shd w:val="clear" w:color="auto" w:fill="FFFFFF"/>
          </w:tcPr>
          <w:p w14:paraId="0C14FC99" w14:textId="77777777" w:rsidR="00B00E0F" w:rsidRDefault="007D3BF0">
            <w:r>
              <w:rPr>
                <w:rFonts w:hint="eastAsia"/>
              </w:rPr>
              <w:t>loveDay</w:t>
            </w:r>
          </w:p>
        </w:tc>
        <w:tc>
          <w:tcPr>
            <w:tcW w:w="2130" w:type="dxa"/>
            <w:shd w:val="clear" w:color="auto" w:fill="FFFFFF"/>
          </w:tcPr>
          <w:p w14:paraId="1C2B292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ED6F0D9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56E27E56" w14:textId="77777777" w:rsidR="00B00E0F" w:rsidRDefault="007D3BF0">
            <w:r>
              <w:rPr>
                <w:rFonts w:hint="eastAsia"/>
              </w:rPr>
              <w:t>周年纪念日，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1B8F1560" w14:textId="77777777">
        <w:tc>
          <w:tcPr>
            <w:tcW w:w="2130" w:type="dxa"/>
            <w:shd w:val="clear" w:color="auto" w:fill="FFFFFF"/>
          </w:tcPr>
          <w:p w14:paraId="376961C2" w14:textId="77777777" w:rsidR="00B00E0F" w:rsidRDefault="007D3BF0">
            <w:r>
              <w:rPr>
                <w:rFonts w:hint="eastAsia"/>
              </w:rPr>
              <w:t>addrCountry</w:t>
            </w:r>
          </w:p>
        </w:tc>
        <w:tc>
          <w:tcPr>
            <w:tcW w:w="2130" w:type="dxa"/>
            <w:shd w:val="clear" w:color="auto" w:fill="FFFFFF"/>
          </w:tcPr>
          <w:p w14:paraId="60D818C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D3A96A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BB360A3" w14:textId="77777777" w:rsidR="00B00E0F" w:rsidRDefault="007D3BF0">
            <w:r>
              <w:rPr>
                <w:rFonts w:hint="eastAsia"/>
              </w:rPr>
              <w:t>现居地国家</w:t>
            </w:r>
          </w:p>
        </w:tc>
      </w:tr>
      <w:tr w:rsidR="00B00E0F" w14:paraId="5CCFB70B" w14:textId="77777777">
        <w:tc>
          <w:tcPr>
            <w:tcW w:w="2130" w:type="dxa"/>
            <w:shd w:val="clear" w:color="auto" w:fill="FFFFFF"/>
          </w:tcPr>
          <w:p w14:paraId="5B33B447" w14:textId="77777777" w:rsidR="00B00E0F" w:rsidRDefault="007D3BF0">
            <w:r>
              <w:rPr>
                <w:rFonts w:hint="eastAsia"/>
              </w:rPr>
              <w:t>addrState</w:t>
            </w:r>
          </w:p>
        </w:tc>
        <w:tc>
          <w:tcPr>
            <w:tcW w:w="2130" w:type="dxa"/>
            <w:shd w:val="clear" w:color="auto" w:fill="FFFFFF"/>
          </w:tcPr>
          <w:p w14:paraId="6997EEA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4ABFF0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563480B" w14:textId="77777777" w:rsidR="00B00E0F" w:rsidRDefault="007D3BF0">
            <w:r>
              <w:rPr>
                <w:rFonts w:hint="eastAsia"/>
              </w:rPr>
              <w:t>现居地省份</w:t>
            </w:r>
          </w:p>
        </w:tc>
      </w:tr>
      <w:tr w:rsidR="00B00E0F" w14:paraId="1B668C22" w14:textId="77777777">
        <w:tc>
          <w:tcPr>
            <w:tcW w:w="2130" w:type="dxa"/>
            <w:shd w:val="clear" w:color="auto" w:fill="FFFFFF"/>
          </w:tcPr>
          <w:p w14:paraId="27AE142A" w14:textId="77777777" w:rsidR="00B00E0F" w:rsidRDefault="007D3BF0">
            <w:r>
              <w:rPr>
                <w:rFonts w:hint="eastAsia"/>
              </w:rPr>
              <w:t>addrCity</w:t>
            </w:r>
          </w:p>
        </w:tc>
        <w:tc>
          <w:tcPr>
            <w:tcW w:w="2130" w:type="dxa"/>
            <w:shd w:val="clear" w:color="auto" w:fill="FFFFFF"/>
          </w:tcPr>
          <w:p w14:paraId="5C4849B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C404BF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9AE3651" w14:textId="77777777" w:rsidR="00B00E0F" w:rsidRDefault="007D3BF0">
            <w:r>
              <w:rPr>
                <w:rFonts w:hint="eastAsia"/>
              </w:rPr>
              <w:t>现居地城市</w:t>
            </w:r>
          </w:p>
        </w:tc>
      </w:tr>
      <w:tr w:rsidR="00B00E0F" w14:paraId="40E6D7DB" w14:textId="77777777">
        <w:tc>
          <w:tcPr>
            <w:tcW w:w="2130" w:type="dxa"/>
            <w:shd w:val="clear" w:color="auto" w:fill="FFFFFF"/>
          </w:tcPr>
          <w:p w14:paraId="481AAB80" w14:textId="77777777" w:rsidR="00B00E0F" w:rsidRDefault="007D3BF0">
            <w:r>
              <w:rPr>
                <w:rFonts w:hint="eastAsia"/>
              </w:rPr>
              <w:t>birthCountry</w:t>
            </w:r>
          </w:p>
        </w:tc>
        <w:tc>
          <w:tcPr>
            <w:tcW w:w="2130" w:type="dxa"/>
            <w:shd w:val="clear" w:color="auto" w:fill="FFFFFF"/>
          </w:tcPr>
          <w:p w14:paraId="42321B5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7501AF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7277CAC" w14:textId="77777777" w:rsidR="00B00E0F" w:rsidRDefault="007D3BF0">
            <w:r>
              <w:rPr>
                <w:rFonts w:hint="eastAsia"/>
              </w:rPr>
              <w:t>故乡国家</w:t>
            </w:r>
          </w:p>
        </w:tc>
      </w:tr>
      <w:tr w:rsidR="00B00E0F" w14:paraId="39831E45" w14:textId="77777777">
        <w:tc>
          <w:tcPr>
            <w:tcW w:w="2130" w:type="dxa"/>
            <w:shd w:val="clear" w:color="auto" w:fill="FFFFFF"/>
          </w:tcPr>
          <w:p w14:paraId="72F3D2AF" w14:textId="77777777" w:rsidR="00B00E0F" w:rsidRDefault="007D3BF0">
            <w:r>
              <w:rPr>
                <w:rFonts w:hint="eastAsia"/>
              </w:rPr>
              <w:t>birthState</w:t>
            </w:r>
          </w:p>
        </w:tc>
        <w:tc>
          <w:tcPr>
            <w:tcW w:w="2130" w:type="dxa"/>
            <w:shd w:val="clear" w:color="auto" w:fill="FFFFFF"/>
          </w:tcPr>
          <w:p w14:paraId="0EE6738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9EA772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2EAEC96" w14:textId="77777777" w:rsidR="00B00E0F" w:rsidRDefault="007D3BF0">
            <w:r>
              <w:rPr>
                <w:rFonts w:hint="eastAsia"/>
              </w:rPr>
              <w:t>故乡省份</w:t>
            </w:r>
          </w:p>
        </w:tc>
      </w:tr>
      <w:tr w:rsidR="00B00E0F" w14:paraId="2B63F3AA" w14:textId="77777777">
        <w:tc>
          <w:tcPr>
            <w:tcW w:w="2130" w:type="dxa"/>
            <w:shd w:val="clear" w:color="auto" w:fill="FFFFFF"/>
          </w:tcPr>
          <w:p w14:paraId="762D0691" w14:textId="77777777" w:rsidR="00B00E0F" w:rsidRDefault="007D3BF0">
            <w:r>
              <w:rPr>
                <w:rFonts w:hint="eastAsia"/>
              </w:rPr>
              <w:t>birthCity</w:t>
            </w:r>
          </w:p>
        </w:tc>
        <w:tc>
          <w:tcPr>
            <w:tcW w:w="2130" w:type="dxa"/>
            <w:shd w:val="clear" w:color="auto" w:fill="FFFFFF"/>
          </w:tcPr>
          <w:p w14:paraId="3861F02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046A4D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12FA1ED" w14:textId="77777777" w:rsidR="00B00E0F" w:rsidRDefault="007D3BF0">
            <w:r>
              <w:rPr>
                <w:rFonts w:hint="eastAsia"/>
              </w:rPr>
              <w:t>故乡城市</w:t>
            </w:r>
          </w:p>
        </w:tc>
      </w:tr>
      <w:tr w:rsidR="00B00E0F" w14:paraId="70882451" w14:textId="77777777">
        <w:tc>
          <w:tcPr>
            <w:tcW w:w="2130" w:type="dxa"/>
            <w:shd w:val="clear" w:color="auto" w:fill="FFFFFF"/>
          </w:tcPr>
          <w:p w14:paraId="3487902F" w14:textId="77777777" w:rsidR="00B00E0F" w:rsidRDefault="007D3BF0">
            <w:r>
              <w:rPr>
                <w:rFonts w:hint="eastAsia"/>
              </w:rPr>
              <w:t>career</w:t>
            </w:r>
          </w:p>
        </w:tc>
        <w:tc>
          <w:tcPr>
            <w:tcW w:w="2130" w:type="dxa"/>
            <w:shd w:val="clear" w:color="auto" w:fill="FFFFFF"/>
          </w:tcPr>
          <w:p w14:paraId="4FB3233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65B653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B463C68" w14:textId="77777777" w:rsidR="00B00E0F" w:rsidRDefault="007D3BF0">
            <w:r>
              <w:rPr>
                <w:rFonts w:hint="eastAsia"/>
              </w:rPr>
              <w:t>职业</w:t>
            </w:r>
          </w:p>
        </w:tc>
      </w:tr>
      <w:tr w:rsidR="00B00E0F" w14:paraId="0B66F382" w14:textId="77777777">
        <w:tc>
          <w:tcPr>
            <w:tcW w:w="2130" w:type="dxa"/>
            <w:shd w:val="clear" w:color="auto" w:fill="FFFFFF"/>
          </w:tcPr>
          <w:p w14:paraId="31E61CA8" w14:textId="77777777" w:rsidR="00B00E0F" w:rsidRDefault="007D3BF0">
            <w:r>
              <w:rPr>
                <w:rFonts w:hint="eastAsia"/>
              </w:rPr>
              <w:t>company</w:t>
            </w:r>
          </w:p>
        </w:tc>
        <w:tc>
          <w:tcPr>
            <w:tcW w:w="2130" w:type="dxa"/>
            <w:shd w:val="clear" w:color="auto" w:fill="FFFFFF"/>
          </w:tcPr>
          <w:p w14:paraId="63E61BC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DC50E8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BCABAA3" w14:textId="77777777" w:rsidR="00B00E0F" w:rsidRDefault="007D3BF0">
            <w:r>
              <w:rPr>
                <w:rFonts w:hint="eastAsia"/>
              </w:rPr>
              <w:t>公司名称</w:t>
            </w:r>
          </w:p>
        </w:tc>
      </w:tr>
      <w:tr w:rsidR="00B00E0F" w14:paraId="5D8250CF" w14:textId="77777777">
        <w:tc>
          <w:tcPr>
            <w:tcW w:w="2130" w:type="dxa"/>
            <w:shd w:val="clear" w:color="auto" w:fill="FFFFFF"/>
          </w:tcPr>
          <w:p w14:paraId="0798721C" w14:textId="77777777" w:rsidR="00B00E0F" w:rsidRDefault="007D3BF0">
            <w:r>
              <w:rPr>
                <w:rFonts w:hint="eastAsia"/>
              </w:rPr>
              <w:t>workCountry</w:t>
            </w:r>
          </w:p>
        </w:tc>
        <w:tc>
          <w:tcPr>
            <w:tcW w:w="2130" w:type="dxa"/>
            <w:shd w:val="clear" w:color="auto" w:fill="FFFFFF"/>
          </w:tcPr>
          <w:p w14:paraId="7E5E524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387007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D291E75" w14:textId="77777777" w:rsidR="00B00E0F" w:rsidRDefault="007D3BF0">
            <w:r>
              <w:rPr>
                <w:rFonts w:hint="eastAsia"/>
              </w:rPr>
              <w:t>公司所在地国家</w:t>
            </w:r>
          </w:p>
        </w:tc>
      </w:tr>
      <w:tr w:rsidR="00B00E0F" w14:paraId="7199EAAE" w14:textId="77777777">
        <w:tc>
          <w:tcPr>
            <w:tcW w:w="2130" w:type="dxa"/>
            <w:shd w:val="clear" w:color="auto" w:fill="FFFFFF"/>
          </w:tcPr>
          <w:p w14:paraId="6B62FB06" w14:textId="77777777" w:rsidR="00B00E0F" w:rsidRDefault="007D3BF0">
            <w:r>
              <w:rPr>
                <w:rFonts w:hint="eastAsia"/>
              </w:rPr>
              <w:t>workState</w:t>
            </w:r>
          </w:p>
        </w:tc>
        <w:tc>
          <w:tcPr>
            <w:tcW w:w="2130" w:type="dxa"/>
            <w:shd w:val="clear" w:color="auto" w:fill="FFFFFF"/>
          </w:tcPr>
          <w:p w14:paraId="4F450F9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774CC6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6D196FB" w14:textId="77777777" w:rsidR="00B00E0F" w:rsidRDefault="007D3BF0">
            <w:r>
              <w:rPr>
                <w:rFonts w:hint="eastAsia"/>
              </w:rPr>
              <w:t>公司所在地省份</w:t>
            </w:r>
          </w:p>
        </w:tc>
      </w:tr>
      <w:tr w:rsidR="00B00E0F" w14:paraId="21C82279" w14:textId="77777777">
        <w:tc>
          <w:tcPr>
            <w:tcW w:w="2130" w:type="dxa"/>
            <w:shd w:val="clear" w:color="auto" w:fill="FFFFFF"/>
          </w:tcPr>
          <w:p w14:paraId="38CD0AB3" w14:textId="77777777" w:rsidR="00B00E0F" w:rsidRDefault="007D3BF0">
            <w:r>
              <w:rPr>
                <w:rFonts w:hint="eastAsia"/>
              </w:rPr>
              <w:t>workCity</w:t>
            </w:r>
          </w:p>
        </w:tc>
        <w:tc>
          <w:tcPr>
            <w:tcW w:w="2130" w:type="dxa"/>
            <w:shd w:val="clear" w:color="auto" w:fill="FFFFFF"/>
          </w:tcPr>
          <w:p w14:paraId="2D2047A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A6A78B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1A6A9AC" w14:textId="77777777" w:rsidR="00B00E0F" w:rsidRDefault="007D3BF0">
            <w:r>
              <w:rPr>
                <w:rFonts w:hint="eastAsia"/>
              </w:rPr>
              <w:t>公司所在地城市</w:t>
            </w:r>
          </w:p>
        </w:tc>
      </w:tr>
      <w:tr w:rsidR="00B00E0F" w14:paraId="3C3F8173" w14:textId="77777777">
        <w:tc>
          <w:tcPr>
            <w:tcW w:w="2130" w:type="dxa"/>
            <w:shd w:val="clear" w:color="auto" w:fill="FFFFFF"/>
          </w:tcPr>
          <w:p w14:paraId="15DF4085" w14:textId="77777777" w:rsidR="00B00E0F" w:rsidRDefault="007D3BF0">
            <w:r>
              <w:rPr>
                <w:rFonts w:hint="eastAsia"/>
              </w:rPr>
              <w:t>workAddress</w:t>
            </w:r>
          </w:p>
        </w:tc>
        <w:tc>
          <w:tcPr>
            <w:tcW w:w="2130" w:type="dxa"/>
            <w:shd w:val="clear" w:color="auto" w:fill="FFFFFF"/>
          </w:tcPr>
          <w:p w14:paraId="30BAE98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D9D0D1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D0C4EFF" w14:textId="77777777" w:rsidR="00B00E0F" w:rsidRDefault="007D3BF0">
            <w:r>
              <w:rPr>
                <w:rFonts w:hint="eastAsia"/>
              </w:rPr>
              <w:t>详细地址</w:t>
            </w:r>
          </w:p>
        </w:tc>
      </w:tr>
      <w:tr w:rsidR="00B00E0F" w14:paraId="124FEC2A" w14:textId="77777777">
        <w:tc>
          <w:tcPr>
            <w:tcW w:w="2130" w:type="dxa"/>
            <w:shd w:val="clear" w:color="auto" w:fill="FFFFFF"/>
          </w:tcPr>
          <w:p w14:paraId="6B55F96F" w14:textId="77777777" w:rsidR="00B00E0F" w:rsidRDefault="007D3BF0">
            <w:r>
              <w:rPr>
                <w:rFonts w:hint="eastAsia"/>
              </w:rPr>
              <w:lastRenderedPageBreak/>
              <w:t>headImgUrl</w:t>
            </w:r>
          </w:p>
        </w:tc>
        <w:tc>
          <w:tcPr>
            <w:tcW w:w="2130" w:type="dxa"/>
            <w:shd w:val="clear" w:color="auto" w:fill="FFFFFF"/>
          </w:tcPr>
          <w:p w14:paraId="5C4EFD4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D58550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0C3CB03" w14:textId="77777777" w:rsidR="00B00E0F" w:rsidRDefault="007D3BF0"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Url</w:t>
            </w:r>
          </w:p>
        </w:tc>
      </w:tr>
    </w:tbl>
    <w:p w14:paraId="1F23B1F8" w14:textId="77777777" w:rsidR="00B00E0F" w:rsidRDefault="007D3BF0">
      <w:pPr>
        <w:pStyle w:val="3"/>
      </w:pPr>
      <w:bookmarkStart w:id="94" w:name="_Toc29736"/>
      <w:r>
        <w:rPr>
          <w:rFonts w:hint="eastAsia"/>
        </w:rPr>
        <w:t>请求样例</w:t>
      </w:r>
      <w:bookmarkEnd w:id="94"/>
    </w:p>
    <w:p w14:paraId="376F3F1A" w14:textId="77777777" w:rsidR="00B00E0F" w:rsidRDefault="007D3BF0" w:rsidP="000B46ED">
      <w:pPr>
        <w:pStyle w:val="3"/>
      </w:pPr>
      <w:bookmarkStart w:id="95" w:name="_Toc26020"/>
      <w:r>
        <w:rPr>
          <w:rFonts w:hint="eastAsia"/>
        </w:rPr>
        <w:t>返回值样例</w:t>
      </w:r>
      <w:bookmarkEnd w:id="95"/>
    </w:p>
    <w:p w14:paraId="41D49147" w14:textId="77777777" w:rsidR="00B00E0F" w:rsidRDefault="00B00E0F"/>
    <w:p w14:paraId="12D6198D" w14:textId="77777777" w:rsidR="00B00E0F" w:rsidRDefault="007D3BF0">
      <w:pPr>
        <w:pStyle w:val="2"/>
      </w:pPr>
      <w:bookmarkStart w:id="96" w:name="_Toc633"/>
      <w:r>
        <w:rPr>
          <w:rFonts w:hint="eastAsia"/>
        </w:rPr>
        <w:t>修改客户资料接口</w:t>
      </w:r>
      <w:bookmarkEnd w:id="96"/>
    </w:p>
    <w:p w14:paraId="3A9EF803" w14:textId="77777777" w:rsidR="00B00E0F" w:rsidRDefault="007D3BF0" w:rsidP="000B46ED">
      <w:pPr>
        <w:pStyle w:val="3"/>
      </w:pPr>
      <w:bookmarkStart w:id="97" w:name="_Toc6031"/>
      <w:r>
        <w:rPr>
          <w:rFonts w:hint="eastAsia"/>
        </w:rPr>
        <w:t>功能</w:t>
      </w:r>
      <w:bookmarkEnd w:id="97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6954"/>
      </w:tblGrid>
      <w:tr w:rsidR="00B00E0F" w14:paraId="1A547AD4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D50F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39328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65B3A83A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F8CE5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0FAED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156747E2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499A6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B5396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3AF29F3F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3D768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F7FEB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6D3C3189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D410B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2651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B00E0F" w14:paraId="2227B676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45585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B004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http://user.xgsdk.com/update-user</w:t>
            </w:r>
          </w:p>
        </w:tc>
      </w:tr>
      <w:tr w:rsidR="00B00E0F" w14:paraId="012A3E51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8F859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04B896" w14:textId="77777777" w:rsidR="00B00E0F" w:rsidRDefault="00B00E0F">
            <w:pPr>
              <w:widowControl/>
              <w:jc w:val="left"/>
            </w:pPr>
          </w:p>
        </w:tc>
      </w:tr>
    </w:tbl>
    <w:p w14:paraId="4CA56B83" w14:textId="77777777" w:rsidR="00B00E0F" w:rsidRDefault="00B00E0F"/>
    <w:p w14:paraId="011A6260" w14:textId="77777777" w:rsidR="00B00E0F" w:rsidRDefault="007D3BF0" w:rsidP="000B46ED">
      <w:pPr>
        <w:pStyle w:val="3"/>
      </w:pPr>
      <w:bookmarkStart w:id="98" w:name="_Toc5949"/>
      <w:r>
        <w:rPr>
          <w:rFonts w:hint="eastAsia"/>
        </w:rPr>
        <w:t>输入</w:t>
      </w:r>
      <w:bookmarkEnd w:id="98"/>
    </w:p>
    <w:p w14:paraId="6C3CBD63" w14:textId="77777777" w:rsidR="00B00E0F" w:rsidRDefault="007D3BF0">
      <w:r>
        <w:rPr>
          <w:rFonts w:hint="eastAsia"/>
        </w:rPr>
        <w:t>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9E97329" w14:textId="77777777">
        <w:tc>
          <w:tcPr>
            <w:tcW w:w="2130" w:type="dxa"/>
          </w:tcPr>
          <w:p w14:paraId="713A67DD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8AF7A0D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2EEA2CCD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8C57369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6CE1704" w14:textId="77777777">
        <w:tc>
          <w:tcPr>
            <w:tcW w:w="2130" w:type="dxa"/>
          </w:tcPr>
          <w:p w14:paraId="0BF3DAF1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25230A8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C57684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487570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update-user</w:t>
            </w:r>
          </w:p>
        </w:tc>
      </w:tr>
      <w:tr w:rsidR="00B00E0F" w14:paraId="5991F241" w14:textId="77777777">
        <w:tc>
          <w:tcPr>
            <w:tcW w:w="2130" w:type="dxa"/>
          </w:tcPr>
          <w:p w14:paraId="2B55B950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12B3092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972135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5E224B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3E56579C" w14:textId="77777777" w:rsidR="00B00E0F" w:rsidRDefault="007D3BF0">
            <w:r>
              <w:rPr>
                <w:rFonts w:hint="eastAsia"/>
              </w:rPr>
              <w:t>sdkclient</w:t>
            </w:r>
          </w:p>
          <w:p w14:paraId="116BD6A3" w14:textId="77777777" w:rsidR="00B00E0F" w:rsidRDefault="007D3BF0">
            <w:r>
              <w:rPr>
                <w:rFonts w:hint="eastAsia"/>
              </w:rPr>
              <w:t>datacenter</w:t>
            </w:r>
          </w:p>
          <w:p w14:paraId="7115F252" w14:textId="77777777" w:rsidR="00B00E0F" w:rsidRDefault="007D3BF0">
            <w:r>
              <w:rPr>
                <w:rFonts w:hint="eastAsia"/>
              </w:rPr>
              <w:t>sdkportal</w:t>
            </w:r>
          </w:p>
          <w:p w14:paraId="71FE1C16" w14:textId="77777777" w:rsidR="00B00E0F" w:rsidRDefault="007D3BF0">
            <w:r>
              <w:rPr>
                <w:rFonts w:hint="eastAsia"/>
              </w:rPr>
              <w:t>takoportal</w:t>
            </w:r>
          </w:p>
          <w:p w14:paraId="3C887233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12B39BAE" w14:textId="77777777">
        <w:tc>
          <w:tcPr>
            <w:tcW w:w="2130" w:type="dxa"/>
            <w:shd w:val="clear" w:color="auto" w:fill="FFFFFF"/>
          </w:tcPr>
          <w:p w14:paraId="4F079EC0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7261FE3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463903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A9FE225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lastRenderedPageBreak/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7956B833" w14:textId="77777777">
        <w:tc>
          <w:tcPr>
            <w:tcW w:w="2130" w:type="dxa"/>
            <w:shd w:val="clear" w:color="auto" w:fill="FFFFFF"/>
          </w:tcPr>
          <w:p w14:paraId="0F682DD1" w14:textId="77777777" w:rsidR="00B00E0F" w:rsidRDefault="007D3BF0">
            <w:r>
              <w:rPr>
                <w:rFonts w:hint="eastAsia"/>
              </w:rPr>
              <w:lastRenderedPageBreak/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2AB268F8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971B4D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A340954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7DD89CB1" w14:textId="77777777">
        <w:tc>
          <w:tcPr>
            <w:tcW w:w="2130" w:type="dxa"/>
            <w:shd w:val="clear" w:color="auto" w:fill="FFFFFF"/>
          </w:tcPr>
          <w:p w14:paraId="0EE570D2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1325D82C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DE2C61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FD5F303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6D95DE5B" w14:textId="77777777">
        <w:tc>
          <w:tcPr>
            <w:tcW w:w="2130" w:type="dxa"/>
            <w:shd w:val="clear" w:color="auto" w:fill="FFFFFF"/>
          </w:tcPr>
          <w:p w14:paraId="7A003400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74D7CE05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60796E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C358E03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52783253" w14:textId="77777777">
        <w:tc>
          <w:tcPr>
            <w:tcW w:w="2130" w:type="dxa"/>
            <w:shd w:val="clear" w:color="auto" w:fill="FFFFFF"/>
          </w:tcPr>
          <w:p w14:paraId="29803E06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37D8347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C625DB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4B36D62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7E5C473E" w14:textId="77777777">
        <w:tc>
          <w:tcPr>
            <w:tcW w:w="2130" w:type="dxa"/>
            <w:shd w:val="clear" w:color="auto" w:fill="FFFFFF"/>
          </w:tcPr>
          <w:p w14:paraId="682F7F4E" w14:textId="77777777" w:rsidR="00B00E0F" w:rsidRDefault="007D3BF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  <w:shd w:val="clear" w:color="auto" w:fill="FFFFFF"/>
          </w:tcPr>
          <w:p w14:paraId="0133B56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7C39AC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6163E2E" w14:textId="77777777" w:rsidR="00B00E0F" w:rsidRDefault="007D3BF0">
            <w:r>
              <w:rPr>
                <w:rFonts w:hint="eastAsia"/>
              </w:rPr>
              <w:t>昵称</w:t>
            </w:r>
          </w:p>
        </w:tc>
      </w:tr>
      <w:tr w:rsidR="00B00E0F" w14:paraId="34EF00A7" w14:textId="77777777">
        <w:tc>
          <w:tcPr>
            <w:tcW w:w="2130" w:type="dxa"/>
            <w:shd w:val="clear" w:color="auto" w:fill="FFFFFF"/>
          </w:tcPr>
          <w:p w14:paraId="3526223D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  <w:shd w:val="clear" w:color="auto" w:fill="FFFFFF"/>
          </w:tcPr>
          <w:p w14:paraId="12FC5CC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680C16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4881DE0" w14:textId="77777777" w:rsidR="00B00E0F" w:rsidRDefault="007D3BF0">
            <w:r>
              <w:rPr>
                <w:rFonts w:hint="eastAsia"/>
              </w:rPr>
              <w:t>邮箱</w:t>
            </w:r>
          </w:p>
        </w:tc>
      </w:tr>
      <w:tr w:rsidR="00B00E0F" w14:paraId="409DD264" w14:textId="77777777">
        <w:tc>
          <w:tcPr>
            <w:tcW w:w="2130" w:type="dxa"/>
            <w:shd w:val="clear" w:color="auto" w:fill="FFFFFF"/>
          </w:tcPr>
          <w:p w14:paraId="4FF8DE2F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  <w:shd w:val="clear" w:color="auto" w:fill="FFFFFF"/>
          </w:tcPr>
          <w:p w14:paraId="197090E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E73FA5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25777DB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23226F8F" w14:textId="77777777">
        <w:tc>
          <w:tcPr>
            <w:tcW w:w="2130" w:type="dxa"/>
            <w:shd w:val="clear" w:color="auto" w:fill="FFFFFF"/>
          </w:tcPr>
          <w:p w14:paraId="019D2B43" w14:textId="77777777" w:rsidR="00B00E0F" w:rsidRDefault="007D3BF0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  <w:shd w:val="clear" w:color="auto" w:fill="FFFFFF"/>
          </w:tcPr>
          <w:p w14:paraId="0591502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2BCC57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EEFDDF3" w14:textId="77777777" w:rsidR="00B00E0F" w:rsidRDefault="007D3BF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B00E0F" w14:paraId="60322606" w14:textId="77777777">
        <w:tc>
          <w:tcPr>
            <w:tcW w:w="2130" w:type="dxa"/>
            <w:shd w:val="clear" w:color="auto" w:fill="FFFFFF"/>
          </w:tcPr>
          <w:p w14:paraId="7B1E8C96" w14:textId="77777777" w:rsidR="00B00E0F" w:rsidRDefault="007D3BF0">
            <w:r>
              <w:rPr>
                <w:rFonts w:hint="eastAsia"/>
              </w:rPr>
              <w:t>sina</w:t>
            </w:r>
          </w:p>
        </w:tc>
        <w:tc>
          <w:tcPr>
            <w:tcW w:w="2130" w:type="dxa"/>
            <w:shd w:val="clear" w:color="auto" w:fill="FFFFFF"/>
          </w:tcPr>
          <w:p w14:paraId="5E04518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6B9D54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23902EE" w14:textId="77777777" w:rsidR="00B00E0F" w:rsidRDefault="007D3BF0">
            <w:r>
              <w:rPr>
                <w:rFonts w:hint="eastAsia"/>
              </w:rPr>
              <w:t>微博号</w:t>
            </w:r>
          </w:p>
        </w:tc>
      </w:tr>
      <w:tr w:rsidR="00B00E0F" w14:paraId="0A0DAEDB" w14:textId="77777777">
        <w:tc>
          <w:tcPr>
            <w:tcW w:w="2130" w:type="dxa"/>
            <w:shd w:val="clear" w:color="auto" w:fill="FFFFFF"/>
          </w:tcPr>
          <w:p w14:paraId="7EE98B8B" w14:textId="77777777" w:rsidR="00B00E0F" w:rsidRDefault="007D3BF0">
            <w:r>
              <w:rPr>
                <w:rFonts w:hint="eastAsia"/>
              </w:rPr>
              <w:t>sexSelect</w:t>
            </w:r>
          </w:p>
        </w:tc>
        <w:tc>
          <w:tcPr>
            <w:tcW w:w="2130" w:type="dxa"/>
            <w:shd w:val="clear" w:color="auto" w:fill="FFFFFF"/>
          </w:tcPr>
          <w:p w14:paraId="609B62C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42891B4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636A8F70" w14:textId="77777777" w:rsidR="00B00E0F" w:rsidRDefault="007D3BF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B00E0F" w14:paraId="2584DD5D" w14:textId="77777777">
        <w:tc>
          <w:tcPr>
            <w:tcW w:w="2130" w:type="dxa"/>
            <w:shd w:val="clear" w:color="auto" w:fill="FFFFFF"/>
          </w:tcPr>
          <w:p w14:paraId="49F9C201" w14:textId="77777777" w:rsidR="00B00E0F" w:rsidRDefault="007D3BF0">
            <w:r>
              <w:rPr>
                <w:rFonts w:hint="eastAsia"/>
              </w:rPr>
              <w:t>birthType</w:t>
            </w:r>
          </w:p>
        </w:tc>
        <w:tc>
          <w:tcPr>
            <w:tcW w:w="2130" w:type="dxa"/>
            <w:shd w:val="clear" w:color="auto" w:fill="FFFFFF"/>
          </w:tcPr>
          <w:p w14:paraId="0D946DE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24983C6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29510DA3" w14:textId="77777777" w:rsidR="00B00E0F" w:rsidRDefault="007D3BF0">
            <w:r>
              <w:rPr>
                <w:rFonts w:hint="eastAsia"/>
              </w:rPr>
              <w:t>生日类型，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农历</w:t>
            </w:r>
          </w:p>
        </w:tc>
      </w:tr>
      <w:tr w:rsidR="00B00E0F" w14:paraId="48A51C11" w14:textId="77777777">
        <w:tc>
          <w:tcPr>
            <w:tcW w:w="2130" w:type="dxa"/>
            <w:shd w:val="clear" w:color="auto" w:fill="FFFFFF"/>
          </w:tcPr>
          <w:p w14:paraId="752D06A2" w14:textId="77777777" w:rsidR="00B00E0F" w:rsidRDefault="007D3BF0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  <w:shd w:val="clear" w:color="auto" w:fill="FFFFFF"/>
          </w:tcPr>
          <w:p w14:paraId="5B646A7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6561E25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20CF3807" w14:textId="77777777" w:rsidR="00B00E0F" w:rsidRDefault="007D3BF0">
            <w:r>
              <w:rPr>
                <w:rFonts w:hint="eastAsia"/>
              </w:rPr>
              <w:t>生日，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3B8836D8" w14:textId="77777777">
        <w:tc>
          <w:tcPr>
            <w:tcW w:w="2130" w:type="dxa"/>
            <w:shd w:val="clear" w:color="auto" w:fill="FFFFFF"/>
          </w:tcPr>
          <w:p w14:paraId="01328282" w14:textId="77777777" w:rsidR="00B00E0F" w:rsidRDefault="007D3BF0">
            <w:r>
              <w:rPr>
                <w:rFonts w:hint="eastAsia"/>
              </w:rPr>
              <w:t>bloodSelect</w:t>
            </w:r>
          </w:p>
        </w:tc>
        <w:tc>
          <w:tcPr>
            <w:tcW w:w="2130" w:type="dxa"/>
            <w:shd w:val="clear" w:color="auto" w:fill="FFFFFF"/>
          </w:tcPr>
          <w:p w14:paraId="09C56FE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66286A5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3CD46735" w14:textId="77777777" w:rsidR="00B00E0F" w:rsidRDefault="007D3BF0">
            <w:r>
              <w:rPr>
                <w:rFonts w:hint="eastAsia"/>
              </w:rPr>
              <w:t>血型，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其他</w:t>
            </w:r>
          </w:p>
        </w:tc>
      </w:tr>
      <w:tr w:rsidR="00B00E0F" w14:paraId="20C4B02E" w14:textId="77777777">
        <w:tc>
          <w:tcPr>
            <w:tcW w:w="2130" w:type="dxa"/>
            <w:shd w:val="clear" w:color="auto" w:fill="FFFFFF"/>
          </w:tcPr>
          <w:p w14:paraId="73ACC718" w14:textId="77777777" w:rsidR="00B00E0F" w:rsidRDefault="007D3BF0">
            <w:r>
              <w:rPr>
                <w:rFonts w:hint="eastAsia"/>
              </w:rPr>
              <w:t>senseSelect</w:t>
            </w:r>
          </w:p>
        </w:tc>
        <w:tc>
          <w:tcPr>
            <w:tcW w:w="2130" w:type="dxa"/>
            <w:shd w:val="clear" w:color="auto" w:fill="FFFFFF"/>
          </w:tcPr>
          <w:p w14:paraId="465EE0A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0DC2C2C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599769DA" w14:textId="77777777" w:rsidR="00B00E0F" w:rsidRDefault="007D3BF0">
            <w:r>
              <w:rPr>
                <w:rFonts w:hint="eastAsia"/>
              </w:rPr>
              <w:t>感情状况，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恋爱中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已订婚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分居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保密</w:t>
            </w:r>
          </w:p>
        </w:tc>
      </w:tr>
      <w:tr w:rsidR="00B00E0F" w14:paraId="2C2B69AB" w14:textId="77777777">
        <w:tc>
          <w:tcPr>
            <w:tcW w:w="2130" w:type="dxa"/>
            <w:shd w:val="clear" w:color="auto" w:fill="FFFFFF"/>
          </w:tcPr>
          <w:p w14:paraId="34A7A256" w14:textId="77777777" w:rsidR="00B00E0F" w:rsidRDefault="007D3BF0">
            <w:r>
              <w:rPr>
                <w:rFonts w:hint="eastAsia"/>
              </w:rPr>
              <w:t>loveDay</w:t>
            </w:r>
          </w:p>
        </w:tc>
        <w:tc>
          <w:tcPr>
            <w:tcW w:w="2130" w:type="dxa"/>
            <w:shd w:val="clear" w:color="auto" w:fill="FFFFFF"/>
          </w:tcPr>
          <w:p w14:paraId="1E0B9DF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EB84667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3E71BB4E" w14:textId="77777777" w:rsidR="00B00E0F" w:rsidRDefault="007D3BF0">
            <w:r>
              <w:rPr>
                <w:rFonts w:hint="eastAsia"/>
              </w:rPr>
              <w:t>周年纪念日，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6D7E1607" w14:textId="77777777">
        <w:tc>
          <w:tcPr>
            <w:tcW w:w="2130" w:type="dxa"/>
            <w:shd w:val="clear" w:color="auto" w:fill="FFFFFF"/>
          </w:tcPr>
          <w:p w14:paraId="18817FCB" w14:textId="77777777" w:rsidR="00B00E0F" w:rsidRDefault="007D3BF0">
            <w:r>
              <w:rPr>
                <w:rFonts w:hint="eastAsia"/>
              </w:rPr>
              <w:t>addrCountry</w:t>
            </w:r>
          </w:p>
        </w:tc>
        <w:tc>
          <w:tcPr>
            <w:tcW w:w="2130" w:type="dxa"/>
            <w:shd w:val="clear" w:color="auto" w:fill="FFFFFF"/>
          </w:tcPr>
          <w:p w14:paraId="3B104AD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B13E78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5A5320E" w14:textId="77777777" w:rsidR="00B00E0F" w:rsidRDefault="007D3BF0">
            <w:r>
              <w:rPr>
                <w:rFonts w:hint="eastAsia"/>
              </w:rPr>
              <w:t>现居地国家</w:t>
            </w:r>
          </w:p>
        </w:tc>
      </w:tr>
      <w:tr w:rsidR="00B00E0F" w14:paraId="304F1D2C" w14:textId="77777777">
        <w:tc>
          <w:tcPr>
            <w:tcW w:w="2130" w:type="dxa"/>
            <w:shd w:val="clear" w:color="auto" w:fill="FFFFFF"/>
          </w:tcPr>
          <w:p w14:paraId="19200DAC" w14:textId="77777777" w:rsidR="00B00E0F" w:rsidRDefault="007D3BF0">
            <w:r>
              <w:rPr>
                <w:rFonts w:hint="eastAsia"/>
              </w:rPr>
              <w:t>addrState</w:t>
            </w:r>
          </w:p>
        </w:tc>
        <w:tc>
          <w:tcPr>
            <w:tcW w:w="2130" w:type="dxa"/>
            <w:shd w:val="clear" w:color="auto" w:fill="FFFFFF"/>
          </w:tcPr>
          <w:p w14:paraId="7DB92E2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42CE15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8CCB52C" w14:textId="77777777" w:rsidR="00B00E0F" w:rsidRDefault="007D3BF0">
            <w:r>
              <w:rPr>
                <w:rFonts w:hint="eastAsia"/>
              </w:rPr>
              <w:t>现居地省份</w:t>
            </w:r>
          </w:p>
        </w:tc>
      </w:tr>
      <w:tr w:rsidR="00B00E0F" w14:paraId="22F96E63" w14:textId="77777777">
        <w:tc>
          <w:tcPr>
            <w:tcW w:w="2130" w:type="dxa"/>
            <w:shd w:val="clear" w:color="auto" w:fill="FFFFFF"/>
          </w:tcPr>
          <w:p w14:paraId="661EDFB3" w14:textId="77777777" w:rsidR="00B00E0F" w:rsidRDefault="007D3BF0">
            <w:r>
              <w:rPr>
                <w:rFonts w:hint="eastAsia"/>
              </w:rPr>
              <w:t>addrCity</w:t>
            </w:r>
          </w:p>
        </w:tc>
        <w:tc>
          <w:tcPr>
            <w:tcW w:w="2130" w:type="dxa"/>
            <w:shd w:val="clear" w:color="auto" w:fill="FFFFFF"/>
          </w:tcPr>
          <w:p w14:paraId="4978B12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630871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EBC9051" w14:textId="77777777" w:rsidR="00B00E0F" w:rsidRDefault="007D3BF0">
            <w:r>
              <w:rPr>
                <w:rFonts w:hint="eastAsia"/>
              </w:rPr>
              <w:t>现居地城市</w:t>
            </w:r>
          </w:p>
        </w:tc>
      </w:tr>
      <w:tr w:rsidR="00B00E0F" w14:paraId="224EC8FA" w14:textId="77777777">
        <w:tc>
          <w:tcPr>
            <w:tcW w:w="2130" w:type="dxa"/>
            <w:shd w:val="clear" w:color="auto" w:fill="FFFFFF"/>
          </w:tcPr>
          <w:p w14:paraId="560C8249" w14:textId="77777777" w:rsidR="00B00E0F" w:rsidRDefault="007D3BF0">
            <w:r>
              <w:rPr>
                <w:rFonts w:hint="eastAsia"/>
              </w:rPr>
              <w:t>birthCountry</w:t>
            </w:r>
          </w:p>
        </w:tc>
        <w:tc>
          <w:tcPr>
            <w:tcW w:w="2130" w:type="dxa"/>
            <w:shd w:val="clear" w:color="auto" w:fill="FFFFFF"/>
          </w:tcPr>
          <w:p w14:paraId="38EF1EC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87DC17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B72E884" w14:textId="77777777" w:rsidR="00B00E0F" w:rsidRDefault="007D3BF0">
            <w:r>
              <w:rPr>
                <w:rFonts w:hint="eastAsia"/>
              </w:rPr>
              <w:t>故乡国家</w:t>
            </w:r>
          </w:p>
        </w:tc>
      </w:tr>
      <w:tr w:rsidR="00B00E0F" w14:paraId="281F00EB" w14:textId="77777777">
        <w:tc>
          <w:tcPr>
            <w:tcW w:w="2130" w:type="dxa"/>
            <w:shd w:val="clear" w:color="auto" w:fill="FFFFFF"/>
          </w:tcPr>
          <w:p w14:paraId="4380DB10" w14:textId="77777777" w:rsidR="00B00E0F" w:rsidRDefault="007D3BF0">
            <w:r>
              <w:rPr>
                <w:rFonts w:hint="eastAsia"/>
              </w:rPr>
              <w:t>birthState</w:t>
            </w:r>
          </w:p>
        </w:tc>
        <w:tc>
          <w:tcPr>
            <w:tcW w:w="2130" w:type="dxa"/>
            <w:shd w:val="clear" w:color="auto" w:fill="FFFFFF"/>
          </w:tcPr>
          <w:p w14:paraId="4160D02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A1E2BC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2815ECF" w14:textId="77777777" w:rsidR="00B00E0F" w:rsidRDefault="007D3BF0">
            <w:r>
              <w:rPr>
                <w:rFonts w:hint="eastAsia"/>
              </w:rPr>
              <w:t>故乡省份</w:t>
            </w:r>
          </w:p>
        </w:tc>
      </w:tr>
      <w:tr w:rsidR="00B00E0F" w14:paraId="329AA5CC" w14:textId="77777777">
        <w:tc>
          <w:tcPr>
            <w:tcW w:w="2130" w:type="dxa"/>
            <w:shd w:val="clear" w:color="auto" w:fill="FFFFFF"/>
          </w:tcPr>
          <w:p w14:paraId="4873096B" w14:textId="77777777" w:rsidR="00B00E0F" w:rsidRDefault="007D3BF0">
            <w:r>
              <w:rPr>
                <w:rFonts w:hint="eastAsia"/>
              </w:rPr>
              <w:t>birthCity</w:t>
            </w:r>
          </w:p>
        </w:tc>
        <w:tc>
          <w:tcPr>
            <w:tcW w:w="2130" w:type="dxa"/>
            <w:shd w:val="clear" w:color="auto" w:fill="FFFFFF"/>
          </w:tcPr>
          <w:p w14:paraId="003D23B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490E9A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6602C93" w14:textId="77777777" w:rsidR="00B00E0F" w:rsidRDefault="007D3BF0">
            <w:r>
              <w:rPr>
                <w:rFonts w:hint="eastAsia"/>
              </w:rPr>
              <w:t>故乡城市</w:t>
            </w:r>
          </w:p>
        </w:tc>
      </w:tr>
      <w:tr w:rsidR="00B00E0F" w14:paraId="36055287" w14:textId="77777777">
        <w:tc>
          <w:tcPr>
            <w:tcW w:w="2130" w:type="dxa"/>
            <w:shd w:val="clear" w:color="auto" w:fill="FFFFFF"/>
          </w:tcPr>
          <w:p w14:paraId="71D744E5" w14:textId="77777777" w:rsidR="00B00E0F" w:rsidRDefault="007D3BF0">
            <w:r>
              <w:rPr>
                <w:rFonts w:hint="eastAsia"/>
              </w:rPr>
              <w:t>career</w:t>
            </w:r>
          </w:p>
        </w:tc>
        <w:tc>
          <w:tcPr>
            <w:tcW w:w="2130" w:type="dxa"/>
            <w:shd w:val="clear" w:color="auto" w:fill="FFFFFF"/>
          </w:tcPr>
          <w:p w14:paraId="6A7AF17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98E27D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D9B3321" w14:textId="77777777" w:rsidR="00B00E0F" w:rsidRDefault="007D3BF0">
            <w:r>
              <w:rPr>
                <w:rFonts w:hint="eastAsia"/>
              </w:rPr>
              <w:t>职业</w:t>
            </w:r>
          </w:p>
        </w:tc>
      </w:tr>
      <w:tr w:rsidR="00B00E0F" w14:paraId="479C47A5" w14:textId="77777777">
        <w:tc>
          <w:tcPr>
            <w:tcW w:w="2130" w:type="dxa"/>
            <w:shd w:val="clear" w:color="auto" w:fill="FFFFFF"/>
          </w:tcPr>
          <w:p w14:paraId="053BE135" w14:textId="77777777" w:rsidR="00B00E0F" w:rsidRDefault="007D3BF0">
            <w:r>
              <w:rPr>
                <w:rFonts w:hint="eastAsia"/>
              </w:rPr>
              <w:t>company</w:t>
            </w:r>
          </w:p>
        </w:tc>
        <w:tc>
          <w:tcPr>
            <w:tcW w:w="2130" w:type="dxa"/>
            <w:shd w:val="clear" w:color="auto" w:fill="FFFFFF"/>
          </w:tcPr>
          <w:p w14:paraId="653B71C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48838E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8FCDC4C" w14:textId="77777777" w:rsidR="00B00E0F" w:rsidRDefault="007D3BF0">
            <w:r>
              <w:rPr>
                <w:rFonts w:hint="eastAsia"/>
              </w:rPr>
              <w:t>公司名称</w:t>
            </w:r>
          </w:p>
        </w:tc>
      </w:tr>
      <w:tr w:rsidR="00B00E0F" w14:paraId="2F841BEB" w14:textId="77777777">
        <w:tc>
          <w:tcPr>
            <w:tcW w:w="2130" w:type="dxa"/>
            <w:shd w:val="clear" w:color="auto" w:fill="FFFFFF"/>
          </w:tcPr>
          <w:p w14:paraId="51755E55" w14:textId="77777777" w:rsidR="00B00E0F" w:rsidRDefault="007D3BF0">
            <w:r>
              <w:rPr>
                <w:rFonts w:hint="eastAsia"/>
              </w:rPr>
              <w:t>workCountry</w:t>
            </w:r>
          </w:p>
        </w:tc>
        <w:tc>
          <w:tcPr>
            <w:tcW w:w="2130" w:type="dxa"/>
            <w:shd w:val="clear" w:color="auto" w:fill="FFFFFF"/>
          </w:tcPr>
          <w:p w14:paraId="1EB0B11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B87248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A92744B" w14:textId="77777777" w:rsidR="00B00E0F" w:rsidRDefault="007D3BF0">
            <w:r>
              <w:rPr>
                <w:rFonts w:hint="eastAsia"/>
              </w:rPr>
              <w:t>公司所在地国家</w:t>
            </w:r>
          </w:p>
        </w:tc>
      </w:tr>
      <w:tr w:rsidR="00B00E0F" w14:paraId="7D38812E" w14:textId="77777777">
        <w:tc>
          <w:tcPr>
            <w:tcW w:w="2130" w:type="dxa"/>
            <w:shd w:val="clear" w:color="auto" w:fill="FFFFFF"/>
          </w:tcPr>
          <w:p w14:paraId="7A2FC276" w14:textId="77777777" w:rsidR="00B00E0F" w:rsidRDefault="007D3BF0">
            <w:r>
              <w:rPr>
                <w:rFonts w:hint="eastAsia"/>
              </w:rPr>
              <w:t>workState</w:t>
            </w:r>
          </w:p>
        </w:tc>
        <w:tc>
          <w:tcPr>
            <w:tcW w:w="2130" w:type="dxa"/>
            <w:shd w:val="clear" w:color="auto" w:fill="FFFFFF"/>
          </w:tcPr>
          <w:p w14:paraId="15441CA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10B3EC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7734C07" w14:textId="77777777" w:rsidR="00B00E0F" w:rsidRDefault="007D3BF0">
            <w:r>
              <w:rPr>
                <w:rFonts w:hint="eastAsia"/>
              </w:rPr>
              <w:t>公司所在地省份</w:t>
            </w:r>
          </w:p>
        </w:tc>
      </w:tr>
      <w:tr w:rsidR="00B00E0F" w14:paraId="39837D86" w14:textId="77777777">
        <w:tc>
          <w:tcPr>
            <w:tcW w:w="2130" w:type="dxa"/>
            <w:shd w:val="clear" w:color="auto" w:fill="FFFFFF"/>
          </w:tcPr>
          <w:p w14:paraId="7BC0BD57" w14:textId="77777777" w:rsidR="00B00E0F" w:rsidRDefault="007D3BF0">
            <w:r>
              <w:rPr>
                <w:rFonts w:hint="eastAsia"/>
              </w:rPr>
              <w:t>workCity</w:t>
            </w:r>
          </w:p>
        </w:tc>
        <w:tc>
          <w:tcPr>
            <w:tcW w:w="2130" w:type="dxa"/>
            <w:shd w:val="clear" w:color="auto" w:fill="FFFFFF"/>
          </w:tcPr>
          <w:p w14:paraId="2C2CA7B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82B141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7AE6C74" w14:textId="77777777" w:rsidR="00B00E0F" w:rsidRDefault="007D3BF0">
            <w:r>
              <w:rPr>
                <w:rFonts w:hint="eastAsia"/>
              </w:rPr>
              <w:t>公司所在地城市</w:t>
            </w:r>
          </w:p>
        </w:tc>
      </w:tr>
      <w:tr w:rsidR="00B00E0F" w14:paraId="5D57B373" w14:textId="77777777">
        <w:tc>
          <w:tcPr>
            <w:tcW w:w="2130" w:type="dxa"/>
            <w:shd w:val="clear" w:color="auto" w:fill="FFFFFF"/>
          </w:tcPr>
          <w:p w14:paraId="0473604A" w14:textId="77777777" w:rsidR="00B00E0F" w:rsidRDefault="007D3BF0">
            <w:r>
              <w:rPr>
                <w:rFonts w:hint="eastAsia"/>
              </w:rPr>
              <w:t>workAddress</w:t>
            </w:r>
          </w:p>
        </w:tc>
        <w:tc>
          <w:tcPr>
            <w:tcW w:w="2130" w:type="dxa"/>
            <w:shd w:val="clear" w:color="auto" w:fill="FFFFFF"/>
          </w:tcPr>
          <w:p w14:paraId="5941ABD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76ADA8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94D80EB" w14:textId="77777777" w:rsidR="00B00E0F" w:rsidRDefault="007D3BF0">
            <w:r>
              <w:rPr>
                <w:rFonts w:hint="eastAsia"/>
              </w:rPr>
              <w:t>详细地址</w:t>
            </w:r>
          </w:p>
        </w:tc>
      </w:tr>
      <w:tr w:rsidR="00B00E0F" w14:paraId="3D527C3E" w14:textId="77777777">
        <w:tc>
          <w:tcPr>
            <w:tcW w:w="2130" w:type="dxa"/>
            <w:shd w:val="clear" w:color="auto" w:fill="FFFFFF"/>
          </w:tcPr>
          <w:p w14:paraId="088C3B31" w14:textId="77777777" w:rsidR="00B00E0F" w:rsidRDefault="007D3BF0">
            <w:r>
              <w:rPr>
                <w:rFonts w:hint="eastAsia"/>
              </w:rPr>
              <w:t>headImgUrl</w:t>
            </w:r>
          </w:p>
        </w:tc>
        <w:tc>
          <w:tcPr>
            <w:tcW w:w="2130" w:type="dxa"/>
            <w:shd w:val="clear" w:color="auto" w:fill="FFFFFF"/>
          </w:tcPr>
          <w:p w14:paraId="06C7764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D126E5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71F0D6A" w14:textId="77777777" w:rsidR="00B00E0F" w:rsidRDefault="007D3BF0"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Url</w:t>
            </w:r>
          </w:p>
        </w:tc>
      </w:tr>
      <w:tr w:rsidR="00B00E0F" w14:paraId="42CA1294" w14:textId="77777777">
        <w:tc>
          <w:tcPr>
            <w:tcW w:w="2130" w:type="dxa"/>
            <w:shd w:val="clear" w:color="auto" w:fill="FFFFFF"/>
          </w:tcPr>
          <w:p w14:paraId="20751D1C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47EA72B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83EE0F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F4A514E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111DFFCB" w14:textId="77777777" w:rsidR="00B00E0F" w:rsidRDefault="007D3B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46EADC4C" w14:textId="77777777" w:rsidR="00B00E0F" w:rsidRDefault="007D3B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</w:t>
            </w:r>
            <w:r>
              <w:rPr>
                <w:rFonts w:hint="eastAsia"/>
              </w:rPr>
              <w:lastRenderedPageBreak/>
              <w:t>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3B122960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5D379546" w14:textId="77777777" w:rsidR="00B00E0F" w:rsidRDefault="007D3BF0">
      <w:pPr>
        <w:pStyle w:val="3"/>
      </w:pPr>
      <w:bookmarkStart w:id="99" w:name="_Toc5710"/>
      <w:r>
        <w:rPr>
          <w:rFonts w:hint="eastAsia"/>
        </w:rPr>
        <w:lastRenderedPageBreak/>
        <w:t>输出</w:t>
      </w:r>
      <w:bookmarkEnd w:id="99"/>
    </w:p>
    <w:p w14:paraId="386692A5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250DF7F4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2149337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A60858F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3F0C45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6A863EB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569602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3EE0D5B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E831AF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AF98A9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802DCA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1BCE38CF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69B3DE5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CA23FB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7738BA0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C056CA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5166243B" w14:textId="77777777" w:rsidR="00B00E0F" w:rsidRDefault="007D3BF0">
      <w:pPr>
        <w:pStyle w:val="3"/>
      </w:pPr>
      <w:bookmarkStart w:id="100" w:name="_Toc11774"/>
      <w:r>
        <w:rPr>
          <w:rFonts w:hint="eastAsia"/>
        </w:rPr>
        <w:t>请求样例</w:t>
      </w:r>
      <w:bookmarkEnd w:id="100"/>
    </w:p>
    <w:p w14:paraId="5688CCC4" w14:textId="77777777" w:rsidR="00B00E0F" w:rsidRDefault="007D3BF0" w:rsidP="000B46ED">
      <w:pPr>
        <w:pStyle w:val="3"/>
      </w:pPr>
      <w:bookmarkStart w:id="101" w:name="_Toc15033"/>
      <w:r>
        <w:rPr>
          <w:rFonts w:hint="eastAsia"/>
        </w:rPr>
        <w:t>返回值样例</w:t>
      </w:r>
      <w:bookmarkEnd w:id="101"/>
    </w:p>
    <w:p w14:paraId="5924532B" w14:textId="77777777" w:rsidR="00B00E0F" w:rsidRDefault="007D3BF0">
      <w:pPr>
        <w:pStyle w:val="2"/>
      </w:pPr>
      <w:bookmarkStart w:id="102" w:name="_Toc8664"/>
      <w:r>
        <w:rPr>
          <w:rFonts w:hint="eastAsia"/>
        </w:rPr>
        <w:t>绑定手机接口</w:t>
      </w:r>
      <w:bookmarkEnd w:id="102"/>
    </w:p>
    <w:p w14:paraId="61977BE6" w14:textId="77777777" w:rsidR="00B00E0F" w:rsidRDefault="007D3BF0" w:rsidP="000B46ED">
      <w:pPr>
        <w:pStyle w:val="3"/>
      </w:pPr>
      <w:bookmarkStart w:id="103" w:name="_Toc27257"/>
      <w:r>
        <w:rPr>
          <w:rFonts w:hint="eastAsia"/>
        </w:rPr>
        <w:t>功能</w:t>
      </w:r>
      <w:bookmarkEnd w:id="103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6954"/>
      </w:tblGrid>
      <w:tr w:rsidR="00B00E0F" w14:paraId="0E602175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791A3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0A7B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5421A93B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03B8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28827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70C7EC31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6176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9C6B2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3DCEC747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BD0E0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F467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677224C8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BFC14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670D3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</w:tr>
      <w:tr w:rsidR="00B00E0F" w14:paraId="6F360E26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FA02E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请求地址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DD6C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http://user.xgsdk.com/bind-mobile</w:t>
            </w:r>
          </w:p>
        </w:tc>
      </w:tr>
      <w:tr w:rsidR="00B00E0F" w14:paraId="02B589FF" w14:textId="77777777">
        <w:trPr>
          <w:tblCellSpacing w:w="15" w:type="dxa"/>
        </w:trPr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C9B0E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956E4E" w14:textId="77777777" w:rsidR="00B00E0F" w:rsidRDefault="00B00E0F">
            <w:pPr>
              <w:widowControl/>
              <w:jc w:val="left"/>
            </w:pPr>
          </w:p>
        </w:tc>
      </w:tr>
    </w:tbl>
    <w:p w14:paraId="097B9F15" w14:textId="77777777" w:rsidR="00B00E0F" w:rsidRDefault="00B00E0F"/>
    <w:p w14:paraId="669298E2" w14:textId="77777777" w:rsidR="00B00E0F" w:rsidRDefault="007D3BF0" w:rsidP="000B46ED">
      <w:pPr>
        <w:pStyle w:val="3"/>
      </w:pPr>
      <w:bookmarkStart w:id="104" w:name="_Toc25804"/>
      <w:r>
        <w:rPr>
          <w:rFonts w:hint="eastAsia"/>
        </w:rPr>
        <w:t>输入</w:t>
      </w:r>
      <w:bookmarkEnd w:id="104"/>
    </w:p>
    <w:p w14:paraId="2100060A" w14:textId="77777777" w:rsidR="00B00E0F" w:rsidRDefault="007D3BF0">
      <w:r>
        <w:rPr>
          <w:rFonts w:hint="eastAsia"/>
        </w:rPr>
        <w:t>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47A0F343" w14:textId="77777777">
        <w:tc>
          <w:tcPr>
            <w:tcW w:w="2130" w:type="dxa"/>
          </w:tcPr>
          <w:p w14:paraId="18F4601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21602A7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5170AD63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AB89E6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395DF0D9" w14:textId="77777777">
        <w:tc>
          <w:tcPr>
            <w:tcW w:w="2130" w:type="dxa"/>
          </w:tcPr>
          <w:p w14:paraId="04A12D22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364D120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5B92B2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BB928C5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bind-mobile</w:t>
            </w:r>
          </w:p>
        </w:tc>
      </w:tr>
      <w:tr w:rsidR="00B00E0F" w14:paraId="48E15604" w14:textId="77777777">
        <w:tc>
          <w:tcPr>
            <w:tcW w:w="2130" w:type="dxa"/>
            <w:shd w:val="clear" w:color="auto" w:fill="FFFFFF"/>
          </w:tcPr>
          <w:p w14:paraId="63ED823B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29AA03A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A59E41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58F634C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78EEB9C1" w14:textId="77777777">
        <w:tc>
          <w:tcPr>
            <w:tcW w:w="2130" w:type="dxa"/>
            <w:shd w:val="clear" w:color="auto" w:fill="FFFFFF"/>
          </w:tcPr>
          <w:p w14:paraId="07ADB784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  <w:shd w:val="clear" w:color="auto" w:fill="FFFFFF"/>
          </w:tcPr>
          <w:p w14:paraId="2E65F12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7E274B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5A34AE5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447D0D8E" w14:textId="77777777" w:rsidR="00B00E0F" w:rsidRDefault="007D3BF0">
            <w:r>
              <w:rPr>
                <w:rFonts w:hint="eastAsia"/>
              </w:rPr>
              <w:t>sdkclient</w:t>
            </w:r>
          </w:p>
          <w:p w14:paraId="0C7DDCAD" w14:textId="77777777" w:rsidR="00B00E0F" w:rsidRDefault="007D3BF0">
            <w:r>
              <w:rPr>
                <w:rFonts w:hint="eastAsia"/>
              </w:rPr>
              <w:t>datacenter</w:t>
            </w:r>
          </w:p>
          <w:p w14:paraId="53879564" w14:textId="77777777" w:rsidR="00B00E0F" w:rsidRDefault="007D3BF0">
            <w:r>
              <w:rPr>
                <w:rFonts w:hint="eastAsia"/>
              </w:rPr>
              <w:t>sdkportal</w:t>
            </w:r>
          </w:p>
          <w:p w14:paraId="137AEE2E" w14:textId="77777777" w:rsidR="00B00E0F" w:rsidRDefault="007D3BF0">
            <w:r>
              <w:rPr>
                <w:rFonts w:hint="eastAsia"/>
              </w:rPr>
              <w:t>takoportal</w:t>
            </w:r>
          </w:p>
          <w:p w14:paraId="6E100DCF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26A73BA0" w14:textId="77777777">
        <w:tc>
          <w:tcPr>
            <w:tcW w:w="2130" w:type="dxa"/>
            <w:shd w:val="clear" w:color="auto" w:fill="FFFFFF"/>
          </w:tcPr>
          <w:p w14:paraId="79590F2E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68A85178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C4A48E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8DAA2DF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3A9262CA" w14:textId="77777777">
        <w:tc>
          <w:tcPr>
            <w:tcW w:w="2130" w:type="dxa"/>
            <w:shd w:val="clear" w:color="auto" w:fill="FFFFFF"/>
          </w:tcPr>
          <w:p w14:paraId="78A73134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41178E0E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3FB173C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5B4223E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18FD0F89" w14:textId="77777777">
        <w:tc>
          <w:tcPr>
            <w:tcW w:w="2130" w:type="dxa"/>
            <w:shd w:val="clear" w:color="auto" w:fill="FFFFFF"/>
          </w:tcPr>
          <w:p w14:paraId="1CE4B70D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0D4F3522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32B610C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DAF4BD6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191373B9" w14:textId="77777777">
        <w:tc>
          <w:tcPr>
            <w:tcW w:w="2130" w:type="dxa"/>
            <w:shd w:val="clear" w:color="auto" w:fill="FFFFFF"/>
          </w:tcPr>
          <w:p w14:paraId="3F49B67D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  <w:shd w:val="clear" w:color="auto" w:fill="FFFFFF"/>
          </w:tcPr>
          <w:p w14:paraId="09EAAA5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A955F5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F765123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6FF4ADBB" w14:textId="77777777">
        <w:tc>
          <w:tcPr>
            <w:tcW w:w="2130" w:type="dxa"/>
          </w:tcPr>
          <w:p w14:paraId="1A4B490A" w14:textId="77777777" w:rsidR="00B00E0F" w:rsidRDefault="007D3BF0">
            <w:r>
              <w:rPr>
                <w:rFonts w:hint="eastAsia"/>
              </w:rPr>
              <w:t>captcha</w:t>
            </w:r>
          </w:p>
        </w:tc>
        <w:tc>
          <w:tcPr>
            <w:tcW w:w="2130" w:type="dxa"/>
          </w:tcPr>
          <w:p w14:paraId="553DCD6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EFD371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383FCF" w14:textId="77777777" w:rsidR="00B00E0F" w:rsidRDefault="007D3BF0">
            <w:r>
              <w:rPr>
                <w:rFonts w:hint="eastAsia"/>
              </w:rPr>
              <w:t>手机验证码</w:t>
            </w:r>
          </w:p>
        </w:tc>
      </w:tr>
      <w:tr w:rsidR="00B00E0F" w14:paraId="0D4A6CD3" w14:textId="77777777">
        <w:tc>
          <w:tcPr>
            <w:tcW w:w="2130" w:type="dxa"/>
          </w:tcPr>
          <w:p w14:paraId="18B9CE5B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2B2E306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604CEB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7B2BC2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3743F695" w14:textId="77777777">
        <w:tc>
          <w:tcPr>
            <w:tcW w:w="2130" w:type="dxa"/>
            <w:shd w:val="clear" w:color="auto" w:fill="FFFFFF"/>
          </w:tcPr>
          <w:p w14:paraId="7B3D88BB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02B362F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6E8B9C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92CFB64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6DB4F6DA" w14:textId="77777777" w:rsidR="00B00E0F" w:rsidRDefault="007D3BF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526F0CFE" w14:textId="77777777" w:rsidR="00B00E0F" w:rsidRDefault="007D3BF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09525999" w14:textId="77777777" w:rsidR="00B00E0F" w:rsidRDefault="007D3BF0">
            <w:r>
              <w:rPr>
                <w:rFonts w:hint="eastAsia"/>
              </w:rPr>
              <w:lastRenderedPageBreak/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45578E37" w14:textId="77777777" w:rsidR="00B00E0F" w:rsidRDefault="007D3BF0">
      <w:pPr>
        <w:pStyle w:val="3"/>
      </w:pPr>
      <w:bookmarkStart w:id="105" w:name="_Toc20126"/>
      <w:r>
        <w:rPr>
          <w:rFonts w:hint="eastAsia"/>
        </w:rPr>
        <w:lastRenderedPageBreak/>
        <w:t>输出</w:t>
      </w:r>
      <w:bookmarkEnd w:id="105"/>
    </w:p>
    <w:p w14:paraId="4AF7B6E3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5762980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C2FF351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6961D86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F7993C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0BE80DD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5A48D824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C6FBE47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5E3934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696747E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FFF438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3E6098DF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798C814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B40696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1196358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60524C5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1AD56DDE" w14:textId="77777777" w:rsidR="00B00E0F" w:rsidRDefault="007D3BF0">
      <w:pPr>
        <w:pStyle w:val="3"/>
      </w:pPr>
      <w:bookmarkStart w:id="106" w:name="_Toc18037"/>
      <w:r>
        <w:rPr>
          <w:rFonts w:hint="eastAsia"/>
        </w:rPr>
        <w:t>请求样例</w:t>
      </w:r>
      <w:bookmarkEnd w:id="106"/>
    </w:p>
    <w:p w14:paraId="08E4A2BC" w14:textId="77777777" w:rsidR="00B00E0F" w:rsidRDefault="007D3BF0" w:rsidP="000B46ED">
      <w:pPr>
        <w:pStyle w:val="3"/>
      </w:pPr>
      <w:bookmarkStart w:id="107" w:name="_Toc16382"/>
      <w:r>
        <w:rPr>
          <w:rFonts w:hint="eastAsia"/>
        </w:rPr>
        <w:t>返回值样例</w:t>
      </w:r>
      <w:bookmarkEnd w:id="107"/>
    </w:p>
    <w:p w14:paraId="4643CBE8" w14:textId="77777777" w:rsidR="00B00E0F" w:rsidRDefault="007D3BF0">
      <w:pPr>
        <w:pStyle w:val="2"/>
      </w:pPr>
      <w:bookmarkStart w:id="108" w:name="_Toc28011"/>
      <w:r>
        <w:rPr>
          <w:rFonts w:hint="eastAsia"/>
        </w:rPr>
        <w:t>发送绑定邮箱链接接口</w:t>
      </w:r>
      <w:bookmarkEnd w:id="108"/>
    </w:p>
    <w:p w14:paraId="31F2534E" w14:textId="77777777" w:rsidR="00B00E0F" w:rsidRDefault="007D3BF0" w:rsidP="000B46ED">
      <w:pPr>
        <w:pStyle w:val="3"/>
      </w:pPr>
      <w:bookmarkStart w:id="109" w:name="_Toc8061"/>
      <w:r>
        <w:rPr>
          <w:rFonts w:hint="eastAsia"/>
        </w:rPr>
        <w:t>功能</w:t>
      </w:r>
      <w:bookmarkEnd w:id="109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2D293AA5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2B0E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F85D8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11A3FC0B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BB98A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DCB1F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5DDB9288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8E50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6E56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1A3C1A7B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915DD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C9292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548B0DA4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D0905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E2129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B00E0F" w14:paraId="4E4EBAAA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72E3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49B1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http://user.xgsdk.com/send-bind-email</w:t>
            </w:r>
          </w:p>
        </w:tc>
      </w:tr>
      <w:tr w:rsidR="00B00E0F" w14:paraId="725EE8BC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5BE88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F40B37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用户中心后端发送绑定邮箱到用户邮箱</w:t>
            </w:r>
          </w:p>
        </w:tc>
      </w:tr>
    </w:tbl>
    <w:p w14:paraId="3E13777F" w14:textId="77777777" w:rsidR="00B00E0F" w:rsidRDefault="00B00E0F"/>
    <w:p w14:paraId="0BDC1F14" w14:textId="77777777" w:rsidR="00B00E0F" w:rsidRDefault="007D3BF0" w:rsidP="000B46ED">
      <w:pPr>
        <w:pStyle w:val="3"/>
      </w:pPr>
      <w:bookmarkStart w:id="110" w:name="_Toc232"/>
      <w:r>
        <w:rPr>
          <w:rFonts w:hint="eastAsia"/>
        </w:rPr>
        <w:t>输入</w:t>
      </w:r>
      <w:bookmarkEnd w:id="1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1485B1E8" w14:textId="77777777">
        <w:tc>
          <w:tcPr>
            <w:tcW w:w="2130" w:type="dxa"/>
          </w:tcPr>
          <w:p w14:paraId="16A0F0E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745741A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7E83E228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881B2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5E07A75" w14:textId="77777777">
        <w:tc>
          <w:tcPr>
            <w:tcW w:w="2130" w:type="dxa"/>
          </w:tcPr>
          <w:p w14:paraId="6806E0DA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6AED07A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24B603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0B61F6D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send-bind-email</w:t>
            </w:r>
          </w:p>
        </w:tc>
      </w:tr>
      <w:tr w:rsidR="00B00E0F" w14:paraId="525D7E96" w14:textId="77777777">
        <w:tc>
          <w:tcPr>
            <w:tcW w:w="2130" w:type="dxa"/>
          </w:tcPr>
          <w:p w14:paraId="2FC69686" w14:textId="77777777" w:rsidR="00B00E0F" w:rsidRDefault="007D3BF0">
            <w:r>
              <w:rPr>
                <w:rFonts w:hint="eastAsia"/>
              </w:rPr>
              <w:lastRenderedPageBreak/>
              <w:t>requestSystem</w:t>
            </w:r>
          </w:p>
        </w:tc>
        <w:tc>
          <w:tcPr>
            <w:tcW w:w="2130" w:type="dxa"/>
          </w:tcPr>
          <w:p w14:paraId="7089591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02C7D7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5D6D0B2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3D10FD8D" w14:textId="77777777" w:rsidR="00B00E0F" w:rsidRDefault="007D3BF0">
            <w:r>
              <w:rPr>
                <w:rFonts w:hint="eastAsia"/>
              </w:rPr>
              <w:t>sdkserver</w:t>
            </w:r>
          </w:p>
          <w:p w14:paraId="4FDBEF9A" w14:textId="77777777" w:rsidR="00B00E0F" w:rsidRDefault="007D3BF0">
            <w:r>
              <w:rPr>
                <w:rFonts w:hint="eastAsia"/>
              </w:rPr>
              <w:t>datacenter</w:t>
            </w:r>
          </w:p>
          <w:p w14:paraId="4383B791" w14:textId="77777777" w:rsidR="00B00E0F" w:rsidRDefault="007D3BF0">
            <w:r>
              <w:rPr>
                <w:rFonts w:hint="eastAsia"/>
              </w:rPr>
              <w:t>sdkportal</w:t>
            </w:r>
          </w:p>
          <w:p w14:paraId="2F26209A" w14:textId="77777777" w:rsidR="00B00E0F" w:rsidRDefault="007D3BF0">
            <w:r>
              <w:rPr>
                <w:rFonts w:hint="eastAsia"/>
              </w:rPr>
              <w:t>takoportal</w:t>
            </w:r>
          </w:p>
          <w:p w14:paraId="64BD6F23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36CF31B4" w14:textId="77777777">
        <w:tc>
          <w:tcPr>
            <w:tcW w:w="2130" w:type="dxa"/>
            <w:shd w:val="clear" w:color="auto" w:fill="FFFFFF"/>
          </w:tcPr>
          <w:p w14:paraId="67CE1768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6864E59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1C8D8E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134EF5B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0830C7ED" w14:textId="77777777">
        <w:tc>
          <w:tcPr>
            <w:tcW w:w="2130" w:type="dxa"/>
            <w:shd w:val="clear" w:color="auto" w:fill="FFFFFF"/>
          </w:tcPr>
          <w:p w14:paraId="45B2A759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71CADCD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E8635D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DCB3804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45D37AA6" w14:textId="77777777">
        <w:tc>
          <w:tcPr>
            <w:tcW w:w="2130" w:type="dxa"/>
            <w:shd w:val="clear" w:color="auto" w:fill="FFFFFF"/>
          </w:tcPr>
          <w:p w14:paraId="527273BD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  <w:shd w:val="clear" w:color="auto" w:fill="FFFFFF"/>
          </w:tcPr>
          <w:p w14:paraId="0BCEECA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C5AB2F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E8F9852" w14:textId="77777777" w:rsidR="00B00E0F" w:rsidRDefault="007D3BF0">
            <w:r>
              <w:rPr>
                <w:rFonts w:hint="eastAsia"/>
              </w:rPr>
              <w:t>用户邮箱</w:t>
            </w:r>
          </w:p>
        </w:tc>
      </w:tr>
      <w:tr w:rsidR="00B00E0F" w14:paraId="77203852" w14:textId="77777777">
        <w:tc>
          <w:tcPr>
            <w:tcW w:w="2130" w:type="dxa"/>
            <w:shd w:val="clear" w:color="auto" w:fill="FFFFFF"/>
          </w:tcPr>
          <w:p w14:paraId="5D150B9E" w14:textId="77777777" w:rsidR="00B00E0F" w:rsidRDefault="007D3BF0">
            <w: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0B6B9A06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3A0081B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07C2EE7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073BF3B2" w14:textId="77777777">
        <w:tc>
          <w:tcPr>
            <w:tcW w:w="2130" w:type="dxa"/>
            <w:shd w:val="clear" w:color="auto" w:fill="FFFFFF"/>
          </w:tcPr>
          <w:p w14:paraId="2A1D8AEA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4A6706DA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6D7EBCD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21FC100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158063FB" w14:textId="77777777">
        <w:tc>
          <w:tcPr>
            <w:tcW w:w="2130" w:type="dxa"/>
            <w:shd w:val="clear" w:color="auto" w:fill="FFFFFF"/>
          </w:tcPr>
          <w:p w14:paraId="2200AD36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0F01B747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4FE0DD4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095FFBB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30F6BBC7" w14:textId="77777777">
        <w:tc>
          <w:tcPr>
            <w:tcW w:w="2130" w:type="dxa"/>
            <w:shd w:val="clear" w:color="auto" w:fill="FFFFFF"/>
          </w:tcPr>
          <w:p w14:paraId="79884CC1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7CF572C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F40F25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99CE5EB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032D2FC8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778EC31A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3ADFA62C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048E9A50" w14:textId="77777777" w:rsidR="00B00E0F" w:rsidRDefault="00B00E0F"/>
    <w:p w14:paraId="6DC29A72" w14:textId="77777777" w:rsidR="00B00E0F" w:rsidRDefault="007D3BF0" w:rsidP="000B46ED">
      <w:pPr>
        <w:pStyle w:val="3"/>
      </w:pPr>
      <w:bookmarkStart w:id="111" w:name="_Toc16818"/>
      <w:r>
        <w:rPr>
          <w:rFonts w:hint="eastAsia"/>
        </w:rPr>
        <w:t>输出</w:t>
      </w:r>
      <w:bookmarkEnd w:id="1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692A2D4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ABE7C5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6E7612F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5882224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2927F4B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70C1325E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217A5C8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03FAAD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589FB5C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7CB88F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2279EBF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B639FB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FDB398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83A1C93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867000D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3A5DEBF3" w14:textId="77777777" w:rsidR="00B00E0F" w:rsidRDefault="00B00E0F"/>
    <w:p w14:paraId="403189DE" w14:textId="77777777" w:rsidR="00B00E0F" w:rsidRDefault="007D3BF0" w:rsidP="000B46ED">
      <w:pPr>
        <w:pStyle w:val="3"/>
      </w:pPr>
      <w:bookmarkStart w:id="112" w:name="_Toc11366"/>
      <w:r>
        <w:rPr>
          <w:rFonts w:hint="eastAsia"/>
        </w:rPr>
        <w:lastRenderedPageBreak/>
        <w:t>请求样例</w:t>
      </w:r>
      <w:bookmarkEnd w:id="112"/>
    </w:p>
    <w:p w14:paraId="4782D327" w14:textId="77777777" w:rsidR="00B00E0F" w:rsidRDefault="007D3BF0" w:rsidP="000B46ED">
      <w:pPr>
        <w:pStyle w:val="3"/>
      </w:pPr>
      <w:bookmarkStart w:id="113" w:name="_Toc4221"/>
      <w:r>
        <w:rPr>
          <w:rFonts w:hint="eastAsia"/>
        </w:rPr>
        <w:t>返回值样例</w:t>
      </w:r>
      <w:bookmarkEnd w:id="113"/>
    </w:p>
    <w:p w14:paraId="00EB6047" w14:textId="77777777" w:rsidR="00B00E0F" w:rsidRDefault="007D3BF0">
      <w:pPr>
        <w:pStyle w:val="2"/>
      </w:pPr>
      <w:bookmarkStart w:id="114" w:name="_Toc13646"/>
      <w:r>
        <w:rPr>
          <w:rFonts w:hint="eastAsia"/>
        </w:rPr>
        <w:t>绑定邮箱接口</w:t>
      </w:r>
      <w:bookmarkEnd w:id="114"/>
    </w:p>
    <w:p w14:paraId="60D946DA" w14:textId="77777777" w:rsidR="00B00E0F" w:rsidRDefault="007D3BF0" w:rsidP="000B46ED">
      <w:pPr>
        <w:pStyle w:val="3"/>
      </w:pPr>
      <w:bookmarkStart w:id="115" w:name="_Toc23182"/>
      <w:r>
        <w:rPr>
          <w:rFonts w:hint="eastAsia"/>
        </w:rPr>
        <w:t>功能</w:t>
      </w:r>
      <w:bookmarkEnd w:id="115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67312E56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008D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DFF7C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PC浏览器或者手机浏览器</w:t>
            </w:r>
          </w:p>
        </w:tc>
      </w:tr>
      <w:tr w:rsidR="00B00E0F" w14:paraId="360DBF75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B772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A5F75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57577249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76CE0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CB03A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GET</w:t>
            </w:r>
          </w:p>
        </w:tc>
      </w:tr>
      <w:tr w:rsidR="00B00E0F" w14:paraId="7463989E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C82DD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936A5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04F2213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E2DFC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AEE0C8" w14:textId="77777777" w:rsidR="00B00E0F" w:rsidRDefault="00B00E0F">
            <w:pPr>
              <w:widowControl/>
              <w:jc w:val="left"/>
            </w:pPr>
          </w:p>
        </w:tc>
      </w:tr>
      <w:tr w:rsidR="00B00E0F" w14:paraId="3F2C113E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001A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D68D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http://user.xgsdk.com/bind-email</w:t>
            </w:r>
          </w:p>
        </w:tc>
      </w:tr>
      <w:tr w:rsidR="00B00E0F" w14:paraId="50C2C2F8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9E4B2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59932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绑定邮箱，邮箱绑定之后自动为激活</w:t>
            </w:r>
          </w:p>
        </w:tc>
      </w:tr>
    </w:tbl>
    <w:p w14:paraId="5ABE7996" w14:textId="77777777" w:rsidR="00B00E0F" w:rsidRDefault="00B00E0F"/>
    <w:p w14:paraId="584B52FF" w14:textId="77777777" w:rsidR="00B00E0F" w:rsidRDefault="007D3BF0" w:rsidP="000B46ED">
      <w:pPr>
        <w:pStyle w:val="3"/>
      </w:pPr>
      <w:bookmarkStart w:id="116" w:name="_Toc23274"/>
      <w:r>
        <w:rPr>
          <w:rFonts w:hint="eastAsia"/>
        </w:rPr>
        <w:t>输入</w:t>
      </w:r>
      <w:bookmarkEnd w:id="1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4D36FBA0" w14:textId="77777777">
        <w:tc>
          <w:tcPr>
            <w:tcW w:w="2130" w:type="dxa"/>
          </w:tcPr>
          <w:p w14:paraId="5CBBE2DE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EFB3D82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77737C6A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78E6B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877E77F" w14:textId="77777777">
        <w:tc>
          <w:tcPr>
            <w:tcW w:w="2130" w:type="dxa"/>
            <w:shd w:val="clear" w:color="auto" w:fill="FFFFFF"/>
          </w:tcPr>
          <w:p w14:paraId="51601578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6E248F7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BA066C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394A482" w14:textId="77777777" w:rsidR="00B00E0F" w:rsidRDefault="007D3BF0">
            <w:r>
              <w:rPr>
                <w:rFonts w:hint="eastAsia"/>
              </w:rPr>
              <w:t>绑定邮箱</w:t>
            </w:r>
            <w:r>
              <w:rPr>
                <w:rFonts w:hint="eastAsia"/>
              </w:rPr>
              <w:t>Token</w:t>
            </w:r>
          </w:p>
        </w:tc>
      </w:tr>
    </w:tbl>
    <w:p w14:paraId="4AF8A590" w14:textId="77777777" w:rsidR="00B00E0F" w:rsidRDefault="00B00E0F"/>
    <w:p w14:paraId="3FF46885" w14:textId="77777777" w:rsidR="00B00E0F" w:rsidRDefault="007D3BF0" w:rsidP="000B46ED">
      <w:pPr>
        <w:pStyle w:val="3"/>
      </w:pPr>
      <w:bookmarkStart w:id="117" w:name="_Toc18415"/>
      <w:r>
        <w:rPr>
          <w:rFonts w:hint="eastAsia"/>
        </w:rPr>
        <w:t>输出</w:t>
      </w:r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75E95B6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E5A7CAD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06DC1D5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B1B8B5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07D7AA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9092CC0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464D65D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B80742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9F4786D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2BC9E15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3F435B2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006802C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46FC7D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F5345B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A78FC6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160D8253" w14:textId="77777777" w:rsidR="00B00E0F" w:rsidRDefault="00B00E0F"/>
    <w:p w14:paraId="1F4D6DBD" w14:textId="77777777" w:rsidR="00B00E0F" w:rsidRDefault="007D3BF0" w:rsidP="000B46ED">
      <w:pPr>
        <w:pStyle w:val="3"/>
      </w:pPr>
      <w:bookmarkStart w:id="118" w:name="_Toc15171"/>
      <w:r>
        <w:rPr>
          <w:rFonts w:hint="eastAsia"/>
        </w:rPr>
        <w:lastRenderedPageBreak/>
        <w:t>请求样例</w:t>
      </w:r>
      <w:bookmarkEnd w:id="118"/>
    </w:p>
    <w:p w14:paraId="7877BF5A" w14:textId="77777777" w:rsidR="00B00E0F" w:rsidRDefault="007D3BF0" w:rsidP="000B46ED">
      <w:pPr>
        <w:pStyle w:val="3"/>
      </w:pPr>
      <w:bookmarkStart w:id="119" w:name="_Toc25613"/>
      <w:r>
        <w:rPr>
          <w:rFonts w:hint="eastAsia"/>
        </w:rPr>
        <w:t>返回值样例</w:t>
      </w:r>
      <w:bookmarkEnd w:id="119"/>
    </w:p>
    <w:p w14:paraId="24F4DBC7" w14:textId="77777777" w:rsidR="00B00E0F" w:rsidRDefault="007D3BF0">
      <w:pPr>
        <w:pStyle w:val="2"/>
      </w:pPr>
      <w:bookmarkStart w:id="120" w:name="_Toc2959"/>
      <w:r>
        <w:rPr>
          <w:rFonts w:hint="eastAsia"/>
        </w:rPr>
        <w:t>修改密码接口</w:t>
      </w:r>
      <w:bookmarkEnd w:id="120"/>
    </w:p>
    <w:p w14:paraId="60A03356" w14:textId="77777777" w:rsidR="00B00E0F" w:rsidRDefault="007D3BF0" w:rsidP="000B46ED">
      <w:pPr>
        <w:pStyle w:val="3"/>
      </w:pPr>
      <w:bookmarkStart w:id="121" w:name="_Toc28884"/>
      <w:r>
        <w:rPr>
          <w:rFonts w:hint="eastAsia"/>
        </w:rPr>
        <w:t>功能</w:t>
      </w:r>
      <w:bookmarkEnd w:id="121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65865E40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DE667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0E0FF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0D531899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DAA50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9C6F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279D55E6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36CC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D0641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187D284A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F5163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24EF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45D183B0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F535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ACC369" w14:textId="77777777" w:rsidR="00B00E0F" w:rsidRDefault="00B00E0F">
            <w:pPr>
              <w:widowControl/>
              <w:jc w:val="left"/>
            </w:pPr>
          </w:p>
        </w:tc>
      </w:tr>
      <w:tr w:rsidR="00B00E0F" w14:paraId="37FCFDBE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B5CA3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1A3F5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http://user.xgsdk.com/modify-password</w:t>
            </w:r>
          </w:p>
        </w:tc>
      </w:tr>
      <w:tr w:rsidR="00B00E0F" w14:paraId="531B618B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F35A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D9C9B2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用户没有忘记密码，但想换一个密码</w:t>
            </w:r>
          </w:p>
        </w:tc>
      </w:tr>
    </w:tbl>
    <w:p w14:paraId="5C79EDF5" w14:textId="77777777" w:rsidR="00B00E0F" w:rsidRDefault="00B00E0F"/>
    <w:p w14:paraId="4CAAAF63" w14:textId="77777777" w:rsidR="00B00E0F" w:rsidRDefault="007D3BF0" w:rsidP="000B46ED">
      <w:pPr>
        <w:pStyle w:val="3"/>
      </w:pPr>
      <w:bookmarkStart w:id="122" w:name="_Toc10581"/>
      <w:r>
        <w:rPr>
          <w:rFonts w:hint="eastAsia"/>
        </w:rPr>
        <w:t>输入</w:t>
      </w:r>
      <w:bookmarkEnd w:id="1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6275290C" w14:textId="77777777">
        <w:tc>
          <w:tcPr>
            <w:tcW w:w="2130" w:type="dxa"/>
          </w:tcPr>
          <w:p w14:paraId="4B174B92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7BAFB60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3B4A7BD3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37D2159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2F2B6E2" w14:textId="77777777">
        <w:tc>
          <w:tcPr>
            <w:tcW w:w="2130" w:type="dxa"/>
          </w:tcPr>
          <w:p w14:paraId="43B4A9C5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04E1C07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3A0424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1C9E54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modify-password</w:t>
            </w:r>
          </w:p>
        </w:tc>
      </w:tr>
      <w:tr w:rsidR="00B00E0F" w14:paraId="767FA795" w14:textId="77777777">
        <w:tc>
          <w:tcPr>
            <w:tcW w:w="2130" w:type="dxa"/>
          </w:tcPr>
          <w:p w14:paraId="145EE90D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181F4F3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42FEE3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DD29503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52AB768B" w14:textId="77777777" w:rsidR="00B00E0F" w:rsidRDefault="007D3BF0">
            <w:r>
              <w:rPr>
                <w:rFonts w:hint="eastAsia"/>
              </w:rPr>
              <w:t>sdkserver</w:t>
            </w:r>
          </w:p>
          <w:p w14:paraId="16EFA643" w14:textId="77777777" w:rsidR="00B00E0F" w:rsidRDefault="007D3BF0">
            <w:r>
              <w:rPr>
                <w:rFonts w:hint="eastAsia"/>
              </w:rPr>
              <w:t>datacenter</w:t>
            </w:r>
          </w:p>
          <w:p w14:paraId="02CA242C" w14:textId="77777777" w:rsidR="00B00E0F" w:rsidRDefault="007D3BF0">
            <w:r>
              <w:rPr>
                <w:rFonts w:hint="eastAsia"/>
              </w:rPr>
              <w:t>sdkportal</w:t>
            </w:r>
          </w:p>
          <w:p w14:paraId="1FDA5892" w14:textId="77777777" w:rsidR="00B00E0F" w:rsidRDefault="007D3BF0">
            <w:r>
              <w:rPr>
                <w:rFonts w:hint="eastAsia"/>
              </w:rPr>
              <w:t>takoportal</w:t>
            </w:r>
          </w:p>
          <w:p w14:paraId="16848F71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579BD3A4" w14:textId="77777777">
        <w:tc>
          <w:tcPr>
            <w:tcW w:w="2130" w:type="dxa"/>
            <w:shd w:val="clear" w:color="auto" w:fill="FFFFFF"/>
          </w:tcPr>
          <w:p w14:paraId="1A4CEE8D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14684E9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09BFFF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BB7DCBA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5784034F" w14:textId="77777777">
        <w:tc>
          <w:tcPr>
            <w:tcW w:w="2130" w:type="dxa"/>
            <w:shd w:val="clear" w:color="auto" w:fill="FFFFFF"/>
          </w:tcPr>
          <w:p w14:paraId="10131A91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47EED3F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0457EE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522EA50" w14:textId="77777777" w:rsidR="00B00E0F" w:rsidRDefault="007D3BF0">
            <w:r>
              <w:rPr>
                <w:rFonts w:hint="eastAsia"/>
              </w:rPr>
              <w:t>登录会话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62702B46" w14:textId="77777777">
        <w:tc>
          <w:tcPr>
            <w:tcW w:w="2130" w:type="dxa"/>
            <w:shd w:val="clear" w:color="auto" w:fill="FFFFFF"/>
          </w:tcPr>
          <w:p w14:paraId="7E7FDE76" w14:textId="77777777" w:rsidR="00B00E0F" w:rsidRDefault="007D3BF0">
            <w: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0A86633C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6099ACC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285CF59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16A94AC9" w14:textId="77777777">
        <w:tc>
          <w:tcPr>
            <w:tcW w:w="2130" w:type="dxa"/>
            <w:shd w:val="clear" w:color="auto" w:fill="FFFFFF"/>
          </w:tcPr>
          <w:p w14:paraId="04390124" w14:textId="77777777" w:rsidR="00B00E0F" w:rsidRDefault="007D3BF0">
            <w:r>
              <w:rPr>
                <w:rFonts w:hint="eastAsia"/>
              </w:rPr>
              <w:lastRenderedPageBreak/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19ED6AFE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442E4C7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F395CC8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2B0B5B21" w14:textId="77777777">
        <w:tc>
          <w:tcPr>
            <w:tcW w:w="2130" w:type="dxa"/>
            <w:shd w:val="clear" w:color="auto" w:fill="FFFFFF"/>
          </w:tcPr>
          <w:p w14:paraId="77A6CA99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54B737A8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13DF0D6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F1245C4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354739D9" w14:textId="77777777">
        <w:tc>
          <w:tcPr>
            <w:tcW w:w="2130" w:type="dxa"/>
            <w:shd w:val="clear" w:color="auto" w:fill="FFFFFF"/>
          </w:tcPr>
          <w:p w14:paraId="6DB3BC41" w14:textId="77777777" w:rsidR="00B00E0F" w:rsidRDefault="007D3BF0">
            <w:r>
              <w:rPr>
                <w:rFonts w:hint="eastAsia"/>
              </w:rPr>
              <w:t>loginPwd</w:t>
            </w:r>
          </w:p>
        </w:tc>
        <w:tc>
          <w:tcPr>
            <w:tcW w:w="2130" w:type="dxa"/>
            <w:shd w:val="clear" w:color="auto" w:fill="FFFFFF"/>
          </w:tcPr>
          <w:p w14:paraId="2349FD7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88D1E1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8C80EC2" w14:textId="77777777" w:rsidR="00B00E0F" w:rsidRDefault="007D3BF0">
            <w:r>
              <w:rPr>
                <w:rFonts w:hint="eastAsia"/>
              </w:rPr>
              <w:t>散列后新密码，调用</w:t>
            </w:r>
            <w:r>
              <w:rPr>
                <w:rFonts w:hint="eastAsia"/>
              </w:rPr>
              <w:t>CryptoJS.HmacSHA1(loginId+realPassword, "Secret Passphrase");</w:t>
            </w:r>
            <w:r>
              <w:rPr>
                <w:rFonts w:hint="eastAsia"/>
              </w:rPr>
              <w:t>获得加密散列值作为</w:t>
            </w:r>
            <w:r>
              <w:rPr>
                <w:rFonts w:hint="eastAsia"/>
              </w:rPr>
              <w:t>loginPwd</w:t>
            </w:r>
            <w:r>
              <w:rPr>
                <w:rFonts w:hint="eastAsia"/>
              </w:rPr>
              <w:t>，密钥是固定的客户端密钥。</w:t>
            </w:r>
          </w:p>
          <w:p w14:paraId="7DEAD701" w14:textId="77777777" w:rsidR="00B00E0F" w:rsidRDefault="007D3BF0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参考类库：</w:t>
            </w:r>
            <w:r>
              <w:rPr>
                <w:rFonts w:hint="eastAsia"/>
              </w:rPr>
              <w:t>http://www.sharejs.com/codes/javascript/7311</w:t>
            </w:r>
          </w:p>
        </w:tc>
      </w:tr>
      <w:tr w:rsidR="00B00E0F" w14:paraId="5C09EF7F" w14:textId="77777777">
        <w:tc>
          <w:tcPr>
            <w:tcW w:w="2130" w:type="dxa"/>
            <w:shd w:val="clear" w:color="auto" w:fill="FFFFFF"/>
          </w:tcPr>
          <w:p w14:paraId="088316AC" w14:textId="77777777" w:rsidR="00B00E0F" w:rsidRDefault="007D3BF0">
            <w:r>
              <w:rPr>
                <w:rFonts w:hint="eastAsia"/>
              </w:rPr>
              <w:t>oldPwd</w:t>
            </w:r>
          </w:p>
        </w:tc>
        <w:tc>
          <w:tcPr>
            <w:tcW w:w="2130" w:type="dxa"/>
            <w:shd w:val="clear" w:color="auto" w:fill="FFFFFF"/>
          </w:tcPr>
          <w:p w14:paraId="280979F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E99868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2CB8612" w14:textId="77777777" w:rsidR="00B00E0F" w:rsidRDefault="007D3BF0">
            <w:r>
              <w:rPr>
                <w:rFonts w:hint="eastAsia"/>
              </w:rPr>
              <w:t>散列后旧密码，调用</w:t>
            </w:r>
            <w:r>
              <w:rPr>
                <w:rFonts w:hint="eastAsia"/>
              </w:rPr>
              <w:t>CryptoJS.HmacSHA1(loginId+realPassword, "Secret Passphrase");</w:t>
            </w:r>
            <w:r>
              <w:rPr>
                <w:rFonts w:hint="eastAsia"/>
              </w:rPr>
              <w:t>获得加密散列值作为</w:t>
            </w:r>
            <w:r>
              <w:rPr>
                <w:rFonts w:hint="eastAsia"/>
              </w:rPr>
              <w:t>loginPwd</w:t>
            </w:r>
            <w:r>
              <w:rPr>
                <w:rFonts w:hint="eastAsia"/>
              </w:rPr>
              <w:t>，密钥是固定的客户端密钥。</w:t>
            </w:r>
          </w:p>
          <w:p w14:paraId="44E338E1" w14:textId="77777777" w:rsidR="00B00E0F" w:rsidRDefault="007D3BF0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参考类库：</w:t>
            </w:r>
            <w:r>
              <w:rPr>
                <w:rFonts w:hint="eastAsia"/>
              </w:rPr>
              <w:t>http://www.sharejs.com/codes/javascript/7311</w:t>
            </w:r>
          </w:p>
        </w:tc>
      </w:tr>
      <w:tr w:rsidR="00B00E0F" w14:paraId="083888A2" w14:textId="77777777">
        <w:tc>
          <w:tcPr>
            <w:tcW w:w="2130" w:type="dxa"/>
            <w:shd w:val="clear" w:color="auto" w:fill="FFFFFF"/>
          </w:tcPr>
          <w:p w14:paraId="0435BA3A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1C35E37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A632B8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98902AE" w14:textId="77777777" w:rsidR="00B00E0F" w:rsidRDefault="007D3BF0">
            <w:r>
              <w:rPr>
                <w:rFonts w:hint="eastAsia"/>
              </w:rPr>
              <w:t>签名，按</w:t>
            </w:r>
            <w:r>
              <w:rPr>
                <w:rFonts w:hint="eastAsia"/>
              </w:rPr>
              <w:t>accessToken={ACCESSTOKEN}&amp;requestSystem={requestSystem}&amp;ts={TS}&amp;type={TYPE}&amp;uid={UID}</w:t>
            </w:r>
            <w:r>
              <w:rPr>
                <w:rFonts w:hint="eastAsia"/>
              </w:rPr>
              <w:t>顺序拼接后，调用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生成加密散列值作为签名，密钥是固定的服务端密钥。</w:t>
            </w:r>
          </w:p>
        </w:tc>
      </w:tr>
    </w:tbl>
    <w:p w14:paraId="7BDE63E6" w14:textId="77777777" w:rsidR="00B00E0F" w:rsidRDefault="00B00E0F"/>
    <w:p w14:paraId="1DAB5F79" w14:textId="77777777" w:rsidR="00B00E0F" w:rsidRDefault="007D3BF0" w:rsidP="000B46ED">
      <w:pPr>
        <w:pStyle w:val="3"/>
      </w:pPr>
      <w:bookmarkStart w:id="123" w:name="_Toc5078"/>
      <w:r>
        <w:rPr>
          <w:rFonts w:hint="eastAsia"/>
        </w:rPr>
        <w:t>输出</w:t>
      </w:r>
      <w:bookmarkEnd w:id="123"/>
    </w:p>
    <w:p w14:paraId="527A749B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32359CA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D83B5F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86A75EB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3A7A01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9677D10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97BEA96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DC7F508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B10147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2EEDE6C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0D79500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48F50B86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1E32ED7" w14:textId="77777777" w:rsidR="00B00E0F" w:rsidRDefault="007D3BF0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388F0B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7871A4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5091847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7BC7E234" w14:textId="77777777" w:rsidR="00B00E0F" w:rsidRDefault="00B00E0F"/>
    <w:p w14:paraId="3E3DCC84" w14:textId="77777777" w:rsidR="00B00E0F" w:rsidRDefault="00B00E0F"/>
    <w:p w14:paraId="63DBC5E2" w14:textId="77777777" w:rsidR="00B00E0F" w:rsidRDefault="007D3BF0" w:rsidP="000B46ED">
      <w:pPr>
        <w:pStyle w:val="3"/>
      </w:pPr>
      <w:bookmarkStart w:id="124" w:name="_Toc29046"/>
      <w:r>
        <w:rPr>
          <w:rFonts w:hint="eastAsia"/>
        </w:rPr>
        <w:t>请求样例</w:t>
      </w:r>
      <w:bookmarkEnd w:id="124"/>
    </w:p>
    <w:p w14:paraId="01435874" w14:textId="77777777" w:rsidR="00B00E0F" w:rsidRDefault="007D3BF0" w:rsidP="000B46ED">
      <w:pPr>
        <w:pStyle w:val="3"/>
      </w:pPr>
      <w:bookmarkStart w:id="125" w:name="_Toc13727"/>
      <w:r>
        <w:rPr>
          <w:rFonts w:hint="eastAsia"/>
        </w:rPr>
        <w:t>返回值样例</w:t>
      </w:r>
      <w:bookmarkEnd w:id="125"/>
    </w:p>
    <w:p w14:paraId="0FA51C75" w14:textId="77777777" w:rsidR="00B00E0F" w:rsidRDefault="007D3BF0">
      <w:pPr>
        <w:pStyle w:val="2"/>
      </w:pPr>
      <w:bookmarkStart w:id="126" w:name="_Toc29881"/>
      <w:r>
        <w:rPr>
          <w:rFonts w:hint="eastAsia"/>
        </w:rPr>
        <w:t>重置密码接口</w:t>
      </w:r>
      <w:bookmarkEnd w:id="126"/>
    </w:p>
    <w:p w14:paraId="4C415E77" w14:textId="77777777" w:rsidR="00B00E0F" w:rsidRDefault="007D3BF0" w:rsidP="000B46ED">
      <w:pPr>
        <w:pStyle w:val="3"/>
      </w:pPr>
      <w:bookmarkStart w:id="127" w:name="_Toc27803"/>
      <w:r>
        <w:rPr>
          <w:rFonts w:hint="eastAsia"/>
        </w:rPr>
        <w:t>功能</w:t>
      </w:r>
      <w:bookmarkEnd w:id="127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7044"/>
      </w:tblGrid>
      <w:tr w:rsidR="00B00E0F" w14:paraId="60EF7FE7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D1D5C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03340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67E05265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0ABAD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AE1EC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20A78E91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5E82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8C70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0998CDB0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5077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CB982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15F2F0FF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7914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2D67C7" w14:textId="77777777" w:rsidR="00B00E0F" w:rsidRDefault="00B00E0F">
            <w:pPr>
              <w:widowControl/>
              <w:jc w:val="left"/>
            </w:pPr>
          </w:p>
        </w:tc>
      </w:tr>
      <w:tr w:rsidR="00B00E0F" w14:paraId="4849C80E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426D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3463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http://user.xgsdk.com/reset-password</w:t>
            </w:r>
          </w:p>
        </w:tc>
      </w:tr>
      <w:tr w:rsidR="00B00E0F" w14:paraId="37C3DBF3" w14:textId="77777777">
        <w:trPr>
          <w:tblCellSpacing w:w="15" w:type="dxa"/>
        </w:trPr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CA8A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9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2E501B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用户忘记密码时，可重置密码</w:t>
            </w:r>
          </w:p>
        </w:tc>
      </w:tr>
    </w:tbl>
    <w:p w14:paraId="6FD9BF55" w14:textId="77777777" w:rsidR="00B00E0F" w:rsidRDefault="00B00E0F"/>
    <w:p w14:paraId="0F8E19B7" w14:textId="77777777" w:rsidR="00B00E0F" w:rsidRDefault="007D3BF0" w:rsidP="000B46ED">
      <w:pPr>
        <w:pStyle w:val="3"/>
      </w:pPr>
      <w:bookmarkStart w:id="128" w:name="_Toc7572"/>
      <w:r>
        <w:rPr>
          <w:rFonts w:hint="eastAsia"/>
        </w:rPr>
        <w:t>输入</w:t>
      </w:r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4A128C23" w14:textId="77777777">
        <w:tc>
          <w:tcPr>
            <w:tcW w:w="2130" w:type="dxa"/>
          </w:tcPr>
          <w:p w14:paraId="597D4271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56AD566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5E89768E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A9610E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79856DE0" w14:textId="77777777">
        <w:tc>
          <w:tcPr>
            <w:tcW w:w="2130" w:type="dxa"/>
          </w:tcPr>
          <w:p w14:paraId="4496F2FB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6DF45FF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312B6A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FF65E1E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reset-password</w:t>
            </w:r>
          </w:p>
        </w:tc>
      </w:tr>
      <w:tr w:rsidR="00B00E0F" w14:paraId="338B9BAE" w14:textId="77777777">
        <w:tc>
          <w:tcPr>
            <w:tcW w:w="2130" w:type="dxa"/>
          </w:tcPr>
          <w:p w14:paraId="0ED5276F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225686F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C83BF8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557F1DE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69E6984E" w14:textId="77777777" w:rsidR="00B00E0F" w:rsidRDefault="007D3BF0">
            <w:r>
              <w:rPr>
                <w:rFonts w:hint="eastAsia"/>
              </w:rPr>
              <w:t>sdkserver</w:t>
            </w:r>
          </w:p>
          <w:p w14:paraId="4E6DCD30" w14:textId="77777777" w:rsidR="00B00E0F" w:rsidRDefault="007D3BF0">
            <w:r>
              <w:rPr>
                <w:rFonts w:hint="eastAsia"/>
              </w:rPr>
              <w:t>datacenter</w:t>
            </w:r>
          </w:p>
          <w:p w14:paraId="65659702" w14:textId="77777777" w:rsidR="00B00E0F" w:rsidRDefault="007D3BF0">
            <w:r>
              <w:rPr>
                <w:rFonts w:hint="eastAsia"/>
              </w:rPr>
              <w:t>sdkportal</w:t>
            </w:r>
          </w:p>
          <w:p w14:paraId="055F0923" w14:textId="77777777" w:rsidR="00B00E0F" w:rsidRDefault="007D3BF0">
            <w:r>
              <w:rPr>
                <w:rFonts w:hint="eastAsia"/>
              </w:rPr>
              <w:t>takoportal</w:t>
            </w:r>
          </w:p>
          <w:p w14:paraId="29EE3C4A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3AE92668" w14:textId="77777777">
        <w:tc>
          <w:tcPr>
            <w:tcW w:w="2130" w:type="dxa"/>
            <w:shd w:val="clear" w:color="auto" w:fill="FFFFFF"/>
          </w:tcPr>
          <w:p w14:paraId="0DE02FEA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6C9AE55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D5D49C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EE4CF15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lastRenderedPageBreak/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658FBA29" w14:textId="77777777">
        <w:tc>
          <w:tcPr>
            <w:tcW w:w="2130" w:type="dxa"/>
            <w:shd w:val="clear" w:color="auto" w:fill="FFFFFF"/>
          </w:tcPr>
          <w:p w14:paraId="1D732C17" w14:textId="77777777" w:rsidR="00B00E0F" w:rsidRDefault="007D3BF0">
            <w:r>
              <w:rPr>
                <w:rFonts w:hint="eastAsia"/>
              </w:rPr>
              <w:lastRenderedPageBreak/>
              <w:t>accessToken</w:t>
            </w:r>
          </w:p>
        </w:tc>
        <w:tc>
          <w:tcPr>
            <w:tcW w:w="2130" w:type="dxa"/>
            <w:shd w:val="clear" w:color="auto" w:fill="FFFFFF"/>
          </w:tcPr>
          <w:p w14:paraId="666F2CB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212874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BDD5843" w14:textId="77777777" w:rsidR="00B00E0F" w:rsidRDefault="007D3BF0">
            <w:r>
              <w:rPr>
                <w:rFonts w:hint="eastAsia"/>
              </w:rPr>
              <w:t>重置密码</w:t>
            </w:r>
            <w:r>
              <w:rPr>
                <w:rFonts w:hint="eastAsia"/>
              </w:rPr>
              <w:t>Token</w:t>
            </w:r>
          </w:p>
        </w:tc>
      </w:tr>
      <w:tr w:rsidR="00B00E0F" w14:paraId="3EE1027C" w14:textId="77777777">
        <w:tc>
          <w:tcPr>
            <w:tcW w:w="2130" w:type="dxa"/>
            <w:shd w:val="clear" w:color="auto" w:fill="FFFFFF"/>
          </w:tcPr>
          <w:p w14:paraId="55E59D19" w14:textId="77777777" w:rsidR="00B00E0F" w:rsidRDefault="007D3BF0">
            <w:r>
              <w:rPr>
                <w:rFonts w:hint="eastAsia"/>
              </w:rPr>
              <w:t>loginPwd</w:t>
            </w:r>
          </w:p>
        </w:tc>
        <w:tc>
          <w:tcPr>
            <w:tcW w:w="2130" w:type="dxa"/>
            <w:shd w:val="clear" w:color="auto" w:fill="FFFFFF"/>
          </w:tcPr>
          <w:p w14:paraId="64C898A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E943C7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7DFA0BB" w14:textId="77777777" w:rsidR="00B00E0F" w:rsidRDefault="007D3BF0">
            <w:r>
              <w:rPr>
                <w:rFonts w:hint="eastAsia"/>
              </w:rPr>
              <w:t>散列后新密码，调用</w:t>
            </w:r>
            <w:r>
              <w:rPr>
                <w:rFonts w:hint="eastAsia"/>
              </w:rPr>
              <w:t>CryptoJS.HmacSHA1(loginId+realPassword, "Secret Passphrase");</w:t>
            </w:r>
            <w:r>
              <w:rPr>
                <w:rFonts w:hint="eastAsia"/>
              </w:rPr>
              <w:t>获得加密散列值作为</w:t>
            </w:r>
            <w:r>
              <w:rPr>
                <w:rFonts w:hint="eastAsia"/>
              </w:rPr>
              <w:t>loginPwd</w:t>
            </w:r>
            <w:r>
              <w:rPr>
                <w:rFonts w:hint="eastAsia"/>
              </w:rPr>
              <w:t>，密钥是固定的客户端密钥。</w:t>
            </w:r>
          </w:p>
          <w:p w14:paraId="7925EC23" w14:textId="77777777" w:rsidR="00B00E0F" w:rsidRDefault="007D3BF0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参考类库：</w:t>
            </w:r>
            <w:r>
              <w:rPr>
                <w:rFonts w:hint="eastAsia"/>
              </w:rPr>
              <w:t>http://www.sharejs.com/codes/javascript/7311</w:t>
            </w:r>
          </w:p>
        </w:tc>
      </w:tr>
      <w:tr w:rsidR="00B00E0F" w14:paraId="12FB3A1E" w14:textId="77777777">
        <w:tc>
          <w:tcPr>
            <w:tcW w:w="2130" w:type="dxa"/>
            <w:shd w:val="clear" w:color="auto" w:fill="FFFFFF"/>
          </w:tcPr>
          <w:p w14:paraId="59292DFB" w14:textId="77777777" w:rsidR="00B00E0F" w:rsidRDefault="007D3BF0">
            <w: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1BD5D558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75665EA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34AADD2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2B823B37" w14:textId="77777777">
        <w:tc>
          <w:tcPr>
            <w:tcW w:w="2130" w:type="dxa"/>
            <w:shd w:val="clear" w:color="auto" w:fill="FFFFFF"/>
          </w:tcPr>
          <w:p w14:paraId="4AF148DF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258560CA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08DEEDB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B515DA4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0CCA7B73" w14:textId="77777777">
        <w:tc>
          <w:tcPr>
            <w:tcW w:w="2130" w:type="dxa"/>
            <w:shd w:val="clear" w:color="auto" w:fill="FFFFFF"/>
          </w:tcPr>
          <w:p w14:paraId="3E267057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63B09EC2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09C75A9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FE9F0DF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34FB7FF0" w14:textId="77777777">
        <w:tc>
          <w:tcPr>
            <w:tcW w:w="2130" w:type="dxa"/>
            <w:shd w:val="clear" w:color="auto" w:fill="FFFFFF"/>
          </w:tcPr>
          <w:p w14:paraId="4EEE957C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31E9A46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B5565B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62B7325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0BED3AAC" w14:textId="77777777" w:rsidR="00B00E0F" w:rsidRDefault="007D3BF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26F07F00" w14:textId="77777777" w:rsidR="00B00E0F" w:rsidRDefault="007D3BF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7344E469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2F67F454" w14:textId="77777777" w:rsidR="00B00E0F" w:rsidRDefault="00B00E0F"/>
    <w:p w14:paraId="421501B3" w14:textId="77777777" w:rsidR="00B00E0F" w:rsidRDefault="007D3BF0" w:rsidP="000B46ED">
      <w:pPr>
        <w:pStyle w:val="3"/>
      </w:pPr>
      <w:bookmarkStart w:id="129" w:name="_Toc22588"/>
      <w:r>
        <w:rPr>
          <w:rFonts w:hint="eastAsia"/>
        </w:rPr>
        <w:t>输出</w:t>
      </w:r>
      <w:bookmarkEnd w:id="129"/>
    </w:p>
    <w:p w14:paraId="3AEEF8EF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0ECD5870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CD0B88B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E44B6E3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290F2F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B386D7F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7ABEA9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6C6761C" w14:textId="77777777" w:rsidR="00B00E0F" w:rsidRDefault="007D3BF0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6ADFD9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BE58502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F2C75B1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1D9EC18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9532375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584045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4A83ADA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4E69996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6E73D838" w14:textId="77777777" w:rsidR="00B00E0F" w:rsidRDefault="00B00E0F"/>
    <w:p w14:paraId="6D3ADDAB" w14:textId="77777777" w:rsidR="00B00E0F" w:rsidRDefault="007D3BF0" w:rsidP="000B46ED">
      <w:pPr>
        <w:pStyle w:val="3"/>
      </w:pPr>
      <w:bookmarkStart w:id="130" w:name="_Toc14653"/>
      <w:r>
        <w:rPr>
          <w:rFonts w:hint="eastAsia"/>
        </w:rPr>
        <w:t>请求样例</w:t>
      </w:r>
      <w:bookmarkEnd w:id="130"/>
    </w:p>
    <w:p w14:paraId="0656D6BF" w14:textId="77777777" w:rsidR="00B00E0F" w:rsidRDefault="007D3BF0" w:rsidP="000B46ED">
      <w:pPr>
        <w:pStyle w:val="3"/>
      </w:pPr>
      <w:bookmarkStart w:id="131" w:name="_Toc13889"/>
      <w:r>
        <w:rPr>
          <w:rFonts w:hint="eastAsia"/>
        </w:rPr>
        <w:t>返回值样例</w:t>
      </w:r>
      <w:bookmarkEnd w:id="131"/>
    </w:p>
    <w:p w14:paraId="4C7906F9" w14:textId="77777777" w:rsidR="00B00E0F" w:rsidRDefault="007D3BF0">
      <w:pPr>
        <w:pStyle w:val="2"/>
      </w:pPr>
      <w:bookmarkStart w:id="132" w:name="_Toc9805"/>
      <w:r>
        <w:rPr>
          <w:rFonts w:hint="eastAsia"/>
        </w:rPr>
        <w:t>发送链接找回密码邮件接口</w:t>
      </w:r>
      <w:bookmarkEnd w:id="132"/>
    </w:p>
    <w:p w14:paraId="5A0D5107" w14:textId="77777777" w:rsidR="00B00E0F" w:rsidRDefault="007D3BF0" w:rsidP="000B46ED">
      <w:pPr>
        <w:pStyle w:val="3"/>
      </w:pPr>
      <w:bookmarkStart w:id="133" w:name="_Toc2896"/>
      <w:r>
        <w:rPr>
          <w:rFonts w:hint="eastAsia"/>
        </w:rPr>
        <w:t>功能</w:t>
      </w:r>
      <w:bookmarkEnd w:id="133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1C24F16B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EA59D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4DD2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09C40294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4E5E0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7A094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35715A94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A3AA4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C9313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HTTP POST Content-Type：application/json； charset=UTF-8</w:t>
            </w:r>
          </w:p>
        </w:tc>
      </w:tr>
      <w:tr w:rsidR="00B00E0F" w14:paraId="0842BD9A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CAC9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65177B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08B08DAD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70706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95B0E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签名+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秒只能发送一次邮件</w:t>
            </w:r>
          </w:p>
        </w:tc>
      </w:tr>
      <w:tr w:rsidR="00B00E0F" w14:paraId="746B5910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7CDB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DB8AD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http://user.xgsdk.com/send-reset-email</w:t>
            </w:r>
          </w:p>
        </w:tc>
      </w:tr>
      <w:tr w:rsidR="00B00E0F" w14:paraId="237AA84B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4A2A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21244E" w14:textId="77777777" w:rsidR="00B00E0F" w:rsidRDefault="00B00E0F">
            <w:pPr>
              <w:widowControl/>
              <w:jc w:val="left"/>
            </w:pPr>
          </w:p>
        </w:tc>
      </w:tr>
    </w:tbl>
    <w:p w14:paraId="33970490" w14:textId="77777777" w:rsidR="00B00E0F" w:rsidRDefault="00B00E0F"/>
    <w:p w14:paraId="4396CE72" w14:textId="77777777" w:rsidR="00B00E0F" w:rsidRDefault="007D3BF0" w:rsidP="000B46ED">
      <w:pPr>
        <w:pStyle w:val="3"/>
      </w:pPr>
      <w:bookmarkStart w:id="134" w:name="_Toc15742"/>
      <w:r>
        <w:rPr>
          <w:rFonts w:hint="eastAsia"/>
        </w:rPr>
        <w:t>输入</w:t>
      </w:r>
      <w:bookmarkEnd w:id="134"/>
    </w:p>
    <w:p w14:paraId="0B7AC5DB" w14:textId="77777777" w:rsidR="00B00E0F" w:rsidRDefault="007D3BF0">
      <w:r>
        <w:rPr>
          <w:rFonts w:hint="eastAsia"/>
        </w:rPr>
        <w:t>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F542D81" w14:textId="77777777">
        <w:tc>
          <w:tcPr>
            <w:tcW w:w="2130" w:type="dxa"/>
          </w:tcPr>
          <w:p w14:paraId="00051F41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F8CB908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34A35F7F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A934893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65F716E" w14:textId="77777777">
        <w:tc>
          <w:tcPr>
            <w:tcW w:w="2130" w:type="dxa"/>
          </w:tcPr>
          <w:p w14:paraId="5B62A2AD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7207A79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AB4C5B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11B526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hint="eastAsia"/>
              </w:rPr>
              <w:t>send-reset-email</w:t>
            </w:r>
          </w:p>
        </w:tc>
      </w:tr>
      <w:tr w:rsidR="00B00E0F" w14:paraId="4CD9C27B" w14:textId="77777777">
        <w:tc>
          <w:tcPr>
            <w:tcW w:w="2130" w:type="dxa"/>
          </w:tcPr>
          <w:p w14:paraId="768F8843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7B6B637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1D44A5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33B6CE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62F8CB36" w14:textId="77777777" w:rsidR="00B00E0F" w:rsidRDefault="007D3BF0">
            <w:r>
              <w:rPr>
                <w:rFonts w:hint="eastAsia"/>
              </w:rPr>
              <w:t>sdkclient</w:t>
            </w:r>
          </w:p>
          <w:p w14:paraId="7D98B04E" w14:textId="77777777" w:rsidR="00B00E0F" w:rsidRDefault="007D3BF0">
            <w:r>
              <w:rPr>
                <w:rFonts w:hint="eastAsia"/>
              </w:rPr>
              <w:t>datacenter</w:t>
            </w:r>
          </w:p>
          <w:p w14:paraId="65B08A6F" w14:textId="77777777" w:rsidR="00B00E0F" w:rsidRDefault="007D3BF0">
            <w:r>
              <w:rPr>
                <w:rFonts w:hint="eastAsia"/>
              </w:rPr>
              <w:t>sdkportal</w:t>
            </w:r>
          </w:p>
          <w:p w14:paraId="40BBA5F5" w14:textId="77777777" w:rsidR="00B00E0F" w:rsidRDefault="007D3BF0">
            <w:r>
              <w:rPr>
                <w:rFonts w:hint="eastAsia"/>
              </w:rPr>
              <w:t>takoportal</w:t>
            </w:r>
          </w:p>
          <w:p w14:paraId="79DA757A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63251417" w14:textId="77777777">
        <w:tc>
          <w:tcPr>
            <w:tcW w:w="2130" w:type="dxa"/>
            <w:shd w:val="clear" w:color="auto" w:fill="FFFFFF"/>
          </w:tcPr>
          <w:p w14:paraId="5906B795" w14:textId="77777777" w:rsidR="00B00E0F" w:rsidRDefault="007D3BF0"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2130" w:type="dxa"/>
            <w:shd w:val="clear" w:color="auto" w:fill="FFFFFF"/>
          </w:tcPr>
          <w:p w14:paraId="71BDB33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591D20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633FAB1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47E702DA" w14:textId="77777777">
        <w:tc>
          <w:tcPr>
            <w:tcW w:w="2130" w:type="dxa"/>
            <w:shd w:val="clear" w:color="auto" w:fill="FFFFFF"/>
          </w:tcPr>
          <w:p w14:paraId="2080B49D" w14:textId="77777777" w:rsidR="00B00E0F" w:rsidRDefault="007D3BF0">
            <w:r>
              <w:rPr>
                <w:rFonts w:hint="eastAsia"/>
              </w:rPr>
              <w:t>deviceId</w:t>
            </w:r>
          </w:p>
        </w:tc>
        <w:tc>
          <w:tcPr>
            <w:tcW w:w="2130" w:type="dxa"/>
            <w:shd w:val="clear" w:color="auto" w:fill="FFFFFF"/>
          </w:tcPr>
          <w:p w14:paraId="049DA0FD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2E35B4F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D6D5F1F" w14:textId="77777777" w:rsidR="00B00E0F" w:rsidRDefault="007D3BF0">
            <w:r>
              <w:rPr>
                <w:rFonts w:hint="eastAsia"/>
              </w:rPr>
              <w:t>设备编号</w:t>
            </w:r>
          </w:p>
        </w:tc>
      </w:tr>
      <w:tr w:rsidR="00B00E0F" w14:paraId="6F6E9C23" w14:textId="77777777">
        <w:tc>
          <w:tcPr>
            <w:tcW w:w="2130" w:type="dxa"/>
            <w:shd w:val="clear" w:color="auto" w:fill="FFFFFF"/>
          </w:tcPr>
          <w:p w14:paraId="04652FD4" w14:textId="77777777" w:rsidR="00B00E0F" w:rsidRDefault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  <w:shd w:val="clear" w:color="auto" w:fill="FFFFFF"/>
          </w:tcPr>
          <w:p w14:paraId="38E88832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4BBDB82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84DE59D" w14:textId="77777777" w:rsidR="00B00E0F" w:rsidRDefault="007D3BF0">
            <w:r>
              <w:rPr>
                <w:rFonts w:hint="eastAsia"/>
              </w:rPr>
              <w:t>设备品牌</w:t>
            </w:r>
          </w:p>
        </w:tc>
      </w:tr>
      <w:tr w:rsidR="00B00E0F" w14:paraId="03D8DBF4" w14:textId="77777777">
        <w:tc>
          <w:tcPr>
            <w:tcW w:w="2130" w:type="dxa"/>
            <w:shd w:val="clear" w:color="auto" w:fill="FFFFFF"/>
          </w:tcPr>
          <w:p w14:paraId="0168DE55" w14:textId="77777777" w:rsidR="00B00E0F" w:rsidRDefault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  <w:shd w:val="clear" w:color="auto" w:fill="FFFFFF"/>
          </w:tcPr>
          <w:p w14:paraId="2F2620D9" w14:textId="77777777" w:rsidR="00B00E0F" w:rsidRDefault="007D3BF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shd w:val="clear" w:color="auto" w:fill="FFFFFF"/>
          </w:tcPr>
          <w:p w14:paraId="64C6E0A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CA43D85" w14:textId="77777777" w:rsidR="00B00E0F" w:rsidRDefault="007D3BF0">
            <w:r>
              <w:rPr>
                <w:rFonts w:hint="eastAsia"/>
              </w:rPr>
              <w:t>设备型号</w:t>
            </w:r>
          </w:p>
        </w:tc>
      </w:tr>
      <w:tr w:rsidR="00B00E0F" w14:paraId="4670A083" w14:textId="77777777">
        <w:tc>
          <w:tcPr>
            <w:tcW w:w="2130" w:type="dxa"/>
          </w:tcPr>
          <w:p w14:paraId="317AE1CE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52355E3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46C87F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2AA32EE" w14:textId="77777777" w:rsidR="00B00E0F" w:rsidRDefault="007D3BF0">
            <w:r>
              <w:rPr>
                <w:rFonts w:hint="eastAsia"/>
              </w:rPr>
              <w:t>邮箱</w:t>
            </w:r>
          </w:p>
        </w:tc>
      </w:tr>
      <w:tr w:rsidR="00B00E0F" w14:paraId="36F9300D" w14:textId="77777777">
        <w:tc>
          <w:tcPr>
            <w:tcW w:w="2130" w:type="dxa"/>
            <w:shd w:val="clear" w:color="auto" w:fill="FFFFFF"/>
          </w:tcPr>
          <w:p w14:paraId="69CAA970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1ED3247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52A25C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CF8CAAA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4F83C781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0D898159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6F33F2DE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10B530E0" w14:textId="77777777" w:rsidR="00B00E0F" w:rsidRDefault="007D3BF0">
      <w:pPr>
        <w:pStyle w:val="3"/>
      </w:pPr>
      <w:bookmarkStart w:id="135" w:name="_Toc16705"/>
      <w:r>
        <w:rPr>
          <w:rFonts w:hint="eastAsia"/>
        </w:rPr>
        <w:t>输出</w:t>
      </w:r>
      <w:bookmarkEnd w:id="135"/>
    </w:p>
    <w:p w14:paraId="1220C62A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44E5DA5D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E5EE2FF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370AC7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FA572B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92E00EB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7F4A3C7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0F6F4F5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20264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56A6D3B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EED43AE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3FE06BB1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FF2574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04CCD3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D68F33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E4889EE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1F904570" w14:textId="77777777" w:rsidR="00B00E0F" w:rsidRDefault="007D3BF0">
      <w:pPr>
        <w:pStyle w:val="3"/>
      </w:pPr>
      <w:bookmarkStart w:id="136" w:name="_Toc27973"/>
      <w:r>
        <w:rPr>
          <w:rFonts w:hint="eastAsia"/>
        </w:rPr>
        <w:lastRenderedPageBreak/>
        <w:t>请求样例</w:t>
      </w:r>
      <w:bookmarkEnd w:id="136"/>
    </w:p>
    <w:p w14:paraId="7CC48EE2" w14:textId="77777777" w:rsidR="00B00E0F" w:rsidRDefault="007D3BF0" w:rsidP="000B46ED">
      <w:pPr>
        <w:pStyle w:val="3"/>
      </w:pPr>
      <w:bookmarkStart w:id="137" w:name="_Toc28867"/>
      <w:r>
        <w:rPr>
          <w:rFonts w:hint="eastAsia"/>
        </w:rPr>
        <w:t>返回值样例</w:t>
      </w:r>
      <w:bookmarkEnd w:id="137"/>
    </w:p>
    <w:p w14:paraId="1BAA72F5" w14:textId="77777777" w:rsidR="00B00E0F" w:rsidRDefault="007D3BF0">
      <w:pPr>
        <w:pStyle w:val="2"/>
      </w:pPr>
      <w:bookmarkStart w:id="138" w:name="_Toc1883"/>
      <w:r>
        <w:rPr>
          <w:rFonts w:hint="eastAsia"/>
        </w:rPr>
        <w:t>获取某个用户所有子系统角色接口</w:t>
      </w:r>
      <w:bookmarkEnd w:id="138"/>
    </w:p>
    <w:p w14:paraId="7508E868" w14:textId="77777777" w:rsidR="00B00E0F" w:rsidRDefault="007D3BF0" w:rsidP="000B46ED">
      <w:pPr>
        <w:pStyle w:val="3"/>
      </w:pPr>
      <w:bookmarkStart w:id="139" w:name="_Toc31054"/>
      <w:r>
        <w:rPr>
          <w:rFonts w:hint="eastAsia"/>
        </w:rPr>
        <w:t>功能</w:t>
      </w:r>
      <w:bookmarkEnd w:id="139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5805D003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C8E1F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1375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1516B1A0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09EC2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B4EDE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36561BD9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A8F54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6B7C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B00E0F" w14:paraId="5906C580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72EA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54F7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5554F306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3929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BBBEB" w14:textId="77777777" w:rsidR="00B00E0F" w:rsidRDefault="00B00E0F">
            <w:pPr>
              <w:widowControl/>
              <w:jc w:val="left"/>
            </w:pPr>
          </w:p>
        </w:tc>
      </w:tr>
      <w:tr w:rsidR="00B00E0F" w14:paraId="590B48F7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FC000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AC88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http://user.xgsdk.com/query-customer-roles</w:t>
            </w:r>
          </w:p>
        </w:tc>
      </w:tr>
      <w:tr w:rsidR="00B00E0F" w14:paraId="1715D256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FB23D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ACF76" w14:textId="77777777" w:rsidR="00B00E0F" w:rsidRDefault="007D3BF0">
            <w:pPr>
              <w:ind w:left="420"/>
            </w:pPr>
            <w:r>
              <w:rPr>
                <w:rFonts w:hint="eastAsia"/>
              </w:rPr>
              <w:t>获取当前用户的所有子系统角色列表，传入</w:t>
            </w:r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，返回角色列表</w:t>
            </w:r>
          </w:p>
        </w:tc>
      </w:tr>
    </w:tbl>
    <w:p w14:paraId="3B32F95F" w14:textId="77777777" w:rsidR="00B00E0F" w:rsidRDefault="00B00E0F"/>
    <w:p w14:paraId="2D9579F8" w14:textId="77777777" w:rsidR="00B00E0F" w:rsidRDefault="007D3BF0" w:rsidP="000B46ED">
      <w:pPr>
        <w:pStyle w:val="3"/>
      </w:pPr>
      <w:bookmarkStart w:id="140" w:name="_Toc30579"/>
      <w:r>
        <w:rPr>
          <w:rFonts w:hint="eastAsia"/>
        </w:rPr>
        <w:t>输入</w:t>
      </w:r>
      <w:bookmarkEnd w:id="1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57A36D08" w14:textId="77777777">
        <w:tc>
          <w:tcPr>
            <w:tcW w:w="2130" w:type="dxa"/>
          </w:tcPr>
          <w:p w14:paraId="5A74EB5F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27671E7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24FC9551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8F91B92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F273754" w14:textId="77777777">
        <w:tc>
          <w:tcPr>
            <w:tcW w:w="2130" w:type="dxa"/>
          </w:tcPr>
          <w:p w14:paraId="339AA034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4E00ABA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AC516E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60D8153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query-customer-roles</w:t>
            </w:r>
          </w:p>
        </w:tc>
      </w:tr>
      <w:tr w:rsidR="00B00E0F" w14:paraId="393CF9A6" w14:textId="77777777">
        <w:tc>
          <w:tcPr>
            <w:tcW w:w="2130" w:type="dxa"/>
          </w:tcPr>
          <w:p w14:paraId="6E8253C0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18D3DC7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2BDBAD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B59C61" w14:textId="77777777" w:rsidR="00B00E0F" w:rsidRDefault="007D3BF0">
            <w:r>
              <w:rPr>
                <w:rFonts w:hint="eastAsia"/>
              </w:rPr>
              <w:t>登陆会话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1195452C" w14:textId="77777777">
        <w:tc>
          <w:tcPr>
            <w:tcW w:w="2130" w:type="dxa"/>
            <w:shd w:val="clear" w:color="auto" w:fill="FFFFFF"/>
          </w:tcPr>
          <w:p w14:paraId="734228EC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4C28DAD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6608D1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110EE5D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74113516" w14:textId="77777777">
        <w:tc>
          <w:tcPr>
            <w:tcW w:w="2130" w:type="dxa"/>
            <w:shd w:val="clear" w:color="auto" w:fill="FFFFFF"/>
          </w:tcPr>
          <w:p w14:paraId="268B653B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4CB73D6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CBBA8B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644E1A1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0B90B336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4937CA4D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</w:t>
            </w:r>
            <w:r>
              <w:rPr>
                <w:rFonts w:hint="eastAsia"/>
              </w:rPr>
              <w:lastRenderedPageBreak/>
              <w:t>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7C58C1D6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532E810E" w14:textId="77777777" w:rsidR="00B00E0F" w:rsidRDefault="00B00E0F"/>
    <w:p w14:paraId="3A19DDDD" w14:textId="77777777" w:rsidR="00B00E0F" w:rsidRDefault="007D3BF0" w:rsidP="000B46ED">
      <w:pPr>
        <w:pStyle w:val="3"/>
      </w:pPr>
      <w:bookmarkStart w:id="141" w:name="_Toc24956"/>
      <w:r>
        <w:rPr>
          <w:rFonts w:hint="eastAsia"/>
        </w:rPr>
        <w:t>输出</w:t>
      </w:r>
      <w:bookmarkEnd w:id="141"/>
    </w:p>
    <w:p w14:paraId="0D6130B8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207D831F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496B69E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4E8B8F3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F0BE4D1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6561C04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C6B3C9E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A1C028C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F9A76D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3CF23D4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9E3530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0C7B174B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9014C7F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1E0687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914B69D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AAE518A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7EEA260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394AF8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5FE0B2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DFF7339" w14:textId="77777777" w:rsidR="00B00E0F" w:rsidRDefault="007D3BF0">
            <w:r>
              <w:rPr>
                <w:rFonts w:hint="eastAsia"/>
              </w:rPr>
              <w:t>JSONArray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BF41C30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77C24E35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单个</w:t>
      </w:r>
      <w:r>
        <w:rPr>
          <w:rFonts w:hint="eastAsia"/>
        </w:rPr>
        <w:t>JSONObject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066D34C0" w14:textId="77777777">
        <w:tc>
          <w:tcPr>
            <w:tcW w:w="2130" w:type="dxa"/>
          </w:tcPr>
          <w:p w14:paraId="743F3BC4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8E4B96D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39AA61BD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8747304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43B4A95D" w14:textId="77777777">
        <w:tc>
          <w:tcPr>
            <w:tcW w:w="2130" w:type="dxa"/>
            <w:shd w:val="clear" w:color="auto" w:fill="FFFFFF"/>
          </w:tcPr>
          <w:p w14:paraId="268D6A7D" w14:textId="77777777" w:rsidR="00B00E0F" w:rsidRDefault="007D3BF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FFFFFF"/>
          </w:tcPr>
          <w:p w14:paraId="1A3B14D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79BC80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E56D19F" w14:textId="77777777" w:rsidR="00B00E0F" w:rsidRDefault="007D3BF0">
            <w:r>
              <w:rPr>
                <w:rFonts w:hint="eastAsia"/>
              </w:rPr>
              <w:t>唯一编号</w:t>
            </w:r>
          </w:p>
        </w:tc>
      </w:tr>
      <w:tr w:rsidR="00B00E0F" w14:paraId="1275AA26" w14:textId="77777777">
        <w:tc>
          <w:tcPr>
            <w:tcW w:w="2130" w:type="dxa"/>
            <w:shd w:val="clear" w:color="auto" w:fill="FFFFFF"/>
          </w:tcPr>
          <w:p w14:paraId="04D21E25" w14:textId="77777777" w:rsidR="00B00E0F" w:rsidRDefault="007D3BF0">
            <w:r>
              <w:rPr>
                <w:rFonts w:hint="eastAsia"/>
              </w:rPr>
              <w:t>roleId</w:t>
            </w:r>
          </w:p>
        </w:tc>
        <w:tc>
          <w:tcPr>
            <w:tcW w:w="2130" w:type="dxa"/>
            <w:shd w:val="clear" w:color="auto" w:fill="FFFFFF"/>
          </w:tcPr>
          <w:p w14:paraId="0BDB1E4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024488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B00381E" w14:textId="77777777" w:rsidR="00B00E0F" w:rsidRDefault="007D3BF0">
            <w:r>
              <w:rPr>
                <w:rFonts w:hint="eastAsia"/>
              </w:rPr>
              <w:t>角色编号</w:t>
            </w:r>
          </w:p>
        </w:tc>
      </w:tr>
      <w:tr w:rsidR="00B00E0F" w14:paraId="1C6A6037" w14:textId="77777777">
        <w:tc>
          <w:tcPr>
            <w:tcW w:w="2130" w:type="dxa"/>
            <w:shd w:val="clear" w:color="auto" w:fill="FFFFFF"/>
          </w:tcPr>
          <w:p w14:paraId="470D1FB6" w14:textId="77777777" w:rsidR="00B00E0F" w:rsidRDefault="007D3BF0">
            <w:r>
              <w:rPr>
                <w:rFonts w:hint="eastAsia"/>
              </w:rPr>
              <w:t>subSystem</w:t>
            </w:r>
          </w:p>
        </w:tc>
        <w:tc>
          <w:tcPr>
            <w:tcW w:w="2130" w:type="dxa"/>
            <w:shd w:val="clear" w:color="auto" w:fill="FFFFFF"/>
          </w:tcPr>
          <w:p w14:paraId="5D8673E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A18C57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35B9B86" w14:textId="77777777" w:rsidR="00B00E0F" w:rsidRDefault="007D3BF0">
            <w:r>
              <w:rPr>
                <w:rFonts w:hint="eastAsia"/>
              </w:rPr>
              <w:t>子系统编号</w:t>
            </w:r>
          </w:p>
        </w:tc>
      </w:tr>
    </w:tbl>
    <w:p w14:paraId="37F9CD43" w14:textId="77777777" w:rsidR="00B00E0F" w:rsidRDefault="00B00E0F"/>
    <w:p w14:paraId="05444E6C" w14:textId="77777777" w:rsidR="00B00E0F" w:rsidRDefault="007D3BF0" w:rsidP="000B46ED">
      <w:pPr>
        <w:pStyle w:val="3"/>
      </w:pPr>
      <w:bookmarkStart w:id="142" w:name="_Toc5289"/>
      <w:r>
        <w:rPr>
          <w:rFonts w:hint="eastAsia"/>
        </w:rPr>
        <w:t>请求样例</w:t>
      </w:r>
      <w:bookmarkEnd w:id="142"/>
    </w:p>
    <w:p w14:paraId="288138DD" w14:textId="77777777" w:rsidR="00B00E0F" w:rsidRDefault="007D3BF0" w:rsidP="000B46ED">
      <w:pPr>
        <w:pStyle w:val="3"/>
      </w:pPr>
      <w:bookmarkStart w:id="143" w:name="_Toc2872"/>
      <w:r>
        <w:rPr>
          <w:rFonts w:hint="eastAsia"/>
        </w:rPr>
        <w:t>返回值样例</w:t>
      </w:r>
      <w:bookmarkEnd w:id="143"/>
    </w:p>
    <w:p w14:paraId="006F2F89" w14:textId="77777777" w:rsidR="00B00E0F" w:rsidRDefault="007D3BF0">
      <w:pPr>
        <w:pStyle w:val="2"/>
      </w:pPr>
      <w:bookmarkStart w:id="144" w:name="_Toc2935"/>
      <w:r>
        <w:rPr>
          <w:rFonts w:hint="eastAsia"/>
        </w:rPr>
        <w:t>获取某个用户指定子系统角色接口</w:t>
      </w:r>
      <w:bookmarkEnd w:id="144"/>
    </w:p>
    <w:p w14:paraId="447F458E" w14:textId="77777777" w:rsidR="00B00E0F" w:rsidRDefault="007D3BF0" w:rsidP="000B46ED">
      <w:pPr>
        <w:pStyle w:val="3"/>
      </w:pPr>
      <w:bookmarkStart w:id="145" w:name="_Toc25195"/>
      <w:r>
        <w:rPr>
          <w:rFonts w:hint="eastAsia"/>
        </w:rPr>
        <w:t>功能</w:t>
      </w:r>
      <w:bookmarkEnd w:id="145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16DB6F87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9C278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68F7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57498203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23B9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5473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69C3F3BA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0D8B0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C430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B00E0F" w14:paraId="3CB50732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6A096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F77E4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5118CEFC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E1DDF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DD7B2" w14:textId="77777777" w:rsidR="00B00E0F" w:rsidRDefault="00B00E0F">
            <w:pPr>
              <w:widowControl/>
              <w:jc w:val="left"/>
            </w:pPr>
          </w:p>
        </w:tc>
      </w:tr>
      <w:tr w:rsidR="00B00E0F" w14:paraId="01A729FC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C9752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16B8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http://user.xgsdk.com/query-subSystem-role</w:t>
            </w:r>
          </w:p>
        </w:tc>
      </w:tr>
      <w:tr w:rsidR="00B00E0F" w14:paraId="3578CCE9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2596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C8861" w14:textId="77777777" w:rsidR="00B00E0F" w:rsidRDefault="007D3BF0">
            <w:pPr>
              <w:ind w:left="420"/>
            </w:pPr>
            <w:r>
              <w:rPr>
                <w:rFonts w:hint="eastAsia"/>
              </w:rPr>
              <w:t>获取当前用户的指定子系统角色列表，传入</w:t>
            </w:r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，返回角色列表</w:t>
            </w:r>
          </w:p>
        </w:tc>
      </w:tr>
    </w:tbl>
    <w:p w14:paraId="7659CECC" w14:textId="77777777" w:rsidR="00B00E0F" w:rsidRDefault="00B00E0F"/>
    <w:p w14:paraId="6E5F653D" w14:textId="77777777" w:rsidR="00B00E0F" w:rsidRDefault="007D3BF0" w:rsidP="000B46ED">
      <w:pPr>
        <w:pStyle w:val="3"/>
      </w:pPr>
      <w:bookmarkStart w:id="146" w:name="_Toc3112"/>
      <w:r>
        <w:rPr>
          <w:rFonts w:hint="eastAsia"/>
        </w:rPr>
        <w:t>输入</w:t>
      </w:r>
      <w:bookmarkEnd w:id="1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4AD78ED8" w14:textId="77777777">
        <w:tc>
          <w:tcPr>
            <w:tcW w:w="2130" w:type="dxa"/>
          </w:tcPr>
          <w:p w14:paraId="5CBBBC2F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92F4DFD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16CFA081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64D342E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A244125" w14:textId="77777777">
        <w:tc>
          <w:tcPr>
            <w:tcW w:w="2130" w:type="dxa"/>
          </w:tcPr>
          <w:p w14:paraId="4A8FCEE8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0A017D5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6322B0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DA97CC3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query-subSystem-role</w:t>
            </w:r>
          </w:p>
        </w:tc>
      </w:tr>
      <w:tr w:rsidR="00B00E0F" w14:paraId="4DF9346C" w14:textId="77777777">
        <w:tc>
          <w:tcPr>
            <w:tcW w:w="2130" w:type="dxa"/>
          </w:tcPr>
          <w:p w14:paraId="0BE40F79" w14:textId="77777777" w:rsidR="00B00E0F" w:rsidRDefault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47323F1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DAA4C2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938AAB2" w14:textId="77777777" w:rsidR="00B00E0F" w:rsidRDefault="007D3BF0">
            <w:r>
              <w:rPr>
                <w:rFonts w:hint="eastAsia"/>
              </w:rPr>
              <w:t>登陆会话</w:t>
            </w:r>
            <w:r>
              <w:rPr>
                <w:rFonts w:hint="eastAsia"/>
              </w:rPr>
              <w:t>Token</w:t>
            </w:r>
          </w:p>
        </w:tc>
      </w:tr>
      <w:tr w:rsidR="00B00E0F" w14:paraId="6AE163EA" w14:textId="77777777">
        <w:tc>
          <w:tcPr>
            <w:tcW w:w="2130" w:type="dxa"/>
          </w:tcPr>
          <w:p w14:paraId="6C5CF131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449DDC7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71F77D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45CFFF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4A492F65" w14:textId="77777777" w:rsidR="00B00E0F" w:rsidRDefault="007D3BF0">
            <w:r>
              <w:rPr>
                <w:rFonts w:hint="eastAsia"/>
              </w:rPr>
              <w:t>sdkclient</w:t>
            </w:r>
          </w:p>
          <w:p w14:paraId="74AC13A6" w14:textId="77777777" w:rsidR="00B00E0F" w:rsidRDefault="007D3BF0">
            <w:r>
              <w:rPr>
                <w:rFonts w:hint="eastAsia"/>
              </w:rPr>
              <w:t>datacenter</w:t>
            </w:r>
          </w:p>
          <w:p w14:paraId="087ABEF8" w14:textId="77777777" w:rsidR="00B00E0F" w:rsidRDefault="007D3BF0">
            <w:r>
              <w:rPr>
                <w:rFonts w:hint="eastAsia"/>
              </w:rPr>
              <w:t>sdkportal</w:t>
            </w:r>
          </w:p>
          <w:p w14:paraId="67FCE6B7" w14:textId="77777777" w:rsidR="00B00E0F" w:rsidRDefault="007D3BF0">
            <w:r>
              <w:rPr>
                <w:rFonts w:hint="eastAsia"/>
              </w:rPr>
              <w:t>takoportal</w:t>
            </w:r>
          </w:p>
          <w:p w14:paraId="6C2BE447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71686CB9" w14:textId="77777777">
        <w:tc>
          <w:tcPr>
            <w:tcW w:w="2130" w:type="dxa"/>
            <w:shd w:val="clear" w:color="auto" w:fill="FFFFFF"/>
          </w:tcPr>
          <w:p w14:paraId="63C2E60A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47000C5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7E61F0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2402217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7E056A5A" w14:textId="77777777">
        <w:tc>
          <w:tcPr>
            <w:tcW w:w="2130" w:type="dxa"/>
            <w:shd w:val="clear" w:color="auto" w:fill="FFFFFF"/>
          </w:tcPr>
          <w:p w14:paraId="4E1FE108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3808C8F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413B75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36DD3EF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6768424D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25C472F2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7C7A61C3" w14:textId="77777777" w:rsidR="00B00E0F" w:rsidRDefault="007D3BF0">
            <w:r>
              <w:rPr>
                <w:rFonts w:hint="eastAsia"/>
              </w:rPr>
              <w:t>然后对最后生成的字</w:t>
            </w:r>
            <w:r>
              <w:rPr>
                <w:rFonts w:hint="eastAsia"/>
              </w:rPr>
              <w:lastRenderedPageBreak/>
              <w:t>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30CDE9EB" w14:textId="77777777" w:rsidR="00B00E0F" w:rsidRDefault="00B00E0F"/>
    <w:p w14:paraId="6693B383" w14:textId="77777777" w:rsidR="00B00E0F" w:rsidRDefault="007D3BF0" w:rsidP="000B46ED">
      <w:pPr>
        <w:pStyle w:val="3"/>
      </w:pPr>
      <w:bookmarkStart w:id="147" w:name="_Toc8720"/>
      <w:r>
        <w:rPr>
          <w:rFonts w:hint="eastAsia"/>
        </w:rPr>
        <w:t>输出</w:t>
      </w:r>
      <w:bookmarkEnd w:id="147"/>
    </w:p>
    <w:p w14:paraId="4B5A8BF2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17718DD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BB79735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D30B35A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05D8180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E3DE471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F6F1C0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A5AE27E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BAFEBD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6F8734B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6C07AC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3F04B3EE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4937B35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8EA765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5CB02DC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397330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28B8EBA1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27793D8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06F8BE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256ECDE" w14:textId="77777777" w:rsidR="00B00E0F" w:rsidRDefault="007D3BF0">
            <w:r>
              <w:rPr>
                <w:rFonts w:hint="eastAsia"/>
              </w:rPr>
              <w:t>JSONArray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BC9D339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5934429F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单个</w:t>
      </w:r>
      <w:r>
        <w:rPr>
          <w:rFonts w:hint="eastAsia"/>
        </w:rPr>
        <w:t>JSONObject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3E7B271E" w14:textId="77777777">
        <w:tc>
          <w:tcPr>
            <w:tcW w:w="2130" w:type="dxa"/>
          </w:tcPr>
          <w:p w14:paraId="44ECC46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A365EF5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22E5ACCE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0231F78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5400516E" w14:textId="77777777">
        <w:tc>
          <w:tcPr>
            <w:tcW w:w="2130" w:type="dxa"/>
            <w:shd w:val="clear" w:color="auto" w:fill="FFFFFF"/>
          </w:tcPr>
          <w:p w14:paraId="159892A7" w14:textId="77777777" w:rsidR="00B00E0F" w:rsidRDefault="007D3BF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FFFFFF"/>
          </w:tcPr>
          <w:p w14:paraId="193EC19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795D58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A2CCEA4" w14:textId="77777777" w:rsidR="00B00E0F" w:rsidRDefault="007D3BF0">
            <w:r>
              <w:rPr>
                <w:rFonts w:hint="eastAsia"/>
              </w:rPr>
              <w:t>唯一编号</w:t>
            </w:r>
          </w:p>
        </w:tc>
      </w:tr>
      <w:tr w:rsidR="00B00E0F" w14:paraId="338CB270" w14:textId="77777777">
        <w:tc>
          <w:tcPr>
            <w:tcW w:w="2130" w:type="dxa"/>
            <w:shd w:val="clear" w:color="auto" w:fill="FFFFFF"/>
          </w:tcPr>
          <w:p w14:paraId="2B40B95C" w14:textId="77777777" w:rsidR="00B00E0F" w:rsidRDefault="007D3BF0">
            <w:r>
              <w:rPr>
                <w:rFonts w:hint="eastAsia"/>
              </w:rPr>
              <w:t>roleId</w:t>
            </w:r>
          </w:p>
        </w:tc>
        <w:tc>
          <w:tcPr>
            <w:tcW w:w="2130" w:type="dxa"/>
            <w:shd w:val="clear" w:color="auto" w:fill="FFFFFF"/>
          </w:tcPr>
          <w:p w14:paraId="6D13D47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CC9BA9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208B821" w14:textId="77777777" w:rsidR="00B00E0F" w:rsidRDefault="007D3BF0">
            <w:r>
              <w:rPr>
                <w:rFonts w:hint="eastAsia"/>
              </w:rPr>
              <w:t>角色编号</w:t>
            </w:r>
          </w:p>
        </w:tc>
      </w:tr>
      <w:tr w:rsidR="00B00E0F" w14:paraId="32DC5E08" w14:textId="77777777">
        <w:tc>
          <w:tcPr>
            <w:tcW w:w="2130" w:type="dxa"/>
            <w:shd w:val="clear" w:color="auto" w:fill="FFFFFF"/>
          </w:tcPr>
          <w:p w14:paraId="37A65478" w14:textId="77777777" w:rsidR="00B00E0F" w:rsidRDefault="007D3BF0">
            <w:r>
              <w:rPr>
                <w:rFonts w:hint="eastAsia"/>
              </w:rPr>
              <w:t>subSystem</w:t>
            </w:r>
          </w:p>
        </w:tc>
        <w:tc>
          <w:tcPr>
            <w:tcW w:w="2130" w:type="dxa"/>
            <w:shd w:val="clear" w:color="auto" w:fill="FFFFFF"/>
          </w:tcPr>
          <w:p w14:paraId="03035B0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2C7264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D1467BC" w14:textId="77777777" w:rsidR="00B00E0F" w:rsidRDefault="007D3BF0">
            <w:r>
              <w:rPr>
                <w:rFonts w:hint="eastAsia"/>
              </w:rPr>
              <w:t>子系统编号</w:t>
            </w:r>
          </w:p>
        </w:tc>
      </w:tr>
    </w:tbl>
    <w:p w14:paraId="4B101E5D" w14:textId="77777777" w:rsidR="00B00E0F" w:rsidRDefault="00B00E0F"/>
    <w:p w14:paraId="4469BE3C" w14:textId="77777777" w:rsidR="00B00E0F" w:rsidRDefault="007D3BF0" w:rsidP="000B46ED">
      <w:pPr>
        <w:pStyle w:val="3"/>
      </w:pPr>
      <w:bookmarkStart w:id="148" w:name="_Toc2605"/>
      <w:r>
        <w:rPr>
          <w:rFonts w:hint="eastAsia"/>
        </w:rPr>
        <w:t>请求样例</w:t>
      </w:r>
      <w:bookmarkEnd w:id="148"/>
    </w:p>
    <w:p w14:paraId="27B3E595" w14:textId="77777777" w:rsidR="00B00E0F" w:rsidRDefault="007D3BF0" w:rsidP="000B46ED">
      <w:pPr>
        <w:pStyle w:val="3"/>
      </w:pPr>
      <w:bookmarkStart w:id="149" w:name="_Toc27341"/>
      <w:r>
        <w:rPr>
          <w:rFonts w:hint="eastAsia"/>
        </w:rPr>
        <w:t>返回值样例</w:t>
      </w:r>
      <w:bookmarkEnd w:id="149"/>
    </w:p>
    <w:p w14:paraId="3B7B3A2E" w14:textId="77777777" w:rsidR="00B00E0F" w:rsidRDefault="007D3BF0">
      <w:pPr>
        <w:pStyle w:val="2"/>
      </w:pPr>
      <w:bookmarkStart w:id="150" w:name="_Toc31414"/>
      <w:r>
        <w:rPr>
          <w:rFonts w:hint="eastAsia"/>
        </w:rPr>
        <w:t>根据</w:t>
      </w:r>
      <w:r>
        <w:rPr>
          <w:rFonts w:hint="eastAsia"/>
        </w:rPr>
        <w:t>uid</w:t>
      </w:r>
      <w:r>
        <w:rPr>
          <w:rFonts w:hint="eastAsia"/>
        </w:rPr>
        <w:t>列表获取用户资料</w:t>
      </w:r>
      <w:bookmarkEnd w:id="150"/>
    </w:p>
    <w:p w14:paraId="0173C145" w14:textId="77777777" w:rsidR="00B00E0F" w:rsidRDefault="007D3BF0" w:rsidP="000B46ED">
      <w:pPr>
        <w:pStyle w:val="3"/>
      </w:pPr>
      <w:bookmarkStart w:id="151" w:name="_Toc32653"/>
      <w:r>
        <w:rPr>
          <w:rFonts w:hint="eastAsia"/>
        </w:rPr>
        <w:t>功能</w:t>
      </w:r>
      <w:bookmarkEnd w:id="151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37C59874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CA1D4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202E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712F2F6B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679D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2C6BC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30F9CAD2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3B075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949A8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B00E0F" w14:paraId="4D38303F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E6AB9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1766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361D284C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FD120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6BC93" w14:textId="77777777" w:rsidR="00B00E0F" w:rsidRDefault="007D3BF0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  <w:tr w:rsidR="00B00E0F" w14:paraId="0884E06F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9FBDB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E8BC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http://user.xgsdk.com/query-customer-infos</w:t>
            </w:r>
          </w:p>
        </w:tc>
      </w:tr>
      <w:tr w:rsidR="00B00E0F" w14:paraId="574B491B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A2A9F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5F1F94" w14:textId="77777777" w:rsidR="00B00E0F" w:rsidRDefault="007D3BF0">
            <w:pPr>
              <w:tabs>
                <w:tab w:val="left" w:pos="420"/>
              </w:tabs>
              <w:ind w:left="420"/>
            </w:pP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列表的所有客户资料，传入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列表，返回客户资料列表</w:t>
            </w:r>
          </w:p>
        </w:tc>
      </w:tr>
    </w:tbl>
    <w:p w14:paraId="7E407090" w14:textId="77777777" w:rsidR="00B00E0F" w:rsidRDefault="00B00E0F"/>
    <w:p w14:paraId="092B49C3" w14:textId="77777777" w:rsidR="00B00E0F" w:rsidRDefault="007D3BF0" w:rsidP="000B46ED">
      <w:pPr>
        <w:pStyle w:val="3"/>
      </w:pPr>
      <w:bookmarkStart w:id="152" w:name="_Toc13698"/>
      <w:r>
        <w:rPr>
          <w:rFonts w:hint="eastAsia"/>
        </w:rPr>
        <w:t>输入</w:t>
      </w:r>
      <w:bookmarkEnd w:id="1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090A7608" w14:textId="77777777">
        <w:tc>
          <w:tcPr>
            <w:tcW w:w="2130" w:type="dxa"/>
          </w:tcPr>
          <w:p w14:paraId="5CB984A5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422A0BB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4F7D0A43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AFF8E80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05F83DED" w14:textId="77777777">
        <w:tc>
          <w:tcPr>
            <w:tcW w:w="2130" w:type="dxa"/>
          </w:tcPr>
          <w:p w14:paraId="715EC6DA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5BFF910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66ABE4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812D813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query-customer-infos</w:t>
            </w:r>
          </w:p>
        </w:tc>
      </w:tr>
      <w:tr w:rsidR="00B00E0F" w14:paraId="5B86CE52" w14:textId="77777777">
        <w:tc>
          <w:tcPr>
            <w:tcW w:w="2130" w:type="dxa"/>
          </w:tcPr>
          <w:p w14:paraId="1F6C6BAA" w14:textId="77777777" w:rsidR="00B00E0F" w:rsidRDefault="007D3BF0">
            <w:r>
              <w:rPr>
                <w:rFonts w:hint="eastAsia"/>
              </w:rPr>
              <w:t>uids</w:t>
            </w:r>
          </w:p>
        </w:tc>
        <w:tc>
          <w:tcPr>
            <w:tcW w:w="2130" w:type="dxa"/>
          </w:tcPr>
          <w:p w14:paraId="1D6B25F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29B1F1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405547C" w14:textId="77777777" w:rsidR="00B00E0F" w:rsidRDefault="007D3BF0"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用逗号分隔</w:t>
            </w:r>
          </w:p>
        </w:tc>
      </w:tr>
      <w:tr w:rsidR="00B00E0F" w14:paraId="4170B7F2" w14:textId="77777777">
        <w:tc>
          <w:tcPr>
            <w:tcW w:w="2130" w:type="dxa"/>
          </w:tcPr>
          <w:p w14:paraId="5DA5FF3F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443DFD7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9316F1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87F62F4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6A03FAD0" w14:textId="77777777" w:rsidR="00B00E0F" w:rsidRDefault="007D3BF0">
            <w:r>
              <w:rPr>
                <w:rFonts w:hint="eastAsia"/>
              </w:rPr>
              <w:t>sdkclient</w:t>
            </w:r>
          </w:p>
          <w:p w14:paraId="35B9E50A" w14:textId="77777777" w:rsidR="00B00E0F" w:rsidRDefault="007D3BF0">
            <w:r>
              <w:rPr>
                <w:rFonts w:hint="eastAsia"/>
              </w:rPr>
              <w:t>datacenter</w:t>
            </w:r>
          </w:p>
          <w:p w14:paraId="3794848E" w14:textId="77777777" w:rsidR="00B00E0F" w:rsidRDefault="007D3BF0">
            <w:r>
              <w:rPr>
                <w:rFonts w:hint="eastAsia"/>
              </w:rPr>
              <w:t>sdkportal</w:t>
            </w:r>
          </w:p>
          <w:p w14:paraId="57ADFFD8" w14:textId="77777777" w:rsidR="00B00E0F" w:rsidRDefault="007D3BF0">
            <w:r>
              <w:rPr>
                <w:rFonts w:hint="eastAsia"/>
              </w:rPr>
              <w:t>takoportal</w:t>
            </w:r>
          </w:p>
          <w:p w14:paraId="493CED84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7DB2087D" w14:textId="77777777">
        <w:tc>
          <w:tcPr>
            <w:tcW w:w="2130" w:type="dxa"/>
            <w:shd w:val="clear" w:color="auto" w:fill="FFFFFF"/>
          </w:tcPr>
          <w:p w14:paraId="1C4D9456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67405D6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B4C91D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3848368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1B082765" w14:textId="77777777">
        <w:tc>
          <w:tcPr>
            <w:tcW w:w="2130" w:type="dxa"/>
            <w:shd w:val="clear" w:color="auto" w:fill="FFFFFF"/>
          </w:tcPr>
          <w:p w14:paraId="31FCB034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46007A0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B5749A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EB1219E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6C63B311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47D97901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7D03EF81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22DC072A" w14:textId="77777777" w:rsidR="00B00E0F" w:rsidRDefault="00B00E0F"/>
    <w:p w14:paraId="6E0B95F2" w14:textId="77777777" w:rsidR="00B00E0F" w:rsidRDefault="007D3BF0" w:rsidP="000B46ED">
      <w:pPr>
        <w:pStyle w:val="3"/>
      </w:pPr>
      <w:bookmarkStart w:id="153" w:name="_Toc24491"/>
      <w:r>
        <w:rPr>
          <w:rFonts w:hint="eastAsia"/>
        </w:rPr>
        <w:t>输出</w:t>
      </w:r>
      <w:bookmarkEnd w:id="153"/>
    </w:p>
    <w:p w14:paraId="4D844DE3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0E624C19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7ACE9BC" w14:textId="77777777" w:rsidR="00B00E0F" w:rsidRDefault="007D3BF0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F8FBD31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859F037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D617215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D2E8F8A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C0E24F5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5ACCEF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18C3B8A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BD4C8F6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50A6066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E455E0C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635E60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C74596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3C53C45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252CA8E8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513188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1E5EF2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D1435E3" w14:textId="77777777" w:rsidR="00B00E0F" w:rsidRDefault="007D3BF0">
            <w:r>
              <w:rPr>
                <w:rFonts w:hint="eastAsia"/>
              </w:rPr>
              <w:t>JSONArray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B63F7F7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3D588E85" w14:textId="77777777" w:rsidR="00B00E0F" w:rsidRDefault="007D3BF0"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单个</w:t>
      </w:r>
      <w:r>
        <w:rPr>
          <w:rFonts w:hint="eastAsia"/>
        </w:rPr>
        <w:t>JSONObject</w:t>
      </w:r>
      <w:r>
        <w:rPr>
          <w:rFonts w:hint="eastAsia"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4AA302C" w14:textId="77777777">
        <w:tc>
          <w:tcPr>
            <w:tcW w:w="2130" w:type="dxa"/>
          </w:tcPr>
          <w:p w14:paraId="09604DAD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E9092A7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1B570256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40165C5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44D57D30" w14:textId="77777777">
        <w:tc>
          <w:tcPr>
            <w:tcW w:w="2130" w:type="dxa"/>
            <w:shd w:val="clear" w:color="auto" w:fill="FFFFFF"/>
          </w:tcPr>
          <w:p w14:paraId="400700B2" w14:textId="77777777" w:rsidR="00B00E0F" w:rsidRDefault="007D3BF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  <w:shd w:val="clear" w:color="auto" w:fill="FFFFFF"/>
          </w:tcPr>
          <w:p w14:paraId="67B2781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4B6ED5E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8BCFA27" w14:textId="77777777" w:rsidR="00B00E0F" w:rsidRDefault="007D3BF0">
            <w:r>
              <w:rPr>
                <w:rFonts w:hint="eastAsia"/>
              </w:rPr>
              <w:t>昵称</w:t>
            </w:r>
          </w:p>
        </w:tc>
      </w:tr>
      <w:tr w:rsidR="00B00E0F" w14:paraId="62FADA5E" w14:textId="77777777">
        <w:tc>
          <w:tcPr>
            <w:tcW w:w="2130" w:type="dxa"/>
            <w:shd w:val="clear" w:color="auto" w:fill="FFFFFF"/>
          </w:tcPr>
          <w:p w14:paraId="4D307E2B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  <w:shd w:val="clear" w:color="auto" w:fill="FFFFFF"/>
          </w:tcPr>
          <w:p w14:paraId="5865086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6FFDD3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0D553C1" w14:textId="77777777" w:rsidR="00B00E0F" w:rsidRDefault="007D3BF0">
            <w:r>
              <w:rPr>
                <w:rFonts w:hint="eastAsia"/>
              </w:rPr>
              <w:t>邮箱</w:t>
            </w:r>
          </w:p>
        </w:tc>
      </w:tr>
      <w:tr w:rsidR="00B00E0F" w14:paraId="2473B21A" w14:textId="77777777">
        <w:tc>
          <w:tcPr>
            <w:tcW w:w="2130" w:type="dxa"/>
            <w:shd w:val="clear" w:color="auto" w:fill="FFFFFF"/>
          </w:tcPr>
          <w:p w14:paraId="4C983E63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  <w:shd w:val="clear" w:color="auto" w:fill="FFFFFF"/>
          </w:tcPr>
          <w:p w14:paraId="079E279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960CA1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1354A63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54DD8C21" w14:textId="77777777">
        <w:tc>
          <w:tcPr>
            <w:tcW w:w="2130" w:type="dxa"/>
            <w:shd w:val="clear" w:color="auto" w:fill="FFFFFF"/>
          </w:tcPr>
          <w:p w14:paraId="058445EC" w14:textId="77777777" w:rsidR="00B00E0F" w:rsidRDefault="007D3BF0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  <w:shd w:val="clear" w:color="auto" w:fill="FFFFFF"/>
          </w:tcPr>
          <w:p w14:paraId="3E7B243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529DFC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27B7253" w14:textId="77777777" w:rsidR="00B00E0F" w:rsidRDefault="007D3BF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B00E0F" w14:paraId="136F432E" w14:textId="77777777">
        <w:tc>
          <w:tcPr>
            <w:tcW w:w="2130" w:type="dxa"/>
            <w:shd w:val="clear" w:color="auto" w:fill="FFFFFF"/>
          </w:tcPr>
          <w:p w14:paraId="5255ADC0" w14:textId="77777777" w:rsidR="00B00E0F" w:rsidRDefault="007D3BF0">
            <w:r>
              <w:rPr>
                <w:rFonts w:hint="eastAsia"/>
              </w:rPr>
              <w:t>sina</w:t>
            </w:r>
          </w:p>
        </w:tc>
        <w:tc>
          <w:tcPr>
            <w:tcW w:w="2130" w:type="dxa"/>
            <w:shd w:val="clear" w:color="auto" w:fill="FFFFFF"/>
          </w:tcPr>
          <w:p w14:paraId="3BF76E7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E55FBFD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3B0DF31" w14:textId="77777777" w:rsidR="00B00E0F" w:rsidRDefault="007D3BF0">
            <w:r>
              <w:rPr>
                <w:rFonts w:hint="eastAsia"/>
              </w:rPr>
              <w:t>微博号</w:t>
            </w:r>
          </w:p>
        </w:tc>
      </w:tr>
      <w:tr w:rsidR="00B00E0F" w14:paraId="4EEED4AF" w14:textId="77777777">
        <w:tc>
          <w:tcPr>
            <w:tcW w:w="2130" w:type="dxa"/>
            <w:shd w:val="clear" w:color="auto" w:fill="FFFFFF"/>
          </w:tcPr>
          <w:p w14:paraId="2E70F02A" w14:textId="77777777" w:rsidR="00B00E0F" w:rsidRDefault="007D3BF0">
            <w:r>
              <w:rPr>
                <w:rFonts w:hint="eastAsia"/>
              </w:rPr>
              <w:t>sexSelect</w:t>
            </w:r>
          </w:p>
        </w:tc>
        <w:tc>
          <w:tcPr>
            <w:tcW w:w="2130" w:type="dxa"/>
            <w:shd w:val="clear" w:color="auto" w:fill="FFFFFF"/>
          </w:tcPr>
          <w:p w14:paraId="3DBA346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B7A2A24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08AF7A2D" w14:textId="77777777" w:rsidR="00B00E0F" w:rsidRDefault="007D3BF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B00E0F" w14:paraId="1681014C" w14:textId="77777777">
        <w:tc>
          <w:tcPr>
            <w:tcW w:w="2130" w:type="dxa"/>
            <w:shd w:val="clear" w:color="auto" w:fill="FFFFFF"/>
          </w:tcPr>
          <w:p w14:paraId="3B620A3A" w14:textId="77777777" w:rsidR="00B00E0F" w:rsidRDefault="007D3BF0">
            <w:r>
              <w:rPr>
                <w:rFonts w:hint="eastAsia"/>
              </w:rPr>
              <w:t>birthType</w:t>
            </w:r>
          </w:p>
        </w:tc>
        <w:tc>
          <w:tcPr>
            <w:tcW w:w="2130" w:type="dxa"/>
            <w:shd w:val="clear" w:color="auto" w:fill="FFFFFF"/>
          </w:tcPr>
          <w:p w14:paraId="3B2F25F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ACF6459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21495CFC" w14:textId="77777777" w:rsidR="00B00E0F" w:rsidRDefault="007D3BF0">
            <w:r>
              <w:rPr>
                <w:rFonts w:hint="eastAsia"/>
              </w:rPr>
              <w:t>生日类型，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农历</w:t>
            </w:r>
          </w:p>
        </w:tc>
      </w:tr>
      <w:tr w:rsidR="00B00E0F" w14:paraId="5D2289A7" w14:textId="77777777">
        <w:tc>
          <w:tcPr>
            <w:tcW w:w="2130" w:type="dxa"/>
            <w:shd w:val="clear" w:color="auto" w:fill="FFFFFF"/>
          </w:tcPr>
          <w:p w14:paraId="6E1B7A9A" w14:textId="77777777" w:rsidR="00B00E0F" w:rsidRDefault="007D3BF0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  <w:shd w:val="clear" w:color="auto" w:fill="FFFFFF"/>
          </w:tcPr>
          <w:p w14:paraId="2F3B566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26EECB7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447BD18B" w14:textId="77777777" w:rsidR="00B00E0F" w:rsidRDefault="007D3BF0">
            <w:r>
              <w:rPr>
                <w:rFonts w:hint="eastAsia"/>
              </w:rPr>
              <w:t>生日，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2CA73DB4" w14:textId="77777777">
        <w:tc>
          <w:tcPr>
            <w:tcW w:w="2130" w:type="dxa"/>
            <w:shd w:val="clear" w:color="auto" w:fill="FFFFFF"/>
          </w:tcPr>
          <w:p w14:paraId="1107A270" w14:textId="77777777" w:rsidR="00B00E0F" w:rsidRDefault="007D3BF0">
            <w:r>
              <w:rPr>
                <w:rFonts w:hint="eastAsia"/>
              </w:rPr>
              <w:t>bloodSelect</w:t>
            </w:r>
          </w:p>
        </w:tc>
        <w:tc>
          <w:tcPr>
            <w:tcW w:w="2130" w:type="dxa"/>
            <w:shd w:val="clear" w:color="auto" w:fill="FFFFFF"/>
          </w:tcPr>
          <w:p w14:paraId="6CEF633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6BD846E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1F8E2ED4" w14:textId="77777777" w:rsidR="00B00E0F" w:rsidRDefault="007D3BF0">
            <w:r>
              <w:rPr>
                <w:rFonts w:hint="eastAsia"/>
              </w:rPr>
              <w:t>血型，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其他</w:t>
            </w:r>
          </w:p>
        </w:tc>
      </w:tr>
      <w:tr w:rsidR="00B00E0F" w14:paraId="7B0195A8" w14:textId="77777777">
        <w:tc>
          <w:tcPr>
            <w:tcW w:w="2130" w:type="dxa"/>
            <w:shd w:val="clear" w:color="auto" w:fill="FFFFFF"/>
          </w:tcPr>
          <w:p w14:paraId="26F6EF32" w14:textId="77777777" w:rsidR="00B00E0F" w:rsidRDefault="007D3BF0">
            <w:r>
              <w:rPr>
                <w:rFonts w:hint="eastAsia"/>
              </w:rPr>
              <w:t>senseSelect</w:t>
            </w:r>
          </w:p>
        </w:tc>
        <w:tc>
          <w:tcPr>
            <w:tcW w:w="2130" w:type="dxa"/>
            <w:shd w:val="clear" w:color="auto" w:fill="FFFFFF"/>
          </w:tcPr>
          <w:p w14:paraId="6A430B9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9212D39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FFFFFF"/>
          </w:tcPr>
          <w:p w14:paraId="78D0BD78" w14:textId="77777777" w:rsidR="00B00E0F" w:rsidRDefault="007D3BF0">
            <w:r>
              <w:rPr>
                <w:rFonts w:hint="eastAsia"/>
              </w:rPr>
              <w:t>感情状况，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恋爱中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已订婚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分居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保密</w:t>
            </w:r>
          </w:p>
        </w:tc>
      </w:tr>
      <w:tr w:rsidR="00B00E0F" w14:paraId="2ACBB256" w14:textId="77777777">
        <w:tc>
          <w:tcPr>
            <w:tcW w:w="2130" w:type="dxa"/>
            <w:shd w:val="clear" w:color="auto" w:fill="FFFFFF"/>
          </w:tcPr>
          <w:p w14:paraId="06D751FC" w14:textId="77777777" w:rsidR="00B00E0F" w:rsidRDefault="007D3BF0">
            <w:r>
              <w:rPr>
                <w:rFonts w:hint="eastAsia"/>
              </w:rPr>
              <w:t>loveDay</w:t>
            </w:r>
          </w:p>
        </w:tc>
        <w:tc>
          <w:tcPr>
            <w:tcW w:w="2130" w:type="dxa"/>
            <w:shd w:val="clear" w:color="auto" w:fill="FFFFFF"/>
          </w:tcPr>
          <w:p w14:paraId="0D70DF1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E2AD463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  <w:shd w:val="clear" w:color="auto" w:fill="FFFFFF"/>
          </w:tcPr>
          <w:p w14:paraId="0C22B6CE" w14:textId="77777777" w:rsidR="00B00E0F" w:rsidRDefault="007D3BF0">
            <w:r>
              <w:rPr>
                <w:rFonts w:hint="eastAsia"/>
              </w:rPr>
              <w:t>周年纪念日，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5A91FD8A" w14:textId="77777777">
        <w:tc>
          <w:tcPr>
            <w:tcW w:w="2130" w:type="dxa"/>
            <w:shd w:val="clear" w:color="auto" w:fill="FFFFFF"/>
          </w:tcPr>
          <w:p w14:paraId="63855B3E" w14:textId="77777777" w:rsidR="00B00E0F" w:rsidRDefault="007D3BF0">
            <w:r>
              <w:rPr>
                <w:rFonts w:hint="eastAsia"/>
              </w:rPr>
              <w:t>addrCountry</w:t>
            </w:r>
          </w:p>
        </w:tc>
        <w:tc>
          <w:tcPr>
            <w:tcW w:w="2130" w:type="dxa"/>
            <w:shd w:val="clear" w:color="auto" w:fill="FFFFFF"/>
          </w:tcPr>
          <w:p w14:paraId="0E0A36B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8E2A2A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98626F9" w14:textId="77777777" w:rsidR="00B00E0F" w:rsidRDefault="007D3BF0">
            <w:r>
              <w:rPr>
                <w:rFonts w:hint="eastAsia"/>
              </w:rPr>
              <w:t>现居地国家</w:t>
            </w:r>
          </w:p>
        </w:tc>
      </w:tr>
      <w:tr w:rsidR="00B00E0F" w14:paraId="4474EED1" w14:textId="77777777">
        <w:tc>
          <w:tcPr>
            <w:tcW w:w="2130" w:type="dxa"/>
            <w:shd w:val="clear" w:color="auto" w:fill="FFFFFF"/>
          </w:tcPr>
          <w:p w14:paraId="2DB8843B" w14:textId="77777777" w:rsidR="00B00E0F" w:rsidRDefault="007D3BF0">
            <w:r>
              <w:rPr>
                <w:rFonts w:hint="eastAsia"/>
              </w:rPr>
              <w:t>addrState</w:t>
            </w:r>
          </w:p>
        </w:tc>
        <w:tc>
          <w:tcPr>
            <w:tcW w:w="2130" w:type="dxa"/>
            <w:shd w:val="clear" w:color="auto" w:fill="FFFFFF"/>
          </w:tcPr>
          <w:p w14:paraId="1AB590E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284634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BE17C92" w14:textId="77777777" w:rsidR="00B00E0F" w:rsidRDefault="007D3BF0">
            <w:r>
              <w:rPr>
                <w:rFonts w:hint="eastAsia"/>
              </w:rPr>
              <w:t>现居地省份</w:t>
            </w:r>
          </w:p>
        </w:tc>
      </w:tr>
      <w:tr w:rsidR="00B00E0F" w14:paraId="0A5C9C71" w14:textId="77777777">
        <w:tc>
          <w:tcPr>
            <w:tcW w:w="2130" w:type="dxa"/>
            <w:shd w:val="clear" w:color="auto" w:fill="FFFFFF"/>
          </w:tcPr>
          <w:p w14:paraId="54FA927A" w14:textId="77777777" w:rsidR="00B00E0F" w:rsidRDefault="007D3BF0">
            <w:r>
              <w:rPr>
                <w:rFonts w:hint="eastAsia"/>
              </w:rPr>
              <w:t>addrCity</w:t>
            </w:r>
          </w:p>
        </w:tc>
        <w:tc>
          <w:tcPr>
            <w:tcW w:w="2130" w:type="dxa"/>
            <w:shd w:val="clear" w:color="auto" w:fill="FFFFFF"/>
          </w:tcPr>
          <w:p w14:paraId="2BD2484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D2AE21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12F9B11" w14:textId="77777777" w:rsidR="00B00E0F" w:rsidRDefault="007D3BF0">
            <w:r>
              <w:rPr>
                <w:rFonts w:hint="eastAsia"/>
              </w:rPr>
              <w:t>现居地城市</w:t>
            </w:r>
          </w:p>
        </w:tc>
      </w:tr>
      <w:tr w:rsidR="00B00E0F" w14:paraId="53D0C065" w14:textId="77777777">
        <w:tc>
          <w:tcPr>
            <w:tcW w:w="2130" w:type="dxa"/>
            <w:shd w:val="clear" w:color="auto" w:fill="FFFFFF"/>
          </w:tcPr>
          <w:p w14:paraId="1DEA568C" w14:textId="77777777" w:rsidR="00B00E0F" w:rsidRDefault="007D3BF0">
            <w:r>
              <w:rPr>
                <w:rFonts w:hint="eastAsia"/>
              </w:rPr>
              <w:t>birthCountry</w:t>
            </w:r>
          </w:p>
        </w:tc>
        <w:tc>
          <w:tcPr>
            <w:tcW w:w="2130" w:type="dxa"/>
            <w:shd w:val="clear" w:color="auto" w:fill="FFFFFF"/>
          </w:tcPr>
          <w:p w14:paraId="4206F4E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FED222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6744C1EE" w14:textId="77777777" w:rsidR="00B00E0F" w:rsidRDefault="007D3BF0">
            <w:r>
              <w:rPr>
                <w:rFonts w:hint="eastAsia"/>
              </w:rPr>
              <w:t>故乡国家</w:t>
            </w:r>
          </w:p>
        </w:tc>
      </w:tr>
      <w:tr w:rsidR="00B00E0F" w14:paraId="39124B77" w14:textId="77777777">
        <w:tc>
          <w:tcPr>
            <w:tcW w:w="2130" w:type="dxa"/>
            <w:shd w:val="clear" w:color="auto" w:fill="FFFFFF"/>
          </w:tcPr>
          <w:p w14:paraId="0A71C2FA" w14:textId="77777777" w:rsidR="00B00E0F" w:rsidRDefault="007D3BF0">
            <w:r>
              <w:rPr>
                <w:rFonts w:hint="eastAsia"/>
              </w:rPr>
              <w:t>birthState</w:t>
            </w:r>
          </w:p>
        </w:tc>
        <w:tc>
          <w:tcPr>
            <w:tcW w:w="2130" w:type="dxa"/>
            <w:shd w:val="clear" w:color="auto" w:fill="FFFFFF"/>
          </w:tcPr>
          <w:p w14:paraId="4951B3F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E718E4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56B1BB2" w14:textId="77777777" w:rsidR="00B00E0F" w:rsidRDefault="007D3BF0">
            <w:r>
              <w:rPr>
                <w:rFonts w:hint="eastAsia"/>
              </w:rPr>
              <w:t>故乡省份</w:t>
            </w:r>
          </w:p>
        </w:tc>
      </w:tr>
      <w:tr w:rsidR="00B00E0F" w14:paraId="2346D3F8" w14:textId="77777777">
        <w:tc>
          <w:tcPr>
            <w:tcW w:w="2130" w:type="dxa"/>
            <w:shd w:val="clear" w:color="auto" w:fill="FFFFFF"/>
          </w:tcPr>
          <w:p w14:paraId="0DE5D8DE" w14:textId="77777777" w:rsidR="00B00E0F" w:rsidRDefault="007D3BF0">
            <w:r>
              <w:rPr>
                <w:rFonts w:hint="eastAsia"/>
              </w:rPr>
              <w:t>birthCity</w:t>
            </w:r>
          </w:p>
        </w:tc>
        <w:tc>
          <w:tcPr>
            <w:tcW w:w="2130" w:type="dxa"/>
            <w:shd w:val="clear" w:color="auto" w:fill="FFFFFF"/>
          </w:tcPr>
          <w:p w14:paraId="45BD7EC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1B6B3F4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29224892" w14:textId="77777777" w:rsidR="00B00E0F" w:rsidRDefault="007D3BF0">
            <w:r>
              <w:rPr>
                <w:rFonts w:hint="eastAsia"/>
              </w:rPr>
              <w:t>故乡城市</w:t>
            </w:r>
          </w:p>
        </w:tc>
      </w:tr>
      <w:tr w:rsidR="00B00E0F" w14:paraId="7F960CB4" w14:textId="77777777">
        <w:tc>
          <w:tcPr>
            <w:tcW w:w="2130" w:type="dxa"/>
            <w:shd w:val="clear" w:color="auto" w:fill="FFFFFF"/>
          </w:tcPr>
          <w:p w14:paraId="6F3E9D25" w14:textId="77777777" w:rsidR="00B00E0F" w:rsidRDefault="007D3BF0">
            <w:r>
              <w:rPr>
                <w:rFonts w:hint="eastAsia"/>
              </w:rPr>
              <w:t>career</w:t>
            </w:r>
          </w:p>
        </w:tc>
        <w:tc>
          <w:tcPr>
            <w:tcW w:w="2130" w:type="dxa"/>
            <w:shd w:val="clear" w:color="auto" w:fill="FFFFFF"/>
          </w:tcPr>
          <w:p w14:paraId="501F7C4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2F019C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01A64B4" w14:textId="77777777" w:rsidR="00B00E0F" w:rsidRDefault="007D3BF0">
            <w:r>
              <w:rPr>
                <w:rFonts w:hint="eastAsia"/>
              </w:rPr>
              <w:t>职业</w:t>
            </w:r>
          </w:p>
        </w:tc>
      </w:tr>
      <w:tr w:rsidR="00B00E0F" w14:paraId="47DF15BF" w14:textId="77777777">
        <w:tc>
          <w:tcPr>
            <w:tcW w:w="2130" w:type="dxa"/>
            <w:shd w:val="clear" w:color="auto" w:fill="FFFFFF"/>
          </w:tcPr>
          <w:p w14:paraId="3A7241E3" w14:textId="77777777" w:rsidR="00B00E0F" w:rsidRDefault="007D3BF0">
            <w:r>
              <w:rPr>
                <w:rFonts w:hint="eastAsia"/>
              </w:rPr>
              <w:t>company</w:t>
            </w:r>
          </w:p>
        </w:tc>
        <w:tc>
          <w:tcPr>
            <w:tcW w:w="2130" w:type="dxa"/>
            <w:shd w:val="clear" w:color="auto" w:fill="FFFFFF"/>
          </w:tcPr>
          <w:p w14:paraId="4C567BE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CDC2FF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629423F" w14:textId="77777777" w:rsidR="00B00E0F" w:rsidRDefault="007D3BF0">
            <w:r>
              <w:rPr>
                <w:rFonts w:hint="eastAsia"/>
              </w:rPr>
              <w:t>公司名称</w:t>
            </w:r>
          </w:p>
        </w:tc>
      </w:tr>
      <w:tr w:rsidR="00B00E0F" w14:paraId="7B802ECE" w14:textId="77777777">
        <w:tc>
          <w:tcPr>
            <w:tcW w:w="2130" w:type="dxa"/>
            <w:shd w:val="clear" w:color="auto" w:fill="FFFFFF"/>
          </w:tcPr>
          <w:p w14:paraId="54521654" w14:textId="77777777" w:rsidR="00B00E0F" w:rsidRDefault="007D3BF0">
            <w:r>
              <w:rPr>
                <w:rFonts w:hint="eastAsia"/>
              </w:rPr>
              <w:t>workCountry</w:t>
            </w:r>
          </w:p>
        </w:tc>
        <w:tc>
          <w:tcPr>
            <w:tcW w:w="2130" w:type="dxa"/>
            <w:shd w:val="clear" w:color="auto" w:fill="FFFFFF"/>
          </w:tcPr>
          <w:p w14:paraId="6C2F7B7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4A0741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A92C444" w14:textId="77777777" w:rsidR="00B00E0F" w:rsidRDefault="007D3BF0">
            <w:r>
              <w:rPr>
                <w:rFonts w:hint="eastAsia"/>
              </w:rPr>
              <w:t>公司所在地国家</w:t>
            </w:r>
          </w:p>
        </w:tc>
      </w:tr>
      <w:tr w:rsidR="00B00E0F" w14:paraId="38E1773A" w14:textId="77777777">
        <w:tc>
          <w:tcPr>
            <w:tcW w:w="2130" w:type="dxa"/>
            <w:shd w:val="clear" w:color="auto" w:fill="FFFFFF"/>
          </w:tcPr>
          <w:p w14:paraId="7F908753" w14:textId="77777777" w:rsidR="00B00E0F" w:rsidRDefault="007D3BF0">
            <w:r>
              <w:rPr>
                <w:rFonts w:hint="eastAsia"/>
              </w:rPr>
              <w:t>workState</w:t>
            </w:r>
          </w:p>
        </w:tc>
        <w:tc>
          <w:tcPr>
            <w:tcW w:w="2130" w:type="dxa"/>
            <w:shd w:val="clear" w:color="auto" w:fill="FFFFFF"/>
          </w:tcPr>
          <w:p w14:paraId="66A469F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C8241C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C237F8F" w14:textId="77777777" w:rsidR="00B00E0F" w:rsidRDefault="007D3BF0">
            <w:r>
              <w:rPr>
                <w:rFonts w:hint="eastAsia"/>
              </w:rPr>
              <w:t>公司所在地省份</w:t>
            </w:r>
          </w:p>
        </w:tc>
      </w:tr>
      <w:tr w:rsidR="00B00E0F" w14:paraId="62138C7B" w14:textId="77777777">
        <w:tc>
          <w:tcPr>
            <w:tcW w:w="2130" w:type="dxa"/>
            <w:shd w:val="clear" w:color="auto" w:fill="FFFFFF"/>
          </w:tcPr>
          <w:p w14:paraId="3CA7C396" w14:textId="77777777" w:rsidR="00B00E0F" w:rsidRDefault="007D3BF0">
            <w:r>
              <w:rPr>
                <w:rFonts w:hint="eastAsia"/>
              </w:rPr>
              <w:t>workCity</w:t>
            </w:r>
          </w:p>
        </w:tc>
        <w:tc>
          <w:tcPr>
            <w:tcW w:w="2130" w:type="dxa"/>
            <w:shd w:val="clear" w:color="auto" w:fill="FFFFFF"/>
          </w:tcPr>
          <w:p w14:paraId="0B07315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DFC2335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CDF6ADE" w14:textId="77777777" w:rsidR="00B00E0F" w:rsidRDefault="007D3BF0">
            <w:r>
              <w:rPr>
                <w:rFonts w:hint="eastAsia"/>
              </w:rPr>
              <w:t>公司所在地城市</w:t>
            </w:r>
          </w:p>
        </w:tc>
      </w:tr>
      <w:tr w:rsidR="00B00E0F" w14:paraId="62B46C94" w14:textId="77777777">
        <w:tc>
          <w:tcPr>
            <w:tcW w:w="2130" w:type="dxa"/>
            <w:shd w:val="clear" w:color="auto" w:fill="FFFFFF"/>
          </w:tcPr>
          <w:p w14:paraId="23012F9D" w14:textId="77777777" w:rsidR="00B00E0F" w:rsidRDefault="007D3BF0">
            <w:r>
              <w:rPr>
                <w:rFonts w:hint="eastAsia"/>
              </w:rPr>
              <w:t>workAddress</w:t>
            </w:r>
          </w:p>
        </w:tc>
        <w:tc>
          <w:tcPr>
            <w:tcW w:w="2130" w:type="dxa"/>
            <w:shd w:val="clear" w:color="auto" w:fill="FFFFFF"/>
          </w:tcPr>
          <w:p w14:paraId="7F8C673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8605FE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44C004D" w14:textId="77777777" w:rsidR="00B00E0F" w:rsidRDefault="007D3BF0">
            <w:r>
              <w:rPr>
                <w:rFonts w:hint="eastAsia"/>
              </w:rPr>
              <w:t>详细地址</w:t>
            </w:r>
          </w:p>
        </w:tc>
      </w:tr>
      <w:tr w:rsidR="00B00E0F" w14:paraId="75C8907D" w14:textId="77777777">
        <w:tc>
          <w:tcPr>
            <w:tcW w:w="2130" w:type="dxa"/>
            <w:shd w:val="clear" w:color="auto" w:fill="FFFFFF"/>
          </w:tcPr>
          <w:p w14:paraId="3EB6451B" w14:textId="77777777" w:rsidR="00B00E0F" w:rsidRDefault="007D3BF0">
            <w:r>
              <w:rPr>
                <w:rFonts w:hint="eastAsia"/>
              </w:rPr>
              <w:t>headImgUrl</w:t>
            </w:r>
          </w:p>
        </w:tc>
        <w:tc>
          <w:tcPr>
            <w:tcW w:w="2130" w:type="dxa"/>
            <w:shd w:val="clear" w:color="auto" w:fill="FFFFFF"/>
          </w:tcPr>
          <w:p w14:paraId="7185E06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7FE566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344E9C2" w14:textId="77777777" w:rsidR="00B00E0F" w:rsidRDefault="007D3BF0"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Url</w:t>
            </w:r>
          </w:p>
        </w:tc>
      </w:tr>
    </w:tbl>
    <w:p w14:paraId="2A5C0386" w14:textId="77777777" w:rsidR="00B00E0F" w:rsidRDefault="00B00E0F"/>
    <w:p w14:paraId="26FFE5C0" w14:textId="77777777" w:rsidR="00B00E0F" w:rsidRDefault="007D3BF0" w:rsidP="000B46ED">
      <w:pPr>
        <w:pStyle w:val="3"/>
      </w:pPr>
      <w:bookmarkStart w:id="154" w:name="_Toc29614"/>
      <w:r>
        <w:rPr>
          <w:rFonts w:hint="eastAsia"/>
        </w:rPr>
        <w:lastRenderedPageBreak/>
        <w:t>请求样例</w:t>
      </w:r>
      <w:bookmarkEnd w:id="154"/>
    </w:p>
    <w:p w14:paraId="421DC7D3" w14:textId="77777777" w:rsidR="00B00E0F" w:rsidRDefault="007D3BF0" w:rsidP="000B46ED">
      <w:pPr>
        <w:pStyle w:val="3"/>
      </w:pPr>
      <w:bookmarkStart w:id="155" w:name="_Toc22918"/>
      <w:r>
        <w:rPr>
          <w:rFonts w:hint="eastAsia"/>
        </w:rPr>
        <w:t>返回值样例</w:t>
      </w:r>
      <w:bookmarkEnd w:id="155"/>
    </w:p>
    <w:p w14:paraId="0B87B1A9" w14:textId="77777777" w:rsidR="00B00E0F" w:rsidRDefault="00B00E0F"/>
    <w:p w14:paraId="6FB76939" w14:textId="77777777" w:rsidR="00B00E0F" w:rsidRDefault="007D3BF0">
      <w:pPr>
        <w:pStyle w:val="2"/>
      </w:pPr>
      <w:bookmarkStart w:id="156" w:name="_Toc26788"/>
      <w:r>
        <w:rPr>
          <w:rFonts w:hint="eastAsia"/>
        </w:rPr>
        <w:t>根据</w:t>
      </w:r>
      <w:r>
        <w:rPr>
          <w:rFonts w:hint="eastAsia"/>
        </w:rPr>
        <w:t>Email</w:t>
      </w:r>
      <w:r>
        <w:rPr>
          <w:rFonts w:hint="eastAsia"/>
        </w:rPr>
        <w:t>或手机号获取客户资料</w:t>
      </w:r>
      <w:bookmarkEnd w:id="156"/>
    </w:p>
    <w:p w14:paraId="6A4C9ED3" w14:textId="77777777" w:rsidR="00B00E0F" w:rsidRDefault="007D3BF0" w:rsidP="000B46ED">
      <w:pPr>
        <w:pStyle w:val="3"/>
      </w:pPr>
      <w:bookmarkStart w:id="157" w:name="_Toc5125"/>
      <w:r>
        <w:rPr>
          <w:rFonts w:hint="eastAsia"/>
        </w:rPr>
        <w:t>功能</w:t>
      </w:r>
      <w:bookmarkEnd w:id="157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3A74AED0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5ECE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D409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047C0F96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32B1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80C4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6DC69DC1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6E906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6D858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POST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B00E0F" w14:paraId="10483839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9EE3A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8F94B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716206A4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A1A817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A5BD5" w14:textId="77777777" w:rsidR="00B00E0F" w:rsidRDefault="00B00E0F">
            <w:pPr>
              <w:widowControl/>
              <w:jc w:val="left"/>
            </w:pPr>
          </w:p>
        </w:tc>
      </w:tr>
      <w:tr w:rsidR="00B00E0F" w14:paraId="30ABD907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5C2F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5E55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http://user.xgsdk.com/query-custome-info-by-</w:t>
            </w:r>
          </w:p>
        </w:tc>
      </w:tr>
      <w:tr w:rsidR="00B00E0F" w14:paraId="080FBA3C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B1B1A4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F8C115" w14:textId="77777777" w:rsidR="00B00E0F" w:rsidRDefault="007D3BF0">
            <w:pPr>
              <w:tabs>
                <w:tab w:val="left" w:pos="420"/>
              </w:tabs>
              <w:ind w:left="420"/>
            </w:pPr>
            <w:r>
              <w:rPr>
                <w:rFonts w:hint="eastAsia"/>
              </w:rPr>
              <w:t>验证用户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或者手机号，传入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或者手机号，返回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和客户资料</w:t>
            </w:r>
          </w:p>
          <w:p w14:paraId="34144109" w14:textId="77777777" w:rsidR="00B00E0F" w:rsidRDefault="00B00E0F">
            <w:pPr>
              <w:widowControl/>
              <w:jc w:val="left"/>
            </w:pPr>
          </w:p>
        </w:tc>
      </w:tr>
    </w:tbl>
    <w:p w14:paraId="5E68399B" w14:textId="77777777" w:rsidR="00B00E0F" w:rsidRDefault="00B00E0F"/>
    <w:p w14:paraId="5F76D6C8" w14:textId="77777777" w:rsidR="00B00E0F" w:rsidRDefault="007D3BF0" w:rsidP="000B46ED">
      <w:pPr>
        <w:pStyle w:val="3"/>
      </w:pPr>
      <w:bookmarkStart w:id="158" w:name="_Toc30625"/>
      <w:r>
        <w:rPr>
          <w:rFonts w:hint="eastAsia"/>
        </w:rPr>
        <w:t>输入</w:t>
      </w:r>
      <w:bookmarkEnd w:id="1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3EDA1033" w14:textId="77777777">
        <w:tc>
          <w:tcPr>
            <w:tcW w:w="2130" w:type="dxa"/>
          </w:tcPr>
          <w:p w14:paraId="6D1AB0F0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402D1D0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6B37DE5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958CDBF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8385747" w14:textId="77777777">
        <w:tc>
          <w:tcPr>
            <w:tcW w:w="2130" w:type="dxa"/>
          </w:tcPr>
          <w:p w14:paraId="4EAC3903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401402A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AB797D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48E9A6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create-customer-role</w:t>
            </w:r>
          </w:p>
        </w:tc>
      </w:tr>
      <w:tr w:rsidR="00B00E0F" w14:paraId="0DA2A4F5" w14:textId="77777777">
        <w:tc>
          <w:tcPr>
            <w:tcW w:w="2130" w:type="dxa"/>
          </w:tcPr>
          <w:p w14:paraId="44790DB1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730F236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6CE1A0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BC9893C" w14:textId="77777777" w:rsidR="00B00E0F" w:rsidRDefault="007D3BF0">
            <w:r>
              <w:rPr>
                <w:rFonts w:hint="eastAsia"/>
              </w:rPr>
              <w:t>用户邮箱</w:t>
            </w:r>
          </w:p>
        </w:tc>
      </w:tr>
      <w:tr w:rsidR="00B00E0F" w14:paraId="26128E65" w14:textId="77777777">
        <w:tc>
          <w:tcPr>
            <w:tcW w:w="2130" w:type="dxa"/>
          </w:tcPr>
          <w:p w14:paraId="339EFC88" w14:textId="77777777" w:rsidR="00B00E0F" w:rsidRDefault="007D3BF0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130" w:type="dxa"/>
          </w:tcPr>
          <w:p w14:paraId="754AC9B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129694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CB926CE" w14:textId="77777777" w:rsidR="00B00E0F" w:rsidRDefault="007D3BF0">
            <w:r>
              <w:rPr>
                <w:rFonts w:hint="eastAsia"/>
              </w:rPr>
              <w:t>用户手机</w:t>
            </w:r>
          </w:p>
        </w:tc>
      </w:tr>
      <w:tr w:rsidR="00B00E0F" w14:paraId="4F249AAD" w14:textId="77777777">
        <w:tc>
          <w:tcPr>
            <w:tcW w:w="2130" w:type="dxa"/>
            <w:shd w:val="clear" w:color="auto" w:fill="FFFFFF"/>
          </w:tcPr>
          <w:p w14:paraId="30ED7F33" w14:textId="77777777" w:rsidR="00B00E0F" w:rsidRDefault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22359E7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E0C49D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87A83F2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4473E829" w14:textId="77777777">
        <w:tc>
          <w:tcPr>
            <w:tcW w:w="2130" w:type="dxa"/>
            <w:shd w:val="clear" w:color="auto" w:fill="FFFFFF"/>
          </w:tcPr>
          <w:p w14:paraId="4A4ECECA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4C60037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A7184C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000C2DB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0840143E" w14:textId="77777777" w:rsidR="00B00E0F" w:rsidRDefault="007D3BF0">
            <w:r>
              <w:rPr>
                <w:rFonts w:hint="eastAsia"/>
              </w:rPr>
              <w:lastRenderedPageBreak/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1D554958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6BEB7EFF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2D9E398C" w14:textId="77777777" w:rsidR="00B00E0F" w:rsidRDefault="00B00E0F"/>
    <w:p w14:paraId="2A1282BB" w14:textId="77777777" w:rsidR="00B00E0F" w:rsidRDefault="007D3BF0" w:rsidP="000B46ED">
      <w:pPr>
        <w:pStyle w:val="3"/>
      </w:pPr>
      <w:bookmarkStart w:id="159" w:name="_Toc3011"/>
      <w:r>
        <w:rPr>
          <w:rFonts w:hint="eastAsia"/>
        </w:rPr>
        <w:t>输出</w:t>
      </w:r>
      <w:bookmarkEnd w:id="159"/>
    </w:p>
    <w:p w14:paraId="232E15BB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4EF91C5C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A045996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3EDA13D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E4F8184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B28956C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1FBE08B8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5C1E43E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A5DEAC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00590DE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09358AF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4E58F581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86137D6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4A7E10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770FD5F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4B4FCF4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50231317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5CF4009" w14:textId="77777777" w:rsidR="00B00E0F" w:rsidRDefault="007D3BF0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AD881D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EFB115E" w14:textId="77777777" w:rsidR="00B00E0F" w:rsidRDefault="007D3BF0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0D61652" w14:textId="77777777" w:rsidR="00B00E0F" w:rsidRDefault="007D3BF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6CA0483F" w14:textId="77777777" w:rsidR="00B00E0F" w:rsidRDefault="00B00E0F"/>
    <w:p w14:paraId="5C00927E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02726AE7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D00E47C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64A346D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7CA0919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CBD336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6983FA82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A7BE0CD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D6C243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8B6399B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1CCD13D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31C09DA4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72E35E8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2D6AF3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10DAC92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4A24F15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  <w:tr w:rsidR="00B00E0F" w14:paraId="1654A630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56C5B38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8F4477C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E675F92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ECA6A16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3F80155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8782AE5" w14:textId="77777777" w:rsidR="00B00E0F" w:rsidRDefault="007D3BF0">
            <w:r>
              <w:rPr>
                <w:rFonts w:hint="eastAsia"/>
              </w:rPr>
              <w:t>nickName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5127A84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0F3064C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645847A" w14:textId="77777777" w:rsidR="00B00E0F" w:rsidRDefault="007D3BF0">
            <w:r>
              <w:rPr>
                <w:rFonts w:hint="eastAsia"/>
              </w:rPr>
              <w:t>昵称</w:t>
            </w:r>
          </w:p>
        </w:tc>
      </w:tr>
      <w:tr w:rsidR="00B00E0F" w14:paraId="22665704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C57D884" w14:textId="77777777" w:rsidR="00B00E0F" w:rsidRDefault="007D3BF0">
            <w:r>
              <w:rPr>
                <w:rFonts w:hint="eastAsia"/>
              </w:rPr>
              <w:t>email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11A3A7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6419A1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DC1E476" w14:textId="77777777" w:rsidR="00B00E0F" w:rsidRDefault="007D3BF0">
            <w:r>
              <w:rPr>
                <w:rFonts w:hint="eastAsia"/>
              </w:rPr>
              <w:t>邮箱</w:t>
            </w:r>
          </w:p>
        </w:tc>
      </w:tr>
      <w:tr w:rsidR="00B00E0F" w14:paraId="5BDED7AE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B24E741" w14:textId="77777777" w:rsidR="00B00E0F" w:rsidRDefault="007D3BF0">
            <w:r>
              <w:rPr>
                <w:rFonts w:hint="eastAsia"/>
              </w:rPr>
              <w:t>mobile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1C8884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521A3B9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692E16C" w14:textId="77777777" w:rsidR="00B00E0F" w:rsidRDefault="007D3BF0">
            <w:r>
              <w:rPr>
                <w:rFonts w:hint="eastAsia"/>
              </w:rPr>
              <w:t>手机号</w:t>
            </w:r>
          </w:p>
        </w:tc>
      </w:tr>
      <w:tr w:rsidR="00B00E0F" w14:paraId="6DD8B39B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F051A30" w14:textId="77777777" w:rsidR="00B00E0F" w:rsidRDefault="007D3BF0">
            <w:r>
              <w:rPr>
                <w:rFonts w:hint="eastAsia"/>
              </w:rPr>
              <w:t>qq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1CA4D1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8FC919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C6B5CEC" w14:textId="77777777" w:rsidR="00B00E0F" w:rsidRDefault="007D3BF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B00E0F" w14:paraId="375E6DA5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D6F347A" w14:textId="77777777" w:rsidR="00B00E0F" w:rsidRDefault="007D3BF0">
            <w:r>
              <w:rPr>
                <w:rFonts w:hint="eastAsia"/>
              </w:rPr>
              <w:t>sina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E3CE6D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1709AA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E8C1C4" w14:textId="77777777" w:rsidR="00B00E0F" w:rsidRDefault="007D3BF0">
            <w:r>
              <w:rPr>
                <w:rFonts w:hint="eastAsia"/>
              </w:rPr>
              <w:t>微博号</w:t>
            </w:r>
          </w:p>
        </w:tc>
      </w:tr>
      <w:tr w:rsidR="00B00E0F" w14:paraId="5071B374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CA12D15" w14:textId="77777777" w:rsidR="00B00E0F" w:rsidRDefault="007D3BF0">
            <w:r>
              <w:rPr>
                <w:rFonts w:hint="eastAsia"/>
              </w:rPr>
              <w:lastRenderedPageBreak/>
              <w:t>sexSelect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E4B45D0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8C20577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6589C51" w14:textId="77777777" w:rsidR="00B00E0F" w:rsidRDefault="007D3BF0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B00E0F" w14:paraId="156F243D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FE55CA" w14:textId="77777777" w:rsidR="00B00E0F" w:rsidRDefault="007D3BF0">
            <w:r>
              <w:rPr>
                <w:rFonts w:hint="eastAsia"/>
              </w:rPr>
              <w:t>birthType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C2DE86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394582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82C4566" w14:textId="77777777" w:rsidR="00B00E0F" w:rsidRDefault="007D3BF0">
            <w:r>
              <w:rPr>
                <w:rFonts w:hint="eastAsia"/>
              </w:rPr>
              <w:t>生日类型，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公历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农历</w:t>
            </w:r>
          </w:p>
        </w:tc>
      </w:tr>
      <w:tr w:rsidR="00B00E0F" w14:paraId="2E976C82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3CDE4E4" w14:textId="77777777" w:rsidR="00B00E0F" w:rsidRDefault="007D3BF0">
            <w:r>
              <w:rPr>
                <w:rFonts w:hint="eastAsia"/>
              </w:rPr>
              <w:t>birthday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CD2E98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255ACB1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BCEFB9C" w14:textId="77777777" w:rsidR="00B00E0F" w:rsidRDefault="007D3BF0">
            <w:r>
              <w:rPr>
                <w:rFonts w:hint="eastAsia"/>
              </w:rPr>
              <w:t>生日，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7E7BC3D5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22A9318" w14:textId="77777777" w:rsidR="00B00E0F" w:rsidRDefault="007D3BF0">
            <w:r>
              <w:rPr>
                <w:rFonts w:hint="eastAsia"/>
              </w:rPr>
              <w:t>bloodSelect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659A75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8762B46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866E569" w14:textId="77777777" w:rsidR="00B00E0F" w:rsidRDefault="007D3BF0">
            <w:r>
              <w:rPr>
                <w:rFonts w:hint="eastAsia"/>
              </w:rPr>
              <w:t>血型，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其他</w:t>
            </w:r>
          </w:p>
        </w:tc>
      </w:tr>
      <w:tr w:rsidR="00B00E0F" w14:paraId="24DBAC20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D14C8A6" w14:textId="77777777" w:rsidR="00B00E0F" w:rsidRDefault="007D3BF0">
            <w:r>
              <w:rPr>
                <w:rFonts w:hint="eastAsia"/>
              </w:rPr>
              <w:t>senseSelect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162755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93BD615" w14:textId="77777777" w:rsidR="00B00E0F" w:rsidRDefault="007D3BF0">
            <w:r>
              <w:rPr>
                <w:rFonts w:hint="eastAsia"/>
              </w:rPr>
              <w:t>int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790B0CF" w14:textId="77777777" w:rsidR="00B00E0F" w:rsidRDefault="007D3BF0">
            <w:r>
              <w:rPr>
                <w:rFonts w:hint="eastAsia"/>
              </w:rPr>
              <w:t>感情状况，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恋爱中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已订婚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分居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保密</w:t>
            </w:r>
          </w:p>
        </w:tc>
      </w:tr>
      <w:tr w:rsidR="00B00E0F" w14:paraId="6191EE9A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A670093" w14:textId="77777777" w:rsidR="00B00E0F" w:rsidRDefault="007D3BF0">
            <w:r>
              <w:rPr>
                <w:rFonts w:hint="eastAsia"/>
              </w:rPr>
              <w:t>loveDay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C8DBCA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48C184E" w14:textId="77777777" w:rsidR="00B00E0F" w:rsidRDefault="007D3BF0">
            <w:r>
              <w:rPr>
                <w:rFonts w:hint="eastAsia"/>
              </w:rPr>
              <w:t>long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D8D520F" w14:textId="77777777" w:rsidR="00B00E0F" w:rsidRDefault="007D3BF0">
            <w:r>
              <w:rPr>
                <w:rFonts w:hint="eastAsia"/>
              </w:rPr>
              <w:t>周年纪念日，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年后毫秒数</w:t>
            </w:r>
          </w:p>
        </w:tc>
      </w:tr>
      <w:tr w:rsidR="00B00E0F" w14:paraId="5C34DE1F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67B6C2D" w14:textId="77777777" w:rsidR="00B00E0F" w:rsidRDefault="007D3BF0">
            <w:r>
              <w:rPr>
                <w:rFonts w:hint="eastAsia"/>
              </w:rPr>
              <w:t>addrCountry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7F1D93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4269E72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8994D3C" w14:textId="77777777" w:rsidR="00B00E0F" w:rsidRDefault="007D3BF0">
            <w:r>
              <w:rPr>
                <w:rFonts w:hint="eastAsia"/>
              </w:rPr>
              <w:t>现居地国家</w:t>
            </w:r>
          </w:p>
        </w:tc>
      </w:tr>
      <w:tr w:rsidR="00B00E0F" w14:paraId="0B7044F6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33A379B" w14:textId="77777777" w:rsidR="00B00E0F" w:rsidRDefault="007D3BF0">
            <w:r>
              <w:rPr>
                <w:rFonts w:hint="eastAsia"/>
              </w:rPr>
              <w:t>addrState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B74282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2360B5B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E5E870F" w14:textId="77777777" w:rsidR="00B00E0F" w:rsidRDefault="007D3BF0">
            <w:r>
              <w:rPr>
                <w:rFonts w:hint="eastAsia"/>
              </w:rPr>
              <w:t>现居地省份</w:t>
            </w:r>
          </w:p>
        </w:tc>
      </w:tr>
      <w:tr w:rsidR="00B00E0F" w14:paraId="747A63BD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D12443E" w14:textId="77777777" w:rsidR="00B00E0F" w:rsidRDefault="007D3BF0">
            <w:r>
              <w:rPr>
                <w:rFonts w:hint="eastAsia"/>
              </w:rPr>
              <w:t>addrCity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0D0E52C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8F4C37F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0FC9204" w14:textId="77777777" w:rsidR="00B00E0F" w:rsidRDefault="007D3BF0">
            <w:r>
              <w:rPr>
                <w:rFonts w:hint="eastAsia"/>
              </w:rPr>
              <w:t>现居地城市</w:t>
            </w:r>
          </w:p>
        </w:tc>
      </w:tr>
      <w:tr w:rsidR="00B00E0F" w14:paraId="69BC77C5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6514406" w14:textId="77777777" w:rsidR="00B00E0F" w:rsidRDefault="007D3BF0">
            <w:r>
              <w:rPr>
                <w:rFonts w:hint="eastAsia"/>
              </w:rPr>
              <w:t>birthCountry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6AB4AA9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45BFCE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8010227" w14:textId="77777777" w:rsidR="00B00E0F" w:rsidRDefault="007D3BF0">
            <w:r>
              <w:rPr>
                <w:rFonts w:hint="eastAsia"/>
              </w:rPr>
              <w:t>故乡国家</w:t>
            </w:r>
          </w:p>
        </w:tc>
      </w:tr>
      <w:tr w:rsidR="00B00E0F" w14:paraId="4EBD46F3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E4BA617" w14:textId="77777777" w:rsidR="00B00E0F" w:rsidRDefault="007D3BF0">
            <w:r>
              <w:rPr>
                <w:rFonts w:hint="eastAsia"/>
              </w:rPr>
              <w:t>birthState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72FC547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B017A0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4871F02" w14:textId="77777777" w:rsidR="00B00E0F" w:rsidRDefault="007D3BF0">
            <w:r>
              <w:rPr>
                <w:rFonts w:hint="eastAsia"/>
              </w:rPr>
              <w:t>故乡省份</w:t>
            </w:r>
          </w:p>
        </w:tc>
      </w:tr>
      <w:tr w:rsidR="00B00E0F" w14:paraId="453E6D78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E57AD18" w14:textId="77777777" w:rsidR="00B00E0F" w:rsidRDefault="007D3BF0">
            <w:r>
              <w:rPr>
                <w:rFonts w:hint="eastAsia"/>
              </w:rPr>
              <w:t>birthCity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498633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523D5C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ACC289A" w14:textId="77777777" w:rsidR="00B00E0F" w:rsidRDefault="007D3BF0">
            <w:r>
              <w:rPr>
                <w:rFonts w:hint="eastAsia"/>
              </w:rPr>
              <w:t>故乡城市</w:t>
            </w:r>
          </w:p>
        </w:tc>
      </w:tr>
      <w:tr w:rsidR="00B00E0F" w14:paraId="09F5997A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FA600D" w14:textId="77777777" w:rsidR="00B00E0F" w:rsidRDefault="007D3BF0">
            <w:r>
              <w:rPr>
                <w:rFonts w:hint="eastAsia"/>
              </w:rPr>
              <w:t>career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E4382D3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EFECA0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F98F4D6" w14:textId="77777777" w:rsidR="00B00E0F" w:rsidRDefault="007D3BF0">
            <w:r>
              <w:rPr>
                <w:rFonts w:hint="eastAsia"/>
              </w:rPr>
              <w:t>职业</w:t>
            </w:r>
          </w:p>
        </w:tc>
      </w:tr>
      <w:tr w:rsidR="00B00E0F" w14:paraId="2C23CD99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E0D87BB" w14:textId="77777777" w:rsidR="00B00E0F" w:rsidRDefault="007D3BF0">
            <w:r>
              <w:rPr>
                <w:rFonts w:hint="eastAsia"/>
              </w:rPr>
              <w:t>company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81CE36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74DCC4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EA2870D" w14:textId="77777777" w:rsidR="00B00E0F" w:rsidRDefault="007D3BF0">
            <w:r>
              <w:rPr>
                <w:rFonts w:hint="eastAsia"/>
              </w:rPr>
              <w:t>公司名称</w:t>
            </w:r>
          </w:p>
        </w:tc>
      </w:tr>
      <w:tr w:rsidR="00B00E0F" w14:paraId="039782C4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493322F" w14:textId="77777777" w:rsidR="00B00E0F" w:rsidRDefault="007D3BF0">
            <w:r>
              <w:rPr>
                <w:rFonts w:hint="eastAsia"/>
              </w:rPr>
              <w:t>workCountry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DF9197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853467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DC2572F" w14:textId="77777777" w:rsidR="00B00E0F" w:rsidRDefault="007D3BF0">
            <w:r>
              <w:rPr>
                <w:rFonts w:hint="eastAsia"/>
              </w:rPr>
              <w:t>公司所在地国家</w:t>
            </w:r>
          </w:p>
        </w:tc>
      </w:tr>
      <w:tr w:rsidR="00B00E0F" w14:paraId="0CC72716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68040C3" w14:textId="77777777" w:rsidR="00B00E0F" w:rsidRDefault="007D3BF0">
            <w:r>
              <w:rPr>
                <w:rFonts w:hint="eastAsia"/>
              </w:rPr>
              <w:t>workState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141757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74372E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19ADAC2" w14:textId="77777777" w:rsidR="00B00E0F" w:rsidRDefault="007D3BF0">
            <w:r>
              <w:rPr>
                <w:rFonts w:hint="eastAsia"/>
              </w:rPr>
              <w:t>公司所在地省份</w:t>
            </w:r>
          </w:p>
        </w:tc>
      </w:tr>
      <w:tr w:rsidR="00B00E0F" w14:paraId="2EC3F5FE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F332BF7" w14:textId="77777777" w:rsidR="00B00E0F" w:rsidRDefault="007D3BF0">
            <w:r>
              <w:rPr>
                <w:rFonts w:hint="eastAsia"/>
              </w:rPr>
              <w:t>workCity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92A8CAD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063C2E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E391413" w14:textId="77777777" w:rsidR="00B00E0F" w:rsidRDefault="007D3BF0">
            <w:r>
              <w:rPr>
                <w:rFonts w:hint="eastAsia"/>
              </w:rPr>
              <w:t>公司所在地城市</w:t>
            </w:r>
          </w:p>
        </w:tc>
      </w:tr>
      <w:tr w:rsidR="00B00E0F" w14:paraId="31204DEA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EC0E9FD" w14:textId="77777777" w:rsidR="00B00E0F" w:rsidRDefault="007D3BF0">
            <w:r>
              <w:rPr>
                <w:rFonts w:hint="eastAsia"/>
              </w:rPr>
              <w:t>workAddress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9DD6B2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E645B48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B0EC81F" w14:textId="77777777" w:rsidR="00B00E0F" w:rsidRDefault="007D3BF0">
            <w:r>
              <w:rPr>
                <w:rFonts w:hint="eastAsia"/>
              </w:rPr>
              <w:t>详细地址</w:t>
            </w:r>
          </w:p>
        </w:tc>
      </w:tr>
      <w:tr w:rsidR="00B00E0F" w14:paraId="281258ED" w14:textId="77777777">
        <w:trPr>
          <w:trHeight w:val="450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F59DF34" w14:textId="77777777" w:rsidR="00B00E0F" w:rsidRDefault="007D3BF0">
            <w:r>
              <w:rPr>
                <w:rFonts w:hint="eastAsia"/>
              </w:rPr>
              <w:t>headImgUrl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5D49585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790207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84FCA57" w14:textId="77777777" w:rsidR="00B00E0F" w:rsidRDefault="007D3BF0"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Url</w:t>
            </w:r>
          </w:p>
        </w:tc>
      </w:tr>
    </w:tbl>
    <w:p w14:paraId="62EA5689" w14:textId="77777777" w:rsidR="00B00E0F" w:rsidRDefault="00B00E0F"/>
    <w:p w14:paraId="5306A8D3" w14:textId="77777777" w:rsidR="00B00E0F" w:rsidRDefault="007D3BF0" w:rsidP="000B46ED">
      <w:pPr>
        <w:pStyle w:val="3"/>
      </w:pPr>
      <w:bookmarkStart w:id="160" w:name="_Toc493"/>
      <w:r>
        <w:rPr>
          <w:rFonts w:hint="eastAsia"/>
        </w:rPr>
        <w:lastRenderedPageBreak/>
        <w:t>请求样例</w:t>
      </w:r>
      <w:bookmarkEnd w:id="160"/>
    </w:p>
    <w:p w14:paraId="41878570" w14:textId="77777777" w:rsidR="00B00E0F" w:rsidRDefault="007D3BF0" w:rsidP="000B46ED">
      <w:pPr>
        <w:pStyle w:val="3"/>
      </w:pPr>
      <w:bookmarkStart w:id="161" w:name="_Toc31085"/>
      <w:r>
        <w:rPr>
          <w:rFonts w:hint="eastAsia"/>
        </w:rPr>
        <w:t>返回值样例</w:t>
      </w:r>
      <w:bookmarkEnd w:id="161"/>
    </w:p>
    <w:p w14:paraId="0716EAEA" w14:textId="77777777" w:rsidR="00B00E0F" w:rsidRDefault="007D3BF0">
      <w:pPr>
        <w:pStyle w:val="2"/>
      </w:pPr>
      <w:bookmarkStart w:id="162" w:name="_Toc28644"/>
      <w:r>
        <w:rPr>
          <w:rFonts w:hint="eastAsia"/>
        </w:rPr>
        <w:t>批量客户重置指定子系统多个角色</w:t>
      </w:r>
      <w:bookmarkEnd w:id="162"/>
    </w:p>
    <w:p w14:paraId="153EC297" w14:textId="77777777" w:rsidR="00B00E0F" w:rsidRDefault="007D3BF0" w:rsidP="000B46ED">
      <w:pPr>
        <w:pStyle w:val="3"/>
      </w:pPr>
      <w:bookmarkStart w:id="163" w:name="_Toc29902"/>
      <w:r>
        <w:rPr>
          <w:rFonts w:hint="eastAsia"/>
        </w:rPr>
        <w:t>功能</w:t>
      </w:r>
      <w:bookmarkEnd w:id="163"/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B00E0F" w14:paraId="082BB17B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BBDB72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E6DE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B00E0F" w14:paraId="2E6E2253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47EBF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BF2EAA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B00E0F" w14:paraId="0B4D5681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279993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3B8AEC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PUT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B00E0F" w14:paraId="2D9AFB29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FC5361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772C6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B00E0F" w14:paraId="16347145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21695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91EEE" w14:textId="77777777" w:rsidR="00B00E0F" w:rsidRDefault="00B00E0F">
            <w:pPr>
              <w:widowControl/>
              <w:jc w:val="left"/>
            </w:pPr>
          </w:p>
        </w:tc>
      </w:tr>
      <w:tr w:rsidR="00B00E0F" w14:paraId="246F9A1D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EA319D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7E5429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http://user.xgsdk.com/reset-customer-roles</w:t>
            </w:r>
          </w:p>
        </w:tc>
      </w:tr>
      <w:tr w:rsidR="00B00E0F" w14:paraId="40736889" w14:textId="77777777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80F9E" w14:textId="77777777" w:rsidR="00B00E0F" w:rsidRDefault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C0C5E" w14:textId="77777777" w:rsidR="00B00E0F" w:rsidRDefault="007D3BF0">
            <w:pPr>
              <w:tabs>
                <w:tab w:val="left" w:pos="420"/>
              </w:tabs>
              <w:ind w:left="420"/>
            </w:pPr>
            <w:r>
              <w:rPr>
                <w:rFonts w:hint="eastAsia"/>
              </w:rPr>
              <w:t>批量客户重置指定子系统多个角色，传入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、子系统编号、角色列表</w:t>
            </w:r>
          </w:p>
        </w:tc>
      </w:tr>
    </w:tbl>
    <w:p w14:paraId="267E2950" w14:textId="77777777" w:rsidR="00B00E0F" w:rsidRDefault="00B00E0F"/>
    <w:p w14:paraId="510397DC" w14:textId="77777777" w:rsidR="00B00E0F" w:rsidRDefault="007D3BF0" w:rsidP="000B46ED">
      <w:pPr>
        <w:pStyle w:val="3"/>
      </w:pPr>
      <w:bookmarkStart w:id="164" w:name="_Toc28566"/>
      <w:r>
        <w:rPr>
          <w:rFonts w:hint="eastAsia"/>
        </w:rPr>
        <w:t>输入</w:t>
      </w:r>
      <w:bookmarkEnd w:id="1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0F" w14:paraId="71ACD7DC" w14:textId="77777777">
        <w:tc>
          <w:tcPr>
            <w:tcW w:w="2130" w:type="dxa"/>
          </w:tcPr>
          <w:p w14:paraId="11E5BCCC" w14:textId="77777777" w:rsidR="00B00E0F" w:rsidRDefault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3588AAD6" w14:textId="77777777" w:rsidR="00B00E0F" w:rsidRDefault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570EAD95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925FECC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D3565A1" w14:textId="77777777">
        <w:tc>
          <w:tcPr>
            <w:tcW w:w="2130" w:type="dxa"/>
          </w:tcPr>
          <w:p w14:paraId="0EE20783" w14:textId="77777777" w:rsidR="00B00E0F" w:rsidRDefault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1046F858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DB213F3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3B40BCD" w14:textId="77777777" w:rsidR="00B00E0F" w:rsidRDefault="007D3BF0">
            <w:r>
              <w:rPr>
                <w:rFonts w:hint="eastAsia"/>
              </w:rPr>
              <w:t>接口类型，固定为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reset-customer-roles</w:t>
            </w:r>
          </w:p>
        </w:tc>
      </w:tr>
      <w:tr w:rsidR="00B00E0F" w14:paraId="1EB4B165" w14:textId="77777777">
        <w:tc>
          <w:tcPr>
            <w:tcW w:w="2130" w:type="dxa"/>
          </w:tcPr>
          <w:p w14:paraId="7488A721" w14:textId="77777777" w:rsidR="00B00E0F" w:rsidRDefault="007D3BF0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39808E6E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3E4EC1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4268A0" w14:textId="77777777" w:rsidR="00B00E0F" w:rsidRDefault="007D3BF0">
            <w:r>
              <w:rPr>
                <w:rFonts w:hint="eastAsia"/>
              </w:rPr>
              <w:t>西瓜渠道内部唯一的用户编号</w:t>
            </w:r>
          </w:p>
        </w:tc>
      </w:tr>
      <w:tr w:rsidR="00B00E0F" w14:paraId="5BC83370" w14:textId="77777777">
        <w:tc>
          <w:tcPr>
            <w:tcW w:w="2130" w:type="dxa"/>
          </w:tcPr>
          <w:p w14:paraId="15063F6B" w14:textId="77777777" w:rsidR="00B00E0F" w:rsidRDefault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2BBBA98A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963D96A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6989FE2" w14:textId="77777777" w:rsidR="00B00E0F" w:rsidRDefault="007D3BF0">
            <w:r>
              <w:rPr>
                <w:rFonts w:hint="eastAsia"/>
              </w:rPr>
              <w:t>调用方：</w:t>
            </w:r>
          </w:p>
          <w:p w14:paraId="083A7BEB" w14:textId="77777777" w:rsidR="00B00E0F" w:rsidRDefault="007D3BF0">
            <w:r>
              <w:rPr>
                <w:rFonts w:hint="eastAsia"/>
              </w:rPr>
              <w:t>sdkclient</w:t>
            </w:r>
          </w:p>
          <w:p w14:paraId="46B09F8B" w14:textId="77777777" w:rsidR="00B00E0F" w:rsidRDefault="007D3BF0">
            <w:r>
              <w:rPr>
                <w:rFonts w:hint="eastAsia"/>
              </w:rPr>
              <w:t>datacenter</w:t>
            </w:r>
          </w:p>
          <w:p w14:paraId="00E561AE" w14:textId="77777777" w:rsidR="00B00E0F" w:rsidRDefault="007D3BF0">
            <w:r>
              <w:rPr>
                <w:rFonts w:hint="eastAsia"/>
              </w:rPr>
              <w:t>sdkportal</w:t>
            </w:r>
          </w:p>
          <w:p w14:paraId="7AE0FCF1" w14:textId="77777777" w:rsidR="00B00E0F" w:rsidRDefault="007D3BF0">
            <w:r>
              <w:rPr>
                <w:rFonts w:hint="eastAsia"/>
              </w:rPr>
              <w:t>takoportal</w:t>
            </w:r>
          </w:p>
          <w:p w14:paraId="24549440" w14:textId="77777777" w:rsidR="00B00E0F" w:rsidRDefault="007D3BF0">
            <w:r>
              <w:rPr>
                <w:rFonts w:hint="eastAsia"/>
              </w:rPr>
              <w:t>takoapp</w:t>
            </w:r>
          </w:p>
        </w:tc>
      </w:tr>
      <w:tr w:rsidR="00B00E0F" w14:paraId="108A3F5C" w14:textId="77777777">
        <w:tc>
          <w:tcPr>
            <w:tcW w:w="2130" w:type="dxa"/>
          </w:tcPr>
          <w:p w14:paraId="2A6A47E0" w14:textId="77777777" w:rsidR="00B00E0F" w:rsidRDefault="007D3BF0">
            <w:r>
              <w:rPr>
                <w:rFonts w:hint="eastAsia"/>
              </w:rPr>
              <w:t>roleIds</w:t>
            </w:r>
          </w:p>
        </w:tc>
        <w:tc>
          <w:tcPr>
            <w:tcW w:w="2130" w:type="dxa"/>
          </w:tcPr>
          <w:p w14:paraId="4A541D56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7F65897" w14:textId="77777777" w:rsidR="00B00E0F" w:rsidRDefault="007D3BF0"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 w14:paraId="60B1655B" w14:textId="77777777" w:rsidR="00B00E0F" w:rsidRDefault="007D3BF0">
            <w:r>
              <w:rPr>
                <w:rFonts w:hint="eastAsia"/>
              </w:rPr>
              <w:t>角色列表，用逗号分隔</w:t>
            </w:r>
          </w:p>
        </w:tc>
      </w:tr>
      <w:tr w:rsidR="00B00E0F" w14:paraId="24672002" w14:textId="77777777">
        <w:tc>
          <w:tcPr>
            <w:tcW w:w="2130" w:type="dxa"/>
            <w:shd w:val="clear" w:color="auto" w:fill="FFFFFF"/>
          </w:tcPr>
          <w:p w14:paraId="22AD6419" w14:textId="77777777" w:rsidR="00B00E0F" w:rsidRDefault="007D3BF0"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2130" w:type="dxa"/>
            <w:shd w:val="clear" w:color="auto" w:fill="FFFFFF"/>
          </w:tcPr>
          <w:p w14:paraId="70E5C4FB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39C2D056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01BF5687" w14:textId="77777777" w:rsidR="00B00E0F" w:rsidRDefault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B00E0F" w14:paraId="2E4FD374" w14:textId="77777777">
        <w:tc>
          <w:tcPr>
            <w:tcW w:w="2130" w:type="dxa"/>
            <w:shd w:val="clear" w:color="auto" w:fill="FFFFFF"/>
          </w:tcPr>
          <w:p w14:paraId="2343B197" w14:textId="77777777" w:rsidR="00B00E0F" w:rsidRDefault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7700B58F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714228A1" w14:textId="77777777" w:rsidR="00B00E0F" w:rsidRDefault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121DA818" w14:textId="77777777" w:rsidR="00B00E0F" w:rsidRDefault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16C66116" w14:textId="77777777" w:rsidR="00B00E0F" w:rsidRDefault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53873D97" w14:textId="77777777" w:rsidR="00B00E0F" w:rsidRDefault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0652B754" w14:textId="77777777" w:rsidR="00B00E0F" w:rsidRDefault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476FDCFC" w14:textId="77777777" w:rsidR="00B00E0F" w:rsidRDefault="00B00E0F"/>
    <w:p w14:paraId="297D9334" w14:textId="77777777" w:rsidR="00B00E0F" w:rsidRDefault="007D3BF0" w:rsidP="000B46ED">
      <w:pPr>
        <w:pStyle w:val="3"/>
      </w:pPr>
      <w:bookmarkStart w:id="165" w:name="_Toc23385"/>
      <w:r>
        <w:rPr>
          <w:rFonts w:hint="eastAsia"/>
        </w:rPr>
        <w:t>输出</w:t>
      </w:r>
      <w:bookmarkEnd w:id="165"/>
    </w:p>
    <w:p w14:paraId="5184FBB2" w14:textId="77777777" w:rsidR="00B00E0F" w:rsidRDefault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B00E0F" w14:paraId="6709A109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5B8B247" w14:textId="77777777" w:rsidR="00B00E0F" w:rsidRDefault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99C4D19" w14:textId="77777777" w:rsidR="00B00E0F" w:rsidRDefault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C4682F0" w14:textId="77777777" w:rsidR="00B00E0F" w:rsidRDefault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819F646" w14:textId="77777777" w:rsidR="00B00E0F" w:rsidRDefault="007D3BF0">
            <w:r>
              <w:rPr>
                <w:rFonts w:hint="eastAsia"/>
              </w:rPr>
              <w:t>说明</w:t>
            </w:r>
          </w:p>
        </w:tc>
      </w:tr>
      <w:tr w:rsidR="00B00E0F" w14:paraId="2EC94B09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773CCA7" w14:textId="77777777" w:rsidR="00B00E0F" w:rsidRDefault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07F2292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85E1747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CAFC945" w14:textId="77777777" w:rsidR="00B00E0F" w:rsidRDefault="007D3BF0">
            <w:r>
              <w:rPr>
                <w:rFonts w:hint="eastAsia"/>
              </w:rPr>
              <w:t>返回码，参见错误码章节</w:t>
            </w:r>
          </w:p>
        </w:tc>
      </w:tr>
      <w:tr w:rsidR="00B00E0F" w14:paraId="442FC7C5" w14:textId="77777777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B50728E" w14:textId="77777777" w:rsidR="00B00E0F" w:rsidRDefault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847AD11" w14:textId="77777777" w:rsidR="00B00E0F" w:rsidRDefault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0C74C34" w14:textId="77777777" w:rsidR="00B00E0F" w:rsidRDefault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8C3375E" w14:textId="77777777" w:rsidR="00B00E0F" w:rsidRDefault="007D3BF0">
            <w:r>
              <w:rPr>
                <w:rFonts w:hint="eastAsia"/>
              </w:rPr>
              <w:t>接口调用信息提示</w:t>
            </w:r>
          </w:p>
        </w:tc>
      </w:tr>
    </w:tbl>
    <w:p w14:paraId="780FBA5D" w14:textId="77777777" w:rsidR="00B00E0F" w:rsidRDefault="00B00E0F"/>
    <w:p w14:paraId="0E6D6DE9" w14:textId="77777777" w:rsidR="00B00E0F" w:rsidRDefault="007D3BF0" w:rsidP="000B46ED">
      <w:pPr>
        <w:pStyle w:val="3"/>
      </w:pPr>
      <w:bookmarkStart w:id="166" w:name="_Toc22954"/>
      <w:r>
        <w:rPr>
          <w:rFonts w:hint="eastAsia"/>
        </w:rPr>
        <w:lastRenderedPageBreak/>
        <w:t>请求样例</w:t>
      </w:r>
      <w:bookmarkEnd w:id="166"/>
    </w:p>
    <w:p w14:paraId="171E3B52" w14:textId="77777777" w:rsidR="00B00E0F" w:rsidRDefault="007D3BF0" w:rsidP="000B46ED">
      <w:pPr>
        <w:pStyle w:val="3"/>
      </w:pPr>
      <w:bookmarkStart w:id="167" w:name="_Toc22555"/>
      <w:r>
        <w:rPr>
          <w:rFonts w:hint="eastAsia"/>
        </w:rPr>
        <w:t>返回值样例</w:t>
      </w:r>
      <w:bookmarkEnd w:id="167"/>
    </w:p>
    <w:p w14:paraId="7DD66AB0" w14:textId="77777777" w:rsidR="007D3BF0" w:rsidRDefault="00763CCB" w:rsidP="007D3BF0">
      <w:pPr>
        <w:pStyle w:val="2"/>
      </w:pPr>
      <w:r>
        <w:rPr>
          <w:rFonts w:hint="eastAsia"/>
        </w:rPr>
        <w:t>上传用户头像</w:t>
      </w:r>
    </w:p>
    <w:p w14:paraId="25C7E118" w14:textId="77777777" w:rsidR="007D3BF0" w:rsidRDefault="007D3BF0" w:rsidP="000B46ED">
      <w:pPr>
        <w:pStyle w:val="3"/>
      </w:pPr>
      <w:r>
        <w:rPr>
          <w:rFonts w:hint="eastAsia"/>
        </w:rPr>
        <w:t>功能</w:t>
      </w:r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7D3BF0" w14:paraId="0F86CD5C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312A4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BEC48A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7D3BF0" w14:paraId="5262D07F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100D6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09F759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7D3BF0" w14:paraId="08FAAB47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576B3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76D59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 w:rsidR="00763CCB">
              <w:rPr>
                <w:rFonts w:ascii="宋体" w:hAnsi="宋体" w:cs="宋体" w:hint="eastAsia"/>
                <w:kern w:val="0"/>
                <w:sz w:val="24"/>
                <w:szCs w:val="24"/>
              </w:rPr>
              <w:t>POST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7D3BF0" w14:paraId="2B90888F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98243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56F20C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7D3BF0" w14:paraId="0E48EFEB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D39363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A3B11" w14:textId="77777777" w:rsidR="007D3BF0" w:rsidRDefault="007D3BF0" w:rsidP="007D3BF0">
            <w:pPr>
              <w:widowControl/>
              <w:jc w:val="left"/>
            </w:pPr>
          </w:p>
        </w:tc>
      </w:tr>
      <w:tr w:rsidR="007D3BF0" w14:paraId="6654FD78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28BDB3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23FC2" w14:textId="77777777" w:rsidR="007D3BF0" w:rsidRDefault="007D3BF0" w:rsidP="00045B50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</w:t>
            </w:r>
            <w:r w:rsidR="00763CCB">
              <w:rPr>
                <w:rFonts w:ascii="宋体" w:hAnsi="宋体" w:cs="宋体" w:hint="eastAsia"/>
                <w:kern w:val="0"/>
                <w:sz w:val="24"/>
                <w:szCs w:val="24"/>
              </w:rPr>
              <w:t>up</w:t>
            </w:r>
            <w:r w:rsidR="00045B50">
              <w:rPr>
                <w:rFonts w:ascii="宋体" w:hAnsi="宋体" w:cs="宋体" w:hint="eastAsia"/>
                <w:kern w:val="0"/>
                <w:sz w:val="24"/>
                <w:szCs w:val="24"/>
              </w:rPr>
              <w:t>date-avatar</w:t>
            </w:r>
          </w:p>
        </w:tc>
      </w:tr>
      <w:tr w:rsidR="007D3BF0" w14:paraId="2176F6FB" w14:textId="77777777" w:rsidTr="007D3BF0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CD881" w14:textId="77777777" w:rsidR="007D3BF0" w:rsidRDefault="007D3BF0" w:rsidP="007D3BF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5ACCFD" w14:textId="77777777" w:rsidR="007D3BF0" w:rsidRDefault="00763CCB" w:rsidP="007D3BF0">
            <w:pPr>
              <w:tabs>
                <w:tab w:val="left" w:pos="420"/>
              </w:tabs>
              <w:ind w:left="420"/>
            </w:pPr>
            <w:r>
              <w:rPr>
                <w:rFonts w:hint="eastAsia"/>
              </w:rPr>
              <w:t>上传用户头像</w:t>
            </w:r>
          </w:p>
        </w:tc>
      </w:tr>
    </w:tbl>
    <w:p w14:paraId="6BEDB254" w14:textId="77777777" w:rsidR="007D3BF0" w:rsidRDefault="007D3BF0" w:rsidP="007D3BF0"/>
    <w:p w14:paraId="18DF34BB" w14:textId="77777777" w:rsidR="007D3BF0" w:rsidRDefault="007D3BF0" w:rsidP="000B46ED">
      <w:pPr>
        <w:pStyle w:val="3"/>
      </w:pPr>
      <w:r>
        <w:rPr>
          <w:rFonts w:hint="eastAsia"/>
        </w:rPr>
        <w:t>输入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3BF0" w14:paraId="535905B0" w14:textId="77777777" w:rsidTr="007D3BF0">
        <w:tc>
          <w:tcPr>
            <w:tcW w:w="2130" w:type="dxa"/>
          </w:tcPr>
          <w:p w14:paraId="45F6B948" w14:textId="77777777" w:rsidR="007D3BF0" w:rsidRDefault="007D3BF0" w:rsidP="007D3BF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52EE6B6" w14:textId="77777777" w:rsidR="007D3BF0" w:rsidRDefault="007D3BF0" w:rsidP="007D3BF0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135588A5" w14:textId="77777777" w:rsidR="007D3BF0" w:rsidRDefault="007D3BF0" w:rsidP="007D3BF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367E214" w14:textId="77777777" w:rsidR="007D3BF0" w:rsidRDefault="007D3BF0" w:rsidP="007D3BF0">
            <w:r>
              <w:rPr>
                <w:rFonts w:hint="eastAsia"/>
              </w:rPr>
              <w:t>说明</w:t>
            </w:r>
          </w:p>
        </w:tc>
      </w:tr>
      <w:tr w:rsidR="007D3BF0" w14:paraId="13A7A9CD" w14:textId="77777777" w:rsidTr="007D3BF0">
        <w:tc>
          <w:tcPr>
            <w:tcW w:w="2130" w:type="dxa"/>
          </w:tcPr>
          <w:p w14:paraId="193C0469" w14:textId="77777777" w:rsidR="007D3BF0" w:rsidRDefault="007D3BF0" w:rsidP="007D3BF0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2E81F0F5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A05C56A" w14:textId="77777777" w:rsidR="007D3BF0" w:rsidRDefault="007D3BF0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734840" w14:textId="77777777" w:rsidR="007D3BF0" w:rsidRDefault="007D3BF0" w:rsidP="007D3BF0">
            <w:r>
              <w:rPr>
                <w:rFonts w:hint="eastAsia"/>
              </w:rPr>
              <w:t>接口类型，固定为</w:t>
            </w:r>
            <w:r w:rsidR="00045B50">
              <w:rPr>
                <w:rFonts w:ascii="宋体" w:hAnsi="宋体" w:cs="宋体" w:hint="eastAsia"/>
                <w:kern w:val="0"/>
                <w:sz w:val="24"/>
                <w:szCs w:val="24"/>
              </w:rPr>
              <w:t>update-avatar</w:t>
            </w:r>
          </w:p>
        </w:tc>
      </w:tr>
      <w:tr w:rsidR="007D3BF0" w14:paraId="19A7DB70" w14:textId="77777777" w:rsidTr="007D3BF0">
        <w:tc>
          <w:tcPr>
            <w:tcW w:w="2130" w:type="dxa"/>
          </w:tcPr>
          <w:p w14:paraId="2229DC31" w14:textId="77777777" w:rsidR="007D3BF0" w:rsidRDefault="00763CCB" w:rsidP="007D3BF0">
            <w:r>
              <w:rPr>
                <w:rFonts w:hint="eastAsia"/>
              </w:rPr>
              <w:t>accessToken</w:t>
            </w:r>
          </w:p>
        </w:tc>
        <w:tc>
          <w:tcPr>
            <w:tcW w:w="2130" w:type="dxa"/>
          </w:tcPr>
          <w:p w14:paraId="3AF0F88D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97C0E44" w14:textId="77777777" w:rsidR="007D3BF0" w:rsidRDefault="007D3BF0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73C26C3" w14:textId="77777777" w:rsidR="007D3BF0" w:rsidRDefault="00763CCB" w:rsidP="007D3BF0"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6D6F8E" w14:paraId="7F1472B6" w14:textId="77777777" w:rsidTr="007D3BF0">
        <w:tc>
          <w:tcPr>
            <w:tcW w:w="2130" w:type="dxa"/>
          </w:tcPr>
          <w:p w14:paraId="579A0DEF" w14:textId="77777777" w:rsidR="006D6F8E" w:rsidRDefault="006D6F8E" w:rsidP="007D3BF0">
            <w:r>
              <w:rPr>
                <w:rFonts w:hint="eastAsia"/>
              </w:rPr>
              <w:t>deviceBrand</w:t>
            </w:r>
          </w:p>
        </w:tc>
        <w:tc>
          <w:tcPr>
            <w:tcW w:w="2130" w:type="dxa"/>
          </w:tcPr>
          <w:p w14:paraId="4C157725" w14:textId="77777777" w:rsidR="006D6F8E" w:rsidRDefault="006D6F8E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E88A0CD" w14:textId="77777777" w:rsidR="006D6F8E" w:rsidRDefault="006D6F8E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A8DDAED" w14:textId="77777777" w:rsidR="006D6F8E" w:rsidRDefault="006D6F8E" w:rsidP="007D3BF0">
            <w:r>
              <w:rPr>
                <w:rFonts w:hint="eastAsia"/>
              </w:rPr>
              <w:t>设备品牌</w:t>
            </w:r>
          </w:p>
        </w:tc>
      </w:tr>
      <w:tr w:rsidR="006D6F8E" w14:paraId="166F88AF" w14:textId="77777777" w:rsidTr="007D3BF0">
        <w:tc>
          <w:tcPr>
            <w:tcW w:w="2130" w:type="dxa"/>
          </w:tcPr>
          <w:p w14:paraId="4E81AE4C" w14:textId="77777777" w:rsidR="006D6F8E" w:rsidRDefault="006D6F8E" w:rsidP="007D3BF0">
            <w:r>
              <w:t>deviceId</w:t>
            </w:r>
          </w:p>
        </w:tc>
        <w:tc>
          <w:tcPr>
            <w:tcW w:w="2130" w:type="dxa"/>
          </w:tcPr>
          <w:p w14:paraId="60086EF3" w14:textId="77777777" w:rsidR="006D6F8E" w:rsidRDefault="006D6F8E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E955C36" w14:textId="77777777" w:rsidR="006D6F8E" w:rsidRDefault="006D6F8E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2FF47BB" w14:textId="77777777" w:rsidR="006D6F8E" w:rsidRDefault="006D6F8E" w:rsidP="007D3BF0">
            <w:r>
              <w:rPr>
                <w:rFonts w:hint="eastAsia"/>
              </w:rPr>
              <w:t>设备编号</w:t>
            </w:r>
          </w:p>
        </w:tc>
      </w:tr>
      <w:tr w:rsidR="006D6F8E" w14:paraId="437DBA21" w14:textId="77777777" w:rsidTr="007D3BF0">
        <w:tc>
          <w:tcPr>
            <w:tcW w:w="2130" w:type="dxa"/>
          </w:tcPr>
          <w:p w14:paraId="4FDB5A72" w14:textId="77777777" w:rsidR="006D6F8E" w:rsidRDefault="006D6F8E" w:rsidP="007D3BF0">
            <w:r>
              <w:rPr>
                <w:rFonts w:hint="eastAsia"/>
              </w:rPr>
              <w:t>deviceModel</w:t>
            </w:r>
          </w:p>
        </w:tc>
        <w:tc>
          <w:tcPr>
            <w:tcW w:w="2130" w:type="dxa"/>
          </w:tcPr>
          <w:p w14:paraId="2D29B316" w14:textId="77777777" w:rsidR="006D6F8E" w:rsidRDefault="006D6F8E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3C82D82" w14:textId="77777777" w:rsidR="006D6F8E" w:rsidRDefault="006D6F8E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8697E4" w14:textId="77777777" w:rsidR="006D6F8E" w:rsidRDefault="006D6F8E" w:rsidP="007D3BF0">
            <w:r>
              <w:rPr>
                <w:rFonts w:hint="eastAsia"/>
              </w:rPr>
              <w:t>设备型号</w:t>
            </w:r>
          </w:p>
        </w:tc>
      </w:tr>
      <w:tr w:rsidR="007D3BF0" w14:paraId="599E28E5" w14:textId="77777777" w:rsidTr="007D3BF0">
        <w:tc>
          <w:tcPr>
            <w:tcW w:w="2130" w:type="dxa"/>
          </w:tcPr>
          <w:p w14:paraId="495A5596" w14:textId="77777777" w:rsidR="007D3BF0" w:rsidRDefault="007D3BF0" w:rsidP="007D3BF0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29922DEA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7F83C5A" w14:textId="77777777" w:rsidR="007D3BF0" w:rsidRDefault="007D3BF0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9303A70" w14:textId="77777777" w:rsidR="007D3BF0" w:rsidRDefault="007D3BF0" w:rsidP="007D3BF0">
            <w:r>
              <w:rPr>
                <w:rFonts w:hint="eastAsia"/>
              </w:rPr>
              <w:t>调用方：</w:t>
            </w:r>
          </w:p>
          <w:p w14:paraId="0A3EAA31" w14:textId="77777777" w:rsidR="007D3BF0" w:rsidRDefault="007D3BF0" w:rsidP="007D3BF0">
            <w:r>
              <w:rPr>
                <w:rFonts w:hint="eastAsia"/>
              </w:rPr>
              <w:t>sdkclient</w:t>
            </w:r>
          </w:p>
          <w:p w14:paraId="2113C290" w14:textId="77777777" w:rsidR="007D3BF0" w:rsidRDefault="007D3BF0" w:rsidP="007D3BF0">
            <w:r>
              <w:rPr>
                <w:rFonts w:hint="eastAsia"/>
              </w:rPr>
              <w:t>datacenter</w:t>
            </w:r>
          </w:p>
          <w:p w14:paraId="0E1BE0F6" w14:textId="77777777" w:rsidR="007D3BF0" w:rsidRDefault="007D3BF0" w:rsidP="007D3BF0">
            <w:r>
              <w:rPr>
                <w:rFonts w:hint="eastAsia"/>
              </w:rPr>
              <w:t>sdkportal</w:t>
            </w:r>
          </w:p>
          <w:p w14:paraId="5E91FE41" w14:textId="77777777" w:rsidR="007D3BF0" w:rsidRDefault="007D3BF0" w:rsidP="007D3BF0">
            <w:r>
              <w:rPr>
                <w:rFonts w:hint="eastAsia"/>
              </w:rPr>
              <w:t>takoportal</w:t>
            </w:r>
          </w:p>
          <w:p w14:paraId="21D3E8FE" w14:textId="77777777" w:rsidR="007D3BF0" w:rsidRDefault="007D3BF0" w:rsidP="007D3BF0">
            <w:r>
              <w:rPr>
                <w:rFonts w:hint="eastAsia"/>
              </w:rPr>
              <w:t>takoapp</w:t>
            </w:r>
          </w:p>
        </w:tc>
      </w:tr>
      <w:tr w:rsidR="007D3BF0" w14:paraId="2534603C" w14:textId="77777777" w:rsidTr="007D3BF0">
        <w:tc>
          <w:tcPr>
            <w:tcW w:w="2130" w:type="dxa"/>
            <w:shd w:val="clear" w:color="auto" w:fill="FFFFFF"/>
          </w:tcPr>
          <w:p w14:paraId="2393C41E" w14:textId="77777777" w:rsidR="007D3BF0" w:rsidRDefault="007D3BF0" w:rsidP="007D3BF0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76D76E17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1A7553A" w14:textId="77777777" w:rsidR="007D3BF0" w:rsidRDefault="007D3BF0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B7D6910" w14:textId="77777777" w:rsidR="007D3BF0" w:rsidRDefault="007D3BF0" w:rsidP="007D3BF0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lastRenderedPageBreak/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763CCB" w14:paraId="69B85C21" w14:textId="77777777" w:rsidTr="007D3BF0">
        <w:tc>
          <w:tcPr>
            <w:tcW w:w="2130" w:type="dxa"/>
            <w:shd w:val="clear" w:color="auto" w:fill="FFFFFF"/>
          </w:tcPr>
          <w:p w14:paraId="655C93F8" w14:textId="77777777" w:rsidR="00763CCB" w:rsidRDefault="00763CCB" w:rsidP="007D3BF0">
            <w:r>
              <w:rPr>
                <w:rFonts w:hint="eastAsia"/>
              </w:rPr>
              <w:lastRenderedPageBreak/>
              <w:t>file</w:t>
            </w:r>
          </w:p>
        </w:tc>
        <w:tc>
          <w:tcPr>
            <w:tcW w:w="2130" w:type="dxa"/>
            <w:shd w:val="clear" w:color="auto" w:fill="FFFFFF"/>
          </w:tcPr>
          <w:p w14:paraId="2BA57773" w14:textId="77777777" w:rsidR="00763CCB" w:rsidRDefault="00763CCB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05E42EE7" w14:textId="77777777" w:rsidR="00763CCB" w:rsidRDefault="00763CCB" w:rsidP="007D3BF0">
            <w:r>
              <w:rPr>
                <w:rFonts w:ascii="Courier New" w:hAnsi="Courier New" w:cs="Courier New" w:hint="eastAsia"/>
                <w:color w:val="000000"/>
                <w:kern w:val="0"/>
                <w:sz w:val="28"/>
                <w:szCs w:val="28"/>
              </w:rPr>
              <w:t>MultipartFile</w:t>
            </w:r>
          </w:p>
        </w:tc>
        <w:tc>
          <w:tcPr>
            <w:tcW w:w="2131" w:type="dxa"/>
            <w:shd w:val="clear" w:color="auto" w:fill="FFFFFF"/>
          </w:tcPr>
          <w:p w14:paraId="1DE80945" w14:textId="77777777" w:rsidR="00763CCB" w:rsidRDefault="00763CCB" w:rsidP="007D3BF0">
            <w:r>
              <w:rPr>
                <w:rFonts w:hint="eastAsia"/>
              </w:rPr>
              <w:t>用户头像</w:t>
            </w:r>
          </w:p>
        </w:tc>
      </w:tr>
      <w:tr w:rsidR="001B0F88" w14:paraId="75FD94F8" w14:textId="77777777" w:rsidTr="007D3BF0">
        <w:tc>
          <w:tcPr>
            <w:tcW w:w="2130" w:type="dxa"/>
            <w:shd w:val="clear" w:color="auto" w:fill="FFFFFF"/>
          </w:tcPr>
          <w:p w14:paraId="60B34371" w14:textId="77777777" w:rsidR="001B0F88" w:rsidRDefault="001B0F88" w:rsidP="007D3BF0">
            <w:r>
              <w:rPr>
                <w:rFonts w:hint="eastAsia"/>
              </w:rPr>
              <w:t>fileName</w:t>
            </w:r>
          </w:p>
        </w:tc>
        <w:tc>
          <w:tcPr>
            <w:tcW w:w="2130" w:type="dxa"/>
            <w:shd w:val="clear" w:color="auto" w:fill="FFFFFF"/>
          </w:tcPr>
          <w:p w14:paraId="582F1DA4" w14:textId="77777777" w:rsidR="001B0F88" w:rsidRDefault="001B0F88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2910362" w14:textId="77777777" w:rsidR="001B0F88" w:rsidRDefault="001B0F88" w:rsidP="007D3BF0">
            <w:pP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8"/>
                <w:szCs w:val="28"/>
              </w:rPr>
              <w:t xml:space="preserve">String </w:t>
            </w:r>
          </w:p>
        </w:tc>
        <w:tc>
          <w:tcPr>
            <w:tcW w:w="2131" w:type="dxa"/>
            <w:shd w:val="clear" w:color="auto" w:fill="FFFFFF"/>
          </w:tcPr>
          <w:p w14:paraId="303B822C" w14:textId="77777777" w:rsidR="001B0F88" w:rsidRDefault="001B0F88" w:rsidP="007D3BF0">
            <w:r>
              <w:rPr>
                <w:rFonts w:hint="eastAsia"/>
              </w:rPr>
              <w:t>文件名</w:t>
            </w:r>
          </w:p>
        </w:tc>
      </w:tr>
      <w:tr w:rsidR="007D3BF0" w14:paraId="694FDF71" w14:textId="77777777" w:rsidTr="007D3BF0">
        <w:tc>
          <w:tcPr>
            <w:tcW w:w="2130" w:type="dxa"/>
            <w:shd w:val="clear" w:color="auto" w:fill="FFFFFF"/>
          </w:tcPr>
          <w:p w14:paraId="1C48D6C5" w14:textId="77777777" w:rsidR="007D3BF0" w:rsidRDefault="007D3BF0" w:rsidP="007D3BF0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316413F7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675EC0BF" w14:textId="77777777" w:rsidR="007D3BF0" w:rsidRDefault="007D3BF0" w:rsidP="007D3BF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39154D4F" w14:textId="77777777" w:rsidR="007D3BF0" w:rsidRDefault="007D3BF0" w:rsidP="007D3BF0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01439516" w14:textId="77777777" w:rsidR="007D3BF0" w:rsidRDefault="007D3BF0" w:rsidP="007D3BF0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18BB281D" w14:textId="77777777" w:rsidR="007D3BF0" w:rsidRDefault="007D3BF0" w:rsidP="007D3BF0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5EFEA013" w14:textId="77777777" w:rsidR="007D3BF0" w:rsidRDefault="007D3BF0" w:rsidP="007D3BF0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383BCED0" w14:textId="77777777" w:rsidR="007D3BF0" w:rsidRDefault="007D3BF0" w:rsidP="007D3BF0"/>
    <w:p w14:paraId="6979D674" w14:textId="77777777" w:rsidR="007D3BF0" w:rsidRDefault="007D3BF0" w:rsidP="000B46ED">
      <w:pPr>
        <w:pStyle w:val="3"/>
      </w:pPr>
      <w:r>
        <w:rPr>
          <w:rFonts w:hint="eastAsia"/>
        </w:rPr>
        <w:t>输出</w:t>
      </w:r>
    </w:p>
    <w:p w14:paraId="022518A1" w14:textId="77777777" w:rsidR="007D3BF0" w:rsidRDefault="007D3BF0" w:rsidP="007D3BF0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33"/>
        <w:gridCol w:w="1458"/>
        <w:gridCol w:w="4506"/>
      </w:tblGrid>
      <w:tr w:rsidR="007D3BF0" w14:paraId="0E97978C" w14:textId="77777777" w:rsidTr="007D3BF0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42E8EF6" w14:textId="77777777" w:rsidR="007D3BF0" w:rsidRDefault="007D3BF0" w:rsidP="007D3BF0">
            <w:r>
              <w:rPr>
                <w:rFonts w:hint="eastAsia"/>
              </w:rPr>
              <w:t>字段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92F4F3B" w14:textId="77777777" w:rsidR="007D3BF0" w:rsidRDefault="007D3BF0" w:rsidP="007D3BF0">
            <w:r>
              <w:rPr>
                <w:rFonts w:hint="eastAsia"/>
              </w:rPr>
              <w:t>必选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6FF6F70" w14:textId="77777777" w:rsidR="007D3BF0" w:rsidRDefault="007D3BF0" w:rsidP="007D3BF0">
            <w:r>
              <w:rPr>
                <w:rFonts w:hint="eastAsia"/>
              </w:rPr>
              <w:t>类型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062EFD6" w14:textId="77777777" w:rsidR="007D3BF0" w:rsidRDefault="007D3BF0" w:rsidP="007D3BF0">
            <w:r>
              <w:rPr>
                <w:rFonts w:hint="eastAsia"/>
              </w:rPr>
              <w:t>说明</w:t>
            </w:r>
          </w:p>
        </w:tc>
      </w:tr>
      <w:tr w:rsidR="007D3BF0" w14:paraId="55F7868F" w14:textId="77777777" w:rsidTr="007D3BF0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89D8F2D" w14:textId="77777777" w:rsidR="007D3BF0" w:rsidRDefault="007D3BF0" w:rsidP="007D3BF0">
            <w:r>
              <w:rPr>
                <w:rFonts w:hint="eastAsia"/>
              </w:rPr>
              <w:t>code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7F8AAFD3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68822DF" w14:textId="77777777" w:rsidR="007D3BF0" w:rsidRDefault="007D3BF0" w:rsidP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FAE8A2C" w14:textId="77777777" w:rsidR="007D3BF0" w:rsidRDefault="007D3BF0" w:rsidP="007D3BF0">
            <w:r>
              <w:rPr>
                <w:rFonts w:hint="eastAsia"/>
              </w:rPr>
              <w:t>返回码，参见错误码章节</w:t>
            </w:r>
          </w:p>
        </w:tc>
      </w:tr>
      <w:tr w:rsidR="007D3BF0" w14:paraId="41D480E8" w14:textId="77777777" w:rsidTr="007D3BF0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3F20E38" w14:textId="77777777" w:rsidR="007D3BF0" w:rsidRDefault="007D3BF0" w:rsidP="007D3BF0">
            <w:r>
              <w:rPr>
                <w:rFonts w:hint="eastAsia"/>
              </w:rPr>
              <w:t>msg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8182DE5" w14:textId="77777777" w:rsidR="007D3BF0" w:rsidRDefault="007D3BF0" w:rsidP="007D3BF0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2A582D4" w14:textId="77777777" w:rsidR="007D3BF0" w:rsidRDefault="007D3BF0" w:rsidP="007D3BF0">
            <w:r>
              <w:rPr>
                <w:rFonts w:hint="eastAsia"/>
              </w:rPr>
              <w:t>字符串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298FAA7" w14:textId="77777777" w:rsidR="007D3BF0" w:rsidRDefault="007D3BF0" w:rsidP="007D3BF0">
            <w:r>
              <w:rPr>
                <w:rFonts w:hint="eastAsia"/>
              </w:rPr>
              <w:t>接口调用信息提示</w:t>
            </w:r>
          </w:p>
        </w:tc>
      </w:tr>
      <w:tr w:rsidR="0015799C" w14:paraId="14CBD98C" w14:textId="77777777" w:rsidTr="007D3BF0">
        <w:trPr>
          <w:trHeight w:val="450"/>
        </w:trPr>
        <w:tc>
          <w:tcPr>
            <w:tcW w:w="192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0620C85" w14:textId="77777777" w:rsidR="0015799C" w:rsidRDefault="0015799C" w:rsidP="001B0F88">
            <w:r>
              <w:rPr>
                <w:rFonts w:hint="eastAsia"/>
              </w:rPr>
              <w:t>data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C86F255" w14:textId="77777777" w:rsidR="0015799C" w:rsidRDefault="0015799C" w:rsidP="001B0F88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00B5A36" w14:textId="77777777" w:rsidR="0015799C" w:rsidRDefault="0015799C" w:rsidP="001B0F88">
            <w:r>
              <w:rPr>
                <w:rFonts w:hint="eastAsia"/>
              </w:rPr>
              <w:t>JSONObject</w:t>
            </w:r>
          </w:p>
        </w:tc>
        <w:tc>
          <w:tcPr>
            <w:tcW w:w="4506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E9066FD" w14:textId="77777777" w:rsidR="0015799C" w:rsidRDefault="0015799C" w:rsidP="001B0F88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时候该字段才有意义，否则为空</w:t>
            </w:r>
          </w:p>
        </w:tc>
      </w:tr>
    </w:tbl>
    <w:p w14:paraId="6B65849B" w14:textId="77777777" w:rsidR="007D3BF0" w:rsidRDefault="0015799C" w:rsidP="007D3BF0">
      <w:r>
        <w:rPr>
          <w:rFonts w:hint="eastAsia"/>
        </w:rPr>
        <w:t>data</w:t>
      </w:r>
      <w:r>
        <w:rPr>
          <w:rFonts w:hint="eastAsia"/>
        </w:rPr>
        <w:t>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799C" w14:paraId="4354753C" w14:textId="77777777" w:rsidTr="001B0F88">
        <w:tc>
          <w:tcPr>
            <w:tcW w:w="2130" w:type="dxa"/>
          </w:tcPr>
          <w:p w14:paraId="309D29B7" w14:textId="77777777" w:rsidR="0015799C" w:rsidRDefault="0015799C" w:rsidP="001B0F88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856319E" w14:textId="77777777" w:rsidR="0015799C" w:rsidRDefault="0015799C" w:rsidP="001B0F88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3DBA2F99" w14:textId="77777777" w:rsidR="0015799C" w:rsidRDefault="0015799C" w:rsidP="001B0F88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AC0D913" w14:textId="77777777" w:rsidR="0015799C" w:rsidRDefault="0015799C" w:rsidP="001B0F88">
            <w:r>
              <w:rPr>
                <w:rFonts w:hint="eastAsia"/>
              </w:rPr>
              <w:t>说明</w:t>
            </w:r>
          </w:p>
        </w:tc>
      </w:tr>
      <w:tr w:rsidR="0015799C" w14:paraId="6CC69A03" w14:textId="77777777" w:rsidTr="001B0F88">
        <w:tc>
          <w:tcPr>
            <w:tcW w:w="2130" w:type="dxa"/>
            <w:shd w:val="clear" w:color="auto" w:fill="FFFFFF"/>
          </w:tcPr>
          <w:p w14:paraId="1A2255A4" w14:textId="77777777" w:rsidR="0015799C" w:rsidRDefault="0015799C" w:rsidP="001B0F88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  <w:shd w:val="clear" w:color="auto" w:fill="FFFFFF"/>
          </w:tcPr>
          <w:p w14:paraId="323C3C10" w14:textId="77777777" w:rsidR="0015799C" w:rsidRDefault="0015799C" w:rsidP="001B0F88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4BD8F03A" w14:textId="77777777" w:rsidR="0015799C" w:rsidRDefault="0015799C" w:rsidP="001B0F8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C84C6AC" w14:textId="77777777" w:rsidR="0015799C" w:rsidRDefault="0015799C" w:rsidP="001B0F88">
            <w:r>
              <w:rPr>
                <w:rFonts w:hint="eastAsia"/>
              </w:rPr>
              <w:t>用户头像存储地址</w:t>
            </w:r>
            <w:r>
              <w:rPr>
                <w:rFonts w:hint="eastAsia"/>
              </w:rPr>
              <w:t>url</w:t>
            </w:r>
          </w:p>
        </w:tc>
      </w:tr>
    </w:tbl>
    <w:p w14:paraId="1A0F43A7" w14:textId="77777777" w:rsidR="0015799C" w:rsidRDefault="0015799C" w:rsidP="007D3BF0"/>
    <w:p w14:paraId="56A31A22" w14:textId="77777777" w:rsidR="007D3BF0" w:rsidRDefault="007D3BF0" w:rsidP="000B46ED">
      <w:pPr>
        <w:pStyle w:val="3"/>
      </w:pPr>
      <w:r>
        <w:rPr>
          <w:rFonts w:hint="eastAsia"/>
        </w:rPr>
        <w:lastRenderedPageBreak/>
        <w:t>请求样例</w:t>
      </w:r>
    </w:p>
    <w:p w14:paraId="14791A0D" w14:textId="375688F7" w:rsidR="007D3BF0" w:rsidRPr="007D3BF0" w:rsidRDefault="007D3BF0" w:rsidP="000B46ED">
      <w:pPr>
        <w:pStyle w:val="3"/>
      </w:pPr>
      <w:r>
        <w:rPr>
          <w:rFonts w:hint="eastAsia"/>
        </w:rPr>
        <w:t>返回值样例</w:t>
      </w:r>
    </w:p>
    <w:p w14:paraId="04E93294" w14:textId="77777777" w:rsidR="00B00E0F" w:rsidRDefault="007D3BF0">
      <w:pPr>
        <w:pStyle w:val="2"/>
      </w:pPr>
      <w:bookmarkStart w:id="168" w:name="_Toc30223"/>
      <w:r>
        <w:rPr>
          <w:rFonts w:hint="eastAsia"/>
        </w:rPr>
        <w:t>第三方账号登录的成功授权回调接口（分渠道）</w:t>
      </w:r>
      <w:bookmarkEnd w:id="168"/>
    </w:p>
    <w:p w14:paraId="315DF897" w14:textId="1449617E" w:rsidR="007C0254" w:rsidRDefault="000B46ED" w:rsidP="00A97F7C">
      <w:hyperlink r:id="rId23" w:history="1">
        <w:r w:rsidR="007D3BF0">
          <w:rPr>
            <w:rStyle w:val="af3"/>
            <w:rFonts w:hint="eastAsia"/>
          </w:rPr>
          <w:t>http://wiki.connect.qq.com/%E4%BD%BF%E7%94%A8authorization_code%E8%8E%B7%E5%8F%96access_token</w:t>
        </w:r>
      </w:hyperlink>
    </w:p>
    <w:p w14:paraId="7D16891A" w14:textId="77777777" w:rsidR="007C0254" w:rsidRPr="004C256E" w:rsidRDefault="007C0254" w:rsidP="007C0254">
      <w:pPr>
        <w:pStyle w:val="2"/>
        <w:rPr>
          <w:color w:val="FF0000"/>
        </w:rPr>
      </w:pPr>
      <w:r w:rsidRPr="004C256E">
        <w:rPr>
          <w:rFonts w:hint="eastAsia"/>
          <w:color w:val="FF0000"/>
        </w:rPr>
        <w:t>重发激活邮件</w:t>
      </w:r>
    </w:p>
    <w:p w14:paraId="649698E3" w14:textId="77777777" w:rsidR="007C0254" w:rsidRDefault="007C0254" w:rsidP="000B46ED">
      <w:pPr>
        <w:pStyle w:val="3"/>
      </w:pPr>
      <w:r>
        <w:rPr>
          <w:rFonts w:hint="eastAsia"/>
        </w:rPr>
        <w:t>功能</w:t>
      </w:r>
    </w:p>
    <w:tbl>
      <w:tblPr>
        <w:tblW w:w="8756" w:type="dxa"/>
        <w:tblCellSpacing w:w="15" w:type="dxa"/>
        <w:tblInd w:w="-52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6909"/>
      </w:tblGrid>
      <w:tr w:rsidR="007C0254" w14:paraId="4028D492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432C8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发起方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CCCEDE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用户中心前端或XG渠道SDK</w:t>
            </w:r>
          </w:p>
        </w:tc>
      </w:tr>
      <w:tr w:rsidR="007C0254" w14:paraId="105A314D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FB3AB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接收方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4CA4C6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用户中心后端</w:t>
            </w:r>
          </w:p>
        </w:tc>
      </w:tr>
      <w:tr w:rsidR="007C0254" w14:paraId="110B0432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2203A1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F21B39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HTTP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POST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Content-Type：application/json； charset=UTF-8</w:t>
            </w:r>
          </w:p>
        </w:tc>
      </w:tr>
      <w:tr w:rsidR="007C0254" w14:paraId="53A89D43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ACA543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字符集编码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CF6E5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UTF-8</w:t>
            </w:r>
          </w:p>
        </w:tc>
      </w:tr>
      <w:tr w:rsidR="007C0254" w14:paraId="5DE12964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A5E6BD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安全机制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19A82" w14:textId="77777777" w:rsidR="007C0254" w:rsidRDefault="007C0254" w:rsidP="005346B6">
            <w:pPr>
              <w:widowControl/>
              <w:jc w:val="left"/>
            </w:pPr>
          </w:p>
        </w:tc>
      </w:tr>
      <w:tr w:rsidR="007C0254" w14:paraId="700FD6A2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DDC10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请求地址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F01985" w14:textId="5121181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http://user.xgsdk.com/</w:t>
            </w:r>
            <w:r w:rsidR="004C256E">
              <w:rPr>
                <w:rFonts w:ascii="宋体" w:hAnsi="宋体" w:cs="宋体" w:hint="eastAsia"/>
                <w:kern w:val="0"/>
                <w:sz w:val="24"/>
                <w:szCs w:val="24"/>
              </w:rPr>
              <w:t>re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send-activate-email</w:t>
            </w:r>
          </w:p>
        </w:tc>
      </w:tr>
      <w:tr w:rsidR="007C0254" w14:paraId="744F6B9C" w14:textId="77777777" w:rsidTr="005346B6">
        <w:trPr>
          <w:tblCellSpacing w:w="15" w:type="dxa"/>
        </w:trPr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A0475" w14:textId="77777777" w:rsidR="007C0254" w:rsidRDefault="007C0254" w:rsidP="005346B6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6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79BCDE" w14:textId="6C52E259" w:rsidR="007C0254" w:rsidRDefault="007C0254" w:rsidP="005346B6">
            <w:pPr>
              <w:tabs>
                <w:tab w:val="left" w:pos="420"/>
              </w:tabs>
              <w:ind w:left="420"/>
            </w:pPr>
            <w:r>
              <w:rPr>
                <w:rFonts w:hint="eastAsia"/>
              </w:rPr>
              <w:t>重发激活邮件</w:t>
            </w:r>
          </w:p>
        </w:tc>
      </w:tr>
    </w:tbl>
    <w:p w14:paraId="25E02D25" w14:textId="77777777" w:rsidR="007C0254" w:rsidRDefault="007C0254" w:rsidP="007C0254"/>
    <w:p w14:paraId="2430A675" w14:textId="77777777" w:rsidR="007C0254" w:rsidRDefault="007C0254" w:rsidP="000B46ED">
      <w:pPr>
        <w:pStyle w:val="3"/>
      </w:pPr>
      <w:r>
        <w:rPr>
          <w:rFonts w:hint="eastAsia"/>
        </w:rPr>
        <w:t>输入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0254" w14:paraId="46684B4E" w14:textId="77777777" w:rsidTr="005346B6">
        <w:tc>
          <w:tcPr>
            <w:tcW w:w="2130" w:type="dxa"/>
          </w:tcPr>
          <w:p w14:paraId="796E8AF3" w14:textId="77777777" w:rsidR="007C0254" w:rsidRDefault="007C0254" w:rsidP="005346B6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0D5922D" w14:textId="77777777" w:rsidR="007C0254" w:rsidRDefault="007C0254" w:rsidP="005346B6"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14:paraId="3C55929A" w14:textId="77777777" w:rsidR="007C0254" w:rsidRDefault="007C0254" w:rsidP="005346B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E5F803" w14:textId="77777777" w:rsidR="007C0254" w:rsidRDefault="007C0254" w:rsidP="005346B6">
            <w:r>
              <w:rPr>
                <w:rFonts w:hint="eastAsia"/>
              </w:rPr>
              <w:t>说明</w:t>
            </w:r>
          </w:p>
        </w:tc>
      </w:tr>
      <w:tr w:rsidR="007C0254" w14:paraId="0546CB57" w14:textId="77777777" w:rsidTr="005346B6">
        <w:tc>
          <w:tcPr>
            <w:tcW w:w="2130" w:type="dxa"/>
          </w:tcPr>
          <w:p w14:paraId="2A1DBC5D" w14:textId="77777777" w:rsidR="007C0254" w:rsidRDefault="007C0254" w:rsidP="005346B6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51D00B22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547FEE7" w14:textId="77777777" w:rsidR="007C0254" w:rsidRDefault="007C0254" w:rsidP="005346B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60ABECF" w14:textId="401CB912" w:rsidR="007C0254" w:rsidRDefault="007C0254" w:rsidP="004C256E">
            <w:r>
              <w:rPr>
                <w:rFonts w:hint="eastAsia"/>
              </w:rPr>
              <w:t>接口类型，固定为</w:t>
            </w:r>
            <w:r w:rsidR="004C256E">
              <w:rPr>
                <w:rFonts w:ascii="宋体" w:hAnsi="宋体" w:cs="宋体" w:hint="eastAsia"/>
                <w:kern w:val="0"/>
                <w:sz w:val="24"/>
                <w:szCs w:val="24"/>
              </w:rPr>
              <w:t>re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send-activate-email</w:t>
            </w:r>
          </w:p>
        </w:tc>
      </w:tr>
      <w:tr w:rsidR="007C0254" w14:paraId="704378D4" w14:textId="77777777" w:rsidTr="005346B6">
        <w:tc>
          <w:tcPr>
            <w:tcW w:w="2130" w:type="dxa"/>
          </w:tcPr>
          <w:p w14:paraId="07F38EAB" w14:textId="77777777" w:rsidR="007C0254" w:rsidRDefault="007C0254" w:rsidP="005346B6">
            <w:r>
              <w:rPr>
                <w:rFonts w:hint="eastAsia"/>
              </w:rPr>
              <w:t>requestSystem</w:t>
            </w:r>
          </w:p>
        </w:tc>
        <w:tc>
          <w:tcPr>
            <w:tcW w:w="2130" w:type="dxa"/>
          </w:tcPr>
          <w:p w14:paraId="25B4E33B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77E0F40" w14:textId="77777777" w:rsidR="007C0254" w:rsidRDefault="007C0254" w:rsidP="005346B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A1BC24C" w14:textId="77777777" w:rsidR="007C0254" w:rsidRDefault="007C0254" w:rsidP="005346B6">
            <w:r>
              <w:rPr>
                <w:rFonts w:hint="eastAsia"/>
              </w:rPr>
              <w:t>调用方：</w:t>
            </w:r>
          </w:p>
          <w:p w14:paraId="05F9B25B" w14:textId="77777777" w:rsidR="007C0254" w:rsidRDefault="007C0254" w:rsidP="005346B6">
            <w:r>
              <w:rPr>
                <w:rFonts w:hint="eastAsia"/>
              </w:rPr>
              <w:t>sdkclient</w:t>
            </w:r>
          </w:p>
          <w:p w14:paraId="573C113E" w14:textId="77777777" w:rsidR="007C0254" w:rsidRDefault="007C0254" w:rsidP="005346B6">
            <w:r>
              <w:rPr>
                <w:rFonts w:hint="eastAsia"/>
              </w:rPr>
              <w:t>datacenter</w:t>
            </w:r>
          </w:p>
          <w:p w14:paraId="366E5C9A" w14:textId="77777777" w:rsidR="007C0254" w:rsidRDefault="007C0254" w:rsidP="005346B6">
            <w:r>
              <w:rPr>
                <w:rFonts w:hint="eastAsia"/>
              </w:rPr>
              <w:t>sdkportal</w:t>
            </w:r>
          </w:p>
          <w:p w14:paraId="42E35B0F" w14:textId="77777777" w:rsidR="007C0254" w:rsidRDefault="007C0254" w:rsidP="005346B6">
            <w:r>
              <w:rPr>
                <w:rFonts w:hint="eastAsia"/>
              </w:rPr>
              <w:t>takoportal</w:t>
            </w:r>
          </w:p>
          <w:p w14:paraId="2729237F" w14:textId="77777777" w:rsidR="007C0254" w:rsidRDefault="007C0254" w:rsidP="005346B6">
            <w:r>
              <w:rPr>
                <w:rFonts w:hint="eastAsia"/>
              </w:rPr>
              <w:t>takoapp</w:t>
            </w:r>
          </w:p>
        </w:tc>
      </w:tr>
      <w:tr w:rsidR="007C0254" w14:paraId="14225DCB" w14:textId="77777777" w:rsidTr="005346B6">
        <w:tc>
          <w:tcPr>
            <w:tcW w:w="2130" w:type="dxa"/>
            <w:shd w:val="clear" w:color="auto" w:fill="FFFFFF"/>
          </w:tcPr>
          <w:p w14:paraId="677F57F9" w14:textId="77777777" w:rsidR="007C0254" w:rsidRDefault="007C0254" w:rsidP="005346B6">
            <w:r>
              <w:rPr>
                <w:rFonts w:hint="eastAsia"/>
              </w:rPr>
              <w:lastRenderedPageBreak/>
              <w:t>mail</w:t>
            </w:r>
          </w:p>
        </w:tc>
        <w:tc>
          <w:tcPr>
            <w:tcW w:w="2130" w:type="dxa"/>
            <w:shd w:val="clear" w:color="auto" w:fill="FFFFFF"/>
          </w:tcPr>
          <w:p w14:paraId="1B5EC825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1E31015F" w14:textId="77777777" w:rsidR="007C0254" w:rsidRDefault="007C0254" w:rsidP="005346B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590E4964" w14:textId="77777777" w:rsidR="007C0254" w:rsidRDefault="007C0254" w:rsidP="005346B6">
            <w:r>
              <w:rPr>
                <w:rFonts w:hint="eastAsia"/>
              </w:rPr>
              <w:t>邮箱</w:t>
            </w:r>
          </w:p>
        </w:tc>
      </w:tr>
      <w:tr w:rsidR="007C0254" w14:paraId="0455F56A" w14:textId="77777777" w:rsidTr="005346B6">
        <w:tc>
          <w:tcPr>
            <w:tcW w:w="2130" w:type="dxa"/>
            <w:shd w:val="clear" w:color="auto" w:fill="FFFFFF"/>
          </w:tcPr>
          <w:p w14:paraId="0574EDC5" w14:textId="77777777" w:rsidR="007C0254" w:rsidRDefault="007C0254" w:rsidP="005346B6">
            <w:r>
              <w:rPr>
                <w:rFonts w:hint="eastAsia"/>
              </w:rPr>
              <w:t>ts</w:t>
            </w:r>
          </w:p>
        </w:tc>
        <w:tc>
          <w:tcPr>
            <w:tcW w:w="2130" w:type="dxa"/>
            <w:shd w:val="clear" w:color="auto" w:fill="FFFFFF"/>
          </w:tcPr>
          <w:p w14:paraId="71D25ACE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2DF2928A" w14:textId="77777777" w:rsidR="007C0254" w:rsidRDefault="007C0254" w:rsidP="005346B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4DEC7BCB" w14:textId="77777777" w:rsidR="007C0254" w:rsidRDefault="007C0254" w:rsidP="005346B6">
            <w:r>
              <w:rPr>
                <w:rFonts w:hint="eastAsia"/>
              </w:rPr>
              <w:t>当前时间戳，秒级，如</w:t>
            </w:r>
            <w:r>
              <w:rPr>
                <w:rFonts w:hint="eastAsia"/>
              </w:rPr>
              <w:t>20150723150028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2015/7/23 15:00:28</w:t>
            </w:r>
          </w:p>
        </w:tc>
      </w:tr>
      <w:tr w:rsidR="007C0254" w14:paraId="5AE5504C" w14:textId="77777777" w:rsidTr="005346B6">
        <w:tc>
          <w:tcPr>
            <w:tcW w:w="2130" w:type="dxa"/>
            <w:shd w:val="clear" w:color="auto" w:fill="FFFFFF"/>
          </w:tcPr>
          <w:p w14:paraId="70B48EBD" w14:textId="77777777" w:rsidR="007C0254" w:rsidRDefault="007C0254" w:rsidP="005346B6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  <w:shd w:val="clear" w:color="auto" w:fill="FFFFFF"/>
          </w:tcPr>
          <w:p w14:paraId="59D4E171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FFFFFF"/>
          </w:tcPr>
          <w:p w14:paraId="56D9A4C2" w14:textId="77777777" w:rsidR="007C0254" w:rsidRDefault="007C0254" w:rsidP="005346B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 w14:paraId="76929837" w14:textId="77777777" w:rsidR="007C0254" w:rsidRDefault="007C0254" w:rsidP="005346B6">
            <w:r>
              <w:rPr>
                <w:rFonts w:hint="eastAsia"/>
              </w:rPr>
              <w:t>签名，签名算法采用</w:t>
            </w:r>
            <w:r>
              <w:rPr>
                <w:rFonts w:hint="eastAsia"/>
              </w:rPr>
              <w:t>HmacSHA1</w:t>
            </w:r>
          </w:p>
          <w:p w14:paraId="70E66BD7" w14:textId="77777777" w:rsidR="007C0254" w:rsidRDefault="007C0254" w:rsidP="005346B6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按字母排序。</w:t>
            </w:r>
          </w:p>
          <w:p w14:paraId="52C40CAB" w14:textId="77777777" w:rsidR="007C0254" w:rsidRDefault="007C0254" w:rsidP="005346B6"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key1=value1&amp;key2=value2&amp;...</w:t>
            </w:r>
            <w:r>
              <w:rPr>
                <w:rFonts w:hint="eastAsia"/>
              </w:rPr>
              <w:t>来拼接签名源串，将值为空的参数和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签名字段去掉，不加入签名源串，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不进行任何编码（如不进行</w:t>
            </w:r>
            <w:r>
              <w:rPr>
                <w:rFonts w:hint="eastAsia"/>
              </w:rPr>
              <w:t>URLEncoder</w:t>
            </w:r>
            <w:r>
              <w:rPr>
                <w:rFonts w:hint="eastAsia"/>
              </w:rPr>
              <w:t>）。</w:t>
            </w:r>
          </w:p>
          <w:p w14:paraId="4626D5CF" w14:textId="77777777" w:rsidR="007C0254" w:rsidRDefault="007C0254" w:rsidP="005346B6">
            <w:r>
              <w:rPr>
                <w:rFonts w:hint="eastAsia"/>
              </w:rPr>
              <w:t>然后对最后生成的字符串进行</w:t>
            </w:r>
            <w:r>
              <w:rPr>
                <w:rFonts w:hint="eastAsia"/>
              </w:rPr>
              <w:t>HmacSHA1</w:t>
            </w:r>
            <w:r>
              <w:rPr>
                <w:rFonts w:hint="eastAsia"/>
              </w:rPr>
              <w:t>计算，得到签名串。</w:t>
            </w:r>
          </w:p>
        </w:tc>
      </w:tr>
    </w:tbl>
    <w:p w14:paraId="2A46553E" w14:textId="77777777" w:rsidR="007C0254" w:rsidRDefault="007C0254" w:rsidP="007C0254"/>
    <w:p w14:paraId="6740F8FF" w14:textId="77777777" w:rsidR="007C0254" w:rsidRDefault="007C0254" w:rsidP="000B46ED">
      <w:pPr>
        <w:pStyle w:val="3"/>
      </w:pPr>
      <w:r>
        <w:rPr>
          <w:rFonts w:hint="eastAsia"/>
        </w:rPr>
        <w:t>输出</w:t>
      </w:r>
    </w:p>
    <w:p w14:paraId="429D47CC" w14:textId="77777777" w:rsidR="007C0254" w:rsidRDefault="007C0254" w:rsidP="007C0254"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格式的字符串，分别有如下几个字段：</w:t>
      </w:r>
    </w:p>
    <w:tbl>
      <w:tblPr>
        <w:tblW w:w="6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1242"/>
        <w:gridCol w:w="4252"/>
      </w:tblGrid>
      <w:tr w:rsidR="007C0254" w14:paraId="267944D8" w14:textId="77777777" w:rsidTr="007C0254">
        <w:trPr>
          <w:trHeight w:val="450"/>
        </w:trPr>
        <w:tc>
          <w:tcPr>
            <w:tcW w:w="600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6D82BF0" w14:textId="77777777" w:rsidR="007C0254" w:rsidRDefault="007C0254" w:rsidP="005346B6">
            <w:r>
              <w:rPr>
                <w:rFonts w:hint="eastAsia"/>
              </w:rPr>
              <w:t>字段</w:t>
            </w:r>
          </w:p>
        </w:tc>
        <w:tc>
          <w:tcPr>
            <w:tcW w:w="600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E1A4CF6" w14:textId="77777777" w:rsidR="007C0254" w:rsidRDefault="007C0254" w:rsidP="005346B6">
            <w:r>
              <w:rPr>
                <w:rFonts w:hint="eastAsia"/>
              </w:rPr>
              <w:t>必选</w:t>
            </w:r>
          </w:p>
        </w:tc>
        <w:tc>
          <w:tcPr>
            <w:tcW w:w="1242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62074ABD" w14:textId="77777777" w:rsidR="007C0254" w:rsidRDefault="007C0254" w:rsidP="005346B6">
            <w:r>
              <w:rPr>
                <w:rFonts w:hint="eastAsia"/>
              </w:rPr>
              <w:t>类型</w:t>
            </w:r>
          </w:p>
        </w:tc>
        <w:tc>
          <w:tcPr>
            <w:tcW w:w="4252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4CCB188A" w14:textId="77777777" w:rsidR="007C0254" w:rsidRDefault="007C0254" w:rsidP="005346B6">
            <w:r>
              <w:rPr>
                <w:rFonts w:hint="eastAsia"/>
              </w:rPr>
              <w:t>说明</w:t>
            </w:r>
          </w:p>
        </w:tc>
      </w:tr>
      <w:tr w:rsidR="007C0254" w14:paraId="1CCC0772" w14:textId="77777777" w:rsidTr="007C0254">
        <w:trPr>
          <w:trHeight w:val="450"/>
        </w:trPr>
        <w:tc>
          <w:tcPr>
            <w:tcW w:w="600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1552DCBA" w14:textId="77777777" w:rsidR="007C0254" w:rsidRDefault="007C0254" w:rsidP="005346B6">
            <w:r>
              <w:rPr>
                <w:rFonts w:hint="eastAsia"/>
              </w:rPr>
              <w:t>code</w:t>
            </w:r>
          </w:p>
        </w:tc>
        <w:tc>
          <w:tcPr>
            <w:tcW w:w="600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26EA7F46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1242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D2160A6" w14:textId="77777777" w:rsidR="007C0254" w:rsidRDefault="007C0254" w:rsidP="005346B6">
            <w:r>
              <w:rPr>
                <w:rFonts w:hint="eastAsia"/>
              </w:rPr>
              <w:t>字符串</w:t>
            </w:r>
          </w:p>
        </w:tc>
        <w:tc>
          <w:tcPr>
            <w:tcW w:w="4252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48566F7" w14:textId="77777777" w:rsidR="007C0254" w:rsidRDefault="007C0254" w:rsidP="005346B6">
            <w:r>
              <w:rPr>
                <w:rFonts w:hint="eastAsia"/>
              </w:rPr>
              <w:t>返回码，参见错误码章节</w:t>
            </w:r>
          </w:p>
        </w:tc>
      </w:tr>
      <w:tr w:rsidR="007C0254" w14:paraId="2AF97C5E" w14:textId="77777777" w:rsidTr="007C0254">
        <w:trPr>
          <w:trHeight w:val="450"/>
        </w:trPr>
        <w:tc>
          <w:tcPr>
            <w:tcW w:w="600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A46619A" w14:textId="77777777" w:rsidR="007C0254" w:rsidRDefault="007C0254" w:rsidP="005346B6">
            <w:r>
              <w:rPr>
                <w:rFonts w:hint="eastAsia"/>
              </w:rPr>
              <w:t>msg</w:t>
            </w:r>
          </w:p>
        </w:tc>
        <w:tc>
          <w:tcPr>
            <w:tcW w:w="600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591B2BD5" w14:textId="77777777" w:rsidR="007C0254" w:rsidRDefault="007C0254" w:rsidP="005346B6">
            <w:r>
              <w:rPr>
                <w:rFonts w:hint="eastAsia"/>
              </w:rPr>
              <w:t>是</w:t>
            </w:r>
          </w:p>
        </w:tc>
        <w:tc>
          <w:tcPr>
            <w:tcW w:w="1242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026D70E3" w14:textId="77777777" w:rsidR="007C0254" w:rsidRDefault="007C0254" w:rsidP="005346B6">
            <w:r>
              <w:rPr>
                <w:rFonts w:hint="eastAsia"/>
              </w:rPr>
              <w:t>字符串</w:t>
            </w:r>
          </w:p>
        </w:tc>
        <w:tc>
          <w:tcPr>
            <w:tcW w:w="4252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14:paraId="3B905429" w14:textId="77777777" w:rsidR="007C0254" w:rsidRDefault="007C0254" w:rsidP="005346B6">
            <w:r>
              <w:rPr>
                <w:rFonts w:hint="eastAsia"/>
              </w:rPr>
              <w:t>接口调用信息提示</w:t>
            </w:r>
          </w:p>
        </w:tc>
      </w:tr>
    </w:tbl>
    <w:p w14:paraId="48D3FBC1" w14:textId="77777777" w:rsidR="007C0254" w:rsidRDefault="007C0254" w:rsidP="007C0254"/>
    <w:p w14:paraId="076DEFC9" w14:textId="77777777" w:rsidR="007C0254" w:rsidRDefault="007C0254" w:rsidP="000B46ED">
      <w:pPr>
        <w:pStyle w:val="3"/>
      </w:pPr>
      <w:r>
        <w:rPr>
          <w:rFonts w:hint="eastAsia"/>
        </w:rPr>
        <w:t>请求样例</w:t>
      </w:r>
    </w:p>
    <w:p w14:paraId="1F94AF3D" w14:textId="77777777" w:rsidR="007C0254" w:rsidRDefault="007C0254" w:rsidP="000B46ED">
      <w:pPr>
        <w:pStyle w:val="3"/>
      </w:pPr>
      <w:r>
        <w:rPr>
          <w:rFonts w:hint="eastAsia"/>
        </w:rPr>
        <w:t>返回值样例</w:t>
      </w:r>
    </w:p>
    <w:p w14:paraId="0DD14C04" w14:textId="77777777" w:rsidR="007C0254" w:rsidRDefault="007C0254"/>
    <w:p w14:paraId="6899D3F8" w14:textId="77777777" w:rsidR="00B00E0F" w:rsidRDefault="007D3BF0" w:rsidP="000B46ED">
      <w:pPr>
        <w:pStyle w:val="1"/>
      </w:pPr>
      <w:bookmarkStart w:id="169" w:name="_Toc11"/>
      <w:r>
        <w:rPr>
          <w:rFonts w:hint="eastAsia"/>
        </w:rPr>
        <w:lastRenderedPageBreak/>
        <w:t>错误码</w:t>
      </w:r>
      <w:bookmarkEnd w:id="169"/>
    </w:p>
    <w:p w14:paraId="7065C2C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SUCCESS = "0";</w:t>
      </w:r>
    </w:p>
    <w:p w14:paraId="0AED7B60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 </w:t>
      </w:r>
      <w:r>
        <w:rPr>
          <w:rFonts w:hint="eastAsia"/>
          <w:sz w:val="18"/>
          <w:szCs w:val="16"/>
        </w:rPr>
        <w:t>签名失败</w:t>
      </w:r>
    </w:p>
    <w:p w14:paraId="53A2BEC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ERR_SIGN = "-1";</w:t>
      </w:r>
    </w:p>
    <w:p w14:paraId="257CEAC0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// -2 xgAppId</w:t>
      </w:r>
      <w:r>
        <w:rPr>
          <w:rFonts w:hint="eastAsia"/>
          <w:sz w:val="18"/>
          <w:szCs w:val="16"/>
        </w:rPr>
        <w:t>不存在</w:t>
      </w:r>
    </w:p>
    <w:p w14:paraId="44468C29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ERR_SDKAPPID_NOTEXIST = "-2";</w:t>
      </w:r>
    </w:p>
    <w:p w14:paraId="617BD483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// -3 channelId</w:t>
      </w:r>
      <w:r>
        <w:rPr>
          <w:rFonts w:hint="eastAsia"/>
          <w:sz w:val="18"/>
          <w:szCs w:val="16"/>
        </w:rPr>
        <w:t>不存在</w:t>
      </w:r>
    </w:p>
    <w:p w14:paraId="66949AB3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ERR_CHANNELID_NOTEXIST = "-3";</w:t>
      </w:r>
    </w:p>
    <w:p w14:paraId="6DFFC18E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-98 </w:t>
      </w:r>
      <w:r>
        <w:rPr>
          <w:rFonts w:hint="eastAsia"/>
          <w:sz w:val="18"/>
          <w:szCs w:val="16"/>
        </w:rPr>
        <w:t>系统被攻击</w:t>
      </w:r>
    </w:p>
    <w:p w14:paraId="07B1607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ERR_EXCEPTION = "-98";</w:t>
      </w:r>
    </w:p>
    <w:p w14:paraId="3ACDB2A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-99 </w:t>
      </w:r>
      <w:r>
        <w:rPr>
          <w:rFonts w:hint="eastAsia"/>
          <w:sz w:val="18"/>
          <w:szCs w:val="16"/>
        </w:rPr>
        <w:t>系统错误</w:t>
      </w:r>
    </w:p>
    <w:p w14:paraId="004AB3B1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ERR_SYSTEM = "-99";</w:t>
      </w:r>
    </w:p>
    <w:p w14:paraId="4CDC41AD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-100 </w:t>
      </w:r>
      <w:r>
        <w:rPr>
          <w:rFonts w:hint="eastAsia"/>
          <w:sz w:val="18"/>
          <w:szCs w:val="16"/>
        </w:rPr>
        <w:t>获取登录验证参数失败</w:t>
      </w:r>
    </w:p>
    <w:p w14:paraId="38D0626A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ERR_GET_LOGINPARAM = "-100";</w:t>
      </w:r>
    </w:p>
    <w:p w14:paraId="2D5C593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-101 </w:t>
      </w:r>
      <w:r>
        <w:rPr>
          <w:rFonts w:hint="eastAsia"/>
          <w:sz w:val="18"/>
          <w:szCs w:val="16"/>
        </w:rPr>
        <w:t>获取渠道参数失败</w:t>
      </w:r>
    </w:p>
    <w:p w14:paraId="4AD6A117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ERR_GET_CHANNELPARAM = "-101";</w:t>
      </w:r>
    </w:p>
    <w:p w14:paraId="26EEC59A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-102 </w:t>
      </w:r>
      <w:r>
        <w:rPr>
          <w:rFonts w:hint="eastAsia"/>
          <w:sz w:val="18"/>
          <w:szCs w:val="16"/>
        </w:rPr>
        <w:t>连接渠道登陆验证接口失败</w:t>
      </w:r>
    </w:p>
    <w:p w14:paraId="311F5B0B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ERR_HTTP_CHANNELLOGIN = "-102";</w:t>
      </w:r>
    </w:p>
    <w:p w14:paraId="1AF4946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-103 </w:t>
      </w:r>
      <w:r>
        <w:rPr>
          <w:rFonts w:hint="eastAsia"/>
          <w:sz w:val="18"/>
          <w:szCs w:val="16"/>
        </w:rPr>
        <w:t>渠道登陆验证结果失败</w:t>
      </w:r>
    </w:p>
    <w:p w14:paraId="33ED2FD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ERR_CHANNELOGIN_FAIL = "-103";</w:t>
      </w:r>
    </w:p>
    <w:p w14:paraId="2D514CCF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-500 </w:t>
      </w:r>
      <w:r>
        <w:rPr>
          <w:rFonts w:hint="eastAsia"/>
          <w:sz w:val="18"/>
          <w:szCs w:val="16"/>
        </w:rPr>
        <w:t>登录验证失败</w:t>
      </w:r>
    </w:p>
    <w:p w14:paraId="22FC64C9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ERR_L_LOGIN_FAIL = "-500";</w:t>
      </w:r>
    </w:p>
    <w:p w14:paraId="47B346B7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-501 </w:t>
      </w:r>
      <w:r>
        <w:rPr>
          <w:rFonts w:hint="eastAsia"/>
          <w:sz w:val="18"/>
          <w:szCs w:val="16"/>
        </w:rPr>
        <w:t>登录名并不存在</w:t>
      </w:r>
    </w:p>
    <w:p w14:paraId="43ACB033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ERR_L_LOGINID_MISSING = "-501";</w:t>
      </w:r>
    </w:p>
    <w:p w14:paraId="52F06693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-502  </w:t>
      </w:r>
      <w:r>
        <w:rPr>
          <w:rFonts w:hint="eastAsia"/>
          <w:sz w:val="18"/>
          <w:szCs w:val="16"/>
        </w:rPr>
        <w:t>登录名还未激活，请到邮箱查看激活邮件</w:t>
      </w:r>
    </w:p>
    <w:p w14:paraId="6B9BEB45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ERR_L_LOGINID_INVALID = "-502";</w:t>
      </w:r>
    </w:p>
    <w:p w14:paraId="579D960C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-503  </w:t>
      </w:r>
      <w:r>
        <w:rPr>
          <w:rFonts w:hint="eastAsia"/>
          <w:sz w:val="18"/>
          <w:szCs w:val="16"/>
        </w:rPr>
        <w:t>无法连接</w:t>
      </w:r>
      <w:r>
        <w:rPr>
          <w:rFonts w:hint="eastAsia"/>
          <w:sz w:val="18"/>
          <w:szCs w:val="16"/>
        </w:rPr>
        <w:t>KOA</w:t>
      </w:r>
      <w:r>
        <w:rPr>
          <w:rFonts w:hint="eastAsia"/>
          <w:sz w:val="18"/>
          <w:szCs w:val="16"/>
        </w:rPr>
        <w:t>服务器</w:t>
      </w:r>
    </w:p>
    <w:p w14:paraId="53923E6C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ERR_L_CONNECT_KOA = "-503";</w:t>
      </w:r>
    </w:p>
    <w:p w14:paraId="2C719CF0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-504  </w:t>
      </w:r>
      <w:r>
        <w:rPr>
          <w:rFonts w:hint="eastAsia"/>
          <w:sz w:val="18"/>
          <w:szCs w:val="16"/>
        </w:rPr>
        <w:t>验证码不正确</w:t>
      </w:r>
    </w:p>
    <w:p w14:paraId="1D9E65A7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ERR_L_CAPTCHA_NOTSAME = "-504";</w:t>
      </w:r>
    </w:p>
    <w:p w14:paraId="60AE6F90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-505  </w:t>
      </w:r>
      <w:r>
        <w:rPr>
          <w:rFonts w:hint="eastAsia"/>
          <w:sz w:val="18"/>
          <w:szCs w:val="16"/>
        </w:rPr>
        <w:t>不可识别的请求类型</w:t>
      </w:r>
    </w:p>
    <w:p w14:paraId="1EFAD47C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ERR_L_REQUEST_TYPE = "-505";</w:t>
      </w:r>
    </w:p>
    <w:p w14:paraId="17B6657A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-600 </w:t>
      </w:r>
      <w:r>
        <w:rPr>
          <w:rFonts w:hint="eastAsia"/>
          <w:sz w:val="18"/>
          <w:szCs w:val="16"/>
        </w:rPr>
        <w:t>用户注册</w:t>
      </w:r>
      <w:r>
        <w:rPr>
          <w:rFonts w:hint="eastAsia"/>
          <w:sz w:val="18"/>
          <w:szCs w:val="16"/>
        </w:rPr>
        <w:t>--loginId</w:t>
      </w:r>
      <w:r>
        <w:rPr>
          <w:rFonts w:hint="eastAsia"/>
          <w:sz w:val="18"/>
          <w:szCs w:val="16"/>
        </w:rPr>
        <w:t>已注册</w:t>
      </w:r>
    </w:p>
    <w:p w14:paraId="4B5FB749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ERR_R_LOGINID_REPEAT = "-600";</w:t>
      </w:r>
    </w:p>
    <w:p w14:paraId="32074DAD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-601 </w:t>
      </w:r>
      <w:r>
        <w:rPr>
          <w:rFonts w:hint="eastAsia"/>
          <w:sz w:val="18"/>
          <w:szCs w:val="16"/>
        </w:rPr>
        <w:t>用户注册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密码不符合要求，太短</w:t>
      </w:r>
    </w:p>
    <w:p w14:paraId="5D3BBDBD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ERR_R_PASSWORD_SHORT = "-601";</w:t>
      </w:r>
    </w:p>
    <w:p w14:paraId="57EAD7F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-602 </w:t>
      </w:r>
      <w:r>
        <w:rPr>
          <w:rFonts w:hint="eastAsia"/>
          <w:sz w:val="18"/>
          <w:szCs w:val="16"/>
        </w:rPr>
        <w:t>用户注册</w:t>
      </w:r>
      <w:r>
        <w:rPr>
          <w:rFonts w:hint="eastAsia"/>
          <w:sz w:val="18"/>
          <w:szCs w:val="16"/>
        </w:rPr>
        <w:t>--mobile</w:t>
      </w:r>
      <w:r>
        <w:rPr>
          <w:rFonts w:hint="eastAsia"/>
          <w:sz w:val="18"/>
          <w:szCs w:val="16"/>
        </w:rPr>
        <w:t>已注册</w:t>
      </w:r>
    </w:p>
    <w:p w14:paraId="676C3CE7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ERR_R_MOBILE_REPEAT = "-602";</w:t>
      </w:r>
    </w:p>
    <w:p w14:paraId="3E6954C4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-603 </w:t>
      </w:r>
      <w:r>
        <w:rPr>
          <w:rFonts w:hint="eastAsia"/>
          <w:sz w:val="18"/>
          <w:szCs w:val="16"/>
        </w:rPr>
        <w:t>用户注册</w:t>
      </w:r>
      <w:r>
        <w:rPr>
          <w:rFonts w:hint="eastAsia"/>
          <w:sz w:val="18"/>
          <w:szCs w:val="16"/>
        </w:rPr>
        <w:t>--email</w:t>
      </w:r>
      <w:r>
        <w:rPr>
          <w:rFonts w:hint="eastAsia"/>
          <w:sz w:val="18"/>
          <w:szCs w:val="16"/>
        </w:rPr>
        <w:t>已注册</w:t>
      </w:r>
    </w:p>
    <w:p w14:paraId="69E5BDCA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ERR_R_EMAIL_REPEAT = "-603";</w:t>
      </w:r>
    </w:p>
    <w:p w14:paraId="2DAEDF60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-604 </w:t>
      </w:r>
      <w:r>
        <w:rPr>
          <w:rFonts w:hint="eastAsia"/>
          <w:sz w:val="18"/>
          <w:szCs w:val="16"/>
        </w:rPr>
        <w:t>用户注册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验证码校验失败</w:t>
      </w:r>
    </w:p>
    <w:p w14:paraId="28BC3C6B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ERR_R_CAPTCHA = "-604";</w:t>
      </w:r>
    </w:p>
    <w:p w14:paraId="5866A6D7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lastRenderedPageBreak/>
        <w:tab/>
        <w:t xml:space="preserve">// -605 </w:t>
      </w:r>
      <w:r>
        <w:rPr>
          <w:rFonts w:hint="eastAsia"/>
          <w:sz w:val="18"/>
          <w:szCs w:val="16"/>
        </w:rPr>
        <w:t>用户注册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客户资料不存在</w:t>
      </w:r>
    </w:p>
    <w:p w14:paraId="751B7B5E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ERR_R_CUSTOMER_NOTEXIST = "-605";</w:t>
      </w:r>
    </w:p>
    <w:p w14:paraId="3A58A941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-700 </w:t>
      </w:r>
      <w:r>
        <w:rPr>
          <w:rFonts w:hint="eastAsia"/>
          <w:sz w:val="18"/>
          <w:szCs w:val="16"/>
        </w:rPr>
        <w:t>邮箱激活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不能连接</w:t>
      </w:r>
      <w:r>
        <w:rPr>
          <w:rFonts w:hint="eastAsia"/>
          <w:sz w:val="18"/>
          <w:szCs w:val="16"/>
        </w:rPr>
        <w:t>email</w:t>
      </w:r>
      <w:r>
        <w:rPr>
          <w:rFonts w:hint="eastAsia"/>
          <w:sz w:val="18"/>
          <w:szCs w:val="16"/>
        </w:rPr>
        <w:t>服务器</w:t>
      </w:r>
    </w:p>
    <w:p w14:paraId="7661EFDD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ERR_A_CONNECT_EMAILSERVER = "-700";</w:t>
      </w:r>
    </w:p>
    <w:p w14:paraId="263BD58B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-701 </w:t>
      </w:r>
      <w:r>
        <w:rPr>
          <w:rFonts w:hint="eastAsia"/>
          <w:sz w:val="18"/>
          <w:szCs w:val="16"/>
        </w:rPr>
        <w:t>不能连接短信网关</w:t>
      </w:r>
    </w:p>
    <w:p w14:paraId="607BEA7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ERR_A_CONNECT_SMSC = "-701";</w:t>
      </w:r>
    </w:p>
    <w:p w14:paraId="0CDEE78C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-702 </w:t>
      </w:r>
      <w:r>
        <w:rPr>
          <w:rFonts w:hint="eastAsia"/>
          <w:sz w:val="18"/>
          <w:szCs w:val="16"/>
        </w:rPr>
        <w:t>邮箱激活</w:t>
      </w:r>
      <w:r>
        <w:rPr>
          <w:rFonts w:hint="eastAsia"/>
          <w:sz w:val="18"/>
          <w:szCs w:val="16"/>
        </w:rPr>
        <w:t>accessToken</w:t>
      </w:r>
      <w:r>
        <w:rPr>
          <w:rFonts w:hint="eastAsia"/>
          <w:sz w:val="18"/>
          <w:szCs w:val="16"/>
        </w:rPr>
        <w:t>无效</w:t>
      </w:r>
    </w:p>
    <w:p w14:paraId="5E659331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ERR_A_ACCESS_TOKEN_INVALID = "-702";</w:t>
      </w:r>
    </w:p>
    <w:p w14:paraId="79CC9484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-801 </w:t>
      </w:r>
      <w:r>
        <w:rPr>
          <w:rFonts w:hint="eastAsia"/>
          <w:sz w:val="18"/>
          <w:szCs w:val="16"/>
        </w:rPr>
        <w:t>会话验证</w:t>
      </w:r>
      <w:r>
        <w:rPr>
          <w:rFonts w:hint="eastAsia"/>
          <w:sz w:val="18"/>
          <w:szCs w:val="16"/>
        </w:rPr>
        <w:t>token</w:t>
      </w:r>
      <w:r>
        <w:rPr>
          <w:rFonts w:hint="eastAsia"/>
          <w:sz w:val="18"/>
          <w:szCs w:val="16"/>
        </w:rPr>
        <w:t>无效</w:t>
      </w:r>
    </w:p>
    <w:p w14:paraId="386A845D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ERR_V_VERIFY_SESSION_TOKEN_MISSING = "-801";</w:t>
      </w:r>
    </w:p>
    <w:p w14:paraId="6964B9BA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-901 </w:t>
      </w:r>
      <w:r>
        <w:rPr>
          <w:rFonts w:hint="eastAsia"/>
          <w:sz w:val="18"/>
          <w:szCs w:val="16"/>
        </w:rPr>
        <w:t>重置密码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无效用户名</w:t>
      </w:r>
    </w:p>
    <w:p w14:paraId="5835FB85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ERR_S_INVALID_LOGINID = "-901";</w:t>
      </w:r>
    </w:p>
    <w:p w14:paraId="29FF0D30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-902 </w:t>
      </w:r>
      <w:r>
        <w:rPr>
          <w:rFonts w:hint="eastAsia"/>
          <w:sz w:val="18"/>
          <w:szCs w:val="16"/>
        </w:rPr>
        <w:t>重置密码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验证码校验失败</w:t>
      </w:r>
    </w:p>
    <w:p w14:paraId="38A9A52F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ERR_S_CAPTCHA = "-902";</w:t>
      </w:r>
    </w:p>
    <w:p w14:paraId="5F32BF2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-1001 </w:t>
      </w:r>
      <w:r>
        <w:rPr>
          <w:rFonts w:hint="eastAsia"/>
          <w:sz w:val="18"/>
          <w:szCs w:val="16"/>
        </w:rPr>
        <w:t>修改密码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无效</w:t>
      </w:r>
      <w:r>
        <w:rPr>
          <w:rFonts w:hint="eastAsia"/>
          <w:sz w:val="18"/>
          <w:szCs w:val="16"/>
        </w:rPr>
        <w:t>token</w:t>
      </w:r>
    </w:p>
    <w:p w14:paraId="38DB6AFF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ERR_M_TOKEN_MISSING = "-1001";</w:t>
      </w:r>
    </w:p>
    <w:p w14:paraId="54A484D6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-1002 </w:t>
      </w:r>
      <w:r>
        <w:rPr>
          <w:rFonts w:hint="eastAsia"/>
          <w:sz w:val="18"/>
          <w:szCs w:val="16"/>
        </w:rPr>
        <w:t>修改密码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旧密码校验失败</w:t>
      </w:r>
    </w:p>
    <w:p w14:paraId="4688FB8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ERR_M_LOGINPWD = "-1002";</w:t>
      </w:r>
    </w:p>
    <w:p w14:paraId="10265891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-1001 </w:t>
      </w:r>
      <w:r>
        <w:rPr>
          <w:rFonts w:hint="eastAsia"/>
          <w:sz w:val="18"/>
          <w:szCs w:val="16"/>
        </w:rPr>
        <w:t>修改密码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无效用户名</w:t>
      </w:r>
    </w:p>
    <w:p w14:paraId="2A206315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ERR_M_INVALID_LOGINID = "-1003";</w:t>
      </w:r>
    </w:p>
    <w:p w14:paraId="3785DD25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-1101 </w:t>
      </w:r>
      <w:r>
        <w:rPr>
          <w:rFonts w:hint="eastAsia"/>
          <w:sz w:val="18"/>
          <w:szCs w:val="16"/>
        </w:rPr>
        <w:t>发送手机验证码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无效用户名</w:t>
      </w:r>
    </w:p>
    <w:p w14:paraId="258196FB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ERR_SC_INVALID_LOGINID = "-1101";</w:t>
      </w:r>
    </w:p>
    <w:p w14:paraId="7789DA0C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-1102 </w:t>
      </w:r>
      <w:r>
        <w:rPr>
          <w:rFonts w:hint="eastAsia"/>
          <w:sz w:val="18"/>
          <w:szCs w:val="16"/>
        </w:rPr>
        <w:t>发送手机验证码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手机没有绑定</w:t>
      </w:r>
    </w:p>
    <w:p w14:paraId="7E7EE76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ERR_SC_NOMOBILE = "-1102";</w:t>
      </w:r>
    </w:p>
    <w:p w14:paraId="6580741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-1102 </w:t>
      </w:r>
      <w:r>
        <w:rPr>
          <w:rFonts w:hint="eastAsia"/>
          <w:sz w:val="18"/>
          <w:szCs w:val="16"/>
        </w:rPr>
        <w:t>发送手机验证码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手机验证码发送失败</w:t>
      </w:r>
    </w:p>
    <w:p w14:paraId="0BF2AB8B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ERR_SC_MOBILESMS = "-1103";</w:t>
      </w:r>
    </w:p>
    <w:p w14:paraId="77AB9968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-1201 </w:t>
      </w:r>
      <w:r>
        <w:rPr>
          <w:rFonts w:hint="eastAsia"/>
          <w:sz w:val="18"/>
          <w:szCs w:val="16"/>
        </w:rPr>
        <w:t>获取客户资料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无效</w:t>
      </w:r>
      <w:r>
        <w:rPr>
          <w:rFonts w:hint="eastAsia"/>
          <w:sz w:val="18"/>
          <w:szCs w:val="16"/>
        </w:rPr>
        <w:t>token</w:t>
      </w:r>
    </w:p>
    <w:p w14:paraId="0D29278A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ERR_GU_TOKEN_MISSING = "-1201";</w:t>
      </w:r>
    </w:p>
    <w:p w14:paraId="7EDE9D3D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 xml:space="preserve">// -1202 </w:t>
      </w:r>
      <w:r>
        <w:rPr>
          <w:rFonts w:hint="eastAsia"/>
          <w:sz w:val="18"/>
          <w:szCs w:val="16"/>
        </w:rPr>
        <w:t>获取客户资料</w:t>
      </w:r>
      <w:r>
        <w:rPr>
          <w:rFonts w:hint="eastAsia"/>
          <w:sz w:val="18"/>
          <w:szCs w:val="16"/>
        </w:rPr>
        <w:t>--</w:t>
      </w:r>
      <w:r>
        <w:rPr>
          <w:rFonts w:hint="eastAsia"/>
          <w:sz w:val="18"/>
          <w:szCs w:val="16"/>
        </w:rPr>
        <w:t>无效用户名</w:t>
      </w:r>
    </w:p>
    <w:p w14:paraId="3D4331A2" w14:textId="77777777" w:rsidR="00B00E0F" w:rsidRDefault="007D3BF0"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ab/>
        <w:t>String ERR_GU_INVALID_LOGINID = "-1202";</w:t>
      </w:r>
    </w:p>
    <w:p w14:paraId="55D3F316" w14:textId="77777777" w:rsidR="00B00E0F" w:rsidRDefault="007D3BF0" w:rsidP="000B46ED">
      <w:pPr>
        <w:pStyle w:val="1"/>
      </w:pPr>
      <w:bookmarkStart w:id="170" w:name="_Toc26496"/>
      <w:r>
        <w:rPr>
          <w:rFonts w:hint="eastAsia"/>
        </w:rPr>
        <w:t>签名和验签</w:t>
      </w:r>
      <w:bookmarkEnd w:id="170"/>
    </w:p>
    <w:p w14:paraId="3F2167A9" w14:textId="77777777" w:rsidR="00B00E0F" w:rsidRDefault="007D3BF0">
      <w:r>
        <w:rPr>
          <w:rFonts w:hint="eastAsia"/>
        </w:rPr>
        <w:t>签名算法采用</w:t>
      </w:r>
      <w:r>
        <w:rPr>
          <w:rFonts w:hint="eastAsia"/>
        </w:rPr>
        <w:t>HmacSHA1</w:t>
      </w:r>
    </w:p>
    <w:p w14:paraId="7F92A1F8" w14:textId="77777777" w:rsidR="00B00E0F" w:rsidRDefault="007D3BF0" w:rsidP="000B46ED">
      <w:pPr>
        <w:numPr>
          <w:ilvl w:val="0"/>
          <w:numId w:val="12"/>
        </w:numPr>
        <w:outlineLvl w:val="0"/>
      </w:pPr>
      <w:r>
        <w:rPr>
          <w:rFonts w:hint="eastAsia"/>
        </w:rPr>
        <w:t>传入参数</w:t>
      </w:r>
      <w:r>
        <w:rPr>
          <w:rFonts w:hint="eastAsia"/>
        </w:rPr>
        <w:t>key</w:t>
      </w:r>
      <w:r>
        <w:rPr>
          <w:rFonts w:hint="eastAsia"/>
        </w:rPr>
        <w:t>按字母排序。</w:t>
      </w:r>
    </w:p>
    <w:p w14:paraId="375CB6A8" w14:textId="77777777" w:rsidR="00B00E0F" w:rsidRDefault="007D3BF0" w:rsidP="000B46ED">
      <w:pPr>
        <w:numPr>
          <w:ilvl w:val="0"/>
          <w:numId w:val="12"/>
        </w:numPr>
        <w:outlineLvl w:val="0"/>
      </w:pPr>
      <w:r>
        <w:rPr>
          <w:rFonts w:hint="eastAsia"/>
        </w:rPr>
        <w:t>按</w:t>
      </w:r>
      <w:r>
        <w:rPr>
          <w:rFonts w:hint="eastAsia"/>
        </w:rPr>
        <w:t>key1=value1&amp;key2=value2&amp;...</w:t>
      </w:r>
      <w:r>
        <w:rPr>
          <w:rFonts w:hint="eastAsia"/>
        </w:rPr>
        <w:t>来拼接签名源串，将值为空的参数和</w:t>
      </w:r>
      <w:r>
        <w:rPr>
          <w:rFonts w:hint="eastAsia"/>
        </w:rPr>
        <w:t>sign</w:t>
      </w:r>
      <w:r>
        <w:rPr>
          <w:rFonts w:hint="eastAsia"/>
        </w:rPr>
        <w:t>签名字段去掉，不加入签名源串，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不进行任何编码（如不进行</w:t>
      </w:r>
      <w:r>
        <w:rPr>
          <w:rFonts w:hint="eastAsia"/>
        </w:rPr>
        <w:t>URLEncoder</w:t>
      </w:r>
      <w:r>
        <w:rPr>
          <w:rFonts w:hint="eastAsia"/>
        </w:rPr>
        <w:t>）。</w:t>
      </w:r>
    </w:p>
    <w:p w14:paraId="7AD825C4" w14:textId="77777777" w:rsidR="00B00E0F" w:rsidRDefault="007D3BF0" w:rsidP="000B46ED">
      <w:pPr>
        <w:numPr>
          <w:ilvl w:val="0"/>
          <w:numId w:val="12"/>
        </w:numPr>
        <w:outlineLvl w:val="0"/>
      </w:pPr>
      <w:r>
        <w:rPr>
          <w:rFonts w:hint="eastAsia"/>
        </w:rPr>
        <w:t>然后对最后生成的字符串进行</w:t>
      </w:r>
      <w:r>
        <w:rPr>
          <w:rFonts w:hint="eastAsia"/>
        </w:rPr>
        <w:t>HmacSHA1</w:t>
      </w:r>
      <w:r>
        <w:rPr>
          <w:rFonts w:hint="eastAsia"/>
        </w:rPr>
        <w:t>计算，得到签名串。</w:t>
      </w:r>
    </w:p>
    <w:p w14:paraId="512DCF22" w14:textId="77777777" w:rsidR="00B00E0F" w:rsidRDefault="00B00E0F"/>
    <w:p w14:paraId="657019CD" w14:textId="77777777" w:rsidR="00B00E0F" w:rsidRDefault="007D3BF0" w:rsidP="000B46ED">
      <w:pPr>
        <w:pStyle w:val="1"/>
        <w:tabs>
          <w:tab w:val="left" w:pos="432"/>
        </w:tabs>
      </w:pPr>
      <w:bookmarkStart w:id="171" w:name="_Toc19989"/>
      <w:r>
        <w:rPr>
          <w:rFonts w:hint="eastAsia"/>
        </w:rPr>
        <w:lastRenderedPageBreak/>
        <w:t>数据库</w:t>
      </w:r>
      <w:bookmarkEnd w:id="171"/>
    </w:p>
    <w:p w14:paraId="189AAE22" w14:textId="53749BC9" w:rsidR="00B00E0F" w:rsidRDefault="000B46ED">
      <w:r>
        <w:rPr>
          <w:noProof/>
        </w:rPr>
        <w:drawing>
          <wp:inline distT="0" distB="0" distL="0" distR="0" wp14:anchorId="3B680174" wp14:editId="5FEE4908">
            <wp:extent cx="5270500" cy="62357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0DF8" w14:textId="77777777" w:rsidR="00B00E0F" w:rsidRDefault="007D3BF0" w:rsidP="000B46ED">
      <w:pPr>
        <w:pStyle w:val="1"/>
      </w:pPr>
      <w:bookmarkStart w:id="172" w:name="_Toc31722"/>
      <w:r>
        <w:rPr>
          <w:rFonts w:hint="eastAsia"/>
        </w:rPr>
        <w:t>20151202</w:t>
      </w:r>
      <w:r>
        <w:rPr>
          <w:rFonts w:hint="eastAsia"/>
        </w:rPr>
        <w:t>会议纪要</w:t>
      </w:r>
      <w:bookmarkEnd w:id="172"/>
    </w:p>
    <w:p w14:paraId="6C7F9EBC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重复登录的</w:t>
      </w:r>
      <w:r>
        <w:rPr>
          <w:rFonts w:hint="eastAsia"/>
        </w:rPr>
        <w:t>token</w:t>
      </w:r>
      <w:r>
        <w:rPr>
          <w:rFonts w:hint="eastAsia"/>
        </w:rPr>
        <w:t>相互间不踢掉，允许并行</w:t>
      </w:r>
      <w:r>
        <w:rPr>
          <w:rFonts w:hint="eastAsia"/>
        </w:rPr>
        <w:t xml:space="preserve"> </w:t>
      </w:r>
    </w:p>
    <w:p w14:paraId="76F9829D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登录接口，一个时间段内有登录失败才需要验证码</w:t>
      </w:r>
    </w:p>
    <w:p w14:paraId="5D14B134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登录接口请求报文全</w:t>
      </w:r>
      <w:r>
        <w:rPr>
          <w:rFonts w:hint="eastAsia"/>
        </w:rPr>
        <w:t>AES</w:t>
      </w:r>
      <w:r>
        <w:rPr>
          <w:rFonts w:hint="eastAsia"/>
        </w:rPr>
        <w:t>加密</w:t>
      </w:r>
    </w:p>
    <w:p w14:paraId="7DDEEE94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登录接口的</w:t>
      </w:r>
      <w:r>
        <w:rPr>
          <w:rFonts w:hint="eastAsia"/>
        </w:rPr>
        <w:t>loginPwdMd5</w:t>
      </w:r>
      <w:r>
        <w:rPr>
          <w:rFonts w:hint="eastAsia"/>
        </w:rPr>
        <w:t>字段，割接时先保留，一段时间后再干掉</w:t>
      </w:r>
    </w:p>
    <w:p w14:paraId="6C73AA09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lastRenderedPageBreak/>
        <w:t>所有接口失败时，调整</w:t>
      </w:r>
      <w:r>
        <w:rPr>
          <w:rFonts w:hint="eastAsia"/>
        </w:rPr>
        <w:t>http status code</w:t>
      </w:r>
      <w:r>
        <w:rPr>
          <w:rFonts w:hint="eastAsia"/>
        </w:rPr>
        <w:t>为</w:t>
      </w:r>
      <w:r>
        <w:rPr>
          <w:rFonts w:hint="eastAsia"/>
        </w:rPr>
        <w:t>400</w:t>
      </w:r>
    </w:p>
    <w:p w14:paraId="2C4F084B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针对不同请求系统的登录接口设置不同的</w:t>
      </w:r>
      <w:r>
        <w:rPr>
          <w:rFonts w:hint="eastAsia"/>
        </w:rPr>
        <w:t>token</w:t>
      </w:r>
      <w:r>
        <w:rPr>
          <w:rFonts w:hint="eastAsia"/>
        </w:rPr>
        <w:t>有效时间</w:t>
      </w:r>
    </w:p>
    <w:p w14:paraId="6EFDE3CF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会话验证接口的返回值加</w:t>
      </w:r>
      <w:r>
        <w:rPr>
          <w:rFonts w:hint="eastAsia"/>
        </w:rPr>
        <w:t>ts</w:t>
      </w:r>
      <w:r>
        <w:rPr>
          <w:rFonts w:hint="eastAsia"/>
        </w:rPr>
        <w:t>、签名字段</w:t>
      </w:r>
    </w:p>
    <w:p w14:paraId="1D196FBE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登录名只能是手机号和邮箱，这个由前端控制</w:t>
      </w:r>
    </w:p>
    <w:p w14:paraId="73E08318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邮箱激活邮件在绑定邮箱时发送</w:t>
      </w:r>
    </w:p>
    <w:p w14:paraId="07121CF8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通过保留</w:t>
      </w:r>
      <w:r>
        <w:rPr>
          <w:rFonts w:hint="eastAsia"/>
        </w:rPr>
        <w:t>accessToken</w:t>
      </w:r>
      <w:r>
        <w:rPr>
          <w:rFonts w:hint="eastAsia"/>
        </w:rPr>
        <w:t>支持自动登录</w:t>
      </w:r>
      <w:r>
        <w:rPr>
          <w:rFonts w:hint="eastAsia"/>
        </w:rPr>
        <w:t xml:space="preserve">    </w:t>
      </w:r>
    </w:p>
    <w:p w14:paraId="5CEE0346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60</w:t>
      </w:r>
      <w:r>
        <w:rPr>
          <w:rFonts w:hint="eastAsia"/>
        </w:rPr>
        <w:t>秒只能发送一次手机验证码</w:t>
      </w:r>
    </w:p>
    <w:p w14:paraId="32008293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暂时不考虑：是否允许新旧密码一样，是否对密码长度、复杂度增加要求，是否对密码历史重复做约束</w:t>
      </w:r>
    </w:p>
    <w:p w14:paraId="589E1BB1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增加邮箱重置密码接口，基于</w:t>
      </w:r>
      <w:r>
        <w:rPr>
          <w:rFonts w:hint="eastAsia"/>
        </w:rPr>
        <w:t>reset-password-token</w:t>
      </w:r>
      <w:r>
        <w:rPr>
          <w:rFonts w:hint="eastAsia"/>
        </w:rPr>
        <w:t>重置密码，而不是验证码</w:t>
      </w:r>
    </w:p>
    <w:p w14:paraId="44992A6B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暂时不考虑，试玩账号如何绑定手机</w:t>
      </w:r>
    </w:p>
    <w:p w14:paraId="42FD31E6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增加验证码前端快速验证接口，提高前端验证码输入体验</w:t>
      </w:r>
    </w:p>
    <w:p w14:paraId="06701508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现有接口增加三个字段</w:t>
      </w:r>
      <w:r>
        <w:rPr>
          <w:rFonts w:hint="eastAsia"/>
        </w:rPr>
        <w:t>deviceId</w:t>
      </w:r>
      <w:r>
        <w:rPr>
          <w:rFonts w:hint="eastAsia"/>
        </w:rPr>
        <w:t>、</w:t>
      </w:r>
      <w:r>
        <w:rPr>
          <w:rFonts w:hint="eastAsia"/>
        </w:rPr>
        <w:t>deviceBrand</w:t>
      </w:r>
      <w:r>
        <w:rPr>
          <w:rFonts w:hint="eastAsia"/>
        </w:rPr>
        <w:t>、</w:t>
      </w:r>
      <w:r>
        <w:rPr>
          <w:rFonts w:hint="eastAsia"/>
        </w:rPr>
        <w:t>deviceModel</w:t>
      </w:r>
      <w:r>
        <w:rPr>
          <w:rFonts w:hint="eastAsia"/>
        </w:rPr>
        <w:t>用于基于设备信息分析</w:t>
      </w:r>
    </w:p>
    <w:p w14:paraId="14E38A88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不走</w:t>
      </w:r>
      <w:r>
        <w:rPr>
          <w:rFonts w:hint="eastAsia"/>
        </w:rPr>
        <w:t>http</w:t>
      </w:r>
      <w:r>
        <w:rPr>
          <w:rFonts w:hint="eastAsia"/>
        </w:rPr>
        <w:t>，走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784646D7" w14:textId="77777777" w:rsidR="00B00E0F" w:rsidRDefault="007D3BF0">
      <w:pPr>
        <w:numPr>
          <w:ilvl w:val="0"/>
          <w:numId w:val="13"/>
        </w:numPr>
      </w:pPr>
      <w:r>
        <w:rPr>
          <w:rFonts w:hint="eastAsia"/>
        </w:rPr>
        <w:t>获取编辑客户资料的枚举接口、用户头像相关流程和接口，还需要和志毅沟通</w:t>
      </w:r>
    </w:p>
    <w:p w14:paraId="3B18923A" w14:textId="77777777" w:rsidR="00B00E0F" w:rsidRDefault="00B00E0F"/>
    <w:p w14:paraId="38AE991B" w14:textId="77777777" w:rsidR="00B00E0F" w:rsidRDefault="007D3BF0">
      <w:pPr>
        <w:pStyle w:val="a4"/>
      </w:pPr>
      <w:r>
        <w:rPr>
          <w:rFonts w:hint="eastAsia"/>
        </w:rPr>
        <w:t>缺少</w:t>
      </w:r>
    </w:p>
    <w:p w14:paraId="1D347914" w14:textId="77777777" w:rsidR="00B00E0F" w:rsidRDefault="007D3BF0">
      <w:pPr>
        <w:pStyle w:val="a4"/>
        <w:numPr>
          <w:ilvl w:val="0"/>
          <w:numId w:val="14"/>
        </w:numPr>
      </w:pPr>
      <w:r>
        <w:rPr>
          <w:rFonts w:hint="eastAsia"/>
        </w:rPr>
        <w:t>增加设备</w:t>
      </w:r>
      <w:r>
        <w:rPr>
          <w:rFonts w:hint="eastAsia"/>
        </w:rPr>
        <w:t>id</w:t>
      </w:r>
    </w:p>
    <w:p w14:paraId="0115A6B2" w14:textId="77777777" w:rsidR="00B00E0F" w:rsidRDefault="00B00E0F"/>
    <w:sectPr w:rsidR="00B00E0F" w:rsidSect="00B00E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LUCHUNLIANG" w:date="2015-12-09T15:38:00Z" w:initials="L">
    <w:p w14:paraId="200C9BD4" w14:textId="77777777" w:rsidR="00B40343" w:rsidRDefault="00B40343">
      <w:pPr>
        <w:pStyle w:val="a4"/>
      </w:pPr>
      <w:r>
        <w:rPr>
          <w:rFonts w:hint="eastAsia"/>
        </w:rPr>
        <w:t>待输出接口文档</w:t>
      </w:r>
    </w:p>
  </w:comment>
  <w:comment w:id="27" w:author="LUCHUNLIANG" w:date="2015-12-09T15:38:00Z" w:initials="L">
    <w:p w14:paraId="1EC2E1F2" w14:textId="77777777" w:rsidR="00B40343" w:rsidRDefault="00B40343">
      <w:pPr>
        <w:pStyle w:val="a4"/>
      </w:pPr>
      <w:r>
        <w:rPr>
          <w:rFonts w:hint="eastAsia"/>
        </w:rPr>
        <w:t>待输出接口文档</w:t>
      </w:r>
    </w:p>
  </w:comment>
  <w:comment w:id="29" w:author="LUCHUNLIANG" w:date="2015-12-09T15:38:00Z" w:initials="L">
    <w:p w14:paraId="3562B0CB" w14:textId="77777777" w:rsidR="00B40343" w:rsidRDefault="00B40343">
      <w:pPr>
        <w:pStyle w:val="a4"/>
      </w:pPr>
      <w:r>
        <w:rPr>
          <w:rFonts w:hint="eastAsia"/>
        </w:rPr>
        <w:t>待输出接口文档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7DE98" w14:textId="77777777" w:rsidR="00B40343" w:rsidRDefault="00B40343" w:rsidP="007D3BF0">
      <w:r>
        <w:separator/>
      </w:r>
    </w:p>
  </w:endnote>
  <w:endnote w:type="continuationSeparator" w:id="0">
    <w:p w14:paraId="0AAB8106" w14:textId="77777777" w:rsidR="00B40343" w:rsidRDefault="00B40343" w:rsidP="007D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A28A2" w14:textId="77777777" w:rsidR="00B40343" w:rsidRDefault="00B40343" w:rsidP="007D3BF0">
      <w:r>
        <w:separator/>
      </w:r>
    </w:p>
  </w:footnote>
  <w:footnote w:type="continuationSeparator" w:id="0">
    <w:p w14:paraId="4CD56EA0" w14:textId="77777777" w:rsidR="00B40343" w:rsidRDefault="00B40343" w:rsidP="007D3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520A"/>
    <w:multiLevelType w:val="singleLevel"/>
    <w:tmpl w:val="5637520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37523D"/>
    <w:multiLevelType w:val="singleLevel"/>
    <w:tmpl w:val="5637523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381082"/>
    <w:multiLevelType w:val="singleLevel"/>
    <w:tmpl w:val="5638108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38109A"/>
    <w:multiLevelType w:val="singleLevel"/>
    <w:tmpl w:val="5638109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5E506C"/>
    <w:multiLevelType w:val="singleLevel"/>
    <w:tmpl w:val="565E506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5E5082"/>
    <w:multiLevelType w:val="singleLevel"/>
    <w:tmpl w:val="565E5082"/>
    <w:lvl w:ilvl="0">
      <w:start w:val="1"/>
      <w:numFmt w:val="decimal"/>
      <w:suff w:val="space"/>
      <w:lvlText w:val="%1)"/>
      <w:lvlJc w:val="left"/>
    </w:lvl>
  </w:abstractNum>
  <w:abstractNum w:abstractNumId="6">
    <w:nsid w:val="565E57BF"/>
    <w:multiLevelType w:val="singleLevel"/>
    <w:tmpl w:val="565E57BF"/>
    <w:lvl w:ilvl="0">
      <w:start w:val="1"/>
      <w:numFmt w:val="decimal"/>
      <w:suff w:val="nothing"/>
      <w:lvlText w:val="%1、"/>
      <w:lvlJc w:val="left"/>
    </w:lvl>
  </w:abstractNum>
  <w:abstractNum w:abstractNumId="7">
    <w:nsid w:val="565EB7A6"/>
    <w:multiLevelType w:val="singleLevel"/>
    <w:tmpl w:val="565EB7A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65EC9DB"/>
    <w:multiLevelType w:val="multilevel"/>
    <w:tmpl w:val="565EC9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5FFD5B"/>
    <w:multiLevelType w:val="singleLevel"/>
    <w:tmpl w:val="565FFD5B"/>
    <w:lvl w:ilvl="0">
      <w:start w:val="1"/>
      <w:numFmt w:val="decimal"/>
      <w:suff w:val="nothing"/>
      <w:lvlText w:val="%1、"/>
      <w:lvlJc w:val="left"/>
    </w:lvl>
  </w:abstractNum>
  <w:abstractNum w:abstractNumId="10">
    <w:nsid w:val="565FFF37"/>
    <w:multiLevelType w:val="singleLevel"/>
    <w:tmpl w:val="565FFF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67D9F3"/>
    <w:multiLevelType w:val="singleLevel"/>
    <w:tmpl w:val="5667D9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69286A"/>
    <w:multiLevelType w:val="singleLevel"/>
    <w:tmpl w:val="566928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62B4606C"/>
    <w:multiLevelType w:val="multilevel"/>
    <w:tmpl w:val="62B4606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340"/>
    <w:rsid w:val="0003721C"/>
    <w:rsid w:val="00040DC0"/>
    <w:rsid w:val="00045B50"/>
    <w:rsid w:val="000A4103"/>
    <w:rsid w:val="000B1DDE"/>
    <w:rsid w:val="000B46ED"/>
    <w:rsid w:val="00122E61"/>
    <w:rsid w:val="0013601E"/>
    <w:rsid w:val="00140986"/>
    <w:rsid w:val="0015799C"/>
    <w:rsid w:val="001660CB"/>
    <w:rsid w:val="00172A27"/>
    <w:rsid w:val="001B0F88"/>
    <w:rsid w:val="001C2241"/>
    <w:rsid w:val="001D6144"/>
    <w:rsid w:val="001D7476"/>
    <w:rsid w:val="001F324A"/>
    <w:rsid w:val="002656D4"/>
    <w:rsid w:val="002938B8"/>
    <w:rsid w:val="002B2118"/>
    <w:rsid w:val="002D4840"/>
    <w:rsid w:val="002E396A"/>
    <w:rsid w:val="002F230D"/>
    <w:rsid w:val="002F59F6"/>
    <w:rsid w:val="003175B0"/>
    <w:rsid w:val="00354157"/>
    <w:rsid w:val="00357731"/>
    <w:rsid w:val="00374477"/>
    <w:rsid w:val="00384D61"/>
    <w:rsid w:val="0038563A"/>
    <w:rsid w:val="003A5C1B"/>
    <w:rsid w:val="003C3057"/>
    <w:rsid w:val="003C6138"/>
    <w:rsid w:val="003E4462"/>
    <w:rsid w:val="003E721B"/>
    <w:rsid w:val="004074E7"/>
    <w:rsid w:val="00416628"/>
    <w:rsid w:val="00433A1D"/>
    <w:rsid w:val="00484D2B"/>
    <w:rsid w:val="004C256E"/>
    <w:rsid w:val="004C6159"/>
    <w:rsid w:val="005218D2"/>
    <w:rsid w:val="00583020"/>
    <w:rsid w:val="0059166F"/>
    <w:rsid w:val="005C328F"/>
    <w:rsid w:val="005C5822"/>
    <w:rsid w:val="005E543F"/>
    <w:rsid w:val="00601527"/>
    <w:rsid w:val="0062392F"/>
    <w:rsid w:val="0067150E"/>
    <w:rsid w:val="006864C6"/>
    <w:rsid w:val="00691ADF"/>
    <w:rsid w:val="006C5648"/>
    <w:rsid w:val="006D6F8E"/>
    <w:rsid w:val="006E397E"/>
    <w:rsid w:val="007075BC"/>
    <w:rsid w:val="00763CCB"/>
    <w:rsid w:val="007B0B69"/>
    <w:rsid w:val="007C0254"/>
    <w:rsid w:val="007D235E"/>
    <w:rsid w:val="007D3BF0"/>
    <w:rsid w:val="007E5FDE"/>
    <w:rsid w:val="0080550B"/>
    <w:rsid w:val="00822DBD"/>
    <w:rsid w:val="00842A83"/>
    <w:rsid w:val="00853F56"/>
    <w:rsid w:val="00863886"/>
    <w:rsid w:val="008A1DA1"/>
    <w:rsid w:val="00987808"/>
    <w:rsid w:val="009C1D27"/>
    <w:rsid w:val="009C775F"/>
    <w:rsid w:val="009D0B4B"/>
    <w:rsid w:val="009D3580"/>
    <w:rsid w:val="009F4AF3"/>
    <w:rsid w:val="00A63BC7"/>
    <w:rsid w:val="00A9543F"/>
    <w:rsid w:val="00A97F7C"/>
    <w:rsid w:val="00AB1AA2"/>
    <w:rsid w:val="00AD58BA"/>
    <w:rsid w:val="00AE4736"/>
    <w:rsid w:val="00B00E0F"/>
    <w:rsid w:val="00B22156"/>
    <w:rsid w:val="00B2629B"/>
    <w:rsid w:val="00B40343"/>
    <w:rsid w:val="00B44D7A"/>
    <w:rsid w:val="00B76E1B"/>
    <w:rsid w:val="00BB4344"/>
    <w:rsid w:val="00BC0B3A"/>
    <w:rsid w:val="00BC2D9F"/>
    <w:rsid w:val="00BF2114"/>
    <w:rsid w:val="00C242A1"/>
    <w:rsid w:val="00C25B35"/>
    <w:rsid w:val="00C33584"/>
    <w:rsid w:val="00C73462"/>
    <w:rsid w:val="00C9772D"/>
    <w:rsid w:val="00D16821"/>
    <w:rsid w:val="00D213A4"/>
    <w:rsid w:val="00DA75A0"/>
    <w:rsid w:val="00DC4873"/>
    <w:rsid w:val="00DD38FC"/>
    <w:rsid w:val="00DD7748"/>
    <w:rsid w:val="00DE4270"/>
    <w:rsid w:val="00E57596"/>
    <w:rsid w:val="00E6283A"/>
    <w:rsid w:val="00E7300B"/>
    <w:rsid w:val="00F034A6"/>
    <w:rsid w:val="00F1675A"/>
    <w:rsid w:val="00F479A6"/>
    <w:rsid w:val="00F5402D"/>
    <w:rsid w:val="00F73E22"/>
    <w:rsid w:val="00F83C93"/>
    <w:rsid w:val="01726FEF"/>
    <w:rsid w:val="019571A4"/>
    <w:rsid w:val="02223910"/>
    <w:rsid w:val="02295499"/>
    <w:rsid w:val="028B1CBA"/>
    <w:rsid w:val="028B4239"/>
    <w:rsid w:val="02AD34F4"/>
    <w:rsid w:val="02B86002"/>
    <w:rsid w:val="032E4D47"/>
    <w:rsid w:val="036B1328"/>
    <w:rsid w:val="03CB2647"/>
    <w:rsid w:val="03D609D8"/>
    <w:rsid w:val="04097F2D"/>
    <w:rsid w:val="043851F9"/>
    <w:rsid w:val="0446450F"/>
    <w:rsid w:val="04D94D82"/>
    <w:rsid w:val="04ED3A23"/>
    <w:rsid w:val="04F027A9"/>
    <w:rsid w:val="055F62E0"/>
    <w:rsid w:val="0590322C"/>
    <w:rsid w:val="059A3B3C"/>
    <w:rsid w:val="065751F3"/>
    <w:rsid w:val="06796A2D"/>
    <w:rsid w:val="071333A8"/>
    <w:rsid w:val="072F2CD8"/>
    <w:rsid w:val="07365FD5"/>
    <w:rsid w:val="07724A47"/>
    <w:rsid w:val="07E92107"/>
    <w:rsid w:val="08221EEA"/>
    <w:rsid w:val="0881767D"/>
    <w:rsid w:val="08845B88"/>
    <w:rsid w:val="089303A1"/>
    <w:rsid w:val="089E6732"/>
    <w:rsid w:val="08BB245F"/>
    <w:rsid w:val="092960CD"/>
    <w:rsid w:val="0979739A"/>
    <w:rsid w:val="09957BC4"/>
    <w:rsid w:val="0A166F55"/>
    <w:rsid w:val="0A906B62"/>
    <w:rsid w:val="0B0B42AD"/>
    <w:rsid w:val="0B0F2CB4"/>
    <w:rsid w:val="0B347670"/>
    <w:rsid w:val="0B3F5A01"/>
    <w:rsid w:val="0B7216D3"/>
    <w:rsid w:val="0B883877"/>
    <w:rsid w:val="0BD30473"/>
    <w:rsid w:val="0BDF7B09"/>
    <w:rsid w:val="0BFF25BC"/>
    <w:rsid w:val="0C441A2C"/>
    <w:rsid w:val="0CC222FA"/>
    <w:rsid w:val="0CD04E93"/>
    <w:rsid w:val="0CE74AB8"/>
    <w:rsid w:val="0D0F6C82"/>
    <w:rsid w:val="0DA770F4"/>
    <w:rsid w:val="0DC331A1"/>
    <w:rsid w:val="0E3A1EE7"/>
    <w:rsid w:val="0E405FEE"/>
    <w:rsid w:val="0EBC5938"/>
    <w:rsid w:val="0ECC1455"/>
    <w:rsid w:val="0EEA4289"/>
    <w:rsid w:val="0F162B4E"/>
    <w:rsid w:val="0F5F4247"/>
    <w:rsid w:val="0FA51139"/>
    <w:rsid w:val="10231A07"/>
    <w:rsid w:val="10313F21"/>
    <w:rsid w:val="110E4E87"/>
    <w:rsid w:val="11445362"/>
    <w:rsid w:val="117E4242"/>
    <w:rsid w:val="11822C48"/>
    <w:rsid w:val="11B81B59"/>
    <w:rsid w:val="11CD7844"/>
    <w:rsid w:val="124F6B19"/>
    <w:rsid w:val="12B564BD"/>
    <w:rsid w:val="137C6286"/>
    <w:rsid w:val="14080AB5"/>
    <w:rsid w:val="144170FB"/>
    <w:rsid w:val="147A2925"/>
    <w:rsid w:val="147C16AC"/>
    <w:rsid w:val="14F63574"/>
    <w:rsid w:val="151D7BB0"/>
    <w:rsid w:val="169E262B"/>
    <w:rsid w:val="16F93C3E"/>
    <w:rsid w:val="170C73DC"/>
    <w:rsid w:val="17853822"/>
    <w:rsid w:val="18671C16"/>
    <w:rsid w:val="18E402E6"/>
    <w:rsid w:val="19461ABD"/>
    <w:rsid w:val="196056B2"/>
    <w:rsid w:val="19A85AA6"/>
    <w:rsid w:val="19DE5F80"/>
    <w:rsid w:val="19FF64B5"/>
    <w:rsid w:val="1AB958E3"/>
    <w:rsid w:val="1AD00D8B"/>
    <w:rsid w:val="1C3F2267"/>
    <w:rsid w:val="1C473DF0"/>
    <w:rsid w:val="1C8B1061"/>
    <w:rsid w:val="1D147CC1"/>
    <w:rsid w:val="1D166A47"/>
    <w:rsid w:val="1E272107"/>
    <w:rsid w:val="1E412CB1"/>
    <w:rsid w:val="1E52514A"/>
    <w:rsid w:val="1EB80371"/>
    <w:rsid w:val="1F4B69E7"/>
    <w:rsid w:val="1F62660C"/>
    <w:rsid w:val="1F741DA9"/>
    <w:rsid w:val="1F7774AB"/>
    <w:rsid w:val="1FDD26D2"/>
    <w:rsid w:val="20136430"/>
    <w:rsid w:val="20F2221A"/>
    <w:rsid w:val="211D0AE0"/>
    <w:rsid w:val="22422E41"/>
    <w:rsid w:val="226559EF"/>
    <w:rsid w:val="22B26978"/>
    <w:rsid w:val="22DA20BB"/>
    <w:rsid w:val="22E01A46"/>
    <w:rsid w:val="233627D5"/>
    <w:rsid w:val="234523C3"/>
    <w:rsid w:val="2364201F"/>
    <w:rsid w:val="239372EB"/>
    <w:rsid w:val="241565BF"/>
    <w:rsid w:val="243335F1"/>
    <w:rsid w:val="24335B6F"/>
    <w:rsid w:val="24821172"/>
    <w:rsid w:val="24857B78"/>
    <w:rsid w:val="24EE1B26"/>
    <w:rsid w:val="257C1FBF"/>
    <w:rsid w:val="262B372C"/>
    <w:rsid w:val="277A46D2"/>
    <w:rsid w:val="28223BE7"/>
    <w:rsid w:val="28817483"/>
    <w:rsid w:val="28824F05"/>
    <w:rsid w:val="28B00ECC"/>
    <w:rsid w:val="2909285F"/>
    <w:rsid w:val="29AD3308"/>
    <w:rsid w:val="2A113092"/>
    <w:rsid w:val="2B984192"/>
    <w:rsid w:val="2C0A0C4E"/>
    <w:rsid w:val="2C0B1F53"/>
    <w:rsid w:val="2C2F340C"/>
    <w:rsid w:val="2C447B2E"/>
    <w:rsid w:val="2C4A5D7F"/>
    <w:rsid w:val="2C614EE0"/>
    <w:rsid w:val="2CF85053"/>
    <w:rsid w:val="2D11017C"/>
    <w:rsid w:val="2D9774DB"/>
    <w:rsid w:val="2E22383C"/>
    <w:rsid w:val="2E280FC9"/>
    <w:rsid w:val="2E3A4766"/>
    <w:rsid w:val="2E454CF5"/>
    <w:rsid w:val="2E955D79"/>
    <w:rsid w:val="2F4C7AA6"/>
    <w:rsid w:val="2F542212"/>
    <w:rsid w:val="2F964A23"/>
    <w:rsid w:val="2FB43FD3"/>
    <w:rsid w:val="30650573"/>
    <w:rsid w:val="30B8257C"/>
    <w:rsid w:val="311A6D9D"/>
    <w:rsid w:val="31692863"/>
    <w:rsid w:val="316E2FA4"/>
    <w:rsid w:val="31BF532C"/>
    <w:rsid w:val="323629ED"/>
    <w:rsid w:val="32B000DB"/>
    <w:rsid w:val="330752C3"/>
    <w:rsid w:val="34217095"/>
    <w:rsid w:val="352246B9"/>
    <w:rsid w:val="353F1A6B"/>
    <w:rsid w:val="355F451E"/>
    <w:rsid w:val="3570223A"/>
    <w:rsid w:val="3604052F"/>
    <w:rsid w:val="36B30DDC"/>
    <w:rsid w:val="371812F1"/>
    <w:rsid w:val="37437BB7"/>
    <w:rsid w:val="37CC6816"/>
    <w:rsid w:val="37EE244F"/>
    <w:rsid w:val="384A2968"/>
    <w:rsid w:val="38697999"/>
    <w:rsid w:val="38710629"/>
    <w:rsid w:val="38961762"/>
    <w:rsid w:val="38C71038"/>
    <w:rsid w:val="38D0023F"/>
    <w:rsid w:val="398A6B77"/>
    <w:rsid w:val="398D7AFC"/>
    <w:rsid w:val="3A0B03CA"/>
    <w:rsid w:val="3A4A5930"/>
    <w:rsid w:val="3A767A79"/>
    <w:rsid w:val="3A79517B"/>
    <w:rsid w:val="3AB31ADC"/>
    <w:rsid w:val="3ABA1467"/>
    <w:rsid w:val="3AF50059"/>
    <w:rsid w:val="3B341131"/>
    <w:rsid w:val="3B59226A"/>
    <w:rsid w:val="3B677002"/>
    <w:rsid w:val="3B787AD5"/>
    <w:rsid w:val="3C352ED2"/>
    <w:rsid w:val="3C3641D7"/>
    <w:rsid w:val="3C7939C7"/>
    <w:rsid w:val="3C9776F3"/>
    <w:rsid w:val="3CC75CC4"/>
    <w:rsid w:val="3CE66579"/>
    <w:rsid w:val="3D201BD6"/>
    <w:rsid w:val="3D6C1606"/>
    <w:rsid w:val="3E2326FD"/>
    <w:rsid w:val="3E572F58"/>
    <w:rsid w:val="3E6334E7"/>
    <w:rsid w:val="3E9A1443"/>
    <w:rsid w:val="3ECD0998"/>
    <w:rsid w:val="3EEB2146"/>
    <w:rsid w:val="3F1C2B17"/>
    <w:rsid w:val="3F345DBE"/>
    <w:rsid w:val="4137558E"/>
    <w:rsid w:val="417575F2"/>
    <w:rsid w:val="4185788C"/>
    <w:rsid w:val="41BE5467"/>
    <w:rsid w:val="41C11C6F"/>
    <w:rsid w:val="421A5B81"/>
    <w:rsid w:val="422F44A2"/>
    <w:rsid w:val="426637A1"/>
    <w:rsid w:val="426D1D88"/>
    <w:rsid w:val="428E5B40"/>
    <w:rsid w:val="4357300A"/>
    <w:rsid w:val="435C3C0F"/>
    <w:rsid w:val="43B1499E"/>
    <w:rsid w:val="44007FA0"/>
    <w:rsid w:val="4493170D"/>
    <w:rsid w:val="44F208A0"/>
    <w:rsid w:val="450B5ED4"/>
    <w:rsid w:val="45287A02"/>
    <w:rsid w:val="468E6050"/>
    <w:rsid w:val="47375A5E"/>
    <w:rsid w:val="473F25F0"/>
    <w:rsid w:val="47531291"/>
    <w:rsid w:val="47E2567D"/>
    <w:rsid w:val="48505CB1"/>
    <w:rsid w:val="49547ADD"/>
    <w:rsid w:val="495F5E6E"/>
    <w:rsid w:val="4984282A"/>
    <w:rsid w:val="4A080885"/>
    <w:rsid w:val="4A117E90"/>
    <w:rsid w:val="4A3600D0"/>
    <w:rsid w:val="4A570604"/>
    <w:rsid w:val="4ACE7349"/>
    <w:rsid w:val="4B3115EC"/>
    <w:rsid w:val="4B3237EB"/>
    <w:rsid w:val="4B3734F6"/>
    <w:rsid w:val="4B9A1F15"/>
    <w:rsid w:val="4C02436D"/>
    <w:rsid w:val="4C2578FB"/>
    <w:rsid w:val="4C4D0ABF"/>
    <w:rsid w:val="4C5216C4"/>
    <w:rsid w:val="4C544BC7"/>
    <w:rsid w:val="4C6207D4"/>
    <w:rsid w:val="4C6406E4"/>
    <w:rsid w:val="4D640287"/>
    <w:rsid w:val="4DA954F8"/>
    <w:rsid w:val="4DED6EE6"/>
    <w:rsid w:val="4E4D6006"/>
    <w:rsid w:val="4EB54731"/>
    <w:rsid w:val="4EC15FC5"/>
    <w:rsid w:val="4EC51148"/>
    <w:rsid w:val="4ED70169"/>
    <w:rsid w:val="4F963A1F"/>
    <w:rsid w:val="501F40B7"/>
    <w:rsid w:val="507D4597"/>
    <w:rsid w:val="50824921"/>
    <w:rsid w:val="50B22EF2"/>
    <w:rsid w:val="50BC3801"/>
    <w:rsid w:val="50F93666"/>
    <w:rsid w:val="512C2BBC"/>
    <w:rsid w:val="519F42C1"/>
    <w:rsid w:val="52D2676F"/>
    <w:rsid w:val="53B11E91"/>
    <w:rsid w:val="53BC636D"/>
    <w:rsid w:val="5424139C"/>
    <w:rsid w:val="54252519"/>
    <w:rsid w:val="54442DCE"/>
    <w:rsid w:val="544F115F"/>
    <w:rsid w:val="54AD6F7A"/>
    <w:rsid w:val="54B6568B"/>
    <w:rsid w:val="54CF4F30"/>
    <w:rsid w:val="55B94FAC"/>
    <w:rsid w:val="560E7E3B"/>
    <w:rsid w:val="566E6F5B"/>
    <w:rsid w:val="573A53AA"/>
    <w:rsid w:val="57874E2A"/>
    <w:rsid w:val="578876A8"/>
    <w:rsid w:val="57C03085"/>
    <w:rsid w:val="57EF3BD4"/>
    <w:rsid w:val="5800606D"/>
    <w:rsid w:val="58595802"/>
    <w:rsid w:val="58A80E04"/>
    <w:rsid w:val="58C54B31"/>
    <w:rsid w:val="58D26D52"/>
    <w:rsid w:val="58D376CA"/>
    <w:rsid w:val="591923BD"/>
    <w:rsid w:val="59502516"/>
    <w:rsid w:val="59D63A74"/>
    <w:rsid w:val="5A53303E"/>
    <w:rsid w:val="5A615BD7"/>
    <w:rsid w:val="5AC52078"/>
    <w:rsid w:val="5B77791D"/>
    <w:rsid w:val="5C21218E"/>
    <w:rsid w:val="5CA73892"/>
    <w:rsid w:val="5CB54DA6"/>
    <w:rsid w:val="5CB85D2B"/>
    <w:rsid w:val="5D292B67"/>
    <w:rsid w:val="5DA26FAD"/>
    <w:rsid w:val="5DC44F64"/>
    <w:rsid w:val="5E47553D"/>
    <w:rsid w:val="5F3560BF"/>
    <w:rsid w:val="5F6F4F9F"/>
    <w:rsid w:val="5FFB5E88"/>
    <w:rsid w:val="600420BA"/>
    <w:rsid w:val="603514E5"/>
    <w:rsid w:val="603E4373"/>
    <w:rsid w:val="604E460D"/>
    <w:rsid w:val="606210AF"/>
    <w:rsid w:val="6123116D"/>
    <w:rsid w:val="623E513D"/>
    <w:rsid w:val="62612D73"/>
    <w:rsid w:val="63791642"/>
    <w:rsid w:val="63C713C1"/>
    <w:rsid w:val="63DC38E5"/>
    <w:rsid w:val="64195948"/>
    <w:rsid w:val="64AB7435"/>
    <w:rsid w:val="64B24842"/>
    <w:rsid w:val="64DF440C"/>
    <w:rsid w:val="64E65F95"/>
    <w:rsid w:val="64F71AB3"/>
    <w:rsid w:val="651A0D6E"/>
    <w:rsid w:val="65CC2D90"/>
    <w:rsid w:val="65D61121"/>
    <w:rsid w:val="66032EEA"/>
    <w:rsid w:val="66090676"/>
    <w:rsid w:val="66750CBF"/>
    <w:rsid w:val="668734C3"/>
    <w:rsid w:val="67034111"/>
    <w:rsid w:val="67416175"/>
    <w:rsid w:val="67F66B9D"/>
    <w:rsid w:val="680571B7"/>
    <w:rsid w:val="689D3EB3"/>
    <w:rsid w:val="68A14697"/>
    <w:rsid w:val="68B4049D"/>
    <w:rsid w:val="69320B23"/>
    <w:rsid w:val="699E14D7"/>
    <w:rsid w:val="69A668E3"/>
    <w:rsid w:val="69F3315F"/>
    <w:rsid w:val="6A4D4AF3"/>
    <w:rsid w:val="6A601595"/>
    <w:rsid w:val="6AA64288"/>
    <w:rsid w:val="6AC647BD"/>
    <w:rsid w:val="6B1C774A"/>
    <w:rsid w:val="6B2B66DF"/>
    <w:rsid w:val="6B426304"/>
    <w:rsid w:val="6C071634"/>
    <w:rsid w:val="6C651D89"/>
    <w:rsid w:val="6CC42F7D"/>
    <w:rsid w:val="6D7256A0"/>
    <w:rsid w:val="6D98205C"/>
    <w:rsid w:val="6DED7568"/>
    <w:rsid w:val="6E2A15CB"/>
    <w:rsid w:val="6EEE4B8C"/>
    <w:rsid w:val="6F3B4C8B"/>
    <w:rsid w:val="6F935B94"/>
    <w:rsid w:val="703E1036"/>
    <w:rsid w:val="70BC6081"/>
    <w:rsid w:val="70E64CC7"/>
    <w:rsid w:val="71473A67"/>
    <w:rsid w:val="719A7C6D"/>
    <w:rsid w:val="72016718"/>
    <w:rsid w:val="73207F46"/>
    <w:rsid w:val="73245559"/>
    <w:rsid w:val="73A41347"/>
    <w:rsid w:val="73EF26C0"/>
    <w:rsid w:val="748B2740"/>
    <w:rsid w:val="75186CAB"/>
    <w:rsid w:val="75830558"/>
    <w:rsid w:val="759D1102"/>
    <w:rsid w:val="75A71A11"/>
    <w:rsid w:val="75C622C6"/>
    <w:rsid w:val="76072D30"/>
    <w:rsid w:val="760807B1"/>
    <w:rsid w:val="76411C10"/>
    <w:rsid w:val="76476EBA"/>
    <w:rsid w:val="768D1FDF"/>
    <w:rsid w:val="76A41CB5"/>
    <w:rsid w:val="77000D49"/>
    <w:rsid w:val="774D6D48"/>
    <w:rsid w:val="778238A1"/>
    <w:rsid w:val="77E3508D"/>
    <w:rsid w:val="780A4A7F"/>
    <w:rsid w:val="78295334"/>
    <w:rsid w:val="783E1A56"/>
    <w:rsid w:val="790B5926"/>
    <w:rsid w:val="79202048"/>
    <w:rsid w:val="79645FB5"/>
    <w:rsid w:val="79CE7BE3"/>
    <w:rsid w:val="79F26B1E"/>
    <w:rsid w:val="79F76829"/>
    <w:rsid w:val="7A1947DF"/>
    <w:rsid w:val="7AB72D65"/>
    <w:rsid w:val="7ACD0EEA"/>
    <w:rsid w:val="7B1633FD"/>
    <w:rsid w:val="7B804C28"/>
    <w:rsid w:val="7C42096C"/>
    <w:rsid w:val="7CAF7C9B"/>
    <w:rsid w:val="7CBE5D37"/>
    <w:rsid w:val="7D7A0669"/>
    <w:rsid w:val="7E36681D"/>
    <w:rsid w:val="7E5B6A5D"/>
    <w:rsid w:val="7EA52354"/>
    <w:rsid w:val="7EAE51E2"/>
    <w:rsid w:val="7EC5439B"/>
    <w:rsid w:val="7F3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161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/>
    <w:lsdException w:name="footnote text" w:semiHidden="1"/>
    <w:lsdException w:name="annotation text" w:uiPriority="99"/>
    <w:lsdException w:name="header" w:uiPriority="99"/>
    <w:lsdException w:name="footer" w:uiPriority="99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uiPriority="99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3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B00E0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B00E0F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B00E0F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1"/>
    <w:next w:val="a"/>
    <w:link w:val="30"/>
    <w:qFormat/>
    <w:rsid w:val="00B00E0F"/>
    <w:pPr>
      <w:numPr>
        <w:ilvl w:val="2"/>
      </w:numPr>
      <w:tabs>
        <w:tab w:val="left" w:pos="720"/>
      </w:tabs>
      <w:spacing w:before="260" w:after="260" w:line="413" w:lineRule="auto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B00E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cs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0E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0E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cs="黑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00E0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00E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cs="黑体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00E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B00E0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B00E0F"/>
    <w:pPr>
      <w:jc w:val="left"/>
    </w:pPr>
  </w:style>
  <w:style w:type="paragraph" w:styleId="a7">
    <w:name w:val="Normal Indent"/>
    <w:basedOn w:val="a"/>
    <w:rsid w:val="00B00E0F"/>
    <w:pPr>
      <w:spacing w:line="300" w:lineRule="auto"/>
      <w:ind w:firstLineChars="200" w:firstLine="420"/>
    </w:pPr>
  </w:style>
  <w:style w:type="paragraph" w:styleId="a8">
    <w:name w:val="Document Map"/>
    <w:basedOn w:val="a"/>
    <w:link w:val="a9"/>
    <w:unhideWhenUsed/>
    <w:rsid w:val="00B00E0F"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rsid w:val="00B00E0F"/>
    <w:pPr>
      <w:ind w:leftChars="400" w:left="840"/>
    </w:pPr>
  </w:style>
  <w:style w:type="paragraph" w:styleId="aa">
    <w:name w:val="Balloon Text"/>
    <w:basedOn w:val="a"/>
    <w:link w:val="ab"/>
    <w:uiPriority w:val="99"/>
    <w:unhideWhenUsed/>
    <w:rsid w:val="00B00E0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00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B00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B00E0F"/>
    <w:rPr>
      <w:b/>
      <w:sz w:val="24"/>
    </w:rPr>
  </w:style>
  <w:style w:type="paragraph" w:styleId="41">
    <w:name w:val="toc 4"/>
    <w:basedOn w:val="a"/>
    <w:next w:val="a"/>
    <w:uiPriority w:val="39"/>
    <w:unhideWhenUsed/>
    <w:rsid w:val="00B00E0F"/>
    <w:pPr>
      <w:ind w:leftChars="600" w:left="1260"/>
    </w:pPr>
  </w:style>
  <w:style w:type="paragraph" w:styleId="21">
    <w:name w:val="toc 2"/>
    <w:basedOn w:val="a"/>
    <w:next w:val="a"/>
    <w:uiPriority w:val="39"/>
    <w:rsid w:val="00B00E0F"/>
    <w:pPr>
      <w:ind w:leftChars="200" w:left="420"/>
    </w:pPr>
  </w:style>
  <w:style w:type="paragraph" w:styleId="HTML">
    <w:name w:val="HTML Preformatted"/>
    <w:basedOn w:val="a"/>
    <w:unhideWhenUsed/>
    <w:rsid w:val="00B00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f0">
    <w:name w:val="Normal (Web)"/>
    <w:basedOn w:val="a"/>
    <w:uiPriority w:val="99"/>
    <w:unhideWhenUsed/>
    <w:rsid w:val="00B00E0F"/>
    <w:rPr>
      <w:sz w:val="24"/>
      <w:szCs w:val="24"/>
    </w:rPr>
  </w:style>
  <w:style w:type="character" w:styleId="af1">
    <w:name w:val="Strong"/>
    <w:basedOn w:val="a0"/>
    <w:uiPriority w:val="22"/>
    <w:qFormat/>
    <w:rsid w:val="00B00E0F"/>
    <w:rPr>
      <w:b/>
      <w:bCs/>
    </w:rPr>
  </w:style>
  <w:style w:type="character" w:styleId="af2">
    <w:name w:val="page number"/>
    <w:basedOn w:val="a0"/>
    <w:unhideWhenUsed/>
    <w:rsid w:val="00B00E0F"/>
  </w:style>
  <w:style w:type="character" w:styleId="af3">
    <w:name w:val="Hyperlink"/>
    <w:uiPriority w:val="99"/>
    <w:rsid w:val="00B00E0F"/>
    <w:rPr>
      <w:color w:val="0000FF"/>
      <w:u w:val="single"/>
    </w:rPr>
  </w:style>
  <w:style w:type="character" w:styleId="HTML0">
    <w:name w:val="HTML Code"/>
    <w:basedOn w:val="a0"/>
    <w:unhideWhenUsed/>
    <w:rsid w:val="00B00E0F"/>
    <w:rPr>
      <w:rFonts w:ascii="Courier New" w:hAnsi="Courier New"/>
      <w:sz w:val="20"/>
    </w:rPr>
  </w:style>
  <w:style w:type="character" w:styleId="af4">
    <w:name w:val="annotation reference"/>
    <w:basedOn w:val="a0"/>
    <w:uiPriority w:val="99"/>
    <w:unhideWhenUsed/>
    <w:rsid w:val="00B00E0F"/>
    <w:rPr>
      <w:sz w:val="21"/>
      <w:szCs w:val="21"/>
    </w:rPr>
  </w:style>
  <w:style w:type="table" w:styleId="af5">
    <w:name w:val="Table Grid"/>
    <w:basedOn w:val="a1"/>
    <w:uiPriority w:val="39"/>
    <w:rsid w:val="00B00E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2"/>
    <w:basedOn w:val="a"/>
    <w:rsid w:val="00B00E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="Cambria" w:hAnsi="Cambria"/>
      <w:sz w:val="24"/>
      <w:szCs w:val="24"/>
    </w:rPr>
  </w:style>
  <w:style w:type="paragraph" w:customStyle="1" w:styleId="af6">
    <w:name w:val="三号标题"/>
    <w:basedOn w:val="a"/>
    <w:next w:val="a"/>
    <w:link w:val="Char"/>
    <w:qFormat/>
    <w:rsid w:val="00B00E0F"/>
    <w:pPr>
      <w:spacing w:line="360" w:lineRule="auto"/>
      <w:jc w:val="left"/>
      <w:outlineLvl w:val="0"/>
    </w:pPr>
    <w:rPr>
      <w:rFonts w:ascii="Cambria" w:eastAsia="黑体" w:hAnsi="Cambria"/>
      <w:kern w:val="0"/>
      <w:sz w:val="32"/>
    </w:rPr>
  </w:style>
  <w:style w:type="paragraph" w:customStyle="1" w:styleId="12">
    <w:name w:val="列出段落1"/>
    <w:basedOn w:val="a"/>
    <w:uiPriority w:val="34"/>
    <w:qFormat/>
    <w:rsid w:val="00B00E0F"/>
    <w:pPr>
      <w:ind w:firstLineChars="200" w:firstLine="420"/>
    </w:pPr>
  </w:style>
  <w:style w:type="paragraph" w:customStyle="1" w:styleId="p0">
    <w:name w:val="p0"/>
    <w:basedOn w:val="a"/>
    <w:rsid w:val="00B00E0F"/>
    <w:pPr>
      <w:widowControl/>
    </w:pPr>
    <w:rPr>
      <w:kern w:val="0"/>
      <w:szCs w:val="21"/>
    </w:rPr>
  </w:style>
  <w:style w:type="character" w:customStyle="1" w:styleId="af">
    <w:name w:val="页眉字符"/>
    <w:basedOn w:val="a0"/>
    <w:link w:val="ae"/>
    <w:uiPriority w:val="99"/>
    <w:rsid w:val="00B00E0F"/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B00E0F"/>
    <w:rPr>
      <w:sz w:val="18"/>
      <w:szCs w:val="18"/>
    </w:rPr>
  </w:style>
  <w:style w:type="character" w:customStyle="1" w:styleId="10">
    <w:name w:val="标题 1字符"/>
    <w:basedOn w:val="a0"/>
    <w:link w:val="1"/>
    <w:rsid w:val="00B00E0F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0">
    <w:name w:val="标题 2字符"/>
    <w:basedOn w:val="a0"/>
    <w:link w:val="2"/>
    <w:rsid w:val="00B00E0F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B00E0F"/>
    <w:rPr>
      <w:rFonts w:ascii="Times New Roman" w:eastAsia="宋体" w:hAnsi="Times New Roman" w:cs="Times New Roman"/>
      <w:kern w:val="44"/>
      <w:sz w:val="32"/>
      <w:szCs w:val="20"/>
    </w:rPr>
  </w:style>
  <w:style w:type="character" w:customStyle="1" w:styleId="a6">
    <w:name w:val="注释文本字符"/>
    <w:basedOn w:val="a0"/>
    <w:link w:val="a4"/>
    <w:uiPriority w:val="99"/>
    <w:semiHidden/>
    <w:rsid w:val="00B00E0F"/>
    <w:rPr>
      <w:rFonts w:ascii="Times New Roman" w:eastAsia="宋体" w:hAnsi="Times New Roman" w:cs="Times New Roman"/>
      <w:szCs w:val="20"/>
    </w:rPr>
  </w:style>
  <w:style w:type="character" w:customStyle="1" w:styleId="a5">
    <w:name w:val="批注主题字符"/>
    <w:basedOn w:val="a6"/>
    <w:link w:val="a3"/>
    <w:uiPriority w:val="99"/>
    <w:semiHidden/>
    <w:rsid w:val="00B00E0F"/>
    <w:rPr>
      <w:rFonts w:ascii="Times New Roman" w:eastAsia="宋体" w:hAnsi="Times New Roman" w:cs="Times New Roman"/>
      <w:b/>
      <w:bCs/>
      <w:szCs w:val="20"/>
    </w:rPr>
  </w:style>
  <w:style w:type="character" w:customStyle="1" w:styleId="ab">
    <w:name w:val="批注框文本字符"/>
    <w:basedOn w:val="a0"/>
    <w:link w:val="aa"/>
    <w:uiPriority w:val="99"/>
    <w:semiHidden/>
    <w:rsid w:val="00B00E0F"/>
    <w:rPr>
      <w:rFonts w:ascii="Times New Roman" w:eastAsia="宋体" w:hAnsi="Times New Roman" w:cs="Times New Roman"/>
      <w:sz w:val="18"/>
      <w:szCs w:val="18"/>
    </w:rPr>
  </w:style>
  <w:style w:type="character" w:customStyle="1" w:styleId="60">
    <w:name w:val="标题 6字符"/>
    <w:basedOn w:val="a0"/>
    <w:link w:val="6"/>
    <w:uiPriority w:val="9"/>
    <w:semiHidden/>
    <w:rsid w:val="00B00E0F"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B00E0F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00E0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字符"/>
    <w:basedOn w:val="a0"/>
    <w:link w:val="7"/>
    <w:uiPriority w:val="9"/>
    <w:semiHidden/>
    <w:rsid w:val="00B00E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00E0F"/>
    <w:rPr>
      <w:rFonts w:ascii="Calibri Light" w:eastAsia="宋体" w:hAnsi="Calibri Light" w:cs="黑体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00E0F"/>
    <w:rPr>
      <w:rFonts w:ascii="Calibri Light" w:eastAsia="宋体" w:hAnsi="Calibri Light" w:cs="黑体"/>
      <w:szCs w:val="21"/>
    </w:rPr>
  </w:style>
  <w:style w:type="character" w:customStyle="1" w:styleId="Char">
    <w:name w:val="三号标题 Char"/>
    <w:link w:val="af6"/>
    <w:rsid w:val="00B00E0F"/>
    <w:rPr>
      <w:rFonts w:ascii="Cambria" w:eastAsia="黑体" w:hAnsi="Cambria"/>
      <w:sz w:val="32"/>
    </w:rPr>
  </w:style>
  <w:style w:type="character" w:customStyle="1" w:styleId="font01">
    <w:name w:val="font01"/>
    <w:basedOn w:val="a0"/>
    <w:rsid w:val="00B00E0F"/>
    <w:rPr>
      <w:rFonts w:ascii="宋体" w:eastAsia="宋体" w:hAnsi="宋体" w:cs="宋体" w:hint="eastAsia"/>
      <w:color w:val="FF0000"/>
      <w:sz w:val="18"/>
      <w:szCs w:val="18"/>
      <w:u w:val="none"/>
    </w:rPr>
  </w:style>
  <w:style w:type="character" w:customStyle="1" w:styleId="a9">
    <w:name w:val="文档结构图 字符"/>
    <w:basedOn w:val="a0"/>
    <w:link w:val="a8"/>
    <w:semiHidden/>
    <w:rsid w:val="00B00E0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/>
    <w:lsdException w:name="footnote text" w:semiHidden="1"/>
    <w:lsdException w:name="annotation text" w:uiPriority="99"/>
    <w:lsdException w:name="header" w:uiPriority="99"/>
    <w:lsdException w:name="footer" w:uiPriority="99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uiPriority="99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3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B00E0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B00E0F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B00E0F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1"/>
    <w:next w:val="a"/>
    <w:link w:val="30"/>
    <w:qFormat/>
    <w:rsid w:val="00B00E0F"/>
    <w:pPr>
      <w:numPr>
        <w:ilvl w:val="2"/>
      </w:numPr>
      <w:tabs>
        <w:tab w:val="left" w:pos="720"/>
      </w:tabs>
      <w:spacing w:before="260" w:after="260" w:line="413" w:lineRule="auto"/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B00E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cs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0E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0E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cs="黑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00E0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00E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cs="黑体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00E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B00E0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B00E0F"/>
    <w:pPr>
      <w:jc w:val="left"/>
    </w:pPr>
  </w:style>
  <w:style w:type="paragraph" w:styleId="a7">
    <w:name w:val="Normal Indent"/>
    <w:basedOn w:val="a"/>
    <w:rsid w:val="00B00E0F"/>
    <w:pPr>
      <w:spacing w:line="300" w:lineRule="auto"/>
      <w:ind w:firstLineChars="200" w:firstLine="420"/>
    </w:pPr>
  </w:style>
  <w:style w:type="paragraph" w:styleId="a8">
    <w:name w:val="Document Map"/>
    <w:basedOn w:val="a"/>
    <w:link w:val="a9"/>
    <w:unhideWhenUsed/>
    <w:rsid w:val="00B00E0F"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rsid w:val="00B00E0F"/>
    <w:pPr>
      <w:ind w:leftChars="400" w:left="840"/>
    </w:pPr>
  </w:style>
  <w:style w:type="paragraph" w:styleId="aa">
    <w:name w:val="Balloon Text"/>
    <w:basedOn w:val="a"/>
    <w:link w:val="ab"/>
    <w:uiPriority w:val="99"/>
    <w:unhideWhenUsed/>
    <w:rsid w:val="00B00E0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00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B00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B00E0F"/>
    <w:rPr>
      <w:b/>
      <w:sz w:val="24"/>
    </w:rPr>
  </w:style>
  <w:style w:type="paragraph" w:styleId="41">
    <w:name w:val="toc 4"/>
    <w:basedOn w:val="a"/>
    <w:next w:val="a"/>
    <w:uiPriority w:val="39"/>
    <w:unhideWhenUsed/>
    <w:rsid w:val="00B00E0F"/>
    <w:pPr>
      <w:ind w:leftChars="600" w:left="1260"/>
    </w:pPr>
  </w:style>
  <w:style w:type="paragraph" w:styleId="21">
    <w:name w:val="toc 2"/>
    <w:basedOn w:val="a"/>
    <w:next w:val="a"/>
    <w:uiPriority w:val="39"/>
    <w:rsid w:val="00B00E0F"/>
    <w:pPr>
      <w:ind w:leftChars="200" w:left="420"/>
    </w:pPr>
  </w:style>
  <w:style w:type="paragraph" w:styleId="HTML">
    <w:name w:val="HTML Preformatted"/>
    <w:basedOn w:val="a"/>
    <w:unhideWhenUsed/>
    <w:rsid w:val="00B00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f0">
    <w:name w:val="Normal (Web)"/>
    <w:basedOn w:val="a"/>
    <w:uiPriority w:val="99"/>
    <w:unhideWhenUsed/>
    <w:rsid w:val="00B00E0F"/>
    <w:rPr>
      <w:sz w:val="24"/>
      <w:szCs w:val="24"/>
    </w:rPr>
  </w:style>
  <w:style w:type="character" w:styleId="af1">
    <w:name w:val="Strong"/>
    <w:basedOn w:val="a0"/>
    <w:uiPriority w:val="22"/>
    <w:qFormat/>
    <w:rsid w:val="00B00E0F"/>
    <w:rPr>
      <w:b/>
      <w:bCs/>
    </w:rPr>
  </w:style>
  <w:style w:type="character" w:styleId="af2">
    <w:name w:val="page number"/>
    <w:basedOn w:val="a0"/>
    <w:unhideWhenUsed/>
    <w:rsid w:val="00B00E0F"/>
  </w:style>
  <w:style w:type="character" w:styleId="af3">
    <w:name w:val="Hyperlink"/>
    <w:uiPriority w:val="99"/>
    <w:rsid w:val="00B00E0F"/>
    <w:rPr>
      <w:color w:val="0000FF"/>
      <w:u w:val="single"/>
    </w:rPr>
  </w:style>
  <w:style w:type="character" w:styleId="HTML0">
    <w:name w:val="HTML Code"/>
    <w:basedOn w:val="a0"/>
    <w:unhideWhenUsed/>
    <w:rsid w:val="00B00E0F"/>
    <w:rPr>
      <w:rFonts w:ascii="Courier New" w:hAnsi="Courier New"/>
      <w:sz w:val="20"/>
    </w:rPr>
  </w:style>
  <w:style w:type="character" w:styleId="af4">
    <w:name w:val="annotation reference"/>
    <w:basedOn w:val="a0"/>
    <w:uiPriority w:val="99"/>
    <w:unhideWhenUsed/>
    <w:rsid w:val="00B00E0F"/>
    <w:rPr>
      <w:sz w:val="21"/>
      <w:szCs w:val="21"/>
    </w:rPr>
  </w:style>
  <w:style w:type="table" w:styleId="af5">
    <w:name w:val="Table Grid"/>
    <w:basedOn w:val="a1"/>
    <w:uiPriority w:val="39"/>
    <w:rsid w:val="00B00E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2"/>
    <w:basedOn w:val="a"/>
    <w:rsid w:val="00B00E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="Cambria" w:hAnsi="Cambria"/>
      <w:sz w:val="24"/>
      <w:szCs w:val="24"/>
    </w:rPr>
  </w:style>
  <w:style w:type="paragraph" w:customStyle="1" w:styleId="af6">
    <w:name w:val="三号标题"/>
    <w:basedOn w:val="a"/>
    <w:next w:val="a"/>
    <w:link w:val="Char"/>
    <w:qFormat/>
    <w:rsid w:val="00B00E0F"/>
    <w:pPr>
      <w:spacing w:line="360" w:lineRule="auto"/>
      <w:jc w:val="left"/>
      <w:outlineLvl w:val="0"/>
    </w:pPr>
    <w:rPr>
      <w:rFonts w:ascii="Cambria" w:eastAsia="黑体" w:hAnsi="Cambria"/>
      <w:kern w:val="0"/>
      <w:sz w:val="32"/>
    </w:rPr>
  </w:style>
  <w:style w:type="paragraph" w:customStyle="1" w:styleId="12">
    <w:name w:val="列出段落1"/>
    <w:basedOn w:val="a"/>
    <w:uiPriority w:val="34"/>
    <w:qFormat/>
    <w:rsid w:val="00B00E0F"/>
    <w:pPr>
      <w:ind w:firstLineChars="200" w:firstLine="420"/>
    </w:pPr>
  </w:style>
  <w:style w:type="paragraph" w:customStyle="1" w:styleId="p0">
    <w:name w:val="p0"/>
    <w:basedOn w:val="a"/>
    <w:rsid w:val="00B00E0F"/>
    <w:pPr>
      <w:widowControl/>
    </w:pPr>
    <w:rPr>
      <w:kern w:val="0"/>
      <w:szCs w:val="21"/>
    </w:rPr>
  </w:style>
  <w:style w:type="character" w:customStyle="1" w:styleId="af">
    <w:name w:val="页眉字符"/>
    <w:basedOn w:val="a0"/>
    <w:link w:val="ae"/>
    <w:uiPriority w:val="99"/>
    <w:rsid w:val="00B00E0F"/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B00E0F"/>
    <w:rPr>
      <w:sz w:val="18"/>
      <w:szCs w:val="18"/>
    </w:rPr>
  </w:style>
  <w:style w:type="character" w:customStyle="1" w:styleId="10">
    <w:name w:val="标题 1字符"/>
    <w:basedOn w:val="a0"/>
    <w:link w:val="1"/>
    <w:rsid w:val="00B00E0F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0">
    <w:name w:val="标题 2字符"/>
    <w:basedOn w:val="a0"/>
    <w:link w:val="2"/>
    <w:rsid w:val="00B00E0F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B00E0F"/>
    <w:rPr>
      <w:rFonts w:ascii="Times New Roman" w:eastAsia="宋体" w:hAnsi="Times New Roman" w:cs="Times New Roman"/>
      <w:kern w:val="44"/>
      <w:sz w:val="32"/>
      <w:szCs w:val="20"/>
    </w:rPr>
  </w:style>
  <w:style w:type="character" w:customStyle="1" w:styleId="a6">
    <w:name w:val="注释文本字符"/>
    <w:basedOn w:val="a0"/>
    <w:link w:val="a4"/>
    <w:uiPriority w:val="99"/>
    <w:semiHidden/>
    <w:rsid w:val="00B00E0F"/>
    <w:rPr>
      <w:rFonts w:ascii="Times New Roman" w:eastAsia="宋体" w:hAnsi="Times New Roman" w:cs="Times New Roman"/>
      <w:szCs w:val="20"/>
    </w:rPr>
  </w:style>
  <w:style w:type="character" w:customStyle="1" w:styleId="a5">
    <w:name w:val="批注主题字符"/>
    <w:basedOn w:val="a6"/>
    <w:link w:val="a3"/>
    <w:uiPriority w:val="99"/>
    <w:semiHidden/>
    <w:rsid w:val="00B00E0F"/>
    <w:rPr>
      <w:rFonts w:ascii="Times New Roman" w:eastAsia="宋体" w:hAnsi="Times New Roman" w:cs="Times New Roman"/>
      <w:b/>
      <w:bCs/>
      <w:szCs w:val="20"/>
    </w:rPr>
  </w:style>
  <w:style w:type="character" w:customStyle="1" w:styleId="ab">
    <w:name w:val="批注框文本字符"/>
    <w:basedOn w:val="a0"/>
    <w:link w:val="aa"/>
    <w:uiPriority w:val="99"/>
    <w:semiHidden/>
    <w:rsid w:val="00B00E0F"/>
    <w:rPr>
      <w:rFonts w:ascii="Times New Roman" w:eastAsia="宋体" w:hAnsi="Times New Roman" w:cs="Times New Roman"/>
      <w:sz w:val="18"/>
      <w:szCs w:val="18"/>
    </w:rPr>
  </w:style>
  <w:style w:type="character" w:customStyle="1" w:styleId="60">
    <w:name w:val="标题 6字符"/>
    <w:basedOn w:val="a0"/>
    <w:link w:val="6"/>
    <w:uiPriority w:val="9"/>
    <w:semiHidden/>
    <w:rsid w:val="00B00E0F"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B00E0F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00E0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字符"/>
    <w:basedOn w:val="a0"/>
    <w:link w:val="7"/>
    <w:uiPriority w:val="9"/>
    <w:semiHidden/>
    <w:rsid w:val="00B00E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B00E0F"/>
    <w:rPr>
      <w:rFonts w:ascii="Calibri Light" w:eastAsia="宋体" w:hAnsi="Calibri Light" w:cs="黑体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00E0F"/>
    <w:rPr>
      <w:rFonts w:ascii="Calibri Light" w:eastAsia="宋体" w:hAnsi="Calibri Light" w:cs="黑体"/>
      <w:szCs w:val="21"/>
    </w:rPr>
  </w:style>
  <w:style w:type="character" w:customStyle="1" w:styleId="Char">
    <w:name w:val="三号标题 Char"/>
    <w:link w:val="af6"/>
    <w:rsid w:val="00B00E0F"/>
    <w:rPr>
      <w:rFonts w:ascii="Cambria" w:eastAsia="黑体" w:hAnsi="Cambria"/>
      <w:sz w:val="32"/>
    </w:rPr>
  </w:style>
  <w:style w:type="character" w:customStyle="1" w:styleId="font01">
    <w:name w:val="font01"/>
    <w:basedOn w:val="a0"/>
    <w:rsid w:val="00B00E0F"/>
    <w:rPr>
      <w:rFonts w:ascii="宋体" w:eastAsia="宋体" w:hAnsi="宋体" w:cs="宋体" w:hint="eastAsia"/>
      <w:color w:val="FF0000"/>
      <w:sz w:val="18"/>
      <w:szCs w:val="18"/>
      <w:u w:val="none"/>
    </w:rPr>
  </w:style>
  <w:style w:type="character" w:customStyle="1" w:styleId="a9">
    <w:name w:val="文档结构图 字符"/>
    <w:basedOn w:val="a0"/>
    <w:link w:val="a8"/>
    <w:semiHidden/>
    <w:rsid w:val="00B00E0F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comments" Target="comments.xm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://wiki.connect.qq.com/&#228;&#189;&#191;&#231;&#148;&#168;authorization_code&#232;&#142;&#183;&#229;&#143;&#150;access_token" TargetMode="External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5779</Words>
  <Characters>32942</Characters>
  <Application>Microsoft Macintosh Word</Application>
  <DocSecurity>0</DocSecurity>
  <Lines>274</Lines>
  <Paragraphs>77</Paragraphs>
  <ScaleCrop>false</ScaleCrop>
  <Company/>
  <LinksUpToDate>false</LinksUpToDate>
  <CharactersWithSpaces>38644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手游道具购买支付流程分析</dc:title>
  <dc:creator>卢春亮</dc:creator>
  <cp:lastModifiedBy>xht 熊海涛</cp:lastModifiedBy>
  <cp:revision>2</cp:revision>
  <dcterms:created xsi:type="dcterms:W3CDTF">2016-01-05T10:22:00Z</dcterms:created>
  <dcterms:modified xsi:type="dcterms:W3CDTF">2016-01-05T10:22:00Z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