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9C34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C253EA" w:rsidRDefault="004D05DB" w:rsidP="006655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C253E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</w:t>
            </w:r>
            <w:r w:rsidR="00491D53">
              <w:rPr>
                <w:rFonts w:ascii="Arial" w:hAnsi="Arial" w:cs="Arial"/>
              </w:rPr>
              <w:t>a función o puesto a ocupar</w:t>
            </w:r>
            <w:r>
              <w:rPr>
                <w:rFonts w:ascii="Arial" w:hAnsi="Arial" w:cs="Arial"/>
              </w:rPr>
              <w:t>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FF5C4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</w:t>
            </w:r>
            <w:proofErr w:type="spellStart"/>
            <w:r w:rsidR="009C340B">
              <w:rPr>
                <w:rFonts w:ascii="Arial" w:eastAsia="Batang" w:hAnsi="Arial" w:cs="Arial"/>
                <w:lang w:val="es-ES"/>
              </w:rPr>
              <w:t>MySQL</w:t>
            </w:r>
            <w:proofErr w:type="spellEnd"/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 w:rsidRPr="004628F9">
              <w:rPr>
                <w:rFonts w:ascii="Arial" w:hAnsi="Arial" w:cs="Arial"/>
                <w:b/>
                <w:bCs/>
              </w:rPr>
              <w:t>Proactividad</w:t>
            </w:r>
            <w:proofErr w:type="spellEnd"/>
            <w:r w:rsidRPr="004628F9">
              <w:rPr>
                <w:rFonts w:ascii="Arial" w:hAnsi="Arial" w:cs="Arial"/>
                <w:b/>
                <w:bCs/>
              </w:rPr>
              <w:t xml:space="preserve">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94140" w:rsidRDefault="00E94140"/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4C988108" wp14:editId="119ADF8F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</w:t>
            </w:r>
            <w:proofErr w:type="spellStart"/>
            <w:r w:rsidRPr="00A94DCB">
              <w:rPr>
                <w:rFonts w:ascii="Arial" w:hAnsi="Arial" w:cs="Arial"/>
              </w:rPr>
              <w:t>backups</w:t>
            </w:r>
            <w:proofErr w:type="spellEnd"/>
            <w:r w:rsidRPr="00A94DCB">
              <w:rPr>
                <w:rFonts w:ascii="Arial" w:hAnsi="Arial" w:cs="Arial"/>
              </w:rPr>
              <w:t xml:space="preserve">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5457C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>C</w:t>
            </w:r>
            <w:r w:rsidR="005457CA">
              <w:rPr>
                <w:rFonts w:ascii="Arial" w:hAnsi="Arial" w:cs="Arial"/>
              </w:rPr>
              <w:t>ontar</w:t>
            </w:r>
            <w:r w:rsidR="00B209BE"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AA3A43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proofErr w:type="spellStart"/>
            <w:r w:rsidR="0078095B" w:rsidRPr="009B3D86">
              <w:rPr>
                <w:rFonts w:ascii="Tahoma" w:hAnsi="Tahoma" w:cs="Tahoma"/>
              </w:rPr>
              <w:t>Backups</w:t>
            </w:r>
            <w:proofErr w:type="spellEnd"/>
            <w:r w:rsidR="0078095B" w:rsidRPr="009B3D86">
              <w:rPr>
                <w:rFonts w:ascii="Tahoma" w:hAnsi="Tahoma" w:cs="Tahoma"/>
              </w:rPr>
              <w:t xml:space="preserve">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proofErr w:type="spellStart"/>
            <w:r w:rsidR="0078095B" w:rsidRPr="009B3D86">
              <w:rPr>
                <w:rFonts w:ascii="Tahoma" w:hAnsi="Tahoma" w:cs="Tahoma"/>
              </w:rPr>
              <w:t>cloud</w:t>
            </w:r>
            <w:proofErr w:type="spellEnd"/>
            <w:r w:rsidR="0078095B" w:rsidRPr="009B3D86">
              <w:rPr>
                <w:rFonts w:ascii="Tahoma" w:hAnsi="Tahoma" w:cs="Tahoma"/>
              </w:rPr>
              <w:t xml:space="preserve"> </w:t>
            </w:r>
            <w:proofErr w:type="spellStart"/>
            <w:r w:rsidR="0078095B" w:rsidRPr="009B3D86">
              <w:rPr>
                <w:rFonts w:ascii="Tahoma" w:hAnsi="Tahoma" w:cs="Tahoma"/>
              </w:rPr>
              <w:t>computing</w:t>
            </w:r>
            <w:proofErr w:type="spellEnd"/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C14BED">
              <w:rPr>
                <w:rFonts w:ascii="Arial" w:hAnsi="Arial" w:cs="Arial"/>
                <w:b/>
                <w:bCs/>
              </w:rPr>
              <w:t>Proactividad</w:t>
            </w:r>
            <w:proofErr w:type="spellEnd"/>
          </w:p>
          <w:p w:rsidR="00110859" w:rsidRPr="00C14BED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C14BED"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C14BED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4867DA" w:rsidRDefault="004867DA">
      <w:r>
        <w:br w:type="page"/>
      </w:r>
    </w:p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09BC56FE" wp14:editId="1961F5C3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4E10EC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7B0DFD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crecimiento), Mantenimiento de Servidores de web, mail, nombres de dominio, firewall, </w:t>
            </w:r>
            <w:proofErr w:type="spellStart"/>
            <w:r w:rsidRPr="005579AE">
              <w:rPr>
                <w:rFonts w:ascii="Arial" w:hAnsi="Arial" w:cs="Arial"/>
                <w:lang w:val="es-ES"/>
              </w:rPr>
              <w:t>proxy</w:t>
            </w:r>
            <w:proofErr w:type="spellEnd"/>
            <w:r w:rsidRPr="005579AE">
              <w:rPr>
                <w:rFonts w:ascii="Arial" w:hAnsi="Arial" w:cs="Arial"/>
                <w:lang w:val="es-ES"/>
              </w:rPr>
              <w:t xml:space="preserve"> y cualquier otro que el área pueda desarrollar. Configuración y monitoreo de las líneas telefónicas del servicio Dial Up. Instalación y  actualización del software. Definición de políticas de usuario. </w:t>
            </w:r>
            <w:proofErr w:type="spellStart"/>
            <w:r w:rsidRPr="005579AE">
              <w:rPr>
                <w:rFonts w:ascii="Arial" w:hAnsi="Arial" w:cs="Arial"/>
                <w:lang w:val="es-ES"/>
              </w:rPr>
              <w:t>Backups</w:t>
            </w:r>
            <w:proofErr w:type="spellEnd"/>
            <w:r w:rsidRPr="005579AE">
              <w:rPr>
                <w:rFonts w:ascii="Arial" w:hAnsi="Arial" w:cs="Arial"/>
                <w:lang w:val="es-ES"/>
              </w:rPr>
              <w:t>.</w:t>
            </w:r>
          </w:p>
          <w:p w:rsidR="004867DA" w:rsidRPr="00E12CA3" w:rsidRDefault="004867DA" w:rsidP="004E10EC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4E10EC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p w:rsidR="00CF4CFB" w:rsidRDefault="00CF4CFB"/>
    <w:p w:rsidR="00CF4CFB" w:rsidRDefault="00CF4CFB"/>
    <w:p w:rsidR="00CF4CFB" w:rsidRDefault="00CF4CF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CF4CFB" w:rsidRPr="00E12CA3" w:rsidTr="0043797B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2994E8D7" wp14:editId="50B553CD">
                  <wp:extent cx="1481226" cy="616688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CF4CFB" w:rsidRPr="00A877CC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CF4CFB" w:rsidRPr="00E12CA3" w:rsidTr="0043797B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CF4CFB" w:rsidRPr="00E12CA3" w:rsidTr="0043797B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CF4CFB" w:rsidRPr="00E12CA3" w:rsidTr="0043797B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3040F6" w:rsidTr="0043797B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040F6" w:rsidRDefault="001627FF" w:rsidP="001627FF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Administrador de Bases de D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</w:rPr>
              <w:t>atos</w:t>
            </w:r>
            <w:r w:rsidR="00CF4CFB"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0B7287" w:rsidTr="0043797B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Diseñar, implementar y mantener las bases de datos de la institución.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Desarrollar y administrar las políticas de acceso, estadísticas, encriptación, monitoreo, etc.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alto nivel de seguridad, rendimiento y utilización de las bases de datos y aplicaciones de la institución.</w:t>
            </w:r>
          </w:p>
          <w:p w:rsidR="00CF4CFB" w:rsidRPr="002D3CE1" w:rsidRDefault="00CF4CFB" w:rsidP="00CF4C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Implementar medidas de control que garanticen la operatividad de las bases de datos y su integridad.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8611BC" w:rsidTr="0043797B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respaldos de las bases de datos, de tal manera que se garantice la operatividad de la misma en caso de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plan de contingencia para recuperación y funcionamiento de las bases de datos luego de un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Garantizar un adecuado nivel de eficiencia y productividad den las aplicaciones que accedan datos en las bases institucionales.</w:t>
            </w:r>
          </w:p>
          <w:p w:rsidR="00CF4CFB" w:rsidRPr="00F06B1A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F06B1A">
              <w:rPr>
                <w:rFonts w:ascii="Arial" w:hAnsi="Arial" w:cs="Arial"/>
              </w:rPr>
              <w:t>Documentar los procesos, procedimientos y demás información referente a las bases de datos de la institución.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CF4CFB" w:rsidRPr="008704BD" w:rsidTr="0043797B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requerimientos: Curso en Administración de bases de datos.</w:t>
            </w:r>
          </w:p>
          <w:p w:rsidR="00CF4CFB" w:rsidRPr="008704BD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CF4CFB" w:rsidRPr="00E12CA3" w:rsidTr="0043797B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619FD" w:rsidRDefault="00CF4CFB" w:rsidP="0043797B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CF4CFB" w:rsidRPr="005579AE" w:rsidTr="0043797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problemas.</w:t>
            </w:r>
          </w:p>
          <w:p w:rsidR="00CF4CFB" w:rsidRPr="000C17C0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Juicio y toma de decisiones.</w:t>
            </w:r>
          </w:p>
        </w:tc>
      </w:tr>
      <w:tr w:rsidR="00CF4CFB" w:rsidRPr="00E12CA3" w:rsidTr="0043797B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E12CA3" w:rsidTr="0043797B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CF4CFB" w:rsidRPr="00E12CA3" w:rsidTr="0043797B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CF4CFB" w:rsidRDefault="00CF4CFB"/>
    <w:sectPr w:rsidR="00CF4CF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627FF"/>
    <w:rsid w:val="001D5E43"/>
    <w:rsid w:val="0020044E"/>
    <w:rsid w:val="00223BAB"/>
    <w:rsid w:val="00231E6A"/>
    <w:rsid w:val="002334AA"/>
    <w:rsid w:val="00282552"/>
    <w:rsid w:val="00282DC6"/>
    <w:rsid w:val="00290257"/>
    <w:rsid w:val="002C0565"/>
    <w:rsid w:val="002C145B"/>
    <w:rsid w:val="002C6731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306E9"/>
    <w:rsid w:val="00447022"/>
    <w:rsid w:val="004628F9"/>
    <w:rsid w:val="004867DA"/>
    <w:rsid w:val="00491D53"/>
    <w:rsid w:val="004D05DB"/>
    <w:rsid w:val="004D4343"/>
    <w:rsid w:val="00504F64"/>
    <w:rsid w:val="00506AB4"/>
    <w:rsid w:val="00543A62"/>
    <w:rsid w:val="005457CA"/>
    <w:rsid w:val="0055599A"/>
    <w:rsid w:val="005561B8"/>
    <w:rsid w:val="005579AE"/>
    <w:rsid w:val="005F49EE"/>
    <w:rsid w:val="00614A8B"/>
    <w:rsid w:val="006655A7"/>
    <w:rsid w:val="00672A77"/>
    <w:rsid w:val="0068780D"/>
    <w:rsid w:val="00720607"/>
    <w:rsid w:val="0073354F"/>
    <w:rsid w:val="0074377E"/>
    <w:rsid w:val="0078095B"/>
    <w:rsid w:val="007B0DFD"/>
    <w:rsid w:val="007D6A12"/>
    <w:rsid w:val="008163F9"/>
    <w:rsid w:val="00836124"/>
    <w:rsid w:val="008527B7"/>
    <w:rsid w:val="008A0BD1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24A81"/>
    <w:rsid w:val="00A65AC7"/>
    <w:rsid w:val="00A94DCB"/>
    <w:rsid w:val="00AA3A43"/>
    <w:rsid w:val="00AD2B89"/>
    <w:rsid w:val="00B124FF"/>
    <w:rsid w:val="00B209BE"/>
    <w:rsid w:val="00B64F7D"/>
    <w:rsid w:val="00B934D6"/>
    <w:rsid w:val="00BC4D30"/>
    <w:rsid w:val="00BD381A"/>
    <w:rsid w:val="00BE42DF"/>
    <w:rsid w:val="00BF22C7"/>
    <w:rsid w:val="00BF2CCD"/>
    <w:rsid w:val="00BF7C7E"/>
    <w:rsid w:val="00C14BED"/>
    <w:rsid w:val="00C4263F"/>
    <w:rsid w:val="00C861E5"/>
    <w:rsid w:val="00CB22F5"/>
    <w:rsid w:val="00CF4CFB"/>
    <w:rsid w:val="00D01260"/>
    <w:rsid w:val="00D67F87"/>
    <w:rsid w:val="00DC6DC8"/>
    <w:rsid w:val="00E211FE"/>
    <w:rsid w:val="00E63CEE"/>
    <w:rsid w:val="00E75ABE"/>
    <w:rsid w:val="00E817CB"/>
    <w:rsid w:val="00E93201"/>
    <w:rsid w:val="00E94140"/>
    <w:rsid w:val="00EC2E1A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1075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Fede</cp:lastModifiedBy>
  <cp:revision>100</cp:revision>
  <dcterms:created xsi:type="dcterms:W3CDTF">2012-04-12T01:44:00Z</dcterms:created>
  <dcterms:modified xsi:type="dcterms:W3CDTF">2012-04-17T22:17:00Z</dcterms:modified>
</cp:coreProperties>
</file>