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DAAB" w14:textId="080DFCE4" w:rsidR="000E53BD" w:rsidRDefault="0083453D">
      <w:pPr>
        <w:rPr>
          <w:rFonts w:hint="eastAsia"/>
        </w:rPr>
      </w:pPr>
      <w:r>
        <w:rPr>
          <w:rFonts w:hint="eastAsia"/>
        </w:rPr>
        <w:t>说明文档</w:t>
      </w:r>
      <w:r w:rsidR="001815F9">
        <w:rPr>
          <w:rFonts w:hint="eastAsia"/>
        </w:rPr>
        <w:t>Lab1</w:t>
      </w:r>
    </w:p>
    <w:p w14:paraId="1EC54A28" w14:textId="1A9D0190" w:rsidR="00FE35DF" w:rsidRDefault="00FE35DF" w:rsidP="00FE35DF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解决思路 </w:t>
      </w:r>
    </w:p>
    <w:p w14:paraId="1FE5D49C" w14:textId="06DFA3DB" w:rsidR="00FE35DF" w:rsidRDefault="00FE35DF" w:rsidP="00FE35DF">
      <w:pPr>
        <w:pStyle w:val="a9"/>
        <w:numPr>
          <w:ilvl w:val="0"/>
          <w:numId w:val="2"/>
        </w:numPr>
      </w:pPr>
      <w:r>
        <w:rPr>
          <w:rFonts w:hint="eastAsia"/>
        </w:rPr>
        <w:t>程序运行大致顺序:</w:t>
      </w:r>
    </w:p>
    <w:p w14:paraId="6B3C6445" w14:textId="4C3A8AE2" w:rsidR="00FE35DF" w:rsidRDefault="00FE35DF" w:rsidP="00754FAB">
      <w:pPr>
        <w:pStyle w:val="a9"/>
        <w:numPr>
          <w:ilvl w:val="0"/>
          <w:numId w:val="5"/>
        </w:numPr>
      </w:pPr>
      <w:r>
        <w:rPr>
          <w:rFonts w:hint="eastAsia"/>
        </w:rPr>
        <w:t>启动后立即从控制台读入棋盘格式,考虑使用readBoard方法</w:t>
      </w:r>
    </w:p>
    <w:p w14:paraId="56A327CB" w14:textId="09815561" w:rsidR="00754FAB" w:rsidRDefault="00754FAB" w:rsidP="00754FAB">
      <w:pPr>
        <w:pStyle w:val="a9"/>
        <w:ind w:left="997"/>
        <w:rPr>
          <w:rFonts w:hint="eastAsia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Board.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readBoard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();</w:t>
      </w:r>
    </w:p>
    <w:p w14:paraId="26F4CE07" w14:textId="412028DE" w:rsidR="00FE35DF" w:rsidRDefault="00FE35DF" w:rsidP="00FE35DF">
      <w:pPr>
        <w:ind w:left="427" w:firstLineChars="100" w:firstLine="210"/>
      </w:pPr>
      <w:r>
        <w:rPr>
          <w:rFonts w:hint="eastAsia"/>
        </w:rPr>
        <w:t>(2)读入后等待用户输入命令,分为print,at x y,exit三种,还有对非法输入的处理.</w:t>
      </w:r>
    </w:p>
    <w:p w14:paraId="087B3959" w14:textId="1472EF6B" w:rsidR="00FE35DF" w:rsidRDefault="00FE35DF" w:rsidP="00FE35DF">
      <w:pPr>
        <w:ind w:left="427" w:firstLineChars="100" w:firstLine="210"/>
      </w:pPr>
      <w:r>
        <w:rPr>
          <w:rFonts w:hint="eastAsia"/>
        </w:rPr>
        <w:t>考虑使用选择结构识别执行不同命令与非法输入.</w:t>
      </w:r>
    </w:p>
    <w:p w14:paraId="76719C81" w14:textId="7F8DF4A0" w:rsidR="00D62E34" w:rsidRDefault="00D62E34" w:rsidP="00D62E34">
      <w:pPr>
        <w:pStyle w:val="a9"/>
        <w:numPr>
          <w:ilvl w:val="0"/>
          <w:numId w:val="2"/>
        </w:numPr>
      </w:pPr>
      <w:r>
        <w:rPr>
          <w:rFonts w:hint="eastAsia"/>
        </w:rPr>
        <w:t>对各个命令的执行</w:t>
      </w:r>
    </w:p>
    <w:p w14:paraId="30AF3C05" w14:textId="38AA7116" w:rsidR="00D62E34" w:rsidRDefault="00D62E34" w:rsidP="00D62E34">
      <w:pPr>
        <w:pStyle w:val="a9"/>
        <w:ind w:left="787"/>
        <w:rPr>
          <w:rFonts w:hint="eastAsia"/>
        </w:rPr>
      </w:pPr>
      <w:r>
        <w:rPr>
          <w:rFonts w:hint="eastAsia"/>
        </w:rPr>
        <w:t>(1)程序要求在exit命令退出程序之前,可以不断读取用户命令并执行.故考虑以条件为true的while循环执行各种命令的选择,执行exit命令时,break跳出循环,结束程序.</w:t>
      </w:r>
    </w:p>
    <w:p w14:paraId="7533D7B2" w14:textId="799DEF0D" w:rsidR="00FE35DF" w:rsidRDefault="00D62E34" w:rsidP="00D62E34">
      <w:pPr>
        <w:pStyle w:val="a9"/>
        <w:ind w:left="787"/>
      </w:pPr>
      <w:r>
        <w:rPr>
          <w:rFonts w:hint="eastAsia"/>
        </w:rPr>
        <w:t>(2)执行命令前需要识别是什么类型的命令,引入字符串command读入每次输入的命令,并做识别.print和exit命令用String.equals()识别,at x y则用String.startsWith()识别.如果command不能识别为以上三种情况,则视为非法输入,输出invalid input.</w:t>
      </w:r>
    </w:p>
    <w:p w14:paraId="46D1739C" w14:textId="62AFD69D" w:rsidR="00754FAB" w:rsidRDefault="00754FAB" w:rsidP="00D62E34">
      <w:pPr>
        <w:pStyle w:val="a9"/>
        <w:ind w:left="787"/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command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scanner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.nextLine();</w:t>
      </w:r>
    </w:p>
    <w:p w14:paraId="1B271AEF" w14:textId="222028FF" w:rsidR="00754FAB" w:rsidRDefault="00754FAB" w:rsidP="00D62E34">
      <w:pPr>
        <w:pStyle w:val="a9"/>
        <w:ind w:left="787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command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.equals(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"print"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</w:t>
      </w:r>
    </w:p>
    <w:p w14:paraId="5F38D3BF" w14:textId="21388F9A" w:rsidR="00754FAB" w:rsidRDefault="00754FAB" w:rsidP="00D62E34">
      <w:pPr>
        <w:pStyle w:val="a9"/>
        <w:ind w:left="787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command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.startsWith(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</w:t>
      </w:r>
    </w:p>
    <w:p w14:paraId="543D1789" w14:textId="45AFC33B" w:rsidR="00754FAB" w:rsidRDefault="00754FAB" w:rsidP="00D62E34">
      <w:pPr>
        <w:pStyle w:val="a9"/>
        <w:ind w:left="787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command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.equals(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"exit"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</w:t>
      </w:r>
    </w:p>
    <w:p w14:paraId="1009BC2F" w14:textId="6CEA0584" w:rsidR="00754FAB" w:rsidRPr="00754FAB" w:rsidRDefault="00754FAB" w:rsidP="00D62E34">
      <w:pPr>
        <w:pStyle w:val="a9"/>
        <w:ind w:left="787"/>
        <w:rPr>
          <w:rFonts w:hint="eastAsia"/>
          <w:sz w:val="15"/>
          <w:szCs w:val="15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</w:t>
      </w:r>
    </w:p>
    <w:p w14:paraId="0C68C498" w14:textId="7014608A" w:rsidR="00D62E34" w:rsidRDefault="00754FAB" w:rsidP="00754FAB">
      <w:pPr>
        <w:ind w:left="637"/>
      </w:pPr>
      <w:r>
        <w:rPr>
          <w:rFonts w:hint="eastAsia"/>
        </w:rPr>
        <w:t>(3)</w:t>
      </w:r>
      <w:r w:rsidR="00D62E34">
        <w:rPr>
          <w:rFonts w:hint="eastAsia"/>
        </w:rPr>
        <w:t>对print命令的执行:其任务为打印棋盘,</w:t>
      </w:r>
      <w:r w:rsidR="00A34AF6">
        <w:rPr>
          <w:rFonts w:hint="eastAsia"/>
        </w:rPr>
        <w:t>调用printBoard方法打印出readBoard方法中一开始从控制台读入的棋盘</w:t>
      </w:r>
      <w:r>
        <w:rPr>
          <w:rFonts w:hint="eastAsia"/>
        </w:rPr>
        <w:t>.</w:t>
      </w:r>
    </w:p>
    <w:p w14:paraId="32CD92E9" w14:textId="7244767F" w:rsidR="00754FAB" w:rsidRDefault="00754FAB" w:rsidP="00754FAB">
      <w:pPr>
        <w:pStyle w:val="a9"/>
        <w:ind w:left="997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Board.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printBoard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();</w:t>
      </w:r>
    </w:p>
    <w:p w14:paraId="33D301DA" w14:textId="770E0998" w:rsidR="00A34AF6" w:rsidRDefault="00A34AF6" w:rsidP="00754FAB">
      <w:pPr>
        <w:ind w:leftChars="300" w:left="630"/>
      </w:pPr>
      <w:r>
        <w:rPr>
          <w:rFonts w:hint="eastAsia"/>
        </w:rPr>
        <w:t>(4)对at x y命令的执行:</w:t>
      </w:r>
      <w:r w:rsidR="004A3CCC">
        <w:rPr>
          <w:rFonts w:hint="eastAsia"/>
        </w:rPr>
        <w:t xml:space="preserve"> 首先从用户的输入中找到指定棋子的坐标.用户的输入形式为at x y,用以字符串数组input读入commad中略去空格的部分,再将坐标数字部分赋值给int变量.使用getCoordinates方法得到本身及左右上下坐标及值,并添加到ArrayList中</w:t>
      </w:r>
      <w:r w:rsidR="00665D40">
        <w:rPr>
          <w:rFonts w:hint="eastAsia"/>
        </w:rPr>
        <w:t>,并输出.</w:t>
      </w:r>
    </w:p>
    <w:p w14:paraId="73B4DCBF" w14:textId="77777777" w:rsidR="00142D43" w:rsidRDefault="00142D43" w:rsidP="00142D43">
      <w:pPr>
        <w:pStyle w:val="ae"/>
        <w:shd w:val="clear" w:color="auto" w:fill="FFFFFF"/>
        <w:spacing w:before="0" w:beforeAutospacing="0" w:after="0" w:afterAutospacing="0"/>
        <w:ind w:firstLineChars="400" w:firstLine="8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command</w:t>
      </w:r>
      <w:r>
        <w:rPr>
          <w:rFonts w:ascii="Courier New" w:hAnsi="Courier New" w:cs="Courier New"/>
          <w:color w:val="000000"/>
          <w:sz w:val="20"/>
          <w:szCs w:val="20"/>
        </w:rPr>
        <w:t>.split(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858225" w14:textId="77777777" w:rsidR="00142D43" w:rsidRDefault="00142D43" w:rsidP="00142D43">
      <w:pPr>
        <w:pStyle w:val="ae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[1]);</w:t>
      </w:r>
    </w:p>
    <w:p w14:paraId="28DEC1E6" w14:textId="77777777" w:rsidR="00142D43" w:rsidRDefault="00142D43" w:rsidP="00142D43">
      <w:pPr>
        <w:pStyle w:val="ae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[2]);</w:t>
      </w:r>
    </w:p>
    <w:p w14:paraId="04C16329" w14:textId="77777777" w:rsidR="00142D43" w:rsidRDefault="00142D43" w:rsidP="00142D43">
      <w:pPr>
        <w:pStyle w:val="ae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List&lt;Coordinate&gt;</w:t>
      </w:r>
      <w:r>
        <w:rPr>
          <w:rFonts w:ascii="Courier New" w:hAnsi="Courier New" w:cs="Courier New"/>
          <w:color w:val="6A3E3E"/>
          <w:sz w:val="20"/>
          <w:szCs w:val="20"/>
        </w:rPr>
        <w:t>adjacentCoordinates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0A05BDC4" w14:textId="77777777" w:rsidR="00142D43" w:rsidRDefault="00142D43" w:rsidP="00142D43">
      <w:pPr>
        <w:pStyle w:val="ae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Board.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getCoordinates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4DBF94" w14:textId="77777777" w:rsidR="00142D43" w:rsidRDefault="00142D43" w:rsidP="00142D43">
      <w:pPr>
        <w:pStyle w:val="ae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adjacentCoordinates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504DF9" w14:textId="77777777" w:rsidR="00142D43" w:rsidRDefault="00142D43" w:rsidP="00754FAB">
      <w:pPr>
        <w:ind w:leftChars="300" w:left="630"/>
      </w:pPr>
    </w:p>
    <w:p w14:paraId="522B559B" w14:textId="1BB34153" w:rsidR="00665D40" w:rsidRDefault="00665D40" w:rsidP="00142D43">
      <w:pPr>
        <w:ind w:firstLineChars="300" w:firstLine="630"/>
      </w:pPr>
      <w:r>
        <w:rPr>
          <w:rFonts w:hint="eastAsia"/>
        </w:rPr>
        <w:t>(5)对exit命令执行:break跳出循环,结束程序</w:t>
      </w:r>
    </w:p>
    <w:p w14:paraId="44984DA2" w14:textId="66896F6B" w:rsidR="00665D40" w:rsidRDefault="00665D40" w:rsidP="00142D43">
      <w:pPr>
        <w:ind w:firstLineChars="300" w:firstLine="630"/>
        <w:rPr>
          <w:rFonts w:hint="eastAsia"/>
        </w:rPr>
      </w:pPr>
      <w:r>
        <w:rPr>
          <w:rFonts w:hint="eastAsia"/>
        </w:rPr>
        <w:t>(6)对非法输入:输出invalid input</w:t>
      </w:r>
    </w:p>
    <w:p w14:paraId="49DCF01E" w14:textId="77777777" w:rsidR="00FE35DF" w:rsidRDefault="00FE35DF" w:rsidP="00FE35DF">
      <w:pPr>
        <w:ind w:left="427" w:firstLineChars="100" w:firstLine="210"/>
        <w:rPr>
          <w:rFonts w:hint="eastAsia"/>
        </w:rPr>
      </w:pPr>
    </w:p>
    <w:p w14:paraId="64CCA9DA" w14:textId="1C4D50FE" w:rsidR="00FE35DF" w:rsidRDefault="00665D40" w:rsidP="00FE35DF">
      <w:pPr>
        <w:pStyle w:val="a9"/>
        <w:numPr>
          <w:ilvl w:val="0"/>
          <w:numId w:val="1"/>
        </w:numPr>
      </w:pPr>
      <w:r>
        <w:rPr>
          <w:rFonts w:hint="eastAsia"/>
        </w:rPr>
        <w:t>各种方法</w:t>
      </w:r>
    </w:p>
    <w:p w14:paraId="02C8F8FF" w14:textId="257FCB7B" w:rsidR="00665D40" w:rsidRDefault="00665D40" w:rsidP="00665D40">
      <w:pPr>
        <w:pStyle w:val="a9"/>
        <w:numPr>
          <w:ilvl w:val="0"/>
          <w:numId w:val="3"/>
        </w:numPr>
      </w:pPr>
      <w:r>
        <w:rPr>
          <w:rFonts w:hint="eastAsia"/>
        </w:rPr>
        <w:t>readBoard:定义数组board.按行读取控制台,注意略去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.再按列读入每行上的棋子.为了顺序读取采取for循环.</w:t>
      </w:r>
    </w:p>
    <w:p w14:paraId="0DFC5CC6" w14:textId="5A63F299" w:rsidR="00665D40" w:rsidRDefault="00665D40" w:rsidP="00665D40">
      <w:pPr>
        <w:pStyle w:val="a9"/>
        <w:numPr>
          <w:ilvl w:val="0"/>
          <w:numId w:val="3"/>
        </w:numPr>
      </w:pPr>
      <w:r>
        <w:rPr>
          <w:rFonts w:hint="eastAsia"/>
        </w:rPr>
        <w:t>printBoard:for循环打印出已读取的棋盘</w:t>
      </w:r>
    </w:p>
    <w:p w14:paraId="1667924E" w14:textId="2F9E6E64" w:rsidR="00665D40" w:rsidRDefault="00665D40" w:rsidP="00665D40">
      <w:pPr>
        <w:pStyle w:val="a9"/>
        <w:numPr>
          <w:ilvl w:val="0"/>
          <w:numId w:val="3"/>
        </w:numPr>
      </w:pPr>
      <w:r>
        <w:rPr>
          <w:rFonts w:hint="eastAsia"/>
        </w:rPr>
        <w:t>getCoordinates:以列表显示本身及左右上下棋子的坐标及类型,选择if语句检查是否存在</w:t>
      </w:r>
      <w:r w:rsidR="007A5537">
        <w:rPr>
          <w:rFonts w:hint="eastAsia"/>
        </w:rPr>
        <w:t>左右上下的棋子,若存在则添加到列表当中</w:t>
      </w:r>
      <w:r w:rsidR="00142D43">
        <w:rPr>
          <w:rFonts w:hint="eastAsia"/>
        </w:rPr>
        <w:t>.</w:t>
      </w:r>
    </w:p>
    <w:p w14:paraId="212EC8C3" w14:textId="6BFDD0CF" w:rsidR="007A5537" w:rsidRDefault="007A5537" w:rsidP="00665D40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Coordinates:this调用成员变量x,y,item;返回字符串类型以符合列表中每个元素的格式</w:t>
      </w:r>
      <w:r w:rsidR="00142D43">
        <w:rPr>
          <w:rFonts w:hint="eastAsia"/>
        </w:rPr>
        <w:t>.</w:t>
      </w:r>
    </w:p>
    <w:p w14:paraId="57B2E835" w14:textId="6D546593" w:rsidR="00FE35DF" w:rsidRDefault="007A5537" w:rsidP="00FE35DF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说明</w:t>
      </w:r>
    </w:p>
    <w:p w14:paraId="283DC0C4" w14:textId="508CE1B7" w:rsidR="007A5537" w:rsidRDefault="007A5537" w:rsidP="007A5537">
      <w:pPr>
        <w:pStyle w:val="a9"/>
        <w:numPr>
          <w:ilvl w:val="0"/>
          <w:numId w:val="4"/>
        </w:numPr>
      </w:pPr>
      <w:r>
        <w:rPr>
          <w:rFonts w:hint="eastAsia"/>
        </w:rPr>
        <w:t>各类存放的方法:Body类中main方法;</w:t>
      </w:r>
    </w:p>
    <w:p w14:paraId="77033172" w14:textId="5FF83EDB" w:rsidR="007A5537" w:rsidRDefault="007A5537" w:rsidP="007A5537">
      <w:pPr>
        <w:pStyle w:val="a9"/>
        <w:ind w:left="787"/>
      </w:pPr>
      <w:r>
        <w:rPr>
          <w:rFonts w:hint="eastAsia"/>
        </w:rPr>
        <w:t>Board类中readBoard,printBoard,getCoordinates方法</w:t>
      </w:r>
      <w:r w:rsidR="00142D43">
        <w:rPr>
          <w:rFonts w:hint="eastAsia"/>
        </w:rPr>
        <w:t>;</w:t>
      </w:r>
    </w:p>
    <w:p w14:paraId="2BE81953" w14:textId="03409747" w:rsidR="007A5537" w:rsidRDefault="007A5537" w:rsidP="007A5537">
      <w:pPr>
        <w:pStyle w:val="a9"/>
        <w:ind w:left="787"/>
      </w:pPr>
      <w:r>
        <w:rPr>
          <w:rFonts w:hint="eastAsia"/>
        </w:rPr>
        <w:t>Coordinate类中Coordinate</w:t>
      </w:r>
      <w:r w:rsidR="00142D43">
        <w:rPr>
          <w:rFonts w:hint="eastAsia"/>
        </w:rPr>
        <w:t>.</w:t>
      </w:r>
    </w:p>
    <w:p w14:paraId="10D661A1" w14:textId="283ED994" w:rsidR="007A5537" w:rsidRDefault="007A5537" w:rsidP="00031005">
      <w:pPr>
        <w:pStyle w:val="a9"/>
        <w:numPr>
          <w:ilvl w:val="0"/>
          <w:numId w:val="4"/>
        </w:numPr>
      </w:pPr>
      <w:r>
        <w:rPr>
          <w:rFonts w:hint="eastAsia"/>
        </w:rPr>
        <w:t>at x y命令中先按行再按列,</w:t>
      </w:r>
      <w:r w:rsidR="00031005">
        <w:rPr>
          <w:rFonts w:hint="eastAsia"/>
        </w:rPr>
        <w:t>坐标棋子后输出的相邻棋子顺序为左,右,上,下.</w:t>
      </w:r>
    </w:p>
    <w:p w14:paraId="72C26F90" w14:textId="210FB3C3" w:rsidR="00031005" w:rsidRDefault="00031005" w:rsidP="00031005">
      <w:pPr>
        <w:pStyle w:val="a9"/>
        <w:numPr>
          <w:ilvl w:val="0"/>
          <w:numId w:val="4"/>
        </w:numPr>
      </w:pPr>
      <w:r>
        <w:rPr>
          <w:rFonts w:hint="eastAsia"/>
        </w:rPr>
        <w:t>命令的执行:执行一种类型</w:t>
      </w:r>
      <w:r w:rsidR="00142D43">
        <w:rPr>
          <w:rFonts w:hint="eastAsia"/>
        </w:rPr>
        <w:t>命令</w:t>
      </w:r>
      <w:r>
        <w:rPr>
          <w:rFonts w:hint="eastAsia"/>
        </w:rPr>
        <w:t>,输出一次.特别地at x y命令可以一次给出多个目标棋子并执行(因为at x y命令是一种类型的命令).</w:t>
      </w:r>
    </w:p>
    <w:p w14:paraId="0DF1DE0C" w14:textId="77777777" w:rsidR="00142D43" w:rsidRDefault="00142D43" w:rsidP="00142D43">
      <w:pPr>
        <w:pStyle w:val="a9"/>
        <w:ind w:left="787"/>
      </w:pPr>
      <w:r>
        <w:t>F</w:t>
      </w:r>
      <w:r>
        <w:rPr>
          <w:rFonts w:hint="eastAsia"/>
        </w:rPr>
        <w:t>or example:</w:t>
      </w:r>
    </w:p>
    <w:p w14:paraId="36191214" w14:textId="5746A124" w:rsidR="00142D43" w:rsidRDefault="00142D43" w:rsidP="00142D43">
      <w:pPr>
        <w:pStyle w:val="a9"/>
        <w:ind w:left="787"/>
      </w:pPr>
      <w:r>
        <w:t>I</w:t>
      </w:r>
      <w:r>
        <w:rPr>
          <w:rFonts w:hint="eastAsia"/>
        </w:rPr>
        <w:t>nput(之前已输入过棋盘,再用复制将一下文本一次性复制到控制台上,复制后按一次Enter键</w:t>
      </w:r>
      <w:r w:rsidR="001815F9">
        <w:rPr>
          <w:rFonts w:hint="eastAsia"/>
        </w:rPr>
        <w:t>,有时也不需要按Enter键</w:t>
      </w:r>
      <w:r>
        <w:rPr>
          <w:rFonts w:hint="eastAsia"/>
        </w:rPr>
        <w:t>):</w:t>
      </w:r>
      <w:r w:rsidRPr="00142D43">
        <w:t xml:space="preserve"> </w:t>
      </w:r>
    </w:p>
    <w:p w14:paraId="74551007" w14:textId="257C8C24" w:rsidR="00142D43" w:rsidRDefault="00142D43" w:rsidP="00142D43">
      <w:pPr>
        <w:pStyle w:val="a9"/>
        <w:ind w:left="787"/>
      </w:pPr>
      <w:r>
        <w:t>at 2 2</w:t>
      </w:r>
    </w:p>
    <w:p w14:paraId="7E54CD3B" w14:textId="77777777" w:rsidR="00142D43" w:rsidRDefault="00142D43" w:rsidP="00142D43">
      <w:pPr>
        <w:pStyle w:val="a9"/>
        <w:ind w:left="787"/>
      </w:pPr>
      <w:r>
        <w:t>at 0 3</w:t>
      </w:r>
    </w:p>
    <w:p w14:paraId="165257D5" w14:textId="77777777" w:rsidR="00142D43" w:rsidRDefault="00142D43" w:rsidP="00142D43">
      <w:pPr>
        <w:pStyle w:val="a9"/>
        <w:ind w:left="787"/>
      </w:pPr>
      <w:r>
        <w:t>at 0 0</w:t>
      </w:r>
    </w:p>
    <w:p w14:paraId="7000428B" w14:textId="77777777" w:rsidR="00142D43" w:rsidRDefault="00142D43" w:rsidP="00142D43">
      <w:pPr>
        <w:pStyle w:val="a9"/>
        <w:ind w:left="787"/>
      </w:pPr>
      <w:r>
        <w:t>at 4 2</w:t>
      </w:r>
    </w:p>
    <w:p w14:paraId="25818AB0" w14:textId="5505C93A" w:rsidR="00142D43" w:rsidRDefault="00142D43" w:rsidP="00142D43">
      <w:pPr>
        <w:pStyle w:val="a9"/>
        <w:ind w:left="787"/>
      </w:pPr>
      <w:r>
        <w:t>at 0 4</w:t>
      </w:r>
    </w:p>
    <w:p w14:paraId="426897E3" w14:textId="17658C57" w:rsidR="00142D43" w:rsidRDefault="00142D43" w:rsidP="00142D43">
      <w:pPr>
        <w:pStyle w:val="a9"/>
        <w:ind w:left="787"/>
        <w:rPr>
          <w:rFonts w:hint="eastAsia"/>
        </w:rPr>
      </w:pPr>
      <w:r>
        <w:rPr>
          <w:rFonts w:hint="eastAsia"/>
        </w:rPr>
        <w:t>output:</w:t>
      </w:r>
      <w:r w:rsidRPr="00142D43">
        <w:t xml:space="preserve"> </w:t>
      </w:r>
      <w:r w:rsidR="001815F9">
        <w:rPr>
          <w:rFonts w:hint="eastAsia"/>
        </w:rPr>
        <w:t>(复制后按下Enter键输出,有时复制后自动输出)</w:t>
      </w:r>
    </w:p>
    <w:p w14:paraId="2DB129C3" w14:textId="28C90243" w:rsidR="00142D43" w:rsidRDefault="00142D43" w:rsidP="00142D43">
      <w:pPr>
        <w:pStyle w:val="a9"/>
        <w:ind w:left="787"/>
      </w:pPr>
      <w:r>
        <w:t>[(2,2,E), (2,1,D), (2,3,A), (1,2,D), (3,2,A)]</w:t>
      </w:r>
    </w:p>
    <w:p w14:paraId="009BDC30" w14:textId="77777777" w:rsidR="00142D43" w:rsidRDefault="00142D43" w:rsidP="00142D43">
      <w:pPr>
        <w:pStyle w:val="a9"/>
        <w:ind w:left="787"/>
      </w:pPr>
      <w:r>
        <w:t>[(0,3,D), (0,2,C), (0,4,E), (1,3,E)]</w:t>
      </w:r>
    </w:p>
    <w:p w14:paraId="765AC658" w14:textId="77777777" w:rsidR="00142D43" w:rsidRDefault="00142D43" w:rsidP="00142D43">
      <w:pPr>
        <w:pStyle w:val="a9"/>
        <w:ind w:left="787"/>
      </w:pPr>
      <w:r>
        <w:t>[(0,0,A), (0,1,B), (1,0,B)]</w:t>
      </w:r>
    </w:p>
    <w:p w14:paraId="137824EB" w14:textId="77777777" w:rsidR="00142D43" w:rsidRDefault="00142D43" w:rsidP="00142D43">
      <w:pPr>
        <w:pStyle w:val="a9"/>
        <w:ind w:left="787"/>
      </w:pPr>
      <w:r>
        <w:t>[(4,2,B), (4,1,A), (4,3,C), (3,2,A)]</w:t>
      </w:r>
    </w:p>
    <w:p w14:paraId="032D0FA3" w14:textId="77777777" w:rsidR="00142D43" w:rsidRDefault="00142D43" w:rsidP="00142D43">
      <w:pPr>
        <w:pStyle w:val="a9"/>
        <w:ind w:left="787"/>
      </w:pPr>
      <w:r>
        <w:t>[(0,4,E), (0,3,D), (1,4,A)]</w:t>
      </w:r>
    </w:p>
    <w:p w14:paraId="6082FBF8" w14:textId="42BB51FE" w:rsidR="00A24792" w:rsidRDefault="00A24792" w:rsidP="00C95F0B">
      <w:pPr>
        <w:pStyle w:val="a9"/>
        <w:ind w:left="787"/>
      </w:pPr>
      <w:r>
        <w:rPr>
          <w:rFonts w:hint="eastAsia"/>
        </w:rPr>
        <w:t>(注意:有时一次性执行多个at x y命令时,第一次按下Enter键后最后一个目标棋子及相邻</w:t>
      </w:r>
      <w:r w:rsidR="00C95F0B">
        <w:rPr>
          <w:rFonts w:hint="eastAsia"/>
        </w:rPr>
        <w:t>棋子的列表不一定会输出,此时需要再按下一次Enter键</w:t>
      </w:r>
      <w:r>
        <w:rPr>
          <w:rFonts w:hint="eastAsia"/>
        </w:rPr>
        <w:t>)</w:t>
      </w:r>
    </w:p>
    <w:p w14:paraId="75550CD5" w14:textId="77777777" w:rsidR="00C95F0B" w:rsidRDefault="00C95F0B" w:rsidP="00C95F0B">
      <w:pPr>
        <w:pStyle w:val="a9"/>
        <w:ind w:left="787"/>
      </w:pPr>
      <w:r>
        <w:rPr>
          <w:rFonts w:hint="eastAsia"/>
        </w:rPr>
        <w:t>即</w:t>
      </w:r>
    </w:p>
    <w:p w14:paraId="4B3365AA" w14:textId="5EC2E195" w:rsidR="00C95F0B" w:rsidRDefault="00C95F0B" w:rsidP="00C95F0B">
      <w:pPr>
        <w:pStyle w:val="a9"/>
        <w:ind w:left="787"/>
      </w:pPr>
      <w:r>
        <w:t>I</w:t>
      </w:r>
      <w:r>
        <w:rPr>
          <w:rFonts w:hint="eastAsia"/>
        </w:rPr>
        <w:t>nput(之前已输入过棋盘,再用复制将一下文本一次性复制到控制台上,复制后按一次Enter键):</w:t>
      </w:r>
      <w:r w:rsidRPr="00142D43">
        <w:t xml:space="preserve"> </w:t>
      </w:r>
    </w:p>
    <w:p w14:paraId="0DCFFD1B" w14:textId="77777777" w:rsidR="00C95F0B" w:rsidRDefault="00C95F0B" w:rsidP="00C95F0B">
      <w:pPr>
        <w:pStyle w:val="a9"/>
        <w:ind w:left="787"/>
      </w:pPr>
      <w:r>
        <w:t>at 2 2</w:t>
      </w:r>
    </w:p>
    <w:p w14:paraId="7F2DC02F" w14:textId="77777777" w:rsidR="00C95F0B" w:rsidRDefault="00C95F0B" w:rsidP="00C95F0B">
      <w:pPr>
        <w:pStyle w:val="a9"/>
        <w:ind w:left="787"/>
      </w:pPr>
      <w:r>
        <w:t>at 0 3</w:t>
      </w:r>
    </w:p>
    <w:p w14:paraId="1932C0F0" w14:textId="77777777" w:rsidR="00C95F0B" w:rsidRDefault="00C95F0B" w:rsidP="00C95F0B">
      <w:pPr>
        <w:pStyle w:val="a9"/>
        <w:ind w:left="787"/>
      </w:pPr>
      <w:r>
        <w:t>at 0 0</w:t>
      </w:r>
    </w:p>
    <w:p w14:paraId="4B208663" w14:textId="77777777" w:rsidR="00C95F0B" w:rsidRDefault="00C95F0B" w:rsidP="00C95F0B">
      <w:pPr>
        <w:pStyle w:val="a9"/>
        <w:ind w:left="787"/>
      </w:pPr>
      <w:r>
        <w:t>at 4 2</w:t>
      </w:r>
    </w:p>
    <w:p w14:paraId="39D05D94" w14:textId="77777777" w:rsidR="00C95F0B" w:rsidRDefault="00C95F0B" w:rsidP="00C95F0B">
      <w:pPr>
        <w:pStyle w:val="a9"/>
        <w:ind w:left="787"/>
      </w:pPr>
      <w:r>
        <w:t>at 0 4</w:t>
      </w:r>
    </w:p>
    <w:p w14:paraId="6C87D6CE" w14:textId="77777777" w:rsidR="00C95F0B" w:rsidRDefault="00C95F0B" w:rsidP="00C95F0B">
      <w:pPr>
        <w:pStyle w:val="a9"/>
        <w:spacing w:before="240"/>
        <w:ind w:left="787"/>
      </w:pPr>
      <w:r>
        <w:rPr>
          <w:rFonts w:hint="eastAsia"/>
        </w:rPr>
        <w:t>output:</w:t>
      </w:r>
      <w:r w:rsidRPr="00142D43">
        <w:t xml:space="preserve"> </w:t>
      </w:r>
    </w:p>
    <w:p w14:paraId="09A2D9E6" w14:textId="59F02352" w:rsidR="00C95F0B" w:rsidRDefault="00C95F0B" w:rsidP="00C95F0B">
      <w:pPr>
        <w:pStyle w:val="a9"/>
        <w:spacing w:before="240"/>
        <w:ind w:left="787"/>
        <w:rPr>
          <w:rFonts w:hint="eastAsia"/>
        </w:rPr>
      </w:pPr>
      <w:r>
        <w:rPr>
          <w:rFonts w:hint="eastAsia"/>
        </w:rPr>
        <w:t>(第一次按下Enter键后显示:)</w:t>
      </w:r>
    </w:p>
    <w:p w14:paraId="478E0BF2" w14:textId="77777777" w:rsidR="00C95F0B" w:rsidRDefault="00C95F0B" w:rsidP="00C95F0B">
      <w:pPr>
        <w:pStyle w:val="a9"/>
        <w:ind w:left="787"/>
      </w:pPr>
      <w:r>
        <w:t>[(2,2,E), (2,1,D), (2,3,A), (1,2,D), (3,2,A)]</w:t>
      </w:r>
    </w:p>
    <w:p w14:paraId="2F6D1004" w14:textId="77777777" w:rsidR="00C95F0B" w:rsidRDefault="00C95F0B" w:rsidP="00C95F0B">
      <w:pPr>
        <w:pStyle w:val="a9"/>
        <w:ind w:left="787"/>
      </w:pPr>
      <w:r>
        <w:t>[(0,3,D), (0,2,C), (0,4,E), (1,3,E)]</w:t>
      </w:r>
    </w:p>
    <w:p w14:paraId="060C3FC6" w14:textId="77777777" w:rsidR="00C95F0B" w:rsidRDefault="00C95F0B" w:rsidP="00C95F0B">
      <w:pPr>
        <w:pStyle w:val="a9"/>
        <w:ind w:left="787"/>
      </w:pPr>
      <w:r>
        <w:t>[(0,0,A), (0,1,B), (1,0,B)]</w:t>
      </w:r>
    </w:p>
    <w:p w14:paraId="1EF74C00" w14:textId="77777777" w:rsidR="00C95F0B" w:rsidRDefault="00C95F0B" w:rsidP="00C95F0B">
      <w:pPr>
        <w:pStyle w:val="a9"/>
        <w:ind w:left="787"/>
      </w:pPr>
      <w:r>
        <w:t>[(4,2,B), (4,1,A), (4,3,C), (3,2,A)]</w:t>
      </w:r>
    </w:p>
    <w:p w14:paraId="23FFF9F0" w14:textId="45DA3B49" w:rsidR="00C95F0B" w:rsidRDefault="00C95F0B" w:rsidP="00C95F0B">
      <w:pPr>
        <w:pStyle w:val="a9"/>
        <w:ind w:left="787"/>
        <w:rPr>
          <w:rFonts w:hint="eastAsia"/>
        </w:rPr>
      </w:pPr>
      <w:r>
        <w:rPr>
          <w:rFonts w:hint="eastAsia"/>
        </w:rPr>
        <w:t>(第二次按下Enter键后显示:)</w:t>
      </w:r>
    </w:p>
    <w:p w14:paraId="102B50E7" w14:textId="77777777" w:rsidR="00C95F0B" w:rsidRDefault="00C95F0B" w:rsidP="00C95F0B">
      <w:pPr>
        <w:pStyle w:val="a9"/>
        <w:ind w:left="787"/>
      </w:pPr>
      <w:r>
        <w:t>[(0,4,E), (0,3,D), (1,4,A)]</w:t>
      </w:r>
    </w:p>
    <w:p w14:paraId="2917D1A0" w14:textId="68CB6A88" w:rsidR="00C95F0B" w:rsidRPr="00C95F0B" w:rsidRDefault="00C95F0B" w:rsidP="00C95F0B">
      <w:pPr>
        <w:pStyle w:val="a9"/>
        <w:ind w:left="787"/>
        <w:rPr>
          <w:rFonts w:hint="eastAsia"/>
        </w:rPr>
      </w:pPr>
    </w:p>
    <w:p w14:paraId="33FE0F3C" w14:textId="72BD7F88" w:rsidR="00142D43" w:rsidRDefault="00142D43" w:rsidP="00142D43">
      <w:pPr>
        <w:pStyle w:val="a9"/>
        <w:ind w:left="787"/>
        <w:rPr>
          <w:rFonts w:hint="eastAsia"/>
        </w:rPr>
      </w:pPr>
    </w:p>
    <w:sectPr w:rsidR="00142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77D"/>
    <w:multiLevelType w:val="hybridMultilevel"/>
    <w:tmpl w:val="01E2BCFE"/>
    <w:lvl w:ilvl="0" w:tplc="3ABE1B48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7" w:hanging="440"/>
      </w:pPr>
    </w:lvl>
    <w:lvl w:ilvl="2" w:tplc="0409001B" w:tentative="1">
      <w:start w:val="1"/>
      <w:numFmt w:val="lowerRoman"/>
      <w:lvlText w:val="%3."/>
      <w:lvlJc w:val="right"/>
      <w:pPr>
        <w:ind w:left="1747" w:hanging="440"/>
      </w:pPr>
    </w:lvl>
    <w:lvl w:ilvl="3" w:tplc="0409000F" w:tentative="1">
      <w:start w:val="1"/>
      <w:numFmt w:val="decimal"/>
      <w:lvlText w:val="%4."/>
      <w:lvlJc w:val="left"/>
      <w:pPr>
        <w:ind w:left="2187" w:hanging="440"/>
      </w:pPr>
    </w:lvl>
    <w:lvl w:ilvl="4" w:tplc="04090019" w:tentative="1">
      <w:start w:val="1"/>
      <w:numFmt w:val="lowerLetter"/>
      <w:lvlText w:val="%5)"/>
      <w:lvlJc w:val="left"/>
      <w:pPr>
        <w:ind w:left="2627" w:hanging="440"/>
      </w:pPr>
    </w:lvl>
    <w:lvl w:ilvl="5" w:tplc="0409001B" w:tentative="1">
      <w:start w:val="1"/>
      <w:numFmt w:val="lowerRoman"/>
      <w:lvlText w:val="%6."/>
      <w:lvlJc w:val="right"/>
      <w:pPr>
        <w:ind w:left="3067" w:hanging="440"/>
      </w:pPr>
    </w:lvl>
    <w:lvl w:ilvl="6" w:tplc="0409000F" w:tentative="1">
      <w:start w:val="1"/>
      <w:numFmt w:val="decimal"/>
      <w:lvlText w:val="%7."/>
      <w:lvlJc w:val="left"/>
      <w:pPr>
        <w:ind w:left="3507" w:hanging="440"/>
      </w:pPr>
    </w:lvl>
    <w:lvl w:ilvl="7" w:tplc="04090019" w:tentative="1">
      <w:start w:val="1"/>
      <w:numFmt w:val="lowerLetter"/>
      <w:lvlText w:val="%8)"/>
      <w:lvlJc w:val="left"/>
      <w:pPr>
        <w:ind w:left="3947" w:hanging="440"/>
      </w:pPr>
    </w:lvl>
    <w:lvl w:ilvl="8" w:tplc="0409001B" w:tentative="1">
      <w:start w:val="1"/>
      <w:numFmt w:val="lowerRoman"/>
      <w:lvlText w:val="%9."/>
      <w:lvlJc w:val="right"/>
      <w:pPr>
        <w:ind w:left="4387" w:hanging="440"/>
      </w:pPr>
    </w:lvl>
  </w:abstractNum>
  <w:abstractNum w:abstractNumId="1" w15:restartNumberingAfterBreak="0">
    <w:nsid w:val="2ED67EC2"/>
    <w:multiLevelType w:val="hybridMultilevel"/>
    <w:tmpl w:val="E332B016"/>
    <w:lvl w:ilvl="0" w:tplc="CD8874BC">
      <w:start w:val="1"/>
      <w:numFmt w:val="japaneseCounting"/>
      <w:lvlText w:val="%1、"/>
      <w:lvlJc w:val="left"/>
      <w:pPr>
        <w:ind w:left="427" w:hanging="4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9356704"/>
    <w:multiLevelType w:val="hybridMultilevel"/>
    <w:tmpl w:val="62AE3882"/>
    <w:lvl w:ilvl="0" w:tplc="7D161328">
      <w:start w:val="1"/>
      <w:numFmt w:val="decimal"/>
      <w:lvlText w:val="(%1)"/>
      <w:lvlJc w:val="left"/>
      <w:pPr>
        <w:ind w:left="9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7" w:hanging="440"/>
      </w:pPr>
    </w:lvl>
    <w:lvl w:ilvl="2" w:tplc="0409001B" w:tentative="1">
      <w:start w:val="1"/>
      <w:numFmt w:val="lowerRoman"/>
      <w:lvlText w:val="%3."/>
      <w:lvlJc w:val="right"/>
      <w:pPr>
        <w:ind w:left="1957" w:hanging="440"/>
      </w:pPr>
    </w:lvl>
    <w:lvl w:ilvl="3" w:tplc="0409000F" w:tentative="1">
      <w:start w:val="1"/>
      <w:numFmt w:val="decimal"/>
      <w:lvlText w:val="%4."/>
      <w:lvlJc w:val="left"/>
      <w:pPr>
        <w:ind w:left="2397" w:hanging="440"/>
      </w:pPr>
    </w:lvl>
    <w:lvl w:ilvl="4" w:tplc="04090019" w:tentative="1">
      <w:start w:val="1"/>
      <w:numFmt w:val="lowerLetter"/>
      <w:lvlText w:val="%5)"/>
      <w:lvlJc w:val="left"/>
      <w:pPr>
        <w:ind w:left="2837" w:hanging="440"/>
      </w:pPr>
    </w:lvl>
    <w:lvl w:ilvl="5" w:tplc="0409001B" w:tentative="1">
      <w:start w:val="1"/>
      <w:numFmt w:val="lowerRoman"/>
      <w:lvlText w:val="%6."/>
      <w:lvlJc w:val="right"/>
      <w:pPr>
        <w:ind w:left="3277" w:hanging="440"/>
      </w:pPr>
    </w:lvl>
    <w:lvl w:ilvl="6" w:tplc="0409000F" w:tentative="1">
      <w:start w:val="1"/>
      <w:numFmt w:val="decimal"/>
      <w:lvlText w:val="%7."/>
      <w:lvlJc w:val="left"/>
      <w:pPr>
        <w:ind w:left="3717" w:hanging="440"/>
      </w:pPr>
    </w:lvl>
    <w:lvl w:ilvl="7" w:tplc="04090019" w:tentative="1">
      <w:start w:val="1"/>
      <w:numFmt w:val="lowerLetter"/>
      <w:lvlText w:val="%8)"/>
      <w:lvlJc w:val="left"/>
      <w:pPr>
        <w:ind w:left="4157" w:hanging="440"/>
      </w:pPr>
    </w:lvl>
    <w:lvl w:ilvl="8" w:tplc="0409001B" w:tentative="1">
      <w:start w:val="1"/>
      <w:numFmt w:val="lowerRoman"/>
      <w:lvlText w:val="%9."/>
      <w:lvlJc w:val="right"/>
      <w:pPr>
        <w:ind w:left="4597" w:hanging="440"/>
      </w:pPr>
    </w:lvl>
  </w:abstractNum>
  <w:abstractNum w:abstractNumId="3" w15:restartNumberingAfterBreak="0">
    <w:nsid w:val="55B42DC4"/>
    <w:multiLevelType w:val="hybridMultilevel"/>
    <w:tmpl w:val="94CCFFA0"/>
    <w:lvl w:ilvl="0" w:tplc="4B7E8EAA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7" w:hanging="440"/>
      </w:pPr>
    </w:lvl>
    <w:lvl w:ilvl="2" w:tplc="0409001B" w:tentative="1">
      <w:start w:val="1"/>
      <w:numFmt w:val="lowerRoman"/>
      <w:lvlText w:val="%3."/>
      <w:lvlJc w:val="right"/>
      <w:pPr>
        <w:ind w:left="1747" w:hanging="440"/>
      </w:pPr>
    </w:lvl>
    <w:lvl w:ilvl="3" w:tplc="0409000F" w:tentative="1">
      <w:start w:val="1"/>
      <w:numFmt w:val="decimal"/>
      <w:lvlText w:val="%4."/>
      <w:lvlJc w:val="left"/>
      <w:pPr>
        <w:ind w:left="2187" w:hanging="440"/>
      </w:pPr>
    </w:lvl>
    <w:lvl w:ilvl="4" w:tplc="04090019" w:tentative="1">
      <w:start w:val="1"/>
      <w:numFmt w:val="lowerLetter"/>
      <w:lvlText w:val="%5)"/>
      <w:lvlJc w:val="left"/>
      <w:pPr>
        <w:ind w:left="2627" w:hanging="440"/>
      </w:pPr>
    </w:lvl>
    <w:lvl w:ilvl="5" w:tplc="0409001B" w:tentative="1">
      <w:start w:val="1"/>
      <w:numFmt w:val="lowerRoman"/>
      <w:lvlText w:val="%6."/>
      <w:lvlJc w:val="right"/>
      <w:pPr>
        <w:ind w:left="3067" w:hanging="440"/>
      </w:pPr>
    </w:lvl>
    <w:lvl w:ilvl="6" w:tplc="0409000F" w:tentative="1">
      <w:start w:val="1"/>
      <w:numFmt w:val="decimal"/>
      <w:lvlText w:val="%7."/>
      <w:lvlJc w:val="left"/>
      <w:pPr>
        <w:ind w:left="3507" w:hanging="440"/>
      </w:pPr>
    </w:lvl>
    <w:lvl w:ilvl="7" w:tplc="04090019" w:tentative="1">
      <w:start w:val="1"/>
      <w:numFmt w:val="lowerLetter"/>
      <w:lvlText w:val="%8)"/>
      <w:lvlJc w:val="left"/>
      <w:pPr>
        <w:ind w:left="3947" w:hanging="440"/>
      </w:pPr>
    </w:lvl>
    <w:lvl w:ilvl="8" w:tplc="0409001B" w:tentative="1">
      <w:start w:val="1"/>
      <w:numFmt w:val="lowerRoman"/>
      <w:lvlText w:val="%9."/>
      <w:lvlJc w:val="right"/>
      <w:pPr>
        <w:ind w:left="4387" w:hanging="440"/>
      </w:pPr>
    </w:lvl>
  </w:abstractNum>
  <w:abstractNum w:abstractNumId="4" w15:restartNumberingAfterBreak="0">
    <w:nsid w:val="5F2132AE"/>
    <w:multiLevelType w:val="hybridMultilevel"/>
    <w:tmpl w:val="C5F27242"/>
    <w:lvl w:ilvl="0" w:tplc="4B045C20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7" w:hanging="440"/>
      </w:pPr>
    </w:lvl>
    <w:lvl w:ilvl="2" w:tplc="0409001B" w:tentative="1">
      <w:start w:val="1"/>
      <w:numFmt w:val="lowerRoman"/>
      <w:lvlText w:val="%3."/>
      <w:lvlJc w:val="right"/>
      <w:pPr>
        <w:ind w:left="1747" w:hanging="440"/>
      </w:pPr>
    </w:lvl>
    <w:lvl w:ilvl="3" w:tplc="0409000F" w:tentative="1">
      <w:start w:val="1"/>
      <w:numFmt w:val="decimal"/>
      <w:lvlText w:val="%4."/>
      <w:lvlJc w:val="left"/>
      <w:pPr>
        <w:ind w:left="2187" w:hanging="440"/>
      </w:pPr>
    </w:lvl>
    <w:lvl w:ilvl="4" w:tplc="04090019" w:tentative="1">
      <w:start w:val="1"/>
      <w:numFmt w:val="lowerLetter"/>
      <w:lvlText w:val="%5)"/>
      <w:lvlJc w:val="left"/>
      <w:pPr>
        <w:ind w:left="2627" w:hanging="440"/>
      </w:pPr>
    </w:lvl>
    <w:lvl w:ilvl="5" w:tplc="0409001B" w:tentative="1">
      <w:start w:val="1"/>
      <w:numFmt w:val="lowerRoman"/>
      <w:lvlText w:val="%6."/>
      <w:lvlJc w:val="right"/>
      <w:pPr>
        <w:ind w:left="3067" w:hanging="440"/>
      </w:pPr>
    </w:lvl>
    <w:lvl w:ilvl="6" w:tplc="0409000F" w:tentative="1">
      <w:start w:val="1"/>
      <w:numFmt w:val="decimal"/>
      <w:lvlText w:val="%7."/>
      <w:lvlJc w:val="left"/>
      <w:pPr>
        <w:ind w:left="3507" w:hanging="440"/>
      </w:pPr>
    </w:lvl>
    <w:lvl w:ilvl="7" w:tplc="04090019" w:tentative="1">
      <w:start w:val="1"/>
      <w:numFmt w:val="lowerLetter"/>
      <w:lvlText w:val="%8)"/>
      <w:lvlJc w:val="left"/>
      <w:pPr>
        <w:ind w:left="3947" w:hanging="440"/>
      </w:pPr>
    </w:lvl>
    <w:lvl w:ilvl="8" w:tplc="0409001B" w:tentative="1">
      <w:start w:val="1"/>
      <w:numFmt w:val="lowerRoman"/>
      <w:lvlText w:val="%9."/>
      <w:lvlJc w:val="right"/>
      <w:pPr>
        <w:ind w:left="4387" w:hanging="440"/>
      </w:pPr>
    </w:lvl>
  </w:abstractNum>
  <w:num w:numId="1" w16cid:durableId="242571315">
    <w:abstractNumId w:val="1"/>
  </w:num>
  <w:num w:numId="2" w16cid:durableId="412316486">
    <w:abstractNumId w:val="3"/>
  </w:num>
  <w:num w:numId="3" w16cid:durableId="1973244180">
    <w:abstractNumId w:val="4"/>
  </w:num>
  <w:num w:numId="4" w16cid:durableId="547187559">
    <w:abstractNumId w:val="0"/>
  </w:num>
  <w:num w:numId="5" w16cid:durableId="1668704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3D"/>
    <w:rsid w:val="00031005"/>
    <w:rsid w:val="000E53BD"/>
    <w:rsid w:val="00142D43"/>
    <w:rsid w:val="001815F9"/>
    <w:rsid w:val="002D562E"/>
    <w:rsid w:val="004A3CCC"/>
    <w:rsid w:val="00665D40"/>
    <w:rsid w:val="00754FAB"/>
    <w:rsid w:val="007A5537"/>
    <w:rsid w:val="0083453D"/>
    <w:rsid w:val="00A24792"/>
    <w:rsid w:val="00A34AF6"/>
    <w:rsid w:val="00C95F0B"/>
    <w:rsid w:val="00D62E34"/>
    <w:rsid w:val="00FE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6F25"/>
  <w15:chartTrackingRefBased/>
  <w15:docId w15:val="{2BD378BB-5405-4F0B-97C3-BD4E2331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45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45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45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45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453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453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453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453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45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34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34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345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453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345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345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345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345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345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4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45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345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45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345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45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45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4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345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453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142D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蓉希 鲁</dc:creator>
  <cp:keywords/>
  <dc:description/>
  <cp:lastModifiedBy>蓉希 鲁</cp:lastModifiedBy>
  <cp:revision>4</cp:revision>
  <dcterms:created xsi:type="dcterms:W3CDTF">2024-03-11T08:28:00Z</dcterms:created>
  <dcterms:modified xsi:type="dcterms:W3CDTF">2024-03-11T10:08:00Z</dcterms:modified>
</cp:coreProperties>
</file>