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2F6F" w14:textId="43E23204" w:rsidR="009446B0" w:rsidRDefault="0034644A" w:rsidP="004778D0">
      <w:pPr>
        <w:pStyle w:val="Heading2"/>
      </w:pPr>
      <w:r>
        <w:t>Reference Buildings</w:t>
      </w:r>
    </w:p>
    <w:p w14:paraId="57A5ABFA" w14:textId="38CE6F47" w:rsidR="004778D0" w:rsidRDefault="004778D0" w:rsidP="004778D0">
      <w:pPr>
        <w:rPr>
          <w:lang w:eastAsia="en-US"/>
        </w:rPr>
      </w:pPr>
      <w:r>
        <w:rPr>
          <w:noProof/>
        </w:rPr>
        <w:drawing>
          <wp:inline distT="0" distB="0" distL="0" distR="0" wp14:anchorId="31224E7B" wp14:editId="27EFE26E">
            <wp:extent cx="5943600" cy="248920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BE0C" w14:textId="77F5ED93" w:rsidR="004778D0" w:rsidRDefault="00921E1D" w:rsidP="004778D0">
      <w:pPr>
        <w:rPr>
          <w:lang w:eastAsia="en-US"/>
        </w:rPr>
      </w:pPr>
      <w:r>
        <w:rPr>
          <w:noProof/>
        </w:rPr>
        <w:drawing>
          <wp:inline distT="0" distB="0" distL="0" distR="0" wp14:anchorId="70CBDFA1" wp14:editId="77416965">
            <wp:extent cx="5943600" cy="1226185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276D" w14:textId="737CB853" w:rsidR="00B339FA" w:rsidRDefault="00B339FA" w:rsidP="004778D0">
      <w:pPr>
        <w:rPr>
          <w:lang w:eastAsia="en-US"/>
        </w:rPr>
      </w:pPr>
      <w:r>
        <w:rPr>
          <w:lang w:eastAsia="en-US"/>
        </w:rPr>
        <w:t>IECC Climate Zone Number: 4</w:t>
      </w:r>
    </w:p>
    <w:p w14:paraId="12B84429" w14:textId="207FBA82" w:rsidR="00B339FA" w:rsidRDefault="00B339FA" w:rsidP="004778D0">
      <w:pPr>
        <w:rPr>
          <w:lang w:eastAsia="en-US"/>
        </w:rPr>
      </w:pPr>
      <w:r>
        <w:rPr>
          <w:lang w:eastAsia="en-US"/>
        </w:rPr>
        <w:t>IECC Moisture Regime: Dry(B)</w:t>
      </w:r>
    </w:p>
    <w:p w14:paraId="45654759" w14:textId="081311DF" w:rsidR="0039032A" w:rsidRPr="004778D0" w:rsidRDefault="008A09D3" w:rsidP="004778D0">
      <w:pPr>
        <w:rPr>
          <w:lang w:eastAsia="en-US"/>
        </w:rPr>
      </w:pPr>
      <w:r>
        <w:rPr>
          <w:lang w:eastAsia="en-US"/>
        </w:rPr>
        <w:t xml:space="preserve">Selected reference buildings: </w:t>
      </w:r>
      <w:r w:rsidRPr="008A09D3">
        <w:rPr>
          <w:lang w:eastAsia="en-US"/>
        </w:rPr>
        <w:t>RefBldgMediumOfficePost1980_v1.4_7.2_4B_USA_NM_ALBUQUERQUE</w:t>
      </w:r>
      <w:r w:rsidR="0039032A">
        <w:rPr>
          <w:lang w:eastAsia="en-US"/>
        </w:rPr>
        <w:t>.idf</w:t>
      </w:r>
    </w:p>
    <w:p w14:paraId="7210994A" w14:textId="096F4AFC" w:rsidR="0034644A" w:rsidRDefault="0034644A" w:rsidP="0039032A">
      <w:pPr>
        <w:pStyle w:val="Heading2"/>
      </w:pPr>
      <w:r>
        <w:t>Raw EPW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6875EB" w14:paraId="38806B83" w14:textId="77777777" w:rsidTr="006875EB">
        <w:trPr>
          <w:jc w:val="center"/>
        </w:trPr>
        <w:tc>
          <w:tcPr>
            <w:tcW w:w="3116" w:type="dxa"/>
          </w:tcPr>
          <w:p w14:paraId="1889757E" w14:textId="16FA8E0B" w:rsidR="006875EB" w:rsidRPr="002748CC" w:rsidRDefault="006875EB" w:rsidP="006875EB">
            <w:pPr>
              <w:rPr>
                <w:b/>
                <w:bCs/>
                <w:lang w:eastAsia="en-US"/>
              </w:rPr>
            </w:pPr>
            <w:r w:rsidRPr="002748CC">
              <w:rPr>
                <w:b/>
                <w:bCs/>
                <w:lang w:eastAsia="en-US"/>
              </w:rPr>
              <w:t>Location</w:t>
            </w:r>
          </w:p>
        </w:tc>
        <w:tc>
          <w:tcPr>
            <w:tcW w:w="3117" w:type="dxa"/>
          </w:tcPr>
          <w:p w14:paraId="340ED7FA" w14:textId="1A87E26C" w:rsidR="006875EB" w:rsidRPr="002748CC" w:rsidRDefault="006875EB" w:rsidP="006875EB">
            <w:pPr>
              <w:rPr>
                <w:b/>
                <w:bCs/>
                <w:lang w:eastAsia="en-US"/>
              </w:rPr>
            </w:pPr>
            <w:r w:rsidRPr="002748CC">
              <w:rPr>
                <w:b/>
                <w:bCs/>
                <w:lang w:eastAsia="en-US"/>
              </w:rPr>
              <w:t>Elevation (above sea level)</w:t>
            </w:r>
          </w:p>
        </w:tc>
      </w:tr>
      <w:tr w:rsidR="006875EB" w14:paraId="00DB83F0" w14:textId="77777777" w:rsidTr="006875EB">
        <w:trPr>
          <w:jc w:val="center"/>
        </w:trPr>
        <w:tc>
          <w:tcPr>
            <w:tcW w:w="3116" w:type="dxa"/>
          </w:tcPr>
          <w:p w14:paraId="31A94454" w14:textId="4E3EC873" w:rsidR="006875EB" w:rsidRDefault="006233C2" w:rsidP="006875EB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Monoprix</w:t>
            </w:r>
            <w:proofErr w:type="spellEnd"/>
            <w:r>
              <w:rPr>
                <w:lang w:eastAsia="en-US"/>
              </w:rPr>
              <w:t xml:space="preserve"> Building</w:t>
            </w:r>
          </w:p>
        </w:tc>
        <w:tc>
          <w:tcPr>
            <w:tcW w:w="3117" w:type="dxa"/>
          </w:tcPr>
          <w:p w14:paraId="667DBD7E" w14:textId="5191B92B" w:rsidR="006875EB" w:rsidRDefault="00B34EBA" w:rsidP="006875E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488 ft = </w:t>
            </w:r>
            <w:r w:rsidR="008C7E6C">
              <w:rPr>
                <w:lang w:eastAsia="en-US"/>
              </w:rPr>
              <w:t>146 m</w:t>
            </w:r>
          </w:p>
        </w:tc>
      </w:tr>
      <w:tr w:rsidR="002748CC" w14:paraId="6E071170" w14:textId="77777777" w:rsidTr="006875EB">
        <w:trPr>
          <w:jc w:val="center"/>
        </w:trPr>
        <w:tc>
          <w:tcPr>
            <w:tcW w:w="3116" w:type="dxa"/>
          </w:tcPr>
          <w:p w14:paraId="67FA81BD" w14:textId="750535F6" w:rsidR="002748CC" w:rsidRDefault="002748CC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FRA Montpellier</w:t>
            </w:r>
          </w:p>
        </w:tc>
        <w:tc>
          <w:tcPr>
            <w:tcW w:w="3117" w:type="dxa"/>
          </w:tcPr>
          <w:p w14:paraId="10502779" w14:textId="333737DF" w:rsidR="002748CC" w:rsidRDefault="00480837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  <w:r w:rsidR="0079788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m</w:t>
            </w:r>
          </w:p>
        </w:tc>
      </w:tr>
      <w:tr w:rsidR="00872BA3" w14:paraId="607C0BF9" w14:textId="77777777" w:rsidTr="006875EB">
        <w:trPr>
          <w:jc w:val="center"/>
        </w:trPr>
        <w:tc>
          <w:tcPr>
            <w:tcW w:w="3116" w:type="dxa"/>
          </w:tcPr>
          <w:p w14:paraId="52C2A164" w14:textId="16367CD8" w:rsidR="00872BA3" w:rsidRDefault="00872BA3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FRA</w:t>
            </w:r>
            <w:r w:rsidR="00480837">
              <w:rPr>
                <w:lang w:eastAsia="en-US"/>
              </w:rPr>
              <w:t xml:space="preserve"> Bordeaux</w:t>
            </w:r>
            <w:r w:rsidR="00176958">
              <w:rPr>
                <w:rFonts w:ascii="Segoe UI Emoji" w:hAnsi="Segoe UI Emoji" w:cs="Segoe UI Emoji" w:hint="eastAsia"/>
              </w:rPr>
              <w:t>✅</w:t>
            </w:r>
          </w:p>
        </w:tc>
        <w:tc>
          <w:tcPr>
            <w:tcW w:w="3117" w:type="dxa"/>
          </w:tcPr>
          <w:p w14:paraId="0FB65232" w14:textId="1C819B80" w:rsidR="00872BA3" w:rsidRDefault="00480837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61</w:t>
            </w:r>
            <w:r w:rsidR="0079788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m</w:t>
            </w:r>
          </w:p>
        </w:tc>
      </w:tr>
    </w:tbl>
    <w:p w14:paraId="0D9C6550" w14:textId="77777777" w:rsidR="006875EB" w:rsidRPr="006875EB" w:rsidRDefault="006875EB" w:rsidP="006875EB">
      <w:pPr>
        <w:rPr>
          <w:lang w:eastAsia="en-US"/>
        </w:rPr>
      </w:pPr>
    </w:p>
    <w:p w14:paraId="2B23474F" w14:textId="5473B4FA" w:rsidR="0034644A" w:rsidRDefault="0034644A">
      <w:r>
        <w:t>Only-EP</w:t>
      </w:r>
    </w:p>
    <w:p w14:paraId="75F2B39B" w14:textId="6231C58F" w:rsidR="009F3594" w:rsidRDefault="009F3594">
      <w:r>
        <w:t>(</w:t>
      </w:r>
      <w:proofErr w:type="spellStart"/>
      <w:proofErr w:type="gramStart"/>
      <w:r>
        <w:t>idf</w:t>
      </w:r>
      <w:proofErr w:type="spellEnd"/>
      <w:proofErr w:type="gramEnd"/>
      <w:r>
        <w:t>, EPW)</w:t>
      </w:r>
    </w:p>
    <w:p w14:paraId="37F48F74" w14:textId="3C9C9F8D" w:rsidR="0034644A" w:rsidRDefault="0034644A">
      <w:r>
        <w:t>Only-VCWG</w:t>
      </w:r>
    </w:p>
    <w:p w14:paraId="5FA1CB8C" w14:textId="7FBD75B1" w:rsidR="009F3594" w:rsidRDefault="009F3594">
      <w:r>
        <w:t>(</w:t>
      </w:r>
      <w:proofErr w:type="spellStart"/>
      <w:proofErr w:type="gramStart"/>
      <w:r>
        <w:t>idf</w:t>
      </w:r>
      <w:proofErr w:type="spellEnd"/>
      <w:proofErr w:type="gramEnd"/>
      <w:r>
        <w:t xml:space="preserve">, EPW, + </w:t>
      </w:r>
      <w:proofErr w:type="spellStart"/>
      <w:r>
        <w:t>uwg</w:t>
      </w:r>
      <w:proofErr w:type="spellEnd"/>
      <w:r>
        <w:t>)</w:t>
      </w:r>
    </w:p>
    <w:sectPr w:rsidR="009F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E8"/>
    <w:rsid w:val="000C4B83"/>
    <w:rsid w:val="000D2156"/>
    <w:rsid w:val="00165AC3"/>
    <w:rsid w:val="00176958"/>
    <w:rsid w:val="001C0F78"/>
    <w:rsid w:val="0025569C"/>
    <w:rsid w:val="002748CC"/>
    <w:rsid w:val="0034636C"/>
    <w:rsid w:val="0034644A"/>
    <w:rsid w:val="0039032A"/>
    <w:rsid w:val="00466EC1"/>
    <w:rsid w:val="004778D0"/>
    <w:rsid w:val="00480837"/>
    <w:rsid w:val="004A5EE8"/>
    <w:rsid w:val="005C3611"/>
    <w:rsid w:val="006233C2"/>
    <w:rsid w:val="006875EB"/>
    <w:rsid w:val="00797880"/>
    <w:rsid w:val="007B534B"/>
    <w:rsid w:val="0080524D"/>
    <w:rsid w:val="00841CA5"/>
    <w:rsid w:val="00872BA3"/>
    <w:rsid w:val="008A09D3"/>
    <w:rsid w:val="008C79FF"/>
    <w:rsid w:val="008C7E6C"/>
    <w:rsid w:val="008E2E9D"/>
    <w:rsid w:val="00921E1D"/>
    <w:rsid w:val="009267D9"/>
    <w:rsid w:val="009446B0"/>
    <w:rsid w:val="009F3594"/>
    <w:rsid w:val="00B029F2"/>
    <w:rsid w:val="00B339FA"/>
    <w:rsid w:val="00B34EBA"/>
    <w:rsid w:val="00BE6854"/>
    <w:rsid w:val="00C63CE4"/>
    <w:rsid w:val="00C64140"/>
    <w:rsid w:val="00C92C27"/>
    <w:rsid w:val="00D1398C"/>
    <w:rsid w:val="00D27CFA"/>
    <w:rsid w:val="00D97487"/>
    <w:rsid w:val="00E43202"/>
    <w:rsid w:val="00E908C0"/>
    <w:rsid w:val="00EA0524"/>
    <w:rsid w:val="00EF4D7A"/>
    <w:rsid w:val="00F17779"/>
    <w:rsid w:val="00F726D5"/>
    <w:rsid w:val="00FE1325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C21F"/>
  <w15:chartTrackingRefBased/>
  <w15:docId w15:val="{F65A8C2A-DC73-423E-B165-21D4EC00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D215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D2156"/>
    <w:rPr>
      <w:rFonts w:ascii="Times New Roman" w:eastAsiaTheme="majorEastAsia" w:hAnsi="Times New Roman" w:cstheme="majorBidi"/>
      <w:b/>
      <w:szCs w:val="24"/>
    </w:rPr>
  </w:style>
  <w:style w:type="table" w:styleId="TableGrid">
    <w:name w:val="Table Grid"/>
    <w:basedOn w:val="TableNormal"/>
    <w:uiPriority w:val="39"/>
    <w:rsid w:val="0068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19</cp:revision>
  <dcterms:created xsi:type="dcterms:W3CDTF">2022-10-11T21:20:00Z</dcterms:created>
  <dcterms:modified xsi:type="dcterms:W3CDTF">2022-10-11T22:06:00Z</dcterms:modified>
</cp:coreProperties>
</file>