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1018D80A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E73DD8">
        <w:t>MURABAHA_REQUEST</w:t>
      </w:r>
      <w:r w:rsidR="00E73DD8" w:rsidRPr="00266B18">
        <w:t>DEAL_REQ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22A35740" w:rsidR="00B2424C" w:rsidRPr="00A923FF" w:rsidRDefault="00E73DD8" w:rsidP="00E73DD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8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1A0F61E8" w14:textId="27D045B0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lastRenderedPageBreak/>
        <w:t>Description</w:t>
      </w:r>
      <w:bookmarkEnd w:id="0"/>
    </w:p>
    <w:p w14:paraId="2C9D230E" w14:textId="77777777" w:rsidR="00892D15" w:rsidRPr="00892D15" w:rsidRDefault="00892D15" w:rsidP="00892D15"/>
    <w:p w14:paraId="5B2BCCA8" w14:textId="61ADC028" w:rsidR="00B2424C" w:rsidRDefault="00190AB6" w:rsidP="00190AB6">
      <w:pPr>
        <w:pStyle w:val="Default"/>
      </w:pPr>
      <w:r>
        <w:t>This service is used</w:t>
      </w:r>
      <w:r w:rsidR="000529CF">
        <w:t xml:space="preserve"> to</w:t>
      </w:r>
      <w:r>
        <w:t xml:space="preserve"> </w:t>
      </w:r>
      <w:r w:rsidR="00E73DD8">
        <w:rPr>
          <w:sz w:val="23"/>
          <w:szCs w:val="23"/>
        </w:rPr>
        <w:t xml:space="preserve">book </w:t>
      </w:r>
      <w:r w:rsidR="00E73DD8">
        <w:t>Murabaha Deal from IBPS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2112B5FE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E73DD8">
        <w:rPr>
          <w:rFonts w:cs="Arial"/>
        </w:rPr>
        <w:t>ETHOS</w:t>
      </w:r>
    </w:p>
    <w:p w14:paraId="733D4412" w14:textId="76DE2DF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E73DD8">
        <w:t>MURABAHA_REQUEST</w:t>
      </w:r>
      <w:r w:rsidR="00E73DD8" w:rsidRPr="00266B18">
        <w:t>DEAL_REQ</w:t>
      </w:r>
    </w:p>
    <w:p w14:paraId="10694DCB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EB88451" w14:textId="77777777" w:rsidR="00393219" w:rsidRPr="00393219" w:rsidRDefault="00393219" w:rsidP="00393219"/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6"/>
        <w:gridCol w:w="1588"/>
        <w:gridCol w:w="2515"/>
        <w:gridCol w:w="3547"/>
      </w:tblGrid>
      <w:tr w:rsidR="00B2424C" w:rsidRPr="00AB071C" w14:paraId="17636D13" w14:textId="77777777" w:rsidTr="00393219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5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393219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5" w:type="pct"/>
          </w:tcPr>
          <w:p w14:paraId="54FBF874" w14:textId="073F7FC3" w:rsidR="00B2424C" w:rsidRPr="00AA76F2" w:rsidRDefault="00112315" w:rsidP="008A52D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Credit Card</w:t>
            </w:r>
            <w:r w:rsidR="00B2424C">
              <w:rPr>
                <w:rFonts w:asciiTheme="minorHAnsi" w:hAnsiTheme="minorHAnsi" w:cstheme="minorHAnsi"/>
                <w:sz w:val="22"/>
                <w:szCs w:val="22"/>
              </w:rPr>
              <w:t xml:space="preserve"> Onboarding.</w:t>
            </w:r>
          </w:p>
        </w:tc>
        <w:tc>
          <w:tcPr>
            <w:tcW w:w="1354" w:type="pct"/>
          </w:tcPr>
          <w:p w14:paraId="3C365AD4" w14:textId="3E22710B" w:rsidR="00B2424C" w:rsidRPr="00AA76F2" w:rsidRDefault="00B751D5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Booking Murabaha Deal from IBPS</w:t>
            </w: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10" w:type="pct"/>
          </w:tcPr>
          <w:p w14:paraId="389D8D15" w14:textId="30EC0029" w:rsidR="006F4AC4" w:rsidRPr="00A923FF" w:rsidRDefault="008843B3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IBPS will trigger for Creating Deal in Ethos System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CD2C6CE" w14:textId="77777777" w:rsidR="00B2424C" w:rsidRDefault="00B2424C" w:rsidP="00B2424C">
      <w:pPr>
        <w:spacing w:line="240" w:lineRule="auto"/>
        <w:contextualSpacing/>
      </w:pPr>
    </w:p>
    <w:p w14:paraId="2EB1975B" w14:textId="77777777" w:rsidR="00393219" w:rsidRDefault="00393219" w:rsidP="00B2424C">
      <w:pPr>
        <w:spacing w:line="240" w:lineRule="auto"/>
        <w:contextualSpacing/>
      </w:pPr>
    </w:p>
    <w:tbl>
      <w:tblPr>
        <w:tblW w:w="9791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28"/>
        <w:gridCol w:w="3291"/>
        <w:gridCol w:w="1572"/>
        <w:gridCol w:w="1800"/>
      </w:tblGrid>
      <w:tr w:rsidR="00393219" w:rsidRPr="00393219" w14:paraId="74765826" w14:textId="77777777" w:rsidTr="00393219">
        <w:trPr>
          <w:trHeight w:val="140"/>
          <w:tblHeader/>
        </w:trPr>
        <w:tc>
          <w:tcPr>
            <w:tcW w:w="3128" w:type="dxa"/>
            <w:shd w:val="clear" w:color="auto" w:fill="8DB3E2" w:themeFill="text2" w:themeFillTint="66"/>
          </w:tcPr>
          <w:p w14:paraId="7D166E6B" w14:textId="77777777" w:rsidR="00393219" w:rsidRPr="00393219" w:rsidRDefault="00393219" w:rsidP="00393219">
            <w:pPr>
              <w:spacing w:line="240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 w:rsidRPr="00393219">
              <w:rPr>
                <w:rFonts w:asciiTheme="minorHAnsi" w:eastAsia="Calibri" w:hAnsiTheme="minorHAnsi" w:cstheme="minorHAnsi"/>
                <w:b/>
              </w:rPr>
              <w:t>Tag Name</w:t>
            </w:r>
          </w:p>
        </w:tc>
        <w:tc>
          <w:tcPr>
            <w:tcW w:w="3291" w:type="dxa"/>
            <w:shd w:val="clear" w:color="auto" w:fill="8DB3E2" w:themeFill="text2" w:themeFillTint="66"/>
          </w:tcPr>
          <w:p w14:paraId="6096E96B" w14:textId="77777777" w:rsidR="00393219" w:rsidRPr="00393219" w:rsidRDefault="00393219" w:rsidP="00393219">
            <w:pPr>
              <w:spacing w:line="240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 w:rsidRPr="00393219">
              <w:rPr>
                <w:rFonts w:asciiTheme="minorHAnsi" w:eastAsia="Calibri" w:hAnsiTheme="minorHAnsi" w:cstheme="minorHAnsi"/>
                <w:b/>
              </w:rPr>
              <w:t>Description</w:t>
            </w:r>
          </w:p>
        </w:tc>
        <w:tc>
          <w:tcPr>
            <w:tcW w:w="1572" w:type="dxa"/>
            <w:shd w:val="clear" w:color="auto" w:fill="8DB3E2" w:themeFill="text2" w:themeFillTint="66"/>
          </w:tcPr>
          <w:p w14:paraId="1885931A" w14:textId="77777777" w:rsidR="00393219" w:rsidRPr="00393219" w:rsidRDefault="00393219" w:rsidP="00393219">
            <w:pPr>
              <w:spacing w:line="240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 w:rsidRPr="00393219">
              <w:rPr>
                <w:rFonts w:asciiTheme="minorHAnsi" w:eastAsia="Calibri" w:hAnsiTheme="minorHAnsi" w:cstheme="minorHAnsi"/>
                <w:b/>
              </w:rPr>
              <w:t>Data Type (MaxLength/Format)</w:t>
            </w:r>
          </w:p>
        </w:tc>
        <w:tc>
          <w:tcPr>
            <w:tcW w:w="1800" w:type="dxa"/>
            <w:shd w:val="clear" w:color="auto" w:fill="8DB3E2" w:themeFill="text2" w:themeFillTint="66"/>
          </w:tcPr>
          <w:p w14:paraId="57690F21" w14:textId="77777777" w:rsidR="00393219" w:rsidRPr="00393219" w:rsidRDefault="00393219" w:rsidP="00393219">
            <w:pPr>
              <w:spacing w:line="240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 w:rsidRPr="00393219">
              <w:rPr>
                <w:rFonts w:asciiTheme="minorHAnsi" w:eastAsia="Calibri" w:hAnsiTheme="minorHAnsi" w:cstheme="minorHAnsi"/>
                <w:b/>
              </w:rPr>
              <w:t xml:space="preserve">Mandatory /  Optional </w:t>
            </w:r>
          </w:p>
        </w:tc>
      </w:tr>
      <w:tr w:rsidR="00393219" w:rsidRPr="00393219" w14:paraId="682CD253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FFA5B" w14:textId="77777777" w:rsidR="00393219" w:rsidRPr="00393219" w:rsidRDefault="00393219" w:rsidP="00393219">
            <w:pPr>
              <w:pStyle w:val="DBSBody"/>
            </w:pPr>
            <w:r w:rsidRPr="00393219">
              <w:t>TranBankCode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4205E" w14:textId="77777777" w:rsidR="00393219" w:rsidRPr="00393219" w:rsidRDefault="00393219" w:rsidP="00393219">
            <w:pPr>
              <w:pStyle w:val="DBSBody"/>
            </w:pPr>
            <w:r w:rsidRPr="00393219">
              <w:t>BANK Code</w:t>
            </w:r>
          </w:p>
          <w:p w14:paraId="125A8F8A" w14:textId="77777777" w:rsidR="00393219" w:rsidRPr="00393219" w:rsidRDefault="00393219" w:rsidP="00393219">
            <w:pPr>
              <w:pStyle w:val="DBSBody"/>
            </w:pPr>
            <w:r w:rsidRPr="00393219">
              <w:t>Defaulted to “RAKBANK”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6F5C" w14:textId="77777777" w:rsidR="00393219" w:rsidRPr="00393219" w:rsidRDefault="00393219" w:rsidP="00393219">
            <w:pPr>
              <w:pStyle w:val="DBSBody"/>
            </w:pPr>
            <w:r w:rsidRPr="00393219">
              <w:t>String(10)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9E82C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393219" w:rsidRPr="00393219" w14:paraId="154D105D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D9B0A" w14:textId="77777777" w:rsidR="00393219" w:rsidRPr="00393219" w:rsidRDefault="00393219" w:rsidP="00393219">
            <w:pPr>
              <w:pStyle w:val="DBSBody"/>
            </w:pPr>
            <w:r w:rsidRPr="00393219">
              <w:t>TranClientCode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17CCA" w14:textId="77777777" w:rsidR="00393219" w:rsidRPr="00393219" w:rsidRDefault="00393219" w:rsidP="00393219">
            <w:pPr>
              <w:pStyle w:val="DBSBody"/>
            </w:pPr>
            <w:r w:rsidRPr="00393219">
              <w:t>Client code</w:t>
            </w:r>
          </w:p>
          <w:p w14:paraId="139D2707" w14:textId="77777777" w:rsidR="00393219" w:rsidRPr="00393219" w:rsidRDefault="00393219" w:rsidP="00393219">
            <w:pPr>
              <w:pStyle w:val="DBSBody"/>
            </w:pPr>
            <w:r w:rsidRPr="00393219">
              <w:t>Defaulted to “RAK_CUSTOMER”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F02A0" w14:textId="77777777" w:rsidR="00393219" w:rsidRPr="00393219" w:rsidRDefault="00393219" w:rsidP="00393219">
            <w:pPr>
              <w:pStyle w:val="DBSBody"/>
            </w:pPr>
            <w:r w:rsidRPr="00393219"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467C1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393219" w:rsidRPr="00393219" w14:paraId="6E5DF4D7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796A92" w14:textId="77777777" w:rsidR="00393219" w:rsidRPr="00393219" w:rsidRDefault="00393219" w:rsidP="00393219">
            <w:pPr>
              <w:pStyle w:val="DBSBody"/>
            </w:pPr>
            <w:r w:rsidRPr="00393219">
              <w:t>TranFreeFormatClientName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A4903" w14:textId="77777777" w:rsidR="00393219" w:rsidRPr="00393219" w:rsidRDefault="00393219" w:rsidP="00393219">
            <w:pPr>
              <w:pStyle w:val="DBSBody"/>
            </w:pPr>
            <w:r w:rsidRPr="00393219">
              <w:t>Customer Full Name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00076" w14:textId="77777777" w:rsidR="00393219" w:rsidRPr="00393219" w:rsidRDefault="00393219" w:rsidP="00393219">
            <w:pPr>
              <w:pStyle w:val="DBSBody"/>
            </w:pPr>
            <w:r w:rsidRPr="00393219">
              <w:t>String(50)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E78D3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752553" w:rsidRPr="00393219" w14:paraId="492910FF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F6157" w14:textId="77777777" w:rsidR="00752553" w:rsidRPr="00393219" w:rsidRDefault="00752553" w:rsidP="00393219">
            <w:pPr>
              <w:pStyle w:val="DBSBody"/>
            </w:pPr>
            <w:bookmarkStart w:id="3" w:name="_GoBack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63366" w14:textId="77777777" w:rsidR="00752553" w:rsidRPr="00393219" w:rsidRDefault="00752553" w:rsidP="00393219">
            <w:pPr>
              <w:pStyle w:val="DBSBody"/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EC65D" w14:textId="77777777" w:rsidR="00752553" w:rsidRPr="00393219" w:rsidRDefault="00752553" w:rsidP="00393219">
            <w:pPr>
              <w:pStyle w:val="DBSBody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CD6CC" w14:textId="77777777" w:rsidR="00752553" w:rsidRPr="00393219" w:rsidRDefault="00752553" w:rsidP="00393219">
            <w:pPr>
              <w:pStyle w:val="DBSBody"/>
            </w:pPr>
          </w:p>
        </w:tc>
      </w:tr>
      <w:bookmarkEnd w:id="3"/>
      <w:tr w:rsidR="00393219" w:rsidRPr="00393219" w14:paraId="7796E2EC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86D32B" w14:textId="77777777" w:rsidR="00393219" w:rsidRPr="003908F0" w:rsidRDefault="00393219" w:rsidP="00393219">
            <w:pPr>
              <w:pStyle w:val="DBSBody"/>
            </w:pPr>
            <w:r w:rsidRPr="003908F0">
              <w:t>TranDealType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FE439" w14:textId="77777777" w:rsidR="00393219" w:rsidRPr="003908F0" w:rsidRDefault="00393219" w:rsidP="00393219">
            <w:pPr>
              <w:pStyle w:val="DBSBody"/>
            </w:pPr>
            <w:r w:rsidRPr="003908F0">
              <w:t>Deal Type</w:t>
            </w:r>
          </w:p>
          <w:p w14:paraId="39C3431D" w14:textId="4FA02917" w:rsidR="00393219" w:rsidRPr="003908F0" w:rsidRDefault="00393219" w:rsidP="00393219">
            <w:pPr>
              <w:pStyle w:val="DBSBody"/>
            </w:pPr>
            <w:r w:rsidRPr="003908F0">
              <w:t>Defaulted to “</w:t>
            </w:r>
            <w:r w:rsidRPr="003908F0">
              <w:rPr>
                <w:b/>
              </w:rPr>
              <w:t>CREDIT CARD</w:t>
            </w:r>
            <w:r w:rsidR="005E5EC5" w:rsidRPr="003908F0">
              <w:rPr>
                <w:b/>
              </w:rPr>
              <w:t>_API</w:t>
            </w:r>
            <w:r w:rsidRPr="003908F0">
              <w:t>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2724D" w14:textId="77777777" w:rsidR="00393219" w:rsidRPr="003908F0" w:rsidRDefault="00393219" w:rsidP="00393219">
            <w:pPr>
              <w:pStyle w:val="DBSBody"/>
            </w:pPr>
            <w:r w:rsidRPr="003908F0"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7A160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616B1A8B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8C6C18" w14:textId="77777777" w:rsidR="00393219" w:rsidRPr="003908F0" w:rsidRDefault="00393219" w:rsidP="00393219">
            <w:pPr>
              <w:pStyle w:val="DBSBody"/>
            </w:pPr>
            <w:r w:rsidRPr="003908F0">
              <w:t>TranTradeDate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BD85F" w14:textId="77777777" w:rsidR="00393219" w:rsidRPr="003908F0" w:rsidRDefault="00393219" w:rsidP="00393219">
            <w:pPr>
              <w:pStyle w:val="DBSBody"/>
            </w:pPr>
            <w:r w:rsidRPr="003908F0">
              <w:t>Trade Date</w:t>
            </w:r>
          </w:p>
          <w:p w14:paraId="17486D89" w14:textId="77777777" w:rsidR="00393219" w:rsidRPr="003908F0" w:rsidRDefault="00393219" w:rsidP="00393219">
            <w:pPr>
              <w:pStyle w:val="DBSBody"/>
            </w:pPr>
            <w:r w:rsidRPr="003908F0">
              <w:t>(DD MON YYYY)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EDD03" w14:textId="77777777" w:rsidR="00393219" w:rsidRPr="003908F0" w:rsidRDefault="00393219" w:rsidP="00393219">
            <w:pPr>
              <w:pStyle w:val="DBSBody"/>
            </w:pPr>
            <w:r w:rsidRPr="003908F0">
              <w:t>String(14)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1976D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31725E19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E640B4" w14:textId="77777777" w:rsidR="00393219" w:rsidRPr="003908F0" w:rsidRDefault="00393219" w:rsidP="00393219">
            <w:pPr>
              <w:pStyle w:val="DBSBody"/>
            </w:pPr>
            <w:r w:rsidRPr="003908F0">
              <w:t>TranSettlementDate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4D1D0B" w14:textId="77777777" w:rsidR="00393219" w:rsidRPr="003908F0" w:rsidRDefault="00393219" w:rsidP="00393219">
            <w:pPr>
              <w:pStyle w:val="DBSBody"/>
            </w:pPr>
            <w:r w:rsidRPr="003908F0">
              <w:t>Settlement Date</w:t>
            </w:r>
          </w:p>
          <w:p w14:paraId="59601F2A" w14:textId="77777777" w:rsidR="00393219" w:rsidRPr="003908F0" w:rsidRDefault="00393219" w:rsidP="00393219">
            <w:pPr>
              <w:pStyle w:val="DBSBody"/>
            </w:pPr>
            <w:r w:rsidRPr="003908F0">
              <w:t>(DD MON YYYY)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864F3" w14:textId="77777777" w:rsidR="00393219" w:rsidRPr="003908F0" w:rsidRDefault="00393219" w:rsidP="00393219">
            <w:pPr>
              <w:pStyle w:val="DBSBody"/>
            </w:pPr>
            <w:r w:rsidRPr="003908F0">
              <w:t>String(14)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59E30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552CA0A3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90A393" w14:textId="77777777" w:rsidR="00393219" w:rsidRPr="003908F0" w:rsidRDefault="00393219" w:rsidP="00393219">
            <w:pPr>
              <w:pStyle w:val="DBSBody"/>
            </w:pPr>
            <w:r w:rsidRPr="003908F0">
              <w:t>TranMaturityDate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E0049C" w14:textId="77777777" w:rsidR="00393219" w:rsidRPr="003908F0" w:rsidRDefault="00393219" w:rsidP="00393219">
            <w:pPr>
              <w:pStyle w:val="DBSBody"/>
            </w:pPr>
            <w:r w:rsidRPr="003908F0">
              <w:t>Maturity Date</w:t>
            </w:r>
          </w:p>
          <w:p w14:paraId="1B1DB615" w14:textId="77777777" w:rsidR="00393219" w:rsidRPr="003908F0" w:rsidRDefault="00393219" w:rsidP="00393219">
            <w:pPr>
              <w:pStyle w:val="DBSBody"/>
            </w:pPr>
            <w:r w:rsidRPr="003908F0">
              <w:t>(DD MON YYYY)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EFC33" w14:textId="77777777" w:rsidR="00393219" w:rsidRPr="003908F0" w:rsidRDefault="00393219" w:rsidP="00393219">
            <w:pPr>
              <w:pStyle w:val="DBSBody"/>
            </w:pPr>
            <w:r w:rsidRPr="003908F0">
              <w:t>String(14)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E0FB0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3DD2FEA8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1B74EB" w14:textId="77777777" w:rsidR="00393219" w:rsidRPr="003908F0" w:rsidRDefault="00393219" w:rsidP="00393219">
            <w:pPr>
              <w:pStyle w:val="DBSBody"/>
            </w:pPr>
            <w:r w:rsidRPr="003908F0">
              <w:t>TranCurrency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611DD5" w14:textId="77777777" w:rsidR="00393219" w:rsidRPr="003908F0" w:rsidRDefault="00393219" w:rsidP="00393219">
            <w:pPr>
              <w:pStyle w:val="DBSBody"/>
            </w:pPr>
            <w:r w:rsidRPr="003908F0">
              <w:t>Transaction Currency</w:t>
            </w:r>
          </w:p>
          <w:p w14:paraId="0CC252A4" w14:textId="77777777" w:rsidR="00393219" w:rsidRPr="003908F0" w:rsidRDefault="00393219" w:rsidP="00393219">
            <w:pPr>
              <w:pStyle w:val="DBSBody"/>
            </w:pPr>
            <w:r w:rsidRPr="003908F0">
              <w:t>Defaulted to “AED”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92463" w14:textId="77777777" w:rsidR="00393219" w:rsidRPr="003908F0" w:rsidRDefault="00393219" w:rsidP="00393219">
            <w:pPr>
              <w:pStyle w:val="DBSBody"/>
            </w:pPr>
            <w:r w:rsidRPr="003908F0">
              <w:t>String(5)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5B665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7D1E2BC9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80552F" w14:textId="77777777" w:rsidR="00393219" w:rsidRPr="003908F0" w:rsidRDefault="00393219" w:rsidP="00393219">
            <w:pPr>
              <w:pStyle w:val="DBSBody"/>
            </w:pPr>
            <w:r w:rsidRPr="003908F0">
              <w:t>TranPrincipal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0EA53" w14:textId="77777777" w:rsidR="00393219" w:rsidRPr="003908F0" w:rsidRDefault="00393219" w:rsidP="00393219">
            <w:pPr>
              <w:pStyle w:val="DBSBody"/>
            </w:pPr>
            <w:r w:rsidRPr="003908F0">
              <w:t>Card limit that is going to be assigned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A74D3" w14:textId="77777777" w:rsidR="00393219" w:rsidRPr="003908F0" w:rsidRDefault="00393219" w:rsidP="00393219">
            <w:pPr>
              <w:pStyle w:val="DBSBody"/>
            </w:pPr>
            <w:r w:rsidRPr="003908F0">
              <w:t>String(9)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0BA77" w14:textId="77777777" w:rsidR="00393219" w:rsidRPr="003908F0" w:rsidRDefault="00393219" w:rsidP="00393219">
            <w:pPr>
              <w:pStyle w:val="DBSBody"/>
            </w:pPr>
            <w:r w:rsidRPr="003908F0">
              <w:t>M</w:t>
            </w:r>
          </w:p>
        </w:tc>
      </w:tr>
      <w:tr w:rsidR="005E5EC5" w:rsidRPr="00393219" w14:paraId="7DC959A7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82C5F1" w14:textId="77777777" w:rsidR="005E5EC5" w:rsidRPr="003908F0" w:rsidRDefault="005E5EC5" w:rsidP="005E5EC5">
            <w:pPr>
              <w:pStyle w:val="DBSBody"/>
            </w:pPr>
            <w:r w:rsidRPr="003908F0">
              <w:t>TranCommodity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4E43E0" w14:textId="77777777" w:rsidR="005E5EC5" w:rsidRPr="003908F0" w:rsidRDefault="005E5EC5" w:rsidP="005E5EC5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08F0">
              <w:rPr>
                <w:rFonts w:ascii="Calibri" w:hAnsi="Calibri" w:cs="Calibri"/>
                <w:color w:val="000000"/>
                <w:sz w:val="22"/>
                <w:szCs w:val="22"/>
              </w:rPr>
              <w:t>Tran Commodity</w:t>
            </w:r>
          </w:p>
          <w:p w14:paraId="3BCD571C" w14:textId="448EC2AA" w:rsidR="005E5EC5" w:rsidRPr="003908F0" w:rsidRDefault="005E5EC5" w:rsidP="005E5EC5">
            <w:pPr>
              <w:pStyle w:val="DBSBody"/>
            </w:pPr>
            <w:r w:rsidRPr="003908F0">
              <w:rPr>
                <w:rFonts w:cs="Calibri"/>
                <w:color w:val="000000"/>
              </w:rPr>
              <w:t>Defaulted to “Palladium”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39387" w14:textId="34340290" w:rsidR="005E5EC5" w:rsidRPr="003908F0" w:rsidRDefault="005E5EC5" w:rsidP="005E5EC5">
            <w:pPr>
              <w:pStyle w:val="DBSBody"/>
            </w:pPr>
            <w:r w:rsidRPr="003908F0">
              <w:rPr>
                <w:rFonts w:asciiTheme="minorHAnsi" w:hAnsiTheme="minorHAnsi" w:cstheme="minorHAnsi"/>
                <w:sz w:val="22"/>
                <w:szCs w:val="22"/>
              </w:rPr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F9162" w14:textId="709D4FD7" w:rsidR="005E5EC5" w:rsidRPr="003908F0" w:rsidRDefault="005E5EC5" w:rsidP="005E5EC5">
            <w:pPr>
              <w:pStyle w:val="DBSBody"/>
            </w:pPr>
            <w:r w:rsidRPr="003908F0">
              <w:t>M</w:t>
            </w:r>
          </w:p>
        </w:tc>
      </w:tr>
      <w:tr w:rsidR="00393219" w:rsidRPr="00393219" w14:paraId="3C185538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816204" w14:textId="77777777" w:rsidR="00393219" w:rsidRPr="00393219" w:rsidRDefault="00393219" w:rsidP="00393219">
            <w:pPr>
              <w:pStyle w:val="DBSBody"/>
            </w:pPr>
            <w:r w:rsidRPr="00393219">
              <w:t>TranYourReference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A0127" w14:textId="77777777" w:rsidR="00393219" w:rsidRPr="00393219" w:rsidRDefault="00393219" w:rsidP="00393219">
            <w:pPr>
              <w:pStyle w:val="DBSBody"/>
            </w:pPr>
            <w:r w:rsidRPr="00393219">
              <w:t>Prospect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B1CDF" w14:textId="77777777" w:rsidR="00393219" w:rsidRPr="00393219" w:rsidRDefault="00393219" w:rsidP="00393219">
            <w:pPr>
              <w:pStyle w:val="DBSBody"/>
            </w:pPr>
            <w:r w:rsidRPr="00393219"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F597A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393219" w:rsidRPr="00393219" w14:paraId="35F22BAB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8A0C28" w14:textId="77777777" w:rsidR="00393219" w:rsidRPr="00393219" w:rsidRDefault="00393219" w:rsidP="00393219">
            <w:pPr>
              <w:pStyle w:val="DBSBody"/>
            </w:pPr>
            <w:r w:rsidRPr="00393219">
              <w:t>TranUserRef1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01179A" w14:textId="77777777" w:rsidR="00393219" w:rsidRPr="00393219" w:rsidRDefault="00393219" w:rsidP="00393219">
            <w:pPr>
              <w:pStyle w:val="DBSBody"/>
            </w:pPr>
            <w:r w:rsidRPr="00393219">
              <w:t>User Reference1 : CRN to be sent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323D8" w14:textId="77777777" w:rsidR="00393219" w:rsidRPr="00393219" w:rsidRDefault="00393219" w:rsidP="00393219">
            <w:pPr>
              <w:pStyle w:val="DBSBody"/>
            </w:pPr>
            <w:r w:rsidRPr="00393219">
              <w:t>String(9)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2F873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393219" w:rsidRPr="00393219" w14:paraId="6D116CB5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821B6F" w14:textId="77777777" w:rsidR="00393219" w:rsidRPr="00393219" w:rsidRDefault="00393219" w:rsidP="00393219">
            <w:pPr>
              <w:pStyle w:val="DBSBody"/>
            </w:pPr>
            <w:r w:rsidRPr="00393219">
              <w:t>TranUserRef2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6342C5" w14:textId="77777777" w:rsidR="00393219" w:rsidRPr="00393219" w:rsidRDefault="00393219" w:rsidP="00393219">
            <w:pPr>
              <w:pStyle w:val="DBSBody"/>
            </w:pPr>
            <w:r w:rsidRPr="00393219">
              <w:t>User Reference2 : ECRN to be sent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56A6A" w14:textId="77777777" w:rsidR="00393219" w:rsidRPr="00393219" w:rsidRDefault="00393219" w:rsidP="00393219">
            <w:pPr>
              <w:pStyle w:val="DBSBody"/>
            </w:pPr>
            <w:r w:rsidRPr="00393219">
              <w:t>String(9)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03F19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  <w:tr w:rsidR="00393219" w:rsidRPr="00393219" w14:paraId="68284179" w14:textId="77777777" w:rsidTr="00393219">
        <w:trPr>
          <w:trHeight w:val="140"/>
          <w:tblHeader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458A9" w14:textId="77777777" w:rsidR="00393219" w:rsidRPr="00393219" w:rsidRDefault="00393219" w:rsidP="00393219">
            <w:pPr>
              <w:pStyle w:val="DBSBody"/>
            </w:pPr>
            <w:r w:rsidRPr="00393219">
              <w:t>TranClass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4A1D72" w14:textId="77777777" w:rsidR="00393219" w:rsidRPr="00393219" w:rsidRDefault="00393219" w:rsidP="00393219">
            <w:pPr>
              <w:pStyle w:val="DBSBody"/>
            </w:pPr>
            <w:r w:rsidRPr="00393219">
              <w:t xml:space="preserve">Tran Class </w:t>
            </w:r>
          </w:p>
          <w:p w14:paraId="36584DEB" w14:textId="77777777" w:rsidR="00393219" w:rsidRPr="00393219" w:rsidRDefault="00393219" w:rsidP="00393219">
            <w:pPr>
              <w:pStyle w:val="DBSBody"/>
            </w:pPr>
            <w:r w:rsidRPr="00393219">
              <w:t>Defaulted to “STANDARD”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105A" w14:textId="77777777" w:rsidR="00393219" w:rsidRPr="00393219" w:rsidRDefault="00393219" w:rsidP="00393219">
            <w:pPr>
              <w:pStyle w:val="DBSBody"/>
            </w:pPr>
            <w:r w:rsidRPr="00393219"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A4F11" w14:textId="77777777" w:rsidR="00393219" w:rsidRPr="00393219" w:rsidRDefault="00393219" w:rsidP="00393219">
            <w:pPr>
              <w:pStyle w:val="DBSBody"/>
            </w:pPr>
            <w:r w:rsidRPr="00393219">
              <w:t>M</w:t>
            </w:r>
          </w:p>
        </w:tc>
      </w:tr>
    </w:tbl>
    <w:p w14:paraId="6E0838BA" w14:textId="77777777" w:rsidR="00393219" w:rsidRDefault="00393219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00B869A6" w14:textId="77777777" w:rsidR="00393219" w:rsidRPr="000D45AD" w:rsidRDefault="00393219" w:rsidP="00393219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&lt;?xml version="1.0" encoding="UTF-8" standalone="yes"?&gt;</w:t>
      </w:r>
    </w:p>
    <w:p w14:paraId="3DB9B0B0" w14:textId="77777777" w:rsidR="00393219" w:rsidRPr="000D45AD" w:rsidRDefault="00393219" w:rsidP="00393219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17BC304D" w14:textId="77777777" w:rsidR="00393219" w:rsidRPr="000D45AD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2995A92E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ab/>
      </w:r>
      <w:r w:rsidRPr="000D45AD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>&lt;MsgFormat&gt;</w:t>
      </w:r>
      <w:r>
        <w:rPr>
          <w:sz w:val="22"/>
          <w:szCs w:val="22"/>
        </w:rPr>
        <w:t>MURABAHA_REQUEST</w:t>
      </w:r>
      <w:r w:rsidRPr="00476E79">
        <w:rPr>
          <w:sz w:val="22"/>
          <w:szCs w:val="22"/>
        </w:rPr>
        <w:t>DEAL_REQ</w:t>
      </w:r>
      <w:r w:rsidRPr="00FA5870">
        <w:rPr>
          <w:rFonts w:asciiTheme="minorHAnsi" w:hAnsiTheme="minorHAnsi" w:cstheme="minorHAnsi"/>
          <w:sz w:val="22"/>
          <w:szCs w:val="22"/>
        </w:rPr>
        <w:t>&lt;/MsgFormat&gt;</w:t>
      </w:r>
    </w:p>
    <w:p w14:paraId="6D880DD1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&lt;MsgVersion&gt;0000&lt;/MsgVersion&gt;</w:t>
      </w:r>
    </w:p>
    <w:p w14:paraId="17870F67" w14:textId="7A046A95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&lt;RequestorChannelId&gt;</w:t>
      </w:r>
      <w:r>
        <w:rPr>
          <w:rFonts w:asciiTheme="minorHAnsi" w:hAnsiTheme="minorHAnsi" w:cstheme="minorHAnsi"/>
          <w:sz w:val="22"/>
          <w:szCs w:val="22"/>
        </w:rPr>
        <w:t>CAS</w:t>
      </w:r>
      <w:r w:rsidRPr="00FA5870">
        <w:rPr>
          <w:rFonts w:asciiTheme="minorHAnsi" w:hAnsiTheme="minorHAnsi" w:cstheme="minorHAnsi"/>
          <w:sz w:val="22"/>
          <w:szCs w:val="22"/>
        </w:rPr>
        <w:t>&lt;/RequestorChannelId&gt;</w:t>
      </w:r>
    </w:p>
    <w:p w14:paraId="33669B4A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&lt;RequestorUserId&gt;RAKUSER&lt;/RequestorUserId&gt;</w:t>
      </w:r>
    </w:p>
    <w:p w14:paraId="02603A8E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&lt;RequestorLanguage&gt;E&lt;/RequestorLanguage&gt;</w:t>
      </w:r>
    </w:p>
    <w:p w14:paraId="40B316CD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&lt;RequestorSecurityInfo&gt;secure&lt;/RequestorSecurityInfo&gt;</w:t>
      </w:r>
    </w:p>
    <w:p w14:paraId="317E9FAD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&lt;ReturnCode&gt;911&lt;/ReturnCode&gt;</w:t>
      </w:r>
    </w:p>
    <w:p w14:paraId="61C07B39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&lt;ReturnDesc&gt;Issuer Timed Out&lt;/ReturnDesc&gt;</w:t>
      </w:r>
    </w:p>
    <w:p w14:paraId="30442F92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&lt;MessageId&gt;123123453&lt;/MessageId&gt;</w:t>
      </w:r>
    </w:p>
    <w:p w14:paraId="42E1C32A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6A08F4E7" w14:textId="77777777" w:rsidR="00393219" w:rsidRPr="00FA5870" w:rsidRDefault="00393219" w:rsidP="00393219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&lt;Extra2</w:t>
      </w:r>
      <w:r>
        <w:rPr>
          <w:rFonts w:asciiTheme="minorHAnsi" w:hAnsiTheme="minorHAnsi" w:cstheme="minorHAnsi"/>
          <w:sz w:val="22"/>
          <w:szCs w:val="22"/>
        </w:rPr>
        <w:t>&gt;2011-10-06T16:43:21.504+04:00</w:t>
      </w:r>
      <w:r w:rsidRPr="00FA5870">
        <w:rPr>
          <w:rFonts w:asciiTheme="minorHAnsi" w:hAnsiTheme="minorHAnsi" w:cstheme="minorHAnsi"/>
          <w:sz w:val="22"/>
          <w:szCs w:val="22"/>
        </w:rPr>
        <w:t>&lt;/Extra2&gt;</w:t>
      </w:r>
    </w:p>
    <w:p w14:paraId="74A8292B" w14:textId="77777777" w:rsidR="00393219" w:rsidRPr="000D45AD" w:rsidRDefault="00393219" w:rsidP="00393219">
      <w:pPr>
        <w:pStyle w:val="DBSBody"/>
        <w:ind w:firstLine="720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&lt;/EE_EAI_HEADER&gt;</w:t>
      </w:r>
    </w:p>
    <w:p w14:paraId="72403BFF" w14:textId="77777777" w:rsidR="00393219" w:rsidRPr="00844EE4" w:rsidRDefault="00393219" w:rsidP="00393219">
      <w:pPr>
        <w:pStyle w:val="DBSBody"/>
        <w:ind w:left="720"/>
        <w:rPr>
          <w:rFonts w:asciiTheme="minorHAnsi" w:eastAsia="MS Mincho" w:hAnsiTheme="minorHAnsi" w:cstheme="minorHAnsi"/>
          <w:sz w:val="22"/>
          <w:szCs w:val="22"/>
        </w:rPr>
      </w:pPr>
      <w:r w:rsidRPr="00844EE4">
        <w:rPr>
          <w:rFonts w:asciiTheme="minorHAnsi" w:eastAsia="MS Mincho" w:hAnsiTheme="minorHAnsi" w:cstheme="minorHAnsi"/>
          <w:sz w:val="22"/>
          <w:szCs w:val="22"/>
        </w:rPr>
        <w:t>&lt;</w:t>
      </w:r>
      <w:r w:rsidRPr="00D07DB3">
        <w:rPr>
          <w:rFonts w:asciiTheme="minorHAnsi" w:hAnsiTheme="minorHAnsi" w:cstheme="minorHAnsi"/>
          <w:sz w:val="22"/>
          <w:szCs w:val="22"/>
        </w:rPr>
        <w:t>MurabahaDealReq</w:t>
      </w:r>
      <w:r w:rsidRPr="00844EE4">
        <w:rPr>
          <w:rFonts w:asciiTheme="minorHAnsi" w:eastAsia="MS Mincho" w:hAnsiTheme="minorHAnsi" w:cstheme="minorHAnsi"/>
          <w:sz w:val="22"/>
          <w:szCs w:val="22"/>
        </w:rPr>
        <w:t>&gt;</w:t>
      </w:r>
    </w:p>
    <w:p w14:paraId="254A9CB3" w14:textId="77777777" w:rsidR="00393219" w:rsidRPr="00D07DB3" w:rsidRDefault="00393219" w:rsidP="00393219">
      <w:pPr>
        <w:pStyle w:val="DBSBody"/>
        <w:ind w:left="720"/>
        <w:rPr>
          <w:rFonts w:asciiTheme="minorHAnsi" w:eastAsia="MS Mincho" w:hAnsiTheme="minorHAnsi" w:cstheme="minorHAnsi"/>
          <w:sz w:val="22"/>
          <w:szCs w:val="22"/>
        </w:rPr>
      </w:pPr>
      <w:r w:rsidRPr="00844EE4">
        <w:rPr>
          <w:rFonts w:asciiTheme="minorHAnsi" w:eastAsia="MS Mincho" w:hAnsiTheme="minorHAnsi" w:cstheme="minorHAnsi"/>
          <w:sz w:val="22"/>
          <w:szCs w:val="22"/>
        </w:rPr>
        <w:t xml:space="preserve">     </w:t>
      </w:r>
      <w:r>
        <w:rPr>
          <w:rFonts w:asciiTheme="minorHAnsi" w:eastAsia="MS Mincho" w:hAnsiTheme="minorHAnsi" w:cstheme="minorHAnsi"/>
          <w:sz w:val="22"/>
          <w:szCs w:val="22"/>
        </w:rPr>
        <w:tab/>
      </w:r>
      <w:r w:rsidRPr="00844EE4">
        <w:rPr>
          <w:rFonts w:asciiTheme="minorHAnsi" w:eastAsia="MS Mincho" w:hAnsiTheme="minorHAnsi" w:cstheme="minorHAnsi"/>
          <w:sz w:val="22"/>
          <w:szCs w:val="22"/>
        </w:rPr>
        <w:t xml:space="preserve"> 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&lt;TranBankCode&gt;</w:t>
      </w:r>
      <w:r>
        <w:rPr>
          <w:rFonts w:asciiTheme="minorHAnsi" w:eastAsia="MS Mincho" w:hAnsiTheme="minorHAnsi" w:cstheme="minorHAnsi"/>
          <w:sz w:val="22"/>
          <w:szCs w:val="22"/>
        </w:rPr>
        <w:t>RAKBANK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&lt;/TranBankCode&gt;</w:t>
      </w:r>
    </w:p>
    <w:p w14:paraId="3A6A4AA1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&lt;TranClientCode&gt;</w:t>
      </w:r>
      <w:r>
        <w:rPr>
          <w:rFonts w:asciiTheme="minorHAnsi" w:hAnsiTheme="minorHAnsi" w:cstheme="minorHAnsi"/>
          <w:sz w:val="22"/>
          <w:szCs w:val="22"/>
        </w:rPr>
        <w:t>R</w:t>
      </w:r>
      <w:r w:rsidRPr="007B3D25">
        <w:rPr>
          <w:rFonts w:asciiTheme="minorHAnsi" w:hAnsiTheme="minorHAnsi" w:cstheme="minorHAnsi"/>
          <w:sz w:val="22"/>
          <w:szCs w:val="22"/>
        </w:rPr>
        <w:t>AK_CUSTOMER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&lt;/TranClientCode&gt;</w:t>
      </w:r>
    </w:p>
    <w:p w14:paraId="1ABDE6E5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&lt;TranFreeFormatClientName&gt;</w:t>
      </w:r>
      <w:r>
        <w:rPr>
          <w:rFonts w:asciiTheme="minorHAnsi" w:eastAsia="MS Mincho" w:hAnsiTheme="minorHAnsi" w:cstheme="minorHAnsi"/>
          <w:sz w:val="22"/>
          <w:szCs w:val="22"/>
        </w:rPr>
        <w:t>TIM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&lt;/TranFreeFormatClientName&gt;</w:t>
      </w:r>
    </w:p>
    <w:p w14:paraId="024FA1F5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&lt;TranDealType&gt;</w:t>
      </w:r>
      <w:r>
        <w:rPr>
          <w:rFonts w:cs="Calibri"/>
          <w:color w:val="000000"/>
          <w:sz w:val="22"/>
          <w:szCs w:val="22"/>
        </w:rPr>
        <w:t>CREDIT CARD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&lt;/TranDealType&gt;</w:t>
      </w:r>
    </w:p>
    <w:p w14:paraId="4404E169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&lt;TranTradeDate&gt;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&lt;/TranTradeDate&gt;</w:t>
      </w:r>
    </w:p>
    <w:p w14:paraId="0A4855D6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&lt;TranSettlementDate&gt;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&lt;/TranSettlementDate&gt;</w:t>
      </w:r>
    </w:p>
    <w:p w14:paraId="1411B14F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&lt;TranMaturityDate&gt;</w:t>
      </w:r>
      <w:r>
        <w:rPr>
          <w:rFonts w:asciiTheme="minorHAnsi" w:eastAsia="MS Mincho" w:hAnsiTheme="minorHAnsi" w:cstheme="minorHAnsi"/>
          <w:sz w:val="22"/>
          <w:szCs w:val="22"/>
        </w:rPr>
        <w:t>16 AUG 2032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&lt;/TranMaturityDate&gt;</w:t>
      </w:r>
    </w:p>
    <w:p w14:paraId="05CBF0E1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&lt;TranCurrency&gt;</w:t>
      </w:r>
      <w:r>
        <w:rPr>
          <w:rFonts w:asciiTheme="minorHAnsi" w:eastAsia="MS Mincho" w:hAnsiTheme="minorHAnsi" w:cstheme="minorHAnsi"/>
          <w:sz w:val="22"/>
          <w:szCs w:val="22"/>
        </w:rPr>
        <w:t>AED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&lt;/TranCurrency&gt;</w:t>
      </w:r>
    </w:p>
    <w:p w14:paraId="7BE49EA8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&lt;TranPrincipal&gt;</w:t>
      </w:r>
      <w:r>
        <w:rPr>
          <w:rFonts w:asciiTheme="minorHAnsi" w:eastAsia="MS Mincho" w:hAnsiTheme="minorHAnsi" w:cstheme="minorHAnsi"/>
          <w:sz w:val="22"/>
          <w:szCs w:val="22"/>
        </w:rPr>
        <w:t>1000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&lt;/TranPrincipal&gt;</w:t>
      </w:r>
    </w:p>
    <w:p w14:paraId="0CA798B5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&lt;TranCommodity&gt;</w:t>
      </w:r>
      <w:r>
        <w:rPr>
          <w:rFonts w:asciiTheme="minorHAnsi" w:eastAsia="MS Mincho" w:hAnsiTheme="minorHAnsi" w:cstheme="minorHAnsi"/>
          <w:sz w:val="22"/>
          <w:szCs w:val="22"/>
        </w:rPr>
        <w:t>PDZ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&lt;/TranCommodity&gt;</w:t>
      </w:r>
    </w:p>
    <w:p w14:paraId="149A0D08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&lt;TranYourReference&gt;</w:t>
      </w:r>
      <w:r>
        <w:rPr>
          <w:rFonts w:asciiTheme="minorHAnsi" w:eastAsia="MS Mincho" w:hAnsiTheme="minorHAnsi" w:cstheme="minorHAnsi"/>
          <w:sz w:val="22"/>
          <w:szCs w:val="22"/>
        </w:rPr>
        <w:t>123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&lt;/TranYourReference&gt;</w:t>
      </w:r>
    </w:p>
    <w:p w14:paraId="74F2A500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&lt;TranUserRef1&gt;</w:t>
      </w:r>
      <w:r>
        <w:rPr>
          <w:rFonts w:asciiTheme="minorHAnsi" w:eastAsia="MS Mincho" w:hAnsiTheme="minorHAnsi" w:cstheme="minorHAnsi"/>
          <w:sz w:val="22"/>
          <w:szCs w:val="22"/>
        </w:rPr>
        <w:t>123456789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&lt;/TranUserRef1&gt;</w:t>
      </w:r>
    </w:p>
    <w:p w14:paraId="1BB0DA94" w14:textId="77777777" w:rsidR="00393219" w:rsidRPr="00D07DB3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&lt;TranUserRef2&gt;</w:t>
      </w:r>
      <w:r>
        <w:rPr>
          <w:rFonts w:asciiTheme="minorHAnsi" w:eastAsia="MS Mincho" w:hAnsiTheme="minorHAnsi" w:cstheme="minorHAnsi"/>
          <w:sz w:val="22"/>
          <w:szCs w:val="22"/>
        </w:rPr>
        <w:t>123456789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&lt;/TranUserRef2&gt;</w:t>
      </w:r>
    </w:p>
    <w:p w14:paraId="6ABE10B1" w14:textId="77777777" w:rsidR="00393219" w:rsidRDefault="00393219" w:rsidP="00393219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 w:rsidRPr="00D07DB3">
        <w:rPr>
          <w:rFonts w:asciiTheme="minorHAnsi" w:eastAsia="MS Mincho" w:hAnsiTheme="minorHAnsi" w:cstheme="minorHAnsi"/>
          <w:sz w:val="22"/>
          <w:szCs w:val="22"/>
        </w:rPr>
        <w:t>&lt;TranClass&gt;</w:t>
      </w:r>
      <w:r>
        <w:rPr>
          <w:rFonts w:asciiTheme="minorHAnsi" w:eastAsia="MS Mincho" w:hAnsiTheme="minorHAnsi" w:cstheme="minorHAnsi"/>
          <w:sz w:val="22"/>
          <w:szCs w:val="22"/>
        </w:rPr>
        <w:t>STANDARD</w:t>
      </w:r>
      <w:r w:rsidRPr="00D07DB3">
        <w:rPr>
          <w:rFonts w:asciiTheme="minorHAnsi" w:eastAsia="MS Mincho" w:hAnsiTheme="minorHAnsi" w:cstheme="minorHAnsi"/>
          <w:sz w:val="22"/>
          <w:szCs w:val="22"/>
        </w:rPr>
        <w:t>&lt;/TranClass</w:t>
      </w:r>
      <w:r w:rsidRPr="00844EE4">
        <w:rPr>
          <w:rFonts w:asciiTheme="minorHAnsi" w:eastAsia="MS Mincho" w:hAnsiTheme="minorHAnsi" w:cstheme="minorHAnsi"/>
          <w:sz w:val="22"/>
          <w:szCs w:val="22"/>
        </w:rPr>
        <w:t xml:space="preserve"> &gt;</w:t>
      </w:r>
    </w:p>
    <w:p w14:paraId="18934798" w14:textId="77777777" w:rsidR="00393219" w:rsidRDefault="00393219" w:rsidP="00393219">
      <w:pPr>
        <w:pStyle w:val="DBSBody"/>
        <w:ind w:left="720"/>
        <w:rPr>
          <w:rFonts w:asciiTheme="minorHAnsi" w:eastAsia="MS Mincho" w:hAnsiTheme="minorHAnsi" w:cstheme="minorHAnsi"/>
          <w:sz w:val="22"/>
          <w:szCs w:val="22"/>
        </w:rPr>
      </w:pPr>
      <w:r w:rsidRPr="00844EE4">
        <w:rPr>
          <w:rFonts w:asciiTheme="minorHAnsi" w:eastAsia="MS Mincho" w:hAnsiTheme="minorHAnsi" w:cstheme="minorHAnsi"/>
          <w:sz w:val="22"/>
          <w:szCs w:val="22"/>
        </w:rPr>
        <w:t>&lt;</w:t>
      </w:r>
      <w:r>
        <w:rPr>
          <w:rFonts w:asciiTheme="minorHAnsi" w:eastAsia="MS Mincho" w:hAnsiTheme="minorHAnsi" w:cstheme="minorHAnsi"/>
          <w:sz w:val="22"/>
          <w:szCs w:val="22"/>
        </w:rPr>
        <w:t>/</w:t>
      </w:r>
      <w:r w:rsidRPr="00D07DB3">
        <w:rPr>
          <w:rFonts w:asciiTheme="minorHAnsi" w:hAnsiTheme="minorHAnsi" w:cstheme="minorHAnsi"/>
          <w:sz w:val="22"/>
          <w:szCs w:val="22"/>
        </w:rPr>
        <w:t>MurabahaDealReq</w:t>
      </w:r>
      <w:r>
        <w:rPr>
          <w:rFonts w:asciiTheme="minorHAnsi" w:eastAsia="MS Mincho" w:hAnsiTheme="minorHAnsi" w:cstheme="minorHAnsi"/>
          <w:sz w:val="22"/>
          <w:szCs w:val="22"/>
        </w:rPr>
        <w:t>&gt;</w:t>
      </w:r>
    </w:p>
    <w:p w14:paraId="652E5E45" w14:textId="77777777" w:rsidR="00393219" w:rsidRPr="00DF2A39" w:rsidRDefault="00393219" w:rsidP="00393219">
      <w:pPr>
        <w:pStyle w:val="DBSBody"/>
        <w:spacing w:line="276" w:lineRule="auto"/>
        <w:rPr>
          <w:rFonts w:asciiTheme="minorHAnsi" w:eastAsia="MS Mincho" w:hAnsiTheme="minorHAnsi" w:cstheme="minorHAnsi"/>
          <w:sz w:val="22"/>
          <w:szCs w:val="22"/>
        </w:rPr>
      </w:pPr>
      <w:r w:rsidRPr="00DD4327">
        <w:rPr>
          <w:rFonts w:asciiTheme="minorHAnsi" w:eastAsia="MS Mincho" w:hAnsiTheme="minorHAnsi" w:cstheme="minorHAnsi"/>
          <w:sz w:val="22"/>
          <w:szCs w:val="22"/>
        </w:rPr>
        <w:t>&lt;/EE_EAI_MESSAGE&gt;</w:t>
      </w:r>
    </w:p>
    <w:p w14:paraId="670B5CD2" w14:textId="77777777" w:rsidR="003110EC" w:rsidRDefault="003110EC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690CA99B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25D38477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E8D84F3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48578970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61407C0E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01E41449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25EAD6EA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D4390CC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57047B2F" w14:textId="77777777" w:rsidR="00F378AA" w:rsidRPr="003110EC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4" w:name="_Toc466206729"/>
      <w:r w:rsidRPr="009F480D">
        <w:rPr>
          <w:rFonts w:cstheme="minorHAnsi"/>
          <w:color w:val="0070C0"/>
        </w:rPr>
        <w:lastRenderedPageBreak/>
        <w:t>Re</w:t>
      </w:r>
      <w:r>
        <w:rPr>
          <w:rFonts w:cstheme="minorHAnsi"/>
          <w:color w:val="0070C0"/>
        </w:rPr>
        <w:t>sponse Description</w:t>
      </w:r>
      <w:bookmarkEnd w:id="4"/>
    </w:p>
    <w:p w14:paraId="5A0ABD4A" w14:textId="77777777" w:rsidR="00F378AA" w:rsidRPr="00F378AA" w:rsidRDefault="00F378AA" w:rsidP="00F378AA"/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3291"/>
        <w:gridCol w:w="1572"/>
        <w:gridCol w:w="1800"/>
      </w:tblGrid>
      <w:tr w:rsidR="00B014A3" w:rsidRPr="004608EA" w14:paraId="1A315379" w14:textId="77777777" w:rsidTr="00B8038E">
        <w:trPr>
          <w:trHeight w:val="140"/>
          <w:tblHeader/>
        </w:trPr>
        <w:tc>
          <w:tcPr>
            <w:tcW w:w="2943" w:type="dxa"/>
            <w:shd w:val="clear" w:color="auto" w:fill="8DB3E2" w:themeFill="text2" w:themeFillTint="66"/>
          </w:tcPr>
          <w:p w14:paraId="7E3C645B" w14:textId="77777777" w:rsidR="00B014A3" w:rsidRPr="004608EA" w:rsidRDefault="00B014A3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291" w:type="dxa"/>
            <w:shd w:val="clear" w:color="auto" w:fill="8DB3E2" w:themeFill="text2" w:themeFillTint="66"/>
          </w:tcPr>
          <w:p w14:paraId="6DE2FA2E" w14:textId="77777777" w:rsidR="00B014A3" w:rsidRPr="004608EA" w:rsidRDefault="00B014A3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572" w:type="dxa"/>
            <w:shd w:val="clear" w:color="auto" w:fill="8DB3E2" w:themeFill="text2" w:themeFillTint="66"/>
          </w:tcPr>
          <w:p w14:paraId="37A4B21E" w14:textId="77777777" w:rsidR="00B014A3" w:rsidRPr="004608EA" w:rsidRDefault="00B014A3" w:rsidP="00B8038E">
            <w:pPr>
              <w:rPr>
                <w:rFonts w:ascii="Verdana" w:hAnsi="Verdana"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Data Type (MaxLength/Format)</w:t>
            </w:r>
          </w:p>
        </w:tc>
        <w:tc>
          <w:tcPr>
            <w:tcW w:w="1800" w:type="dxa"/>
            <w:shd w:val="clear" w:color="auto" w:fill="8DB3E2" w:themeFill="text2" w:themeFillTint="66"/>
          </w:tcPr>
          <w:p w14:paraId="44520908" w14:textId="77777777" w:rsidR="00B014A3" w:rsidRPr="004608EA" w:rsidRDefault="00B014A3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 xml:space="preserve">Mandatory /  Optional </w:t>
            </w:r>
          </w:p>
        </w:tc>
      </w:tr>
      <w:tr w:rsidR="00B014A3" w:rsidRPr="004608EA" w14:paraId="72255897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94100" w14:textId="77777777" w:rsidR="00B014A3" w:rsidRPr="003C1B81" w:rsidRDefault="00B014A3" w:rsidP="00B8038E">
            <w:pPr>
              <w:pStyle w:val="DBSBody"/>
              <w:rPr>
                <w:sz w:val="22"/>
                <w:szCs w:val="22"/>
              </w:rPr>
            </w:pPr>
            <w:r w:rsidRPr="003C1B81">
              <w:rPr>
                <w:sz w:val="22"/>
                <w:szCs w:val="22"/>
              </w:rPr>
              <w:t>ResponseFlag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F3E31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SUCCESS/FAILURE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1C98C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Verdana" w:hAnsi="Verdana" w:cs="Arial"/>
              </w:rPr>
              <w:t>String(10)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DECE1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M</w:t>
            </w:r>
          </w:p>
        </w:tc>
      </w:tr>
      <w:tr w:rsidR="00DA4193" w:rsidRPr="004608EA" w14:paraId="488D2B81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6604" w14:textId="21A9D599" w:rsidR="00DA4193" w:rsidRPr="003C1B81" w:rsidRDefault="00DA4193" w:rsidP="00B8038E">
            <w:pPr>
              <w:pStyle w:val="DBSBody"/>
              <w:rPr>
                <w:sz w:val="22"/>
                <w:szCs w:val="22"/>
              </w:rPr>
            </w:pPr>
            <w:r w:rsidRPr="00DA4193">
              <w:rPr>
                <w:sz w:val="22"/>
                <w:szCs w:val="22"/>
              </w:rPr>
              <w:t>TransactionKey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D9DFD" w14:textId="1B5B733F" w:rsidR="00DA4193" w:rsidRDefault="00DA419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>Tarnsaction key which we need to pass in 2 &amp; 3 rd API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2DA8A" w14:textId="4186396F" w:rsidR="00DA4193" w:rsidRDefault="00C90DD1" w:rsidP="0063246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="0063246E">
              <w:rPr>
                <w:rFonts w:ascii="Verdana" w:hAnsi="Verdana" w:cs="Arial"/>
              </w:rPr>
              <w:t>35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69BA0" w14:textId="5EF5BF3B" w:rsidR="00DA4193" w:rsidRDefault="008955A6" w:rsidP="00B8038E">
            <w:pPr>
              <w:pStyle w:val="table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</w:t>
            </w:r>
          </w:p>
        </w:tc>
      </w:tr>
      <w:tr w:rsidR="00B014A3" w:rsidRPr="004608EA" w14:paraId="60BBE135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C48594" w14:textId="77777777" w:rsidR="00B014A3" w:rsidRPr="004608EA" w:rsidRDefault="00B014A3" w:rsidP="00B8038E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TranCurrency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4547D3" w14:textId="77777777" w:rsidR="00B014A3" w:rsidRPr="00996FEC" w:rsidRDefault="00B014A3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Currency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120F3" w14:textId="77777777" w:rsidR="00B014A3" w:rsidRPr="004608EA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String(5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9E610" w14:textId="77777777" w:rsidR="00B014A3" w:rsidRPr="004608EA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1D2CB5DF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B8F96" w14:textId="77777777" w:rsidR="00B014A3" w:rsidRPr="004608EA" w:rsidRDefault="00B014A3" w:rsidP="00B8038E">
            <w:pPr>
              <w:pStyle w:val="DBSBody"/>
              <w:rPr>
                <w:rFonts w:ascii="Verdana" w:hAnsi="Verdana" w:cs="Arial"/>
                <w:b/>
              </w:rPr>
            </w:pPr>
            <w:r w:rsidRPr="000608B9">
              <w:rPr>
                <w:rFonts w:cs="Calibri"/>
                <w:color w:val="000000"/>
                <w:sz w:val="22"/>
                <w:szCs w:val="22"/>
              </w:rPr>
              <w:t>TranSettlementDate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804576" w14:textId="77777777" w:rsidR="00B014A3" w:rsidRDefault="00B014A3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Settlement Date</w:t>
            </w:r>
          </w:p>
          <w:p w14:paraId="23F57CC9" w14:textId="77777777" w:rsidR="00B014A3" w:rsidRPr="004608EA" w:rsidRDefault="00B014A3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0F859" w14:textId="77777777" w:rsidR="00B014A3" w:rsidRPr="004608EA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43331" w14:textId="77777777" w:rsidR="00B014A3" w:rsidRPr="004608EA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2E6A8A8C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49E209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TranOriginalMaturityDate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714BAF" w14:textId="77777777" w:rsidR="00B014A3" w:rsidRDefault="00B014A3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Maturity Date</w:t>
            </w:r>
          </w:p>
          <w:p w14:paraId="3D715F4D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1E7F0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BA94B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031DE448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51F0B4" w14:textId="77777777" w:rsidR="00B014A3" w:rsidRPr="002B631D" w:rsidRDefault="00B014A3" w:rsidP="00B8038E">
            <w:pPr>
              <w:pStyle w:val="DBSBody"/>
            </w:pPr>
            <w:r w:rsidRPr="000608B9">
              <w:rPr>
                <w:rFonts w:cs="Calibri"/>
                <w:color w:val="000000"/>
                <w:sz w:val="22"/>
                <w:szCs w:val="22"/>
              </w:rPr>
              <w:t>Tran</w:t>
            </w:r>
            <w:r>
              <w:rPr>
                <w:rFonts w:cs="Calibri"/>
                <w:color w:val="000000"/>
                <w:sz w:val="22"/>
                <w:szCs w:val="22"/>
              </w:rPr>
              <w:t>Original</w:t>
            </w:r>
            <w:r w:rsidRPr="000608B9">
              <w:rPr>
                <w:rFonts w:cs="Calibri"/>
                <w:color w:val="000000"/>
                <w:sz w:val="22"/>
                <w:szCs w:val="22"/>
              </w:rPr>
              <w:t>TradeDate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8C0D0D" w14:textId="77777777" w:rsidR="00B014A3" w:rsidRDefault="00B014A3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Trade Date</w:t>
            </w:r>
          </w:p>
          <w:p w14:paraId="39DD4F2A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2D4DF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String(14)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D6E52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E12EB6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0980D21B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CB633E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TranPrincipal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AB0723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Card limit that is going to be assigned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D8A60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27BB5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3908F0" w14:paraId="08854B44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091952" w14:textId="77777777" w:rsidR="00B014A3" w:rsidRPr="003908F0" w:rsidRDefault="00B014A3" w:rsidP="00B8038E">
            <w:pPr>
              <w:pStyle w:val="DBSBody"/>
            </w:pPr>
            <w:r w:rsidRPr="003908F0">
              <w:rPr>
                <w:rFonts w:cs="Calibri"/>
                <w:color w:val="000000"/>
                <w:sz w:val="22"/>
                <w:szCs w:val="22"/>
              </w:rPr>
              <w:t>TranQuantityUnit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D2B84" w14:textId="77777777" w:rsidR="00B014A3" w:rsidRPr="003908F0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08F0">
              <w:rPr>
                <w:rFonts w:asciiTheme="minorHAnsi" w:eastAsia="Calibri" w:hAnsiTheme="minorHAnsi" w:cstheme="minorHAnsi"/>
                <w:sz w:val="22"/>
                <w:szCs w:val="22"/>
              </w:rPr>
              <w:t>Transaction Quantity Unit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B40CB" w14:textId="44974EC8" w:rsidR="00B014A3" w:rsidRPr="003908F0" w:rsidRDefault="00B014A3" w:rsidP="008A5979">
            <w:pPr>
              <w:pStyle w:val="tabletext"/>
              <w:rPr>
                <w:rFonts w:ascii="Verdana" w:hAnsi="Verdana" w:cs="Arial"/>
              </w:rPr>
            </w:pPr>
            <w:r w:rsidRPr="003908F0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 w:rsidR="008A5979" w:rsidRPr="003908F0">
              <w:rPr>
                <w:rFonts w:asciiTheme="minorHAnsi" w:eastAsia="Calibri" w:hAnsiTheme="minorHAnsi" w:cstheme="minorHAnsi"/>
                <w:sz w:val="22"/>
                <w:szCs w:val="22"/>
              </w:rPr>
              <w:t>15</w:t>
            </w:r>
            <w:r w:rsidRPr="003908F0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17D6C" w14:textId="77777777" w:rsidR="00B014A3" w:rsidRPr="003908F0" w:rsidRDefault="00B014A3" w:rsidP="00B8038E">
            <w:pPr>
              <w:pStyle w:val="tabletext"/>
              <w:rPr>
                <w:rFonts w:ascii="Verdana" w:hAnsi="Verdana"/>
              </w:rPr>
            </w:pPr>
            <w:r w:rsidRPr="003908F0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0BF18D1A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A51790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TransactionNo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5E16D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Transaction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60502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B2BF0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67860E8D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BEDC1C" w14:textId="77777777" w:rsidR="00B014A3" w:rsidRPr="00103221" w:rsidRDefault="00B014A3" w:rsidP="00B8038E">
            <w:pPr>
              <w:pStyle w:val="DBSBody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TranAgreedProfitRate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0AD1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Agreed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Profit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Rate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EDC4D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650C9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02D79592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E927C4" w14:textId="77777777" w:rsidR="00B014A3" w:rsidRPr="003908F0" w:rsidRDefault="00B014A3" w:rsidP="00B8038E">
            <w:pPr>
              <w:pStyle w:val="DBSBody"/>
              <w:rPr>
                <w:b/>
                <w:highlight w:val="yellow"/>
              </w:rPr>
            </w:pPr>
            <w:r w:rsidRPr="003908F0">
              <w:rPr>
                <w:rFonts w:cs="Calibri"/>
                <w:b/>
                <w:color w:val="000000"/>
                <w:sz w:val="22"/>
                <w:szCs w:val="22"/>
                <w:highlight w:val="yellow"/>
              </w:rPr>
              <w:t>TranPrice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5D4D" w14:textId="77777777" w:rsidR="00B014A3" w:rsidRPr="003908F0" w:rsidRDefault="00B014A3" w:rsidP="00B8038E">
            <w:pPr>
              <w:pStyle w:val="tabletext"/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</w:pPr>
            <w:r w:rsidRPr="003908F0"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  <w:t>Transaction Price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3174F" w14:textId="3DF1E691" w:rsidR="00B014A3" w:rsidRPr="003908F0" w:rsidRDefault="00B014A3" w:rsidP="003908F0">
            <w:pPr>
              <w:pStyle w:val="tabletext"/>
              <w:rPr>
                <w:rFonts w:ascii="Verdana" w:hAnsi="Verdana" w:cs="Arial"/>
                <w:b/>
                <w:highlight w:val="yellow"/>
              </w:rPr>
            </w:pPr>
            <w:r w:rsidRPr="003908F0"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  <w:t>String(</w:t>
            </w:r>
            <w:commentRangeStart w:id="5"/>
            <w:r w:rsidR="003908F0" w:rsidRPr="003908F0"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  <w:t>32</w:t>
            </w:r>
            <w:commentRangeEnd w:id="5"/>
            <w:r w:rsidR="003908F0">
              <w:rPr>
                <w:rStyle w:val="CommentReference"/>
                <w:rFonts w:ascii="Arial" w:eastAsia="MS Mincho" w:hAnsi="Arial"/>
              </w:rPr>
              <w:commentReference w:id="5"/>
            </w:r>
            <w:r w:rsidRPr="003908F0"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1FE5A" w14:textId="77777777" w:rsidR="00B014A3" w:rsidRPr="003908F0" w:rsidRDefault="00B014A3" w:rsidP="00B8038E">
            <w:pPr>
              <w:pStyle w:val="tabletext"/>
              <w:rPr>
                <w:rFonts w:ascii="Verdana" w:hAnsi="Verdana"/>
                <w:b/>
                <w:highlight w:val="yellow"/>
              </w:rPr>
            </w:pPr>
            <w:r w:rsidRPr="003908F0">
              <w:rPr>
                <w:rFonts w:asciiTheme="minorHAnsi" w:eastAsia="Calibri" w:hAnsiTheme="minorHAnsi" w:cstheme="minorHAnsi"/>
                <w:b/>
                <w:sz w:val="22"/>
                <w:szCs w:val="22"/>
                <w:highlight w:val="yellow"/>
              </w:rPr>
              <w:t>M</w:t>
            </w:r>
          </w:p>
        </w:tc>
      </w:tr>
      <w:tr w:rsidR="00B014A3" w:rsidRPr="004608EA" w14:paraId="755529F8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1B179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TranClientName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2219D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Client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0466D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String(1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A7486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61B9273E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380182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TranMaturityDate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EC028" w14:textId="77777777" w:rsidR="00B014A3" w:rsidRDefault="00B014A3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Maturity Date</w:t>
            </w:r>
          </w:p>
          <w:p w14:paraId="1F3E6F89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9ACAB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1FB0E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1B1CF7C6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236997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TranTotalPrincipal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68731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Total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Principal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D4BA0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B1763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10DFCF22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A335B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TranOriginalSettlementDate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10E63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Original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Settlement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Date</w:t>
            </w:r>
          </w:p>
          <w:p w14:paraId="5841CE1F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D5326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BDB7B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B014A3" w:rsidRPr="004608EA" w14:paraId="237A086E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1A0FD5" w14:textId="77777777" w:rsidR="00B014A3" w:rsidRPr="002B631D" w:rsidRDefault="00B014A3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TranQuantity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E5F56" w14:textId="77777777" w:rsidR="00B014A3" w:rsidRDefault="00B014A3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B577C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2B577C">
              <w:rPr>
                <w:rFonts w:asciiTheme="minorHAnsi" w:eastAsia="Calibri" w:hAnsiTheme="minorHAnsi" w:cstheme="minorHAnsi"/>
                <w:sz w:val="22"/>
                <w:szCs w:val="22"/>
              </w:rPr>
              <w:t>Quantity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C0A96" w14:textId="77777777" w:rsidR="00B014A3" w:rsidRDefault="00B014A3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ED3A3" w14:textId="77777777" w:rsidR="00B014A3" w:rsidRDefault="00B014A3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001606" w:rsidRPr="004608EA" w14:paraId="364232AF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EB5805" w14:textId="024DA667" w:rsidR="00001606" w:rsidRDefault="00001606" w:rsidP="00001606">
            <w:pPr>
              <w:pStyle w:val="DBSBody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TransactionKey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C9721" w14:textId="77F56248" w:rsidR="00001606" w:rsidRPr="002B577C" w:rsidRDefault="00001606" w:rsidP="00001606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762A9">
              <w:rPr>
                <w:rFonts w:asciiTheme="minorHAnsi" w:hAnsiTheme="minorHAnsi" w:cstheme="minorHAnsi"/>
                <w:sz w:val="22"/>
                <w:szCs w:val="22"/>
              </w:rPr>
              <w:t>Transaction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762A9">
              <w:rPr>
                <w:rFonts w:asciiTheme="minorHAnsi" w:hAnsiTheme="minorHAnsi" w:cstheme="minorHAnsi"/>
                <w:sz w:val="22"/>
                <w:szCs w:val="22"/>
              </w:rPr>
              <w:t>Key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“This value has to be passed in 2</w:t>
            </w:r>
            <w:r w:rsidRPr="00D2386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3</w:t>
            </w:r>
            <w:r w:rsidRPr="00D2386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rd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API Request (</w:t>
            </w:r>
            <w:r>
              <w:t>MURABAHA_CONFIRMDEAL_REQ)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E8243" w14:textId="1BC84C16" w:rsidR="00001606" w:rsidRPr="00007E5C" w:rsidRDefault="00001606" w:rsidP="00001606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String(35</w:t>
            </w:r>
            <w:r w:rsidRPr="00007E5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823CC" w14:textId="6E1BAFFF" w:rsidR="00001606" w:rsidRPr="007647EB" w:rsidRDefault="00001606" w:rsidP="00001606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47E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</w:tr>
      <w:tr w:rsidR="00001606" w:rsidRPr="004608EA" w14:paraId="37571846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1A9F77" w14:textId="234B0E86" w:rsidR="00001606" w:rsidRDefault="00001606" w:rsidP="00001606">
            <w:pPr>
              <w:pStyle w:val="DBSBody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DocumentsURI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46148" w14:textId="1178DD09" w:rsidR="00001606" w:rsidRPr="00E762A9" w:rsidRDefault="00001606" w:rsidP="0000160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Documents URI – “This value has to be passed in 2</w:t>
            </w:r>
            <w:r w:rsidRPr="00D2386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3</w:t>
            </w:r>
            <w:r w:rsidRPr="00D2386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rd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API Request(</w:t>
            </w:r>
            <w:r>
              <w:t>MURABAHA_CONFIRMDEAL_REQ)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50B2E" w14:textId="64C45824" w:rsidR="00001606" w:rsidRDefault="00001606" w:rsidP="0000160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007E5C">
              <w:rPr>
                <w:rFonts w:asciiTheme="minorHAnsi" w:hAnsiTheme="minorHAnsi" w:cstheme="minorHAnsi"/>
                <w:sz w:val="22"/>
                <w:szCs w:val="22"/>
              </w:rPr>
              <w:t>String(20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007E5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ABFA6" w14:textId="5B764DEB" w:rsidR="00001606" w:rsidRPr="007647EB" w:rsidRDefault="00001606" w:rsidP="0000160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647E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</w:tr>
    </w:tbl>
    <w:p w14:paraId="39EAE692" w14:textId="77777777" w:rsidR="00B2424C" w:rsidRDefault="00B2424C" w:rsidP="00B2424C"/>
    <w:p w14:paraId="6889421B" w14:textId="77777777" w:rsidR="006A1626" w:rsidRDefault="006A1626" w:rsidP="00B2424C"/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lastRenderedPageBreak/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739D0581" w14:textId="77777777" w:rsidR="0064089F" w:rsidRPr="000D45AD" w:rsidRDefault="0064089F" w:rsidP="0064089F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&lt;?xml version="1.0"?&gt;</w:t>
      </w:r>
    </w:p>
    <w:p w14:paraId="69E91EDF" w14:textId="77777777" w:rsidR="0064089F" w:rsidRDefault="0064089F" w:rsidP="0064089F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F523857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>&lt;EE_EAI_HEADER&gt;</w:t>
      </w:r>
    </w:p>
    <w:p w14:paraId="00482798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&lt;MsgFormat&gt;</w:t>
      </w:r>
      <w:r>
        <w:rPr>
          <w:sz w:val="22"/>
          <w:szCs w:val="22"/>
        </w:rPr>
        <w:t>MURABAHA_REQUEST</w:t>
      </w:r>
      <w:r w:rsidRPr="00476E79">
        <w:rPr>
          <w:sz w:val="22"/>
          <w:szCs w:val="22"/>
        </w:rPr>
        <w:t>DEAL_REQ</w:t>
      </w:r>
      <w:r w:rsidRPr="00FA5870">
        <w:rPr>
          <w:rFonts w:asciiTheme="minorHAnsi" w:hAnsiTheme="minorHAnsi" w:cstheme="minorHAnsi"/>
          <w:sz w:val="22"/>
          <w:szCs w:val="22"/>
        </w:rPr>
        <w:t>&lt;/MsgFormat&gt;</w:t>
      </w:r>
    </w:p>
    <w:p w14:paraId="6B23985B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&lt;MsgVersion&gt;0000&lt;/MsgVersion&gt;</w:t>
      </w:r>
    </w:p>
    <w:p w14:paraId="4F98C65B" w14:textId="4C90C424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&lt;RequestorChannelId&gt;</w:t>
      </w:r>
      <w:r>
        <w:rPr>
          <w:rFonts w:asciiTheme="minorHAnsi" w:hAnsiTheme="minorHAnsi" w:cstheme="minorHAnsi"/>
          <w:sz w:val="22"/>
          <w:szCs w:val="22"/>
        </w:rPr>
        <w:t>CAS</w:t>
      </w:r>
      <w:r w:rsidRPr="00FA5870">
        <w:rPr>
          <w:rFonts w:asciiTheme="minorHAnsi" w:hAnsiTheme="minorHAnsi" w:cstheme="minorHAnsi"/>
          <w:sz w:val="22"/>
          <w:szCs w:val="22"/>
        </w:rPr>
        <w:t>/RequestorChannelId&gt;</w:t>
      </w:r>
    </w:p>
    <w:p w14:paraId="32FE7D7B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&lt;RequestorUserId&gt;RAKUSER&lt;/RequestorUserId&gt;</w:t>
      </w:r>
    </w:p>
    <w:p w14:paraId="6820AB27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&lt;RequestorLanguage&gt;E&lt;/RequestorLanguage&gt;</w:t>
      </w:r>
    </w:p>
    <w:p w14:paraId="4852DE58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&lt;RequestorSecurityInfo&gt;secure&lt;/RequestorSecurityInfo&gt;</w:t>
      </w:r>
    </w:p>
    <w:p w14:paraId="2E28B461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&lt;ReturnCode&gt;0000&lt;/ReturnCode&gt;</w:t>
      </w:r>
    </w:p>
    <w:p w14:paraId="6A9CC1FB" w14:textId="075DB91E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&lt;ReturnDesc&gt;</w:t>
      </w:r>
      <w:r w:rsidR="00541351" w:rsidRPr="00541351">
        <w:rPr>
          <w:rFonts w:asciiTheme="minorHAnsi" w:hAnsiTheme="minorHAnsi" w:cstheme="minorHAnsi"/>
          <w:sz w:val="22"/>
          <w:szCs w:val="22"/>
        </w:rPr>
        <w:t>Successful</w:t>
      </w:r>
      <w:r w:rsidRPr="00FA5870">
        <w:rPr>
          <w:rFonts w:asciiTheme="minorHAnsi" w:hAnsiTheme="minorHAnsi" w:cstheme="minorHAnsi"/>
          <w:sz w:val="22"/>
          <w:szCs w:val="22"/>
        </w:rPr>
        <w:t>&lt;/ReturnDesc&gt;</w:t>
      </w:r>
    </w:p>
    <w:p w14:paraId="1ACAA4BC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&lt;MessageId&gt;123123453&lt;/MessageId&gt;</w:t>
      </w:r>
    </w:p>
    <w:p w14:paraId="6B1E7F02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&lt;Extra1&gt;REP||SHELL.JOHN&lt;/Extra1&gt;</w:t>
      </w:r>
    </w:p>
    <w:p w14:paraId="0BFB7135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&lt;Extra2&gt;2011-10-06T16:43:21.504+04:00</w:t>
      </w:r>
      <w:r w:rsidRPr="00FA5870">
        <w:rPr>
          <w:rFonts w:asciiTheme="minorHAnsi" w:hAnsiTheme="minorHAnsi" w:cstheme="minorHAnsi"/>
          <w:sz w:val="22"/>
          <w:szCs w:val="22"/>
        </w:rPr>
        <w:t>&lt;/Extra2&gt;</w:t>
      </w:r>
    </w:p>
    <w:p w14:paraId="4832ACEF" w14:textId="77777777" w:rsidR="0064089F" w:rsidRDefault="0064089F" w:rsidP="0064089F">
      <w:pPr>
        <w:pStyle w:val="DBSBody"/>
        <w:ind w:firstLine="720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>&lt;/EE_EAI_HEADER&gt;</w:t>
      </w:r>
    </w:p>
    <w:p w14:paraId="5B212CE2" w14:textId="77777777" w:rsidR="0064089F" w:rsidRPr="000D45AD" w:rsidRDefault="0064089F" w:rsidP="0064089F">
      <w:pPr>
        <w:pStyle w:val="DBSBody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Pr="00D07DB3">
        <w:rPr>
          <w:rFonts w:asciiTheme="minorHAnsi" w:hAnsiTheme="minorHAnsi" w:cstheme="minorHAnsi"/>
          <w:sz w:val="22"/>
          <w:szCs w:val="22"/>
        </w:rPr>
        <w:t>MurabahaDeal</w:t>
      </w:r>
      <w:r>
        <w:rPr>
          <w:rFonts w:asciiTheme="minorHAnsi" w:hAnsiTheme="minorHAnsi" w:cstheme="minorHAnsi"/>
          <w:sz w:val="22"/>
          <w:szCs w:val="22"/>
        </w:rPr>
        <w:t>Res&gt;</w:t>
      </w:r>
    </w:p>
    <w:p w14:paraId="22C3AEB3" w14:textId="77777777" w:rsidR="0064089F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284596">
        <w:rPr>
          <w:rFonts w:asciiTheme="minorHAnsi" w:hAnsiTheme="minorHAnsi" w:cstheme="minorHAnsi"/>
          <w:sz w:val="22"/>
          <w:szCs w:val="22"/>
        </w:rPr>
        <w:t xml:space="preserve">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3C1B81">
        <w:rPr>
          <w:rFonts w:asciiTheme="minorHAnsi" w:hAnsiTheme="minorHAnsi" w:cstheme="minorHAnsi"/>
          <w:sz w:val="22"/>
          <w:szCs w:val="22"/>
        </w:rPr>
        <w:t>&lt;ResponseFlag&gt;</w:t>
      </w:r>
      <w:r>
        <w:rPr>
          <w:rFonts w:asciiTheme="minorHAnsi" w:hAnsiTheme="minorHAnsi" w:cstheme="minorHAnsi"/>
          <w:sz w:val="22"/>
          <w:szCs w:val="22"/>
        </w:rPr>
        <w:t>SUCCESS</w:t>
      </w:r>
      <w:r w:rsidRPr="003C1B81">
        <w:rPr>
          <w:rFonts w:asciiTheme="minorHAnsi" w:hAnsiTheme="minorHAnsi" w:cstheme="minorHAnsi"/>
          <w:sz w:val="22"/>
          <w:szCs w:val="22"/>
        </w:rPr>
        <w:t>&lt;/ResponseFlag&gt;</w:t>
      </w:r>
    </w:p>
    <w:p w14:paraId="04A6E68A" w14:textId="753A1A26" w:rsidR="0064089F" w:rsidRPr="003C1B81" w:rsidRDefault="0064089F" w:rsidP="00FF2907">
      <w:pPr>
        <w:shd w:val="clear" w:color="auto" w:fill="FFFFFE"/>
        <w:spacing w:before="0" w:after="0" w:line="27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&lt;</w:t>
      </w:r>
      <w:r w:rsidR="00FF2907" w:rsidRPr="00DA4193">
        <w:t>TransactionKey</w:t>
      </w:r>
      <w:r w:rsidR="00FF2907">
        <w:t>&gt;</w:t>
      </w:r>
      <w:r w:rsidR="00FF2907" w:rsidRPr="00FF2907">
        <w:t>RAKBANK_1029623_000001</w:t>
      </w:r>
      <w:r w:rsidR="00FF2907">
        <w:t>&lt;/</w:t>
      </w:r>
      <w:r w:rsidR="00FF2907" w:rsidRPr="00DA4193">
        <w:t>TransactionKey</w:t>
      </w:r>
      <w:r w:rsidR="00FF2907">
        <w:t xml:space="preserve"> &gt;</w:t>
      </w:r>
    </w:p>
    <w:p w14:paraId="4811BF46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&lt;TranCurrency&gt;</w:t>
      </w:r>
      <w:r>
        <w:rPr>
          <w:rFonts w:asciiTheme="minorHAnsi" w:hAnsiTheme="minorHAnsi" w:cstheme="minorHAnsi"/>
          <w:sz w:val="22"/>
          <w:szCs w:val="22"/>
        </w:rPr>
        <w:t>AED</w:t>
      </w:r>
      <w:r w:rsidRPr="003C1B81">
        <w:rPr>
          <w:rFonts w:asciiTheme="minorHAnsi" w:hAnsiTheme="minorHAnsi" w:cstheme="minorHAnsi"/>
          <w:sz w:val="22"/>
          <w:szCs w:val="22"/>
        </w:rPr>
        <w:t>&lt;/TranCurrency&gt;</w:t>
      </w:r>
    </w:p>
    <w:p w14:paraId="6BE3CDBF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&lt;TranSettlementDate&gt;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&lt;/TranSettlementDate&gt;</w:t>
      </w:r>
    </w:p>
    <w:p w14:paraId="1D59191E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&lt;TranOriginalMaturityDate&gt;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&lt;/TranOriginalMaturityDate&gt;</w:t>
      </w:r>
    </w:p>
    <w:p w14:paraId="7E2549C5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&lt;TranOriginalTradeDate&gt;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&lt;/TranOriginalTradeDate&gt;</w:t>
      </w:r>
    </w:p>
    <w:p w14:paraId="778BFB68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&lt;TranPrincipal&gt;</w:t>
      </w:r>
      <w:r>
        <w:rPr>
          <w:rFonts w:asciiTheme="minorHAnsi" w:hAnsiTheme="minorHAnsi" w:cstheme="minorHAnsi"/>
          <w:sz w:val="22"/>
          <w:szCs w:val="22"/>
        </w:rPr>
        <w:t>1000</w:t>
      </w:r>
      <w:r w:rsidRPr="003C1B81">
        <w:rPr>
          <w:rFonts w:asciiTheme="minorHAnsi" w:hAnsiTheme="minorHAnsi" w:cstheme="minorHAnsi"/>
          <w:sz w:val="22"/>
          <w:szCs w:val="22"/>
        </w:rPr>
        <w:t>&lt;/TranPrincipal&gt;</w:t>
      </w:r>
    </w:p>
    <w:p w14:paraId="5038B3E6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&lt;TranQuantityUnit&gt;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3C1B81">
        <w:rPr>
          <w:rFonts w:asciiTheme="minorHAnsi" w:hAnsiTheme="minorHAnsi" w:cstheme="minorHAnsi"/>
          <w:sz w:val="22"/>
          <w:szCs w:val="22"/>
        </w:rPr>
        <w:t>&lt;/TranQuantityUnit&gt;</w:t>
      </w:r>
    </w:p>
    <w:p w14:paraId="2A5A66C8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&lt;TransactionNo&gt;</w:t>
      </w:r>
      <w:r>
        <w:rPr>
          <w:rFonts w:asciiTheme="minorHAnsi" w:hAnsiTheme="minorHAnsi" w:cstheme="minorHAnsi"/>
          <w:sz w:val="22"/>
          <w:szCs w:val="22"/>
        </w:rPr>
        <w:t>12345</w:t>
      </w:r>
      <w:r w:rsidRPr="003C1B81">
        <w:rPr>
          <w:rFonts w:asciiTheme="minorHAnsi" w:hAnsiTheme="minorHAnsi" w:cstheme="minorHAnsi"/>
          <w:sz w:val="22"/>
          <w:szCs w:val="22"/>
        </w:rPr>
        <w:t>&lt;/TransactionNo&gt;</w:t>
      </w:r>
    </w:p>
    <w:p w14:paraId="6925D388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&lt;TranAgreedProfitRate&gt;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3C1B81">
        <w:rPr>
          <w:rFonts w:asciiTheme="minorHAnsi" w:hAnsiTheme="minorHAnsi" w:cstheme="minorHAnsi"/>
          <w:sz w:val="22"/>
          <w:szCs w:val="22"/>
        </w:rPr>
        <w:t>&lt;/TranAgreedProfitRate&gt;</w:t>
      </w:r>
    </w:p>
    <w:p w14:paraId="6B30F02E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&lt;TranPrice&gt;</w:t>
      </w:r>
      <w:r>
        <w:rPr>
          <w:rFonts w:asciiTheme="minorHAnsi" w:hAnsiTheme="minorHAnsi" w:cstheme="minorHAnsi"/>
          <w:sz w:val="22"/>
          <w:szCs w:val="22"/>
        </w:rPr>
        <w:t>1000</w:t>
      </w:r>
      <w:r w:rsidRPr="003C1B81">
        <w:rPr>
          <w:rFonts w:asciiTheme="minorHAnsi" w:hAnsiTheme="minorHAnsi" w:cstheme="minorHAnsi"/>
          <w:sz w:val="22"/>
          <w:szCs w:val="22"/>
        </w:rPr>
        <w:t>&lt;/TranPrice&gt;</w:t>
      </w:r>
    </w:p>
    <w:p w14:paraId="4F7B0481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&lt;TranClientName&gt;</w:t>
      </w:r>
      <w:r>
        <w:rPr>
          <w:rFonts w:asciiTheme="minorHAnsi" w:hAnsiTheme="minorHAnsi" w:cstheme="minorHAnsi"/>
          <w:sz w:val="22"/>
          <w:szCs w:val="22"/>
        </w:rPr>
        <w:t>ELITE</w:t>
      </w:r>
      <w:r w:rsidRPr="003C1B81">
        <w:rPr>
          <w:rFonts w:asciiTheme="minorHAnsi" w:hAnsiTheme="minorHAnsi" w:cstheme="minorHAnsi"/>
          <w:sz w:val="22"/>
          <w:szCs w:val="22"/>
        </w:rPr>
        <w:t>&lt;/TranClientName&gt;</w:t>
      </w:r>
    </w:p>
    <w:p w14:paraId="3D68A301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&lt;TranMaturityDate&gt;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&lt;/TranMaturityDate&gt;</w:t>
      </w:r>
    </w:p>
    <w:p w14:paraId="7242248B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&lt;TranTotalPrincipal&gt;</w:t>
      </w:r>
      <w:r>
        <w:rPr>
          <w:rFonts w:asciiTheme="minorHAnsi" w:hAnsiTheme="minorHAnsi" w:cstheme="minorHAnsi"/>
          <w:sz w:val="22"/>
          <w:szCs w:val="22"/>
        </w:rPr>
        <w:t>10000</w:t>
      </w:r>
      <w:r w:rsidRPr="003C1B81">
        <w:rPr>
          <w:rFonts w:asciiTheme="minorHAnsi" w:hAnsiTheme="minorHAnsi" w:cstheme="minorHAnsi"/>
          <w:sz w:val="22"/>
          <w:szCs w:val="22"/>
        </w:rPr>
        <w:t>&lt;/TranTotalPrincipal&gt;</w:t>
      </w:r>
    </w:p>
    <w:p w14:paraId="6E80D7C3" w14:textId="77777777" w:rsidR="0064089F" w:rsidRPr="003C1B81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&lt;TranOriginalSettlementDate&gt;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&lt;/TranOriginalSettlementDate&gt;</w:t>
      </w:r>
    </w:p>
    <w:p w14:paraId="5FE24A00" w14:textId="77777777" w:rsidR="0064089F" w:rsidRDefault="0064089F" w:rsidP="0064089F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&lt;TranQuantity&gt;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3C1B81">
        <w:rPr>
          <w:rFonts w:asciiTheme="minorHAnsi" w:hAnsiTheme="minorHAnsi" w:cstheme="minorHAnsi"/>
          <w:sz w:val="22"/>
          <w:szCs w:val="22"/>
        </w:rPr>
        <w:t>&lt;/TranQuantity&gt;</w:t>
      </w:r>
    </w:p>
    <w:p w14:paraId="61D5F2A7" w14:textId="77777777" w:rsidR="00A41406" w:rsidRDefault="00A41406" w:rsidP="00A41406">
      <w:pPr>
        <w:pStyle w:val="DBSBody"/>
        <w:ind w:left="1440"/>
        <w:rPr>
          <w:rFonts w:cs="Calibr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>
        <w:rPr>
          <w:rFonts w:cs="Calibri"/>
          <w:color w:val="000000"/>
          <w:sz w:val="22"/>
          <w:szCs w:val="22"/>
        </w:rPr>
        <w:t>TransactionKey&gt;RAKBANK-0000-1098&lt;/TransactionKey&gt;</w:t>
      </w:r>
    </w:p>
    <w:p w14:paraId="53B50036" w14:textId="6DC420FC" w:rsidR="00A41406" w:rsidRPr="00A41406" w:rsidRDefault="00A41406" w:rsidP="00A41406">
      <w:pPr>
        <w:pStyle w:val="DBSBody"/>
        <w:ind w:left="1440"/>
        <w:rPr>
          <w:rFonts w:asciiTheme="minorHAnsi" w:eastAsia="MS Mincho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>
        <w:rPr>
          <w:rFonts w:cs="Calibri"/>
          <w:color w:val="000000"/>
          <w:sz w:val="22"/>
          <w:szCs w:val="22"/>
        </w:rPr>
        <w:t>DocumentsURI&gt;</w:t>
      </w:r>
      <w:r w:rsidRPr="008361CB">
        <w:rPr>
          <w:rFonts w:cs="Calibri"/>
          <w:color w:val="000000"/>
          <w:sz w:val="22"/>
          <w:szCs w:val="22"/>
        </w:rPr>
        <w:t>https://demoafp.ddcap.com/api/deals/RAKBANK_1022438_000001/documents/</w:t>
      </w:r>
      <w:r>
        <w:rPr>
          <w:rFonts w:cs="Calibri"/>
          <w:color w:val="000000"/>
          <w:sz w:val="22"/>
          <w:szCs w:val="22"/>
        </w:rPr>
        <w:t>&lt;/DocumentsURI&gt;</w:t>
      </w:r>
    </w:p>
    <w:p w14:paraId="073DCD14" w14:textId="77777777" w:rsidR="0064089F" w:rsidRPr="00200F2D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</w:t>
      </w:r>
      <w:r w:rsidRPr="00D07DB3">
        <w:rPr>
          <w:rFonts w:asciiTheme="minorHAnsi" w:hAnsiTheme="minorHAnsi" w:cstheme="minorHAnsi"/>
          <w:sz w:val="22"/>
          <w:szCs w:val="22"/>
        </w:rPr>
        <w:t>MurabahaDeal</w:t>
      </w:r>
      <w:r>
        <w:rPr>
          <w:rFonts w:asciiTheme="minorHAnsi" w:hAnsiTheme="minorHAnsi" w:cstheme="minorHAnsi"/>
          <w:sz w:val="22"/>
          <w:szCs w:val="22"/>
        </w:rPr>
        <w:t>Res&gt;</w:t>
      </w:r>
    </w:p>
    <w:p w14:paraId="1392B745" w14:textId="63DE62AC" w:rsidR="00BC0C25" w:rsidRDefault="0064089F" w:rsidP="0011163E">
      <w:pPr>
        <w:pStyle w:val="DBSBody"/>
        <w:spacing w:line="276" w:lineRule="auto"/>
        <w:rPr>
          <w:rFonts w:ascii="Verdana" w:eastAsiaTheme="minorHAnsi" w:hAnsi="Verdana" w:cs="Arial"/>
          <w:color w:val="000000"/>
        </w:rPr>
      </w:pPr>
      <w:r w:rsidRPr="00200F2D">
        <w:rPr>
          <w:rFonts w:asciiTheme="minorHAnsi" w:hAnsiTheme="minorHAnsi" w:cstheme="minorHAnsi"/>
          <w:sz w:val="22"/>
          <w:szCs w:val="22"/>
        </w:rPr>
        <w:t>&lt;/EE_EAI_</w:t>
      </w:r>
      <w:r w:rsidRPr="00284596">
        <w:rPr>
          <w:rFonts w:asciiTheme="minorHAnsi" w:hAnsiTheme="minorHAnsi" w:cstheme="minorHAnsi"/>
          <w:sz w:val="22"/>
          <w:szCs w:val="22"/>
        </w:rPr>
        <w:t xml:space="preserve"> </w:t>
      </w:r>
      <w:r w:rsidRPr="000D45AD">
        <w:rPr>
          <w:rFonts w:asciiTheme="minorHAnsi" w:hAnsiTheme="minorHAnsi" w:cstheme="minorHAnsi"/>
          <w:sz w:val="22"/>
          <w:szCs w:val="22"/>
        </w:rPr>
        <w:t>MESSAGE</w:t>
      </w:r>
      <w:r w:rsidRPr="00200F2D">
        <w:rPr>
          <w:rFonts w:asciiTheme="minorHAnsi" w:hAnsiTheme="minorHAnsi" w:cstheme="minorHAnsi"/>
          <w:sz w:val="22"/>
          <w:szCs w:val="22"/>
        </w:rPr>
        <w:t>&gt;</w:t>
      </w:r>
    </w:p>
    <w:p w14:paraId="7E8D9580" w14:textId="65AE1EBF" w:rsidR="00BC0C25" w:rsidRPr="00A01FC1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NOTE: Please note the field values are given with sampl</w:t>
      </w:r>
      <w:r w:rsidR="008D1E7E">
        <w:rPr>
          <w:rFonts w:ascii="Verdana" w:hAnsi="Verdana"/>
          <w:sz w:val="20"/>
          <w:szCs w:val="20"/>
        </w:rPr>
        <w:t>e values for reference and may c</w:t>
      </w:r>
      <w:r w:rsidRPr="00A923FF">
        <w:rPr>
          <w:rFonts w:ascii="Verdana" w:hAnsi="Verdana"/>
          <w:sz w:val="20"/>
          <w:szCs w:val="20"/>
        </w:rPr>
        <w:t>hange during integration testing.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6C59559E" w14:textId="74B9EE08" w:rsidR="00B2424C" w:rsidRDefault="00BC0C25" w:rsidP="00B2424C">
      <w:r>
        <w:t>NA</w:t>
      </w:r>
    </w:p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Vinoth Kumar Rajendran" w:date="2022-09-19T10:31:00Z" w:initials="VKR">
    <w:p w14:paraId="5A83C9A0" w14:textId="78AE0EE9" w:rsidR="003908F0" w:rsidRDefault="003908F0">
      <w:pPr>
        <w:pStyle w:val="CommentText"/>
      </w:pPr>
      <w:r>
        <w:rPr>
          <w:rStyle w:val="CommentReference"/>
        </w:rPr>
        <w:annotationRef/>
      </w:r>
      <w:r>
        <w:t>Increased Length from 9 to 32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A83C9A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969F41" w14:textId="77777777" w:rsidR="00877451" w:rsidRDefault="00877451" w:rsidP="00C75C39">
      <w:pPr>
        <w:spacing w:before="0" w:after="0" w:line="240" w:lineRule="auto"/>
      </w:pPr>
      <w:r>
        <w:separator/>
      </w:r>
    </w:p>
  </w:endnote>
  <w:endnote w:type="continuationSeparator" w:id="0">
    <w:p w14:paraId="0D6B59EB" w14:textId="77777777" w:rsidR="00877451" w:rsidRDefault="00877451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4A49C" w14:textId="77777777" w:rsidR="00877451" w:rsidRDefault="00877451" w:rsidP="00C75C39">
      <w:pPr>
        <w:spacing w:before="0" w:after="0" w:line="240" w:lineRule="auto"/>
      </w:pPr>
      <w:r>
        <w:separator/>
      </w:r>
    </w:p>
  </w:footnote>
  <w:footnote w:type="continuationSeparator" w:id="0">
    <w:p w14:paraId="509398ED" w14:textId="77777777" w:rsidR="00877451" w:rsidRDefault="00877451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noth Kumar Rajendran">
    <w15:presenceInfo w15:providerId="AD" w15:userId="S-1-5-21-1241872456-1058172877-1847928074-1563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1606"/>
    <w:rsid w:val="000070EF"/>
    <w:rsid w:val="00017891"/>
    <w:rsid w:val="00020451"/>
    <w:rsid w:val="000240EA"/>
    <w:rsid w:val="00025AD1"/>
    <w:rsid w:val="0004618E"/>
    <w:rsid w:val="000529CF"/>
    <w:rsid w:val="0008005E"/>
    <w:rsid w:val="000A7C75"/>
    <w:rsid w:val="000B3F55"/>
    <w:rsid w:val="000B4264"/>
    <w:rsid w:val="000C1E00"/>
    <w:rsid w:val="000D0823"/>
    <w:rsid w:val="00104B04"/>
    <w:rsid w:val="0011163E"/>
    <w:rsid w:val="00112315"/>
    <w:rsid w:val="0012027E"/>
    <w:rsid w:val="001737CA"/>
    <w:rsid w:val="00180480"/>
    <w:rsid w:val="00190AB6"/>
    <w:rsid w:val="001A009E"/>
    <w:rsid w:val="001C3CA0"/>
    <w:rsid w:val="001C7DB8"/>
    <w:rsid w:val="001D5DCE"/>
    <w:rsid w:val="001D6530"/>
    <w:rsid w:val="001E4F51"/>
    <w:rsid w:val="00203694"/>
    <w:rsid w:val="00203B26"/>
    <w:rsid w:val="002246E9"/>
    <w:rsid w:val="00224C99"/>
    <w:rsid w:val="002352E7"/>
    <w:rsid w:val="002546EB"/>
    <w:rsid w:val="0025621A"/>
    <w:rsid w:val="002613A0"/>
    <w:rsid w:val="002677EB"/>
    <w:rsid w:val="00281D92"/>
    <w:rsid w:val="002A0A29"/>
    <w:rsid w:val="002E64E8"/>
    <w:rsid w:val="003110EC"/>
    <w:rsid w:val="003277FF"/>
    <w:rsid w:val="00334865"/>
    <w:rsid w:val="003408A9"/>
    <w:rsid w:val="00344245"/>
    <w:rsid w:val="003542F9"/>
    <w:rsid w:val="00357568"/>
    <w:rsid w:val="00371B6E"/>
    <w:rsid w:val="0038482A"/>
    <w:rsid w:val="003908F0"/>
    <w:rsid w:val="00393219"/>
    <w:rsid w:val="00395C6A"/>
    <w:rsid w:val="003A38BD"/>
    <w:rsid w:val="003C57AD"/>
    <w:rsid w:val="003E3B6B"/>
    <w:rsid w:val="0040794F"/>
    <w:rsid w:val="00454D01"/>
    <w:rsid w:val="0049498B"/>
    <w:rsid w:val="004B0462"/>
    <w:rsid w:val="004B6C7D"/>
    <w:rsid w:val="004D426B"/>
    <w:rsid w:val="004E0EB2"/>
    <w:rsid w:val="004E5523"/>
    <w:rsid w:val="004F4B80"/>
    <w:rsid w:val="0050200A"/>
    <w:rsid w:val="00521F3F"/>
    <w:rsid w:val="00524AB8"/>
    <w:rsid w:val="00541351"/>
    <w:rsid w:val="00561518"/>
    <w:rsid w:val="00581EE2"/>
    <w:rsid w:val="005870DD"/>
    <w:rsid w:val="005C1478"/>
    <w:rsid w:val="005E5EC5"/>
    <w:rsid w:val="00604B3F"/>
    <w:rsid w:val="006144E3"/>
    <w:rsid w:val="0063246E"/>
    <w:rsid w:val="006330EE"/>
    <w:rsid w:val="0064089F"/>
    <w:rsid w:val="0064628A"/>
    <w:rsid w:val="0067423F"/>
    <w:rsid w:val="00675CB2"/>
    <w:rsid w:val="00690464"/>
    <w:rsid w:val="006A1626"/>
    <w:rsid w:val="006B5E99"/>
    <w:rsid w:val="006D29EA"/>
    <w:rsid w:val="006E18D1"/>
    <w:rsid w:val="006E4F7B"/>
    <w:rsid w:val="006F4AC4"/>
    <w:rsid w:val="00721316"/>
    <w:rsid w:val="0073444A"/>
    <w:rsid w:val="00741AC3"/>
    <w:rsid w:val="00752015"/>
    <w:rsid w:val="00752553"/>
    <w:rsid w:val="007774BB"/>
    <w:rsid w:val="00783774"/>
    <w:rsid w:val="00795996"/>
    <w:rsid w:val="00796E2E"/>
    <w:rsid w:val="007A42FD"/>
    <w:rsid w:val="007C051F"/>
    <w:rsid w:val="007E71E0"/>
    <w:rsid w:val="00817CE0"/>
    <w:rsid w:val="008361CB"/>
    <w:rsid w:val="00846A9D"/>
    <w:rsid w:val="00856A66"/>
    <w:rsid w:val="008648D7"/>
    <w:rsid w:val="00864B1A"/>
    <w:rsid w:val="00875824"/>
    <w:rsid w:val="00877451"/>
    <w:rsid w:val="008843B3"/>
    <w:rsid w:val="00887E55"/>
    <w:rsid w:val="00892D15"/>
    <w:rsid w:val="00893B21"/>
    <w:rsid w:val="008955A6"/>
    <w:rsid w:val="008A0BB5"/>
    <w:rsid w:val="008A52DA"/>
    <w:rsid w:val="008A5979"/>
    <w:rsid w:val="008D1E7E"/>
    <w:rsid w:val="008D6CA7"/>
    <w:rsid w:val="009040FF"/>
    <w:rsid w:val="0090568F"/>
    <w:rsid w:val="00910B7F"/>
    <w:rsid w:val="009117D2"/>
    <w:rsid w:val="009310F1"/>
    <w:rsid w:val="00935381"/>
    <w:rsid w:val="00950F5A"/>
    <w:rsid w:val="009627F6"/>
    <w:rsid w:val="00973F14"/>
    <w:rsid w:val="009759B9"/>
    <w:rsid w:val="0099295E"/>
    <w:rsid w:val="0099602D"/>
    <w:rsid w:val="009C5131"/>
    <w:rsid w:val="009D5B63"/>
    <w:rsid w:val="009E3CAF"/>
    <w:rsid w:val="009F0634"/>
    <w:rsid w:val="009F2D3D"/>
    <w:rsid w:val="00A01FC1"/>
    <w:rsid w:val="00A03B46"/>
    <w:rsid w:val="00A41406"/>
    <w:rsid w:val="00A61741"/>
    <w:rsid w:val="00A6374F"/>
    <w:rsid w:val="00A81758"/>
    <w:rsid w:val="00A90E33"/>
    <w:rsid w:val="00A91BB6"/>
    <w:rsid w:val="00AA13AF"/>
    <w:rsid w:val="00AA2FD5"/>
    <w:rsid w:val="00AB4829"/>
    <w:rsid w:val="00AB4C5F"/>
    <w:rsid w:val="00AB5832"/>
    <w:rsid w:val="00AD1356"/>
    <w:rsid w:val="00AD4CB8"/>
    <w:rsid w:val="00AE3285"/>
    <w:rsid w:val="00AF05E4"/>
    <w:rsid w:val="00AF090D"/>
    <w:rsid w:val="00AF6DCD"/>
    <w:rsid w:val="00B0037A"/>
    <w:rsid w:val="00B014A3"/>
    <w:rsid w:val="00B02475"/>
    <w:rsid w:val="00B07621"/>
    <w:rsid w:val="00B21F60"/>
    <w:rsid w:val="00B22F66"/>
    <w:rsid w:val="00B2424C"/>
    <w:rsid w:val="00B4689C"/>
    <w:rsid w:val="00B479D9"/>
    <w:rsid w:val="00B751D5"/>
    <w:rsid w:val="00B97A35"/>
    <w:rsid w:val="00BA0708"/>
    <w:rsid w:val="00BC0C25"/>
    <w:rsid w:val="00BF4E8A"/>
    <w:rsid w:val="00C125BE"/>
    <w:rsid w:val="00C20907"/>
    <w:rsid w:val="00C3353B"/>
    <w:rsid w:val="00C7304A"/>
    <w:rsid w:val="00C75C39"/>
    <w:rsid w:val="00C82CA5"/>
    <w:rsid w:val="00C8532C"/>
    <w:rsid w:val="00C90DD1"/>
    <w:rsid w:val="00CC1D65"/>
    <w:rsid w:val="00CD0A19"/>
    <w:rsid w:val="00CD1643"/>
    <w:rsid w:val="00CE7CFC"/>
    <w:rsid w:val="00D23867"/>
    <w:rsid w:val="00D33256"/>
    <w:rsid w:val="00D34F12"/>
    <w:rsid w:val="00D511DE"/>
    <w:rsid w:val="00D53482"/>
    <w:rsid w:val="00D647D1"/>
    <w:rsid w:val="00D92FC1"/>
    <w:rsid w:val="00DA4193"/>
    <w:rsid w:val="00DB2056"/>
    <w:rsid w:val="00DD4D34"/>
    <w:rsid w:val="00E6410D"/>
    <w:rsid w:val="00E73DD8"/>
    <w:rsid w:val="00E81A02"/>
    <w:rsid w:val="00E832DB"/>
    <w:rsid w:val="00E91A07"/>
    <w:rsid w:val="00E95360"/>
    <w:rsid w:val="00E979EE"/>
    <w:rsid w:val="00EF45DB"/>
    <w:rsid w:val="00EF7A64"/>
    <w:rsid w:val="00F1181D"/>
    <w:rsid w:val="00F378AA"/>
    <w:rsid w:val="00F5284B"/>
    <w:rsid w:val="00F62AB4"/>
    <w:rsid w:val="00F6610C"/>
    <w:rsid w:val="00F75251"/>
    <w:rsid w:val="00F83BAC"/>
    <w:rsid w:val="00F9045A"/>
    <w:rsid w:val="00FB5355"/>
    <w:rsid w:val="00FB5CE2"/>
    <w:rsid w:val="00FB632C"/>
    <w:rsid w:val="00FC531A"/>
    <w:rsid w:val="00FD2707"/>
    <w:rsid w:val="00FD4740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5E99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5E5EC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0034B"/>
    <w:rsid w:val="00173B92"/>
    <w:rsid w:val="00361475"/>
    <w:rsid w:val="008E2F4F"/>
    <w:rsid w:val="00A7178D"/>
    <w:rsid w:val="00B15C4B"/>
    <w:rsid w:val="00CE572C"/>
    <w:rsid w:val="00D81726"/>
    <w:rsid w:val="00DA5327"/>
    <w:rsid w:val="00DB5D65"/>
    <w:rsid w:val="00E81B77"/>
    <w:rsid w:val="00E94237"/>
    <w:rsid w:val="00F20EC5"/>
    <w:rsid w:val="00F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2504</TotalTime>
  <Pages>6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5765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Deepak Kumar</cp:lastModifiedBy>
  <cp:revision>80</cp:revision>
  <dcterms:created xsi:type="dcterms:W3CDTF">2022-05-20T14:06:00Z</dcterms:created>
  <dcterms:modified xsi:type="dcterms:W3CDTF">2022-10-03T06:34:00Z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