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6904B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7F22713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56CE4C7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4B532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8CD55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869C90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0EA40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91CB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C315AB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607DD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600C6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6B091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14F01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83BBB9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3230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5C986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20BE55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4BB5F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62EBD1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7B22C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16A2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40F55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8CCCC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B6F6A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2D1C0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86D10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19A948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0BD72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48FEADF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27F371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E35EC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68167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F526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6ED89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190A5F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8DF55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B6A85E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AD286F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15EAC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C5AD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8765E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F481D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04E03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2989B6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811326A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35AEE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EC55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4B05BF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A56C16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D39AA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36860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19D822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4A658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7C9F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C91EB45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21C06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4D13A62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584B80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3BBC1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A3E73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44A35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BA521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5B5F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702FB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DF67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71301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F5129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4F7F92E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12DB0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619A2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BFDA90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65E1A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73B8A8A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0E5A12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7522D1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6B4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91E3DC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20DFC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3174A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8E10D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1AC07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14AF08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6A3D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EAEE0A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6169D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676DC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356C0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9ABF4A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0AB3F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0262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38997C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A93DEF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8EF99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D00C3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4157F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9E71D1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164D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143D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CC6837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F5A07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CE55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DFD0D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F45FE3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14B1E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A6BC0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F4263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63CF6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87F84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54B9F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097186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1B31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1FB44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F44278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33409DB9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43B8E001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63DB1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7701B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39503A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496C1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318D8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55261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07B32BCF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91D3462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38E4EF3C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02BC9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B72FA1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61F9100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53F89C1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9C69A65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A9C6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1F4F91AD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1B5BE270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49D1058D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7FC2A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432567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2026-05-15T09:27:25Z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AAC8FA1E8EE54D8990BE94E850BB0542_13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