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New  project -&gt; maven -&gt; 选择特定的模板</w:t>
      </w:r>
    </w:p>
    <w:p>
      <w:pPr>
        <w:numPr>
          <w:numId w:val="0"/>
        </w:numPr>
      </w:pPr>
      <w:r>
        <w:drawing>
          <wp:inline distT="0" distB="0" distL="114300" distR="114300">
            <wp:extent cx="5273040" cy="4093845"/>
            <wp:effectExtent l="0" t="0" r="381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93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一直点下一步，然后 点击 右下角弹出框的 Auto Detect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 Project Structure 对话框中（右键项目，选择 Open module Settings）的 Artifacts 已经默认有输出了</w:t>
      </w:r>
    </w:p>
    <w:p>
      <w:pPr>
        <w:numPr>
          <w:numId w:val="0"/>
        </w:numPr>
      </w:pPr>
      <w:r>
        <w:drawing>
          <wp:inline distT="0" distB="0" distL="114300" distR="114300">
            <wp:extent cx="5266690" cy="3521710"/>
            <wp:effectExtent l="0" t="0" r="1016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21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</w:pPr>
      <w:r>
        <w:rPr>
          <w:rFonts w:hint="eastAsia"/>
          <w:lang w:val="en-US" w:eastAsia="zh-CN"/>
        </w:rPr>
        <w:t>Run -&gt; Edit Configuration 新建 配置模板 选择tomcat -&gt;local (需先下载好tomcat)</w:t>
      </w:r>
    </w:p>
    <w:p>
      <w:pPr>
        <w:numPr>
          <w:numId w:val="0"/>
        </w:numPr>
      </w:pPr>
      <w:r>
        <w:drawing>
          <wp:inline distT="0" distB="0" distL="114300" distR="114300">
            <wp:extent cx="5266690" cy="3351530"/>
            <wp:effectExtent l="0" t="0" r="1016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51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Deployment tab中添加 web 的Artifacts   为部署项</w:t>
      </w:r>
    </w:p>
    <w:p>
      <w:pPr>
        <w:numPr>
          <w:numId w:val="0"/>
        </w:numPr>
      </w:pPr>
      <w:r>
        <w:drawing>
          <wp:inline distT="0" distB="0" distL="114300" distR="114300">
            <wp:extent cx="5266690" cy="3351530"/>
            <wp:effectExtent l="0" t="0" r="1016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51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 来 启动 项目， 可以弹出浏览器 显示helloworld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Pom.xml 文件中添加 如下配置项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org.springframework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spring-webmvc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&lt;version&gt;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4.2.6.RELEASE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&lt;/version&gt;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&lt;/dependency&gt;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&lt;!-- Tag libs support for view layer --&gt;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javax.servlet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jstl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&lt;version&gt;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1.2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&lt;/version&gt;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&lt;scope&gt;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runtime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&lt;/scope&gt;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&lt;/dependency&gt;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taglibs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standard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&lt;version&gt;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1.1.2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&lt;/version&gt;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&lt;scope&gt;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runtime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&lt;/scope&gt;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&lt;/dependency&gt;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</w:pPr>
    </w:p>
    <w:p>
      <w:pPr>
        <w:numPr>
          <w:numId w:val="0"/>
        </w:numPr>
      </w:pPr>
      <w:r>
        <w:rPr>
          <w:rFonts w:hint="eastAsia"/>
          <w:lang w:val="en-US" w:eastAsia="zh-CN"/>
        </w:rPr>
        <w:t>Main 目录下新建 java 目录，并设置其为 代码根目录，并在其下新建 com.xl.controller 的包。新建  StudentController.java 的类文件</w:t>
      </w:r>
    </w:p>
    <w:p>
      <w:pPr>
        <w:numPr>
          <w:numId w:val="0"/>
        </w:num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com.test.service.StudentService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org.springframework.stereotype.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Controller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org.springframework.web.bind.annotation.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RequestMapping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org.springframework.web.bind.annotation.RequestMethod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org.springframework.web.servlet.ModelAndView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javax.annotation.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Resource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@Controller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@RequestMapping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"student"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StudentController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@Resource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22"/>
          <w:szCs w:val="22"/>
          <w:shd w:val="clear" w:fill="2B2B2B"/>
        </w:rPr>
        <w:t xml:space="preserve">name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"studentService"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StudentService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studentService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@RequestMapping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22"/>
          <w:szCs w:val="22"/>
          <w:shd w:val="clear" w:fill="2B2B2B"/>
        </w:rPr>
        <w:t xml:space="preserve">value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"/getAllStudent"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D0D0FF"/>
          <w:sz w:val="22"/>
          <w:szCs w:val="22"/>
          <w:shd w:val="clear" w:fill="2B2B2B"/>
        </w:rPr>
        <w:t xml:space="preserve">method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= RequestMethod.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GET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ModelAndView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getAllStudent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ModelAndView mav 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ModelAndView()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mav.setViewName(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"studentDisplay"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mav.addObject(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"students"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studentService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.getAllStudent())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return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mav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  web.xml文件 ，添加 spring servlet相关的配置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&lt;!DOCTYPE 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 xml:space="preserve">web-app 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PUBLIC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"-//Sun Microsystems, Inc.//DTD Web Application 2.3//EN"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        "http://java.sun.com/dtd/web-app_2_3.dtd" 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&lt;web-app 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id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="WebApp_ID" 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version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="2.4"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         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xmlns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="http://java.sun.com/xml/ns/j2ee"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         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xmlns: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xsi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="http://www.w3.org/2001/XMLSchema-instance"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     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xsi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:schemaLocation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="http://java.sun.com/xml/ns/j2ee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    http://java.sun.com/xml/ns/j2ee/web-app_2_4.xsd"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&lt;display-name&gt;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Archetype Created Web Application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&lt;/display-name&gt;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&lt;servlet&gt;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&lt;servlet-name&gt;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spring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&lt;/servlet-name&gt;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&lt;servlet-class&gt;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org.springframework.web.servlet.DispatcherServlet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&lt;/servlet-class&gt;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&lt;init-param&gt;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  &lt;param-name&gt;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contextConfigLocation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&lt;/param-name&gt;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  &lt;param-value&gt;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/WEB-INF/spring-servlet.xml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&lt;/param-value&gt;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&lt;/init-param&gt;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&lt;load-on-startup&gt;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1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&lt;/load-on-startup&gt;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&lt;/servlet&gt;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&lt;servlet-mapping&gt;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&lt;servlet-name&gt;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spring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&lt;/servlet-name&gt;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&lt;url-pattern&gt;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/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&lt;/url-pattern&gt;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&lt;/servlet-mapping&gt;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&lt;/web-app&gt;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WEB-INF  目录下 新建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spring-servlet.xml</w:t>
      </w:r>
      <w:r>
        <w:rPr>
          <w:rFonts w:hint="eastAsia"/>
          <w:lang w:val="en-US" w:eastAsia="zh-CN"/>
        </w:rPr>
        <w:t>文件（web.xml中所配置）。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&lt;beans 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xmlns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="http://www.springframework.org/schema/beans"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       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xmlns: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xsi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="http://www.w3.org/2001/XMLSchema-instance"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       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xmlns: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mvc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="http://www.springframework.org/schema/mvc"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       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xmlns: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context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="http://www.springframework.org/schema/context"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   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xsi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:schemaLocation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="http://www.springframework.org/schema/beans http://www.springframework.org/schema/beans/spring-beans-3.0.xsd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        http://www.springframework.org/schema/mvc http://www.springframework.org/schema/mvc/spring-mvc.xsd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        http://www.springframework.org/schema/context http://www.springframework.org/schema/context/spring-context-3.0.xsd"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&lt;!-- 开启spring的扫描注入，使用如下注解 --&gt;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&lt;!-- @Component,@Repository,@Service,@Controller--&gt;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context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:component-scan 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base-package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="com.xl"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&lt;!-- 开启springMVC的注解驱动，使得url可以映射到对应的controller --&gt;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mvc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:annotation-driven /&gt;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&lt;!-- 视图解析 --&gt;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&lt;bean 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class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="org.springframework.web.servlet.view.InternalResourceViewResolver"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    &lt;property 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name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="prefix" 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value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="/WEB-INF/views/"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    &lt;property 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name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="suffix" 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value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=".jsp"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&lt;/bean&gt;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&lt;/beans&gt;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WEB-INF 目录下新建 views 目录，并 新建 studentDisplay.jsp 文件（文件名为StudentController.java 文件 gettAllStudent 方法  中 setViewName 函数的参数所决定）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&lt;%@ 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 xml:space="preserve">page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language="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java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" contentType="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text/html; charset=UTF-8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" pageEncoding="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UTF-8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"%&gt;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&lt;%@ 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 xml:space="preserve">taglib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prefix="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c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" uri="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http://java.sun.com/jsp/jstl/core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"%&gt;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&lt;%@ 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 xml:space="preserve">taglib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prefix="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fmt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" uri="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http://java.sun.com/jsp/jstl/fmt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"%&gt;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&lt;html&gt;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&lt;head&gt;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http-equiv=</w:t>
      </w:r>
      <w:r>
        <w:rPr>
          <w:rFonts w:hint="eastAsia" w:ascii="宋体" w:hAnsi="宋体" w:eastAsia="宋体" w:cs="宋体"/>
          <w:color w:val="A5C261"/>
          <w:sz w:val="22"/>
          <w:szCs w:val="22"/>
          <w:shd w:val="clear" w:fill="2B2B2B"/>
        </w:rPr>
        <w:t xml:space="preserve">"Content-Type" 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content=</w:t>
      </w:r>
      <w:r>
        <w:rPr>
          <w:rFonts w:hint="eastAsia" w:ascii="宋体" w:hAnsi="宋体" w:eastAsia="宋体" w:cs="宋体"/>
          <w:color w:val="A5C261"/>
          <w:sz w:val="22"/>
          <w:szCs w:val="22"/>
          <w:shd w:val="clear" w:fill="2B2B2B"/>
        </w:rPr>
        <w:t xml:space="preserve">"text/html; charset=utf-8" 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&lt;title&gt;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Spring MVC Hello World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&lt;/title&gt;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&lt;/head&gt;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&lt;body&gt;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&lt;h2&gt;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All Students in System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&lt;/h2&gt;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&lt;table 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border=</w:t>
      </w:r>
      <w:r>
        <w:rPr>
          <w:rFonts w:hint="eastAsia" w:ascii="宋体" w:hAnsi="宋体" w:eastAsia="宋体" w:cs="宋体"/>
          <w:color w:val="A5C261"/>
          <w:sz w:val="22"/>
          <w:szCs w:val="22"/>
          <w:shd w:val="clear" w:fill="2B2B2B"/>
        </w:rPr>
        <w:t>"1"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&lt;tr&gt;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    &lt;th&gt;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Id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&lt;/th&gt;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    &lt;th&gt;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Name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&lt;/th&gt;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    &lt;th&gt;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Age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&lt;/th&gt;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    &lt;th&gt;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Sex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&lt;/th&gt;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    &lt;th&gt;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>${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student</w:t>
      </w:r>
      <w:r>
        <w:rPr>
          <w:rFonts w:hint="eastAsia" w:cs="宋体"/>
          <w:color w:val="A9B7C6"/>
          <w:sz w:val="22"/>
          <w:szCs w:val="22"/>
          <w:shd w:val="clear" w:fill="232525"/>
          <w:lang w:val="en-US" w:eastAsia="zh-CN"/>
        </w:rPr>
        <w:t>s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>}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&lt;/th&gt;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&lt;/tr&gt;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&lt;/table&gt;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&lt;/body&gt;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&lt;/html&gt;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在浏览器中输入 相对路径为 /student/getAllStudent （此地址为 StudentController.java 文件 中的 @Request Mapping 所配置） 的url ，回车</w:t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 返回json的方法，建立实体类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java.io.Serializable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Student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implements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Serializable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id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private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name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private int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age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private boolean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sex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public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Student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Student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(String id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String name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age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boolean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sex)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 xml:space="preserve">id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= id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this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 xml:space="preserve">name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= name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this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 xml:space="preserve">age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= age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this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 xml:space="preserve">sex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= sex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getId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id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setId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(String id)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 xml:space="preserve">id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= id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getName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name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setName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(String name)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 xml:space="preserve">name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= name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int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getAge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age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setAge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age)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 xml:space="preserve">age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= age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boolean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isSex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sex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setSex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boolean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sex)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 xml:space="preserve">sex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= sex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pom.xml中添加引用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&lt;groupId&gt;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com.fasterxml.jackson.core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&lt;artifactId&gt;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jackson-databind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&lt;version&gt;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2.5.0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&lt;/version&gt;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&lt;/dependency&gt;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StudentController.java中添加 方法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@ResponseBody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@RequestMapping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22"/>
          <w:szCs w:val="22"/>
          <w:shd w:val="clear" w:fill="2B2B2B"/>
        </w:rPr>
        <w:t xml:space="preserve">value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"/getStudent"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D0D0FF"/>
          <w:sz w:val="22"/>
          <w:szCs w:val="22"/>
          <w:shd w:val="clear" w:fill="2B2B2B"/>
        </w:rPr>
        <w:t xml:space="preserve">method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= RequestMethod.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GET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Student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getStudent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Student aa 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Student()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aa.setAge(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3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aa.setName(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"的er得分"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aa.setSex(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return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aa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在浏览器中哦输入相对路径</w:t>
      </w:r>
      <w:r>
        <w:rPr>
          <w:rFonts w:hint="eastAsia" w:eastAsia="宋体"/>
          <w:lang w:val="en-US" w:eastAsia="zh-CN"/>
        </w:rPr>
        <w:t xml:space="preserve">/student/getStudent </w:t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9D08F3"/>
    <w:multiLevelType w:val="singleLevel"/>
    <w:tmpl w:val="BB9D08F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883E4C"/>
    <w:rsid w:val="2288459C"/>
    <w:rsid w:val="34883E4C"/>
    <w:rsid w:val="42322E69"/>
    <w:rsid w:val="45A3486D"/>
    <w:rsid w:val="4BE76420"/>
    <w:rsid w:val="4D9705E4"/>
    <w:rsid w:val="54DF01D9"/>
    <w:rsid w:val="62BA33D8"/>
    <w:rsid w:val="7C54248A"/>
    <w:rsid w:val="7D153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2019-02-07T13:43:00Z</dcterms:created>
  <dc:creator>xl</dc:creator>
  <cp:lastModifiedBy>xl</cp:lastModifiedBy>
  <dcterms:modified xsi:type="dcterms:W3CDTF">2019-02-07T16:20:48Z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