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/>
      </w:r>
    </w:p>
    <w:p>
      <w:pPr>
        <w:pStyle w:val="3"/>
      </w:pPr>
      <w:r>
        <w:t>1</w:t>
      </w:r>
      <w:r>
        <w:t xml:space="preserve">. </w:t>
      </w:r>
      <w:r>
        <w:t>192.168.40.1</w:t>
      </w:r>
    </w:p>
    <w:p>
      <w:pPr>
        <w:pStyle w:val="4"/>
      </w:pPr>
      <w:r>
        <w:t>tuxedo</w:t>
      </w:r>
      <w:r>
        <w:t xml:space="preserve"> </w:t>
      </w:r>
      <w:r>
        <w:rPr>
          <w:rFonts w:hint="eastAsia"/>
          <w:lang w:val="en-US" w:eastAsia="zh-CN"/>
        </w:rPr>
        <w:t>主机</w:t>
      </w:r>
      <w:r>
        <w:t>信息</w:t>
      </w:r>
    </w:p>
    <w:tbl>
      <w:tblPr>
        <w:tblStyle w:val="8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6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巡检项目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192.168.40.140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Hostname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centos140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Architecture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Kernel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Release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3.10.0-327.28.2.el7.x86_64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Physical_Memory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Cpu_Cores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Cpu_Proc_Num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LastReboot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2022-05-20 18:44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Uptime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7:28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Load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0.13, 0.17, 0.13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MemTotal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3.69GB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MemFree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2.20GB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MemUsed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864.02MB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Mem_Rate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22.89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Openfile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Swap_Method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Totalsum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36.06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Usesum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23.20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Freesum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12.86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Diskutil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64.34%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Freeutil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35.66%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IO_User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0.00</w:t>
              <w:br/>
              <w:t xml:space="preserve">0.00</w:t>
              <w:br/>
              <w:t xml:space="preserve">0.00</w:t>
              <w:br/>
              <w:t xml:space="preserve">0.00</w:t>
              <w:br/>
              <w:t xml:space="preserve"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IO_System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0.00</w:t>
              <w:br/>
              <w:t xml:space="preserve">0.60</w:t>
              <w:br/>
              <w:t xml:space="preserve">0.00</w:t>
              <w:br/>
              <w:t xml:space="preserve">0.24</w:t>
              <w:br/>
              <w:t xml:space="preserve"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IO_Wait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0.00</w:t>
              <w:br/>
              <w:t xml:space="preserve">0.82</w:t>
              <w:br/>
              <w:t xml:space="preserve">0.00</w:t>
              <w:br/>
              <w:t xml:space="preserve">0.02</w:t>
              <w:br/>
              <w:t xml:space="preserve"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0.00</w:t>
              <w:br/>
              <w:t xml:space="preserve">0.43</w:t>
              <w:br/>
              <w:t xml:space="preserve">0.01</w:t>
              <w:br/>
              <w:t xml:space="preserve">0.17</w:t>
              <w:br/>
              <w:t xml:space="preserve"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Tcp_Tw_Recycle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Tcp_Tw_Reuse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Tcp_Fin_Timeout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Tcp_Keepalive_Time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Tcp_Keepalive_Probes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Tcp_Keepalive_Intvl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 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Disk_Usages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Filesystem               Size  Used Avail Use% Mounted on</w:t>
              <w:br/>
              <w:t xml:space="preserve">/dev/mapper/centos-root  7.0G  7.0G   79M  99% /</w:t>
              <w:br/>
              <w:t xml:space="preserve">devtmpfs                 1.9G     0  1.9G   0% /dev</w:t>
              <w:br/>
              <w:t xml:space="preserve">tmpfs                    1.9G   84K  1.9G   1% /dev/shm</w:t>
              <w:br/>
              <w:t xml:space="preserve">tmpfs                    1.9G   80M  1.8G   5% /run</w:t>
              <w:br/>
              <w:t xml:space="preserve">tmpfs                    1.9G     0  1.9G   0% /sys/fs/cgroup</w:t>
              <w:br/>
              <w:t xml:space="preserve">/dev/sda1               1014M  272M  743M  27% /boot</w:t>
              <w:br/>
              <w:t xml:space="preserve">/dev/mapper/centos-home   20G   16G  4.1G  80% /home</w:t>
              <w:br/>
              <w:t xml:space="preserve">tmpfs                    378M   16K  378M   1% /run/user/42</w:t>
              <w:br/>
              <w:t xml:space="preserve">tmpfs                    378M     0  378M   0% /run/user/0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/>
        </w:rPr>
        <w:t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</w:rPr>
      </w:pPr>
      <w:r>
        <w:t>tuxedo</w:t>
      </w:r>
      <w:r>
        <w:t xml:space="preserve"> 基础信息</w:t>
      </w:r>
    </w:p>
    <w:tbl>
      <w:tblPr>
        <w:tblStyle w:val="8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9"/>
        <w:gridCol w:w="5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巡检项目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192.168.40.140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version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INFO: Oracle Tuxedo, Version 11.1.1.2.0, 64-bit, Patch Level 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startuser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tuxedo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TUX_CONFIG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/home/tuxedo/tuxedo11gR1/samples/atmi/ubbsimple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TUX_DIR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/home/tuxedo/tuxedo11gR1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APP_DIR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/home/tuxedo/tuxedo11gR1/samples/atmi/simpapp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MASTER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Han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Hans"/>
              </w:rPr>
              <w:t>simple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MODEL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SHM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MAXACCESSERS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MAXQUEUES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MAXSERVERS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MAXSERVICES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BLOCKTIME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SCANUNIT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MAXWSCLIENTS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shmall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4097152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shmmni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40960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shmmax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2073741824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msgmax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655360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msgmni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msgmnb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655360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semmsl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semmns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64000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semopm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semmni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91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jolt</w:t>
            </w:r>
          </w:p>
        </w:tc>
        <w:tc>
          <w:tcPr>
            <w:tcW w:w="5603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启用</w:t>
            </w:r>
          </w:p>
        </w:tc>
      </w:tr>
    </w:tbl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</w:pPr>
      <w:r>
        <w:t>tuxedo</w:t>
      </w:r>
      <w:r>
        <w:t xml:space="preserve"> </w:t>
      </w:r>
      <w:r>
        <w:rPr>
          <w:rFonts w:hint="eastAsia"/>
          <w:lang w:val="en-US" w:eastAsia="zh-CN"/>
        </w:rPr>
        <w:t>性能</w:t>
      </w:r>
      <w:r>
        <w:t>信息</w:t>
      </w:r>
    </w:p>
    <w:tbl>
      <w:tblPr>
        <w:tblStyle w:val="8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7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巡检项目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psr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/>
              <w:br/>
              <w:t xml:space="preserve">&gt; Prog Name      Queue Name  Grp Name      ID RqDone Load Done Current Service</w:t>
              <w:br/>
              <w:t xml:space="preserve">---------      ----------  --------      -- ------ --------- ---------------</w:t>
              <w:br/>
              <w:t xml:space="preserve">BBL            123456      simple         0     12       600 (  IDLE )</w:t>
              <w:br/>
              <w:t xml:space="preserve">DMADM          00001.00011 GROUP1        11      5       250 (  IDLE )</w:t>
              <w:br/>
              <w:t xml:space="preserve">WSL            00001.00121 GROUP1       121      0         0 (  IDLE )</w:t>
              <w:br/>
              <w:t xml:space="preserve">simpserv       00001.00002 GROUP1         2      0         0 (  IDLE )</w:t>
              <w:br/>
              <w:t xml:space="preserve">simpserv       00001.00001 GROUP1         1      0         0 (  IDLE )</w:t>
              <w:br/>
              <w:t xml:space="preserve">JSL            00002.00301 JSLGRP       301      0         0 (  IDLE )</w:t>
              <w:br/>
              <w:t xml:space="preserve">JREPSVR        00003.00302 JREPGRP      302      0         0 (  IDLE )</w:t>
              <w:br/>
              <w:t xml:space="preserve">GWTDOMAIN      00001.00013 GROUP1        13      0         0 (  IDLE )</w:t>
              <w:br/>
              <w:t xml:space="preserve">GWADM          00001.00012 GROUP1        12      0         0 (  IDLE )</w:t>
              <w:br/>
              <w:t xml:space="preserve">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psc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/>
              <w:br/>
              <w:t xml:space="preserve">&gt; Service Name Routine Name Prog Name  Grp Name  ID    Machine  # Done Status</w:t>
              <w:br/>
              <w:t xml:space="preserve">------------ ------------ ---------  --------  --    -------  ------ ------</w:t>
              <w:br/>
              <w:t xml:space="preserve">TOUPPER      TOUPPER      simpserv   GROUP1     1     simple       0 AVAIL</w:t>
              <w:br/>
              <w:t xml:space="preserve">TOUPPER      TOUPPER      simpserv   GROUP1     2     simple       0 AVAIL</w:t>
              <w:br/>
              <w:t xml:space="preserve">DMADMIN      DMADMIN      DMADM      GROUP1    11     simple       0 AVAIL</w:t>
              <w:br/>
              <w:t xml:space="preserve">TDOM1        GWS          GWADM      GROUP1    12     simple       0 AVAIL</w:t>
              <w:br/>
              <w:t xml:space="preserve">TMS          GWS          GWTDOMAIN  GROUP1    13     simple       0 AVAIL</w:t>
              <w:br/>
              <w:t xml:space="preserve"/>
              <w:br/>
              <w:t xml:space="preserve">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pq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/>
              <w:br/>
              <w:t xml:space="preserve">&gt; Prog Name      Queue Name  # Serve Wk Queued  # Queued  Ave. Len    Machine</w:t>
              <w:br/>
              <w:t xml:space="preserve">---------      ------------------- ---------  --------  --------    -------</w:t>
              <w:br/>
              <w:t xml:space="preserve"/>
              <w:br/>
              <w:t xml:space="preserve">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bbs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/>
              <w:br/>
              <w:t xml:space="preserve">&gt; Current Bulletin Board Status-</w:t>
              <w:br/>
              <w:t xml:space="preserve">          Current number of servers- 9</w:t>
              <w:br/>
              <w:t xml:space="preserve">         Current number of services- 25</w:t>
              <w:br/>
              <w:t xml:space="preserve">   Current number of request queues- 9</w:t>
              <w:br/>
              <w:t xml:space="preserve">    Current number of server groups- 3</w:t>
              <w:br/>
              <w:t xml:space="preserve">       Current number of interfaces- 0</w:t>
              <w:br/>
              <w:t xml:space="preserve"/>
              <w:br/>
              <w:t xml:space="preserve">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printclient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/>
              <w:br/>
              <w:t xml:space="preserve">&gt;      LMID         User Name       Client Name    Time    Status  Bgn/Cmmt/Abrt</w:t>
              <w:br/>
              <w:t xml:space="preserve">--------------- --------------- --------------- -------- ------- -------------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WSH              0-41-59 IDLE    0/0/0</w:t>
              <w:br/>
              <w:t xml:space="preserve">simple          tuxedo          JSH              0-41-59 IDLE    0/0/0</w:t>
              <w:br/>
              <w:t xml:space="preserve">simple          tuxedo          JSH              0-41-59 IDLE    0/0/0</w:t>
              <w:br/>
              <w:t xml:space="preserve">simple          tuxedo          tmadmin          0-00-00 IDLE    0/0/0</w:t>
              <w:br/>
              <w:t xml:space="preserve"/>
              <w:br/>
              <w:t xml:space="preserve">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29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errlog</w:t>
            </w:r>
          </w:p>
        </w:tc>
        <w:tc>
          <w:tcPr>
            <w:tcW w:w="7159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21"/>
                <w:szCs w:val="21"/>
                <w:lang w:val="en-US" w:eastAsia="zh-CN" w:bidi="ar-SA"/>
              </w:rPr>
              <w:t>102140.centos140!tmadmin.4964.3031328576.-2- LIBTUX_CAT-577- ERROR- Unable to register because the slot i</w:t>
              <w:br/>
              <w:t xml:space="preserve">s already owned by another process</w:t>
              <w:br/>
              <w:t xml:space="preserve">102523.centos140!tmadmin.5386.2730735424.-2- LIBTUX_CAT-577- ERROR- Unable to register because the slot is already ow</w:t>
              <w:br/>
              <w:t xml:space="preserve">ned by another process</w:t>
              <w:br/>
              <w:t xml:space="preserve">122624.centos140!BBL.16795.2835101504.0- LIBTUX_CAT-577- ERROR- Unable to register because the slot is already owned </w:t>
              <w:br/>
              <w:t xml:space="preserve">by another process</w:t>
              <w:br/>
              <w:t xml:space="preserve">122624.centos140!BBL.16795.2835101504.0- LIBTUX_CAT-248- ERROR- System init function failed, Uunixerr = </w:t>
              <w:br/>
              <w:t xml:space="preserve">122624.centos140!WSL.16796.95016768.0- LIBTUX_CAT-248- ERROR- System init function failed, Uunixerr = </w:t>
              <w:br/>
              <w:t xml:space="preserve">122624.centos140!simpserv.16798.1186498368.0- LIBTUX_CAT-248- ERROR- System init function failed, Uunixerr = </w:t>
              <w:br/>
              <w:t xml:space="preserve">173014.centos140!tmshutdown.55457.4261566272.-2- FATAL- internal error- CMDTUX_CAT-1431- ERROR- -P option cannot spec</w:t>
              <w:br/>
              <w:t xml:space="preserve">ify remote LMID</w:t>
            </w:r>
          </w:p>
        </w:tc>
      </w:tr>
    </w:tbl>
    <w:p/>
    <w:p>
      <w:r>
        <w:t/>
      </w:r>
    </w:p>
    <w:p>
      <w:r>
        <w:t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jN2QzY2ZmMmM3YTYzMGU1MjFjNmNkODg2NjRmODgifQ=="/>
  </w:docVars>
  <w:rsids>
    <w:rsidRoot w:val="1C7E9F5F"/>
    <w:rsid w:val="00063FCB"/>
    <w:rsid w:val="000C1766"/>
    <w:rsid w:val="0010038F"/>
    <w:rsid w:val="001959C5"/>
    <w:rsid w:val="001E17D6"/>
    <w:rsid w:val="001E26E8"/>
    <w:rsid w:val="002F200B"/>
    <w:rsid w:val="00396240"/>
    <w:rsid w:val="003F7D14"/>
    <w:rsid w:val="005E13B9"/>
    <w:rsid w:val="00660B39"/>
    <w:rsid w:val="00696B1A"/>
    <w:rsid w:val="00807C6A"/>
    <w:rsid w:val="00827971"/>
    <w:rsid w:val="0086497E"/>
    <w:rsid w:val="00926681"/>
    <w:rsid w:val="00A228DC"/>
    <w:rsid w:val="00A70FE9"/>
    <w:rsid w:val="00A914B0"/>
    <w:rsid w:val="00AE242A"/>
    <w:rsid w:val="00B846F1"/>
    <w:rsid w:val="00BF1169"/>
    <w:rsid w:val="00D43107"/>
    <w:rsid w:val="00D75E7C"/>
    <w:rsid w:val="00E332DF"/>
    <w:rsid w:val="00EB1D49"/>
    <w:rsid w:val="00F81D6E"/>
    <w:rsid w:val="01206FBA"/>
    <w:rsid w:val="04D1128B"/>
    <w:rsid w:val="0C6F61CA"/>
    <w:rsid w:val="178C6F81"/>
    <w:rsid w:val="192B285C"/>
    <w:rsid w:val="1C7E9F5F"/>
    <w:rsid w:val="1EAD022D"/>
    <w:rsid w:val="20602C6A"/>
    <w:rsid w:val="21D835A0"/>
    <w:rsid w:val="2E8B665B"/>
    <w:rsid w:val="2FA84823"/>
    <w:rsid w:val="313D2E4D"/>
    <w:rsid w:val="319127DC"/>
    <w:rsid w:val="3A08659C"/>
    <w:rsid w:val="3B281408"/>
    <w:rsid w:val="517F2681"/>
    <w:rsid w:val="567677DF"/>
    <w:rsid w:val="577A7B86"/>
    <w:rsid w:val="584E57DC"/>
    <w:rsid w:val="638906B4"/>
    <w:rsid w:val="63895E29"/>
    <w:rsid w:val="69567CE1"/>
    <w:rsid w:val="6D80468D"/>
    <w:rsid w:val="6DC078CD"/>
    <w:rsid w:val="72FB6755"/>
    <w:rsid w:val="73383E7D"/>
    <w:rsid w:val="7683546A"/>
    <w:rsid w:val="7A9F5054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Bold" w:hAnsi="Arial Bold" w:eastAsia="宋体" w:cs="Arial"/>
      <w:b/>
      <w:bCs/>
      <w:kern w:val="3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qFormat/>
    <w:uiPriority w:val="0"/>
    <w:rPr>
      <w:rFonts w:ascii="Arial Bold" w:hAnsi="Arial Bold" w:eastAsia="宋体" w:cs="Arial"/>
      <w:b/>
      <w:bCs/>
      <w:kern w:val="44"/>
      <w:sz w:val="44"/>
      <w:szCs w:val="44"/>
    </w:rPr>
  </w:style>
  <w:style w:type="character" w:customStyle="1" w:styleId="11">
    <w:name w:val="标题 2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2">
    <w:name w:val="标题 3 Char"/>
    <w:basedOn w:val="9"/>
    <w:link w:val="4"/>
    <w:qFormat/>
    <w:uiPriority w:val="0"/>
    <w:rPr>
      <w:rFonts w:ascii="Arial Bold" w:hAnsi="Arial Bold" w:eastAsia="宋体" w:cs="Arial"/>
      <w:b/>
      <w:bCs/>
      <w:kern w:val="32"/>
      <w:sz w:val="32"/>
      <w:szCs w:val="32"/>
    </w:rPr>
  </w:style>
  <w:style w:type="character" w:customStyle="1" w:styleId="13">
    <w:name w:val="页眉 Char"/>
    <w:basedOn w:val="9"/>
    <w:link w:val="6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  <w:style w:type="character" w:customStyle="1" w:styleId="14">
    <w:name w:val="页脚 Char"/>
    <w:basedOn w:val="9"/>
    <w:link w:val="5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243</Words>
  <Characters>3845</Characters>
  <Lines>15</Lines>
  <Paragraphs>4</Paragraphs>
  <TotalTime>2</TotalTime>
  <ScaleCrop>false</ScaleCrop>
  <LinksUpToDate>false</LinksUpToDate>
  <CharactersWithSpaces>3919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2022-01-18T22:32:00Z</dcterms:created>
  <dc:creator>apple</dc:creator>
  <cp:lastModifiedBy>石头</cp:lastModifiedBy>
  <dcterms:modified xsi:type="dcterms:W3CDTF">2022-05-24T09:13:27Z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17F047627EEC40AE92B0CC204C3C7CE4</vt:lpwstr>
  </property>
</Properties>
</file>