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B928" w14:textId="77777777" w:rsidR="00C55665" w:rsidRDefault="00C55665" w:rsidP="00C55665">
      <w:pPr>
        <w:pStyle w:val="Heading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30"/>
          <w:szCs w:val="30"/>
        </w:rPr>
      </w:pPr>
      <w:proofErr w:type="spellStart"/>
      <w:r>
        <w:rPr>
          <w:rFonts w:ascii="Helvetica" w:hAnsi="Helvetica" w:cs="Helvetica"/>
          <w:color w:val="000000"/>
          <w:sz w:val="30"/>
          <w:szCs w:val="30"/>
        </w:rPr>
        <w:t>bquant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basic</w:t>
      </w:r>
    </w:p>
    <w:p w14:paraId="131196EA" w14:textId="77777777" w:rsidR="00C55665" w:rsidRDefault="00C55665"/>
    <w:p w14:paraId="61300D61" w14:textId="3421E316" w:rsidR="002E7471" w:rsidRDefault="008D22A7">
      <w:proofErr w:type="spellStart"/>
      <w:r>
        <w:t>Bquant</w:t>
      </w:r>
      <w:proofErr w:type="spellEnd"/>
      <w:r>
        <w:t xml:space="preserve"> Python short cut</w:t>
      </w:r>
    </w:p>
    <w:p w14:paraId="4FCA2C55" w14:textId="61DBE7F9" w:rsidR="008D22A7" w:rsidRDefault="008D22A7"/>
    <w:p w14:paraId="4C5F38A9" w14:textId="29D9D8B1" w:rsidR="000B7D18" w:rsidRDefault="000B7D18">
      <w:r>
        <w:t xml:space="preserve">CTRL + </w:t>
      </w:r>
      <w:r w:rsidR="00AB1076">
        <w:t xml:space="preserve">enter </w:t>
      </w:r>
      <w:r w:rsidR="00AB1076">
        <w:sym w:font="Wingdings" w:char="F0E0"/>
      </w:r>
      <w:r w:rsidR="00AB1076">
        <w:t xml:space="preserve"> run current cell</w:t>
      </w:r>
    </w:p>
    <w:p w14:paraId="255AD572" w14:textId="1C531FCF" w:rsidR="00AB1076" w:rsidRDefault="00AB1076">
      <w:r>
        <w:t xml:space="preserve">SHIFT+ enter </w:t>
      </w:r>
      <w:r>
        <w:sym w:font="Wingdings" w:char="F0E0"/>
      </w:r>
      <w:r>
        <w:t xml:space="preserve"> run current cell, then jump to next cell</w:t>
      </w:r>
    </w:p>
    <w:p w14:paraId="3BF804BE" w14:textId="5680A848" w:rsidR="00AB1076" w:rsidRDefault="00082298">
      <w:r>
        <w:t xml:space="preserve">CTRL + / </w:t>
      </w:r>
      <w:r>
        <w:sym w:font="Wingdings" w:char="F0E0"/>
      </w:r>
      <w:r>
        <w:t xml:space="preserve"> comment / uncomment</w:t>
      </w:r>
    </w:p>
    <w:p w14:paraId="20C4B92F" w14:textId="04C67CC1" w:rsidR="00082298" w:rsidRPr="007E52C9" w:rsidRDefault="00C22A0E">
      <w:r w:rsidRPr="007E52C9">
        <w:t xml:space="preserve">CTRL + Z </w:t>
      </w:r>
      <w:r>
        <w:sym w:font="Wingdings" w:char="F0E0"/>
      </w:r>
      <w:r w:rsidRPr="007E52C9">
        <w:t xml:space="preserve"> undo code editing</w:t>
      </w:r>
    </w:p>
    <w:p w14:paraId="4DACA66B" w14:textId="4842B789" w:rsidR="00C22A0E" w:rsidRDefault="00D8336C">
      <w:r w:rsidRPr="00D8336C">
        <w:t xml:space="preserve">SHIFT + L </w:t>
      </w:r>
      <w:r w:rsidRPr="00D8336C">
        <w:rPr>
          <w:lang w:val="es-ES"/>
        </w:rPr>
        <w:sym w:font="Wingdings" w:char="F0E0"/>
      </w:r>
      <w:r w:rsidRPr="00D8336C">
        <w:t xml:space="preserve"> show line </w:t>
      </w:r>
      <w:r>
        <w:t>number</w:t>
      </w:r>
    </w:p>
    <w:p w14:paraId="4287E081" w14:textId="1DEEAE29" w:rsidR="00D8336C" w:rsidRDefault="00A818D4">
      <w:r>
        <w:t xml:space="preserve">DD </w:t>
      </w:r>
      <w:r>
        <w:sym w:font="Wingdings" w:char="F0E0"/>
      </w:r>
      <w:r>
        <w:t xml:space="preserve"> delete entire cell</w:t>
      </w:r>
    </w:p>
    <w:p w14:paraId="689C2DEA" w14:textId="67D5ACAB" w:rsidR="00A818D4" w:rsidRDefault="00A818D4">
      <w:r>
        <w:t xml:space="preserve">B </w:t>
      </w:r>
      <w:r>
        <w:sym w:font="Wingdings" w:char="F0E0"/>
      </w:r>
      <w:r>
        <w:t xml:space="preserve"> add cell</w:t>
      </w:r>
    </w:p>
    <w:p w14:paraId="0B4E08C5" w14:textId="3FE983D1" w:rsidR="00A818D4" w:rsidRDefault="00A818D4"/>
    <w:p w14:paraId="7C72C575" w14:textId="439C3437" w:rsidR="004F2366" w:rsidRDefault="004F2366">
      <w:r>
        <w:rPr>
          <w:noProof/>
        </w:rPr>
        <w:drawing>
          <wp:inline distT="0" distB="0" distL="0" distR="0" wp14:anchorId="4111095A" wp14:editId="6F4BAE66">
            <wp:extent cx="5943600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ED1" w14:textId="47BB73CA" w:rsidR="00E974D4" w:rsidRDefault="00E974D4"/>
    <w:sectPr w:rsidR="00E974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255F" w14:textId="77777777" w:rsidR="008109A5" w:rsidRDefault="008109A5" w:rsidP="008D22A7">
      <w:pPr>
        <w:spacing w:after="0" w:line="240" w:lineRule="auto"/>
      </w:pPr>
      <w:r>
        <w:separator/>
      </w:r>
    </w:p>
  </w:endnote>
  <w:endnote w:type="continuationSeparator" w:id="0">
    <w:p w14:paraId="05C0CA93" w14:textId="77777777" w:rsidR="008109A5" w:rsidRDefault="008109A5" w:rsidP="008D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976A" w14:textId="659D8EE5" w:rsidR="008D22A7" w:rsidRDefault="008D22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7FC30D" wp14:editId="29A7D8A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45694190b2aa78d5d9edcd50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41D531" w14:textId="518DA1C0" w:rsidR="008D22A7" w:rsidRPr="008D22A7" w:rsidRDefault="008D22A7" w:rsidP="008D22A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D22A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FC30D" id="_x0000_t202" coordsize="21600,21600" o:spt="202" path="m,l,21600r21600,l21600,xe">
              <v:stroke joinstyle="miter"/>
              <v:path gradientshapeok="t" o:connecttype="rect"/>
            </v:shapetype>
            <v:shape id="MSIPCM45694190b2aa78d5d9edcd50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textbox inset=",0,,0">
                <w:txbxContent>
                  <w:p w14:paraId="6F41D531" w14:textId="518DA1C0" w:rsidR="008D22A7" w:rsidRPr="008D22A7" w:rsidRDefault="008D22A7" w:rsidP="008D22A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D22A7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0FD2" w14:textId="77777777" w:rsidR="008109A5" w:rsidRDefault="008109A5" w:rsidP="008D22A7">
      <w:pPr>
        <w:spacing w:after="0" w:line="240" w:lineRule="auto"/>
      </w:pPr>
      <w:r>
        <w:separator/>
      </w:r>
    </w:p>
  </w:footnote>
  <w:footnote w:type="continuationSeparator" w:id="0">
    <w:p w14:paraId="0C706546" w14:textId="77777777" w:rsidR="008109A5" w:rsidRDefault="008109A5" w:rsidP="008D2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AC5"/>
    <w:multiLevelType w:val="multilevel"/>
    <w:tmpl w:val="421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A7025"/>
    <w:multiLevelType w:val="multilevel"/>
    <w:tmpl w:val="0022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06672"/>
    <w:multiLevelType w:val="multilevel"/>
    <w:tmpl w:val="E878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7500E"/>
    <w:multiLevelType w:val="multilevel"/>
    <w:tmpl w:val="EA66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B2769"/>
    <w:multiLevelType w:val="multilevel"/>
    <w:tmpl w:val="3FF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91B58"/>
    <w:multiLevelType w:val="multilevel"/>
    <w:tmpl w:val="8342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7D2CE3"/>
    <w:rsid w:val="000105ED"/>
    <w:rsid w:val="0001219D"/>
    <w:rsid w:val="00014E81"/>
    <w:rsid w:val="00023221"/>
    <w:rsid w:val="00023362"/>
    <w:rsid w:val="00031C9F"/>
    <w:rsid w:val="00032777"/>
    <w:rsid w:val="000351D4"/>
    <w:rsid w:val="00063269"/>
    <w:rsid w:val="000728DA"/>
    <w:rsid w:val="000804BF"/>
    <w:rsid w:val="00082298"/>
    <w:rsid w:val="00093E96"/>
    <w:rsid w:val="000A5382"/>
    <w:rsid w:val="000B59D7"/>
    <w:rsid w:val="000B6DE2"/>
    <w:rsid w:val="000B7D18"/>
    <w:rsid w:val="000C0266"/>
    <w:rsid w:val="000D1334"/>
    <w:rsid w:val="000D2960"/>
    <w:rsid w:val="000D452D"/>
    <w:rsid w:val="000F74BA"/>
    <w:rsid w:val="001127B3"/>
    <w:rsid w:val="00115221"/>
    <w:rsid w:val="00117322"/>
    <w:rsid w:val="00123BD2"/>
    <w:rsid w:val="00123D62"/>
    <w:rsid w:val="0013610A"/>
    <w:rsid w:val="0013737B"/>
    <w:rsid w:val="00140A23"/>
    <w:rsid w:val="00166B01"/>
    <w:rsid w:val="00181CE0"/>
    <w:rsid w:val="00190CBF"/>
    <w:rsid w:val="00197051"/>
    <w:rsid w:val="001B44F9"/>
    <w:rsid w:val="001C209C"/>
    <w:rsid w:val="001D62DC"/>
    <w:rsid w:val="001F21C0"/>
    <w:rsid w:val="001F312A"/>
    <w:rsid w:val="001F4072"/>
    <w:rsid w:val="00203D12"/>
    <w:rsid w:val="00203E41"/>
    <w:rsid w:val="00212E3F"/>
    <w:rsid w:val="00220871"/>
    <w:rsid w:val="002211A1"/>
    <w:rsid w:val="00223948"/>
    <w:rsid w:val="002343B3"/>
    <w:rsid w:val="00266C88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E232D"/>
    <w:rsid w:val="002E7471"/>
    <w:rsid w:val="002F0398"/>
    <w:rsid w:val="002F656F"/>
    <w:rsid w:val="003035E2"/>
    <w:rsid w:val="00304A58"/>
    <w:rsid w:val="00322165"/>
    <w:rsid w:val="003242B2"/>
    <w:rsid w:val="003666BC"/>
    <w:rsid w:val="00373C0C"/>
    <w:rsid w:val="003A5531"/>
    <w:rsid w:val="003A655B"/>
    <w:rsid w:val="003B10D2"/>
    <w:rsid w:val="003C0EF5"/>
    <w:rsid w:val="003C35DB"/>
    <w:rsid w:val="003C4CDE"/>
    <w:rsid w:val="003D510F"/>
    <w:rsid w:val="003E533F"/>
    <w:rsid w:val="00400A89"/>
    <w:rsid w:val="004037C2"/>
    <w:rsid w:val="00404E42"/>
    <w:rsid w:val="00450C1B"/>
    <w:rsid w:val="00475FA8"/>
    <w:rsid w:val="00482D5D"/>
    <w:rsid w:val="004863DE"/>
    <w:rsid w:val="00487700"/>
    <w:rsid w:val="004907AF"/>
    <w:rsid w:val="00495D31"/>
    <w:rsid w:val="004A08D0"/>
    <w:rsid w:val="004B75EE"/>
    <w:rsid w:val="004C44CE"/>
    <w:rsid w:val="004C5534"/>
    <w:rsid w:val="004C6F22"/>
    <w:rsid w:val="004E26DA"/>
    <w:rsid w:val="004F2366"/>
    <w:rsid w:val="0050189F"/>
    <w:rsid w:val="00507C94"/>
    <w:rsid w:val="00511372"/>
    <w:rsid w:val="00513A38"/>
    <w:rsid w:val="00516F03"/>
    <w:rsid w:val="00524513"/>
    <w:rsid w:val="00541462"/>
    <w:rsid w:val="00554DEA"/>
    <w:rsid w:val="00555BF5"/>
    <w:rsid w:val="00586D46"/>
    <w:rsid w:val="00594B6B"/>
    <w:rsid w:val="0059533B"/>
    <w:rsid w:val="005D6449"/>
    <w:rsid w:val="005D7A68"/>
    <w:rsid w:val="005E3BB8"/>
    <w:rsid w:val="005E49BB"/>
    <w:rsid w:val="005F51B7"/>
    <w:rsid w:val="00601D81"/>
    <w:rsid w:val="00612AB5"/>
    <w:rsid w:val="0062036B"/>
    <w:rsid w:val="0063200D"/>
    <w:rsid w:val="00645092"/>
    <w:rsid w:val="00650B86"/>
    <w:rsid w:val="006511B0"/>
    <w:rsid w:val="00655D93"/>
    <w:rsid w:val="006A50C7"/>
    <w:rsid w:val="006B0345"/>
    <w:rsid w:val="006B22C8"/>
    <w:rsid w:val="006E281C"/>
    <w:rsid w:val="006E4EB9"/>
    <w:rsid w:val="006E6704"/>
    <w:rsid w:val="006F6C7A"/>
    <w:rsid w:val="0070059C"/>
    <w:rsid w:val="0070304B"/>
    <w:rsid w:val="00724317"/>
    <w:rsid w:val="00741FEC"/>
    <w:rsid w:val="0074584C"/>
    <w:rsid w:val="00751AE6"/>
    <w:rsid w:val="00754221"/>
    <w:rsid w:val="00755A5F"/>
    <w:rsid w:val="007702CE"/>
    <w:rsid w:val="00770FC6"/>
    <w:rsid w:val="007752B8"/>
    <w:rsid w:val="00781969"/>
    <w:rsid w:val="0078410C"/>
    <w:rsid w:val="007A0835"/>
    <w:rsid w:val="007A20D9"/>
    <w:rsid w:val="007B1964"/>
    <w:rsid w:val="007D2CE3"/>
    <w:rsid w:val="007D685A"/>
    <w:rsid w:val="007E0342"/>
    <w:rsid w:val="007E0627"/>
    <w:rsid w:val="007E52C9"/>
    <w:rsid w:val="007E6806"/>
    <w:rsid w:val="0080117B"/>
    <w:rsid w:val="008109A5"/>
    <w:rsid w:val="00821040"/>
    <w:rsid w:val="0083725C"/>
    <w:rsid w:val="00837EDD"/>
    <w:rsid w:val="00872521"/>
    <w:rsid w:val="00882026"/>
    <w:rsid w:val="008870F4"/>
    <w:rsid w:val="00891F8C"/>
    <w:rsid w:val="008B08A6"/>
    <w:rsid w:val="008B61A0"/>
    <w:rsid w:val="008B7D05"/>
    <w:rsid w:val="008D22A7"/>
    <w:rsid w:val="008D4F55"/>
    <w:rsid w:val="008E1955"/>
    <w:rsid w:val="00900D43"/>
    <w:rsid w:val="00910876"/>
    <w:rsid w:val="00922D96"/>
    <w:rsid w:val="009251FE"/>
    <w:rsid w:val="00942F63"/>
    <w:rsid w:val="009611EC"/>
    <w:rsid w:val="00974AB5"/>
    <w:rsid w:val="00995560"/>
    <w:rsid w:val="009B7FFC"/>
    <w:rsid w:val="009C3A0A"/>
    <w:rsid w:val="009C5C5A"/>
    <w:rsid w:val="009D20D6"/>
    <w:rsid w:val="009E091D"/>
    <w:rsid w:val="009E1876"/>
    <w:rsid w:val="009F5DBB"/>
    <w:rsid w:val="00A0792E"/>
    <w:rsid w:val="00A21A00"/>
    <w:rsid w:val="00A21CEB"/>
    <w:rsid w:val="00A3210C"/>
    <w:rsid w:val="00A43AE9"/>
    <w:rsid w:val="00A56A3A"/>
    <w:rsid w:val="00A63D9E"/>
    <w:rsid w:val="00A66725"/>
    <w:rsid w:val="00A818D4"/>
    <w:rsid w:val="00AA3915"/>
    <w:rsid w:val="00AB1076"/>
    <w:rsid w:val="00AB7D2E"/>
    <w:rsid w:val="00AC63FE"/>
    <w:rsid w:val="00AC735B"/>
    <w:rsid w:val="00AE340D"/>
    <w:rsid w:val="00AE77CB"/>
    <w:rsid w:val="00AF2297"/>
    <w:rsid w:val="00AF5ADD"/>
    <w:rsid w:val="00AF5E8E"/>
    <w:rsid w:val="00B05DB0"/>
    <w:rsid w:val="00B12E1C"/>
    <w:rsid w:val="00B317BB"/>
    <w:rsid w:val="00B34F25"/>
    <w:rsid w:val="00B41289"/>
    <w:rsid w:val="00B57852"/>
    <w:rsid w:val="00B606A7"/>
    <w:rsid w:val="00B74629"/>
    <w:rsid w:val="00B82572"/>
    <w:rsid w:val="00B8294B"/>
    <w:rsid w:val="00B874A4"/>
    <w:rsid w:val="00B97BBE"/>
    <w:rsid w:val="00BA323D"/>
    <w:rsid w:val="00BA3E3F"/>
    <w:rsid w:val="00BA6938"/>
    <w:rsid w:val="00BB2023"/>
    <w:rsid w:val="00BB23A4"/>
    <w:rsid w:val="00BB7CEB"/>
    <w:rsid w:val="00BC19F6"/>
    <w:rsid w:val="00BC522F"/>
    <w:rsid w:val="00BE716B"/>
    <w:rsid w:val="00C22A0E"/>
    <w:rsid w:val="00C24DAA"/>
    <w:rsid w:val="00C55665"/>
    <w:rsid w:val="00C66B90"/>
    <w:rsid w:val="00C67032"/>
    <w:rsid w:val="00C72384"/>
    <w:rsid w:val="00C73D12"/>
    <w:rsid w:val="00C91806"/>
    <w:rsid w:val="00C97C44"/>
    <w:rsid w:val="00CB2529"/>
    <w:rsid w:val="00CC07B6"/>
    <w:rsid w:val="00CD703A"/>
    <w:rsid w:val="00CF1167"/>
    <w:rsid w:val="00CF342E"/>
    <w:rsid w:val="00D21CB8"/>
    <w:rsid w:val="00D22EEB"/>
    <w:rsid w:val="00D44A4A"/>
    <w:rsid w:val="00D47860"/>
    <w:rsid w:val="00D51768"/>
    <w:rsid w:val="00D555AB"/>
    <w:rsid w:val="00D61402"/>
    <w:rsid w:val="00D70C87"/>
    <w:rsid w:val="00D8336C"/>
    <w:rsid w:val="00D842AE"/>
    <w:rsid w:val="00D9720D"/>
    <w:rsid w:val="00DB0FAE"/>
    <w:rsid w:val="00DB1D88"/>
    <w:rsid w:val="00DB53CD"/>
    <w:rsid w:val="00DB54DF"/>
    <w:rsid w:val="00DE6372"/>
    <w:rsid w:val="00DF7CD6"/>
    <w:rsid w:val="00E07C20"/>
    <w:rsid w:val="00E12ECE"/>
    <w:rsid w:val="00E2253A"/>
    <w:rsid w:val="00E531E2"/>
    <w:rsid w:val="00E54D3B"/>
    <w:rsid w:val="00E63D3F"/>
    <w:rsid w:val="00E764A7"/>
    <w:rsid w:val="00E922FB"/>
    <w:rsid w:val="00E971C9"/>
    <w:rsid w:val="00E974D4"/>
    <w:rsid w:val="00EB708F"/>
    <w:rsid w:val="00EC2AAC"/>
    <w:rsid w:val="00EC6F38"/>
    <w:rsid w:val="00ED7223"/>
    <w:rsid w:val="00EE2DEB"/>
    <w:rsid w:val="00EE4A90"/>
    <w:rsid w:val="00F177D4"/>
    <w:rsid w:val="00F322BA"/>
    <w:rsid w:val="00F35C0D"/>
    <w:rsid w:val="00F42014"/>
    <w:rsid w:val="00F51791"/>
    <w:rsid w:val="00F61F30"/>
    <w:rsid w:val="00F85E4C"/>
    <w:rsid w:val="00F968B4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D7DE"/>
  <w15:chartTrackingRefBased/>
  <w15:docId w15:val="{80CC2EDA-A7E7-4B8E-B71B-B3A21E8C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5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A7"/>
  </w:style>
  <w:style w:type="paragraph" w:styleId="Footer">
    <w:name w:val="footer"/>
    <w:basedOn w:val="Normal"/>
    <w:link w:val="FooterChar"/>
    <w:uiPriority w:val="99"/>
    <w:unhideWhenUsed/>
    <w:rsid w:val="008D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A7"/>
  </w:style>
  <w:style w:type="character" w:customStyle="1" w:styleId="Heading3Char">
    <w:name w:val="Heading 3 Char"/>
    <w:basedOn w:val="DefaultParagraphFont"/>
    <w:link w:val="Heading3"/>
    <w:uiPriority w:val="9"/>
    <w:rsid w:val="00C55665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66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0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8011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A08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63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0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(Voya - External)</dc:creator>
  <cp:keywords/>
  <dc:description/>
  <cp:lastModifiedBy>Xie, Shibin (Voya - External)</cp:lastModifiedBy>
  <cp:revision>75</cp:revision>
  <dcterms:created xsi:type="dcterms:W3CDTF">2022-10-05T18:42:00Z</dcterms:created>
  <dcterms:modified xsi:type="dcterms:W3CDTF">2022-10-11T17:17:00Z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2022-10-05T19:42:04Z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b93bd148-5a59-4b93-bbd1-693ff1a2d59f</vt:lpwstr>
  </property>
  <property fmtid="{D5CDD505-2E9C-101B-9397-08002B2CF9AE}" pid="8" name="MSIP_Label_511d2ef4-471a-450b-b804-da016b8121de_ContentBits">
    <vt:lpwstr>2</vt:lpwstr>
  </property>
</Properties>
</file>