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Select Operation according the Settings Menu: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Loaded Operation: Crawler for Server status and Header information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Scan Options: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All available protocols:http, https.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Protocol:http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Host:google.com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Port:80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Path:/robots.txt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Current URI:http://google.com:80/robots.txt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All available types:file, manual.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Type prepared to launch:manual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 You want to change the Scan Options? (y/n)y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Current protocol:http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(1/5) It's a HTTP protocol? (y/n)y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(1) Current protocol:http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Current Host:google.com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(2/5) Specify new Host information? (y/n)y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Enter the Host information: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skelbiu.lt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(2) Current Host:skelbiu.lt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Current Port:80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(3/5) Specify new Port? (y/n)n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(3) Current Port:80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Current Path:/robots.txt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(4/5) Specify new Path information? (y/n)n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(4) Current Path:/robots.txt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Current Scan Type:manual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(5/5) It's a manual Request? (y/n)y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(5) Current Scan Type:manual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Current time: Wed Nov 13 17:09:37 2024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0000000:http://skelbiu.lt:80/robots.txt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Status: 200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User-Agent: 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Sitemap: https://www.skelbiu.lt/sitemap.xml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Allow: 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Disallow: /ajax/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Disallow: /select/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Disallow: /selector/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Disallow: /*?detailsSearch=*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Disallow: /*&amp;detailsSearch=*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Disallow: /*?keywords=*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Disallow: /*&amp;keywords=*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Disallow: /*?orderBy=*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Disallow: /*?mod=ajax*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Disallow: /*&amp;orderBy=*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User-agent: MegaIndex.ru/2.0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User-agent: SputnikBot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User-agent: TTD-Content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User-agent: AhrefsBot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User-agent: CCBot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User-agent: proximic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User-agent: SemrushBot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User-agent: Yandex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Disallow: /*?*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Crawl-delay: 10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User-agent: msnbot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Crawl-delay: 10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User-agent: dotbot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Crawl-delay: 30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#&lt;block AI bots&gt;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User-agent: anthropic-ai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User-agent: Claude-Web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User-agent: Applebot-Extended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User-agent: Bytespider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User-agent: CCBot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User-agent: ChatGPT-User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User-agent: cohere-ai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User-agent: Diffbot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User-agent: FacebookBot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User-agent: GoogleOther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User-agent: GPTBot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User-agent: ImagesiftBot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User-agent: PerplexityBot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User-agent: OmigiliBot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User-agent: Omigili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User-agent: Amazonbot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User-agent: GoogleOther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User-agent: Google-Extended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Allow: /ads.txt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#&lt;/block AI bots&gt;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Headers or data: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HTTPHeaderDict({'Date': 'Wed, 13 Nov 2024 15:09:38 GMT', 'Content-Type': 'text/plain', 'Content-Length': '419', 'Connection': 'keep-alive', 'last-modified': 'Thu, 11 Jul 2024 07:46:32 GMT', 'etag': '"563-61cf3f62a3f6c-gzip"', 'vary': 'Accept-Encoding', 'Content-Encoding': 'gzip', 'x-web-node': 'skelbiu-www12', 'Cache-Control': 'no-store', 'x-content-type-options': 'nosniff', 'strict-transport-security': 'max-age=31536000; includeSubDomains', 'referrer-policy': 'no-referrer-when-downgrade', 'CF-Cache-Status': 'MISS', 'Accept-Ranges': 'bytes', 'Set-Cookie': '__cf_bm=YHL48k.HsTFpVRtX__DLtkBeEsOVYcQhdwVlQrEei2A-1731510578-1.0.1.1-hmVArnl8ny3E.6aySCv5Y8c_cYiLKiJM5SG5Qj.Fkp2UtxBdhqc2fAzkvuy3odSSAvdnUBvBOYCNp3C17pz6ug; path=/; expires=Wed, 13-Nov-24 15:39:38 GMT; domain=.skelbiu.lt; HttpOnly; Secure; SameSite=None', 'Server': 'cloudflare', 'CF-RAY': '8e1faf187fd3cc33-VNO'})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