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base64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GOLDEN_TICKET_HASH = hashlib.sha256("Golden_Ticket_42".encode()).hexdigest()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def find_golden_ticket(user_input):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"""Validates if the user has found the golden ticket for forum access."""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input_hash = hashlib.sha256(user_input.encode()).hexdigest()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if input_hash == GOLDEN_TICKET_HASH: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print("🎫 Welcome to the Inner Circle. You have found the Golden Ticket.")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"✅ Forum access granted."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return "❌ Not the correct ticket. Keep searching."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Example Usage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user_submission = "Golden_Ticket_42"  # Simulated user input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print(find_golden_ticket(user_submission))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