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Remove hidden styles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[...document.querySelectorAll('*')].forEach(el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el.style.display = 'block';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el.style.visibility = 'visible';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el.style.opacity = '1';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el.style.transform = 'none';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