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4C86" w14:textId="77777777" w:rsidR="00D00910" w:rsidRDefault="00D00910" w:rsidP="00D00910"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）：</w:t>
      </w:r>
    </w:p>
    <w:p w14:paraId="2858C5BE" w14:textId="5CF65F22" w:rsidR="00D00910" w:rsidRPr="00D00910" w:rsidRDefault="00D00910" w:rsidP="00D00910">
      <w:r>
        <w:rPr>
          <w:rFonts w:hint="eastAsia"/>
        </w:rPr>
        <w:t>提供一个创建一系列相关或相互依赖对象的接口，而无需指定它们具体的类。</w:t>
      </w:r>
    </w:p>
    <w:p w14:paraId="402450D3" w14:textId="44B58D5F" w:rsidR="00815F40" w:rsidRDefault="00D00910" w:rsidP="00D00910"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）结构图：</w:t>
      </w:r>
    </w:p>
    <w:p w14:paraId="03FD5F17" w14:textId="00D418DC" w:rsidR="00D00910" w:rsidRDefault="00D00910" w:rsidP="00D00910">
      <w:r w:rsidRPr="00D00910">
        <w:rPr>
          <w:noProof/>
        </w:rPr>
        <w:drawing>
          <wp:inline distT="0" distB="0" distL="0" distR="0" wp14:anchorId="38498652" wp14:editId="258CF233">
            <wp:extent cx="5274310" cy="341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4AB" w14:textId="32A54D82" w:rsidR="007F5714" w:rsidRDefault="007F5714" w:rsidP="00D00910">
      <w:pPr>
        <w:rPr>
          <w:rFonts w:hint="eastAsia"/>
        </w:rPr>
      </w:pPr>
      <w:r w:rsidRPr="007F5714">
        <w:drawing>
          <wp:inline distT="0" distB="0" distL="0" distR="0" wp14:anchorId="0A9B5590" wp14:editId="7ED4F1F2">
            <wp:extent cx="5274310" cy="28278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80"/>
                    <a:stretch/>
                  </pic:blipFill>
                  <pic:spPr bwMode="auto">
                    <a:xfrm>
                      <a:off x="0" y="0"/>
                      <a:ext cx="5274310" cy="28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2AC31" w14:textId="77777777" w:rsidR="00CB6FEE" w:rsidRDefault="00CB6FEE" w:rsidP="007F5714">
      <w:r>
        <w:separator/>
      </w:r>
    </w:p>
  </w:endnote>
  <w:endnote w:type="continuationSeparator" w:id="0">
    <w:p w14:paraId="4436BAA1" w14:textId="77777777" w:rsidR="00CB6FEE" w:rsidRDefault="00CB6FEE" w:rsidP="007F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AA465" w14:textId="77777777" w:rsidR="00CB6FEE" w:rsidRDefault="00CB6FEE" w:rsidP="007F5714">
      <w:r>
        <w:separator/>
      </w:r>
    </w:p>
  </w:footnote>
  <w:footnote w:type="continuationSeparator" w:id="0">
    <w:p w14:paraId="601F98CE" w14:textId="77777777" w:rsidR="00CB6FEE" w:rsidRDefault="00CB6FEE" w:rsidP="007F5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5"/>
    <w:rsid w:val="00023087"/>
    <w:rsid w:val="000E64FD"/>
    <w:rsid w:val="00161FA3"/>
    <w:rsid w:val="001908D5"/>
    <w:rsid w:val="002372EB"/>
    <w:rsid w:val="002D4657"/>
    <w:rsid w:val="00300495"/>
    <w:rsid w:val="003A721E"/>
    <w:rsid w:val="00404180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7F5714"/>
    <w:rsid w:val="008105A4"/>
    <w:rsid w:val="00815F40"/>
    <w:rsid w:val="00876492"/>
    <w:rsid w:val="008936AE"/>
    <w:rsid w:val="0098165F"/>
    <w:rsid w:val="00A9015F"/>
    <w:rsid w:val="00A910D4"/>
    <w:rsid w:val="00BC7510"/>
    <w:rsid w:val="00C26C40"/>
    <w:rsid w:val="00C64F8E"/>
    <w:rsid w:val="00CA2E31"/>
    <w:rsid w:val="00CB6FEE"/>
    <w:rsid w:val="00D00910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93DA4"/>
  <w15:chartTrackingRefBased/>
  <w15:docId w15:val="{628E2C5C-FBCC-4609-8BEB-E5270FF2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7F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3</cp:revision>
  <dcterms:created xsi:type="dcterms:W3CDTF">2020-06-04T01:28:00Z</dcterms:created>
  <dcterms:modified xsi:type="dcterms:W3CDTF">2020-06-04T06:54:00Z</dcterms:modified>
</cp:coreProperties>
</file>