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0D8BD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Министерство науки и высшего образования Российской Федерации</w:t>
      </w:r>
    </w:p>
    <w:p w14:paraId="1FE7C40C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Пензенский государственный университет</w:t>
      </w:r>
    </w:p>
    <w:p w14:paraId="1958BDBA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Кафедра «Вычислительная техника»</w:t>
      </w:r>
    </w:p>
    <w:p w14:paraId="7C735957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0375776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623499F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160E46A1" w14:textId="77777777" w:rsidR="00217B25" w:rsidRPr="005E75CA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</w:p>
    <w:p w14:paraId="3CB84962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ru-RU"/>
        </w:rPr>
      </w:pPr>
      <w:r w:rsidRPr="009E57C1">
        <w:rPr>
          <w:rFonts w:ascii="Times New Roman" w:eastAsia="Times New Roman" w:hAnsi="Times New Roman" w:cs="Times New Roman"/>
          <w:b/>
          <w:color w:val="000000"/>
          <w:sz w:val="32"/>
          <w:lang w:val="ru-RU"/>
        </w:rPr>
        <w:t>ОТЧЕТ</w:t>
      </w:r>
    </w:p>
    <w:p w14:paraId="04E4059A" w14:textId="7602096F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по лабораторной работе №</w:t>
      </w:r>
      <w:r w:rsidR="003029C9">
        <w:rPr>
          <w:rFonts w:ascii="Times New Roman" w:eastAsia="Times New Roman" w:hAnsi="Times New Roman" w:cs="Times New Roman"/>
          <w:color w:val="000000"/>
          <w:sz w:val="32"/>
          <w:lang w:val="ru-RU"/>
        </w:rPr>
        <w:t>2</w:t>
      </w:r>
    </w:p>
    <w:p w14:paraId="3AB7A5FC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по курсу «Логика и основы алгоритмизации в инженерных</w:t>
      </w:r>
    </w:p>
    <w:p w14:paraId="32678180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32"/>
          <w:lang w:val="ru-RU"/>
        </w:rPr>
        <w:t>задачах»</w:t>
      </w:r>
    </w:p>
    <w:p w14:paraId="47DFD3E1" w14:textId="77C2B6C4" w:rsidR="00217B25" w:rsidRPr="009B5DE6" w:rsidRDefault="00217B25" w:rsidP="00C55622">
      <w:pPr>
        <w:spacing w:line="360" w:lineRule="auto"/>
        <w:contextualSpacing/>
        <w:jc w:val="center"/>
        <w:rPr>
          <w:b/>
          <w:sz w:val="24"/>
          <w:szCs w:val="24"/>
          <w:lang w:val="ru-RU"/>
        </w:rPr>
      </w:pPr>
      <w:r w:rsidRPr="009B5DE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="009B5DE6" w:rsidRPr="009B5DE6">
        <w:rPr>
          <w:rFonts w:ascii="Times New Roman" w:hAnsi="Times New Roman" w:cs="Times New Roman"/>
          <w:sz w:val="28"/>
          <w:szCs w:val="28"/>
          <w:lang w:val="ru-RU"/>
        </w:rPr>
        <w:t>Оценка времени выполнения программ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»</w:t>
      </w:r>
    </w:p>
    <w:p w14:paraId="70D04A68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1C378A9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2F8AF0E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Выполнил: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ст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гр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24ВВВ1</w:t>
      </w:r>
    </w:p>
    <w:p w14:paraId="596086C0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Будников А.С.</w:t>
      </w:r>
    </w:p>
    <w:p w14:paraId="671E5C59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lang w:val="ru-RU"/>
        </w:rPr>
      </w:pPr>
    </w:p>
    <w:p w14:paraId="68EEDDED" w14:textId="77777777" w:rsidR="001B17F8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Принял: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14:paraId="5EC06FE4" w14:textId="4E9D888A" w:rsidR="00217B25" w:rsidRPr="005E75CA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к.т.н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, доцент</w:t>
      </w:r>
      <w:r w:rsidR="006C3609" w:rsidRPr="00940235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r w:rsidRPr="009E57C1">
        <w:rPr>
          <w:rFonts w:ascii="Times New Roman" w:eastAsia="Times New Roman" w:hAnsi="Times New Roman" w:cs="Times New Roman"/>
          <w:color w:val="000000"/>
          <w:sz w:val="28"/>
          <w:lang w:val="ru-RU"/>
        </w:rPr>
        <w:t>Юрова О. В.</w:t>
      </w:r>
    </w:p>
    <w:p w14:paraId="7B0CDE52" w14:textId="3E066602" w:rsidR="005E75CA" w:rsidRPr="00500DFF" w:rsidRDefault="005E75CA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к.т.н., д</w:t>
      </w:r>
      <w:r w:rsidR="00500DFF">
        <w:rPr>
          <w:rFonts w:ascii="Times New Roman" w:eastAsia="Times New Roman" w:hAnsi="Times New Roman" w:cs="Times New Roman"/>
          <w:color w:val="000000"/>
          <w:sz w:val="28"/>
          <w:lang w:val="ru-RU"/>
        </w:rPr>
        <w:t>оцент Деев М.В.</w:t>
      </w: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</w:p>
    <w:p w14:paraId="25A251A7" w14:textId="5872F121" w:rsidR="00940235" w:rsidRPr="00940235" w:rsidRDefault="0094023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17916F7F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416F23AB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58" w:line="360" w:lineRule="auto"/>
        <w:ind w:firstLine="6120"/>
        <w:contextualSpacing/>
        <w:rPr>
          <w:rFonts w:ascii="Times New Roman" w:hAnsi="Times New Roman" w:cs="Times New Roman"/>
          <w:sz w:val="24"/>
          <w:szCs w:val="24"/>
          <w:lang w:val="ru-RU"/>
        </w:rPr>
      </w:pPr>
    </w:p>
    <w:p w14:paraId="5FB82A5D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73E2A6C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6EE35A4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B8CCE8F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3DD3910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8E2F0FC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543A2AD" w14:textId="77777777" w:rsidR="00217B25" w:rsidRPr="009E57C1" w:rsidRDefault="00217B25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Пенза</w:t>
      </w:r>
    </w:p>
    <w:p w14:paraId="6819DAA4" w14:textId="14B333C5" w:rsidR="008E02A9" w:rsidRPr="00C55622" w:rsidRDefault="00217B25" w:rsidP="00C55622">
      <w:pPr>
        <w:spacing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2025</w:t>
      </w:r>
    </w:p>
    <w:p w14:paraId="6539867E" w14:textId="77777777" w:rsidR="0001165D" w:rsidRPr="009E57C1" w:rsidRDefault="0001165D" w:rsidP="00C5562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58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bidi="ru-RU"/>
        </w:rPr>
        <w:lastRenderedPageBreak/>
        <w:t>Цель работы</w:t>
      </w:r>
      <w:r w:rsidRPr="009E57C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B1FF1F7" w14:textId="56913178" w:rsidR="00D85D62" w:rsidRDefault="00681DFA" w:rsidP="00C5562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Научиться выполнять оценку сложности и времени работы программ</w:t>
      </w:r>
    </w:p>
    <w:p w14:paraId="434FD29E" w14:textId="597456FB" w:rsidR="004C44E8" w:rsidRDefault="004C44E8" w:rsidP="00C55622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Лабораторное название</w:t>
      </w:r>
    </w:p>
    <w:p w14:paraId="23DF9542" w14:textId="77777777" w:rsidR="00403E6C" w:rsidRPr="005235BE" w:rsidRDefault="00403E6C" w:rsidP="00C5562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5B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1: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6DD885" w14:textId="77777777" w:rsidR="00403E6C" w:rsidRPr="005235BE" w:rsidRDefault="00403E6C" w:rsidP="00C5562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Вычислить порядок сложности программы (</w:t>
      </w:r>
      <w:r w:rsidRPr="005235BE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О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-символику).</w:t>
      </w:r>
    </w:p>
    <w:p w14:paraId="38185476" w14:textId="77777777" w:rsidR="00403E6C" w:rsidRPr="005235BE" w:rsidRDefault="00403E6C" w:rsidP="00C5562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>time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>h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матриц размерами от 100, 200, 400, 1000, 2000, 4000, 10000.</w:t>
      </w:r>
    </w:p>
    <w:p w14:paraId="186D0D29" w14:textId="77777777" w:rsidR="00403E6C" w:rsidRPr="005235BE" w:rsidRDefault="00403E6C" w:rsidP="00C55622">
      <w:pPr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21E726A5" w14:textId="77777777" w:rsidR="005235BE" w:rsidRPr="005235BE" w:rsidRDefault="005235BE" w:rsidP="00C5562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235B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2</w:t>
      </w:r>
      <w:r w:rsidRPr="005235BE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BC240BD" w14:textId="77777777" w:rsidR="005235BE" w:rsidRPr="005235BE" w:rsidRDefault="005235BE" w:rsidP="00C5562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случайном наборе значений массива.</w:t>
      </w:r>
    </w:p>
    <w:p w14:paraId="263A605D" w14:textId="77777777" w:rsidR="005235BE" w:rsidRPr="005235BE" w:rsidRDefault="005235BE" w:rsidP="00C5562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288F9120" w14:textId="77777777" w:rsidR="005235BE" w:rsidRPr="005235BE" w:rsidRDefault="005235BE" w:rsidP="00C5562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26BF3B17" w14:textId="77777777" w:rsidR="005235BE" w:rsidRPr="005235BE" w:rsidRDefault="005235BE" w:rsidP="00C55622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2816E0C0" w14:textId="630C1789" w:rsidR="006D2AEB" w:rsidRPr="00C62417" w:rsidRDefault="005235BE" w:rsidP="00C62417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Оценить время работы стандартной функции </w:t>
      </w:r>
      <w:r w:rsidRPr="005235BE">
        <w:rPr>
          <w:rFonts w:ascii="Times New Roman" w:hAnsi="Times New Roman" w:cs="Times New Roman"/>
          <w:color w:val="000000"/>
          <w:sz w:val="28"/>
          <w:szCs w:val="28"/>
        </w:rPr>
        <w:t>qsort</w:t>
      </w:r>
      <w:r w:rsidRPr="005235BE">
        <w:rPr>
          <w:rFonts w:ascii="Times New Roman" w:hAnsi="Times New Roman" w:cs="Times New Roman"/>
          <w:color w:val="000000"/>
          <w:sz w:val="28"/>
          <w:szCs w:val="28"/>
          <w:lang w:val="ru-RU"/>
        </w:rPr>
        <w:t>, реализующей алгоритм быстрой сортировки на выше указанных наборах данных.</w:t>
      </w:r>
    </w:p>
    <w:p w14:paraId="75FA3221" w14:textId="1FA4E0E5" w:rsidR="005235BE" w:rsidRDefault="006D2AEB" w:rsidP="00C5562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F617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Ход работы</w:t>
      </w:r>
      <w:r w:rsidRPr="00BF6174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5B953B3" w14:textId="178AFA45" w:rsidR="00367D77" w:rsidRPr="00367D77" w:rsidRDefault="00367D77" w:rsidP="00C55622">
      <w:pPr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367D7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Вычисли</w:t>
      </w:r>
      <w:r w:rsidR="00C8193D">
        <w:rPr>
          <w:rFonts w:ascii="Times New Roman" w:hAnsi="Times New Roman" w:cs="Times New Roman"/>
          <w:color w:val="000000"/>
          <w:sz w:val="28"/>
          <w:szCs w:val="28"/>
          <w:lang w:val="ru-RU"/>
        </w:rPr>
        <w:t>л</w:t>
      </w:r>
      <w:r w:rsidRPr="00367D7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порядок сложности программы (</w:t>
      </w:r>
      <w:r w:rsidRPr="00367D77">
        <w:rPr>
          <w:rFonts w:ascii="Times New Roman" w:hAnsi="Times New Roman" w:cs="Times New Roman"/>
          <w:i/>
          <w:color w:val="000000"/>
          <w:sz w:val="28"/>
          <w:szCs w:val="28"/>
          <w:lang w:val="ru-RU"/>
        </w:rPr>
        <w:t>О</w:t>
      </w:r>
      <w:r w:rsidRPr="00367D77">
        <w:rPr>
          <w:rFonts w:ascii="Times New Roman" w:hAnsi="Times New Roman" w:cs="Times New Roman"/>
          <w:color w:val="000000"/>
          <w:sz w:val="28"/>
          <w:szCs w:val="28"/>
          <w:lang w:val="ru-RU"/>
        </w:rPr>
        <w:t>-символику).</w:t>
      </w:r>
    </w:p>
    <w:p w14:paraId="16473666" w14:textId="44FE9210" w:rsidR="00587EFB" w:rsidRDefault="00F47A04" w:rsidP="006E2DB2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47A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Анализ внутреннего цикла показывает, что наибольшее количество операций происходит при выполнении самого глубокого уровня вложенности, где осуществляется основная вычислительная работа алгоритма. В данном случае тройная вложенность циклов приводит к тому, что базовая операция </w:t>
      </w:r>
      <w:r w:rsidRPr="00F47A0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умножения с накоплением суммы выполняется многократно для каждой комбинации индексов.</w:t>
      </w:r>
    </w:p>
    <w:p w14:paraId="4C40F585" w14:textId="77777777" w:rsidR="00186CCB" w:rsidRPr="000B3A0E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B3A0E">
        <w:rPr>
          <w:rFonts w:ascii="Courier New" w:hAnsi="Courier New" w:cs="Courier New"/>
          <w:color w:val="000000"/>
          <w:sz w:val="24"/>
          <w:szCs w:val="24"/>
        </w:rPr>
        <w:t>for (int i = 0; i &lt; size; ++i) {          // n итераций</w:t>
      </w:r>
    </w:p>
    <w:p w14:paraId="7317CACD" w14:textId="77777777" w:rsidR="00186CCB" w:rsidRPr="000B3A0E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    for (int j = 0; j &lt; size; ++j) {      // n итераций × n = n²</w:t>
      </w:r>
    </w:p>
    <w:p w14:paraId="79A01A9B" w14:textId="77777777" w:rsidR="007C489B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</w:rPr>
        <w:t xml:space="preserve">        int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sum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= 0;                       // 1 операция на каждую </w:t>
      </w:r>
    </w:p>
    <w:p w14:paraId="72CC125B" w14:textId="08A6949E" w:rsidR="00186CCB" w:rsidRPr="000B3A0E" w:rsidRDefault="00186CCB" w:rsidP="000A4D8C">
      <w:pPr>
        <w:autoSpaceDE w:val="0"/>
        <w:autoSpaceDN w:val="0"/>
        <w:adjustRightInd w:val="0"/>
        <w:spacing w:after="0" w:line="240" w:lineRule="auto"/>
        <w:ind w:left="6096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пару (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i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j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</w:p>
    <w:p w14:paraId="19E91EE1" w14:textId="77777777" w:rsidR="00186CCB" w:rsidRPr="000B3A0E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for (int r = 0; r &lt; size; ++r) {  // n итераций × n² = n³</w:t>
      </w:r>
    </w:p>
    <w:p w14:paraId="08658A08" w14:textId="75D4CF91" w:rsidR="000C323F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D9706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   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sum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+=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a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i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][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r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] *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b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r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][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j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];     </w:t>
      </w:r>
      <w:r w:rsidR="00D9706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// 4 операции: 2 чтения, </w:t>
      </w:r>
    </w:p>
    <w:p w14:paraId="1F524DEB" w14:textId="5DB874CB" w:rsidR="00186CCB" w:rsidRPr="000B3A0E" w:rsidRDefault="00186CCB" w:rsidP="000C323F">
      <w:pPr>
        <w:autoSpaceDE w:val="0"/>
        <w:autoSpaceDN w:val="0"/>
        <w:adjustRightInd w:val="0"/>
        <w:spacing w:after="0" w:line="240" w:lineRule="auto"/>
        <w:ind w:left="5954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1 умножение, 1 сложение</w:t>
      </w:r>
    </w:p>
    <w:p w14:paraId="33840258" w14:textId="77777777" w:rsidR="00186CCB" w:rsidRPr="000B3A0E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}</w:t>
      </w:r>
    </w:p>
    <w:p w14:paraId="0571DDB2" w14:textId="77777777" w:rsidR="00B84914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   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c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[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i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][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j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] =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sum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;                    // 1 запись на каждую </w:t>
      </w:r>
    </w:p>
    <w:p w14:paraId="6A5AB8DE" w14:textId="401875F4" w:rsidR="00186CCB" w:rsidRPr="000B3A0E" w:rsidRDefault="00186CCB" w:rsidP="00B84914">
      <w:pPr>
        <w:autoSpaceDE w:val="0"/>
        <w:autoSpaceDN w:val="0"/>
        <w:adjustRightInd w:val="0"/>
        <w:spacing w:after="0" w:line="240" w:lineRule="auto"/>
        <w:ind w:left="6096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пару (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i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,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j</w:t>
      </w: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>)</w:t>
      </w:r>
    </w:p>
    <w:p w14:paraId="357300C1" w14:textId="77777777" w:rsidR="00186CCB" w:rsidRPr="000B3A0E" w:rsidRDefault="00186CCB" w:rsidP="000B3A0E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0B3A0E">
        <w:rPr>
          <w:rFonts w:ascii="Courier New" w:hAnsi="Courier New" w:cs="Courier New"/>
          <w:color w:val="000000"/>
          <w:sz w:val="24"/>
          <w:szCs w:val="24"/>
          <w:lang w:val="ru-RU"/>
        </w:rPr>
        <w:t xml:space="preserve">    </w:t>
      </w:r>
      <w:r w:rsidRPr="000B3A0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224A51D" w14:textId="17F0B95E" w:rsidR="00B625C8" w:rsidRDefault="00186CCB" w:rsidP="00BE6981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Courier New" w:hAnsi="Courier New" w:cs="Courier New"/>
          <w:color w:val="000000"/>
          <w:sz w:val="24"/>
          <w:szCs w:val="24"/>
          <w:lang w:val="ru-RU"/>
        </w:rPr>
      </w:pPr>
      <w:r w:rsidRPr="000B3A0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6E6271D" w14:textId="5AF056E0" w:rsidR="009B09B4" w:rsidRDefault="009B09B4" w:rsidP="00BE6981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131BF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Максимальная нагрузка на алгоритм возникает при любых входных данных, поскольку структура вычислений не зависит от значений элементов матриц.</w:t>
      </w:r>
    </w:p>
    <w:p w14:paraId="69E7C631" w14:textId="130DB1C2" w:rsidR="00BE1FC2" w:rsidRDefault="00A04A9D" w:rsidP="00BE6981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Таким образом, в</w:t>
      </w:r>
      <w:r w:rsidRPr="00A04A9D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ременная сложность алгоритма в наихудшем случае составляет:</w:t>
      </w:r>
      <w:r w:rsidR="006E5BE8" w:rsidRPr="006E5BE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W</w:t>
      </w:r>
      <w:r w:rsidR="006E5BE8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(</w:t>
      </w:r>
      <w:r w:rsidR="006E5BE8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6E5BE8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)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= 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* 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* 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= 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O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(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perscript"/>
          <w:lang w:val="ru-RU"/>
        </w:rPr>
        <w:t>3</w:t>
      </w:r>
      <w:r w:rsidR="000A6A17"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)</w:t>
      </w:r>
      <w:r w:rsidR="00931B04" w:rsidRPr="00931B04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454FDDF2" w14:textId="638B5EC2" w:rsidR="00C55622" w:rsidRPr="00C55622" w:rsidRDefault="00931B04" w:rsidP="00C5562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Pr="00931B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отличие от многих других алгоритмов, здесь нет "худшего" или "лучшего" случая. Алгоритм всегда выполняет одинаковое количество операций независимо от значений в матрицах. Три вложенных цикла гарантируют, что мы всегда сделаем ровно </w:t>
      </w:r>
      <w:r w:rsidRPr="009B0F4B">
        <w:rPr>
          <w:rFonts w:ascii="Times New Roman" w:hAnsi="Times New Roman" w:cs="Times New Roman"/>
          <w:i/>
          <w:iCs/>
          <w:color w:val="000000"/>
          <w:sz w:val="28"/>
          <w:szCs w:val="28"/>
        </w:rPr>
        <w:t>n</w:t>
      </w:r>
      <w:r w:rsidRPr="009B0F4B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³</w:t>
      </w:r>
      <w:r w:rsidRPr="00931B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основных операций.</w:t>
      </w:r>
    </w:p>
    <w:p w14:paraId="5C826F55" w14:textId="50CF9C27" w:rsidR="00A10A2A" w:rsidRPr="00E565F7" w:rsidRDefault="00174C64" w:rsidP="00C55622">
      <w:pPr>
        <w:pStyle w:val="a7"/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Оцени</w:t>
      </w:r>
      <w:r w:rsidR="00695DD4">
        <w:rPr>
          <w:rFonts w:ascii="Times New Roman" w:hAnsi="Times New Roman" w:cs="Times New Roman"/>
          <w:color w:val="000000"/>
          <w:sz w:val="28"/>
          <w:szCs w:val="28"/>
          <w:lang w:val="ru-RU"/>
        </w:rPr>
        <w:t>л</w:t>
      </w:r>
      <w:r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время выполнения программы и кода, выполняющего перемножение матриц</w:t>
      </w:r>
      <w:r w:rsidR="00A472C8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размерами 100, 200, 400, 1000, 2000, 4000, 10000</w:t>
      </w:r>
      <w:r w:rsidR="00D52CD3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>, и построил график зависимости</w:t>
      </w:r>
      <w:r w:rsidR="00A10A2A" w:rsidRPr="00164A6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времени выполнения программы от размера матриц, сравнив полученный результат с теоретической оценкой.</w:t>
      </w:r>
    </w:p>
    <w:p w14:paraId="592E88D3" w14:textId="0B2D6A64" w:rsidR="00E565F7" w:rsidRDefault="00E565F7" w:rsidP="00E565F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E565F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Как показал анализ алгоритмической сложности, количество операций растет пропорционально </w:t>
      </w:r>
      <w:r w:rsidRPr="00E565F7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E565F7">
        <w:rPr>
          <w:rFonts w:ascii="Times New Roman" w:hAnsi="Times New Roman" w:cs="Times New Roman"/>
          <w:color w:val="000000"/>
          <w:sz w:val="28"/>
          <w:szCs w:val="28"/>
          <w:lang w:val="ru-RU"/>
        </w:rPr>
        <w:t>³. Время выполнения рассчитывается по формуле:</w:t>
      </w:r>
    </w:p>
    <w:p w14:paraId="150E8969" w14:textId="2367C539" w:rsidR="00D66167" w:rsidRPr="00E565F7" w:rsidRDefault="00D66167" w:rsidP="00F4004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D66167">
        <w:rPr>
          <w:rFonts w:ascii="Times New Roman" w:hAnsi="Times New Roman" w:cs="Times New Roman"/>
          <w:color w:val="000000"/>
          <w:sz w:val="28"/>
          <w:szCs w:val="28"/>
          <w:lang w:val="ru-RU"/>
        </w:rPr>
        <w:t>Время = (n³ × 10 тактов) / (2.5 × 10⁹ тактов/секунду)</w:t>
      </w:r>
    </w:p>
    <w:p w14:paraId="7AEF518C" w14:textId="205D3F6E" w:rsidR="001C0E2E" w:rsidRDefault="00A3796C" w:rsidP="00C55622">
      <w:pPr>
        <w:tabs>
          <w:tab w:val="num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3796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На основе </w:t>
      </w:r>
      <w:r w:rsidR="00E9181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описанного выше </w:t>
      </w:r>
      <w:r w:rsidRPr="00A3796C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можно составить следующую таблицу примерного времени выполнения:</w:t>
      </w:r>
    </w:p>
    <w:p w14:paraId="6F3568BE" w14:textId="60F742DB" w:rsidR="003E0179" w:rsidRPr="00E565F7" w:rsidRDefault="001C0E2E" w:rsidP="006E0DDF">
      <w:pPr>
        <w:spacing w:after="160" w:line="278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br w:type="page"/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142D" w14:paraId="56A168F7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609C05EB" w14:textId="45D177C1" w:rsidR="00B6142D" w:rsidRDefault="00B6142D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lastRenderedPageBreak/>
              <w:t>Размер матрицы (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NxN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)</w:t>
            </w:r>
          </w:p>
        </w:tc>
        <w:tc>
          <w:tcPr>
            <w:tcW w:w="3115" w:type="dxa"/>
            <w:vAlign w:val="center"/>
          </w:tcPr>
          <w:p w14:paraId="5C9BF17E" w14:textId="702F5448" w:rsidR="00B6142D" w:rsidRPr="00B6142D" w:rsidRDefault="0005201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520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Количество операций</w:t>
            </w:r>
          </w:p>
        </w:tc>
        <w:tc>
          <w:tcPr>
            <w:tcW w:w="3115" w:type="dxa"/>
            <w:vAlign w:val="center"/>
          </w:tcPr>
          <w:p w14:paraId="658C68E8" w14:textId="53B2D438" w:rsidR="00B6142D" w:rsidRDefault="0005201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520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Примерное время выполнения</w:t>
            </w:r>
          </w:p>
        </w:tc>
      </w:tr>
      <w:tr w:rsidR="00E231EE" w14:paraId="1E75C73D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0B127031" w14:textId="71A6B45F" w:rsidR="00E231EE" w:rsidRPr="00FE6555" w:rsidRDefault="00FE6555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100х100</w:t>
            </w:r>
          </w:p>
        </w:tc>
        <w:tc>
          <w:tcPr>
            <w:tcW w:w="3115" w:type="dxa"/>
            <w:vAlign w:val="center"/>
          </w:tcPr>
          <w:p w14:paraId="5D66C730" w14:textId="2A70C8F7" w:rsidR="00E231EE" w:rsidRDefault="00B6142D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6142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1 000 000</w:t>
            </w:r>
          </w:p>
        </w:tc>
        <w:tc>
          <w:tcPr>
            <w:tcW w:w="3115" w:type="dxa"/>
            <w:vAlign w:val="center"/>
          </w:tcPr>
          <w:p w14:paraId="4AF46FE7" w14:textId="31EA4B96" w:rsidR="00E231EE" w:rsidRDefault="00B400E2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00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~0.01 секунды</w:t>
            </w:r>
          </w:p>
        </w:tc>
      </w:tr>
      <w:tr w:rsidR="00E231EE" w14:paraId="14CB5ABE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27692C3B" w14:textId="54229954" w:rsidR="00E231EE" w:rsidRDefault="00FE6555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200х200</w:t>
            </w:r>
          </w:p>
        </w:tc>
        <w:tc>
          <w:tcPr>
            <w:tcW w:w="3115" w:type="dxa"/>
            <w:vAlign w:val="center"/>
          </w:tcPr>
          <w:p w14:paraId="08D28856" w14:textId="79552496" w:rsidR="00E231EE" w:rsidRDefault="00E565F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8 000 000</w:t>
            </w:r>
          </w:p>
        </w:tc>
        <w:tc>
          <w:tcPr>
            <w:tcW w:w="3115" w:type="dxa"/>
            <w:vAlign w:val="center"/>
          </w:tcPr>
          <w:p w14:paraId="0FC507DD" w14:textId="7F6B7CB3" w:rsidR="00E231EE" w:rsidRDefault="00B400E2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00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~0.08 секунды</w:t>
            </w:r>
          </w:p>
        </w:tc>
      </w:tr>
      <w:tr w:rsidR="00E231EE" w14:paraId="7B96C7EE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5864DA01" w14:textId="1E131A91" w:rsidR="00E231EE" w:rsidRDefault="0096616A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400х400</w:t>
            </w:r>
          </w:p>
        </w:tc>
        <w:tc>
          <w:tcPr>
            <w:tcW w:w="3115" w:type="dxa"/>
            <w:vAlign w:val="center"/>
          </w:tcPr>
          <w:p w14:paraId="300C2DEF" w14:textId="6C5736E3" w:rsidR="00E231EE" w:rsidRDefault="00E565F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64 000 000</w:t>
            </w:r>
          </w:p>
        </w:tc>
        <w:tc>
          <w:tcPr>
            <w:tcW w:w="3115" w:type="dxa"/>
            <w:vAlign w:val="center"/>
          </w:tcPr>
          <w:p w14:paraId="5E4AEDEF" w14:textId="7061E949" w:rsidR="00E231EE" w:rsidRDefault="00B400E2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00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~0.64 секунды</w:t>
            </w:r>
          </w:p>
        </w:tc>
      </w:tr>
      <w:tr w:rsidR="00E231EE" w14:paraId="5179D069" w14:textId="77777777" w:rsidTr="00AD0BB7">
        <w:trPr>
          <w:trHeight w:val="483"/>
        </w:trPr>
        <w:tc>
          <w:tcPr>
            <w:tcW w:w="3115" w:type="dxa"/>
            <w:vAlign w:val="center"/>
          </w:tcPr>
          <w:p w14:paraId="6280FB0E" w14:textId="35DD07AD" w:rsidR="00E231EE" w:rsidRDefault="0096616A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1000х1000</w:t>
            </w:r>
          </w:p>
        </w:tc>
        <w:tc>
          <w:tcPr>
            <w:tcW w:w="3115" w:type="dxa"/>
            <w:vAlign w:val="center"/>
          </w:tcPr>
          <w:p w14:paraId="092C4332" w14:textId="5704975D" w:rsidR="00E231EE" w:rsidRDefault="00E565F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1 000 000</w:t>
            </w:r>
            <w:r w:rsidR="00AD0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 </w:t>
            </w: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000</w:t>
            </w:r>
          </w:p>
        </w:tc>
        <w:tc>
          <w:tcPr>
            <w:tcW w:w="3115" w:type="dxa"/>
            <w:vAlign w:val="center"/>
          </w:tcPr>
          <w:p w14:paraId="021A995A" w14:textId="58D90792" w:rsidR="00E231EE" w:rsidRDefault="00B400E2" w:rsidP="00AD0BB7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B400E2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~8 секунд</w:t>
            </w:r>
          </w:p>
        </w:tc>
      </w:tr>
      <w:tr w:rsidR="00E231EE" w14:paraId="1F422968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493D2742" w14:textId="5A609FE5" w:rsidR="00E231EE" w:rsidRDefault="0096616A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2000х2000</w:t>
            </w:r>
          </w:p>
        </w:tc>
        <w:tc>
          <w:tcPr>
            <w:tcW w:w="3115" w:type="dxa"/>
            <w:vAlign w:val="center"/>
          </w:tcPr>
          <w:p w14:paraId="4A17FB06" w14:textId="004E286A" w:rsidR="00E231EE" w:rsidRDefault="00E565F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8 000 000 000</w:t>
            </w:r>
          </w:p>
        </w:tc>
        <w:tc>
          <w:tcPr>
            <w:tcW w:w="3115" w:type="dxa"/>
            <w:vAlign w:val="center"/>
          </w:tcPr>
          <w:p w14:paraId="1505EC2D" w14:textId="5A5D9423" w:rsidR="00E231EE" w:rsidRDefault="00AD0BB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D0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~64 секунды</w:t>
            </w:r>
          </w:p>
        </w:tc>
      </w:tr>
      <w:tr w:rsidR="00E231EE" w14:paraId="2A99FA31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483B30F4" w14:textId="4FAFF9C5" w:rsidR="00E231EE" w:rsidRDefault="0096616A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4000х4000</w:t>
            </w:r>
          </w:p>
        </w:tc>
        <w:tc>
          <w:tcPr>
            <w:tcW w:w="3115" w:type="dxa"/>
            <w:vAlign w:val="center"/>
          </w:tcPr>
          <w:p w14:paraId="21D1E6FF" w14:textId="3CCC7E9D" w:rsidR="00E231EE" w:rsidRDefault="00E565F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64 000 000 000</w:t>
            </w:r>
          </w:p>
        </w:tc>
        <w:tc>
          <w:tcPr>
            <w:tcW w:w="3115" w:type="dxa"/>
            <w:vAlign w:val="center"/>
          </w:tcPr>
          <w:p w14:paraId="0C977CC3" w14:textId="08A6B43E" w:rsidR="00E231EE" w:rsidRDefault="00AD0BB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D0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~8.5 минут</w:t>
            </w:r>
          </w:p>
        </w:tc>
      </w:tr>
      <w:tr w:rsidR="00E231EE" w14:paraId="615C1BC9" w14:textId="77777777" w:rsidTr="001C0E2E">
        <w:trPr>
          <w:trHeight w:val="483"/>
        </w:trPr>
        <w:tc>
          <w:tcPr>
            <w:tcW w:w="3115" w:type="dxa"/>
            <w:vAlign w:val="center"/>
          </w:tcPr>
          <w:p w14:paraId="3A82F89D" w14:textId="3FD5920C" w:rsidR="00E231EE" w:rsidRDefault="0096616A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10000х10000</w:t>
            </w:r>
          </w:p>
        </w:tc>
        <w:tc>
          <w:tcPr>
            <w:tcW w:w="3115" w:type="dxa"/>
            <w:vAlign w:val="center"/>
          </w:tcPr>
          <w:p w14:paraId="4D8867B7" w14:textId="27747D95" w:rsidR="00E231EE" w:rsidRDefault="00E565F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E565F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1 000 000 000 000</w:t>
            </w:r>
          </w:p>
        </w:tc>
        <w:tc>
          <w:tcPr>
            <w:tcW w:w="3115" w:type="dxa"/>
            <w:vAlign w:val="center"/>
          </w:tcPr>
          <w:p w14:paraId="04FFB8AB" w14:textId="1F49A171" w:rsidR="00E231EE" w:rsidRDefault="00AD0BB7" w:rsidP="001C0E2E">
            <w:pPr>
              <w:tabs>
                <w:tab w:val="num" w:pos="0"/>
              </w:tabs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D0B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~2.2 часа</w:t>
            </w:r>
          </w:p>
        </w:tc>
      </w:tr>
    </w:tbl>
    <w:p w14:paraId="7D06C33A" w14:textId="77777777" w:rsidR="00C14A10" w:rsidRPr="00C14A10" w:rsidRDefault="00C14A10" w:rsidP="000F5A12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9D1462" w14:textId="6CB7A4F9" w:rsidR="003E0179" w:rsidRPr="007E2FBD" w:rsidRDefault="00351D6C" w:rsidP="00C55622">
      <w:pPr>
        <w:pStyle w:val="a7"/>
        <w:numPr>
          <w:ilvl w:val="0"/>
          <w:numId w:val="3"/>
        </w:numPr>
        <w:tabs>
          <w:tab w:val="clear" w:pos="720"/>
          <w:tab w:val="num" w:pos="0"/>
        </w:tabs>
        <w:autoSpaceDE w:val="0"/>
        <w:autoSpaceDN w:val="0"/>
        <w:adjustRightInd w:val="0"/>
        <w:spacing w:after="0" w:line="360" w:lineRule="auto"/>
        <w:ind w:left="284" w:hanging="295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Реализовал предложенные алгоритмы сортировки и протестировал их на случайном, возрастающем, убывающем, </w:t>
      </w:r>
      <w:r w:rsidR="00B003FE">
        <w:rPr>
          <w:rFonts w:ascii="Times New Roman" w:hAnsi="Times New Roman" w:cs="Times New Roman"/>
          <w:color w:val="000000"/>
          <w:sz w:val="28"/>
          <w:szCs w:val="28"/>
          <w:lang w:val="ru-RU"/>
        </w:rPr>
        <w:t>возрастающе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-убывающем наборе </w:t>
      </w:r>
      <w:r w:rsidR="005A056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данных</w:t>
      </w:r>
      <w:r w:rsidR="005876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сравнив со стандартной функцией </w:t>
      </w:r>
      <w:r w:rsidR="005876E2">
        <w:rPr>
          <w:rFonts w:ascii="Times New Roman" w:hAnsi="Times New Roman" w:cs="Times New Roman"/>
          <w:color w:val="000000"/>
          <w:sz w:val="28"/>
          <w:szCs w:val="28"/>
        </w:rPr>
        <w:t>qsort</w:t>
      </w:r>
      <w:r w:rsidR="005876E2" w:rsidRPr="005876E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DC569E3" w14:textId="29E3392F" w:rsidR="00A26DAB" w:rsidRDefault="008D433E" w:rsidP="00C5562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7A77C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Вывод:</w:t>
      </w:r>
      <w:r w:rsidR="007A77C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A26DAB">
        <w:rPr>
          <w:rFonts w:ascii="Times New Roman" w:hAnsi="Times New Roman" w:cs="Times New Roman"/>
          <w:sz w:val="28"/>
          <w:szCs w:val="28"/>
          <w:lang w:val="ru-RU"/>
        </w:rPr>
        <w:t>научитлся выполнять оценку сложности и времени работы программ</w:t>
      </w:r>
      <w:r w:rsidR="006B76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78310E" w14:textId="77777777" w:rsidR="00E96A41" w:rsidRDefault="00E96A41" w:rsidP="00C55622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20D702E" w14:textId="47F69DDB" w:rsidR="00E96A41" w:rsidRPr="00285F19" w:rsidRDefault="00EC2FDA" w:rsidP="00C55622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85F19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Листинг программы</w:t>
      </w:r>
    </w:p>
    <w:p w14:paraId="0FC1E986" w14:textId="397BE3D6" w:rsidR="007E2FBD" w:rsidRPr="007A77C3" w:rsidRDefault="007E2FBD" w:rsidP="00C55622">
      <w:pPr>
        <w:tabs>
          <w:tab w:val="num" w:pos="0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75BC0838" w14:textId="12F5E5D3" w:rsidR="00174C64" w:rsidRPr="005235BE" w:rsidRDefault="00174C64" w:rsidP="00C5562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6D8A5E4" w14:textId="77777777" w:rsidR="00B36301" w:rsidRPr="00367D77" w:rsidRDefault="00B36301" w:rsidP="00C5562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6EE67B03" w14:textId="77777777" w:rsidR="0032317F" w:rsidRPr="00403E6C" w:rsidRDefault="0032317F" w:rsidP="00C55622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85416F6" w14:textId="77777777" w:rsidR="00403E6C" w:rsidRPr="004C44E8" w:rsidRDefault="00403E6C" w:rsidP="00C55622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sectPr w:rsidR="00403E6C" w:rsidRPr="004C44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32F31"/>
    <w:multiLevelType w:val="hybridMultilevel"/>
    <w:tmpl w:val="BBAC48E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B3441F1"/>
    <w:multiLevelType w:val="hybridMultilevel"/>
    <w:tmpl w:val="67A6DB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592E0A"/>
    <w:multiLevelType w:val="hybridMultilevel"/>
    <w:tmpl w:val="67A6DB5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67253555">
    <w:abstractNumId w:val="4"/>
  </w:num>
  <w:num w:numId="2" w16cid:durableId="1270546793">
    <w:abstractNumId w:val="2"/>
  </w:num>
  <w:num w:numId="3" w16cid:durableId="885727318">
    <w:abstractNumId w:val="0"/>
  </w:num>
  <w:num w:numId="4" w16cid:durableId="1850680103">
    <w:abstractNumId w:val="3"/>
  </w:num>
  <w:num w:numId="5" w16cid:durableId="195181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E8"/>
    <w:rsid w:val="0001165D"/>
    <w:rsid w:val="00023B73"/>
    <w:rsid w:val="00023C7A"/>
    <w:rsid w:val="00052017"/>
    <w:rsid w:val="000A4D8C"/>
    <w:rsid w:val="000A6A17"/>
    <w:rsid w:val="000B3A0E"/>
    <w:rsid w:val="000C323F"/>
    <w:rsid w:val="000D5855"/>
    <w:rsid w:val="000F5A12"/>
    <w:rsid w:val="001351DD"/>
    <w:rsid w:val="00140631"/>
    <w:rsid w:val="00164A6A"/>
    <w:rsid w:val="00174C64"/>
    <w:rsid w:val="00186CCB"/>
    <w:rsid w:val="001B17F8"/>
    <w:rsid w:val="001C0E2E"/>
    <w:rsid w:val="001D0B21"/>
    <w:rsid w:val="002042B4"/>
    <w:rsid w:val="0021716D"/>
    <w:rsid w:val="00217B25"/>
    <w:rsid w:val="00230D4D"/>
    <w:rsid w:val="00285F19"/>
    <w:rsid w:val="002963A2"/>
    <w:rsid w:val="002D26F3"/>
    <w:rsid w:val="002F66F4"/>
    <w:rsid w:val="003029C9"/>
    <w:rsid w:val="003132E2"/>
    <w:rsid w:val="00317BF7"/>
    <w:rsid w:val="0032317F"/>
    <w:rsid w:val="00351D6C"/>
    <w:rsid w:val="00367D77"/>
    <w:rsid w:val="003C7F12"/>
    <w:rsid w:val="003E0179"/>
    <w:rsid w:val="00403E6C"/>
    <w:rsid w:val="004C44E8"/>
    <w:rsid w:val="00500DFF"/>
    <w:rsid w:val="005235BE"/>
    <w:rsid w:val="00532C47"/>
    <w:rsid w:val="005876E2"/>
    <w:rsid w:val="00587EFB"/>
    <w:rsid w:val="0059129D"/>
    <w:rsid w:val="005A0568"/>
    <w:rsid w:val="005E75CA"/>
    <w:rsid w:val="0062596A"/>
    <w:rsid w:val="00681DFA"/>
    <w:rsid w:val="00695DD4"/>
    <w:rsid w:val="006B765D"/>
    <w:rsid w:val="006C02E8"/>
    <w:rsid w:val="006C3609"/>
    <w:rsid w:val="006D2AEB"/>
    <w:rsid w:val="006E0DDF"/>
    <w:rsid w:val="006E2DB2"/>
    <w:rsid w:val="006E365D"/>
    <w:rsid w:val="006E5BE8"/>
    <w:rsid w:val="007A77C3"/>
    <w:rsid w:val="007C489B"/>
    <w:rsid w:val="007E2FBD"/>
    <w:rsid w:val="0088183E"/>
    <w:rsid w:val="008D433E"/>
    <w:rsid w:val="008E02A9"/>
    <w:rsid w:val="00926082"/>
    <w:rsid w:val="00931B04"/>
    <w:rsid w:val="00940235"/>
    <w:rsid w:val="009405B1"/>
    <w:rsid w:val="0096616A"/>
    <w:rsid w:val="0099304A"/>
    <w:rsid w:val="009B09B4"/>
    <w:rsid w:val="009B0F4B"/>
    <w:rsid w:val="009B5DE6"/>
    <w:rsid w:val="00A04A9D"/>
    <w:rsid w:val="00A10A2A"/>
    <w:rsid w:val="00A10E3D"/>
    <w:rsid w:val="00A26DAB"/>
    <w:rsid w:val="00A3796C"/>
    <w:rsid w:val="00A472C8"/>
    <w:rsid w:val="00A637DA"/>
    <w:rsid w:val="00AD0BB7"/>
    <w:rsid w:val="00B003FE"/>
    <w:rsid w:val="00B36301"/>
    <w:rsid w:val="00B400E2"/>
    <w:rsid w:val="00B5474D"/>
    <w:rsid w:val="00B6142D"/>
    <w:rsid w:val="00B625C8"/>
    <w:rsid w:val="00B65B97"/>
    <w:rsid w:val="00B84914"/>
    <w:rsid w:val="00BE1FC2"/>
    <w:rsid w:val="00BE6981"/>
    <w:rsid w:val="00BF6174"/>
    <w:rsid w:val="00C14A10"/>
    <w:rsid w:val="00C53A12"/>
    <w:rsid w:val="00C55622"/>
    <w:rsid w:val="00C62417"/>
    <w:rsid w:val="00C8193D"/>
    <w:rsid w:val="00CF59C5"/>
    <w:rsid w:val="00D52CD3"/>
    <w:rsid w:val="00D66167"/>
    <w:rsid w:val="00D85D62"/>
    <w:rsid w:val="00D9706E"/>
    <w:rsid w:val="00E231EE"/>
    <w:rsid w:val="00E350A6"/>
    <w:rsid w:val="00E565F7"/>
    <w:rsid w:val="00E9181F"/>
    <w:rsid w:val="00E96A41"/>
    <w:rsid w:val="00EC2FDA"/>
    <w:rsid w:val="00F131BF"/>
    <w:rsid w:val="00F40040"/>
    <w:rsid w:val="00F47A04"/>
    <w:rsid w:val="00FE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81FF"/>
  <w15:chartTrackingRefBased/>
  <w15:docId w15:val="{8E22C58D-A6B0-471D-8493-5E86ED53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DAB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C02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2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2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2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2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2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2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2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2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2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2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2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2E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2E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2E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2E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2E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2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2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2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2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2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2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2E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2E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2E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2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2E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C02E8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E5BE8"/>
    <w:rPr>
      <w:color w:val="666666"/>
    </w:rPr>
  </w:style>
  <w:style w:type="table" w:styleId="ad">
    <w:name w:val="Table Grid"/>
    <w:basedOn w:val="a1"/>
    <w:uiPriority w:val="39"/>
    <w:rsid w:val="00E2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BUDNIKOV</dc:creator>
  <cp:keywords/>
  <dc:description/>
  <cp:lastModifiedBy>ALEKSEY BUDNIKOV</cp:lastModifiedBy>
  <cp:revision>104</cp:revision>
  <dcterms:created xsi:type="dcterms:W3CDTF">2025-09-16T13:10:00Z</dcterms:created>
  <dcterms:modified xsi:type="dcterms:W3CDTF">2025-09-17T10:16:00Z</dcterms:modified>
</cp:coreProperties>
</file>