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D84953"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24A65A68" wp14:editId="1CE71975">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CFeasS&#10;4gAAAAsBAAAPAAAAZHJzL2Rvd25yZXYueG1sTI/BTsMwEETvSPyDtZW4UTugRG0ap0JIlIJUJFo+&#10;wI23cZrYjmI3DX/PcoLb7uxo5m2xnmzHRhxC452EZC6Aoau8blwt4evwcr8AFqJyWnXeoYRvDLAu&#10;b28KlWt/dZ847mPNKMSFXEkwMfY556EyaFWY+x4d3U5+sCrSOtRcD+pK4bbjD0Jk3KrGUYNRPT4b&#10;rNr9xUrYNKfk8DG2dW/at9fN+3Z33p6jlHez6WkFLOIU/8zwi0/oUBLT0V+cDqyT8LhICD3SkCUZ&#10;MHIsl4KUo4RUpCnwsuD/fyh/AAAA//8DAFBLAQItABQABgAIAAAAIQC2gziS/gAAAOEBAAATAAAA&#10;AAAAAAAAAAAAAAAAAABbQ29udGVudF9UeXBlc10ueG1sUEsBAi0AFAAGAAgAAAAhADj9If/WAAAA&#10;lAEAAAsAAAAAAAAAAAAAAAAALwEAAF9yZWxzLy5yZWxzUEsBAi0AFAAGAAgAAAAhAN0ob/h6AgAA&#10;WwUAAA4AAAAAAAAAAAAAAAAALgIAAGRycy9lMm9Eb2MueG1sUEsBAi0AFAAGAAgAAAAhAIV5qxLi&#10;AAAACwEAAA8AAAAAAAAAAAAAAAAA1AQAAGRycy9kb3ducmV2LnhtbFBLBQYAAAAABAAEAPMAAADj&#10;BQAAAAA=&#10;" filled="f" stroked="f" strokeweight=".5pt">
                <v:textbox inset="0,0,0,0">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2456F087" wp14:editId="365637C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0CC98143" wp14:editId="2970963F">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F40BD7C" wp14:editId="51B22CA4">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85pt;margin-top:78.7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H2dU2eAAAAALAQAADwAAAGRycy9kb3ducmV2LnhtbEyPwU7DMBBE70j8g7VI3FInltqG&#10;NE6FQL0gpIqWD3BiN4mw11Hstkm/nu0JjrszO/um3E7OsosZQ+9RQrZIgRlsvO6xlfB93CU5sBAV&#10;amU9GgmzCbCtHh9KVWh/xS9zOcSWUQiGQknoYhwKzkPTGafCwg8GSTv50alI49hyPaorhTvLRZqu&#10;uFM90odODeatM83P4ewIw97Crl4f+3X7+X770Kv97Oe9lM9P0+sGWDRT/DPDHZ9uoCKm2p9RB2Yl&#10;JC/5kqwkZEIAI0eS3Te1BJGLJfCq5P87VL8AAAD//wMAUEsBAi0AFAAGAAgAAAAhALaDOJL+AAAA&#10;4QEAABMAAAAAAAAAAAAAAAAAAAAAAFtDb250ZW50X1R5cGVzXS54bWxQSwECLQAUAAYACAAAACEA&#10;OP0h/9YAAACUAQAACwAAAAAAAAAAAAAAAAAvAQAAX3JlbHMvLnJlbHNQSwECLQAUAAYACAAAACEA&#10;C33wSoQCAABxBQAADgAAAAAAAAAAAAAAAAAuAgAAZHJzL2Uyb0RvYy54bWxQSwECLQAUAAYACAAA&#10;ACEAH2dU2eAAAAALAQAADwAAAAAAAAAAAAAAAADeBAAAZHJzL2Rvd25yZXYueG1sUEsFBgAAAAAE&#10;AAQA8wAAAOsFA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3B676D50" wp14:editId="09D978D2">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76FCD332" wp14:editId="5C3F2D3C">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63.9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gMMeeEAAAAKAQAADwAAAGRycy9kb3ducmV2LnhtbEyPwU7DMBBE70j8g7WVuFEnkahpGqdCSJSC&#10;VCRaPsCNt3Ga2I5iNw1/z3KC2+7saOZtsZ5sx0YcQuOdhHSeAENXed24WsLX4eX+EViIymnVeYcS&#10;vjHAury9KVSu/dV94riPNaMQF3IlwcTY55yHyqBVYe57dHQ7+cGqSOtQcz2oK4XbjmdJsuBWNY4a&#10;jOrx2WDV7i9WwqY5pYePsa170769bt63u/P2HKW8m01PK2ARp/hnhl98QoeSmI7+4nRgnQSxJPJI&#10;eiZoIINYLB+AHSVkIhXAy4L/f6H8AQAA//8DAFBLAQItABQABgAIAAAAIQC2gziS/gAAAOEBAAAT&#10;AAAAAAAAAAAAAAAAAAAAAABbQ29udGVudF9UeXBlc10ueG1sUEsBAi0AFAAGAAgAAAAhADj9If/W&#10;AAAAlAEAAAsAAAAAAAAAAAAAAAAALwEAAF9yZWxzLy5yZWxzUEsBAi0AFAAGAAgAAAAhAOuMRRV+&#10;AgAAYgUAAA4AAAAAAAAAAAAAAAAALgIAAGRycy9lMm9Eb2MueG1sUEsBAi0AFAAGAAgAAAAhAPoD&#10;DHnhAAAACgEAAA8AAAAAAAAAAAAAAAAA2AQAAGRycy9kb3ducmV2LnhtbFBLBQYAAAAABAAEAPMA&#10;AADmBQAAAAA=&#10;" filled="f" stroked="f" strokeweight=".5pt">
                <v:textbox inset="0,0,0,0">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v:textbox>
              </v:shap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S&#10;R/Hy3wAAAAYBAAAPAAAAZHJzL2Rvd25yZXYueG1sTI9RS8MwFIXfhf2HcAXfXGrZuq02HSIoog/O&#10;WfA1a+7asOSmNNla/fVmvriXC4dzOOe7xXq0hp2w99qRgLtpAgypdkpTI6D6fLpdAvNBkpLGEQr4&#10;Rg/rcnJVyFy5gT7wtA0NiyXkcymgDaHLOfd1i1b6qeuQord3vZUhyr7hqpdDLLeGp0mScSs1xYVW&#10;dvjYYn3YHq2AWbo3y81z9vbzUlXD69dML5J3LcTN9fhwDyzgGP7DcMaP6FBGpp07kvLMCIiPhL97&#10;9tLVYgVsJ2A+zzLgZcEv8ctfAAAA//8DAFBLAwQKAAAAAAAAACEAXt/UzJp4AACaeAAAFAAAAGRy&#10;cy9tZWRpYS9pbWFnZTEucG5niVBORw0KGgoAAAANSUhEUgAAAQEAAADSCAYAAABKMXXIAAAAAXNS&#10;R0IArs4c6QAAAARnQU1BAACxjwv8YQUAAAAJcEhZcwAAIdUAACHVAQSctJ0AAHgvSURBVHhe7X0H&#10;eFRF+32STTaNXoUk25LQe+9NqQICoogg0gQrigUBKQICKj1SpPfeWwIkhPS66Zu26Zvee0/u+b9z&#10;94LyWT8//f0J3vM882y5M3Pv3r3vmfPOvDNjIOLZRFI+t+HHq2XoPzUeg6aWYOHnwK7jgGsgkFbI&#10;pQrZRIgQ8TyisBIKl4ByTJgbjJZdA9GmWyzkfaPRfaQaI6c8wuJPvXDFMRORcRWvC0VEiBDxPCEx&#10;o/LW5xu1aNvZF6YyLaTyJHpNhJksGqbWvmjVyRmvzPPCNafca0lJMBOKiRAh4nnBQ9+i9H5jHsHC&#10;WgOpTQGMFZSURZAqSyjlwkQRCfshj3DkbAoePSpsJhQTIUJEQwcAw6R0nNh2oBhtOnlSq59CKqAS&#10;ElUFjGwrYaigRERgpEiEvL87th+IxvXrSSIJiBDxvMA7oLSbw7GskMGTwmCpjCICyKdWv5aMvpqM&#10;vwYGymoig0KY2UWh52h3nL6agZAQUQmIEPFcQK2GxYmrufcmzFajeYdQmMpzyA2ogEReD4miHoay&#10;OhipiAzkSWjXzQfL18bDI6D0uFbLmQpViBAhoiEjLq0++sM1yWjZ2RcmynQyfnIB5NVEBByMZBz/&#10;aigvgpk8DONmBOPS9fyrflquiVBchAgRDRnO/sUtj10uQ6fhwWTwMdTiF0NCrb4RKQETcgFM5HUw&#10;VVXBWJYGea8wbN9dWJecXL9DKC5ChIiGjNhUrudlx/yEEdP8YKYMhkSZB0PWEaishLGqHFJFOUyJ&#10;CKTKAkjlkRgxNRie/rVisJAIEc8L7nuXf7P0yzg06+BJBq/jRwIMqNU3IBKQKEphQiRgoqiklIY2&#10;3dX4eF0CdFk1p4TiIkSIaMiI1XEDTlzPLeo8wh/mqgSS+4UwsKkmAqjlRwIM5WWQyIkIlOUwU8Wg&#10;zzgvXHMpQUEBmgpViBAhoiEjJL7Sb8kqLRp3DCBDz4GxDbX4snpyCThKdTBR1fIjBMbyHLTqFoz3&#10;v9IgOr3aRSguQoSIhozMSm7RBadi9BobQC5ANPn/pTBV1EEq42Ai58jw64gAqokciokYEjBwUihO&#10;XM/xCUwuaydUIUKEiIaM4ISqivkfp6Bl5wgigEy+L0Aiq4KpvAZmshoihBp+mFAiT0erLuH4eF0G&#10;HvqULxeKixAhoiHDL7rs9Iqt8Zy8dygZfBpMFKV8VKCRohxSeTksbCpgKiM3gFSAkSwKnYY+wulr&#10;RdE5hVwfoQoRIkQ0VKhj6t7ffjQLykEeMJPHUutfAiNq/SXKWlIDVdTyl8PMppJSKbkFmWjSyR9v&#10;vu8LdXS5k1CFCBEiGipYnP+RizlXR84IJrkfRAogDxJ+bgDrDKyn10oiBFIBvEtQSGogGt1H++KS&#10;Yz7SC6vfEaoRIUJEQ0VobMWjZV9FoW1XX5grUyFVsRmBVZTq+NEAI3kljOVVMKPPZrIsyheC99ck&#10;IymvXitUIUKEiIaM45eL0G2YOxopI4UZgmUwUjISqCH/vxZSIgRjWQ2klCzlieg/zg+3Pcqg0UAq&#10;VCFChIiGCu+QsvgZCzRobh8AC/L1TVirz1QAHxRUTSRQTS5CNUxsqiC1LkOrjtF45zMNTl1NGStU&#10;IUKEiIaKyKTaST+cys1XDvAlqR9PPn8Jtfp1fOvPSIC5BBIWGizTjwqYWGXBfmAYjl3MqQ2LqXxR&#10;qEaECBENFU7uhfvmfhyDRh1CIJGxdQLI4FlUoJwSIwPbGn1/ACMAmwKY2URj/OsaOLqWnBVDhEWI&#10;aOBIz+VeuXAnDx2He1HLH0etfom+1VfWCyRQD0MWI0AkIFXR99YpaNs5GF9tzUV4XP13QjUiRIho&#10;iABg5OxduWHpl8lo1kFNBp8JibKCEusMrCUSqCdiqCcCqIahjEhAUQxjqxD0Hv0Id9wqU3PLuf5C&#10;VSJEiGiIyCjkPj91vQQ9X4yAVKaFCRm5hPx/vuUnEjBmRCCrgbGc3svLKbEQYX98uDoCiRm14UI1&#10;IkSIaKjwjSivmL44HE07hMFEns13/Elk+tEANixooqrjCcCEJSIICzstRs0Mg3tgOXJL0EmoRoQI&#10;EQ0N5AZIgmPLPD/5OgYv9HSHVJkIUyW19DYsGIhafWWtnggosb4BqZzUgE0a2vcOx5ffZuHIudz2&#10;QlUiRIhoiAiPrZq063B2ht0AL5gpNGT0eWTsNZDYVJPfX0ukQO/JJTCUsbkCNUQCpTCxikC/8d44&#10;db0wIDwFzYWqRIgQ0dAQmcjJrzoV+E95KxyNlGHU8rP5AeWU2NRgavHJ8NlQoFRVS9+xWIEqcgWy&#10;0dQuAG99EIDzN1PmC1WJECGiISI8qm7V6i2paMfmB5BxG7N5AdT6G5DxG7KwYJbkLDiIXAIZ6xso&#10;hZFNPOT9vLHvRBbCYitFEhAhoiHjgVsZhk0Oh6UiFqZsVqAM5PuzGYJk8GzxUCVbLqyKvmcBQmyo&#10;MBfmqnBMmReN+15V54RqRIgQ0RARHFs3e+22dLTrHkx+fiY/BGgoZ5uG1MKI5L+Rihk9uQJk/FLW&#10;QciHCsejy1A1Dp0prkrMqlsqVCVChIiGhvxSrust15LiEdPD0MhOS/5/CbX21bzfb8RGA5Q1/Iai&#10;bKIQP0mIjhkrStDEVoPZC8IQra3PF6oSIUJEQ4R3SO2RZV/puNadA2AsS4cJmxFISoBJfmMVEYCy&#10;CgY8CdRCakOJSIAtKqLoG4ltDtnIyuLaClWJECGiIQGAcURC3eofTuShy6AwmNvEQ2JTSK18DT8c&#10;KGFbi1PiZwsSGbAOQVMlBzMlcwUSMXBSBO65V+YK1YkQIaKhISkToy7dL8aYmaForAiHmTxfHwdA&#10;Pr/EppIMvgYmTA0IocJGbClxOfsuF006aDBnmRYufoWLhOpEiBDR0BAYUaGZ97EWzdluwrIUav3Z&#10;YiH1JPXZLEEWHESJSEAiq+SHBNkyYrwysEmEYqAa24/m4VFQeT+hOhEiRDQkFJRw7x88UwzbQQFk&#10;+DHk7xdQIv9fxmYHAlJbavltyqnVryBSqCIVwIYFSSWwEGJ5OIZM9YCLfxkyijiRBESIaGiIiONs&#10;rjqVxE16MxKN7VlocA6M7crIwMnQGQkoOP324vzsQL1bwPoJ2LoBEnIFmnbyw9KVwXjgn/eVUKUI&#10;ESIaCpIzOaWzb5HH2x9HoE0XH5gpdWToJfpdhJSsM1BYLERJbgClx52E+nUFiyCxiUPnEb44cilL&#10;F5FUOlqoVoQIEQ0FnsGVY7cd1EHRj00QioGpooA3cLZiEJsYZCxn/QF1YNOFWYwAv68AfTZhgUKK&#10;DDTtGIE3P9QiRFvrLlQpQoSIhgRPdQk3eV44LO3C+V5+KfP5+REA1tJX0udqMnpm/LUwIAJgyYjU&#10;gSkbFrTRouOIEBy+UoXcck6MEBQhoqEhPpUbs+PHPKgGBsFEmc77+PyiIGzYj1p6vrVnhEDfGSrq&#10;YKDkyC1g7gFH35fDUh6GiXODERRL5CBChIiGB3d1Vf2UuTo0to2h1r6I5L7ewPVEwOYEkBJgIcGC&#10;EjAUQoZZv4CZTT7adwvF5xtjkZxTt06oUoQIEQ0FQQnVu1d9n4H2PSIhtcmkVr8SEhW19Ao2U7CO&#10;VwB8krFgILZ2IAsQqqA85ZAqS2BilYAew4Jx6ko+fHw4c6FaESJEPPMADHX53Gdn7xSg+5hAmCsS&#10;YCIjoxaiAJnPb8g6/sjwWX8APy+AyIAlCZGAMZGAsSILlopQzFwYDY/A8otqwESoXYQIEc86grUl&#10;rS86Fjq9sjAclra+kKqyqZWvhClJfBYCbKCs4/1/Y4EIHhMATwJsDQFVCQxttOhEKmD/mbz6IG3V&#10;FKFqESJENASooytPL98Qhxd6esFEGU+tfwG18FVEAmypcEYAbAMRfR8AcwHYxqIsQpCfL8D2GeAX&#10;DgnBjIWhcAssdyuo4ORC1SJEiHjWkZZT//CHk+noOtqbFEAkteqFJP/1W4rzfr+MFACLAyBV8Hj5&#10;MH53YTrGRw8qy2EkS4FNn0Bs3aNDfGr1PqFqESJEPOtQJ6DppTuFGYMn+cFCFQhjZS6RAAsFruSN&#10;3ISX/yzVwkTFhgTZegEsOpCNDuinDUsYYdjEot+EINxyrogXqhYhQsSzDrZOgH9Y5cmPv9KimdIH&#10;pvIMMmgWEVjPG71Uxlp8Jv1ZFKA+PkAiZ0qAuQSMINhMQtZPUABL+2i8/m4MYpLrRBIQIeKfhFbL&#10;NYlP544+8uGOnrpUdfTw2aKjTu41RxNzuC1Clj+NpCxu8InrGYn9x5MbYM1iAtjkoDpIbOpgRiRg&#10;JiuD1CYHjTvkoVWPcpiqivnhQdZHYCTTzx+QMpUgy4RNv1hs2J2H1DxuplC9CBEi/m4Ehhc4HjwX&#10;k/r1di0WLUvExNe0eHG6BnM+iMS2o/E1wYll/1Ur7ORT/fqKbxPQopM7te7Z5AKwNQH1KsCCjN3M&#10;JhOmsliohuaj6/hKWHYQwodl9ZDIOCILRgLkJtgkoO9YDW48rBYjBEU8u1Cr1Rbx8XFHYmKiEBMT&#10;jdjYWEpxcHd371NQUPDM748fHln97aZtwbDtdxbNVLdhbuMGc1kQtdbBJONdYd3vNj5Yr4ZHWI7r&#10;n9nvP4Hy3PMtw8hZEeTrh8GYWnlD5uPLWEAQiwMoQCPbaPSdFI0Fq2vQf1opzO3JXSB1YGzDthVj&#10;JMDcgjI0to3EzIUhiIirThaqFyHi2YOXl/u4A/v34s03Z2PmzJl47bXXMHfuPBw8dASpaRkOQrZn&#10;Fk6Pir6ds9QTxu2v67f9kqeQ4ebC2DYPxspU8s0Doeh/HXtORSIus/IjodhvIkxb9cm6XWlo3zcY&#10;RiodDFVk3CoiAAX5+szQZalQDIrGGocc/HC5Bl3GpsNEmUYuQCkdq+XdADZKYCjLgHWfUGzYloRr&#10;jtm2QvUiRDx7uHz59LjFi95G48aNIJVKYWpqSu+b4t33PoQ2PjFAyPbM4sb9om9nLiKDbe8LqTIb&#10;EtsyMtxKPrE5/sayZLTpcg/f/BABTeLvk0BmPrf50p0SDJkcCjNVDAwVhTB6siZAGZFANhrbx+Hl&#10;hTpc9ajFxh/L8EKfGFIBmUQEdC5FNeWpovdFRAIa9J0YCLo+aLWVIgmIeHZx+byeBJjx00cYGBrC&#10;wqIxkcBHzzwJpBSh+S2XknNT5kXAyCqCjLCYH8Nni3sw42U99qY22bDq6oFt+2MQp/t9EnD2rvCb&#10;MS8OTZWB5P9ngS0ZbkitOzNuM1URTKxjIOunwdf7inFPXYXpS9J4UjCWFxIBsanEbP5AOZ03FY06&#10;+WPJ6kTc8Sr74tIlSIRTiBDx7OGXJGAEC8smRALLnnkSyCyuGXjfuzTvpdcjIbGO542QX9BTpQ/g&#10;Ydt9mVoXwLqrH3Yd0CIx/bdJICWX27DnWBZk3f1hKU+CmbyYXAm2cjAb6qsiVyMXZrJAjHo1BBec&#10;a7DvUi5Ug/zoex1MmfGztQT4YUPmMsSg17ggXLhXXZSYyb0unEKEiGcTvyABAyOYEwkseX8ZYp9x&#10;EkgtrB1z82E+BkwMg2H7FJLhLHKPBe7oI/aYAZtaF8GmWyAcDsVB9xt9AsllXLtHQZWOCz5JIAII&#10;JmPPgZT8fxYazMb7Wc+/VKZDm07e+GJTPJy8azD/Mx0sVWyVYcpL5zOWPV5ivBDN7DV4+5MoBGlr&#10;bginECHi2cVvk8BHiP4vSSAtLeVtHx/PuzduXLt77dq1u2q1+m54eDi/335+fn63jIyM42npmXcz&#10;M7PuZmblnMzKyvqfdt6JSa0cc/RSGjoMCYKRNdv/j0jAli3mUQ1DlX4bMBObfNj08MfeY/HQZf86&#10;CUQkc0OOXcuu7zEmgIw9Aaaycnolw7Zhk4TKYabMgbksDMNeDsCth2W4fL8c/SbGkPFHktGTmyBn&#10;owEslLiMUjpsB4Vj1+HcuvT8mhXCKUSIeHbBSOCdJyRgSEnyl0ggwN+7atv339a9+uoMDB48CAMH&#10;DsSsWbOwZ8+e6pCQ0Krbt+/WbPh6E7dixUqsXLkaGzdt5tw9vauF4n8J3qGlY775IR5tqKWXqvJI&#10;AVSQ8ZNLYFcDA9Y5SPJcYpMFeR9f7D+TiOS8XyeBwJiqmrnLYtDYzg/myjxSACzQBzBkQ32qQpip&#10;oqDs54OdhzKgTQO2Hc5Bu54hMFVlkPGXkuGT20EqwFiWT581GPpKMNz86irFvgARDQLXiASWEAmY&#10;mZo9TQLvLUN0XNLvkoBWqzXVaELeOXXyWN2okcNhbs7qYGricWKdjJaYNGkyRo0aA0vLxvSdEQwN&#10;jdCiZSvs2OPA8v1lkCxftugLkvCqEEhtS8G2ADck6c6IgM3g43f+tSalQL770cs66Ap+SQJxadxg&#10;h1O5sB+iJjdAC3MFWyugHoaMBFS1kKgy0bSzP+Yti4AmifPSJNXi3ZUpaGwbTkqAqQC2xFg1v4ag&#10;1DaNz7vky2josriHwilEiHi28TQJGFEyJhJoSiTw8R+SQJC/94vbvt+s69ypA4yNjZlB/2qSSk35&#10;xIxffw4DNG/ZGtt37WHv/zKuPyjDwJdJlstiYUxGyFb3ZTH+RkQE/Jx/lqx06D48AGduZiC9qOYX&#10;JOAVVFY6fUE0GbUGUutscgVKwHYPMqC6DOwqYKSKQ9fRgTh0NhPr18PII7gEE9+MgIUyllQG6wRk&#10;CqCGiKMMZnbR6DUhEKdvFfxPv0uEiP9TsDiBpe/Mg7mZlB5cQzJURgLNiAQ++V13QKeLtbp1/VL8&#10;kIF9YWRkCCNDVlZv4CyZmEjRuHFjIgfJk++M+OPsMymBVm2xffde9v1fQkZ+veuKzYlo0TmIDD6T&#10;CIB1BHLUOteRUepX9WE99VKrRPQZrcb5W9l5WSW104XiPBIzuW++26+rs+rhSYTB9g8go2YjDGwn&#10;Yd6dyIGlfTDeeDeKyud/zsqcvJGNzsO9YS5jIwhVVI4RAAsrLkCTTmrM+zQcNx8VfMifQISIhgDW&#10;J7B0MZGA+c9JoAWRwHJo436bBO7cOd951efL0KpJYxiSgUuM9K28uUVj9BswBEuXvl+7cuXK6ncW&#10;L6zv0b0rzMyYEnhMFBIigXakBPb9ZRJw8SmuGTkjlAw9igy+RL+gpxy8L88v+c02A7GlVp1UwqCJ&#10;wThxLve2UJQHAKMb92uuT30rCZbKYDLiHCpDboSKqQA2zEjuhXU0Og0KxP7j2XUR2spxqflc/Zfb&#10;MtC2uw8sbNKICJjaYMFE5TC00cF2sBoOx9PgHVQyQjiNCBHPPpg78M6iuWSkUsFIWZ9A8z9UAqkp&#10;UXhj5mSYmxiz3i8YEYEwn3/6q2/g8rVb1woKCnqyfPn52d+cOn7I88Uxw8klMPmJBFq3w7Y9+/8S&#10;CWQUoe+uw/G1yv5e1ArrSAUwV4CRQD2RAEevbPMPatGVZMiyOAx/JQIXrhY+RQLxqdzS/adyIe8T&#10;AjNFEkxUxXw9BrJyKksqQpmLFh3VeGd5NB64Ve9kZbzDa+onL0pGE/tIWMgLYCarBr+4KJGQQfto&#10;DH2FVIBzWbwuk+vGn0SEiIaAy+dPEAnMgYXFTyRgySsBIoHfUQKRmgCMGzMMEkNSAUQCrKxSaYdT&#10;Zy/+wrBdXBx7bPlmPVq3asGOUSJ3oHV7bHM48JdIQJvE3flgpQZNbN1hrMzi+wHYkl9siJAfrmP7&#10;AfJTeiuohU7AyOlRuHSr9AkJcBxn6h5c/+27q3Qws1FTmWyqpxTG/LAiCzUuhLkiHkMnh+Hi3cIs&#10;tgV5Vgm3+OTNUq7jqCgimmRKbLNRtm4AGxrMg1QWgVnvxeK+T+U3wmlEiGgYYCSwdPFcWPDugN5A&#10;GzVuhXc/+BTaxOTfJIGwMH+8OHoojI0MYExEwFwJlcoeFy5d+4Vh+3p49Nj+/Ra0a9tKOIchWpI7&#10;sM3hrymB6/er70x4PYoMOIj3xfUkIIwGsJaZSEBKioDF8RtZJ+HF17W4cb/yCQmEhXHWJ64XFgye&#10;Ekl5WNhvMRFGGU8kJiom8TPwQtdIfPq1DinZ9ZGsjG9EhdP8FUlo1DmM1EUOKQC2qjDbgZitNJSO&#10;F7pH4avv8xAeXyuSgIiGhcdKQN8xqG/Rzc2bkk+/DJqY2GAfjU8LH5/HSdNCo9G0YP50UnK0btbM&#10;KTAzkcCEiIB1DDZq1ARvvjkPnl5++Rfv3ePLXLx4scUjl/t4eeI4mJk+JhpDNG/ZBt/9BXcgPb/6&#10;zf0ns4pVfYJhapPI98oz49WTANsSjEX3sdV/9At7MBIYO0sLR7eaJyQQHF2NWe/HoEkHH37SEfPp&#10;mQtgSD4+M2oLVTwGTYzBFccK/vpS87jlx66mwWaAM7kMWspbSudlHYJ1YFuNsyXEuo7U4OS1utq0&#10;PE7caVhEwwJPAgvn8H0C9JHvwZdKLTFy1EvY+v02HD52BIeOHMbBQ5QOHsWlS1cREhb2wc2bF+3W&#10;rf0SLZs35csZSyQwMmKuRGOMHTsBm7dswaFDh/D1uvUYNnggLC3MiWAYyTzuGHwB2/b89+5AcHzN&#10;spVbqUWWs/UC8qgV1k8U4vf9p8Qm8PDLf8lYwA99b5WAKW/H46FvPU8C2fnckMPnstBhqA9MFVH8&#10;WL8x6whUUMvOwoRJFTTvFI63P4lFYGTNHVbG2atu+UfrEimvMyS2mTBkfRCsbmUNEQKbYxCOMa8F&#10;4553fSDLL0JEgwIjgSWkBB630hIjEzJmU1IDliTZW6FN2zZo00afWrdugwEDB1NL7w212rnpiaM/&#10;nh8ysB+vHlgy4kcIDPmYgOYtWvBlmjdr/iSGQJ9Pn4cNEf63HYNZWVzbhwGVXq8t1cLEigyYDJ4t&#10;58VPGqLW3IQSH+fPEqkDKUl8qXUcZr+bCL9wjicBTVK137tfJqKxHZspmEn5yohImDGzeQJsmDEL&#10;soFB2LQ/CVcf5Vnn5nKNrzlVHJs6PxHGsiAy/HzKy4inmsiDlStA8y6hWPKFBrHJIgmIaIDgRwcW&#10;zoXpz6S6oQEz2p/G939KhujQsQseunqwzwYaTdgHDnu2Q6WSP5VPIjGGIamCx59ZHAGLF2Ak8Pg7&#10;Fiy07b+MEwhLLO544W4W+k8IoRZeBwkZvxH55YZyfZAQ2xrsJxIop5a+CKbWUZj7YRzC4vQkcOZ2&#10;buyASaF0LAHGNqWkGNgUYP2S4fyIgnUaek+MwBmnPISlllun5XIdbz8oKx/8chwpj3iql/UfkGpg&#10;aw6SgjCSp8OmXyC+3ZeA3CKuH3+hIkQ0JJxnJLB4Hho3soCJiTElEzJYKb2a8u/5z+x7qZT/vmu3&#10;nnjkpicBhrTUpCP79/9QNpgkf5MmTYgAfm78RmjUqBFGjBiGQYMG0PHGT+ps07Yddv6XHYOeIZWj&#10;1u6IQ7vuvmTAeWSAbCiQo8RW89Fv/8U2BWX9Aibkt0uVeTCTR2DJijgkZnMuwQn1x7/YGo/mnf3I&#10;mMmVsKnRzxNQ1cGASIP3762S8dIbcXANra7VlXNW2mSuy4WbReg6PAamslSqn80VYGsM0LnlLMRY&#10;iz7jA3DlXs5/9VtEiHhm4OfnPu7IkQNYvGg+3n57Lha8zV7nY/78hViwaBHmL1yAt96eh/mL6HXe&#10;fHy58isEBARdForzKCrKX3Lp0kXHNWvWYPLkyRgwYAD69++P8ePHYsWKz3Hu3JmTBw7sC//www+o&#10;Xqr77QX48MNluPfA+b8ynEcBZZg0JxyNlKG8obMIQSM5iATqeRJgY/YsVNiYjhkp2QrBOTBXhmP5&#10;pnikFAJn7hSh70Q1TGThlKecEkdGzMqSrGdDhHLKbxOB15dEwT244qaW45oEa7guh84UQNkvilyQ&#10;DCIVIhcWIcj3I+SiZZdoLPwsAeqYynPCZYoQ0bCQk5PcLjIyZK6Ly/259+870qvLL9J9dow/7jLX&#10;y9d3rkajaSQUf4Lw8PC2QUEBc0+fPj33+++/n7t169a5R48enuvr6zWXjSaEhob29vB49KROj0ce&#10;cxOSk+cKxf8UHI6nQNGPWnFZEiTUihvJGAEwIiBDptZZvzMwk/dseTEiAkUOLFQarNqRAr+YGiz8&#10;XAtLOx8y/AzKw+Q/lVWyBUionLIQUptotLB9iM/XRcDdr2QRO6eLB9dl6w/5aNslEmayfJjzfQiM&#10;ZBgJJaP7i1ocv1oBZ3+uJX+RIkSI+GeQlM0FfLxOh5adI4gAcsG2AJOwbcF/RgJsNh9LEjn5+Gx5&#10;MUU+mnZKxlqHIpy8lYt+E9QwI/luwiIJ+c5AjvKRK0GfzRVs0RA/TJjliRv3MqDLqeZJIEZXl/P+&#10;yiw0tYvlg4iMZSWUn81SLKXrCMOwqUG451mJqDSRBESI+MeQnMF1OXOjKGvgRA1MlQlk5Kw1Zr35&#10;1IoTAei3/KrhZT1L7D1r3Y3kBWjZvQAfbuSwbGMG2vdkIcLZ/PAeW0acdSiyDkEpyfoWduGYPi8S&#10;Th4V6ZlF9TvYeVNzOPsbrqUYOi0S5qpkMn5q/dmCIyrWMViEJrYBeH1RALzUFWlJSWjGX6wIESL+&#10;XrC9/L2DuePvLI9EY5UnGXkm3yvPFvJgLoHe4PWJDfOxxMb8+cAhRQmadC7GwFeq0XdCOpXXkitR&#10;TASi307cgJWzLYOlbQwGTwjG6Sv5yCvnBgqnNlBrqlIXfZ6EVt3VVGcWTGypbhZaLC+HiXU67AcE&#10;Y8eBFASGlc4WiogQIeLvRkoON/zGveq0MVOjIbUOJWMsIEOvJB+ezRNgW3+xOQNM+lfzhs22CudH&#10;Csh3N1WWw5QZuV0BGttmwEKeTUqAxRMwBUB52ZRheSas+gZi3fdx8Akpe7IcWHIa98HuQ2kVir6e&#10;pBRi6JxsE5JaGFAZibwEpu3j8NJ0DW47Vz3UppZbC8VEiBDxd8M3ourVb/fnQN5bAxObVL6F57cF&#10;EwiAqQJ92HC1XgmQobL1BFggkX6okMUM0CspAD54iPLywUF8sE8pjGxiMH5OJNwCK5BZ/JMKcPMu&#10;PrLwowgiDh86ZzYpACIAOUfkwfYgKEBTVSQWfqhFcETNcaGICBEi/m5ostHIybcQ42aHwUweRSRQ&#10;RMZMLbENk/uUVCxgR98fwPYIYK/8rsAyUgpySszgBYJgRMH3GSjryPBZa04kIUtF227hWLs9A6Hx&#10;NeuE0xroirgWZ66k3hz9ii/MZZFUVwnVS+eRgX+VytKIlMKxaUdGfVJG7V6hmAgRIv5uxMaWW32z&#10;LxbW/TzJAFOoha8AWwZcyrfkrIeeyXmmAPSkIOENn633x/YMZGqAdRSysGJ9XrazsH4koY7yFMPM&#10;JhzDJmtw2ak6NbOQGyOc1iAth3v9zLV0dB3iQSSQSPWUU71sKzJQqoC5IhojyRW45VJTmFfMDRKK&#10;iRAh4u9GUHid76ylkWhs70fGnE0GSEZOrbwJkQHfU2/LjJtaehUZPSUWAGTCDJa+45f8ImNnAUUs&#10;zFeirORdB35HIUqm8mw07+CL91dFIlrHeQmn5BEew72+87AO1t0fwUyhJx89CdRR/Xlo1TUYH6yJ&#10;RlIulyEUESFCxD+BC9dL0XOkhlreWJjasvF5Mmxq1dkcAYmijFRAOR+0wzoK2Xf8ir/0HVtMhI8D&#10;YMOHcpLwvMsgTBdmfQH03kyehG4jAnHkUjoIhsIpedzx5F7/bJMOTe09iQQyiUyIbPi4BHb+FHQd&#10;HYojl7N/UU6ECBF/I1JyuL0rN+rQpmMkuQCZMFGVkhFSK06Grd/ui4X9sjF7fYSgkayMCICRAHML&#10;WLAQiwYEEQHHt/wmLMCHj/QjtaDMR1PbcLy2KBoBkTU5wil5aDnO1NW//vScZekwVwXTOfLpvHo3&#10;grkb5ooEjJ8dDc/ganGugAgR/yQcPSq9J72pJb89ngybLf1VxQ/rsUlD/CxBmzyYUGKddjwhsBEA&#10;1srL2QhBPQwUHJ/Y/AApIw7Wd0CqwcC2CBJZHOS9A7FpVyp0OXVPjfEnJKDpA68qDJ+ZSPmiST1Q&#10;fj60mJJNMZp1jMP8TxIQEFW9RygiQoSIvxsJOXWLdx1PKlUNVMPYKoOMj+S/igjAtp5f0MNMmYdm&#10;9ulo2SkHlqp8GNsUkuRnioDN7mMGSwRA8t2QjJ/vBKTv+AVGlORC2GXDzDYIU96Kgot3FdgIhHBa&#10;Hmo1mp68WowOI7RUTxoRBykQdm42AmGTjfa9tFjzfTYu3i3tLhQRIULE3wmO48wf+Ffse3u5BhYK&#10;fzJeaonJmNn4PEtGqmIy6mj0m5CKV+bXwX5IISkBttio4O+T/8+GAVlgjzG14CbMFbBh7gO5DNSq&#10;GyiTYUPk8v3BNGrNy2cIp30Cr6Dy9ht3ZqFlNw3VmccTh74DsoxIIBGdhkXh0LlSBIZViyQgQsQ/&#10;AU91+aA9xzLRcWgQtfCxfNQfW8uPxfqzRT/Y6sKtugVg9fYknLrJYczMDCKFRHIX2LLjbLiwnNwB&#10;ek8kwCID2b4AUhlzFZhLwfYrjMQY8unvuFUlpeXXDBZO+wQBwWWY/nYULGxjSAEwV4CVI3dDVQhD&#10;q1AMmRYKJ88qts2YSAIiRPwTcA2ovPjG+3GwVLLZgjlkvCzKj0n8WiICNpdfi2EzNHjgVwT/qHq8&#10;tiQF5spIUghl1MqzvQbYKAC5D0wByNiiITX8TkEmLOBHmQlTuxAsXhlHKoD7UTjlE2Tmch8cOZmO&#10;jgPcIZUnUj1lZPyPVzHOh6nMHzPeCYJLQNmN4mJx1qAIEf8ITt7KRa+x4WTAafywHx/6SwYtJRKQ&#10;yHLR2C4IH6xJRHJu7bHQhNrAhZ/FEwkEUQtfrCcBUgQm/LwCcgVsGBGwwCFSBOQumCp1aNNDjQ17&#10;dIWZxdxk4ZRPEJlQ7/PJqiS0ULlTuQxSAaQ+yL1gsxVNrArQ3N4fH7O1BkKL+S3JRIgQ8TcjMbe+&#10;+MOv49CqaxgZYSFYCLBUxeICWEteBjOS/aqBgdh7MgNqNUwu3i0d896X0UQCvqQEmL/PJgax0OE6&#10;cgNAxs/pCUDOwdSmDObySAyeHI4Lt8uShFM+hbuPyvwmvhGDRvIQGFvn8x2LfOcikYlpu2zY9Q3C&#10;7sPJiNZViCQgQsTfDU06hh26klfR8yW2lLiWWv0KGFErzib5mFArL5VnwkIRgImzw3DfrTgHgPHN&#10;h6VjPl4bhSZ2vnwwkZGS0xstGb+pjO1LyGIK6ogIiBSsC2DTIwIrNiUiPK5+t3DaJ8gGGh06nxvU&#10;bUQ42O5DrA+BjTKwTkmpTSUsrBIx+CU1rjsWZGTmV70sFBMhQsTfgawKbrCruixuxuJQNFKpyWhz&#10;+AAfNuQnsSVjVOaTUcbBfkgAth1IR2hs1SoWrXffu3TMqq0xaNnRl4ydjSKQ0ZLhM1eA7UIkkek7&#10;E5lbYSFPxZgZSXBy028o8p9ILeDe2nkko+iFHmyT03RSE6VUtg6GzB2Q56J1h0gs+SQOIRF1D4Qi&#10;IkSI+LsQmVC5aM+xZE7FNhi1SSB5X0USnAzQmq0RwFr4bDLwILz5cTzu+9Ue0+k4c1bOO7R0zCaH&#10;eLTt4gdjq1x+9WC22Ih+rUE2kkDlVWUwkuehiW0UlnyehLDoan7VoP9EdAq3Yf3ODDTuEA5TVT6d&#10;j4UkV8PIjnUOxqLv+GjcuF+LhASurVBEhAgRfwd4We9SsfrtjyNJBQRSK1xAKoCtHEQtOgv9JRIw&#10;VibAZmAIdp/Orsko4dYKRQ3UMaVjth+KQ/vufpC2zyM3gs0wJBfCRh9SzO9WzCuJDLTsFIT12xJx&#10;1zmng1D8KbgHchveXZUKtm6gMdtViMoayEk1qApg3iEUr76jQUwyVy9kFyFCxN+FiDjO5pJTOfpP&#10;ioLEOpoMkI3z15A/zvoDWKReHizt1Ji+WItHQTUxQjEeMcmlY344Hgubnt7k8zMSYOHBbD0B1pHI&#10;wozZaAELIkqGqn8IDpzKhH9U8S9IIKkQze56lp+e+W4CJFZ0DbJSfq6BobyS6shDsy5qvLcyDBm5&#10;3C6hiIi/EVpt9BQfH8+lfj4+S4MCA5empqYuFQ6J+Dfg/PV8mzXb09CuVwQRQCYZfyVJcZLy/Pg8&#10;a9FTIO/vje8PpSAmlZsoFOMRn1k55uTlFHQZ6guT9qkwsSY3gPXk84qgluphowWlMJRpMHRqBG65&#10;lLFVgX9BAhlFXL/bHsXFo16LJHeErR9A56ZrYOsUMFeiXU+2/Fgk1q+HkVCkQSMjI/U7jSbsokaj&#10;uZiYmDhC+PofQaou+WJocNhFbXzCReGrX8Dd08Vt+/ZvserLL7Huq7U4dfI0IiKjfxAOi3jeERRd&#10;UzB9YTQfHGSmZJt7sghBNn+fTQzKJxUQicnzNfCMKP1Fh15qbuWY6w+yMWiCL0ytWJhxMdhiIsZE&#10;BsY2lNhsQ9sCkvjumPVhMLzDqt1KSrjWQvEniEnnhp69m4duo4OJSFJ4FcFcEkMbcidkWbAdHIK9&#10;R1OeCxKI0gSv/WHPjtpXpr6M115/DSdOni718PD4xT35OxATGZa9euWXGPfSBCxe+iGc7j+KEg49&#10;hZjYCLcvV3wKq3ZtYW5uDmtrG+za41CXmVewTcgi4nlFZiUUx69loMcYNcxIspuyqcEkwU1Jikvl&#10;bFiQqYBQUgEZuONdIBeKPQHHcaY3XfL3zVrsC/P2TuQSRMJUlgYzIg+pvIBSHhFJHFp0vovVO8MQ&#10;FFf5kVD0KfhHV87fciAd7XqoiTwyqFwNXQMLTqogAknFgIlRuHS7kK0f0KBJwM/LZfSu7VuhVMj4&#10;LeLYdnDde/bC6fMXkJaW1lHI9rcgKiLEcfGCufzWdAYGRvwGt0OGj8GhE6dOCFmeQmhIQNjSRfPR&#10;vFlTfs/Kbj164vtde+4+evToBSGLiOcRsWmc6/tfRaFllwAyvByS8mR8MjZVmEX4EQlYh2Ps67G4&#10;8bA8SJvxyxacITy26mWHI7HZA166i3bdXNGikxpN7CPRyDaGUhQsFR7oP+E+Tt5Mzk0pqH1FKPYU&#10;HngVYfysUDS1i6DzFupVBL94SRmlBIx/Mw4egdUNngT27dkx+vWZr0AqNWGqik9mFpZ476NPkKBL&#10;DeEz/Q0gcm584+qFRz26dhDOwzaiNYS5RSOsXr/Ro7CwUqHP+RPI2I3dHz64/sF776BFC/1O1sNG&#10;jsaWbTuPZ+TkjBSyiXiekF3MvX3JqaJ40OQIaq3ZPIFCfmzfVKEP8jGTFcLC2gvL1sTBzb/u098z&#10;wFuP0oddcszHF1tTMPfjWExbHEMuRCwmz4vG1Ln++HpHJILjqlyojl9sn8aw90QmlH39YMYPT5YR&#10;AdSQCmAkQNdgF4U3P9DC2btsLZV/ZlcSSoiP2uZ068bda1cv3b18+fLda9du3vUJCLibkZX7rpDF&#10;4MyJI6OXvrOAWmWzJyTQvFVrfLlmPVIzMv82EtDpdOb37910GTKw71Mk0LxVW6zfvNUxI6Pk1wk9&#10;PLytp/vD2+8ufQfWNjaQK1RY8v5HCI+MTRSyiHie4Btev+vDNWxbsXDywVMhIfnPZguyxTwZCZha&#10;Z8Oqmxd+OJ6MlIy6JUKx30RuOdc+rbi+LD67FtHp1YjJqIY2rRpJ6VXIKaj+loUZC1mfQkYRl7dy&#10;axpadQol4mGLlLD+iFoiggoY2aShdY9QfLE5Gfc8iiYIRZ45VFYWKi6cPaXp0aUj2rdvh/bt2kMm&#10;V+Kj5Z/CTx3sIGQzyExNGu14+zqGDO4HKbkClo0aYeKUV+DlHwiNRiMVsv0tKCnMWbRr+xZOKZdR&#10;q26CRk1akOJYDr+QkF91Bx6DKYLkpMQ4Ty9P3Hd2gZunN9JzchmZiHiekJTPTbztVo5h06JgZBUL&#10;toSXsbKEj+7jlxCTVcLUJhEjpobj2KXMK0KxfwSx6XWlS1amobFdDCmRUiIgNmmJrUXASECLDsOD&#10;sf9sPutPeGZJgOPK2h3avzfU0kwqtLwG5FcbYeYbc+Dp6/eEBBgyUhOX3ne67bl1yxbPbTt3erp6&#10;+XgSAbQQDv+tyMxMdT9/5oznxm++8Tzw4xHP0MjYm8KhX2D9+vVGnp6ew/bu3TuM3vPp2+3fDrt0&#10;7dKwhJSEYUI2Ec8LPMMrXlu3WwerPmEwtMqCMfneUmU5DNkKwvzQYB7MFUFYsiIB6qiaf5QEfMJL&#10;S6cuiIWFMoEnANYXwPYnYJuWGloHY+TMIFx7WBmclMd1For8KbAWTZeWvF6rjVmfrEtcL3z9j+Ho&#10;wR+9WjVrxneqsWRiYoG58xfBN+AnJfB3oLCwcFRionZ9Yrx2fUZaxt/yu6I0wW//+OOBjd9//z1m&#10;zpyJ0aNHURqN8RPH4oOP3sPZC+fh/PDR2qz8/F+s//B3ITU1dVlMTMz6+PiY9Tpd8npy/STCIRF/&#10;N5hvf929InYC+etmikhSASS/hVBfthqwgbIAJqo4yPr5YvuRtAptBtdFKPqP4LZ7XumQqSEw5ZcW&#10;r4ZE6BSUyApgYReIt5dHwDWg2uH3+iT+E9r4GIfrN697Ouzdg683fo0du7bj0qXz7iEhIcuzs7M/&#10;8Pf3d3twz9n9gbOzuxMlLz8/94yMnCebnyTEx7i7ubm637vn6O7kdJveu7Gyr7NjGVlZy9XqQHdn&#10;5wfu1HK6Z2WmOwUG+Ll/s+Hr4pZNm8CQ97+NIJGYY9LkV3Hx8s30R4+83LXaOPecnJze2mgNlXVy&#10;v+fkROd/5P7Iy889OTPbnT8xQadL2OXl9YiO33V3dnFxd3XxcA8Pj3bPys1zD4kIdT9+4njyd99t&#10;xtYtm3HwwI+4e/u2e1xC3Aah+BMU5mduUAd4uTvfc6Lzsd/qSr9T7Z6anrlKyMLDw+P+3M3frC/q&#10;27c3WrVqzXcI0teCmjGAhYU5bGxssOidJdwjN5+E9PTcTnxBQm5B+srQ0AD3ew/otzy4R+mBu4en&#10;l3tqajo/tJiQkHzC08vL3YmORWgi3KOjoxvzBQUkJSWZkeG7X79+3X3//v2V33yzCVu2fIPdu3fi&#10;yJFDnqHhIe4ZWRn/1fb5Iv4AZEjGQQkcFnyehDbdQ0l2p/GRgXxHINsjgN4bKLJgZuePUa8H4r53&#10;calQ9B/DiRuppZ1G+MFEwa6FTUNmIcuMCLLRrlcQ1u7SIjqtdqeQ/XeRlBQ3+OFDZ8yZ+yaUtgo0&#10;b9kcjZs2RtPmzaBSKbFw4QLs27cPU6dOhb1dByiUKkpKjJ04mfxft3OsjuLCnHu7d36HPr16UhkF&#10;FAo5+vfvjyNHT8IvIBgfL/8M/QcMoGMqTJkyBY6Od7BowXxYtXsBJhIJJIaUjKRkQKbkh7eCjUyF&#10;3r37w8HhB6QkJ2L7t1vRs0c3qlcBpdIOg4aNxsWbd5jRGRQUZH189+7V2pHDB0JJx9k57Ow6Yum7&#10;H2Lr99vx0vhxaNu2LZo3b4KmTZqgZcuW6GBvj+Wffkpkc5l1QD7pOI2ODnec88arfD1K+o1KpS0m&#10;Tp5OrfqlJ30CDxxvDtq8cS3av9D6Z4ZvjEaNmqJ1m5Z8ByZTNex7S8vGmL/gfWiiEvhrZfD0cjm2&#10;aPFbVDc7h/48EyZMxJ27Trh5y5H+h7fRpVs3dOjYAStWrkBSUjy/nBxr5bOy0gZfvXoZr0x7Bbb2&#10;dmjVujUaN2qMRpaWaNa0Kdq1b4dRo0Zg34F9ePDokbjBzN+F6OQ655VbI2HVi63cE0eym+0QXAUT&#10;azYawDYKYUuCJ6Ftb1es2alFcnbdNaHoP4LCQk6582hiedvu7kQA6TBk0YrkkrBIRYl1OjoMDsa+&#10;07ra9MLaX7R0/4mYmMgXz5w5haFDB0MqJd+cWjE+CQ83S5b0gDHjs7S0YMMMT7637dAFV6/f4kmg&#10;KC8zZd3qz9GkkeWT402bNsPkKTMwcsx4NGnS7Mn3Xbt2xVk650tjRsHIiNwA+k5CKsCQiMDAgPUP&#10;6FtVC8smWL36K2hjo/HpJ8tgaWHxpI7W7WU4fPoce2+Qm5v65cULx2H1gv4cetfCCC1avYAX2lvD&#10;hP0uoZz+mP59SzKgZcs/h5un3zz6zCMiPMhx6KCnRwc6dumOvQcOPiGBsyePoUsH2yf1NGvWEm+8&#10;OY8Ia7/7hYvnHNeuXanp2asbfy6mbqys7bBn31FkZeW9xMrfd7l5bOKkMcI5KFE9MpkC02e8hr79&#10;BsHU1Jz/XkLkOO/teUhIidtUUFDQVBMedmortfh2drZ8rATLY2hkRORjyQ9PWpj/VM5GLsMXX67E&#10;5eu3XqTvRPwvKCqC6sK1/JDhk9zI4L0hZZt8suAgRRVMZeQOsA45RQHMbcPw8nwmwX8ZIfh3Iy2X&#10;+2Hj7sT6ph08YCTL4CcMsQVF2RoGEqtk9B8XjvO3C9OLyrn+QpFfRW6ubs7Nm1cqBg7sy8tZ9tAa&#10;SYx+RgJ6I9C/N6A8RjDij+m/69qjL5HAbZ4ESgqyEjeuW4nWLZpRHr1hswe1KRmIRCKM7wv19urV&#10;C5cvXcCr06cSaTQiFWAIY3qYmeEaUItqYtoIlo2bor21HJu++QYJ8Vqs+vJzasUb8+XZdVrJbXHs&#10;3CX22SA/P/XLq1dOwVbxAn9cQvUYGerJhAUXmZM0b0LKxtTUBMbsXHQdzHgY6ahIMdy8+4Cvh4GR&#10;wIujh/H1MANmqXfvfjh05ChPAmFB/hvenDUTJo/vl5EEk6e+iguXr1/zDA9vzvJ4eDwYuWzZe0lM&#10;dbDyxiaWePX1eYiOjS9gx52JBKZPn8Cfg10fu+cWFpZoTEQpkTAC1JMHI+UFixZi69atzQN9fAbs&#10;3/cD7GxVT4jYmO6vqoM9lix9BxvJfZv75mxSJ235+8+OtyQ35au1GyrCNNo32XlF/EVk5VcvPn46&#10;q7zbQDeYWgeR30++P7W6fJiwvIxSARFCAtr28sVGh1SoNdXzhaL/GKKTuaufbkhBYztfav1z+OXM&#10;DVQlMFYVQ2qTjHGz4vDQry7q0SMYC0V+FV6erufemvsGTKWsBX7cShryRtu2bTtqsbujc+eueKHt&#10;CzCm1oW1fBIjfT6Wv3uv/rh+465eCRRmpm9Y+yVat2zBP6Qsr5GE5TOmh9kS1nIFunRnErcTxowZ&#10;Axfn+zh65EfMnPEKzE1NWccFX85IIiUp3BuLlryPr9ZvxANnZ6j9vd5Z+flykr0/qQxGAkfOnGfv&#10;DXKJBK5cPg57ZTuqg66fVxTkXtDv6NCpE95e+Da1issxceJYtG7WFCaUx4gRDuWxbNIc3+38AaWl&#10;+qnWISH+ji+NGf7kPCxP374DcOjQEZ4Erl+5kNure1f+GB+9KLXAmvXfICwq5gN2nOO4tunpSW8e&#10;P3a4zNbWlvLRPSAXp0+/oXB64MKTgIvLbSKBiU/Oob+f7N5L0KhxM9jZd0aPnn3QqXNnclmWg/z+&#10;5t7enrETJozlA6b4e0Xntu/cBXv2H2DHezs7O/YO8PFat2HN6vqW5MY9rrsH/UfXbt1NyikoGE6f&#10;RfwV5OTXTjx1oTC9z3BP8v8DYGLHJgvlk/FRkucSIaTQe28MnaHGTdfiioRMboBQ9B+DRyB3dd6y&#10;FFgoA/iJQgZESAaqQlIDpEjkOsxakoLwOC5SyP6rIP9Sus9h1xVblfzJA8OSiYkpXnppPI4dO1ke&#10;FBScr1YH5R8/frx87EtjeJnJGzjfUhmgW8/+uCIogaL8jPRN61YRCTTnW3ZGAoYScglICcyd/w5u&#10;3LmbHxwSku/r55//8KFrfkaG7kFyYuwXJ48drG3TsumT8xubWWDm7LfgHRAYlVtQcIz1x9y5cWX0&#10;F59+zPu9LA9TDFYKexw9e5F91isBIgE7RVs9kfDXZwyVqiP2/fhjVVJKQn5ubhb9Fv/iWTOmwUJq&#10;SseZEjCGmWVTrFizAek5Bfz8gNDQIMcxI4YJv5NdkxGRwMAnSmDL5nW57Vrric6AroMR3MAhI/HG&#10;3HmY9eabmP3mLMyZMwsvjhqJls1bUHm6Z0ZmUNh1xokz53gScHO5c2zGtEns2vnEyIS9KpT2+GLF&#10;6nI3N6/8kJDQfHcPT7pnwfQ+pNmpUydgY2PF55NQMiaVMGP2HCKwnX0OHz7c4nEKCfCtGjNiBB9P&#10;wfKyOIev1m1CYHDEE5dHxF/Afbca59fn+6NVx1toZO8FC1UQLBRqWNqq0aKzF7q96I4tB1MLfTR1&#10;c4Qi/yhuudRfnTI3iUgphAipQK8EbIshUeaiiW0ilnyeguRMLlTI/qsoyNLNOXrwh9qmjfV+tv6B&#10;J8Pu1hNXrlxNj4tLHM9nJMQlxo0/e/ZUereunXkDf+wOdO7e74kSKCYlsGn9T+4AO8588bHjp+Ke&#10;i+c9luc/UZ6XZ33q2MGwNlTmsdEZm1rgrcVL4Rsc9mSI8AZPAsvQrPFjEiB3QGH3hARyc5N/pgQe&#10;/xZTTJryKm47PTjI8jAEeLsP2b55E9q1bEnH6Rqp5WUk8OmXXyM1M4cngQgigZdGMRIgtUAEwIy4&#10;T5+BOHL0OE8Cq1Z8ktuCroO1xkZEIkZGpkSOpjA0lhLpSXj1w9wmCRk2UyR8PwelNu1lOHT0GE8C&#10;rs53jk1/5ScSYL9HamaODz9eDjcPr09Znp+jsLBQsWXzBjRvxkZR9CQgMZGiBymUDz7+FJ9+9jmW&#10;f/IJviDV8N7ixehCastYcCskxiaYNedt3L7rLJLA/4IILTf5rnMhPv1KjelvuWDEpLsY8OINTHzd&#10;FZ9viMOVBwVw9C6cySYGCUX+URy5WHZ12BRGAixgqQhGqhoY2VaA7W3QukskVm1KQVYhN13I/qtI&#10;io+e/8Pu79DYgh5g/oFm/q0RXn55MsLDI24I2Z7A18f7xpTJk2BqzKS23si7khK4fsNRcAcy0jes&#10;W8ErAXaMJaYCVqzagIsXHX91uLS4OHve5XMni5hE56+BksTUEm8sWAJ3P/UTErhz48zoLz99H82b&#10;PO4YNEJ7UgLHzl9mn/mOwatXThAJvPDEeI2MzPHGnMVwcfd9QgIRwQFDDu/dBVX7dnw9zPhMLZrj&#10;ky83IiVdTwKa0EDH8aOGCPWw32qCXn0H4+DREzwJfEUk0IpIgPwsOgczcimaUGvbpq0VWrdpR27U&#10;C/S+DZ/a8q9t+e+6dO2FU4IScHG5+ZQSYKmdzBo/HP4xI6c4/6lp5wylhdl31qxajiaNzPl7xCsx&#10;IiAp3SvLRk3JhWjMdw42btQIjUktsf4Kdo94FUJq5aUJL+PE2QsiCfyviIzn7EM1RSvDIgvg6ZeD&#10;R15ZCAwrQGBo6bL4VM5eyPaPo6CA63nwbEFEp2GxMCH/X8pvMlJHLkEFJPI0yPtpsO1ABnuwfhd5&#10;mSnzjx3aS62rvsdf33oa8MN6V65c+QUJnDpx/EYP8oWNjdgDqO8w69prAK7fekwCaenfbFiJVkQC&#10;j+tq3dYa3+/YDxcPv18lgaKi7AnnTh7NaNdSrwTYA25MPvabC9+F28+ChRgJrCQSaPGEBCSkBDoS&#10;CVxlnwV34ARseXdAb7yGhpYkzxfjnrvPz0jAe8jR/btgK5CAAZGeqXkzLP9iA1Kz8gUS8HMcP3qw&#10;UA8zJlN07zME+47olcCWjWtyZW1a8a0xq8PExBzvLv0YN27cw+3b93HL8S7u3LuN2463cMfxDu46&#10;3YOTkzNcXNyRlJTizerg+wRe0fcJPL5XHbp3w/4TR72LuV/uC1FSkjNiC91bRoK8AqFrk5qYoU2b&#10;9rCz60SpAzp06AB7e3t6b49OnbqgU+du6NylB1S2HfHWgsW4dOO2SALPC1JzuaWHz+fDpnckpGT0&#10;UrbNmLwGBnK2nkEyeo6Jw6nLv74o6X9ix/ebzyms2vEPloQZN71aWFjglVem0UN9E+fPnx/O0q2b&#10;N/HK1Cl8pxR7+A35VsYQ3XoPxFWBBAqJBDbRg9q6leAvU2rTToYduw79JgkUF2bPv3T2ZHH7Fnol&#10;wJKEfOw35r0Dt58rgStnRq/45F00ayS4LoYmpAQ64chZvRJgJHD96ml0spNRHWxkgvVJWOD12Yvx&#10;wONpJXB0/56fkYAhuQMt8AmRQErqYyXg7zhhNFMC7HqYEpCiZ/+h2CcogUvnTub26NxRf9yQSIvk&#10;9sfLvoCvb9AaFm3J8vwcarVa5unpKfv5HAdn5+vHpk0dr/8tdK3sXnbq3gtHT5/3L+e49vpcT+PY&#10;YQdYt9OTDzt300bNsOSd9+Hq+ijdy8s7xcPDi0++vr4panUQ1OpgBFLy8QtAZExsdWZO/iyhKhEN&#10;HdEp3NLtP2ahZadwIoFscgdKYSiv4sOWpap4DJ6SgFsupAz+BDw9Xc+x4S6pCWs52UOtHx0wI/+U&#10;jQywAJbx48ejW7dufAAMGx5kw2v6nnVDdOnZD1eejA4wd+BLXgnQRz61adse23f++DtKIG/A2eNH&#10;E9s2/xkJmDbC7LffedodYCTA3IHH/RfkY1spOuD4+Wv87+RJ4Mpp2CmtntRjJLHAa28sxINHXk+7&#10;A/t2wc5aP5RowH6rZXMsX7EBup+5A2NHPu0O9CB3YJ/QJxARpnaYy98zNkSov2cqpT1Wr16Hnbv3&#10;rrx69eqCu3fvUrq1YPcPuxccOXocp06fR1BI2EZWnoEpgRnT9EOEjwm1c9e+OHjk9K/2nTB4ursU&#10;sVELdl4J5TeXmuO112bjwIGDK0JCQhYQySzw9vZesGLFigXfffctNm7ahA0bN2Hz1u9IndxLSE7P&#10;HipUJaKhI1DDLV3zXTrMZWH88CQbquQnMKnKYaqKxtjZsXBX/zkSSElJGHb58rlSXubzQ4B6EmCJ&#10;Dj+VmFGwsXymGvT+pgGRQF8iAWF0oCgzfcPXq/TugFBeTwK/7Q5UVhYqjx/+UdOmub7DiycBcgdm&#10;z1sMd9+fSODGlQujVyz/gFq/n/UJyO1w/LESYH0Cl1icgH6IkE9G5nj9zQW/IIFD+3ZDSeqHPlIe&#10;1ifQFJ+uWE/uQK6+YzDE33Es3yfw2EAl6NZnIPYKowMM5MKge5eOYIFOzICNjEz4/gAW6DN27Dgi&#10;zwlEnuMwcPBAPuJw1qy5CAmO4K+V4WkS0N/fTt364dSF6wnZxRVD+Ez/Aa026pM9e7YR4SieXFvz&#10;5i3x0tjxWLlyJTZv3oIPPviAj8Fo2bIFvyhK48ZN0Ltvfxw5cSoyLj29j1CViIYOJ09u6furMmBi&#10;FQVTRSmMleUwULCFRUtgYR+B19+PRUTCnyMBBl9fl7bHjh7kQ3KN+U6/x4b/ExFITaRo06oNmjdt&#10;yquBx9937tYLN27plUBBQUb62rUr0KLFT2PUrVu3xXfbHcgf9vhVEmBhsIf27/VpLgQBsWQkMcOb&#10;by+G91MdgxdGf/7J+3zEIn3kE4sTOCGMDmRnp3555eIpqBTtnxxnvvzMWW//ggQOEgnI2rV9ks/U&#10;vDGRwDqkZepJgCmBMSMG/6weQ3Tt3f8pEvB2dx2/Y9sWyGTWT/Kw15+TKE+ETDmRuzD55WkIC9Ow&#10;PDycnW8fmz71pzgBljp27YXDp875lnJcG5bnPwGoTYKCA7//dstm2LR7fF66X0YS3oVr3rw5TE1N&#10;nxAwS1bWNtj87XdISE45R/ea+FtEgwfbTPShf7nXjEUJkLTTkjvAdh2ugCG/q3EJmnYMx6LPY6BN&#10;q+V7of8s/D09u144fz571qxZaNeuHd+KNGI9zY0bkyG3wYwZr+KbTd9g2LCh5PO3QitKLSkNHj4K&#10;d+/e50mguCjr0bffboCtrZKOt+Tj81kH1YGDx+DnF/yrJMBw4uhBL3tq3VpRflZna1IPS977CL4/&#10;W0/gzp0bo9et/oKMzubJubv17IPzl2+wh92gMC990a3rl8r69e7On7dVS7rG1u2xcNH7eOT1U59A&#10;dETwkONHf0TPrp34a2R1tbOW88E+6Rm5t1ketrzYK5PHPamHnWv4qLGkOs4+IQGGgADvJcePHSl4&#10;5ZVX0L59ezQlgmT3TJ8s+XvIWuSBAwZi54495Y6Ozr2FogZubvePzX3zDTr+073sN2QokcBvuwOP&#10;kRgfd/rAvr3Rs157je6H7D/O24g+N4G1tTWmT5+B/QcOJmZkZnoJRUU8D4hOguKmayGGTtXA2DoF&#10;bAERNmfAUMEWFy1Cm66hWP51DKKTKhcIRf40dDrd+AcPHjisWbNm/44dO/H11xuxZcu32Lr1+3u3&#10;b9920Gq1DgcOHHBYvXq1w4qVKx2+WLHSYZfDXgeNJuptoQoDVxcnhw0b1jqsWPGFwxdffOawccs3&#10;Dt5+fg5JSUm/ud6ej4/H8m82rndYQfnJn3VYuXqtw9mLVxy0yakzhSwGkZHB9k63b1DdaxxI+tL5&#10;1zhs/PY7B3XIT7EEgf5eH+34bovDis++cFi5YjVdJ9Vz/rJDbFLSG0IWg8zMZKWfr6fDd99upDzL&#10;qa4VDqvXrnW47XT/ST0ZaUnvHT241+GL5cvpelbT71zjsHvvAQffoKBfzMrLz895g92bNWtWO6xb&#10;ty5s44YN2LDha2zcuA67d+/A559/euDg4cMOwcFhHxcWFjYTipG018w5deIE/Wb9b/mMftN3u3Y5&#10;ePgGvC9k+V2wTsYHD+47rN+wwWHHzl3FG4TzsvTDDw70ut7BycnJISIiwkYoIuJ5gZNvpWLH4VSo&#10;BvjDRJ4FCesLULKlzkkJWBdA3jccm/Yk4qpjnrVQ5L/GpUuXJDExcdPUavW08PDIaXl5f72ufxNi&#10;YmJ6sHsWEqKepg7xmxYXFzONuTvC4X8MKSkpY0NCQvj/iyWdLmmacEjE84jYlPqyD1bFo6mdO0wU&#10;eTCU1xAJVIFtaS6xyoX9oDA4HE/FIz/RcEWIeC4RGlOPN99LgKXSH1JlIYzYxqdsC3QiAaP2Geg+&#10;IhQnLmfAL0wkAREinksEhNVjxsJUNLKNICXA5goQCZBLwHYvlrTTYehEDW4/KIJWWy6SQAOHluNM&#10;M/PrXk/NrFiVk1P1q/tQivgXwj2wHhNmp8NcGQtjtusxUwJEAlK2z4BVHMa/Gg1Pvyqk5nEiCTRg&#10;5JTUrQnW1j26dLswb++RKJy/Hh+WkcftFQ6L+Dfjvlcthk9P5dcvMFGxIKFaeq2GGRGCSXsNXpkT&#10;CRf3ypOZHGcpFBHRwOAXUb79h1NavLbEDf3GusC290ks/MgVQZG1/kIWEf9mXLlXil7j4kn+p5AC&#10;KIMhv8R4JUzZykY24XjrvRhcv1OySMguogEhNKZyzCO/Mny4Wgu7IR4wl7vCzPohmshPY+7SR0QC&#10;9SIJiGBTiPOgGhRJrkAapXJIlPVEBhUwkWWiuX0Ylq+Jh6dPmUgCDQgxKTXD7nlWbj54PhtT3g5B&#10;2+5qIvl4mCsy0EgWAXm3u/j6+1DEp+AfX7FKRAPAlv1paNEliAw/ixRAFSVyB2RlMLZOQMchUTh4&#10;qhjahGqRBBoIUrLr95y6npfy1ifh6DDCB406qYncE4kECkkJ5KCFMgQz5obAS13ER0aK+JcjvYCL&#10;/eybVJjbMhLIFYKEavgdkU1l0XhxViyu3OPuZGf/+r6FIp4daLWcqS6rPn330UwMnOQJC1s3GNiE&#10;wVCZQcReAqm8BOZWWnQfEo79xwpxxxP8AqYi/uWITKyJXfBZAsxsw2FELYURcwdklTBTFJF0DMOr&#10;SzVwD66/KGQX8YzCJ6Tc6t6jEpcVm5LQebg/LBR+MJHHwUTJiL2UlEAVEXsBuQJ+ePPdCLgHVgVq&#10;NCKxiyB4B5XETlsYATNlNN8pyIcMyyup1ciDpSoQ8z4NR5BWJIFnGVn53OKTV3KcFi6LgKyHBxFA&#10;KCyUiWT0aUTuBfwCMVJZCcxkybAf6IVdxxIQFFchLgYiQo977tmxL70eTC1/HG/8bN9BiZxaDQX5&#10;jp398eHXGkTpRBJ4VpGay104ey2/ZMqbQWjf2RONZfRf2mj4DWW7vJSL7hNq0LRzOZF8Fizkasx8&#10;JxSOXqVXExIKmgpViPi347JTeuyQyYFEAikwsqnmlxRjE4ek8iy06eGDVTs0SC4QSeBZA0l5qSax&#10;ftfBc9kYOM4LzRTeaETGb2Edgfbd4zBubj5eXVaGLuOK0KhDKszkweg+So2jV4vqsiu4P7WNnIh/&#10;CY5eTIztMcqbpGM6JDYsUrAOxkrWMZiFdr08sWFvGDLL688K2f82ADDJzq8ZqsutnpOQXkqpYo4m&#10;uXROiLZojqt/wRyvkII54fRZV1T9f7LcekODT1j1xl3HsjBgog+18K6UAtDMLhQ9xsTh7U/LMPez&#10;CvQYnwlLWy3M5YHoPMIbm/elITSR+0GoQoQIA4NsoNHu4zHxyv5u1PJnwlheT+4AkQBTArIMyPt5&#10;4rtD4fXZFfW7hSL/M8j4G2mT6rfdc6s5feNBfsKF26k4cikOhy4m4oeTcdjsEIpP1npixSZ/bDsU&#10;hZtuOfTg1m4WRyd+QlQCd2Dn4Wz0GetLst8DZqpANOschKGvxmPZlnIsXFmILmNiiQBiYGoTgM5D&#10;/fH17lTc9y1ZK1QhQoQeWSXcV7tPxle178k2RM2GRFbL9wkYk1tgYp2BDoN9sedkdGVOFTdZKPKX&#10;QcYvjUmuj9p/Ijv13c/Ca6fMDcWwqQHo9ZI7Oo90Rcdh7rAb+Ag23e+hhfwG2tg5QtnLGUNffoSv&#10;d2lqfCOL1ghV/asRkcId2n4wnesx0o+f9WlGrXzzLmGYuCgTn26rwsyPiyEbEgkLOzVMZd5QDXDH&#10;xp06uAZUblKrYSJUI0KEHkn5nMOWg4lo1dWLSCCHJwF+4hCLE5BloefoEBy/klIkZP9LKCxEM6+I&#10;Slt3dSWWfRWNrkMDYfKCOyTtAyGxDoeRLJLOG02kQ7LVJh6WlBrJUmAhS4OZdRwkbTzQe7QLbnkU&#10;VSWVcqOFav91YAYcEFO3bveJXHQeTu6bVRC5ADq065mB8W8X4L2NVUQE2WjaNQpG8jCY2voSsZI7&#10;t1sHdUzNMaEaESKeRlgS57DiuyR+CzRjRgJsiXE2PKioJhmZiSGTYnDzfuFfJoGMEq51lK7u8olr&#10;+fWT3wpHm85s30U2XTkNUts8GKvyIbHNh5GiACbyEphSksoLhVcWq1BG5JAGq57BWO+QDS9N5e7U&#10;3Lol6SVoJZziXwP/iJqvdh7NQ7/x4bBQRMDMhvX2F0PRrwajZlah54RMNO0cCakyFObkHnQf44Wt&#10;P+gQHFX/o1DF34741GL7+PjcpWmZZf/1snMinhHc9+Uc3lqeDBOZHxl/DgzlFeQOVJBBUrLS4aUZ&#10;cXDzqfnLJBCTXu2890wGhk4JRCNlABl2ChEAGb6yFIZKNkehAhJVGZFAGZ2XjUxU0nf0vYptiV5N&#10;qqSavi8jaRuHAVNC8eV3Whw5l447D8sehMfWviyc5rmHNoXbs/tYNnq/FAoLVQyRdAGRaRWRQCWa&#10;21WgRQf6rEwhAoiBqcIfXUeq8e3eTLgHlH4jVPG3w8sruvHFKz5+q9ccxJHjd2tyirlJwqG/FTpd&#10;abewiPSLgUHx4gjV3w3y8+0vOVX4jZyphbFNKBlbHhkjI4FyGMtKYGKTgMlvJiAgFH+JBLKKod53&#10;LpMeXE+YK31hqmSTk0p4QzeyqaJz1BPZcOQSkKHLyP2wrSMCqIKRqgqGtlUwoFcDetBZR6WpbQGV&#10;D0Wrzj7oNigQr7wRiJ37o8suOiV2FE733CI6gftu1+G0us7DPUkhhRGJ5kFiQ0qNXDYzeTmk1oWQ&#10;ykhV8TNA1eg0Wo3vjxYgKLZ+3z/ZB/DAOalgwoStaNZsMoaMfh8PvOL+kdmIQSG64vc/3IUFizbi&#10;xh2PaOHr/wnp+VxeQBiXd+teXd7ZSxV5h05n5526nJ3nFVKTJ2T5dyAtp3byySs5sB8SQi10AoyV&#10;bEUhZnREAiQzLVQJeGNpMqLi/jsS0BVxLaLTapz2nUkn6eoJC2UgTFjsuqqUSIbNS6gkgqEH2AaQ&#10;WnGU6ulhrqWHm+1xUAEDBRk/JUNSAxIVEYS8jo5VUSuXRw9+KiysEmHZzhXDJ7rA1e/PbYvWEAHA&#10;MCK65uMfT2ah50hPSG38IVVl0n9EqklWTeqtnFp9IgBFDr1PgbldFHqS+/b9qUKEp9dVhcTXZN11&#10;zsCla9EIDMnz1mq51kLV/zMCQ1PUc94+hDZtvsAL7Vfg1XkOcAvRxd7xKuwVmV796M797F4pWZUq&#10;IftfRmpqQc9tO67B2mYaVHYzcPDozeqMvIKvhMN/CsnJnPL+o7JeIdE1d71Cq3HJuQBfbInG9AWR&#10;GD5Ji36jo9BrmDv6jr6NaW+5/rsmVGmTayfvOZqKNl0DqZX9yUj1JFCAxh3isWSFDmlZnFYo8ofI&#10;zOQsw+JqzzucyEK/l3zQROnPT101phbLUE7yXslGH9gDXEMPdS2lejJsIgNq7Y1kZdT6VxIB1FI+&#10;Mny20CkjDRldEyUTchOM+fDXIiKQCHSllvHk9QrkVXGdhdM/V0gv5Facu5WLEa+oyZUKgqmKTQIq&#10;5tWaVFlJiRFAOh/u3bRTMIZOT8SK7RXYfb4Sq3alY85HcRgxxQt9Rl7BV1vC4RdeeTM9/X/vS0nP&#10;rhm268CdVGvbd9BOtgmjJpzDnhMJOHqtEOt2xOGDFWp8sy0U3uqCqOSc6v9pd6KE5PzaN+dugZX1&#10;Wxg1ahUeesRmCYf+EPRbLbQZdXMfeleFb92TinkfxmPyghgMmBqK1j3cYKHwQCObEDQhcn2h4y2M&#10;nOKIeR89/HeRQIS2avLmPUloTC21KUlMZvxs2zHWJyCR59KDFYNP1qcgK48bJBT5QyRm1D3cczwT&#10;/ScE8OGrFrIsmPH11ZK0r6X6WRwCtfpsFWO2wQkRgkReT9/XwUBZQa4A2+yE8tB3rHOS3wRFXkr5&#10;yY1gyZbth1BG5KBFp5F+OHKlAtmV3Djh9P8IfAN1W44ed7rr6R35tfDV/wmcA8oxcV4YmnQIonuU&#10;TlK/lBLbJLYEUtt8cpHYztGhsBsWjbmfp+HTLYWYtzwdA16ORqtuEeSCaUhhRcHEyg0DJ/jjgmMx&#10;QnXV3aLSuJaamIq7cckld7Ozs//r2ItIbf6WL9edgLHlFHTs9QPmfxSJ+cuj0XesGu07uaOF1QX0&#10;6n8Sx07HITG96mOh2C+QXsDNidFxdwMiuLvufvV8Co3i7qblcE82dfEPTK0dNvx9KBULsPzTc4hP&#10;Lf3N+n6O7Gput3Ngjcv2w/HFr78TCkXvAFgqQug5Dyc1FU33LYGeryR6PhPRTBGAAWNdceRCGrlQ&#10;1Aj9m+AfVTX5q23JdCOC+ZafGT+LFJTwkp3NG4jCyi26P31TMgvq1QfOZaPXWB8yfD+66UQAMtbJ&#10;qJf0EgVHaoDjjVzCVjFmDzS1aAaKGhja1lGiV9YZSHmNrIkAmAvAtkOT5xMJEEkRMRkriRBsSSHI&#10;49BjjD8u3ask1fzPbIOVWcp1C9CUFH6+5l79zDl7cfF66B3h0D8OR98yZ7btWxP7AFJBKTBm5EcE&#10;yTpRTRS55E7FoJGdB4bNDMXWI+XYcbYWE+anoEUXNYytQ/kyEmU+lSMXT5YEq96RWLc7H4/UVdVb&#10;f4isXr7aHVcdE+AZXvRfTyXWZRRu+fHoA0yesR2LPvbF6FfDYal0gbmMDE1GLav1bYyceA3XHNM1&#10;BaXVPVgZFuiVkM4d8/Svrzp5Kb9qk0NM1SdfR9QtWB6J2e/G4PUF0XhtfiS1xJH4dEMId+GOrspf&#10;UzTh6o3wWvuOkzF+0udw9076w/86Pod72SuiqmrroSRu2uJIyPu70zPoRuoxltQuc6UyYWqXQ0SQ&#10;TQ1MEkza+KOZzTUs/lgNd/+S3WwRVqGqfwec1bWTP9+qg7k8lB4UtgGpngTYlFO2AckLPaOxfmfG&#10;nyKB+36VyoNnchP6T/CEhSqAGDeNUjHdaLY6ESMCJufJuOXM+CmR1GejAEYqtt8h6wgkAqCHnJEA&#10;H6xE/q5UWUTlUmFhp6WHOx4tOyXCUsXWQSyiP5Vk3Xhv3Pf+JXNnFXODs8vwmzsT/Rlk5nED3EMq&#10;sOgLP9j1O4w3l3jCLaDkCQnQw2hMJNE1vQTDCis5pfD1/wy2GtCF24UHF6+IJRL2pXunXwjExLaM&#10;DLqQ7lkyPczhkPUJo9Y3FqduF+PwtVKMmh0Nc7sgunex9ICnUEqn/zKfV0/GygIikxQMm56OqfMT&#10;YN31GnoOu4bjl5J/QQL0uwyT8qo6P/KtGObsmZ9+4FQ4tv/oBUc3LdhaBUI2g+jY7CPe6jxs2JmN&#10;dj3I0FR0XqUOlnaxGDQlDMeuJiMlj/OJiK+55OJTAIfjUXh/lQYT39Si47AIuh5vGNt4QWLtD0k7&#10;NcytQmHaPghG7b2IUG5jzKuuuOZUBC8fHdasc8DpC/eT3Hwj7YXT/wK6LK77befSUYfO6zBtcRja&#10;9/SgZ8SHXM1weg4ZAcTTPdHSMxhBz08IuVfBkPcOxYAXA/DGAl9cvJZRnqCr+VCo7t8DR+/qN95b&#10;m0ySkUiAGRzrC2D+OvM3yY+XD4jFtwdz/pAEYrOguupS4v3KgnBqndzId02gOkhZyIr5JGWLlZIf&#10;z0jBRE4PND3U7MFkeST88ub6Vs6QyMCIdxOIjKj1N1MkoG23EEymB3fVjiys/D4HL75BTE6GYEYy&#10;+MVZXvCP1ncMkoTsHZVYt/6WS916j8DaahffuttRidx6/gL/S+iyMM09sKp0/sfRaN/jBlT9rmHb&#10;4TzEZ3D3swq4V+J1det9guq3egbXx3mG1cMnst4nOL5ufVo+9wbrExGq+dNgoduJ2dw8V7+69Rdu&#10;FuLNd2Nh0zuIHuJoupe5ZFz5lDJgropC887eZMyh2HQgF67BtTh1qwQT5jJVoKb7GUX3MZ7+w0hY&#10;2EaTYWbS+3KYqGqIjAvQiIihmW0kGlk/xLBJwbjuXIbw8KcXFUnK5jY4eZVHbd2Xislzg2Db7wpk&#10;PXZixaY72OOofaqVDNPWYvYSHZqqwuk/ZStS5cB6YCaWba7AbW/g0MUifLouCWNn+kPe7w6adnTm&#10;F65hBilRpNL/nkXkRmqFngNTaoTM6Rqlsmy+UVL0ccamHYlISq3cGBIW93V88m9vf56SjWFe6urE&#10;Vd/EodcYV7To4Ep1BMFcQcSoILeIVGljO1e07+WCvuN98MqCKCxbk4CdP6bj8u0CuPpUBMQk1H0g&#10;VPfvwSVA4hdRdWj+5wk8WxqryFD5sXoySHo1oT/JfngcHM788fJTmrSq02scEtG2pxcZPD24ShYL&#10;oIOhdRwM25P/ZaOFmXUMpFYRMGkXAuP24aQ8YogQUihvHj3gbMELNmzIOiVZZyBTEPFo3dkfsz/Q&#10;4p5vOe77V4y44122/53VWfTAR6Jl93B8uCkJkVnVdzRxde5Hz8THrtsagreXhWPqvHDMWhqGPUeT&#10;EZPM3Rcu808hJZsb5+xVnvXWhxq06+KFJio/9BkXgiPXqnDrYUXhrgMxWeu3BuPdz4Lx2iINpi2M&#10;wpxlIfh0UyB2H43Ou+6c6xufxTkJ1f0hNDquhVdIta/DyZTCxZ9r0H9sMFp1DKWHmK0FkE4kkEq+&#10;Pd3T9h6Q93yEhZ9E4IpLEVyCa8e6h1bh9SUxaNlBTUSeRPcxCe0GpmL0W+l4aU46rPvl0b0k105B&#10;f7ashlyIcpLG5KLZhOKlmQlw9KpDeIqeBNKyubcf+Za57zyoxdS3g8hovWFpSy20MoiM/CI+WOWC&#10;PXt+IgFtWtHhHT8moPNAcgVk6VR/CZ0nH+36ZWLc/CxMXpCIbiPD0ZqujU1eMlaEksETQakyiJTI&#10;2FXUQKhKibSoHLk4bAdsE7aQDSVzUj9WPbywanMc1j+CsXDKX0VCDtfBI7Ai6b2VcbDu8RAW8kfk&#10;hgaQixsICxsPyHr7YszMCLzzhQZb90bhwu10+NF9u3G/ZERQWMWIRF3NiOwizk6o7t8FJmeDY6ri&#10;3/iIjFSh4f8QpgT0Dw39MfQQdhodh4OXS/+QBO6pCzDiDX9qecLpoSFJSHLVpl8Yhr+mxUuzIjFy&#10;SihGvhyM0VNDMeWtGLy1PB5L1mRgzOx8tOySQw87SVYWN0AuAyMERkBN7H0x450wPFSX1yWXce1i&#10;Urke11yK+c4nU1kEOo1Jw45z9Th4rZD8uVj0GuKCJrKrMLFyhEl7dyKb+7Af8ABffpOAh77V19l4&#10;OUvsdwuX/QtkZHCt/cgFmPtBJJp1cCPD0pIhpEE+OBkTF2Rg+DR60LrRg9b+Gozb3oJxO1c6nwfJ&#10;2bswtb4MRb97GPNaAN5bE4nvDyfg9K1s3HhYjJuupbj+sBxXH5bh4v0SnLyahX0nEvH9vjis3BJH&#10;8jUG8kEeMLR6QEQYTK0lW+otm5RQIiQkj1t1uo/xM72wY19CrZd/BT8DkP2W7QcyYd/bH5ZWMTCz&#10;yoJ1/xws2lCDvTeAhavrIRtQBCNyxYyUHLlZLBycuVpkfETIY2enwdGfQ2o54BpYg90HdZj5dhis&#10;urlAYuVG+aLId87mSaiJ7X18uMrrKRJw8kpSj3vtHhrLyPWTkbpjsR2k8gzlaTAkBWNg5UdGTa0+&#10;UzOM0KgeCTUMRsp0SG2z6JkjRUcup1SRTdeYTaqgmB8eltD1Sim/7eBA7CD19eh3SID9l9GJtURQ&#10;saQYH9Kzx2bCutLzdwfdhrti3kca7DiUUvfAt7omIYurEYqJeAy6gSbq2HK8+m4k3fRI+hPI+Pho&#10;QfLViQSMqSXuOiYWx6+V/S4JZJVyL+4+kwXZQDb3QEu+Viz6vRSCDXvScOVhZfDVh+WOZ67kup29&#10;lOtx6XbxfZ8IDu4R9dh3pRwT5megRac0SK2p5ZdVkyogRWCTRNJNjZfnReKaS2FGVHrlWHYeb03F&#10;2ne/TEXrjsGkKBLpgU/D+AXp6DxKg0Y2/iRxmfRLpIeKtZw5ZECp1BqEo31XH8x+Nxr7TibhrmsG&#10;QqPy0zTavF/dzvy2S+kby76KQrvu3kRE9OCyTjUFuSzKTBjRg2ksI9WkSKLrZMdSiPSyYKHIofOm&#10;UWLfx1K5MEjI123WyQcdhoaS/IzEgElR6DeRiGqcFt1Gx6DDwDBSGX5oKqeHlnxiYxsN1U8S2Y4M&#10;xT4NRrbMnQpFM3svDJwYQC1iDG49KHbPK+GeXHeYtqJ8zjsRaKkIpt9OrXu7bNgOzcZrn+Xi1Y8z&#10;IRusI8NjLXQpGWYlH3NhoGQdseSSKZLRaVQi3lmbjk+3JmDsGxGQ0W+2tPYl4iPFpkqDsW0OJbYi&#10;kQ7N7Jzw2Trvp0jgxoME9fCJTmhCKpL10RjbsXOwlp3es6FMckfM7ek3dAwiZROE1l1C+YVsm3UN&#10;RItugWjdKQgvUGpLx1p0jEKjjuyceURWRCjksgyY7E/EWfabJJCbm9s4Oqk2efU3SbDv/4jUxkM0&#10;6eCOfpMD8M7KEBw6k5Tjr6m5kl/BDRGKiPhPqIkEAjTlmP5OFBl/FLGwflkxI34sv4z+2AT0fFGL&#10;Mzd+PxgnOZsr/3BtFlp29oWpVShUvYOxeXcWAqNqzrCIRJanoABNizmupa6A2/VQXYu1DhkYMC0S&#10;jTtpiLkz6MErI6Mtpz8yA83t1Zg8JxxXH5SWRyX/FBb8MLAcAyaw8XItGR75jQrykUlemtFnM5LN&#10;5tQKSeX6/ge2mKYpPexmZKAWdLxZBx/YDXLB6GlOWL3JC77qrCfbhT9GSELd8m2HstFpKBvZYBNw&#10;CumBJheF9VcQOfGylXxzfpSCSMaYvTK3RcbiFsrpnGV0Tjo3PcTG/JRscnWIGMxVcZRi6TqptVbE&#10;0nXHk2SlJEsmAtBRWdYaUuvMxv/JR5ZQPosOXrAb5oZ5H4fT/S8oDo6pP5SS8nQH3oW7uvK+bBSG&#10;XC1TkuKsv6UREWrT7tGw6Ej3VRXPk4CULRxL/rYRHTci2W3IiFaVB3M7Mu7O4XwfQyNbf7qmSLqH&#10;7H6m0LUQefBBSdlUPha2/R9g54FQOP6sT8A7OF/92oIANFeG0PnZBrZ0j1hfEp1DKk9GI3IDhs6I&#10;xKcbk7Hu22Ss2ZyEr75NwqptCVj5nRbrtiZi/eZEbKDXVVtTMXVxBpp1YX0FKWjaORhzPwnFw4Di&#10;I9RY/epogHdowbKNO+OqOg92I3fFFda93fDGB7E4cSMfPhHV11Pzal8Vsor4LTAS8A2rwCsLyTcn&#10;/5xfXFRZTX8mG8qrpAcoGb1f0uL8H5BASGR9/XRqkZsq/dDSPgRz3k+Dq0/dzRTB12RIzuQW3fcs&#10;Dv7+YDymLNSgff9Ako/hRDzp9FpMxlNEaiAVzWzDMXl2DO6Q7I+O57oLxXkcvVoIJds2nZSCBRmo&#10;uUzoZJTnUYucQw8rPbQ2pCoYqdDDa878TiIFFmLLfouZ0ocelst4dcF9OLmlPUUCidl1H525U1DR&#10;fyK5Gsw1IiNnpMiGL41Y1CJPkCVEABlUF7X4lMxI3pryRsLIp4yug828rKRXIgTKz4Y2pWQYzMBZ&#10;S8mug0X2MQlsRvLXjK6bddax388671g9FkQYtoMiMHNJJBxO6RCRWF0dGl/dLS+PayJcKo/MIm7n&#10;1h8j69v1IVeE7iE/0mJXTq85ZLwpJLfp99qSKiK3yaR9KP3uZHKvWN+LQAZs2JVeJTL6PaR4WGSo&#10;qTya3AQ1uT8haN4tHo06xxGRhaOpvR/mfBABn9D8cq32JxJISKkZvv9kLroOphbfJoXcR/2ELws2&#10;p8E6GD1Ge5GKLECQtnqbo1thb0dnIdH7Gz/77Ezv73tUDHU4XQTrPuTj2KiJsH1wgNRlcGzZr85F&#10;SMvkJl+8lVPQ56W79Cw8QAty3d54T0PGX1sToK3uzSatCVlF/B4YCfiEVmDKfJKwJON/IgG26Ugd&#10;Peip5H8n4NKtqt8lgYeeVfWjppHvLPdF73GJOH6TQ2xWvas2o87Tj6T/hdt52LArGZPeCkPrbs5k&#10;DJ70oMbCyC6LZC+1rLZkvO3DqPxDvPwWKYB7JRWapOpeQvU8sorqojfvTYVVn1AYWdODyxbM5A2M&#10;DSGm0wMcTq2sF1qTpG3bK5Ba/xA6zlpiZmBkoCRPpUpf8jMdsf1wSl2krvJboWqD7EL0uuNarp08&#10;j63JF0wPM10P24aNj18Q5DMzHhsdkSVr9dyIgFxgYfOQlI83uSah9F0yGUA+GQ25UYwASD2Ykn/L&#10;CMGY7d3ASIKuxVSRT4bJXBUiAxacxbf+dC6mXOQ62JGbsGZbVm1AZH1+fDr3m73hiRnc9c82BpOS&#10;ekgSPB2GtkyKs07dXKqXSIp8cXOFM+wHPsLMRRFYvj6XVFAmmpC7wnrfzUgNmDGSovdSG/r/bbzR&#10;prsbhk1T45OvE7D8m1z0mxROauUCxr7uidvupZVxGdwE4fRPEJVcX/Deiky0sI+g6yd1Qb+jkXUi&#10;7PoEYOsPKSCVeEHI+rtIyKzH8q/T0aazC5rb3sNb70fjvnvlry5iQ8rA8L572aLPNyShVZcb9Dud&#10;0H+CDy7eLiwRsoj4s2Ak4BVURsbJSCCeJwHmChixCT0sWk+eiv7jk3D1TvXvksDN+4X1PUcHkaQM&#10;QtcxWixZk4Yvtyfgg/UJmLZIh67Dw9DUjnxNRTg9pAnk92Xzxi+hV2NlAhrbB6PbqAAsXRWBm+6F&#10;OVEZtTOEqp8gObsqffnX0WjVNZSulbWm+jkErPVqQX5l33FBfA/91/tisWF/Evm4lLdTMD2UifTA&#10;Uz5VKKzJb1y2KQrqhCqNUK1BaSnX5vr98pMLPkpG685s/kQykRLr5KKWkh/CZOQRT61jBNr1DuEN&#10;Y+r8MMz7KBgLP1Fj7vthGDczGnb9w9FYFUzniSZjj6d6Euj3UmtMLbCpMonIigyTfru5IoYIREOt&#10;Vxgd19B5Uolw8oh0M+j+heDVRbFwC6xUC5f3m0hI4a4vX+dH/vZVup8hVJ71VdB1ysLRtkMA+o0J&#10;pGsLwp6jiSVeQRUPYtJwafU3ibDu4soH81gS6VvIotBEFQJF3xC6XyFYvT0Gp28VuOrycSkott57&#10;5ZYoTHjtCk5eSS5NyuEWCqd+Co/UJa32nc2ErA/rkEuh35aGF8jFWPppMsKi/xwBZJZyo68/KsHA&#10;CR5o3eEGXp7tg9sPykoys399VyStlmty6Va+6+gZfmhse5uUkxM2/pCAO26F/9p1Jv4y1KS83P1K&#10;MW42yUBGAtTySRRsjJ6RQC21EskYODER1xxrf5cErtzJr+8wJJDkZyQs7GPRuGMwmnf1pFbKE5b2&#10;4STLyc+TpZJxFJCRsP0MSDaSD2ku06JVRz+Mez0EB87l4KZX+UcpxdxUodqnkJBZkb5kRTAZNhsK&#10;SybJGY3mJFP7jgvGe6vjcJL8QK/wKq+gpMp3Ayldda3AzHfC8UKXe2ikuA37IU5Y9nUU/KKqkF3F&#10;8SSTX8p1dfGvv/Hul0mQ9WYrLScSwWST0eaT8TK1oaFWyQs9R/jjzSUx2LxHh0uOJfAIqi7wCqk6&#10;cvdR+bseQVUn7nnW1G4/mIGlX0aTqorEgJfVsKUW+IVu99Cq8x206HwLLen1he5O6DjYFUNe9ufz&#10;zV6WgNFzstCqN/n08kDY9HTH9z+kIjr5j33ZRB03/vTl+OppCx5i0FQf9J8UiJHTQjBrUSRWro/D&#10;2cuFcPevvByVVP1GWjHXkpW5dicN42bcRrtO5yHrdRfDpgZi/vI4fPtjBm65V2YFxtesScrWB1j5&#10;xXBKZ8909wePUhAcVT2bffdriEkvaXX+bjo6DXWl/1RDJBeCoVOCcMO55HefmZ8jNqPKe+22CCh7&#10;n8LwSU64cD0bcSncby6FHp1UeXLV5mi6X470/NzBgk/D8VBd6pSSy7UXsoj4s2Ak4OJZhNEzyQf+&#10;OQnwIb0sYjABAyYm4KpTze/+oRdu5tfbDqbWiPIbMp+U/GRjZRrVk0bqglp9VSG1+qxlZX5vKfmP&#10;ObB8IQbtbb0xZ2Ek7jgXITql5l0m84Qqf4G4zNL0RZ96o2WH+zB5wQ023T0x5/0onL2Rh1suxRN9&#10;I6vsE7K4tkJ2g4Ts2pmuAcX4bH0Q5r/vgd2HNXByz1mbmqPvqGS47115ZunKFO6FXmyKczTY7Dxz&#10;NnxlE0WtpB86DwrAgvdDcfJsKry8Sr994FZsHxlfZZ+cySlzc7nGrA4t+epxOs7ugW+xvae64nW/&#10;8Apcf5CN/aei8c0PgVj9nQ++2OqD1d/7YfNeNQ6djSUDyYavphoRqXU47VSPvhN9YWl9ElPm+MA/&#10;+I+HYx/Dy6vI1i+kEDcfZuHmg0zc98iDT1D5nStXcuyD6X6w1ZyErDyCwvMWXr4Th6+3u5NLFIzr&#10;j/IQEl/j/CCwtHtkBidno0VCVh7x8aVtUlOLfzNCj4GRwDXnJHQZRorE6h5e6OmClTtIzYQWzxOy&#10;/CE8gtK9p88/ge7D9mPbvhj4BJSMFA79KnzCSvHijJtorryIgWPdceZ6scY/Sk90Iv5LMBK451aI&#10;EdMiiAQSBBKoplRLEpX527EYMCkWV+//PglcvpNX32kY86XjYaAqIiJgfnApyVPWC11K9ZKfrGJ+&#10;NYt3j0czZQC6D/bBZ6vi8cC92kOo5neRkFGcvvTL2+gy9AzGvuqOrbvj4e5bd+mxMf4WknXc1bhE&#10;7qn552zI6dq9snUfr0lAu+4epEzIxSDpLlXEkcLwQwe6tjnvR8DhcFZaSNSfD/r5LZRzv91CBURy&#10;Ya8tdsSIl0/g5OX0Ah8froVwqEFAV1TU4qFfUt74Waeg7HcUC78IgE9URVF2xW/3Z/wnXAMTvT9Z&#10;ew7f7HEvD4wsufNYufwW3IMKMWzyIXTsfxRbdiUjMa3urnBIxH8LRgJ3HuZjyJQwIoEkMt4KMmQi&#10;Aha7b1tMkliD4dOiydf6fRJ46F1cP2xqEMn+EGrt2dBYMfniRbBUkKxmkzWUOvKRY2CpDIJNL3+8&#10;PDcEu48lIVBTfUWo4g+Rll2y8+yNIDgcVePSncz76bn1f3m9PMeHNSu/+FpH8tObWv4QcmPIP6bf&#10;2qqLD0ZOD8KOQ+nwDqn0YL6nUOQfQ0o6t/HCdQ1OX42M8wrJG/dbw2HPMh76JY85cUWdvuOILzxC&#10;8zOySjBNOPSnEJmUs9rJM+ZYjK78feGr34UmuThq1bf3sPZ7d3gF1ZwTvhbxV8BI4OaDXAycxDqW&#10;knkSYGsJGJEaMGJ7ENqGYfycKLgF/n6fQFxqVf17K6PQuvN9ktL6Xnk2ZGRGstrU2hvNOjxElxFe&#10;mP5OGDbuScINl3J1UEzF3Ojc3N9txf8TManFcyMTiudGJZe1E776r+Ebye1cvy0DHQYEwEIexHdW&#10;Nu7gj66jfLDo8yhculda4hteMTfzb5wQ9EdITi2dG5dc3GADWnQ6zjw+rfDF8OSCudlltf/olG6G&#10;1LzygT4RuXv8Igo3PnqUZCZ8LeKvgJHAVcds9BvPdiLWk4AhuQSGyhoYyktgYRuM15ZqEBT7+0og&#10;OaesnZNXEd541x+KXh5oIvdCK/sA2A8KwcgZaryzUo0fLyYjJLEaV51y2j2OVf+/RnhK9XebD6TX&#10;2Q3xJOMPholMg0a2nnhxdij2nklFVEo1fMN/6lcQ8eyCFJOZBpAKH0X8VTASuHQnC73GBpGM18FI&#10;xZb2YhFybOGPYrTorMaytRqcu5M5UCjym4hL44a4B1ZGfueQlPflhgis/TauZs+R/Izb7vVRMenc&#10;3YoKzkbI+v8FcZnVr593ykOfid6QKr1gqggl+e+PaYs0uOFWUZaQwy0WsooQ8e8BI4GzNzPRbbSa&#10;SICFibJOQX2fgJEsHzZ9ArF1Xww8AvP+kAQeI7ewdlpWfq1Ddn7t1/kl3FBibIlw6P8bWDyEo0fJ&#10;xTkfRqB5Z09I5YFo0ckH0xdGw9m/GroC7iMhqwgR/y4wEjh9PR1dRqrJ+DPI+FmMABshqIKhdQ7s&#10;BgbC4Wg8AiOL/zQJPItIK6zfs/3HLHQa5M33/je29cWI6Wqcv1vCItpmCtlEiPj3gZHAqWtp6Dzc&#10;nwyflAAjATaBiCeBTHQZEYIj59MQGtuwScDJq6h+1FQ1msl9Yd7OHbYDXbHrZBp8IiteE7KIEPHv&#10;BCOBE1dS0XGoH08C+o0+GAlUwsA6HT1eDMepazmITCxvsCQQmlDmteQLf7Tr6IpmNt7o0M8dn22M&#10;rXH2Lf4/XTBUhIhnEowEjl/WwX4II4EMvkOQkQBb2svAKhW9x0bg3K28BksCrAf5inOuX98xF9HU&#10;+g66DPDHum0peOhX/m1BBScXsokQ8e8FI4GjF/UkwIJ8jJR19KrvHDRon4K+4yNw6W4BYlMbJgnk&#10;FXEDztzKSezY/zDa2p3Be5/FwtWvfGtSEsSxZREiGBgJHLmgQ4efkQC//BSbQts+Cf0nROCqUyGR&#10;QE2DJIHcUu7FM9fS05Q9NmDExGN44F4AFvcvHBYhQgQjgYPndLAbxNwBIgE2Z0BeDbbsuEH7BAyc&#10;FIEbD4obLAkw3HPL8npn2RnsPeyX460umCx8LUKECAZGAgdOpcB2gC+M5NlEAmwxEbbSbzkM2sVh&#10;8MvhuP2wGImZDZcE4lIr5t16EPdVUESeuNSUCBH/CV4JnH6sBIgElGx7sGpIlWU8CQx5DkhAhAgR&#10;vwNGAofO6GA/mMUJ6JWAngT0SmDI5HDccS0RSUCEiOcVjAQOnxNIQJ6lX2BU/tgd0GLIlHA4upUg&#10;VSQBESKeTzASOHI+FR2GBJACyIahou5nSkCLYVPD4eRRJpKACBHPK35OAswdeIoEXogVSUCEiOcd&#10;ehLQocNQIgH5YxKo0bsDbWMxlNwBJ3eRBESIeG7B9wlcYBGDvjCWpxMR1AokUEEkEM+TgKO72DEo&#10;QsRzC0YCx66mkDvgDWOZjtyAGkhJDbCAIYN2SRj8chgc3YpEJSBCxPMKRgInruvQaZg3pHK2lTiR&#10;ANt9iBSBQbsUDHo5HHdcCkUSECHieQUjgVM3UtFlhC+kTAmwDUcUHJFBHU8CAyeF47ZzERIbcNiw&#10;CBEifgeMBM7cSEe3UYwESAnIqmEsryMSICXQnpGABjfvF4skIELE8wpGAudvZ6L3S/4wtUn+GQnU&#10;wIiRwAQNrjsViiQgQsTzCkYCV+5lYcBENSmBJD0JyIgE5EQCVjoigQhcdcxvsOsJiBAh4g/ASODW&#10;wxwMncJIIIGMv5pSPZFBLZFAGr+oyIU7uSIJiBDxvIKRwD3PPIyaEUwkEEduwGMSqINh+3T0fCkE&#10;p25kNOg1BkWIEPE7YOvxuwUWY/zsCEhtYskVqIDEpoYnAaP2meg6Wo0jV5MRmtiwVxsWIULEb4CR&#10;gFdoKabM18BUHksqoJxIgG08QkqgXTY6Dg/Cj5eSRBIQIeJ5BSMBf00Zpi8iErCJhFRRBmNFFaV6&#10;GFnnQTEoCDtPJMA39s/vQCRChIgGBEYCwdqq/NkfxkBqHU5KoATGSkYCdZBYF6B97yBs3BsH1/9i&#10;GzIRIkQ0ILC98D3DqjcsWZkMM3koKYEisD0HjORsOzK2IWkoln0di3N3RBIQIeK5xT3v2smfbEyB&#10;uSyESKAQEkU5pRpSA6WwtA3H7PeiER5X+7tbk4sQIaIBwzuidvKq71NgQSRgKi8k4y/j9yKUKEth&#10;oYrBhNlx8AgQSUCEiOcWEQm1k7fs0aGZMhxmynzeDTBUVMBYWQYzRTwGvxyPmw+qRRIQIeJ5RUJy&#10;7eT9R7Ih6xwFc3kWuQIFMCQCkJA7YCJPQo/RcThxuUwkAREinldkZNROOHsxv7rb4EiYWieQ8efD&#10;SFlOLgGRgEKHjkPjsO9kkUgCIkQ8r+A4rvG5G+Vnx8+KhVQWAgm5BIZsU1IiAqkiA7I+0fj2hyyR&#10;BESIeJ7hG8Y5vL86ARa2vjBW5cNAUcvvTmysyEHrLhqs2pIikoAIEc8z0go5h+8OJqBFN28igVwY&#10;sE1I2IKj8gI0s4/Cx2sSkVfMfSdkFyFCxPOIncfjY+WD/GBELoChvFYggWI0sdVi8aeJSMtBkZBV&#10;hAgRzyNO38yM7T0hhFyAZCKBKiIBNq24FBaKOLyxJBFRSSIJiBDxXOOOe2HsmFkRkKq0MFSUQqIk&#10;IpCXQWoTj6lz46HW1IskIELE8wzfiIrY19+LhbmthlyCQiKBSn4egYlNMsa+Hgf3gBqRBESIeJ6h&#10;y6n3Wr5BB0tVCBl/HoxVlTCWV5ISSMPQKdG46VIikoAIEc8zCsu4Plt+yETrzmxKcQ4fNmzESECW&#10;gR6jwnD0QrpIAiJEPO84fjEfHQdGw4ztS6gsgQGbQyDPhG3/AOw8FFecVIhmQlYRIkQ8j7jtXIKB&#10;4yJhptASCRTBgJSAsSwbVj39sWV3dE1eed2HQlYRIkQ8j1CH12bPXhqPJnZB5A7kw5AtNUauQdsu&#10;AVj7XRR0udxFIasIESKeR0Ql1r29eV8aZP0DYaLIhhG/uEgemnf0xcerwxCVVC+SgAgRzzOSMqG4&#10;71+NcW9lQGKVCiN5NSmCPDS29cbCj9UIjhZJQMS/AQYG/w84mwNBsIK5qAAAAABJRU5ErkJgglBL&#10;AQItABQABgAIAAAAIQCxgme2CgEAABMCAAATAAAAAAAAAAAAAAAAAAAAAABbQ29udGVudF9UeXBl&#10;c10ueG1sUEsBAi0AFAAGAAgAAAAhADj9If/WAAAAlAEAAAsAAAAAAAAAAAAAAAAAOwEAAF9yZWxz&#10;Ly5yZWxzUEsBAi0AFAAGAAgAAAAhADGZeeybAgAAaQUAAA4AAAAAAAAAAAAAAAAAOgIAAGRycy9l&#10;Mm9Eb2MueG1sUEsBAi0AFAAGAAgAAAAhAKomDr68AAAAIQEAABkAAAAAAAAAAAAAAAAAAQUAAGRy&#10;cy9fcmVscy9lMm9Eb2MueG1sLnJlbHNQSwECLQAUAAYACAAAACEA0kfx8t8AAAAGAQAADwAAAAAA&#10;AAAAAAAAAAD0BQAAZHJzL2Rvd25yZXYueG1sUEsBAi0ACgAAAAAAAAAhAF7f1MyaeAAAmngAABQA&#10;AAAAAAAAAAAAAAAAAAcAAGRycy9tZWRpYS9pbWFnZTEucG5nUEsFBgAAAAAGAAYAfAEAAMx/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D84953">
          <w:headerReference w:type="default" r:id="rId11"/>
          <w:footerReference w:type="default" r:id="rId12"/>
          <w:footerReference w:type="first" r:id="rId13"/>
          <w:pgSz w:w="11906" w:h="16838"/>
          <w:pgMar w:top="426" w:right="1417" w:bottom="993" w:left="1417" w:header="708" w:footer="267" w:gutter="0"/>
          <w:cols w:space="708"/>
          <w:titlePg/>
          <w:docGrid w:linePitch="360"/>
        </w:sectPr>
      </w:pPr>
    </w:p>
    <w:p w:rsidR="00F406EE" w:rsidRPr="004F121D" w:rsidRDefault="00074426" w:rsidP="008215AA">
      <w:pPr>
        <w:pStyle w:val="Titre1"/>
      </w:pPr>
      <w:r w:rsidRPr="004F121D">
        <w:lastRenderedPageBreak/>
        <w:t>Objectifs</w:t>
      </w:r>
    </w:p>
    <w:p w:rsidR="00395CEB" w:rsidRPr="00395CEB" w:rsidRDefault="00395CEB" w:rsidP="00395CEB">
      <w:pPr>
        <w:rPr>
          <w:lang w:eastAsia="fr-FR"/>
        </w:rPr>
      </w:pPr>
    </w:p>
    <w:p w:rsidR="00B41CC6" w:rsidRDefault="005B00A8" w:rsidP="00C053C3">
      <w:pPr>
        <w:pStyle w:val="Titre1"/>
        <w:rPr>
          <w:lang w:eastAsia="fr-FR"/>
        </w:rPr>
      </w:pPr>
      <w:r>
        <w:rPr>
          <w:lang w:eastAsia="fr-FR"/>
        </w:rPr>
        <w:t>Mise en situation</w:t>
      </w:r>
    </w:p>
    <w:p w:rsidR="00732982" w:rsidRDefault="00732982" w:rsidP="00732982">
      <w:pPr>
        <w:rPr>
          <w:lang w:eastAsia="fr-FR"/>
        </w:rPr>
      </w:pPr>
    </w:p>
    <w:p w:rsidR="00732982" w:rsidRDefault="00732982" w:rsidP="00732982">
      <w:pPr>
        <w:pStyle w:val="Titre1"/>
        <w:rPr>
          <w:lang w:eastAsia="fr-FR"/>
        </w:rPr>
      </w:pPr>
      <w:r>
        <w:rPr>
          <w:lang w:eastAsia="fr-FR"/>
        </w:rPr>
        <w:t>Loi de déplacement d</w:t>
      </w:r>
      <w:r w:rsidR="00D56E97">
        <w:rPr>
          <w:lang w:eastAsia="fr-FR"/>
        </w:rPr>
        <w:t>u moteur</w:t>
      </w:r>
    </w:p>
    <w:p w:rsidR="00895BE7" w:rsidRDefault="00895BE7"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8789"/>
      </w:tblGrid>
      <w:tr w:rsidR="00520ABA" w:rsidRPr="00520ABA" w:rsidTr="00520ABA">
        <w:trPr>
          <w:cantSplit/>
          <w:trHeight w:val="1351"/>
        </w:trPr>
        <w:tc>
          <w:tcPr>
            <w:tcW w:w="423" w:type="dxa"/>
            <w:textDirection w:val="btLr"/>
            <w:vAlign w:val="center"/>
          </w:tcPr>
          <w:p w:rsidR="00520ABA" w:rsidRPr="00520ABA" w:rsidRDefault="00520ABA" w:rsidP="00520ABA">
            <w:pPr>
              <w:ind w:left="113" w:right="113"/>
              <w:jc w:val="center"/>
              <w:rPr>
                <w:b/>
                <w:lang w:eastAsia="fr-FR"/>
              </w:rPr>
            </w:pPr>
            <w:r w:rsidRPr="00520ABA">
              <w:rPr>
                <w:b/>
                <w:sz w:val="16"/>
                <w:lang w:eastAsia="fr-FR"/>
              </w:rPr>
              <w:t>Modélisation</w:t>
            </w:r>
          </w:p>
        </w:tc>
        <w:tc>
          <w:tcPr>
            <w:tcW w:w="8789" w:type="dxa"/>
            <w:vAlign w:val="center"/>
          </w:tcPr>
          <w:p w:rsidR="00520ABA" w:rsidRPr="00520ABA" w:rsidRDefault="00520ABA" w:rsidP="00520ABA">
            <w:pPr>
              <w:pStyle w:val="Paragraphedeliste"/>
              <w:numPr>
                <w:ilvl w:val="0"/>
                <w:numId w:val="46"/>
              </w:numPr>
              <w:ind w:left="459"/>
              <w:rPr>
                <w:b/>
                <w:lang w:eastAsia="fr-FR"/>
              </w:rPr>
            </w:pPr>
            <w:r w:rsidRPr="00520ABA">
              <w:rPr>
                <w:b/>
                <w:lang w:eastAsia="fr-FR"/>
              </w:rPr>
              <w:t>Le client demande un fonctionnement harmonieux de la barrière. En utilisant le cahier des charges, proposer une loi de déplacement de la barrière en trapèze de vitesse (indiquer la durée des phases et les vitesses à atteindre).</w:t>
            </w:r>
          </w:p>
          <w:p w:rsidR="00520ABA" w:rsidRPr="00520ABA" w:rsidRDefault="00520ABA" w:rsidP="00520ABA">
            <w:pPr>
              <w:jc w:val="left"/>
              <w:rPr>
                <w:lang w:eastAsia="fr-FR"/>
              </w:rPr>
            </w:pPr>
          </w:p>
        </w:tc>
      </w:tr>
    </w:tbl>
    <w:p w:rsidR="001A583A" w:rsidRDefault="001A583A" w:rsidP="00421B3B">
      <w:pPr>
        <w:rPr>
          <w:b/>
          <w:lang w:eastAsia="fr-FR"/>
        </w:rPr>
      </w:pPr>
    </w:p>
    <w:tbl>
      <w:tblPr>
        <w:tblStyle w:val="Grilledutableau"/>
        <w:tblW w:w="0" w:type="auto"/>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212"/>
      </w:tblGrid>
      <w:tr w:rsidR="001A583A" w:rsidTr="001A583A">
        <w:tc>
          <w:tcPr>
            <w:tcW w:w="9212" w:type="dxa"/>
            <w:shd w:val="clear" w:color="auto" w:fill="E5DFEC" w:themeFill="accent4" w:themeFillTint="33"/>
          </w:tcPr>
          <w:p w:rsidR="001A583A" w:rsidRPr="006B4B19" w:rsidRDefault="001A583A" w:rsidP="00421B3B">
            <w:pPr>
              <w:rPr>
                <w:rFonts w:ascii="Tw Cen MT" w:hAnsi="Tw Cen MT"/>
                <w:b/>
                <w:color w:val="7030A0"/>
                <w:sz w:val="22"/>
                <w:lang w:eastAsia="fr-FR"/>
              </w:rPr>
            </w:pPr>
            <w:r w:rsidRPr="006B4B19">
              <w:rPr>
                <w:rFonts w:ascii="Tw Cen MT" w:hAnsi="Tw Cen MT"/>
                <w:b/>
                <w:color w:val="7030A0"/>
                <w:sz w:val="22"/>
                <w:lang w:eastAsia="fr-FR"/>
              </w:rPr>
              <w:t>Corrigé</w:t>
            </w:r>
          </w:p>
          <w:p w:rsidR="006B4B19" w:rsidRDefault="004B43CA" w:rsidP="004B43CA">
            <w:pPr>
              <w:rPr>
                <w:rFonts w:eastAsiaTheme="minorEastAsia"/>
                <w:lang w:eastAsia="fr-FR"/>
              </w:rPr>
            </w:pPr>
            <w:r>
              <w:rPr>
                <w:lang w:eastAsia="fr-FR"/>
              </w:rPr>
              <w:t>La barrière doit réaliser un déplacement de 90°</w:t>
            </w:r>
            <w:r w:rsidR="006B4B19">
              <w:rPr>
                <w:lang w:eastAsia="fr-FR"/>
              </w:rPr>
              <w:t xml:space="preserve"> soit 0,25 tour</w:t>
            </w:r>
            <w:r>
              <w:rPr>
                <w:lang w:eastAsia="fr-FR"/>
              </w:rPr>
              <w:t xml:space="preserve"> en 1 seconde. La vitesse maximale de la barrière est de 20 tr/min. </w:t>
            </w:r>
            <w:r w:rsidR="006B4B19">
              <w:rPr>
                <w:lang w:eastAsia="fr-FR"/>
              </w:rPr>
              <w:t xml:space="preserve">L’accélération maximale est </w:t>
            </w:r>
            <w:proofErr w:type="gramStart"/>
            <w:r w:rsidR="006B4B19">
              <w:rPr>
                <w:lang w:eastAsia="fr-FR"/>
              </w:rPr>
              <w:t xml:space="preserve">de </w:t>
            </w:r>
            <w:proofErr w:type="gramEnd"/>
            <m:oMath>
              <m:r>
                <w:rPr>
                  <w:rFonts w:ascii="Cambria Math" w:hAnsi="Cambria Math"/>
                  <w:lang w:eastAsia="fr-FR"/>
                </w:rPr>
                <m:t>10 rad⋅</m:t>
              </m:r>
              <m:sSup>
                <m:sSupPr>
                  <m:ctrlPr>
                    <w:rPr>
                      <w:rFonts w:ascii="Cambria Math" w:hAnsi="Cambria Math"/>
                      <w:i/>
                      <w:lang w:eastAsia="fr-FR"/>
                    </w:rPr>
                  </m:ctrlPr>
                </m:sSupPr>
                <m:e>
                  <m:r>
                    <w:rPr>
                      <w:rFonts w:ascii="Cambria Math" w:hAnsi="Cambria Math"/>
                      <w:lang w:eastAsia="fr-FR"/>
                    </w:rPr>
                    <m:t>s</m:t>
                  </m:r>
                </m:e>
                <m:sup>
                  <m:r>
                    <w:rPr>
                      <w:rFonts w:ascii="Cambria Math" w:hAnsi="Cambria Math"/>
                      <w:lang w:eastAsia="fr-FR"/>
                    </w:rPr>
                    <m:t>-2</m:t>
                  </m:r>
                </m:sup>
              </m:sSup>
            </m:oMath>
            <w:r w:rsidR="006B4B19">
              <w:rPr>
                <w:rFonts w:eastAsiaTheme="minorEastAsia"/>
                <w:lang w:eastAsia="fr-FR"/>
              </w:rPr>
              <w:t>.</w:t>
            </w:r>
          </w:p>
          <w:p w:rsidR="006B4B19" w:rsidRDefault="008B7E35" w:rsidP="004B43CA">
            <w:pPr>
              <w:rPr>
                <w:rFonts w:eastAsiaTheme="minorEastAsia"/>
                <w:lang w:eastAsia="fr-FR"/>
              </w:rPr>
            </w:pPr>
            <w:r>
              <w:rPr>
                <w:rFonts w:eastAsiaTheme="minorEastAsia"/>
                <w:b/>
                <w:lang w:eastAsia="fr-FR"/>
              </w:rPr>
              <w:t>Temps d’accélération et temps de décélération</w:t>
            </w:r>
            <w:r w:rsidR="006B4B19" w:rsidRPr="006B4B19">
              <w:rPr>
                <w:rFonts w:eastAsiaTheme="minorEastAsia"/>
                <w:b/>
                <w:lang w:eastAsia="fr-FR"/>
              </w:rPr>
              <w:t> </w:t>
            </w:r>
            <w:proofErr w:type="gramStart"/>
            <w:r w:rsidR="006B4B19" w:rsidRPr="006B4B19">
              <w:rPr>
                <w:rFonts w:eastAsiaTheme="minorEastAsia"/>
                <w:b/>
                <w:lang w:eastAsia="fr-FR"/>
              </w:rPr>
              <w:t xml:space="preserve">: </w:t>
            </w:r>
            <m:oMath>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a</m:t>
                  </m:r>
                </m:sub>
              </m:sSub>
              <m:r>
                <w:rPr>
                  <w:rFonts w:ascii="Cambria Math" w:eastAsiaTheme="minorEastAsia" w:hAnsi="Cambria Math"/>
                  <w:lang w:eastAsia="fr-FR"/>
                </w:rPr>
                <m:t>=</m:t>
              </m:r>
              <m:f>
                <m:fPr>
                  <m:ctrlPr>
                    <w:rPr>
                      <w:rFonts w:ascii="Cambria Math" w:eastAsiaTheme="minorEastAsia" w:hAnsi="Cambria Math"/>
                      <w:i/>
                      <w:lang w:eastAsia="fr-FR"/>
                    </w:rPr>
                  </m:ctrlPr>
                </m:fPr>
                <m:num>
                  <m:r>
                    <w:rPr>
                      <w:rFonts w:ascii="Cambria Math" w:eastAsiaTheme="minorEastAsia" w:hAnsi="Cambria Math"/>
                      <w:lang w:eastAsia="fr-FR"/>
                    </w:rPr>
                    <m:t>20⋅</m:t>
                  </m:r>
                  <m:f>
                    <m:fPr>
                      <m:ctrlPr>
                        <w:rPr>
                          <w:rFonts w:ascii="Cambria Math" w:eastAsiaTheme="minorEastAsia" w:hAnsi="Cambria Math"/>
                          <w:i/>
                          <w:lang w:eastAsia="fr-FR"/>
                        </w:rPr>
                      </m:ctrlPr>
                    </m:fPr>
                    <m:num>
                      <m:r>
                        <w:rPr>
                          <w:rFonts w:ascii="Cambria Math" w:eastAsiaTheme="minorEastAsia" w:hAnsi="Cambria Math"/>
                          <w:lang w:eastAsia="fr-FR"/>
                        </w:rPr>
                        <m:t>2π</m:t>
                      </m:r>
                    </m:num>
                    <m:den>
                      <m:r>
                        <w:rPr>
                          <w:rFonts w:ascii="Cambria Math" w:eastAsiaTheme="minorEastAsia" w:hAnsi="Cambria Math"/>
                          <w:lang w:eastAsia="fr-FR"/>
                        </w:rPr>
                        <m:t>60</m:t>
                      </m:r>
                    </m:den>
                  </m:f>
                </m:num>
                <m:den>
                  <m:r>
                    <w:rPr>
                      <w:rFonts w:ascii="Cambria Math" w:eastAsiaTheme="minorEastAsia" w:hAnsi="Cambria Math"/>
                      <w:lang w:eastAsia="fr-FR"/>
                    </w:rPr>
                    <m:t>10</m:t>
                  </m:r>
                </m:den>
              </m:f>
              <m:r>
                <w:rPr>
                  <w:rFonts w:ascii="Cambria Math" w:eastAsiaTheme="minorEastAsia" w:hAnsi="Cambria Math"/>
                  <w:lang w:eastAsia="fr-FR"/>
                </w:rPr>
                <m:t>=0,21 s</m:t>
              </m:r>
            </m:oMath>
            <w:r>
              <w:rPr>
                <w:rFonts w:eastAsiaTheme="minorEastAsia"/>
                <w:lang w:eastAsia="fr-FR"/>
              </w:rPr>
              <w:t>.</w:t>
            </w:r>
            <w:proofErr w:type="gramEnd"/>
          </w:p>
          <w:p w:rsidR="006B4B19" w:rsidRDefault="008B7E35" w:rsidP="004B43CA">
            <w:pPr>
              <w:rPr>
                <w:rFonts w:eastAsiaTheme="minorEastAsia"/>
                <w:lang w:eastAsia="fr-FR"/>
              </w:rPr>
            </w:pPr>
            <w:r>
              <w:rPr>
                <w:b/>
                <w:lang w:eastAsia="fr-FR"/>
              </w:rPr>
              <w:t xml:space="preserve">Temps à vitesse constante : </w:t>
            </w:r>
            <m:oMath>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c</m:t>
                  </m:r>
                </m:sub>
              </m:sSub>
              <m:r>
                <w:rPr>
                  <w:rFonts w:ascii="Cambria Math" w:hAnsi="Cambria Math"/>
                  <w:lang w:eastAsia="fr-FR"/>
                </w:rPr>
                <m:t>=1-2</m:t>
              </m:r>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a</m:t>
                  </m:r>
                </m:sub>
              </m:sSub>
              <m:r>
                <w:rPr>
                  <w:rFonts w:ascii="Cambria Math" w:hAnsi="Cambria Math"/>
                  <w:lang w:eastAsia="fr-FR"/>
                </w:rPr>
                <m:t>=0,58 s</m:t>
              </m:r>
            </m:oMath>
          </w:p>
          <w:p w:rsidR="008B7E35" w:rsidRDefault="00E0725F" w:rsidP="004B43CA">
            <w:pPr>
              <w:rPr>
                <w:rFonts w:eastAsiaTheme="minorEastAsia"/>
                <w:lang w:eastAsia="fr-FR"/>
              </w:rPr>
            </w:pPr>
            <w:r>
              <w:rPr>
                <w:b/>
                <w:noProof/>
                <w:lang w:eastAsia="fr-FR"/>
              </w:rPr>
              <mc:AlternateContent>
                <mc:Choice Requires="wpc">
                  <w:drawing>
                    <wp:anchor distT="0" distB="0" distL="114300" distR="114300" simplePos="0" relativeHeight="251691008" behindDoc="0" locked="0" layoutInCell="1" allowOverlap="1" wp14:anchorId="533EC330" wp14:editId="29D2EE44">
                      <wp:simplePos x="0" y="0"/>
                      <wp:positionH relativeFrom="column">
                        <wp:posOffset>3647440</wp:posOffset>
                      </wp:positionH>
                      <wp:positionV relativeFrom="paragraph">
                        <wp:posOffset>-429260</wp:posOffset>
                      </wp:positionV>
                      <wp:extent cx="2110740" cy="1233170"/>
                      <wp:effectExtent l="0" t="0" r="3810" b="5080"/>
                      <wp:wrapSquare wrapText="bothSides"/>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Connecteur droit avec flèche 4"/>
                              <wps:cNvCnPr/>
                              <wps:spPr>
                                <a:xfrm flipV="1">
                                  <a:off x="139173" y="89110"/>
                                  <a:ext cx="0" cy="898568"/>
                                </a:xfrm>
                                <a:prstGeom prst="straightConnector1">
                                  <a:avLst/>
                                </a:prstGeom>
                                <a:ln w="19050">
                                  <a:solidFill>
                                    <a:schemeClr val="accent5">
                                      <a:lumMod val="5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a:off x="139131" y="987146"/>
                                  <a:ext cx="1359757" cy="0"/>
                                </a:xfrm>
                                <a:prstGeom prst="straightConnector1">
                                  <a:avLst/>
                                </a:prstGeom>
                                <a:ln w="19050">
                                  <a:solidFill>
                                    <a:schemeClr val="accent5">
                                      <a:lumMod val="50000"/>
                                    </a:schemeClr>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V="1">
                                  <a:off x="139131" y="375428"/>
                                  <a:ext cx="230672" cy="611718"/>
                                </a:xfrm>
                                <a:prstGeom prst="straightConnector1">
                                  <a:avLst/>
                                </a:prstGeom>
                                <a:ln w="12700">
                                  <a:solidFill>
                                    <a:schemeClr val="accent2"/>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 name="Connecteur droit avec flèche 25"/>
                              <wps:cNvCnPr/>
                              <wps:spPr>
                                <a:xfrm>
                                  <a:off x="369811" y="375445"/>
                                  <a:ext cx="691852" cy="108"/>
                                </a:xfrm>
                                <a:prstGeom prst="straightConnector1">
                                  <a:avLst/>
                                </a:prstGeom>
                                <a:ln w="12700">
                                  <a:solidFill>
                                    <a:schemeClr val="accent2"/>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Connecteur droit avec flèche 26"/>
                              <wps:cNvCnPr/>
                              <wps:spPr>
                                <a:xfrm flipH="1" flipV="1">
                                  <a:off x="1061585" y="375467"/>
                                  <a:ext cx="230672" cy="611718"/>
                                </a:xfrm>
                                <a:prstGeom prst="straightConnector1">
                                  <a:avLst/>
                                </a:prstGeom>
                                <a:ln w="12700">
                                  <a:solidFill>
                                    <a:schemeClr val="accent2"/>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a:off x="369783" y="375485"/>
                                  <a:ext cx="0" cy="611395"/>
                                </a:xfrm>
                                <a:prstGeom prst="straightConnector1">
                                  <a:avLst/>
                                </a:prstGeom>
                                <a:ln w="6350">
                                  <a:solidFill>
                                    <a:schemeClr val="accent2"/>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a:off x="1053471" y="375428"/>
                                  <a:ext cx="0" cy="611395"/>
                                </a:xfrm>
                                <a:prstGeom prst="straightConnector1">
                                  <a:avLst/>
                                </a:prstGeom>
                                <a:ln w="6350">
                                  <a:solidFill>
                                    <a:schemeClr val="accent2"/>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178982" y="49330"/>
                                  <a:ext cx="739471" cy="230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25F" w:rsidRDefault="00E0725F">
                                    <m:oMath>
                                      <m:r>
                                        <w:rPr>
                                          <w:rFonts w:ascii="Cambria Math" w:hAnsi="Cambria Math"/>
                                        </w:rPr>
                                        <m:t>N</m:t>
                                      </m:r>
                                    </m:oMath>
                                    <w:r>
                                      <w:rPr>
                                        <w:rFonts w:eastAsiaTheme="minorEastAsia"/>
                                      </w:rPr>
                                      <w:t xml:space="preserve"> </w:t>
                                    </w:r>
                                    <w:proofErr w:type="gramStart"/>
                                    <w:r>
                                      <w:rPr>
                                        <w:rFonts w:eastAsiaTheme="minorEastAsia"/>
                                      </w:rPr>
                                      <w:t>en</w:t>
                                    </w:r>
                                    <w:proofErr w:type="gramEnd"/>
                                    <w:r>
                                      <w:rPr>
                                        <w:rFonts w:eastAsiaTheme="minorEastAsia"/>
                                      </w:rPr>
                                      <w:t xml:space="preserve"> tr/min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Zone de texte 29"/>
                              <wps:cNvSpPr txBox="1"/>
                              <wps:spPr>
                                <a:xfrm>
                                  <a:off x="1371669" y="764057"/>
                                  <a:ext cx="739471" cy="230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25F" w:rsidRDefault="00E0725F">
                                    <m:oMath>
                                      <m:r>
                                        <w:rPr>
                                          <w:rFonts w:ascii="Cambria Math" w:hAnsi="Cambria Math"/>
                                        </w:rPr>
                                        <m:t>t</m:t>
                                      </m:r>
                                    </m:oMath>
                                    <w:r>
                                      <w:rPr>
                                        <w:rFonts w:eastAsiaTheme="minorEastAsia"/>
                                      </w:rPr>
                                      <w:t xml:space="preserve"> </w:t>
                                    </w:r>
                                    <w:proofErr w:type="gramStart"/>
                                    <w:r>
                                      <w:rPr>
                                        <w:rFonts w:eastAsiaTheme="minorEastAsia"/>
                                      </w:rPr>
                                      <w:t>en</w:t>
                                    </w:r>
                                    <w:proofErr w:type="gramEnd"/>
                                    <w:r>
                                      <w:rPr>
                                        <w:rFonts w:eastAsiaTheme="minorEastAsia"/>
                                      </w:rPr>
                                      <w:t xml:space="preserve"> (s)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Zone de texte 30"/>
                              <wps:cNvSpPr txBox="1"/>
                              <wps:spPr>
                                <a:xfrm>
                                  <a:off x="36009" y="987754"/>
                                  <a:ext cx="739471" cy="230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25F" w:rsidRDefault="00E0725F">
                                    <m:oMathPara>
                                      <m:oMath>
                                        <m:r>
                                          <w:rPr>
                                            <w:rFonts w:ascii="Cambria Math" w:hAnsi="Cambria Math"/>
                                          </w:rPr>
                                          <m:t>0,21</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Zone de texte 31"/>
                              <wps:cNvSpPr txBox="1"/>
                              <wps:spPr>
                                <a:xfrm>
                                  <a:off x="498204" y="995034"/>
                                  <a:ext cx="739471" cy="230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25F" w:rsidRDefault="00E0725F">
                                    <m:oMathPara>
                                      <m:oMath>
                                        <m:r>
                                          <w:rPr>
                                            <w:rFonts w:ascii="Cambria Math" w:hAnsi="Cambria Math"/>
                                          </w:rPr>
                                          <m:t>0,79</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Zone de texte 32"/>
                              <wps:cNvSpPr txBox="1"/>
                              <wps:spPr>
                                <a:xfrm>
                                  <a:off x="878732" y="1003500"/>
                                  <a:ext cx="739471" cy="230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25F" w:rsidRDefault="00E0725F">
                                    <m:oMathPara>
                                      <m:oMath>
                                        <m:r>
                                          <w:rPr>
                                            <w:rFonts w:ascii="Cambria Math" w:hAnsi="Cambria Math"/>
                                          </w:rPr>
                                          <m:t>1</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Zone de dessin 2" o:spid="_x0000_s1031" editas="canvas" style="position:absolute;left:0;text-align:left;margin-left:287.2pt;margin-top:-33.8pt;width:166.2pt;height:97.1pt;z-index:251691008" coordsize="21107,1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fynAUAAIEqAAAOAAAAZHJzL2Uyb0RvYy54bWzsWttS4zYYvu9M30Hj+xI7jk8Zwg6F0naG&#10;7jJl253pnbBl4qktubIgoU/U9+iL9ZNkOwlNINBddumYiyBb+nX8v//wyYdvllVJbplsCsFnjnfg&#10;OoTxVGQFv545v7w/+yZ2SKMoz2gpOJs5d6xx3hx9/dXhop6ysZiLMmOSoBPeTBf1zJkrVU9Hoyad&#10;s4o2B6JmHJW5kBVVeJTXo0zSBXqvytHYdcPRQsisliJlTYO3p7bSOTL95zlL1bs8b5gi5czB3JT5&#10;leb3Sv+Ojg7p9FrSel6k7TToM2ZR0YJj0L6rU6oouZHFv7qqilSKRuTqIBXVSOR5kTKzBqzGc++t&#10;5oTyW9qYxaTYnW6CKH3Efq+u9by5OCvKErsxQu9T/U7/X+B8GF4uapxOU/fn1Py38S/ntGZmWc00&#10;fXt7IUmRzZyJQzitoCMngnMcHLuRJJOiUITespTk5d9/QSvIRJ+ZnhAkT/iFbJ+a+kLqhSxzWaFt&#10;Uf8KdTRHgk0mSzz4iRf5DrmbOXHiee3Rs6UiKWqhG6mpiYMw1iOMbFe6y1o26nsmKqILM6dRkhbX&#10;c9VOU0g7DL09b5QV7AS0cMnJAoMnbuCa2TSiLDK917rSqDk7KSW5pVBQmqaMq8C0K2+qn0Rm3wcu&#10;/tpJ9SJmihu9KVqU3/GMqLsau9goRks1d/TwFcscUjIgtLxu+ym5OetmajdOb2ij7kpm5/wzy3Em&#10;etfspDUc78/T63tCay2WY1W9YLvahwTb9lqUGag+RbiXMCMLrnrhquBCbpu2WnZTzm37bgfsuvUW&#10;XInszqgUYGBU/oV0f+ztp/xo96j26w1Z03kfXUOzkzjyJqGWxm63Su/5QRIFkVX9TsE0gHSjTokH&#10;rd9AZ6dCJR+0fn9Ptt3ij2GO9zH5aPeo1u+0+a3++1EwGRvLvtL/se+G0diqf+h5kfcpLP84gu3W&#10;gNqw1b0ZX7f849aibrScM5qtrDpHFHXPpGvjbmC9af93t4RrG6y/dlnGyLde77Na/2BPHASP42DN&#10;+vthEnvW+mvtnxjplfaHiRcHrfZ77qD6gKgx6kPgo2P9lwp8wj1V34QuGqSPhP0/6Jh1uzNwQy+I&#10;ATVEQxoPYWTNZhcNDd5gyAW6HOizegME5HtFRUZ/H4bEpjeIYpv/au0HEDZygTYBRhjkJ6bq4ybA&#10;ob93/rs1CtLZyClt5jZcylCy0x+iozXmoMtN/me5MSjEvfBgQpi98eC5gT+JVuHR/eRgAESbWAzp&#10;giGXvpx0wUPQbgHxG7JBkjGiEMMwgverNPkSfChRy2+FIfHa9+sk6Zpr8KI4idEpAqNJ4vv3qNHI&#10;TwxOND+KGGkCJ4LudrsHCe7WJLw7GNGeau7I0d439DWtynW8YEusamg/zFbuQTq+Gt4m+70z5zvZ&#10;SrW8WhrqvM8LLX9JpLAXHU2dnhXwnOe0URdU4mYDVg23NeodfvJSgBoWbckhcyH/3PZetwffj1oQ&#10;D7gpAbX8xw2VoCHKHzluAtCl6gqyK1x1BX5TnQhw2zC0mI0pQkCqsivmUlQfcIlzrEdBFeUpxpo5&#10;qiueKHtfg0uglB0fm0a4PKmpOueX+irEctQ6Qni//EBl3TKWGhRvRcc80ek9dbRtNQq4OL5RIi8M&#10;e7+K/FrAv2AulGzH9Th5Lq79yAtD9ArkRuHEBdW7EfMNyDZ27KXvIZ6C7D7tHZD9ipENl7rVY1tX&#10;24asT/HYfui6Fte410E2N+B6Sxr0JeO6z90HXL9mXCOq2RaJ487peZH4BHG4iw8h4LCTJHD9Adjr&#10;92N9QGw/NNCxW091WNZ+jwSgl9DibWhthXd+OPAUh92TEAOwXzOwd6TY/nNT7DiKIwhrYHuuCzJ0&#10;SLJfG7L7LGxA9qdBtvn0EJ8dmqSs/SZTf0i5/myS8tWXo0f/AAAA//8DAFBLAwQUAAYACAAAACEA&#10;YiWY3uAAAAALAQAADwAAAGRycy9kb3ducmV2LnhtbEyPwU7DMBBE70j8g7VI3FqHqjg0xKkqEKoQ&#10;6oGW3l1nm0TE6yh20sDXs5zguNqnmTf5enKtGLEPjScNd/MEBJL1ZUOVho/Dy+wBRIiGStN6Qg1f&#10;GGBdXF/lJiv9hd5x3MdKcAiFzGioY+wyKYOt0Zkw9x0S/86+dyby2Vey7M2Fw10rF0mipDMNcUNt&#10;Onyq0X7uB6fBjJvRuvOrerPD8ZvS5+2h2221vr2ZNo8gIk7xD4ZffVaHgp1OfqAyiFbDfbpcMqph&#10;plIFgolVonjMidGFUiCLXP7fUPwAAAD//wMAUEsBAi0AFAAGAAgAAAAhALaDOJL+AAAA4QEAABMA&#10;AAAAAAAAAAAAAAAAAAAAAFtDb250ZW50X1R5cGVzXS54bWxQSwECLQAUAAYACAAAACEAOP0h/9YA&#10;AACUAQAACwAAAAAAAAAAAAAAAAAvAQAAX3JlbHMvLnJlbHNQSwECLQAUAAYACAAAACEAhg2H8pwF&#10;AACBKgAADgAAAAAAAAAAAAAAAAAuAgAAZHJzL2Uyb0RvYy54bWxQSwECLQAUAAYACAAAACEAYiWY&#10;3uAAAAALAQAADwAAAAAAAAAAAAAAAAD2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21107;height:12331;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4" o:spid="_x0000_s1033" type="#_x0000_t32" style="position:absolute;left:1391;top:891;width:0;height:8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G1tsMAAADaAAAADwAAAGRycy9kb3ducmV2LnhtbESP3WrCQBSE7wXfYTlC73QTEZHUVUpA&#10;ECkt/uD1IXtM0mbPrtltkr59tyB4OczMN8x6O5hGdNT62rKCdJaAIC6srrlUcDnvpisQPiBrbCyT&#10;gl/ysN2MR2vMtO35SN0plCJC2GeooArBZVL6oiKDfmYdcfRutjUYomxLqVvsI9w0cp4kS2mw5rhQ&#10;oaO8ouL79GMUJHx3y8Ocvz7q2919ptd9fn5fKPUyGd5eQQQawjP8aO+1ggX8X4k3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BtbbDAAAA2gAAAA8AAAAAAAAAAAAA&#10;AAAAoQIAAGRycy9kb3ducmV2LnhtbFBLBQYAAAAABAAEAPkAAACRAwAAAAA=&#10;" strokecolor="#205867 [1608]" strokeweight="1.5pt">
                        <v:stroke endarrow="classic" endarrowlength="long"/>
                      </v:shape>
                      <v:shape id="Connecteur droit avec flèche 21" o:spid="_x0000_s1034" type="#_x0000_t32" style="position:absolute;left:1391;top:9871;width:135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JY8MAAADbAAAADwAAAGRycy9kb3ducmV2LnhtbESPQWvCQBSE70L/w/IK3sxGKUFTVymt&#10;gQq9qO39kX0modm3IbuJa3+9WxA8DjPzDbPeBtOKkXrXWFYwT1IQxKXVDVcKvk/FbAnCeWSNrWVS&#10;cCUH283TZI25thc+0Hj0lYgQdjkqqL3vcildWZNBl9iOOHpn2xv0UfaV1D1eIty0cpGmmTTYcFyo&#10;saP3msrf42AUZO0QwurvB3dF9ZHqcf/1ct6VSk2fw9srCE/BP8L39qdWsJjD/5f4A+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aiWPDAAAA2wAAAA8AAAAAAAAAAAAA&#10;AAAAoQIAAGRycy9kb3ducmV2LnhtbFBLBQYAAAAABAAEAPkAAACRAwAAAAA=&#10;" strokecolor="#205867 [1608]" strokeweight="1.5pt">
                        <v:stroke endarrow="classic" endarrowlength="long"/>
                      </v:shape>
                      <v:shape id="Connecteur droit avec flèche 23" o:spid="_x0000_s1035" type="#_x0000_t32" style="position:absolute;left:1391;top:3754;width:2307;height:6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xkMIAAADbAAAADwAAAGRycy9kb3ducmV2LnhtbESP0WoCMRRE3wv9h3ALvtVslZZlaxRp&#10;K/ZNXPsBl+S6WdzcLElc1783gtDHYWbOMIvV6DoxUIitZwVv0wIEsfam5UbB32HzWoKICdlg55kU&#10;XCnCavn8tMDK+AvvaahTIzKEY4UKbEp9JWXUlhzGqe+Js3f0wWHKMjTSBLxkuOvkrCg+pMOW84LF&#10;nr4s6VN9dgrKMdU/206X843TYWcH+n4/nZWavIzrTxCJxvQffrR/jYLZHO5f8g+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xkMIAAADbAAAADwAAAAAAAAAAAAAA&#10;AAChAgAAZHJzL2Rvd25yZXYueG1sUEsFBgAAAAAEAAQA+QAAAJADAAAAAA==&#10;" strokecolor="#c0504d [3205]" strokeweight="1pt"/>
                      <v:shape id="Connecteur droit avec flèche 25" o:spid="_x0000_s1036" type="#_x0000_t32" style="position:absolute;left:3698;top:3754;width:69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9lQMIAAADbAAAADwAAAGRycy9kb3ducmV2LnhtbESPQWsCMRSE7wX/Q3iCt5q40iJbo2ip&#10;4E1c9f7cvO5uu3lZNlHjvzcFocdhZr5h5stoW3Gl3jeONUzGCgRx6UzDlYbjYfM6A+EDssHWMWm4&#10;k4flYvAyx9y4G+/pWoRKJAj7HDXUIXS5lL6syaIfu444ed+utxiS7CtperwluG1lptS7tNhwWqix&#10;o8+ayt/iYjVML+eoqk3MitWXOq5304M/3X+0Hg3j6gNEoBj+w8/21mjI3uDvS/o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9lQMIAAADbAAAADwAAAAAAAAAAAAAA&#10;AAChAgAAZHJzL2Rvd25yZXYueG1sUEsFBgAAAAAEAAQA+QAAAJADAAAAAA==&#10;" strokecolor="#c0504d [3205]" strokeweight="1pt"/>
                      <v:shape id="Connecteur droit avec flèche 26" o:spid="_x0000_s1037" type="#_x0000_t32" style="position:absolute;left:10615;top:3754;width:2307;height:61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Rs8MAAADbAAAADwAAAGRycy9kb3ducmV2LnhtbESPT4vCMBTE74LfITzBi2iqh7JUo4ig&#10;+Oe07bJ4fDTPpti8lCZq99tvhIU9DjPzG2a16W0jntT52rGC+SwBQVw6XXOl4KvYTz9A+ICssXFM&#10;Cn7Iw2Y9HKww0+7Fn/TMQyUihH2GCkwIbSalLw1Z9DPXEkfv5jqLIcqukrrDV4TbRi6SJJUWa44L&#10;BlvaGSrv+cMqKMz36ZC74/nimsm1P99lKFKp1HjUb5cgAvXhP/zXPmoFixTe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r0bPDAAAA2wAAAA8AAAAAAAAAAAAA&#10;AAAAoQIAAGRycy9kb3ducmV2LnhtbFBLBQYAAAAABAAEAPkAAACRAwAAAAA=&#10;" strokecolor="#c0504d [3205]" strokeweight="1pt"/>
                      <v:shape id="Connecteur droit avec flèche 27" o:spid="_x0000_s1038" type="#_x0000_t32" style="position:absolute;left:3697;top:3754;width:0;height: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9AcMAAADbAAAADwAAAGRycy9kb3ducmV2LnhtbESPzWvCQBTE70L/h+UVetNNQ9GSukpQ&#10;RK9+HHp8ZF+TaPZtmt186F/vCoLHYWZ+w8yXg6lER40rLSv4nEQgiDOrS84VnI6b8TcI55E1VpZJ&#10;wZUcLBdvozkm2va8p+7gcxEg7BJUUHhfJ1K6rCCDbmJr4uD92cagD7LJpW6wD3BTyTiKptJgyWGh&#10;wJpWBWWXQ2sU2HTdDf6r0m2+/T9p686/++ym1Mf7kP6A8DT4V/jZ3mkF8QweX8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lfQHDAAAA2wAAAA8AAAAAAAAAAAAA&#10;AAAAoQIAAGRycy9kb3ducmV2LnhtbFBLBQYAAAAABAAEAPkAAACRAwAAAAA=&#10;" strokecolor="#c0504d [3205]" strokeweight=".5pt">
                        <v:stroke dashstyle="dash"/>
                      </v:shape>
                      <v:shape id="Connecteur droit avec flèche 28" o:spid="_x0000_s1039" type="#_x0000_t32" style="position:absolute;left:10534;top:3754;width:0;height: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pc7wAAADbAAAADwAAAGRycy9kb3ducmV2LnhtbERPuwrCMBTdBf8hXMHNpoqIVKOIIrr6&#10;GBwvzbWtNje1ibX69WYQHA/nPV+2phQN1a6wrGAYxSCIU6sLzhScT9vBFITzyBpLy6TgTQ6Wi25n&#10;jom2Lz5Qc/SZCCHsElSQe18lUro0J4MushVx4K62NugDrDOpa3yFcFPKURxPpMGCQ0OOFa1zSu/H&#10;p1FgV5um9eNSP7Pd46ytu10O6Uepfq9dzUB4av1f/HPvtYJRGBu+h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rpc7wAAADbAAAADwAAAAAAAAAAAAAAAAChAgAA&#10;ZHJzL2Rvd25yZXYueG1sUEsFBgAAAAAEAAQA+QAAAIoDAAAAAA==&#10;" strokecolor="#c0504d [3205]" strokeweight=".5pt">
                        <v:stroke dashstyle="dash"/>
                      </v:shape>
                      <v:shape id="Zone de texte 12" o:spid="_x0000_s1040" type="#_x0000_t202" style="position:absolute;left:1789;top:493;width:739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spsMA&#10;AADbAAAADwAAAGRycy9kb3ducmV2LnhtbERPTWvCQBC9F/wPywje6kYPpURXKWqhh1qrbaG9TbPT&#10;JJidDbtjjP++Wyh4m8f7nPmyd43qKMTas4HJOANFXHhbc2ng/e3x9h5UFGSLjWcycKEIy8XgZo65&#10;9WfeU3eQUqUQjjkaqETaXOtYVOQwjn1LnLgfHxxKgqHUNuA5hbtGT7PsTjusOTVU2NKqouJ4ODkD&#10;zWcMz9+ZfHXrciuvO3362ExejBkN+4cZKKFeruJ/95NN86fw90s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5spsMAAADbAAAADwAAAAAAAAAAAAAAAACYAgAAZHJzL2Rv&#10;d25yZXYueG1sUEsFBgAAAAAEAAQA9QAAAIgDAAAAAA==&#10;" filled="f" stroked="f" strokeweight=".5pt">
                        <v:textbox inset="0,0,0,0">
                          <w:txbxContent>
                            <w:p w:rsidR="00E0725F" w:rsidRDefault="00E0725F">
                              <m:oMath>
                                <m:r>
                                  <w:rPr>
                                    <w:rFonts w:ascii="Cambria Math" w:hAnsi="Cambria Math"/>
                                  </w:rPr>
                                  <m:t>N</m:t>
                                </m:r>
                              </m:oMath>
                              <w:r>
                                <w:rPr>
                                  <w:rFonts w:eastAsiaTheme="minorEastAsia"/>
                                </w:rPr>
                                <w:t xml:space="preserve"> </w:t>
                              </w:r>
                              <w:proofErr w:type="gramStart"/>
                              <w:r>
                                <w:rPr>
                                  <w:rFonts w:eastAsiaTheme="minorEastAsia"/>
                                </w:rPr>
                                <w:t>en</w:t>
                              </w:r>
                              <w:proofErr w:type="gramEnd"/>
                              <w:r>
                                <w:rPr>
                                  <w:rFonts w:eastAsiaTheme="minorEastAsia"/>
                                </w:rPr>
                                <w:t xml:space="preserve"> tr/min</w:t>
                              </w:r>
                            </w:p>
                          </w:txbxContent>
                        </v:textbox>
                      </v:shape>
                      <v:shape id="Zone de texte 29" o:spid="_x0000_s1041" type="#_x0000_t202" style="position:absolute;left:13716;top:7640;width:739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Y0asYA&#10;AADbAAAADwAAAGRycy9kb3ducmV2LnhtbESPT2vCQBTE7wW/w/IEb3WjB2lTVxHbQg/9p7ZQb8/s&#10;Mwlm34bdZ0y/fbdQ6HGYmd8w82XvGtVRiLVnA5NxBoq48Lbm0sDH7vH6BlQUZIuNZzLwTRGWi8HV&#10;HHPrL7yhbiulShCOORqoRNpc61hU5DCOfUucvKMPDiXJUGob8JLgrtHTLJtphzWnhQpbWldUnLZn&#10;Z6D5iuH5kMm+uy9f5P1Nnz8fJq/GjIb96g6UUC//4b/2kzUwvY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Y0asYAAADbAAAADwAAAAAAAAAAAAAAAACYAgAAZHJz&#10;L2Rvd25yZXYueG1sUEsFBgAAAAAEAAQA9QAAAIsDAAAAAA==&#10;" filled="f" stroked="f" strokeweight=".5pt">
                        <v:textbox inset="0,0,0,0">
                          <w:txbxContent>
                            <w:p w:rsidR="00E0725F" w:rsidRDefault="00E0725F">
                              <m:oMath>
                                <m:r>
                                  <w:rPr>
                                    <w:rFonts w:ascii="Cambria Math" w:hAnsi="Cambria Math"/>
                                  </w:rPr>
                                  <m:t>t</m:t>
                                </m:r>
                              </m:oMath>
                              <w:r>
                                <w:rPr>
                                  <w:rFonts w:eastAsiaTheme="minorEastAsia"/>
                                </w:rPr>
                                <w:t xml:space="preserve"> </w:t>
                              </w:r>
                              <w:proofErr w:type="gramStart"/>
                              <w:r>
                                <w:rPr>
                                  <w:rFonts w:eastAsiaTheme="minorEastAsia"/>
                                </w:rPr>
                                <w:t>en</w:t>
                              </w:r>
                              <w:proofErr w:type="gramEnd"/>
                              <w:r>
                                <w:rPr>
                                  <w:rFonts w:eastAsiaTheme="minorEastAsia"/>
                                </w:rPr>
                                <w:t xml:space="preserve"> (s)</w:t>
                              </w:r>
                            </w:p>
                          </w:txbxContent>
                        </v:textbox>
                      </v:shape>
                      <v:shape id="Zone de texte 30" o:spid="_x0000_s1042" type="#_x0000_t202" style="position:absolute;left:360;top:9877;width:739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LKsMA&#10;AADbAAAADwAAAGRycy9kb3ducmV2LnhtbERPTU/CQBC9m/gfNmPiTbZA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LKsMAAADbAAAADwAAAAAAAAAAAAAAAACYAgAAZHJzL2Rv&#10;d25yZXYueG1sUEsFBgAAAAAEAAQA9QAAAIgDAAAAAA==&#10;" filled="f" stroked="f" strokeweight=".5pt">
                        <v:textbox inset="0,0,0,0">
                          <w:txbxContent>
                            <w:p w:rsidR="00E0725F" w:rsidRDefault="00E0725F">
                              <m:oMathPara>
                                <m:oMath>
                                  <m:r>
                                    <w:rPr>
                                      <w:rFonts w:ascii="Cambria Math" w:hAnsi="Cambria Math"/>
                                    </w:rPr>
                                    <m:t>0,21</m:t>
                                  </m:r>
                                </m:oMath>
                              </m:oMathPara>
                            </w:p>
                          </w:txbxContent>
                        </v:textbox>
                      </v:shape>
                      <v:shape id="Zone de texte 31" o:spid="_x0000_s1043" type="#_x0000_t202" style="position:absolute;left:4982;top:9950;width:739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E0725F" w:rsidRDefault="00E0725F">
                              <m:oMathPara>
                                <m:oMath>
                                  <m:r>
                                    <w:rPr>
                                      <w:rFonts w:ascii="Cambria Math" w:hAnsi="Cambria Math"/>
                                    </w:rPr>
                                    <m:t>0,79</m:t>
                                  </m:r>
                                </m:oMath>
                              </m:oMathPara>
                            </w:p>
                          </w:txbxContent>
                        </v:textbox>
                      </v:shape>
                      <v:shape id="Zone de texte 32" o:spid="_x0000_s1044" type="#_x0000_t202" style="position:absolute;left:8787;top:10035;width:739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wxsUA&#10;AADbAAAADwAAAGRycy9kb3ducmV2LnhtbESPX2vCQBDE3wt+h2MF3+pFh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zDGxQAAANsAAAAPAAAAAAAAAAAAAAAAAJgCAABkcnMv&#10;ZG93bnJldi54bWxQSwUGAAAAAAQABAD1AAAAigMAAAAA&#10;" filled="f" stroked="f" strokeweight=".5pt">
                        <v:textbox inset="0,0,0,0">
                          <w:txbxContent>
                            <w:p w:rsidR="00E0725F" w:rsidRDefault="00E0725F">
                              <m:oMathPara>
                                <m:oMath>
                                  <m:r>
                                    <w:rPr>
                                      <w:rFonts w:ascii="Cambria Math" w:hAnsi="Cambria Math"/>
                                    </w:rPr>
                                    <m:t>1</m:t>
                                  </m:r>
                                </m:oMath>
                              </m:oMathPara>
                            </w:p>
                          </w:txbxContent>
                        </v:textbox>
                      </v:shape>
                      <w10:wrap type="square"/>
                    </v:group>
                  </w:pict>
                </mc:Fallback>
              </mc:AlternateContent>
            </w:r>
            <w:r w:rsidR="008B7E35" w:rsidRPr="00E0725F">
              <w:rPr>
                <w:rFonts w:eastAsiaTheme="minorEastAsia"/>
                <w:b/>
                <w:lang w:eastAsia="fr-FR"/>
              </w:rPr>
              <w:t>Palier de vitesse</w:t>
            </w:r>
            <w:r w:rsidR="008B7E35">
              <w:rPr>
                <w:rFonts w:eastAsiaTheme="minorEastAsia"/>
                <w:lang w:eastAsia="fr-FR"/>
              </w:rPr>
              <w:t xml:space="preserve"> : </w:t>
            </w:r>
            <w:r w:rsidR="00245F4E">
              <w:rPr>
                <w:rFonts w:eastAsiaTheme="minorEastAsia"/>
                <w:lang w:eastAsia="fr-FR"/>
              </w:rPr>
              <w:t xml:space="preserve">On a </w:t>
            </w:r>
            <m:oMath>
              <m:f>
                <m:fPr>
                  <m:ctrlPr>
                    <w:rPr>
                      <w:rFonts w:ascii="Cambria Math" w:eastAsiaTheme="minorEastAsia" w:hAnsi="Cambria Math"/>
                      <w:i/>
                      <w:lang w:eastAsia="fr-FR"/>
                    </w:rPr>
                  </m:ctrlPr>
                </m:fPr>
                <m:num>
                  <m:r>
                    <w:rPr>
                      <w:rFonts w:ascii="Cambria Math" w:eastAsiaTheme="minorEastAsia" w:hAnsi="Cambria Math"/>
                      <w:lang w:eastAsia="fr-FR"/>
                    </w:rPr>
                    <m:t>π</m:t>
                  </m:r>
                </m:num>
                <m:den>
                  <m:r>
                    <w:rPr>
                      <w:rFonts w:ascii="Cambria Math" w:eastAsiaTheme="minorEastAsia" w:hAnsi="Cambria Math"/>
                      <w:lang w:eastAsia="fr-FR"/>
                    </w:rPr>
                    <m:t>2</m:t>
                  </m:r>
                </m:den>
              </m:f>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a</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V</m:t>
                  </m:r>
                </m:e>
                <m:sub>
                  <m:r>
                    <w:rPr>
                      <w:rFonts w:ascii="Cambria Math" w:eastAsiaTheme="minorEastAsia" w:hAnsi="Cambria Math"/>
                      <w:lang w:eastAsia="fr-FR"/>
                    </w:rPr>
                    <m:t>c</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V</m:t>
                  </m:r>
                </m:e>
                <m:sub>
                  <m:r>
                    <w:rPr>
                      <w:rFonts w:ascii="Cambria Math" w:eastAsiaTheme="minorEastAsia" w:hAnsi="Cambria Math"/>
                      <w:lang w:eastAsia="fr-FR"/>
                    </w:rPr>
                    <m:t>c</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c</m:t>
                  </m:r>
                </m:sub>
              </m:sSub>
            </m:oMath>
            <w:r w:rsidR="00245F4E">
              <w:rPr>
                <w:rFonts w:eastAsiaTheme="minorEastAsia"/>
                <w:lang w:eastAsia="fr-FR"/>
              </w:rPr>
              <w:t xml:space="preserve"> </w:t>
            </w:r>
            <w:proofErr w:type="gramStart"/>
            <w:r w:rsidR="00245F4E">
              <w:rPr>
                <w:rFonts w:eastAsiaTheme="minorEastAsia"/>
                <w:lang w:eastAsia="fr-FR"/>
              </w:rPr>
              <w:t xml:space="preserve">d’où </w:t>
            </w:r>
            <w:proofErr w:type="gramEnd"/>
            <m:oMath>
              <m:sSub>
                <m:sSubPr>
                  <m:ctrlPr>
                    <w:rPr>
                      <w:rFonts w:ascii="Cambria Math" w:eastAsiaTheme="minorEastAsia" w:hAnsi="Cambria Math"/>
                      <w:i/>
                      <w:lang w:eastAsia="fr-FR"/>
                    </w:rPr>
                  </m:ctrlPr>
                </m:sSubPr>
                <m:e>
                  <m:r>
                    <w:rPr>
                      <w:rFonts w:ascii="Cambria Math" w:eastAsiaTheme="minorEastAsia" w:hAnsi="Cambria Math"/>
                      <w:lang w:eastAsia="fr-FR"/>
                    </w:rPr>
                    <m:t>V</m:t>
                  </m:r>
                </m:e>
                <m:sub>
                  <m:r>
                    <w:rPr>
                      <w:rFonts w:ascii="Cambria Math" w:eastAsiaTheme="minorEastAsia" w:hAnsi="Cambria Math"/>
                      <w:lang w:eastAsia="fr-FR"/>
                    </w:rPr>
                    <m:t>c</m:t>
                  </m:r>
                </m:sub>
              </m:sSub>
              <m:r>
                <w:rPr>
                  <w:rFonts w:ascii="Cambria Math" w:eastAsiaTheme="minorEastAsia" w:hAnsi="Cambria Math"/>
                  <w:lang w:eastAsia="fr-FR"/>
                </w:rPr>
                <m:t>=</m:t>
              </m:r>
              <m:f>
                <m:fPr>
                  <m:ctrlPr>
                    <w:rPr>
                      <w:rFonts w:ascii="Cambria Math" w:eastAsiaTheme="minorEastAsia" w:hAnsi="Cambria Math"/>
                      <w:i/>
                      <w:lang w:eastAsia="fr-FR"/>
                    </w:rPr>
                  </m:ctrlPr>
                </m:fPr>
                <m:num>
                  <m:f>
                    <m:fPr>
                      <m:ctrlPr>
                        <w:rPr>
                          <w:rFonts w:ascii="Cambria Math" w:eastAsiaTheme="minorEastAsia" w:hAnsi="Cambria Math"/>
                          <w:i/>
                          <w:lang w:eastAsia="fr-FR"/>
                        </w:rPr>
                      </m:ctrlPr>
                    </m:fPr>
                    <m:num>
                      <m:r>
                        <w:rPr>
                          <w:rFonts w:ascii="Cambria Math" w:eastAsiaTheme="minorEastAsia" w:hAnsi="Cambria Math"/>
                          <w:lang w:eastAsia="fr-FR"/>
                        </w:rPr>
                        <m:t>π</m:t>
                      </m:r>
                    </m:num>
                    <m:den>
                      <m:r>
                        <w:rPr>
                          <w:rFonts w:ascii="Cambria Math" w:eastAsiaTheme="minorEastAsia" w:hAnsi="Cambria Math"/>
                          <w:lang w:eastAsia="fr-FR"/>
                        </w:rPr>
                        <m:t>2</m:t>
                      </m:r>
                    </m:den>
                  </m:f>
                  <m:ctrlPr>
                    <w:rPr>
                      <w:rFonts w:ascii="Cambria Math" w:hAnsi="Cambria Math"/>
                      <w:b/>
                      <w:i/>
                      <w:lang w:eastAsia="fr-FR"/>
                    </w:rPr>
                  </m:ctrlPr>
                </m:num>
                <m:den>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a</m:t>
                      </m:r>
                    </m:sub>
                  </m:sSub>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c</m:t>
                      </m:r>
                    </m:sub>
                  </m:sSub>
                </m:den>
              </m:f>
              <m:r>
                <w:rPr>
                  <w:rFonts w:ascii="Cambria Math" w:eastAsiaTheme="minorEastAsia" w:hAnsi="Cambria Math"/>
                  <w:lang w:eastAsia="fr-FR"/>
                </w:rPr>
                <m:t>=1,99 rad/s= 19 tr/min</m:t>
              </m:r>
            </m:oMath>
            <w:r>
              <w:rPr>
                <w:rFonts w:eastAsiaTheme="minorEastAsia"/>
                <w:lang w:eastAsia="fr-FR"/>
              </w:rPr>
              <w:t>.</w:t>
            </w:r>
          </w:p>
          <w:p w:rsidR="00E0725F" w:rsidRDefault="00E0725F" w:rsidP="004B43CA">
            <w:pPr>
              <w:rPr>
                <w:rFonts w:eastAsiaTheme="minorEastAsia"/>
                <w:lang w:eastAsia="fr-FR"/>
              </w:rPr>
            </w:pPr>
            <w:r>
              <w:rPr>
                <w:rFonts w:eastAsiaTheme="minorEastAsia"/>
                <w:lang w:eastAsia="fr-FR"/>
              </w:rPr>
              <w:t xml:space="preserve">La courbe est donc ci-contre. </w:t>
            </w:r>
          </w:p>
          <w:p w:rsidR="00E0725F" w:rsidRPr="006B4B19" w:rsidRDefault="00E0725F" w:rsidP="004B43CA">
            <w:pPr>
              <w:rPr>
                <w:b/>
                <w:lang w:eastAsia="fr-FR"/>
              </w:rPr>
            </w:pPr>
          </w:p>
          <w:p w:rsidR="004B43CA" w:rsidRPr="001A583A" w:rsidRDefault="004B43CA" w:rsidP="004B43CA">
            <w:pPr>
              <w:rPr>
                <w:lang w:eastAsia="fr-FR"/>
              </w:rPr>
            </w:pPr>
          </w:p>
        </w:tc>
      </w:tr>
    </w:tbl>
    <w:p w:rsidR="001A583A" w:rsidRDefault="001A583A" w:rsidP="00421B3B">
      <w:pPr>
        <w:rPr>
          <w:b/>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8789"/>
      </w:tblGrid>
      <w:tr w:rsidR="00520ABA" w:rsidRPr="00520ABA" w:rsidTr="00F26FA3">
        <w:trPr>
          <w:cantSplit/>
          <w:trHeight w:val="1351"/>
        </w:trPr>
        <w:tc>
          <w:tcPr>
            <w:tcW w:w="423" w:type="dxa"/>
            <w:textDirection w:val="btLr"/>
            <w:vAlign w:val="center"/>
          </w:tcPr>
          <w:p w:rsidR="00520ABA" w:rsidRPr="00520ABA" w:rsidRDefault="00520ABA" w:rsidP="00F26FA3">
            <w:pPr>
              <w:ind w:left="113" w:right="113"/>
              <w:jc w:val="center"/>
              <w:rPr>
                <w:b/>
                <w:lang w:eastAsia="fr-FR"/>
              </w:rPr>
            </w:pPr>
            <w:r w:rsidRPr="00520ABA">
              <w:rPr>
                <w:b/>
                <w:sz w:val="16"/>
                <w:lang w:eastAsia="fr-FR"/>
              </w:rPr>
              <w:t>Modélisation</w:t>
            </w:r>
          </w:p>
        </w:tc>
        <w:tc>
          <w:tcPr>
            <w:tcW w:w="8789" w:type="dxa"/>
            <w:vAlign w:val="center"/>
          </w:tcPr>
          <w:p w:rsidR="00520ABA" w:rsidRPr="00520ABA" w:rsidRDefault="00520ABA" w:rsidP="00F26FA3">
            <w:pPr>
              <w:pStyle w:val="Paragraphedeliste"/>
              <w:numPr>
                <w:ilvl w:val="0"/>
                <w:numId w:val="46"/>
              </w:numPr>
              <w:ind w:left="459"/>
              <w:rPr>
                <w:b/>
                <w:lang w:eastAsia="fr-FR"/>
              </w:rPr>
            </w:pPr>
            <w:r w:rsidRPr="00520ABA">
              <w:rPr>
                <w:b/>
                <w:lang w:eastAsia="fr-FR"/>
              </w:rPr>
              <w:t>Le client demande un fonctionnement harmonieux de la barrière. En utilisant le cahier des charges, proposer une loi de déplacement de la barrière en trapèze de vitesse (indiquer la durée des phases et les vitesses à atteindre).</w:t>
            </w:r>
          </w:p>
          <w:p w:rsidR="00520ABA" w:rsidRPr="00520ABA" w:rsidRDefault="00520ABA" w:rsidP="00F26FA3">
            <w:pPr>
              <w:jc w:val="left"/>
              <w:rPr>
                <w:lang w:eastAsia="fr-FR"/>
              </w:rPr>
            </w:pPr>
          </w:p>
        </w:tc>
      </w:tr>
    </w:tbl>
    <w:p w:rsidR="00520ABA" w:rsidRPr="00421B3B" w:rsidRDefault="00520ABA" w:rsidP="00421B3B">
      <w:pPr>
        <w:rPr>
          <w:b/>
          <w:lang w:eastAsia="fr-FR"/>
        </w:rPr>
      </w:pPr>
    </w:p>
    <w:p w:rsidR="00895BE7" w:rsidRDefault="00D56E97" w:rsidP="00895BE7">
      <w:pPr>
        <w:pStyle w:val="Paragraphedeliste"/>
        <w:numPr>
          <w:ilvl w:val="0"/>
          <w:numId w:val="46"/>
        </w:numPr>
        <w:rPr>
          <w:b/>
          <w:lang w:eastAsia="fr-FR"/>
        </w:rPr>
      </w:pPr>
      <w:r w:rsidRPr="00520ABA">
        <w:rPr>
          <w:lang w:eastAsia="fr-FR"/>
        </w:rPr>
        <w:lastRenderedPageBreak/>
        <w:t>Proposer un schéma cinématique paramétré de la barrière. Donner une méthode précise permettan</w:t>
      </w:r>
      <w:r>
        <w:rPr>
          <w:b/>
          <w:lang w:eastAsia="fr-FR"/>
        </w:rPr>
        <w:t xml:space="preserve">t d’établir la loi liant la fréquence de rotation de la barrière et la fréquence de rotation du moteur. </w:t>
      </w:r>
    </w:p>
    <w:p w:rsidR="001F6D0A" w:rsidRDefault="001F6D0A" w:rsidP="001F6D0A">
      <w:pPr>
        <w:rPr>
          <w:b/>
          <w:lang w:eastAsia="fr-FR"/>
        </w:rPr>
      </w:pPr>
    </w:p>
    <w:p w:rsidR="001F6D0A" w:rsidRPr="001F6D0A" w:rsidRDefault="001F6D0A" w:rsidP="001F6D0A">
      <w:pPr>
        <w:rPr>
          <w:b/>
          <w:lang w:eastAsia="fr-FR"/>
        </w:rPr>
      </w:pPr>
    </w:p>
    <w:p w:rsidR="00421B3B" w:rsidRPr="00421B3B" w:rsidRDefault="00421B3B" w:rsidP="00421B3B">
      <w:pPr>
        <w:rPr>
          <w:b/>
          <w:lang w:eastAsia="fr-FR"/>
        </w:rPr>
      </w:pPr>
    </w:p>
    <w:p w:rsidR="00D56E97" w:rsidRDefault="00D56E97" w:rsidP="00895BE7">
      <w:pPr>
        <w:pStyle w:val="Paragraphedeliste"/>
        <w:numPr>
          <w:ilvl w:val="0"/>
          <w:numId w:val="46"/>
        </w:numPr>
        <w:rPr>
          <w:b/>
          <w:lang w:eastAsia="fr-FR"/>
        </w:rPr>
      </w:pPr>
      <w:r w:rsidRPr="00F02814">
        <w:rPr>
          <w:rStyle w:val="CitationCar"/>
        </w:rPr>
        <w:t xml:space="preserve">En utilisant </w:t>
      </w:r>
      <w:proofErr w:type="spellStart"/>
      <w:r w:rsidRPr="00F02814">
        <w:rPr>
          <w:rStyle w:val="CitationCar"/>
        </w:rPr>
        <w:t>SolidWorks</w:t>
      </w:r>
      <w:proofErr w:type="spellEnd"/>
      <w:r w:rsidRPr="00F02814">
        <w:rPr>
          <w:rStyle w:val="CitationCar"/>
        </w:rPr>
        <w:t xml:space="preserve"> et </w:t>
      </w:r>
      <w:proofErr w:type="spellStart"/>
      <w:r w:rsidRPr="00F02814">
        <w:rPr>
          <w:rStyle w:val="CitationCar"/>
        </w:rPr>
        <w:t>Méca</w:t>
      </w:r>
      <w:proofErr w:type="spellEnd"/>
      <w:r w:rsidRPr="00F02814">
        <w:rPr>
          <w:rStyle w:val="CitationCar"/>
        </w:rPr>
        <w:t xml:space="preserve"> 3D, déduire la loi de vitesse à suivre par le moteur. Sachant</w:t>
      </w:r>
      <w:r>
        <w:rPr>
          <w:b/>
          <w:lang w:eastAsia="fr-FR"/>
        </w:rPr>
        <w:t xml:space="preserve"> que le moteur ne peut être pilote qu’en </w:t>
      </w:r>
      <w:r w:rsidR="00AE6B07">
        <w:rPr>
          <w:b/>
          <w:lang w:eastAsia="fr-FR"/>
        </w:rPr>
        <w:t xml:space="preserve">utilisant un trapèze de vitesse, proposer une loi du déplacement du moteur. </w:t>
      </w:r>
    </w:p>
    <w:p w:rsidR="001C1BA9" w:rsidRDefault="001C1BA9" w:rsidP="001C1BA9">
      <w:pPr>
        <w:pStyle w:val="Paragraphedeliste"/>
        <w:rPr>
          <w:b/>
          <w:lang w:eastAsia="fr-FR"/>
        </w:rPr>
      </w:pPr>
      <w:r>
        <w:rPr>
          <w:b/>
          <w:lang w:eastAsia="fr-FR"/>
        </w:rPr>
        <w:t>Vous prendrez soin :</w:t>
      </w:r>
    </w:p>
    <w:p w:rsidR="001C1BA9" w:rsidRDefault="001C1BA9" w:rsidP="001C1BA9">
      <w:pPr>
        <w:pStyle w:val="Paragraphedeliste"/>
        <w:numPr>
          <w:ilvl w:val="0"/>
          <w:numId w:val="47"/>
        </w:numPr>
        <w:rPr>
          <w:b/>
          <w:lang w:eastAsia="fr-FR"/>
        </w:rPr>
      </w:pPr>
      <w:r>
        <w:rPr>
          <w:b/>
          <w:lang w:eastAsia="fr-FR"/>
        </w:rPr>
        <w:t>de définir le fichier .</w:t>
      </w:r>
      <w:proofErr w:type="spellStart"/>
      <w:r>
        <w:rPr>
          <w:b/>
          <w:lang w:eastAsia="fr-FR"/>
        </w:rPr>
        <w:t>crb</w:t>
      </w:r>
      <w:proofErr w:type="spellEnd"/>
      <w:r>
        <w:rPr>
          <w:b/>
          <w:lang w:eastAsia="fr-FR"/>
        </w:rPr>
        <w:t> ;</w:t>
      </w:r>
    </w:p>
    <w:p w:rsidR="001C1BA9" w:rsidRDefault="001C1BA9" w:rsidP="001C1BA9">
      <w:pPr>
        <w:pStyle w:val="Paragraphedeliste"/>
        <w:numPr>
          <w:ilvl w:val="0"/>
          <w:numId w:val="47"/>
        </w:numPr>
        <w:rPr>
          <w:b/>
          <w:lang w:eastAsia="fr-FR"/>
        </w:rPr>
      </w:pPr>
      <w:r>
        <w:rPr>
          <w:b/>
          <w:lang w:eastAsia="fr-FR"/>
        </w:rPr>
        <w:t>de justifier le choix de liaison entre le galet et la barrière ;</w:t>
      </w:r>
    </w:p>
    <w:p w:rsidR="001C1BA9" w:rsidRDefault="001C1BA9" w:rsidP="001C1BA9">
      <w:pPr>
        <w:pStyle w:val="Paragraphedeliste"/>
        <w:numPr>
          <w:ilvl w:val="0"/>
          <w:numId w:val="47"/>
        </w:numPr>
        <w:rPr>
          <w:b/>
          <w:lang w:eastAsia="fr-FR"/>
        </w:rPr>
      </w:pPr>
      <w:r>
        <w:rPr>
          <w:b/>
          <w:lang w:eastAsia="fr-FR"/>
        </w:rPr>
        <w:t>de justifier les valeurs précisées dans la fenêtre « analyse du mécanisme »;</w:t>
      </w:r>
    </w:p>
    <w:p w:rsidR="001F6D0A" w:rsidRDefault="001C1BA9" w:rsidP="001F6D0A">
      <w:pPr>
        <w:pStyle w:val="Paragraphedeliste"/>
        <w:numPr>
          <w:ilvl w:val="0"/>
          <w:numId w:val="47"/>
        </w:numPr>
        <w:rPr>
          <w:b/>
          <w:lang w:eastAsia="fr-FR"/>
        </w:rPr>
      </w:pPr>
      <w:r>
        <w:rPr>
          <w:b/>
          <w:lang w:eastAsia="fr-FR"/>
        </w:rPr>
        <w:t>de justifier les choix de valeurs dans la fenêtre « choix des paramètres de calcul ».</w:t>
      </w:r>
    </w:p>
    <w:p w:rsidR="001F6D0A" w:rsidRPr="001F6D0A" w:rsidRDefault="001F6D0A" w:rsidP="001F6D0A">
      <w:pPr>
        <w:rPr>
          <w:b/>
          <w:lang w:eastAsia="fr-FR"/>
        </w:rPr>
      </w:pPr>
    </w:p>
    <w:tbl>
      <w:tblPr>
        <w:tblStyle w:val="Grilledutableau"/>
        <w:tblW w:w="0" w:type="auto"/>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212"/>
      </w:tblGrid>
      <w:tr w:rsidR="001F6D0A" w:rsidTr="00F26FA3">
        <w:tc>
          <w:tcPr>
            <w:tcW w:w="9212" w:type="dxa"/>
            <w:shd w:val="clear" w:color="auto" w:fill="E5DFEC" w:themeFill="accent4" w:themeFillTint="33"/>
          </w:tcPr>
          <w:p w:rsidR="001F6D0A" w:rsidRDefault="001F6D0A" w:rsidP="00F26FA3">
            <w:pPr>
              <w:rPr>
                <w:rFonts w:ascii="Tw Cen MT" w:hAnsi="Tw Cen MT"/>
                <w:b/>
                <w:color w:val="7030A0"/>
                <w:sz w:val="22"/>
                <w:lang w:eastAsia="fr-FR"/>
              </w:rPr>
            </w:pPr>
            <w:r w:rsidRPr="006B4B19">
              <w:rPr>
                <w:rFonts w:ascii="Tw Cen MT" w:hAnsi="Tw Cen MT"/>
                <w:b/>
                <w:color w:val="7030A0"/>
                <w:sz w:val="22"/>
                <w:lang w:eastAsia="fr-FR"/>
              </w:rPr>
              <w:t>Corrigé</w:t>
            </w:r>
          </w:p>
          <w:p w:rsidR="001F6D0A" w:rsidRDefault="001F6D0A" w:rsidP="001F6D0A">
            <w:pPr>
              <w:rPr>
                <w:lang w:eastAsia="fr-FR"/>
              </w:rPr>
            </w:pPr>
          </w:p>
          <w:tbl>
            <w:tblPr>
              <w:tblStyle w:val="Grilledutableau"/>
              <w:tblW w:w="0" w:type="auto"/>
              <w:tblLook w:val="04A0" w:firstRow="1" w:lastRow="0" w:firstColumn="1" w:lastColumn="0" w:noHBand="0" w:noVBand="1"/>
            </w:tblPr>
            <w:tblGrid>
              <w:gridCol w:w="4490"/>
              <w:gridCol w:w="4491"/>
            </w:tblGrid>
            <w:tr w:rsidR="001F6D0A" w:rsidTr="001F6D0A">
              <w:tc>
                <w:tcPr>
                  <w:tcW w:w="4490" w:type="dxa"/>
                  <w:vAlign w:val="center"/>
                </w:tcPr>
                <w:p w:rsidR="001F6D0A" w:rsidRDefault="001F6D0A" w:rsidP="001F6D0A">
                  <w:pPr>
                    <w:jc w:val="center"/>
                    <w:rPr>
                      <w:lang w:eastAsia="fr-FR"/>
                    </w:rPr>
                  </w:pPr>
                  <w:r w:rsidRPr="001F6D0A">
                    <w:rPr>
                      <w:b/>
                      <w:noProof/>
                      <w:lang w:eastAsia="fr-FR"/>
                    </w:rPr>
                    <w:drawing>
                      <wp:inline distT="0" distB="0" distL="0" distR="0" wp14:anchorId="2927835E" wp14:editId="6BE76EB5">
                        <wp:extent cx="2616835" cy="1414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835" cy="1414780"/>
                                </a:xfrm>
                                <a:prstGeom prst="rect">
                                  <a:avLst/>
                                </a:prstGeom>
                              </pic:spPr>
                            </pic:pic>
                          </a:graphicData>
                        </a:graphic>
                      </wp:inline>
                    </w:drawing>
                  </w:r>
                </w:p>
              </w:tc>
              <w:tc>
                <w:tcPr>
                  <w:tcW w:w="4491" w:type="dxa"/>
                  <w:vAlign w:val="center"/>
                </w:tcPr>
                <w:p w:rsidR="001F6D0A" w:rsidRDefault="001F6D0A" w:rsidP="001F6D0A">
                  <w:pPr>
                    <w:jc w:val="center"/>
                    <w:rPr>
                      <w:lang w:eastAsia="fr-FR"/>
                    </w:rPr>
                  </w:pPr>
                  <w:r>
                    <w:rPr>
                      <w:noProof/>
                      <w:lang w:eastAsia="fr-FR"/>
                    </w:rPr>
                    <mc:AlternateContent>
                      <mc:Choice Requires="wpc">
                        <w:drawing>
                          <wp:inline distT="0" distB="0" distL="0" distR="0">
                            <wp:extent cx="2670274" cy="1558086"/>
                            <wp:effectExtent l="0" t="0" r="0" b="0"/>
                            <wp:docPr id="50" name="Zone de dessin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2" name="Image 52"/>
                                      <pic:cNvPicPr/>
                                    </pic:nvPicPr>
                                    <pic:blipFill>
                                      <a:blip r:embed="rId14" cstate="print">
                                        <a:extLst>
                                          <a:ext uri="{28A0092B-C50C-407E-A947-70E740481C1C}">
                                            <a14:useLocalDpi xmlns:a14="http://schemas.microsoft.com/office/drawing/2010/main" val="0"/>
                                          </a:ext>
                                        </a:extLst>
                                      </a:blip>
                                      <a:stretch>
                                        <a:fillRect/>
                                      </a:stretch>
                                    </pic:blipFill>
                                    <pic:spPr>
                                      <a:xfrm>
                                        <a:off x="53438" y="95417"/>
                                        <a:ext cx="2616835" cy="1414780"/>
                                      </a:xfrm>
                                      <a:prstGeom prst="rect">
                                        <a:avLst/>
                                      </a:prstGeom>
                                    </pic:spPr>
                                  </pic:pic>
                                  <wps:wsp>
                                    <wps:cNvPr id="51" name="Connecteur droit 51"/>
                                    <wps:cNvCnPr/>
                                    <wps:spPr>
                                      <a:xfrm flipV="1">
                                        <a:off x="411982" y="256233"/>
                                        <a:ext cx="452176" cy="110531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flipV="1">
                                        <a:off x="864094" y="256091"/>
                                        <a:ext cx="1271180" cy="71"/>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flipV="1">
                                        <a:off x="2135216" y="256133"/>
                                        <a:ext cx="452176" cy="1105318"/>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 name="Connecteur droit 56"/>
                                    <wps:cNvCnPr/>
                                    <wps:spPr>
                                      <a:xfrm flipV="1">
                                        <a:off x="864062" y="256091"/>
                                        <a:ext cx="32" cy="1105083"/>
                                      </a:xfrm>
                                      <a:prstGeom prst="line">
                                        <a:avLst/>
                                      </a:prstGeom>
                                      <a:ln w="9525">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s:wsp>
                                    <wps:cNvPr id="57" name="Connecteur droit 57"/>
                                    <wps:cNvCnPr/>
                                    <wps:spPr>
                                      <a:xfrm flipV="1">
                                        <a:off x="2135244" y="256468"/>
                                        <a:ext cx="32" cy="1105083"/>
                                      </a:xfrm>
                                      <a:prstGeom prst="line">
                                        <a:avLst/>
                                      </a:prstGeom>
                                      <a:ln w="9525">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Zone de texte 53"/>
                                    <wps:cNvSpPr txBox="1"/>
                                    <wps:spPr>
                                      <a:xfrm>
                                        <a:off x="864130" y="1124486"/>
                                        <a:ext cx="550914" cy="277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A71" w:rsidRDefault="006F1A71">
                                          <w:r>
                                            <w:t>0,21</w:t>
                                          </w:r>
                                          <w:r w:rsidR="0087754F">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1713117" y="1124528"/>
                                        <a:ext cx="512888" cy="277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A71" w:rsidRDefault="006F1A71">
                                          <w:r>
                                            <w:t>0,79</w:t>
                                          </w:r>
                                          <w:r w:rsidR="0087754F">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591649" y="48229"/>
                                        <a:ext cx="1770896" cy="34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A71" w:rsidRPr="006F1A71" w:rsidRDefault="006F1A71">
                                          <w:pPr>
                                            <w:rPr>
                                              <w:b/>
                                            </w:rPr>
                                          </w:pPr>
                                          <m:oMathPara>
                                            <m:oMath>
                                              <m:r>
                                                <m:rPr>
                                                  <m:sty m:val="bi"/>
                                                </m:rPr>
                                                <w:rPr>
                                                  <w:rFonts w:ascii="Cambria Math" w:hAnsi="Cambria Math"/>
                                                </w:rPr>
                                                <m:t xml:space="preserve">5,5 </m:t>
                                              </m:r>
                                              <m:f>
                                                <m:fPr>
                                                  <m:type m:val="lin"/>
                                                  <m:ctrlPr>
                                                    <w:rPr>
                                                      <w:rFonts w:ascii="Cambria Math" w:hAnsi="Cambria Math"/>
                                                      <w:b/>
                                                      <w:i/>
                                                    </w:rPr>
                                                  </m:ctrlPr>
                                                </m:fPr>
                                                <m:num>
                                                  <m:r>
                                                    <m:rPr>
                                                      <m:sty m:val="bi"/>
                                                    </m:rPr>
                                                    <w:rPr>
                                                      <w:rFonts w:ascii="Cambria Math" w:hAnsi="Cambria Math"/>
                                                    </w:rPr>
                                                    <m:t>rad</m:t>
                                                  </m:r>
                                                </m:num>
                                                <m:den>
                                                  <m:r>
                                                    <m:rPr>
                                                      <m:sty m:val="bi"/>
                                                    </m:rPr>
                                                    <w:rPr>
                                                      <w:rFonts w:ascii="Cambria Math" w:hAnsi="Cambria Math"/>
                                                    </w:rPr>
                                                    <m:t>s</m:t>
                                                  </m:r>
                                                </m:den>
                                              </m:f>
                                              <m:r>
                                                <m:rPr>
                                                  <m:sty m:val="bi"/>
                                                </m:rPr>
                                                <w:rPr>
                                                  <w:rFonts w:ascii="Cambria Math" w:hAnsi="Cambria Math"/>
                                                </w:rPr>
                                                <m:t>=34 tr/min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50" o:spid="_x0000_s1045" editas="canvas" style="width:210.25pt;height:122.7pt;mso-position-horizontal-relative:char;mso-position-vertical-relative:line" coordsize="26701,15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81/0wgUAAO4dAAAOAAAAZHJzL2Uyb0RvYy54bWzsWV1v2zYUfR+w/yDo&#10;PbUoS5Zs1ClSp90KBG3QdiuwN1qmYqESqVF07GzYf9+5pGQ7iZ066VZ0mB/ikObX5eG5n37+YlWV&#10;3rXQTaHk2GfPAt8TMlOzQl6N/V8+vj5Jfa8xXM54qaQY+zei8V+c/vjD82U9EqGaq3ImtIdNZDNa&#10;1mN/bkw96vWabC4q3jxTtZAYzJWuuEFXX/Vmmi+xe1X2wiAY9JZKz2qtMtE0+PbcDfqndv88F5l5&#10;l+eNMF459iGbsZ/afk7ps3f6nI+uNK/nRdaKwZ8gRcULiUPXW51zw72FLu5tVRWZVo3KzbNMVT2V&#10;50Um7B1wGxbcuc2Ey2ve2MtkQKcTEK1/cN/pFTDAlqMlHkOgXRfZCH8tGmjdO+zLr4JVZqGF325S&#10;HbRHxfXnRX0CYGpuimlRFubGPjIQIKHk9WWRXWrXyd5eX2qvmI39OPQ9ySuQ603Fr4SHfnsLmkMr&#10;0O3d22BaFvXroizp1ajdigpufJmD7t3OVbaohDSOiFqUkFrJZl7Uje/pkaimAuLpNzPmexmUwEDE&#10;WhfSWKaIlbloDJ2OluPKn2F6FgTD8OXJJA4mJ1GQvDo5G0bJSRK8SqIgStmETf6i1SwaLRpxoTJe&#10;ntdFR1wW3RN+J99aFXKUs9T1rrlVEELKCtT9tyLiK0KIZG2MFiabUzMHeO+hYG7NesAivQGXcG9q&#10;ejU+WuW6ov+Az1vh4fpRH+bhZuwP44glThcJjAyD4YAN0n4M5DDOIhYlqdVWyNJtU+vG/CRU5VED&#10;QEMWiyy/htROqm5KSwAniJUQchHtYXWa7unROww/sjm79PXDnNcCItC2W/zE8zt+TpSUEFIstDfT&#10;qjBezOjS7fSJtEyl3jZgXg7ofwUG9m4tdBFjwxS8BzZhPAj7/dvgRXHIkkGLHQviPktpwn7sykKS&#10;4Hy0Ezs+KqW3hAjDIA7stEaVxazTHmusxaTUjkU8y6AUVglx4NZM9EoJKTY3tC1zUwo6upTvRQ6N&#10;xuO7u+7c1yJmd8JsWuZo2C5spSPvcVegbmE7n5YK6yDWpx6weL3CnqykWS+uCqm0w+b26Wa1PtnN&#10;7xBw9yYIpmp246wU9UDIb8XMaD8zowOZ+TO91k6OpoMoGOIEx9FgaGFw1o4UnIUJY9Bpq+BJh9Ee&#10;3T7yE4j9//gJ87/PcsZfzc+Q9WEmYSUdQdnRiB6N6IPh+B73DgbtI+ngQJLede9kOgdr937PdPYx&#10;ZMMiuPYgtb7/a137MA7jp3t2PqJA65w3cxcCzNBqA46jx6cwxcU834HHT/aT1QbgFIAgdH1MLGrt&#10;aLR29NHAxpobR39kK9Kko2l9imntd2z9DcUjbyY8g/QQGb41eS1VPyC59MzqpbJ5Q5tObSdQFKq3&#10;aRPsKusj5KSUkoVRlFoDvaFqHMPWgslkXMMkiQc2Ct5vWx9OOflIKsqRIFOXQQ36bQK1HmmToi4Z&#10;aTNXupu7g23tSJEOCAZtQmUTFZupf78UnH3uwv98X4pkVtOVrfYwWwUgVFzW5GmF3B9v2tTZ6wJe&#10;6II35pJrVPHwJSqT5h0+8lIhf1Vty/fmSv+x63uajxoARn1viarg2G9+X3AqZJVvJKoDYEeEbY3t&#10;RHESoqO3R6bbI3JRTRTqKkiQIJ1t0nxTds1cq+oTiglndCqGuMxw9tg3XXNiXK0SBdBMnJ3ZSa4+&#10;diE/UBnQZcrkfT+uPnFdt7UQ0pO3qgtY7qX1bi5RQ6qzhVF5YeslG1Rbj/UNU9HhHlUfboVQj1F1&#10;lrA+Q1Gp0/U4vOOWYhamKcpPR10n90RcWBc3XBHmAAuzXmGtzEHlkEfpujULG1YedR2v9N/X9QEs&#10;ncuYbrt1fL+phj5G1+MhG0QwIPDaURqG1mRsnDpLkiAdttXQfpQO4YIfLIYevTr9GODKuJ1j/rc1&#10;3ZaLj5r+7bw6MlL7myI8/a1fLbf7NgrY/Ex7+j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zWRWV3QAAAAUBAAAPAAAAZHJzL2Rvd25yZXYueG1sTI/NTsMwEITvSLyDtUjcqEOU&#10;8BPiVAiUAwcObUBcN/GShNrrKHbb9O0xXOCy0mhGM9+W68UacaDZj44VXK8SEMSd0yP3Ct6a+uoO&#10;hA/IGo1jUnAiD+vq/KzEQrsjb+iwDb2IJewLVDCEMBVS+m4gi37lJuLofbrZYohy7qWe8RjLrZFp&#10;ktxIiyPHhQEnehqo2233VkHdbJra5Onrx/tz/dLibrz/uj0pdXmxPD6ACLSEvzD84Ed0qCJT6/as&#10;vTAK4iPh90YvS5McRKsgzfIMZFXK//TVNwAAAP//AwBQSwMECgAAAAAAAAAhAHNkRBQZrgAAGa4A&#10;ABQAAABkcnMvbWVkaWEvaW1hZ2UxLnBuZ4lQTkcNChoKAAAADUlIRFIAAAJ2AAABVAgGAAAAqdhx&#10;WQAAAAFzUkdCAK7OHOkAAAAEZ0FNQQAAsY8L/GEFAAAACXBIWXMAACHVAAAh1QEEnLSdAACtrklE&#10;QVR4Xu39CXAdWXbeiXeE1FpnwjMR8owmQuOwFTP2RIzDM95kheUZddvWX5JHliy3pJa1W+rFavWi&#10;7upaurq69o1V3Fnc930FSGIlCIAgsYMAAYIkCBALAYJrcSk2l+JSzeL5n999meDjQz4gASTwLoDz&#10;BT/ezJuJm3nfzeXLe+855zM//uM/Lkaj0Wg0Go3G8fGzn/3siIy7z4//2I85fnYMDP+Gv/+xf1Mk&#10;n2lpaZF0tra2ysmTJ6Wzs1POnDkjXV1dQyl56Tx9+vQwdnR0DPHUqVOuLHjixIkhtre3y/Hjxx3b&#10;2trcMeGxY8ekubnZ8ejRo45NTU2O5LW2HZf2E1rWqQ45cZKyNT1xKuBJLRee0HJTbGtrT+Nx9/ek&#10;mWxt5Rza9PjZ2dLSmpXhPpQRlscxOQfOh/Ny5xics6PWAZ5yPO3Y0ZEUOx1P6fIJPRbH57xa9Byb&#10;m4/p79qShc36W4c8Ko2NKTY0NDnWh6xvdKybJIblP8X048dkVNl1dQ1SW1svNTV1jkeqa+XIkRrH&#10;w4erh1iVxkNVR57w0OGnWHmoyrGiolLKDpZLZWWVnm+DHNd2p22fvh+ecOg6cNdEdnJdpzN1PaXI&#10;MdLTFFP3Qbg/x0idh96vnV3SdaZburt7paenT/r6zsrZswPS3z8gAwPnlINy7txwDkTkJcGRjjkZ&#10;5HjU9ezZfsfe3rP6O/Tq861Hn29n9PnV5X4n7qEn7RTdLuHvGsX0No/HqHuY5ynP2DjscuzU9o0i&#10;dYtmt9Z9fOzu7hmV/LbTmdwnUfWCUb9JJp/sl/obyuzt7Qt4Nrj/UtcifHIfDifbKIN3yLFj+t7R&#10;d2Xqnd2sPCrHNOX9Gb6Dpo7p79gUjx/PLZ88C4czfA8PUdfRFE5X6LJ7J4f3YHB/0YZn9fe/ePGi&#10;XL58RS5duqwpvCKXr3woH374ob5TauWHP/zhiEQP3bp1yy136r1XeajGsb29Q27e/KHjibJiOZ+3&#10;TS7nb5Xr+Vvk1t4t8vHezXI3f5Pcytvo0h9qSt4d5U3dflX3u5S3VSpXLJaLFy7KT36uTD7z9ttv&#10;y759+2Tnnr3yp0sqZPHiDbJ3716tWId0nu6QNhUnmaIuStC1n2h3f8PJhzypeYipdGGXLupaj3Fh&#10;cjGmRB0XaijqautqVVQ0SkNDg6MTec1HXQOEL8TUi+6ke7HBNi2zobFZGurrpVFFCsducmmb1FbX&#10;SIMKlsYGfanXNWqq5Wr5vNgbVcTwYm9ScVOj+9U1NOqNk7p5GrW8Fj2nw0eqpeGonqPLf8LUeaXy&#10;ueEgjUxefX2dNKnw4wZo0fU6Pe5xPV/2ceeuvw/CsF6P0a6/Dcfi4kJUHQ/StuPU95T+nf5umtfW&#10;qsJMBRoXYFubCmEEpZ5ng547ee16rKP6m7a3628RCrSmFv0Nm6S6plbFyWGpqDwkB8srpbziUMBK&#10;t55ixVBadjDFA2XljqUHyqSkFB6Q4pJoFhWXDmdJ6cj7RWxPHSfteMqn87Izs6x0cqz0YxcWlUhB&#10;YbHsLyhy3Le/cIh79xVI/t79ej8odTmd5KczL3+fpvvcb4Rw5AHjxFXw8CB1L369R0JR76jXcvoD&#10;hr9zD0j3gAr/PiXS3ANI81pbEemp6y/1kA+W9aHuHm48xNy+4X2hf6Nsa+c89H7lZR+8eHjJ9PWl&#10;Xir9/efcA4yXDC+dXhi8iPqGXjwpoZfOfn3x8HeuDF5EGdszyX6Ufca97HrcsdwLLNwnKI/zCl9+&#10;YdmkQ+cY0B07xnEd08rgbzmPHq0f58Jv0qmCh4c5D3baizZybZCFT7VlGmnnsVGPF0FeLmMhbRtF&#10;6hXJTpjani76UvnBtkimhCG/WbqYCUl+ahviJhBDAVl+wkBAIaR8ZHDOUQzrOBLd78H+QUqZTjSS&#10;cm/p9eeu4bRrObyeh6j3JfcB11VjY5N+kPJu1HdLwxFpqC2XuupSaawrl+ajte49ynvPdWLwLHmK&#10;PAtSDDs/XAdIBl1+8OxIPT8ytqdtC7dn5o2fvM+fvNOzM9zvabrnXgaj71l93upyq557iz5Pm48d&#10;l2OIUi2D7dxL3H/hc5d7gmfH+fMX9CPxvHsOkl5QIYXAO3LkyBOxF/JKwGAZnYMIPHnqtL5fylR/&#10;HNN3EO/bI64ceCx/p5xZMU/Orpwn55VXVs6VGyvfl0PvvillBw7JnnWbZMfmXTKw5F25ptsuKQd0&#10;v57l86T43dfkgp6fE3avvfaaHKlvkm9tPC6HD9dJZWWl5OXlyemOk/LB3Ddk2ZqN0tCsFVcBg3Br&#10;bW3RyuuPogKDl8hJ/QFOnDohb654XRYuXOdEFCKjePUSKak8IuVVehGqmOJCa25qUrFx1Am9Ni1n&#10;n57QjvyDUqM/CmKkVcus1uWa8mKZu26zNKi4o8ekVgVSfWO9vPLBq7J80Tqp14u3tl5FWeEe2b6z&#10;SIWcCikVSM3V++TZhWvke898SZ5/8W05Wlsif/TX31HhUy3P//lX5aWX35W3X/m6vPz8d2TOG9+Q&#10;txa+K995fYlsXLFKvvXM9+XtRavl2a88J3v2F7sX5eHCbbJiS7HUFC+Vr7z6rhQV7ZW5y/c7gQlb&#10;jjbJtg2vy+oDda5hj+o5HK2rlqWL5srLL7woL73ysnz/zYVSXbpbnv3eD+S1l1+Rxev3yB//7X+T&#10;Vn2R792wVJZt2ibv/OAZef2dxfL2m6/KgjnvyStvvi6vzn1LfvD6mzJ/8Sa9EE7K/Oe/JzsKauWd&#10;91+S733vJWnS85vz+ovy3ddekUVvflsWrN6iF2mbLHzrbXn9uRfkvblvypu67d33lsjaDQelXsUq&#10;4hSBVlhULPsKCp2gSRFRUxiwyOVFiZ99KmgQMHvy9sruPfmyR5dZT3Gvy9+1O0927Nyt3OXIOtud&#10;INr/RBTtyct326ArS/82s6wnTG0P90kXVJTnhJieeyjG8nS/sNzU/iny9+Tt3LXHbXfraWWzDabO&#10;a4+rx7btO2X7jl2pv3F/t8ct73Tl8zd73Tr77dRtxSocq/VjgS9n92DRh5B7qOpDA1EW9vSkPk5C&#10;URfsxz2iHwCIcT5I6AXmIeYeTkqWuY/oWeWjBLIvKe3LBwp/w/GcwNOH1rHWdr1W9cOmqU1qlNzL&#10;CD0eWjyseOHw8gp7EUh5ybOdh1/4METs0MvHS8eJsICIJF464QuLZfLS90kn29iPhycfdfTY09uU&#10;EpdPyuMlGIoIhAEvQfYhTb0Yn4gDd1x9KfL3UcfMpBOwZ58IO+rM+ad67rqdEAof7O4lEPwGocAe&#10;TrbRizecYS/exPikFy8On/TkZfKJMHOCT/M4/7CnhesTcv3w8ZAaicj4eBgiIxR8oJ9w9Qw/TIau&#10;1eBlH/4umdtT90EgXjvoMEh9bDjx4xlT4jQQaRl0Ai4QwyMy3I+/Gyob4RgIPHd9p3rxuM4Rek7g&#10;KUnZh9/T3fcNdXLieKOcOHZImuv3Sf2hbdJSu1tOtVVJd1e77sv9ofcJvYJpYpHlPr3uz3L9633g&#10;yHKwrdftG+RxnzgOunX+7klZqXsoXXimygjKDhj+TZhPWanywn1TApZ7sZePuKD8J3+XortHHVkO&#10;93ty/KFz0mU+3s4NnleqAEsngkw5GJB9+s6ek67us3Kqq1c6zuhzT5d7+jin87rPRS3rvLZVr16j&#10;He5eoW04D/eM0HuJlLY6r/uWl1foNc/90K7P8NToVzj6SB4dN4cPH3b3c2HRAW3HFlm7bpscUn20&#10;e0+h63jhWX542UKp+fpfSNM3/lyOf/NP5fQ3/1h6ld3f+GNZ/9a7ro47/uarMvC3fyo93/oTOfXN&#10;P5GWr/+J1P3Nn8mW//YXMqj1HxJ2X1NRV1vboAU3OWFHj93pE00yZ8U2/dHPSsnmJbJs1UpZ8s7b&#10;8rUfvCI/eH+erHzlddmzaYEsKqmWt1e/LW8tf1m+/OVnZeuapfLvf+MPZcnzfysr122V915+Q16b&#10;v1TemPu6PP+178n3n3tD2vSmXrxgjrz5vW/Iu2+8Jb/3O/9J3lm4QY4frZKv/eXz8rUv/bn81m/9&#10;qSxXkbJ0xSZ5+YO35QeLXlZh94o88zcvyI7dW+V3/8PvyJsvviyvvbVQnn/tedl/sErqK/fI2zv2&#10;yne+9sfy4stvyQJVsO+/9bpsKSmRr//uH8gbb6+VN77/VXn+Wy/L7jVvyeK1S+SvX3pPNqxeKX/4&#10;51+RZfpy/saf/o1s3VnihtMWzV0gVXVNUrV/kfzJd78vu7atlr/6zkJ5ecnr8sqSV2Te62/I6y9+&#10;TV56+1X5//7T78g7Kq7qGxpk15Zlsmz5Mnn+2efkr776vCxeuFheXfyKHDx0QN5/fb28ofVAiM5f&#10;PF+OtRyVeXPny/feWyj1NQfkhf/4n6Sirl6efeMVrcNL8tyzbziRULR+o+zaWyVz3/muPPPSy7J2&#10;/WZZpGJzzqL5KrB2yd9+5zVZs2eDvPbacila96a88Nob8oPnv6VCcJNsUmHHhUNvHaIOwbJ123bZ&#10;oYIFbtPlzZu3yuYt2zR/hxMq+XsLpEAFXSjs9qko27lrt2zatEXWrdugF+UGWb9Byw7+jnTDxk2y&#10;du06WblqtSxfvlJWrFwt6/S8ET2IQCfu9u2X3SqKtmzdpttS5bAPZW3YuDlVXlBWuH3N2vVPHy84&#10;5pNzVYHnetkKVKDly1Yte73+LeVu2JQq052f/v1aLYvzW716nStv4+Ytrqxt+juEYnD3HsTprqHz&#10;2Kh1Znso7pyw28W++2Tnzjw93g79XbY6AVikv1V1dY1rsxPBNARu7FTPtIo997J7Igp40fHARtTx&#10;wuSLvLa2Tmrr9Itcb3RenqFQ4+XLy5VrjGPQA1un18oRXT58WD+Iaur0gdLieu44FmmzXme1Dc1S&#10;fqRJP7TqpexQnVTX0iOt56cv29SLNSUGePHQE8M58XBCXB7VlHPn+Lx8ebi5l457uOoDVVNeOvwd&#10;YoEXFy+p9O2Z+7Nvs5bpzlnrSv0QVu4hrn/LeSCoOCY91ZwjL1EEXOplygsy9cJEhIbbXA9f2rF4&#10;KWZjeC7uYR0MyabEXXeqLvrgDoVdStQFwkTbKjuftOtwDhd9Y+VwwTcyMwVfSNoa4cp58cw/XHXE&#10;TSGgPWAlPfoHy+XAgbIhlpYekAOlZVJ24KCuH5SysoP6MqvU/avdVAmuQ65Hd10G1yNMrafyWa/S&#10;Z1CVHo9rlmkRjU368kPgqxBE4E1keHiy6YRZBFM9n09Ec3am7i/o/taVm+r9c0JPr79Q5DnqtRkK&#10;PbYhlhnFajlaL90d9dJ5/IA012yR6tKl0lS5Uk4fK5az3W3S15uaWoAocWItED+hOOrjHnCiKNWL&#10;jShiW0oI6n3BNs1H3Jy/cCklgvTvngjF8G9TAgginkLhFoot9nX10bLJH9SyEFWpc0mVw9+lziEU&#10;eylBGIo4/hbxS12Gfh8tNyUsU8cKz4myLly8LFc+vCbXrt9QfiTXbmSQPN324dXrMqj79qqI6+4/&#10;LwPnLzueu3BFLlz6UC5d+dDVi49ZngOQNqLt6NVLfXTTk9ftzqG4uETvCUa19L6oqHT3O88NPtTp&#10;TGGUrKCgyI0Mbtm6S9/FNfp+2uZE3pKla1wHAe/cwtdflL2/8ctS8pu/LFW/+S+l4T/8c2n9D/9M&#10;9n7h12X/3kLZuU7fR0uWS+Nv/7Ic+61/IbX/4V/Iwd/4Jdn/6/9Klv3Ov5dzAwPyE796QD7z1y+8&#10;JnPy9Ks+mMuGsNu/f7+c6eqU9R/MkQXLlsuO9UvknXfmyBpd/mBPuSzZuFbWzXtLVi79QF545l15&#10;9oMFsnDLQpn7poqp996Rb335b2XvxhWybM1WWTl/iXz/jTdk7gcLZfWCTbJlwWo5dvK0LF3yrrzw&#10;7a/IyiUr5LsqwgpLa6W9pVqWzdsm77z1A3l/8WrZvmqJvPDcq7rft+VPnntO3ln1rqyev1AWz3tb&#10;vvPNb8uKD1bKm+/Ml1df+JYs2JAnh4q3yqsbtst3v/7n8sKL35fvvaCiSoXPy2+9Jgtfe1/mvD1H&#10;5i16R0p2rZO/+eqfy5zF78s3vqf1WLxSlq/dKW+89YZ887/+jSxZvV4OluTLq3MWuYdQ6a6F8hff&#10;eUG2qwD41nPvyIvP/K388XeflXmvviHf/e5X5b0lC/U8X3M9fQW7Nsjv/dmfqSBdKXPeelVem/Ou&#10;vP7+Ytm+bomKr+/IYlXpf/aVP5Yli/S3WrVD5jz/jPzt916X5YsWy3MqVNetXS3f13PfsGOnzH/7&#10;DVm2IV8fgDUy99ln5QevfyCv6v7PvPSSzF+0Tl7//nfl+Vdelg0rl8nXVdgt3rhU5r7xqrz4nZdl&#10;+64d8vKrr8q+Pftl0/oyqVOhygWXn7/XCZxVq9co18pKFV/Llq2QDz5YJkuXLpcVK1Y5QbRdxd8+&#10;vRBDYbd37z7ZsmWrbl8pi/RcFyxYJAtVsC5eslQ+0L9b8sFSXV8k8+YvkPdVqL6v4n/evAWyVMve&#10;uHmb7FLBlOqtQwztdsKLY1LGfG1T9p2vZS5e/IEs0TLJn6vlvPfeXJkz531d1muM4+n2cJ/leu4b&#10;VVAhxlKiscD1qG3YsFHrtHxo30VByt/Pmzfflcf5LQjOf5mK0PUqKhG8Ye8dy4hYzpNt27anhB3i&#10;NuzJ27hpmwpEFYor1zrhSV6RCmdeWogq90LWFyzCLezxCIdZ3VCJEvHCsusV0RdcKOxqamvd13nY&#10;SxL+PQ8KtvPy5Sux8lAqZeica5U5kYgxmBJnLVJ1pE6KDhySvIIyydtfIoXFB9y+CEfKZE4l+6d6&#10;X+iVb9MPgdTL+klPYGvwcEs9XGHqpcODt8cJhrC+vOjcHCL9KEy9MFIvKtbZH1FBPZmXyMuec+AF&#10;xz70xCEQeSiGghaRwkuQ47AtU7jwsGVbKM7Cl8mQoMxCXggpYUcvoB7bvUCCIVktEwFErxL1QgQh&#10;3GhL1xsVnNtwpnqqxi78Mhh8FETzacGXncPFXkjaieuPEZICPoj0Y4ZnQ55+GO3mGtfnzzb9cNq2&#10;dbv78NvKh5R+MO3Qa3z79h3KnfqRk+d68isqVAiq0OPlVliozwy9Bwro/ddySSH5fHiljrHX9f7z&#10;Eqw6XOOEIdcA84GHRI+n5PxSfFq0pXpAU72gIzPcL/U3/C3lpoSjCj29/tw1HJJrU0k+9wPC7lhz&#10;vfR0VEtX6145WrVSDhe8J00HP3DCrq+rVbo6U/cwzyD+pj0QGUPXrruOucb0GuH61msh1VMbXLt6&#10;/ZHfxT2p9wfnx/XrPhh5ZukybdWhdXDi0d1DqecAdaRcyuNv+DBt1WfeKRXtrhdR68S1yXlRBn9P&#10;/TiGu9c4Fz6i3DmmRjs47rHwA9cdm/PmGg7nkKfOh3lrCLxLl6/KdRVwNz66OZw34Edy9doNFXKX&#10;pKt3QDq6VUCeU8E5qMJThd15FXaDF1TUaZ04BsfkXqINaDfOpUGfs3wcs44oZZpPpX40l5UfUSF3&#10;WN+11VJeWeOGWck/VFXvRFxNbbNe94dl89Z8ZZ6sXrtN37NljoVFFVIy7x0p+2//Rar+2xel7q9/&#10;X1q+9gVp//rvytGv/56Uff2/SOM3vygV3/oT6fjb35cT3/w9Ofo3vy/V/+0PpOKrfygb/vq/qrA7&#10;Jz+FsPvyl5/RF90cfYG+N0Tm3DFvDqMJ5sB0d3PRcQF2ufXeXiaBcuGl5shk7sPfhWSdsobm3emD&#10;KZxrFzI0ogiNJ5i3xgXMXDWGOOnCrKmpcS+DsOeDxmZOHj1rR45Uy6FDVXKwOE9ef2+Z/rB8VT75&#10;0nRfm/oQYbJ7re5PTwRfiUf1WPX19fqS078N/qaE+V76gCrYu0f27CvUvNTfp8ooc1+pqG4m5/P3&#10;vBA5L75IecGyH2VAV16BKnEVSOnnw7a8Hbtkvwomlg8erHBfu7yE3QtfL2DqiNCmXOrGuae+dlOT&#10;9fnCJk1tq3L5bln34Su6Vl/KfA3v2LhOX+ZVrnx+g92B8EHYIeIQcx+oKEsJuxUub81aFSl6fgxt&#10;hsOxPJR5wK/Wv2P/UNwtWrQkJZp0fa6KJkQdgiwl1BbLci1v85btQ+KL3rVd+uLgHJYuXaZl6AdB&#10;IOBSf5cSeXNVeCHA+KB45905ToghADlm6rgfuLI3bNziRGN+IOzobdusgozzpPxFi5c4Qcd58nfu&#10;HAPRGZ4/whTxxvBqnp4fw7eUs1Vfaps2b5FN+lJD6LIdcUdP4dp1G1VcrlAhi9hcmvrN9GVXqC86&#10;fn+uL170PCRTQ6z0fLWmRBzXrr7IoJsvxxC+tr0bglVyTSPEEVSUk7pWU2KNa5drgmu8oFBfmEWp&#10;FynzEBF7CDFXDnM/3X1ET+0R3a/U9TLSFvRQ8tKtUlHF/szZ4XrhODxQeRCH1zXbEXmca6rnLNXD&#10;AFOCTR/8+lLiwRcKGCcA9QHuvrY1DfcPRR7bKZvrl3uJe5qXmhtC0v0Qhm4oVB/ekBegGyblOLoe&#10;iih+W0QQ+4bCL0zdufHCiUOtA/uH50oZnA/HpReJuoU9duHLhnYciewTRf5+LHS9hBNg2HMwjLrt&#10;WGurE3aFKrwQdog6erx5RrhpB4563eu1j5hD1LGNfel1R6BxvfNM5NnmxNu+/XptpURdOkOhxwci&#10;4o59mL9bU8t11+rqykvUCaRpQK65bOT6jkO3P8Y6mlKmE4x67XPtcQ2G9427JjWfd4ITdi1N0n26&#10;UTqPFUhL1WppKFsqx+t2Se/pBhk4y0dOt7sPU+9JrsfUdeeuPxVvXJ8p0ZcaKofuetN1nlVsR/id&#10;1vNAjCHWKMs9o5QIGrbTXogpPoq4j7h/uF/5e/bhGDxTeHYg1hCK1Itzc1NGNCWPe496c12G5wk5&#10;7/Bcwzq4a1r3e3KNs38qH6FJL9+FS1dcz1w2YXddhd3lD69J99lBaTt1Rprb9R7v0mePrp+7cNkJ&#10;w/MXL0uP1ol24lwon2cQ59nWlpoPz28bikme2bwvU1OZGOliHvkBt7xvP/dFkXvuIu74sC4uRsiV&#10;6jtL77083jdMQdJ37LtvSP7rL8q+N16Ugje/J8VvvSAH3obfk7J3X5TyOd+XivdeknLlgTkvSdHb&#10;L8r+N1+U/DdfktJN652R2E8i7DZu3Kgv2Q1CumXLFr2Bt6tAOKRf63X6QNeXi15IpKxD1sPePZbT&#10;iUiC7B8u8zcINIRZdXX1kFDjGOmkp7CiokJFDgILEUXl+fLjwbBfX15Frvu/QvcLxYwbMlAx5QSU&#10;vtgQZO5rUR8wPGSG5o7pD84y85+wXKSngL8lZcgBcUU3KQ8eHkwphg+l1N+HD6fUS7TMiTH+3pVR&#10;Xu4EG8Oc4RfqMOpLmDT94caDlPlkXAxMuqe7lpdtOGRBXQ+UpcSmE4SlKcEYkrwn1DzHlADld6E8&#10;Z7GpKfXm96HHjIf1dv0i52G9dds2NyzK0Cxf6HyJ0yuFuOE3Y2ixCKGry/l7mU9Gb5X+nf4NPXib&#10;IUOdmzbLehVr0A1fBkOYiCDXW6eCCXHovtpdObvc32/Uv3P7BuRvXTnrN7qh2HXr1rs0Vabuy/5K&#10;jpk+FEu57rdlqFdfPAylIkQ5BsOwqVRFWvD3pKxz/tQlVc4+Nw+QtqeNUvMA97jyWE7N/csf6s1b&#10;TY/nqrWuh5Pfjv140XFNMCzKzc6wKT1fDDkinhgSbwgEU0jyEd709CGyHHV/hqrcPoHQg+yLeKfN&#10;93NvKLnWuR74sGDYi2Fc9nPUcvgoYDvnzu8AqV+53m9umIx7U4/JsRCOEOFVp/cv58K2lLg75h78&#10;4YPXGfQoefjyAA+FKSLW9UamPaRT+6fWm/WDjB5J7kGuc+qXetHofsGD3AlfXgrK1IM9lc/cFZ41&#10;9GZyjinxizW//j3n5hgcL+iBiMvU8QPRpuWF5+GEtb7QQqtxjsmxaUfXnlnozi8bKSMmn1iqT4B6&#10;7px/SNb5DflI4Hrl2cozgudhJtmWesaUuWWefeE2RgG4HsOeY8oYKkfX2c5zjDTsWSblmYSox1Ld&#10;nVszHzCpj53pQq6LrKQ+cRjuqyllhr3z4RzG1LWo177mcf8f1vcn79NjLQ3S0lAuDYf3KfdLa9Nh&#10;OXmiVYViqvOEv3PnSbn6uyLiuZ5T5T85njsG5bttXO9P7jnuCUQfRoncY+Gzgb+lPP6OewbRRi8c&#10;4of7hr8P68QHIsuIIHef6f6cA3ktQ8fQDybNd3/rzi9tlILz5HiBUHS/R9r9mU7EH6KvQ0UyYhih&#10;GUUE2ikVgUePHZfq+mY5Uqf3Y7PWR8UqPYuINQQcIpXjcr9yr6eOkRK49DLzW/C8oe7hB2jYg4sQ&#10;Z518J0C1bOrJOtvp9MIQlb91zyl+R/0twvl8jES43zOoK9vZ15Xt/paPTv1A0PL42HWpbmdetBN2&#10;Yfd+2KP2xAT/CcNtI+0TkhMblpfx9+MlZaVb4oYMh2Qyjzucw/829fdR+47AiDLGWk5mveCw8sZY&#10;5tN8uqyhMmP9TjDb30ftOwojy5lI3dIYUfb4yo8uJ4ph2an2y/j7wHI87L1+mk96stNJfpz9QrJP&#10;6gHyxFL9yTGz78+5hXUY2p/tAaP+Lp2Z29OZmvMWc99gn/Tzfnp75rGH/20m0//eGJ/Df+upZdQ5&#10;GaPJ7/X0vU6a4plJ/i1T93eKUdszmf5cgVHbM/Ommu73DOh+zyz7PMWMvMz9M5m+7xOG27JvD5dT&#10;z/m0bWG5kWWntv3Ur5bKZzJ9rRiNRqPRaDQapx9/+nMHTNgZjcapZ39//1AaLo+F6X8z0t9nbmNq&#10;CF+16dsyy4rKT9+emUfP7bVr14blG41G41Tzp0zYGY3GXDBl+FQvzO1lztzWrVvd+vnz5922K1eu&#10;DE1VYOg4/BsMrZgczt+Vl5fL7t273bxd3DJBDLkwxGJ/hifeeOMN9/eUQ96SJUtk7dq1gtHWmjVr&#10;HFlmG39fWFgo69atE+YJP/vss3L9+nU3B5htHJ9h9/BYTGFhWOxrX/uaYPDF31CO0Wg05orWY2c0&#10;GnPCmzdvyvr1652gQ2wtX75cvvnNbzqhtWLFCmc8tXPnTieu5s6d6/5m5cqVbh/2X7gQa+q58kd/&#10;9EfubxF6EL+cr776qtsfgfbBBx/I9773PWf5T94LL7zg9qfnjrLwAoDxGNs2bdrkzotyOI9vfOMb&#10;TshR3le+8hVnwPXcc88NHeu73/2uzJ8/3wk7jvHSSy/JpUuXXFlGo9GYC9ocO6PRmDOWlJTI1atX&#10;Bat3LODpSaMXbvXq1S7dsWOHI9vD/Tdv3uxS9kFcLVu2zIkwBBUW9VjRY9nP/vn5+U780avHMnnz&#10;5s2TPXv2uF44xB5RdtLLD1N6BknpiUNQ8nf0FCIqUx7mj7vjcDzEHWUiDG1I1mg05pI/acLOaDQa&#10;jUajcWbwqR67jz76yAXEnS3EU3VYd4ZfmEtjNBqNRqPROJ04ODjoNBx65qkeu6vXrklb71n54YMH&#10;M4p9Fy/KRa3w1du3Ha/dueNY356aTA35Qe7dfyj3Hz4yGo1Go9FonDYkOtSHH37o9MxTPXYIu5N9&#10;w035J4Pnzp1zc2uitiVNLOOwsKNXDob5DRnC7uN7D+Xu/UdGo9FoNBqN04YFRSVjF3b5+Xdl7967&#10;kdvSef36D6Wz87ZbPnkylUYxjrCL+vswL0w7Om6rWHt6n0ymCztcE4TiLpuwu3Ur+3kbjUaj0Wg0&#10;+sBbt+8ME3bDhmKzCbuGhjvS3Hxbenpuyb59d+XQoTtSWnpXWlpuy8aNH0tb2205cOCurFnzsRb+&#10;Qykvv+Pyo8qCUcLuxInbjiUld+X48VS5lImIq6hIHf+7330gFy/ekl277rpt9fV35OjRkYVYKOz6&#10;+vqcqwPi1N66dcuEndFoNBqNxmnLKGEXu8cuFHaLFt2TBQvuycKF95zwyuTbb9934mzLltR6VFkw&#10;Stg999wDWbnynsybd0++8Y0HQ2UWFt6V73znyTo9h52dt2TDho+lrOxubGHHMoIOsjyasGtsOian&#10;OroSYdPRVj2HDyeFtFtYD6PRaDQajbODE+qx6+pK9dbRQ7dt28euB626OsVvf/uBHD58R3bu/FiW&#10;Lr3nhN2ePXfHLOwoq7HxtisL8vfkVVXdkSVL7rljLluWyrty5YeyY0dK2LW2xhN2cefYhcKus6tH&#10;suGT+w/k02A5hcfy4MFDt/Tw4Sep9fupdXC8vUN6es9OChGgYT2MRqPRaDTODk5I2I3Es2dTPWCQ&#10;+W79/an19PxMxpljN9Lfh4yzD8KutbXVhRU6ceKELrdJc3NLbGF3//4n8vHH9+Texx/L9Zu35Pat&#10;W1JRUCTnL30oFy8Oyq279+TaxV7Zua9C7t+8JNUNrfLh9etSUVouDx+7IqTj9BnXU1h3+Ihcv3pe&#10;2jv63Xo2XjnfJz1nLz+Vd7L9hNzU9MzpTvlI01PHT8hHep4nTqbCLRmNRqPRaJw9jDUU29rVrWLl&#10;4qST+W74XYnaljTDWJM3tY79/YPS1nZCyssrYwu7gbYmWbJ0ocxduk02rJkvG/PKZc/WufLB8nxZ&#10;8OYL8sbcBbJ101ZZs6NEjtXVSEX+Fnlz4QZpqiuW8z/8kSuD4dgbN27I0ne+L8Vl+2Xjln2yfuUm&#10;OVRdLWvXrZXN27bKrj37pOlwmewprJSCnVtkx849smvXNskrrpDDpXvlB2/Mk4vneyQ/T/920zap&#10;K98vDV3npP3EE398RqPRaDQaZwdjCbvGE6dcb9pMIsOwCLuPPropvb390tzcJgfLK+IPxf7ohmzd&#10;li+bNm+WfBVaO/P3Sf62ZVJVd1xWL1giy9ZvlA2rlsuazTul+Xi3nKqvkIXL1klVZYncfJDqskN8&#10;9ff3y9rV62Trqjflr7/ynBw5Uih/8VcvybKlKx2Xr1glzz7zbXnr9fdkwYpFsnzlBlm/ZIl899nn&#10;ZMnqzbJi2Qop3JsnFSX75eUXX5Xyku2y9WCztB0/OVQPo9FoNBqNs4Oxe+zC9XTyB8RFZFjz8uXL&#10;LnB3e3u7bNmyxQ1vEr/x5MmTLlYiKevks99Yg2ITmzGM61hfX+/iONbW1roA3EeOHJHS0lIX57Gs&#10;rMzFk6yoqHDLVVVVw8qCd+7cmZiwi8D5M73yIFiOxo+kq/NssCxOfHEOJcWl0lJ9QLbv2SPz5i6R&#10;XXmFUqx5KZbI/j1bZcWabbJn00rZsLtEtq1bKXOXrJIdm1bLopVrpKSkQo7VVsq8hR/IlrVr5XDz&#10;cWltOzFUD6PRaDQajbODExJ2DQ0NKoiahaDbBNrGH9yXvvQl1wv1x3/8x07sfeELX3ChLf7gD/5A&#10;Lly4IH/+53+uQqp3KLB2XHIMBCKGDiyPhVHlTYawGyuO6jFraupiE5cs5RVHIreFPFhWIdWaHqmu&#10;l96+s0aj0Wg0GmcBQ0PQWMYTJuwmR9jdu3dfbv7wltFoNBqNRuO4iY65dv2G0ykT6rG7ptt27twp&#10;LS0tMjAw4IZlz5w544Zae3p63NArIg5BRsoQbXd3t2zbtm3oYHHZ1tYmBQUFTowhJhGGjY2NcuDA&#10;Aamrq3PDrzU1NW44lp4thmcrKytdXlR5ExF29+/fl9u3bz/FBw8euHyj0Wg0Go3GqSL66+TJjhGF&#10;3bAeu2NneuTG3btTwo9UJEXlJ81bH388bmF37969oX1CfqzlZeaFHOztkI0btsu5D1M/Oqw+WCgF&#10;FfVP7WfMHTtaG2TDzkLnmof1mx/dkL1b1kt5TcuwfY25YeORg7Kn+Ok5s/UHyqRz8PJTecbc8KMP&#10;z8uWNevlxLkn7XGu+5Rs3rRTLt8Yvr9x6nmhr1M2rN8m/R9eH8qrKt4j+8vrntrPOL3I6OmRIzVj&#10;67E7enZALolMCT/85JPI/KR5/dNPp0zY1RUdluPtXVLf1jmUV1JQJeXKq2n7GXPHA4VV0lR8RLpv&#10;fJTKu3lTjjeVS+GBhmH7GnND7pnDyovB+qW+k/LtL39Hypue3LPG3LHjUIO0D16U4qLqobwtK96X&#10;NRt2yZWPhu9vnHo28C7q6Jbalif3zNbVi2T1lpRhonF6Mo6w++nPHYgn7Dp0244DB6SyrU3aLl6U&#10;3eXlUlBTI+t275bGvj7Jr6qSzfv3y97Dh2VzQYHkHTokWwsLZU9FhRwbHIwsM5uwK6qrkw1798rF&#10;x49lfV6eO84+LZfyeu/ckTU7d8oePT7ns2LrVjnY0iI7SkvdsaLKm0ph13eiUVat3Sy9F65J7ZFy&#10;uXztIynbu0N2Fx2K3N849TxWUyErN+yWGzd/KOUVZXLjSr+8+N3vSmlVc+T+xqnn4ZK9sjWvVK5f&#10;OS9VNfWuV7V89zapaDDXPj7w2rlOWbdmjTR3npe2hkrpvXhd6o+UaN5GuWg9dl6w/+RRfRdtku7B&#10;q1Kn76JLVz+Sop1bZFfBwcj9jdODsXrs4gq7o2fPSsu5c05gHTl1ygk9lmGJHmjgwQN58fXX5fyj&#10;R/LSW2/JWRU/r7//vnTdvCmHjh+PLDObsHPlHjnihF1eZaVs2rfPCcqFq1fL/upq2auiMTz21uJi&#10;2VlWNrQeVV7Swq5az4G5g6PxmWeeicyfrly/fr188MEHkdumK2daGy1evNgZEUVtm66caW00d+7c&#10;yPzpypnWPtDayG/yjONZF7VtujJuG7333nvJCbuT+gfbS0pkb1WVNPT0yK6DB53YQkzVnzkj+Sq2&#10;1uza5Xrs1u7e7QQZvW307DX390eWmU3Y7VdRRxmnrl51InJDfr5UnTjhBF6FHnPx2rWut25rUZEc&#10;bG5258XyTs2LKm8iwu6RClV66NL5xS9+0RmPjMbq6uh8o9FoNBqNxrHy/fffH13Yfb7M5tjBbMLu&#10;Rz/60dA+If/wD/9QSx0deliD58gLUoO/sDbyH9ZGfuN0QIO/yA/S0UCI1FGF3b+ryJ2wu/bggRN3&#10;k82PlLkQdvm7gwWDt3gUpAZ/YW3kP6yN/AZ9DNbP4Dfi3kOxhN2/r4wn7C58+qmUNjVJz507brmo&#10;vt4tF9bWSt/HH7u5b/337rlh1LOaYvDQd/euFNbVyYVHjyLLRHRF5TNfr/3yZbfMXD2GgStaW90x&#10;z+h5dqoIO9rfL/U9PdLY2+uMNw7ouR1obh5WFsxVj53sC1KDt7Am8h/WRv7D2shvdAY0+Iv9QToa&#10;Ygm7Xzs0fuOJLYWF0n//vrwxb16ixhMci7l8LNd2dkqxCrpV27dLdUeHHDh6VA6fPOnm9DGPjxRy&#10;3EIVk5llwZwJO4P3eBikQ9CPElmxQkSvOYMfGNZGBu9gbeQ36A2yXlW/EfceiiXsfuPI+IUdLkdK&#10;GhulqLY2UWEHQwvXcw8fOmFHrx15HdevO2GH8QYuTjCYgPTodd+6NawcaMLOkA2FQToEvc7kM58R&#10;+drXggxDrjGsjQzewdrIb5wJaPAXRUE6GuIIu5+OK+wG7t93w6tYxDIUytBrpQo2/NXVd3c79yRO&#10;+IWpbm8eGHD7MSQbVeZIwo4hVqxiEYpY1dZ2dUlZS4srq/3SJTmsleP4Ve3tzmKW/aPKgUkKO2Lk&#10;YhVrmBn4OEiHoB8Ism+f6J0j0tQUZBpyiWFtZPAO1kaeQN91Mjgo+kILMlL4JKDBX8S9hxIdip0M&#10;XlOxiLibbObKeMLgP0qC1EGvRylM63vgAcn6QxtoyiWeaiODl7A28gT6fnIjDl//epCRQk9Ag78o&#10;DdLRkKjxxGQQ0RWVnzRtKNaQDbeD1OHAAc14Kicl9srKRLq6RAYGgkzDVCKjRQwewtrIA9BbV1ws&#10;8v3vi7z3XpCZAp+m9nnqN+LeQ7GE3b+LKey6VPjgbLims9PNd8NwAUMGhl4hxg6Ohw87EmKMfIZq&#10;TwQWrpnMJuwwmKBslrHEZQh44OFDF6qMcGMcmzz2WbdnjwsphlUseZllwVwJO93V4DkOBqm0t4t0&#10;dwcrGUDc/YN/IPIv/2WQYZhKDLWRwVtYG+UYDL3m5T35MGUayblzqWVFb0CDv4h7D8URdj/5b8vH&#10;bzzBct2ZMzJ/1apJM54gmgXCrbSx0RlJYEhB5Inlmze7uXVEt0BI9ugFPRmRJyYi7MrNj533uMl/&#10;eh26eXUjAUvZefNE9EPF7W+YMrg2MngNa6McAlFXURGsBND3luzdG6zot2lAg7+Iew/F6rGLG3ni&#10;+MWLrreMXrk6DBmam51l6pGODlmyYYNUnTwpC9esceuL1q2TQ+3tsnTjRik/dswZV0SVOZqwQ6xx&#10;PMKF0XNHrFiEJNaw9B4i5GpUsHEeuELBSjeqrJwNxVYGqcFbuCZi+EI/RGLh+vXUkK3eQIapgd1G&#10;/sPaKAdAzP3iL4rMnx9kZODqVRF9j4KzAQ3+4lCQjoZYwi5urFh4Wl9q+K3D4TA9djgqxnKVYP2k&#10;7MMwbbh+ke26X2Y5IUcSdvQAQo4XujFhHefHOEbGKXIv6d27jm5Z8zLLgTbHzhCJ48dFvvWtp75s&#10;Y0GvQ6muTrG21mLHTTJUShs8h7XRFINeuiVLRH7lV1RVjyCrGxpEzp93Fpdmuew34t5DcYTdT49F&#10;2CVNs4o15BS7d6csyEYbhs2GP/3T1N/j1NgwaUj1ORh8hrXRFEJf7K63Ls5z59Ejkfx86ddFaPAX&#10;R4J0NCTeY4fvOHrNWGaodVAFE71p9OAx5EpPHfPh6Kkrb22V8yqK8DWXWU5IRFdUPvPyQr909BK6&#10;8GHd3a4segSPDQ66IVgcFTNEfPzSJbcv/vXSywlpPXaGSKiwu6LX/LjdmeDrjrl3CMTLl4NMQ9K4&#10;EqQGf2FtNMnAsOvgQZGCAn3RjTE42MCA3D16VO4GqwY/EXdyT6LCrkUvDua3FVRXO1GFuMIK9a2F&#10;C918OETVq3PmOKH3+ty5bqj2nUWLnOhCgEWVmU3YEScWy1eEImWzzJAsc+mYc0cIMYZkd+s6wo51&#10;jrFp//7I8kzYGYZBP0Skr09qgtUJgyHZ5uZgxZAkEmsjw6TB2miS8d3vpkYH8K05Dnz6L/+lfPqv&#10;/3WwZvAR+gaJhVjC7ldL4wm7KKtYjCOwgMVyNUmr2NM3bsjhEyfcMseDrRcuSENvrxOUWMUSAaNN&#10;8zgnzo1zWblt27CyoAk7w1O4ciU1P05x0f2fEPr7RRYsSA3R6vVrSAaJtpFhUmBtNEmgd27PHhF9&#10;t8mmTeOe9nH7m9+U27/3e8GawUfEvYfiCLufjCvseu/edW5FEHUMh7Lcev6868VDdCG+EGMuPXly&#10;KGU/xF1UmdmEHWHI+HsMMCiDdaxe2cZwbHFDw9D69pISN/yLoMzWM5grYac/i8FH5Oen5p4oEg/1&#10;v3lz6sv6tdeCDMNEkXgbGRKHtVGCwKUSYg7qO00ePw42jB/nIR+eNqrgLRqCdDQk2mM3GZzpxhON&#10;5sfOP/Bg4wEXYHwDGzHAvD0ezAz5JvBgns2YtDYyJAZro4Tw6aciv/RLIv/wHwYZyQBf+c5fPq6a&#10;7txhyeAZ4t5D3gs7RFdUftLM2VDs0SA15B4ILUKC1Tw9G2jSm6ivLzWE8tu/LbJlS5BpGAvsNvIf&#10;1kYTBB9/9NQxmrB//3CHwxMEg0dDA0h8cNrHpneIew/FGor9f0viCTucBRMmjPlshBcLjRh26wVI&#10;BAiGXLGEZQi1QlPWw7Tzxo3IMrMJO0KKYTDBMr7y9ugyFrgck2HXksZG2VZc7EKKlek6DowJKcaw&#10;bGZZ0ObYGeSb30wNkWo7p2NKXACcPy/yd/6OyB/9kYjeE+b3bmwwNw3+w9poHGA6yNq1qekbiC19&#10;T04WiGowFNmAj01GEgxeIe49lKiwizKeeHfJEtlZViZrd+9O1HgCEmcWq9jKtjbZrF8wiMQthYXO&#10;QALht3rHDhcJA8GJqxWOk821igk7g7zzjshXvzoswsSUP954qPJVjsDTe0gvqGCDIRvsFeQ/rI3G&#10;AX1fuY/Nv/qrIGPyEL4Lh4DrlFu3ghWDD9A3QiwkOhR7TEUdgg5hh7sT/MxtKyqSk1evOoGHi5I3&#10;5893Bg9vL1zo3JC8v3SpNA8MDBk6ZDKbsDvY3OzKP/fwoRTW1sr8lSudAQUhxegl3FNR4axj8zSl&#10;9w5XKMSQZf+o8kzYzXJgxaLXRxR6gnTKgcD7n/9nkX/1r6wHbxTkrI0MsWFtNAqIVnNJ30Y3b6bC&#10;fNFDp+9TqaoS6eoKdpo80Bc4rD9w69bUOdnzxwv0BuloiCPsfmIsc+xwEnxG9zungqxWL0YcEFer&#10;YGK4lBix9LDhxJgUMUfvXU1nZ2RZMJuww9oWC1eOxXp3WorDYkQkocpOXLny1Lbw7zNpwm4Wg7l1&#10;zFnJAv1mzh1ef13krbdSPXh8Qd81F6JRyGkbGWLB2mgUEN2G3jn80V29GmROHXAgPcyJ9Ne/njon&#10;xKYh52gP0tEQayjWrGJN2M1oMAl5hAfX5H8rx4ReV1JaKvJf/2vKKs4mNw/BmzYyZIW1URZ0dKR6&#10;57ZvF3nuOZGWlmDD1II4pMNikSI2//zP9WXM29iQa5wJ0tEQR9iNKVYsUSQGVeiw3Hbxogslhg87&#10;QogdO39eLunLiCFSeuzodaMnDyfCmeWERHRF5RNVgjl8LNMzR1kE+Se6BXPqQr94zOOjV49oF+F6&#10;WEY6c9VjN9bIL4aEgZf2xsZgJRong9Qb8PD/R/8oFabs6FFzTaDwro0Mw2BtlIZly0T+6T8VWbNG&#10;9MUTZOYWhKvKGrKKZ40h5zgVpKMh1hy7z5fFE3YINKxQmctG1AdixS5Zv94Nwe4uL3eOiucuX+6i&#10;Q8xbudIZOCxau9YNqdZ1dUWWmU3YEb4Mq1cEIsOt6/TCY24dw7pYy2KwgdhbtWOHGx7m+PV6TpMV&#10;UuzGhxdVH9TLuUtXXX5cYddh90vucP++SGFhsJId+j3tL86dS/XivfiiyD/+xzn72s81vG4jg4O1&#10;kULffe6Z8zd/k7pfL/oTj4PB36wDwPruFn2fG3KLuPdQLGH3b8vjCbsoq9i3FiyQHQcOyLItWxK1&#10;iiXKBQYULId/v2r7dtmlgo7jw41798r6vDwn/BCRLJOXWRacqLBrqC6Xo3o+Bw5Vy03Njz0Uaz12&#10;uQFdpYTguT5s8GEYpkUTMQePHoD580X0I8anF8ZUwG4j/zFr24jwgUydYLi1rS1lJOEhrgXMCn13&#10;6ssuWDHkAnHvoVhz7OIOxTLkuaey0vmRY/g179AhKaqvd77tcDuCvzosWF3KepBPT9spPVhUmdmE&#10;HT1wlIOFLa5MyMNPHb11JQ0NrmyGaBF4G/SC5JwIc4blbGZZcKLCrqO5VjZt2iQHqo66fJtj5zn+&#10;7/879cUcA9Muoqtef87Cd/lykV/8RZEPPgg2zFxY1F3/MavaCP9z+h5yYu4LXxD5j/8x2OAvIo0n&#10;0oEbqOLiYMWQC8S9h2L12OXSeOKqft1c0ZtksvmRijMznpglYAj2Bz9IRXuIge4gnXZgmPZXfkXk&#10;2WdTL5iyslRPnn4A6Z0f7DQzMG3baBZhVrTR3/t7Iv/pP6V60M8TfXX6INJ4IhM9PaleR0NOEPce&#10;iiPsxuTuJGleffhQLj9+POm8oeIuCWG3N79QKior5VeeeUYYDKtVXlZWUxdllRJfQQSDwe3sqQsi&#10;TH0vUd5TMuOLjnqcb9DprY8HwfaRlHXy2c5+7M/f8ff6ynblUS7lcxyOx3E5fp2S8yGIMPHmCE2C&#10;F2uchuIbB1cEWNwwwZmpvJBl8phZwT44RzyrJES0SgbB5IAQNJQ9Uh0PKjnHUiWuf4uUUXXMUxJ2&#10;f5/yoTJOHRk64Lh8afJbx6pjVZWc1uuY+QrIG6z1qCN+tqLqyHlQR65Hgo0xwfiwkodgpRJ7Wup4&#10;W5lZxwIlddyrxBNUtjryHYwjkwNKXIKWK4l/cUhJHY8oM+vIa4M6DiiZWden5JHLzc+XHd32T9Xx&#10;9m3pqdOaEOHiX/wLabl0ydVRZZ4rCy9+Y6kj56wS2dXxE2V6HUmpI/lsZ7+4deT4nAfnw3lxfiPV&#10;kfoRiI1l8tjGPuzL3/C32erIMTk258C5cE6cG+fIuY5WR9Yz68hvw9/zW/Gb8dvxG/Jb8pty3JHq&#10;yPXH+XM9cl3SdtSRtoxTR66N8NnD7xmnjlyD1IFrknbjGo2qI9c01zZ15DqIU0fuHZ4TXOtcb9xb&#10;1JF7LVsdw2cP9yz3Lvcw9zLXO/d2tjryTKCO4bOHZ0bm8zWzjlHP16g6Uh51dM8e5sp9/etyYd06&#10;LVRL1Q+nC3w8fe5zcu7NNyPrSH2oY+bzNU4dR3q+RtUx6vk62jtko5J2GO0dcn73bnuHKKlf3HdI&#10;WMexPF+j3iGcR7Y6pj9fTw0OypHW4yMPxcaNPIGlKkOdOB7GQpVljCKIEMHwKClOhdNTDCn2a4ol&#10;a1SZ2YZiMc5gWJdl5s8Va/n4yyttanLGGGXNzW5YFmMOzquqvd0N2RLaLLMsaH7sZgnO6i03RgMD&#10;Xp4zChv1Ec58Gb1/XE8eLg3eeCPls2qaYsa10QzEjGgjIjHgTxLfkvh3mzcvNQIwA4AghqNi1y6R&#10;n/s5VRBICMNUIu49FGuO3URCirF8IBBZSRpP4PiYuXNYxYbGEpS/uaDAbWN9+ebNbm4dJAJGmB9V&#10;3kSFXXd3j5Tt3yaFB+vGZjxhmDrEtILNBF9eMxp6j7nho89+NiX0+I3040gGBvQzUL8DR/Dx5wtm&#10;fBvNAEzbNpo7N9XLvXhxStTp893dM6Q4N58hoKcKjoqaGpHf+A0RfdcaphZxuySmRNhBeuySFHYd&#10;1687o4x0YcfxMMTAzQr+7DCWIH+rvpyWbdokZUePSp8eM6q8iQq7qqI8KT5UJw319WMSdrghM0wR&#10;9FoYj0d3hrlmPLDUY3J0uIzV8F/+ZapXQu9RF5mD3grIMnNtPMKsaKNpjmnRRu+9J/KlL6V6sfnI&#10;ga+8IvLbvy3Tbc7cWMEQJYwN82035WBoNw4SFXaILIY+cS/iYrMGYg6BxbYCVfr0mjH0ihPjgtpa&#10;GdAvHixj2R5VZjZhhzUsoclICR+G/zqGgPGVV9HW5uLDIjKb+vrc/pxDqeaVt7YOKwsmNRR7U0Uq&#10;aVxhN2j3xtSAOTEE1R8HRnZfPIOB7yq84ev97HooML6g9wKx92d/Ji6GpSeYtW00jeBdGxFR4Zln&#10;ngg4iLX83/27og/1YKfZA+aBwdgYx7QWw8TAPNo4iGUV+/9kCLvm3rNOcE0FZ3xIsTHdSYYxQ9vV&#10;iZMJuPywJkqDXtvuBYjo02fB0AvxZ34m5dKB3/sRU3sVpKxPAayN/EfO2oiPOlyOMC8uvF7hz/6s&#10;yB/8QbCTAYMaOCYwLHsZswfDVCDuPTQuYTeSVey5hw+Het/orWOZNFwflqZtjyKiKyqfUGSDwTbC&#10;lrF8TklZDPXSI0hKD+FT1LzMsqAZT8xQMHRID9PXvhZkjB1YMxlGwVe/KvL886lhWgwzeHH+83+e&#10;mpvEEO897LYUCD3W9X5LEtZG/mNK2oghVIZNV616IuCYSsCHxyzw5zgRYAUKxwTuZ35zw5QAK/o4&#10;SFTYMQSL42DmshHyCyfBa3ftctaxhPZiyHXF1q1uiHbltm3OqnXNzp3OOpb5eVFlZhN29WfOyPr8&#10;fCcca1SQbdKLi+HYDzZscFaxW4uKXFgxwo7tKC11ZJnIFFHlmbCbodA2lfXrudKDjLHDvkfHiUWL&#10;UoIPAwy9H91LFi/8CO0VK1K9f5C5S2vXptpqnLA28h8TaiM+0MI5oABB8fLLIr/zO08EHPzyl1Mf&#10;Exb+aszAHQgcM/CXaZPFpwRx76FJN54gVuyeigqZr19Q9KYlZTwB1+mNHPYIYpyByxRcmhBuDHcn&#10;GFEg9LaXlDiybfmWLZFlmbCbgaCXCFExQeDjyJAQmKeH2OvqSlkYQlxGIPaYtB6+oJm/95u/mXIk&#10;nW55yAv+Bh6onoa1kf+I1Ua0LaJfn99uqB8SReW/++9E/tk/e3J90DOMZebf//vBHxomCoxbxm3g&#10;Qq8dYtswqYj7nEu0x+709euul4yeuaP9/bJbBR3ruDrZceCAs2JFYBEKbHtpqbNg3an5e3R724UL&#10;kWVmE3b4riOgP8YT9NZhmFGsDwC2IfgwnsBQYpe+OBCWkJBjnENmWdCE3QxEQlZbY7ejNYwJiDWE&#10;nD4DhkAM31/4BZHf/d2UW4Xwhf5P/onI//A/iOBo+ZLeuVDv+6tLlkwLtyyzFto2V9PnYjEUT+SX&#10;z30uNQc2bF9iHSPy/+IvUtdEeF0891wqRJ5h0oBzWzgu0LbEqrY2mlTEfReNT9j19ctlvTGngi7y&#10;RER+0kwq8kRIE3Y5Bu468MWWAPDYb/AEvDgYgiM0Gg6W4Z/8SUoMIO5CgYATZsKpkQ4OpobxHj9O&#10;CYdMx6r6oHPlGcYGfe6531afd0+B+W18VCHI2M6wKG3xYz/2pH3y8lJuRP7X/zXVixuCdqJN00W+&#10;YUpAhAU4LuBGirZ88cUgwzAZiOuHYFxDsc0q7KLirU4GpypW7A19SOVC2FUST8SQLO7cESklMEsy&#10;GD7wZ/AKYfzb9AgAJSUiv/iLIu++m9rGOh7zEYC/+qtPBAb8P/4Pkf/pf0otMxewry9lQflLv5Sa&#10;O8S6PiOce4c5c0Q6CCQUALHIdoYMfQYijPPMHMZmflSmiOK3op76wevuJf6OOZD8HvSe8tHEb4Ux&#10;Ar8nlqXpv+f/+D+K/ON/LC4IPr99d7fI1q0iL7wQHMDgIzBvCkycxg+uD31nGyYHcd9FiQ7FYpla&#10;VF/vhmSZ94ZxBAYVDJOeVEWPEQVDpxhLkLKOfzm2Z7OMzTYUe0y/BJlHxzLz7Gq7uqRRH0DM1avX&#10;BwkGFPi0O6IPYYwrMKxg3h95mWXBXA3F3jQ/dskjYceZxNY0+I3YbYQvQyJqpIMeJvzzAcQh+zD0&#10;94/+kRasJbNOUPfvfz8lZL75zSciBsFC3q/9WmqdoUPmD/7n/yzyW7+VWg7J3zNchVgM8zZvTuUx&#10;LBnmMb+MPHo/wjyIOxmGptPzOE/21efeUB7xS8ljiBMRynmtXJk6TyKMhOcOf/7nU/VMz/v851P7&#10;7tyZ+kCi/gsWpPbjfMOecEQidcr8OmV7hANru4/8hsr3iYd903ekVBCJ1TAZiPvLJirsoown5i5f&#10;7sTVD955J1Hjib67d2Wbflki6og7i1EEc/awfmVO3wZ9EDOvjjl2u5XMw9u4d69zYhxVXs7m2I3J&#10;1bdhROgHg+sp4IWUIKyJ/MeUtBG9V4iW9Ll8TBhnSDEMVcfcQPZBhP36r6eWQyLCuD6ZHxjmYbFN&#10;Hj1iYR7GAuQ9++yTPIixAGIxPe/b307tixgM8xBx5CEW9ZnmwDxGzhOhmg4sl9esCVYCYKVMOfRG&#10;Jgi7j/wG/WyJ9LXRS0tPsCFx6F0cC5Mu7BBa5L2csLDr1YcsZSPsMMiYrw+z0Bij/dIlJ+QQdog6&#10;DDO2FBS4vDzNiyrPjCdmABhG+7/+r6fn7CQAC3XtP6yN/Ie1kd+gjzWxQIF86KRPjTAkgrhvtmSH&#10;YlXgYJmKkOu+fdsNxTLkylArsV0Zej1944YbiiVlHfFHaDEcG0eVmU3YtepXJcH9KZ91hmabVFhW&#10;nTjhevAQlgzJVqtYw4KWodrqjg6Xl1kWNGE3A8AwUsK9DGDclmKGKYO1kf+wNvIbOBVKcyw0MdBz&#10;fcjMzpJG3HtofMYTFlLMhJ1vYJ5P5sTwhDBxT3iGyYa1kf+wNvIb3QETw+HDKWtZQ2IoCdLRkGiP&#10;3WQQ0RWVnzTDHrvTHaelsaFJhV2rCbvpAm2XyZywawMK/sPayH9YG/mNHwVMDPpelL/6q1RIN0Mi&#10;iHsPJSrsGFZljhsRH7pv3XLhxFoGB50DYsJ54Rx4a2Ghc1BMyC/mxDE/jrlwDK1GlZlN2DG8unHf&#10;PjfHjqFeuP/IEdmm5RLKjPl3q3fskANHj8rB5mYh1BnnhmFFVHmhsCsuKpZ9Wm5TU7MJu+mCSRqC&#10;DbE/SA3+wtrIf1gb+Y2ugIniH/7DlJscQyIoCNLRMGnGE6yTEv2B+XavzJmTqPEEDEOKrVEBiZsV&#10;BCIGEsy9W7x2bSpOrIq5s/fuOYHn4sfqelRZuRJ2eijDRMA8DuZzTCIsUI7/sDbyH9ZGfuPTgIlC&#10;3/3OZc4kTZOZbYh7DyUq7E5eueJCiNFjhohD2OFbjp46xBfGEqu2b3e9a6sJ/q/b1+7e7XruEIVR&#10;ZWYTdnVdXU7Y0UvI3+PKBItXwozRY7ilsFAq29qcuMMVCgKT3rxden5R5YXCrru7W06ePCXtKuim&#10;Qtg9Mj924wcPi0wfWpOA/CA1+AtrI/9hbeQ3OgMmDn23ukgjhgljb5COhnEZT4w0x47eOHrRWA5T&#10;8lyqAuipNMwP0ihmE3aUfUEvGNL0ZZcq01PKh2FeVHk5s4pN/BNpluB73xP58R+fklBQ1kT+w9rI&#10;f1gb+Q0ms0zahJYEQzzOZsS9h8bVY2dWsTbHLucgVBS/sbbJZMO+Nf2HtZH/sDbyG7iyDtxZTw7M&#10;t92EEbfXO9GhWHrMSpuapPfuXdczRpQHesnCdH9NjfNXh5EDQ7UMyfbfuydFdXVue1SZiK6ofEKR&#10;4bOO5eOXLjl/daxTJj7t8FdHyDHm1uHfDjb09krzQPS556zHzjB2MKeO0E1ThEdBavAX1kb+w9rI&#10;b9AbNOm9qpNs6DbTEfceSnQoNt14oufOHWeVGlrHljQ0JGo8gYNjLFwRkxwvXEY07ikvl/bLl2X5&#10;5s1S39Pj5uBhFUvK/L+o8pIUdp2dnfLFL35RSzUkDr12XNzOKYTZt/gPayP/YW3kNyZtjl069B3r&#10;4hcbxoW4luWJ9thFWcWGadLCblDzQ3cnCLbN+/cPHR8hiaEEvXocmzyMNnCtQuzYqPKsx26aoLpa&#10;5MqVYGVqkJg3dsOkwdrIf1gb+Q16g6akV3X+fJEVK1If6YYxIe49lKiw679/3w2FMgzKckNPj8sn&#10;peeOUGKIL5f297uUIVKsZYn9mlkezCbsCBvGEC4hxerOnJGSxsah4xFO7OCxY25otqKtzYlGLGUr&#10;Wlvl8MmTw8qCuRJ2NuVgDMCLuQr1qUYQ3t3gMayN/Ie1kd84E3DS8aUviXzmMyIPHgQZhrgoCtLR&#10;YMYTAXNlPFFs7k7iQX9j2RvX2DtZfBykBn9hbeQ/rI38Bj7SpsTXYE+PyOLFIjdvBhmGuIh7DyXa&#10;YzcZRHRF5SfNnA3Fxg3+Nptx4YI4i6opcG0SBWsi/2Ft5D+sjfyGyi3HKcNu69UYK0qDdDQkajxx&#10;RhU40R9wHszQK/PemD/HkCtDtBguMOxKSDFSHBeTzxw5nBtHlTmSsNuQn+9SLF+ZO0dkCSJQEGmC&#10;kGKFtbVDIcUK9Hinr19355JZDrQ5dh7jl39Z5H/734KVqcftIDX4C2sj/2Ft5DeYvzWl8yDpsSsv&#10;D1YMcRD3HpoS4wniwK7YujVR4wkiSRBdgmWOA7cUFAjWr8y3IwIGVrHMqcPFSrEKPoQewjOzLGjC&#10;zlNo+8tzz4ksWhRkTD0OBqnBX1gb+Q9rI7/RG3BKoe9pfZkGK4bREPceSlTYtV244EQVPXODKnYQ&#10;W/iYI14rogpfc/NXrpTari5ZsHq1M3JYsn69VKqoqz9zJrLMkYTd+8uWObcqHI/QYRhU7CgpcSKO&#10;WLG4PSGEGAKQbfQUEl4sqjwTdp5C29INxeYQNhPEf1gb+Q9rI7+BHV9ObPnwbWeIhbj3UOJz7HAx&#10;wlAovXJYxtJLh4NieucQeZceP3YpbkrwNYcj4xOaRpUFRxqKpXzI8ej169NjnNFzDLdhadt9+7az&#10;nIVhfnoZIU3YeQhtPxdAOseY/Gi0honC2sh/WBv5jbMBpxz4tTPfdrFwKEhHw7iEnVnFmrCbEhQU&#10;eGESfz1IDf7C2sh/WBv5DSwuc2K5/Pix9drFRNx7KFHjCVjT2el66VimF42UeW4XHj1yvuToqWPo&#10;lZ46/MzRs5fNtxxEdEXlw7D8ThVczO3DOIL5fPTOtV286HoP6R2kR/DElStumbzMcmCueuxwzWaI&#10;QGOjyOBgsJJbTL3nPMNYYW3kP6yN/EZ/wJxg0yaR/+V/EVUjQYYhCnF/nUSHYhFXCDssXbGKxWAC&#10;8UX4r7cXLXKCC2MJhNib8+c7sTVnyRI5pmKM+XZRZWYTdpT7/vLlbpmhXowiEHN5mjLnjnixrRcu&#10;uFBjiD0sb1kmzSwL5krYVZvF93Dcvy9SFNcV4+RjauNcGMYDayP/YW3kN+4GzAkOHhT5/OdTqSEr&#10;PgzS0ZCosMtmFUtkiPmrViVqFbtp/35XJssdek4IQ3rjalScrdy2zYUPw5iDaBSIvKa+PucOZeeB&#10;A8PKgjmbY1cTpIYnwBGx/qa+wJrIf1gb+Q9rI79xLmDO8PChiL7XDdlRG6SjIdGhWIwV6C07fOKE&#10;M1I4cvKkE234jqtsb3dWqQg4BB9puE5KL15UmdmEHbFiCRFGLyA9cfQS4uoEP3blx465cGPbS0ud&#10;H7utxcVysKVFihsaXBpVnhlPeABtU/mZnxH58peDDD+QG7fIhrHA2sh/WBv5DXyk5dzXoAoSfREH&#10;K4ZMxL2HzHgioBlPeABtA/nX/1pk6dIgww/UB6nBX1gb+Q9rI79xPmDOYREpsqIhSEdDokOxk0FE&#10;V1R+0rQeOw/g6Q3thwmHYSRYG/kPayO/8cOAOYe+Py0iRTTi3kOJCrtwKLa5v98ZTxD9gfyC2lpn&#10;yJDkUCxkCJaU+XVuuLetzQ3JYnXLUCxOjEsaGqS0qcmGYn3HwIDI0aPBil/w86wM6bA28h/WRn4D&#10;N/C5dQWfBtURolrD8DTi3kOTbjyBm5M3FyxwIixJ44nqjg5Zt2ePW76gooy4sRxv4erVMvDwoQsv&#10;1n/vnjOYWLpxozT6ajxhSMHj7vecuQAwxIa1kf+wNvIbRDXwJjoInhEKC4MVQ4i491CixhOhuxMn&#10;6FQokbYMDjrr1fV5eYm6OyFsGCHFMKLIdHeCNSxCMnR3gosTX92dqN401NSIXL4crPiHY0Fq8BfW&#10;Rv7D2shvhO9Cb9DeLtLUJPJxTtwme4nWIB0Nic+xQ9h1qQAi8D49ceQR1ivKQfGhBBwUw3QHxYhE&#10;56BYRV3ooJjQZb46KG6b7fNE+/UbpLk5WPETPUFq8BfWRv7D2shv3AjoDXg3fOYzIi+9FGQYeoN0&#10;NIxL2JlV7HBh99G1K9LRcUoufXjd5cceij0epLMVeXkiKqp9xmxvoukAayP/YW3kN3Ag7ZUT6Rsq&#10;M7/9bZFFi4IMQ3uQjoZEh2IhPWLnVeiwjC875tUxVMp8OnrMLj1+7FJ67uhJo+eOkF+Z5YREdEXl&#10;wzCgf6deAJRFjx1ldZBeuSKn9Fw5n0E9H4hBBwYemeXAifbYNVaXSWVlpRRXVstNzbc5dqMAQ4lf&#10;+qVUKBnP0RWkBn9hbeQ/rI38BnFIvYzna4YUQzgTpKMh0aFYhj9LGhudJWoYUgzLVIwWCqqrpVqF&#10;0/yVK6W2q0sWrF7t5tUtWb/eDc3WnzkTWWY2YXf23r2hkGKrd+xwjoiJOIHVKyHEMKxYqqKBsreV&#10;lLihWqx0mYuXWRacqLA72VStGmWTlFQ2unwTdqNA20H+9/9dJD8/yPAXJ4PU4C+sjfyHtZHfIFxV&#10;3JBVUwozpBjCqSAdDYkKuyirWHrn6rq75Z3FixO1isW6FUHHMgKREGLM1dtRWup662o7O12Zuw4e&#10;lKP9/e682L58y5ZhZUGzip1icKNyw04DdASpwV9YG/kPayO/cTWgl9B3t3RZn2/cmByJCrszKtDo&#10;EStrbnbDpPSeIdrwMYd/OXzc7a+udn7rSPN1nXwsVU+qGIsqM5uwY9gVcYehBMIOAVd14oQ7fuir&#10;jt5CxCXWsgzVHmhqcv7tMsuCSQm7vfmFUlFZKb/yzDMu/Aex3bD3rFZy01QpmaBaocQZ5KkLInc0&#10;LVHeU/Jd8kBJxLwfKenPehykrJPPdvZjf/6Ovy9TUh7lUj7H4Xgcl+PXKTkfPFfj5BB/OJhOY6nG&#10;hEzmv9DNy1c1Fw9kmTzG9dkHi5yzSkwdiCnYqMTvEWWPVEfCOnOOpUrsmxpV6IuK7sw65ikfKfcp&#10;Hyrj1JEOeo7L3BB+67HUkRcNX0A8Lqgjk7uj6oirTOrIdUK8S75qDysZtqhU4iKAOhKOJ6xjkZJ2&#10;KlBSx71KZhJmq2OxkgDcB5S3lBzzI+UhJXU8osysI17iqeOAskWJgXWbUn9dOaHsVI5UR/6GOjYp&#10;KYvIAGOpI+eMNKeOnyjT60hKHclnO/vFrSPH5zw4H86L8xupjtRvT7BMHtvYh335G/42Wx05Jsfm&#10;HDgXzolz4xw519HqyHpmHflt+Ht+K34zfjt+Q35LflOOO1IdaRvOn7aizWg76khbxqkj10b47OH3&#10;jFNHrkHqwDVJu3GNRtWRa5prmzpyHcSpI/cOz4kNSq437i3qyHWYrY7hs4d7lnuXe5h7meudeztb&#10;HXkmUMfw2cMzI/P5mlnHqOdrVB0pjzpme75SR54X2epIfahj5vM1Th1Her5G1XE875CtSs7D23fI&#10;7t3Dnq/T5R0S1nEsz9eodwjHy1bH9OfrqcFBOdJ6fIzGE339cuXRoynh1QcPIvOT5g0VZ9ZjN0WY&#10;ZiFjeJEa/Ia1kf+wNvIbCBvoLc7rZ0sDkmv2Iu49ND7jCRV2lz/9dEp49eHDyPykeUPF3USEXU1Z&#10;gWxatkjmrcuXjzQ/rrA7zifAbEKlfp9g7TSNQO+IwW9YG/kPayO/Qe8R9BoFBSIP6MeanYh7DyU6&#10;FMvwa0FNjbRfuiR9d+86J8I9d+64Ydems2fdkCzz8Fza3+9S8tmezVp1JKtYhnxJGYrFQKP2zBk5&#10;Rhekrh88dswNzVa0tbm5dvjQI7QYRh2Z5cCJDsWeaq2XPetWS0PfFZcfV9j1zCY/dvrbywE6iqcX&#10;GPIy+A1rI/9hbeQ3GAqFXkP1gMybpxfT7Lya4tZ60ownMJBg3hvz3MJ5dUkaTzT29sryrVvdMi5T&#10;OAauTRB0u8vLZfnmzbKrrMwZVXA+sELPhbl2mWXBJObYXb1yWW7o37Mceyh2NkWemAY+66Iwm5po&#10;usLayH9YG/kN5iZC7/H3/p7Ir/5qsDK7EPcemnSrWIRd+5Ur8vrcuYkKOwwxCCnGco0KMkQdvYMI&#10;O6xid6uoZB8MM0Jhh5uVyRR26bQ5dmnAWGLp0lQ6DcEkWIPfsDbyH9ZGfgOjAeg9duwQee21YGV2&#10;AUOpOEhU2OF0mOFOxBPDsggsYsYW1ta69f01NS7U2P4jR5zIY9iWQP1YqrJfVJkjDcU6J8RXr7qU&#10;dZwQn75xww3H1quIaB4YkIbeXjfcCxmGxf9dZjnQhN0k4uWXU6FhpmlgXCwODX7D2sh/WBv5DaxF&#10;4bQA7k86sZ+eXcDKNg7GZTxhIcVM2I0Jq1eLbN8ucgeD8+kHzNUNfsPayH9YG/kNXHLAaYP9+0Ue&#10;4vBj9gCXRnGQaI8dZJiVsGEs04MHCTEWpm6fMGXftDSKiK6ofEiZYUqPX5iGecy9Yz2d5KWXEdJ6&#10;7CYJ+lvIQTz0TF9Mq4fdLIW1kf+wNvIb+DaE0wYqUFS9BCuzA3HvoUSFHU6GCdt1sLl5KKTYGf2b&#10;Taqs1+za5QwcVm3f7oZgV+/c6ea9rd29282DY35eVJnZhB0ibW4QUoy/37h3r+RVVLhjUT5RJnBg&#10;vK242BlQMNdvW1GRM6jILAuasJskTDOfdVHAsaTBb1gb+Q9rI7+BQ144rbBvn+gLOFiZ+cCheRyM&#10;ayh2LMYTpAgt5tklbTyxvbTULSPsNuTnu6gTm7ShO65fd8IuNJpYunGjlDY2OpcoiL3MsmCuhJ3+&#10;NDMXOJTU3326w3sXAAZro2kAayO/wUSZaTdZRvWI6Dt+tiDuPZRoj12HbkM4hcYSYfguUowXCCG2&#10;tbDQuT5BZCHI6E1DkBG4P7M8mE3YISKXbdrkjCcQjlu0XIwy6JXDgAJL2bzKSteDiIUsLlA4N/Ki&#10;ysuVsLsyU/3Y6e85HQL8xwHhZgx+w9rIf1gb+Q2MW6algUtp6bSdvz1WxL2HxifsiDzx+PGU0EWe&#10;iMhPmhONPBHuEzL2UCyB8WYimppEBqddx34kZmoTzSRYG/kPayO/QZxROC0xA6b8xEHce2hcwm4q&#10;Y8VeezA1sWI/UnFmc+wSAl9PfEXNEBA83eA3rI38h7WR3yDYPZyW+MY3RP7NvwlWZi6qgnQ0JDoU&#10;ix85woh1qgDCX11NZ+eQvzrmvWE8wTApocRIWWf4tqC21u0fVWa2oVhChVEOy/irqzx+3Fm8NvT0&#10;yPGLF+WUlosvu2oVa7V6Hjgnru7ocHmZZUEznkgI+tvLli0zqmt8ekW2nZ2wNvIf1kZ+417AaYlv&#10;f1vk538+WJm5iHsPTZrxBHPsMGRwwurMGXl70aJEjSfW5+UNxYoNjSQQbSu3bZPDWimMJ5i7t3n/&#10;ftlTXu5IPFr2yywLmrBLCJ//vMgv/EKwMjNQHqQGf2Ft5D+sjfwG7uOnddi3WeC0uCJIR0OiPXZR&#10;VrEIuyMdHfLO4sWJCjtCiNFjh7+6UNhtKSiQhatXD1nFtl286NyghMYT5J3WbVHlmbBLCM89lwrS&#10;PIMwbbyxz2JYG/kPayO/8SDgtMYMn2sX189gskOxKsKK6uvd0Cg9dog8UoZiT1696oZesWJFkJGG&#10;gfvZjuiLKjObsCNsGD12lHO0v98F+CefYxI2jPy6M2ecqMRClmFhrHHxZ5dZFjRhlwAwlpgB7k0y&#10;cSBIDf7C2sh/WBv5jZ6A0xoqaGZyr11ZkI6G8RlPWEixxIRdSUmwMN3x6NGMcW+SiWlrKTaLYG3k&#10;P6yN/AbBuaZ9gK7Hj0X27AlWZh7i3kOJ9thNBhFdUflJM1c9dh/PlJ7jo0dFBmZmmO/iIDX4C2sj&#10;/2Ft5De6A0573LwpUj4zZ3TG7QdK1HiC+Ws4BK46ccKFFFu3e7ccO3/eOQXeceCAc1CMQ2KGRIka&#10;gYNinAbv0e1tFy5ElplN2OHoOLSKPaKVwOFxQXW1Kx8LWcql/F0HD7owZgdbWtxyOGSbyZwNxd4P&#10;0umMGdxbB2ZCE810WBv5D2sjv/GjgDMCM3SuXdx7aNKNJ3BngpB76e23EzWecPFh9+0bCvbPfL3Q&#10;iGLg4UNnSBGub9ZljCeWrF/vRGdUeTbHbgKYQc6Io7A/SA3+wtrIf1gb+Y2ugDMCM7TXriBIR0Oi&#10;wu7ElSuCgCKOKyIOUYVoK2lokFU7drjQYiu2bpViXcctCaHH1uzc6XreEIVRZWYTdvVnzsj6/HzX&#10;S4hbFY5BzyAiDutXFxe2rEy2FRdLZVub7Cgtdcu7NC+qPBN244TWXfbuDVZmJj4JUoO/sDbyH9ZG&#10;fuPTgDMGM7DXLu49lOhQLMTR8IVHj1xP2gUVS+SFFq+Rqe4Xrkcxm7CjbKxww5Qy6AnESXJ6ep40&#10;nZoXVZ4Ju3GCIVj9TWcyZu4g88yBtZH/sDbyG9iSzih70lWrRH7mZ0Rqa4OM6Y+4XSjj6rEzq9iR&#10;hV1nZ6d88YtfDH7iGYw/+iORZ58NVmYuZtRX7AyFtZH/sDbyG48DzhgcPCjyy78s+mIPMqY/4t5D&#10;iQ7F0kt34OhR6fv4Y7fMkCt+7Arr6lxPHv7q6DXbf+SI61EjlBjz4RiiZf+oMhFdUfn4pguNJ9ov&#10;X3Z+6gglhu868k5eueLm+zX19Tk/d/BAU5McPHbsqXJC5qrHTg87ffETPyHyJ38SrMxc5AWpwV9Y&#10;G/kPayO/gfyZORIogL6LncCbIYjb6z1pxhM9t287UffOokXSrcuvzJnjhkuTDCkWGkJgoIExBXPs&#10;TqjIa+jtdXP53LoKPOb85VVUpIwsAjGYyVwJu/zpOg1A29kZTcwCzOyB5pkBayP/YW3kN+hjmJG9&#10;qqoVpncPyhPEvYcmTdgx9w2DhlJ9+U+GsEsPKXZO98GAYu2uXc54AoOMxWvXOjcnGEwQCWOlCr2K&#10;tjY5o3WIKi9nc+z2Bel0A04g9befDZiuTTSbYG3kP6yN/MaMm2MXQt/bUhE3yqrfiGtZnqjxBKG8&#10;cDtS19UlTSrysJCt1WUEGL1opI0ZKfn0otHDF1VmNmHX0NPjrGoJHVbb2emGfYlLi5BkO1azh9rb&#10;pfzYMWcVi2878jLLCWnGE2MAjohxSDxLMO29sc8CWBv5D2sjv0Fv0IztVcVzg76npzvi3kNmPBEw&#10;VyHFpiVmUNd2HBQGqcFfWBv5D2sjv3Em4IzEjRsilZXByvRFUZCOhkSHYieDiK6o/KRJj93x48fl&#10;3LlBOXmyQxoam6S8woTdMPT3i6reYGV24OMgNfgLayP/YW3kN/CRNqN9De7fL/Jwevcbx72HEh2K&#10;Zf4a4cEY8iSkGEOthPLaVlTkLFaJQMHwqUvr6pxRAxaxGD6c0oNFlZlN2O0+eNCVzzLOh7G4xZgC&#10;gwmGXdfu3i3lra1umPegChGOy34d168PKwsi7Hp6eqS3t9exr69PBgcHTdhlYhb4rctE3Ph8htzB&#10;2sh/WBv5jZ6AMxb67hfVGtMZpUE6GibNeIL19kuXnPsR1jGkSNJ4ApFGvFmWiRtLHFgMNogXy1w/&#10;XJvgWgVBh/uV7SUlbr4frlEyy4IIuytXrshNPRcY1teEXRrorVOhPttwO0gN/sLayH9YG/kN+rJm&#10;/DzIggIR1SHTFXHvoUSFHYH88WNHT9xxFXUE4nc9dyrsMGRA5M1dvtwZTMxbudIZPSxau9aFAMPg&#10;IqrMbMKuZWDAWbz23rnjBCXCbU9FhRNvJY2NztUK4q+xr0/qu7slNOTwTdjprtMHs7C3DswcL0gz&#10;F9ZG/sPayG/0BpzRUM0hX/uaSHV1kDG9EPceSnyOHYKOHjLYMjgoPSq86Jlj27Hz510IsWOaj5uS&#10;Vl2nlw1BmFlOyGzCjl45/NdRdt/du3L6xg1nIUtZ4fHwYcf5MESMwMRJMr14mWXBXAm78ungx05/&#10;XykrmzEm42PFzSA1+AtrI/9hbeQ37gec0UDYfeYzIm+9FWRML8S9h8Yl7GaqVWxOhmKng6FObW3q&#10;Zli+PMiYXZj+tlQzH9ZG/sPayG+cDTijoe95aW0VKS4OMqYX4s4QTNR4AjLsSc8Yywx90kOGfzl6&#10;5o50dLieusN6UNJqXWe+HeHAMssJieiKyqe3jyHccL1bz61ThVfbxYtD66f0XOm1w5nxyatXXS9f&#10;eG6ZtDl2I4CvnG98Q6S9PciYXbgepAZ/YW3kP6yN/AYWl7PGcrmwUOT+9OufjHsPJToUe+zcOTmi&#10;BRbW1LihT0QVFrGIqneXLHHz296cP98Nmb69cKGzlH1/6VIXGQKRF1VmNmG3bs8eZ3HLMkOyC1av&#10;dmJvT3m5G/JdvmWLG/IllBiWsnDj3r1mPDEelJSkhmNnKQ4HqcFfWBv5D2sjv9EfcFZANYgcnn5X&#10;5JEgHQ2JCrtMq9iyo0fdXLvSxkZnUJGkVSzHwViCnr8N+fnywYYNMqgCKwwttnzzZje/DtcrRKlY&#10;tmmTWcWOB1qXmRREeTy4EqQGf2Ft5D+sjfwGn+6z6vN99/QL1P5hkI6GRIUdYcHyVcBVtbc7MYWl&#10;Kv7qdpaVOR9z+K/DtxzCr0JT1sO088aNyDKzCTssaumFo/cPC1h81XEMQpq5dfznFRc7K122IS7p&#10;0WO4Nqo8E3ZZoG3jvm5mMWqC1OAvrI38h7WR3zgXcNaAKUYnTwYr0wO1QToazHgiYM6MJ3zHNPyq&#10;SRoXg9TgL6yN/Ie1kd/AR9qs8zU4zd5vce+hxI0nkiaiKyo/aeaqx+7ChWDBR9ToN/bly8HK7EV9&#10;kBr8hbWR/7A28hvnA84qTLNeu4YgHQ2JDsX23r3rhlVxHhyGFMMClrRKfzyGYA+fOJFKw3VN+Rvm&#10;2UWVmU3YMeQahhTDYIN15twV1de7kGLFDQ1uOLa0qcnN9WOZ7dmOkyth1+jrB8PjxyJ79gQrsxuD&#10;QWrwF9ZG/sPayG/gK386+ctPDNOo1y7uPTSpxhPMZ2O+HREn5q9alajxBBauxJhlGVcqGFCs2bXL&#10;xYwdePhQthQUyI4DB2RrUZEs3bhRmvTcvDSeOBqkvkHbQ7q7g5XZDV+byPAE1kb+w9rIbzB45PMA&#10;0qShslL05R6s+I2491CiQ7H01IWxYTGGID4sxg1EfnhzwQIn9F6dM8f15r0+d65zU/LOokXOejXd&#10;J106swk7BBrGE4O6nZi0LIcp5SH6sMQlDTmZwu7mR9fl/PlBuXbjI5c/7efY2dy6IcwaFwDTGNZG&#10;/sPayG8Q1WDWRgfZtGlauPSKew8l2mMHGXpF1MGylhbnw66yrU0uPHok5ceOOfckDIteVCGFhSwO&#10;jBk6jSoLZhN29PI19vY6sXj6+nU52t/vHBLTY4hDYnzYIeIIMYa/PBfqTBuO3ryo8iYq7JqqS2Xv&#10;vr1SUFEtNzV/Wgu7s2dFtK0MKdgv4T+sjfyHtZHfCN+FsxJ/9++K/PqvByv+ojVIR8O4hJ1ZxQ4X&#10;du0Nh1X0b5Ki8vrpLey2bhX5P/9P/TSw7+sQPUFq8BfWRv7D2shv3Ag4K/HCCyLf/naw4i96g3Q0&#10;JN5jR+8Zc+hYZqiV+W+E8aKnjmFZ8ulRC9fpuaOnLb2MdCK6ovIZzqUclvFbx3r/vXvOlx6hw3ru&#10;3HHOkXtJ7951dMual1kWzNkcO9+waJHIz/+8za9Lw/EgNfgLayP/YW3kN3AgPaudSGMsqDrAZ8QN&#10;6pmosGPIs6iuzjkDRmhhrYqD4HkrVzrrVCxjF65Z42LGLlq3Tg61tzvDBoZoiTEbVWY2YUdIMY7F&#10;MkOyGEnkV1bK9uJiN89vR2mp7C4vd6HKdpWVuXi0LBNyLLMsmJSw25tfKBV6Hr/yzDPO5wwOBXEY&#10;Uq3EzW+Vkq+iCiUWSKcuiNzRtER5T1mofKDcr/yRMl/5OEhZJ5/t7Mf+/B1/X6akPMqlfI7D8Tgu&#10;x69Tcj6YS2NZwyRM+uQYHuErgIfuGeVJ/f1Oq/g9zXKQx8XEPnQDEyS6WYkjy0Ylk20pe6Q6EreC&#10;cyxVEouwSBlVxzzlI+U+5UNlnDpeU3JcHkj81rHqqKR+HcpTyi4ldaRHIaqOBC+njlwnOFnF+zfB&#10;aIjbxzbmpVBHfEBl1rFASR33KnlkZKsjIamZ4XFAeUtZrmQ6L0GfqSOhZDLriGsC6jigbFH2KduU&#10;SPITyk7lSHXkb6hjk5KycEcxljpyzkRbpI6fKNPrSEodyWc7+8WtI8fnPDgfzovzG6mO1I9riGXy&#10;2MY+7Mvf8LfZ6sgxOTbnwLlwTpwb58i5jlZH1jPryG/D3/Nb8Zvx2/Eb8lvym3LckepI23D+tBVt&#10;RttRR9oyTh25NsJnD79nnDpyDVIHrknajWs0qo5c01zb1JHrIE4duXd4TrCd6417izpyHWarY/js&#10;4Z7l3uUe5l7meufezlZHngnUMXz28MzIfL5m1jHq+RpVR8qjDtmer9SR50W2OlIf6sizJ/35GqeO&#10;Iz1fo+oY9Xwd7R2yTcn1NOF3iDKzjtTf+3eI6oYB1SRjqWPcd0hYx7E8X6PeIdwb2eqY/nw9NTgo&#10;R1qPJ2M8kWkVSySI6tOnXVzYrYWFiVrFYmyBmKPnj5640J0JIcVCq1jCinEuiMeC6mrXw1ej5xNV&#10;Xq567HCj4w30txb9/QxPg5vY4DesjfyHtZHfQGzAWQ3PjQYRkXGQaI9dlwofesnopSOkGC5JGvv6&#10;ZLcKLgwksFJ1VLEFCT+GL7q8Q4fkRBZr1WzCjpBi20pK3HAuocMKamqcFS7H51hYx5LH8RB3+/U4&#10;xJDFYCOqvIkKu5PNNVKk53Oors3lxxV2HT5dRyp6pYNvEEM67BfxH9ZG/sPayG/QUwZnNVQviGoc&#10;X0EvYRyMz3iir1+uPHo0Jbz64EFkftK8oeJsIsKuuemodJ3pdumYjCd86rEzFyeR8KmJDNGwNvIf&#10;1kZ+Aznjr6SZQnj8Hox7D41b2F3+9NMp4dWHDyPzk+YNBN4EhN21q1edoLumvw/50854Qs9Zypl9&#10;Y8gEc5oMfsPayH9YG/kN5irCWY+8PPHViCLuPZToUOzA/ftu+POECiSsTwnz5YZFDx1yxhEMu7o5&#10;eGGq25sHBtx+WK1GlZltKBZjjDCkGGUz/IsDYubaOUfEOD3WyoXDsuRjLYsRRWZZcNZbxe7fL6Ii&#10;2jAcZh/sP6yN/Ie1kd9gIj+c9ejtFWnFBMI/xL2H4gi7cRlPDKrY6b59WxasWjUU2itJ44n1qqpD&#10;q1jcqXDMMEUsYlyx6+BBWbV9uzOewAIX8be9pGRYWXBWCzsEHcLOEAmsDw1+w9rIf1gb+Q2sUqFB&#10;4elwbNx7KNEeu3Rhh6UqbkxO37jhwn69MmdOosIOC1d67LCKxZCCXkIscIl00XH9uhN2GGTsVFHp&#10;9tVzwmJ2+ZYtkeXNamGHaa7+XoZo4ALA4DesjfyHtZHfwE0MNChUW6gCClb8Qdx7KFFhhzNihkgJ&#10;30U4LyxSCe1VWFs7NDSLE2EsVBkWZdiWIdjCujoXciyqzGzCDiFHLxxWsaSUVdHaKkX19dKvApJQ&#10;Y4QZq+/pcX7usM7l7yYrVmy4T8hpJezMaGJE4I/I4DesjfyHtZHfwH8bNATw8L2Iz8o4GNdQrIUU&#10;S07YHcUDYi5x547IAVwaGrIB568Gv2Ft5D+sjfwGjnuhIcDChSKFuP/1Bzg8joNEe+wmg4iuqPyk&#10;maseu8FcfxQQRuUxPrsN2YDncIPfsDbyH9ZGfoPoCNAQ4AtfEPnpnw5W/ADRZeIgUWHHXDaME7BA&#10;JaQYc+A25Oe7iBAMw+YfOiRrdu1yzonX7t7trFUxgsCpcHN/f2SZ2YQdIcUoj2UsX4vr691xMKhg&#10;ffHatc4ZMUYbnBNsu3BBNu3fP6wsmLOh2FzeSW+9JfJrvxasGLLBHnb+w9rIf1gb+Q3CzEFDgIYG&#10;keeeC1b8QNx7aNKMJ1gnZitRIbCKRcAlaTyBgEPcYTyBNSzCDgtY5tqd0fOsbGtz8/nShV2eCj/E&#10;ZFR5s3KO3X/8jyK/8AvBiiEbiPFn8BvWRv7D2shvEBsVGtKgukIu+PNJQmzpOEhU2HXoNkQc4oqQ&#10;Yqt37JBiVb17VExtKSx0IcQ279/veuw2FxQ4/3bEkKWnDSOLqDKzCTssYTfs3euMJxB2B/Brp+VS&#10;HsYa7EOPHeezq6zMuT6hJ4+ewsyy4KwUdmY0EQvmAsB/WBv5D2sjv0GQfGhIg2euwOLeQ+MynkDY&#10;XX78eEroIk9E5CfNiUaeCPcJ6b2w03MWFcaG0VEdpAZ/YW3kP6yN/AbGLWbgEgGPOkDi3kPj6rHD&#10;KvaKCoOpIFaxUflJM1dWsTkDwf4t4H8szPrA2NMA1kb+w9rIb9wNaMhAf79Isx/OeuLeQ4kOxZ5X&#10;gcPQK3PmcEqMfzqGWDGiIOwXBhRndBvr7LO/pkY6b9xwQ6fnsgy5ZhuKZVg1DCmGzzp85zEUjAFH&#10;U1+fVKtoYTiYEGLM9YMYaGQLXTbrhmJtGDY2DgWpwV9YG/kPayO/ofLF0ZCBR49E8vODldyiKkhH&#10;w7iHYqPEUbrxBA6IcUqMUcMRFVnMsUs6pBjWtyzjiJjjuFixx45JfmWl7D540BlK7Ckvd3P4IHP6&#10;fHNQrKc49fDoQp0OuBGkBn9hbeQ/rI38xr2AhggUFemPk/tfJ+49lGiPXbqwQ8QRmxURx3pJQ8Ok&#10;hRQLrWJ77txxwg7rV0KJIeownEDkQYSfb8LuZi46zrTRXRgxQyyUB6nBX1gb+Q9rI79BuCoL+5YF&#10;iLri4mAld6gI0tGQaI8dAgs3JPSgMQRLj1nbxYtuCBQRx1AsocAQZKSsI7Swou2/fz+yzGzCDgGJ&#10;cMQqFqHI8Qb0+AzJMuxa1d7uhmGJGcuwLHFkGapF/EWVl7Oh2Fy4+rZh2DHBvLH7D2sj/2Ft5Dce&#10;BDRkgQfvzbh+Bscl7Cyk2DSeY6cCVvLyghVDHFjANf9hbeQ/rI38Rk9AQxZgQIEhRQ5RFqSjIdEe&#10;u8kgoisqP2nOGuOJkhKRu2b7NBbYr+U/rI38h7WR33gY0JAFHsxNj3sPxRF2P/GrpfGE3ekbN5wj&#10;YIY/w5BihAvDaIF8HBQz9w0HxTvLylxIMOa+4cD4+MWLkWVmE3bbiopc+Swz/EuEi6oTJ2TZ5s3O&#10;sKKksdE5I2a4liFhyLlw7Myy4KwRdjYMO2bkfmaFYTRYG/kPayO/0R3QMAJy/P4sCdLREMt4Iq6w&#10;ywwp1jww4EQdFqnzV61K1HgCoUbcV4wnOF5osIGRBiIPAYklLoIyDClGeDHyo8ozYWfIhvtBavAX&#10;1kb+w9rIb/wooGEE4NT/v/wXEdU5uUDceyhRYXfi8mUn5PZWVTmDCWK5FtXXO67Ytk1KGxtdjxq9&#10;aMu3bHEijPiu+LHD91xUmdmEHT7qCCmGHzx6/ghVRjn40juilaJHj55DBN2O0lIn6FhG6EWVl6Sw&#10;6+zslC9+8YtaqmfwxGR7usGfgDKGbLA28h/WRn6jK6BhBCxaJPKZz+TMYXFBkI6GWHPs4go7iP86&#10;xBXsvXvXOSrGnx09a6Fz4KE0zNc0vYx0ZhN29PrRQxceK1xmG8fEQjdMcX7sGORllgVz1WO3b1+w&#10;MBWw3rpx4ZMgNfgLayP/YW3kNz4NaBgBqiHcS/tGbrwyxr2HxtVjZ1axyQm7R1OlteitW7AgWDGM&#10;BebK2X9YG/kPayO/gWdT824aA1eviqqmYGVqETe6e6weu88diN9jxzArvXYsE14s9G1HDxv+6uih&#10;w3/dhU8/lYLaWhlUUcRQbWY5IRFdUfm1nZ1DxhP4xHPOhy9dcqHL2i5ckMbeXufbjnl/9AjCJl0+&#10;dv78sLJgzubYTdUn0s/+rMjv/m6wYhgL7CvWf1gb+Q9rI7/xOKAhBnI0+hX3Hooj7H46rrBLN57A&#10;Kpbh0XcWLZJOFUqvzJmTqPEElq+H9eRZDo0ncFbM/L69hw7JSRVp5LG+raRk6LxgZllwxhtPPP+8&#10;iApow9hhXv/8h7WR/7A28hunAxpioKJCVBAEK1OHuL3e8XrsysYu7C6qUArDiOF65KW3305U2KWH&#10;FAsFG72DWMpikIFFLAYTWMgSCWPWCzubXzduPApSg7+wNvIf1kZ+g94g61WNCdUKUl0drEwd4t5D&#10;sebYfT6msAvDhjFMipUrfuMI64UAq+vudilDpU+lZ864lB6+qDKzCTv+nqFdeulqTp92w7lYwyIi&#10;8WfHkHClisWDLS0ulBg+9lg+1N4eWd6MFnZa71x7zJ7OmEr7FsP4YG3kP6yN/IbNsRsjctBZEtey&#10;PJ6wO2jGE3DaCju8ZT+y7+Xxwryx+w9rI/9hbeQ3eEPYW2IMqKyccuvYuPdQrKHYf1se33giaSK6&#10;ovKTZq567FS3Tj5sGHZCKAxSg7+wNvIf1kZ+40xAQ0zkYDi2KEhHQ6weu38XU9h163YiQjR0dw+F&#10;FGNolFBipITzKq6vT6UNDc6wgXl4bGdINarMbMKOaBaUz3L5sWNuvay52Tkr5lgMBXOsAv3hy1pa&#10;ZNO+fXKgqUm2FBQMKwvmStgVT7bmwkO21tswfnwcpAZ/YW3kP6yN/AY+0szX4BgxxZ0mce+heMKu&#10;YuzGE6w39PbK4nXrpPv27cStYl1EiSA8WGgUEbLj+nUXdYLlDzZskDN63pVtbW6eHfPvMsuCOZtj&#10;Fzf423hh0SYmjMluIsPEYW3kP6yN/EZPQMMYMMXDsaVBOhpiCbt/XxlP2LWePy8Hjx1zgopQXwg9&#10;hF3tmTMyb9Uqaezrk/eWLpWjAwMyd/lyFxZs4erVzsACg4uoMrMJu2MqILeXlrooFvT8ETaM3jos&#10;YUNh5ww4Dh50PXehPz3fIk9MOmwYdsK4HaQGf2Ft5D+sjfwG87dsHuQYMcXDsXHvoUR77CDijlBi&#10;hPei947euWYVcjgkxu0I7kkQfKRhPvtFlQWzCTscDuPyBGHXe+eOG8rtuX3bWcByzP77911PXaeK&#10;scxQZlGckcJO6ysl9p08URwMUoO/sDbyH9ZGfqM3oGGMmMLOk7j30LiEnVnFThNhV1Ulou1lmBhu&#10;BqnBX1gb+Q9rI7+BHd9U2PLNOEzhcGzceyjRoVjIcCvDnizX9/S4njt60lgn7Bc9dQy7ktadOSMX&#10;Hj1yPunSy0gnoisqH4bl0jN3/NIlF0KMsuilozfv9PXrriePuX0Dek4ndZl5dpnlwBnZY2duThKB&#10;3rYGz2Ft5D+sjfzG2YCGMWIKh2MPBeloSFTYIawwTiiqrXVWsW0XL7rID0SCqDh2TFovXJC3Fy6U&#10;9suX5d3Fi908OebaIQZrOjoiy8wm7Cj/ff1blpljt+vgQWeEsbWw0M2121Ne7ix0Gf4NQ4phOZuv&#10;eZllwRkp7Gx+XSK4HqQGf2Ft5D+sjfwGFpdmuTwOqIiSn/s5kVWrgozJQ9x7KJaw+7VD8YRdlFUs&#10;1qish+HFkrKKRcAtXr/eLSMo569c6QQjvYIcDy7fvNkJvjCk2NaiImdckVkWzJWwu3o1WEgaR4+m&#10;XJ0YJozDQWrwF9ZG/sPayG8Qm8jiE40D3d0i/+yfiWzaFGRMHo4E6WiIJex+vSqesGNolN4yRFoY&#10;yxUDiar2dheUH/91+JojJbzXUFpV5YZNo8rMJuzO3rvnxCJDrYQSwxcex2EbxyDcWGlTk7OEPaHH&#10;5nwKdRlfdpllwVwJu+rJ6lQrLtbPL/v+SgJXgtTgL6yN/Ie1kd+4G9AwDtBDo3pnsvFhkI6GWMLu&#10;N4/En2OXNK89eCAfqnCabObMeKImSJOGDcMmhslqIkNysDbyH9ZGfoPxHRvjmQCm4J1bG6SjIY6w&#10;++n/rzZ3ws712D1+POmcUXPsentFWluDFcNEcTFIDf7C2sh/WBv5DXykma/BCaCwcNJjhMa9h2IJ&#10;u9+qiyfs8BPH8Ctz3sKQYkc6Op5Kq7OkWLZGlTmSVez+6mqXMhRbUFsrgyqwGHqtPH7chRUrV3Fz&#10;4OhR5/OOId89lZVuPl9mOXDGCLuzZ0V+7ddE9uwJMgwTRX2QGvyFtZH/sDbyG+cDGsaJM2dETpwI&#10;ViYHDUE6GuIJu5g9dtmMJ3AxsmD16kSNJ3CZsnrXLrfMHD2MJw61t7uYsORxDv337jmDCcQdIcgw&#10;rMDAIr2ckBMVdkeri2XTpk2Sf7BGbmp+zoQdPXU/9mMiixYFGYaJYjBIDf7C2sh/WBv5jR8GNEwA&#10;kzwcG/ceSlTYNff3S6OKOUQVPXAYUyC0MGYgrBe9eC+/847rQXt1zhzpUqH01oIFzrDhcJYYrtmE&#10;XWFtrby/bJnzg4dxBEYbkBBlZSrkiECBiEP0YQm7TEXXZAq7trpDTtgVlNXmVthpPSQvL1gxJIGj&#10;QWrwF9ZG/sPayG9cCGiYABgpe/w4WEkece+hxOfY0WuGhSu9cwyFssywKNar9JzhmBhr1YsqQA6o&#10;4MOBMfFlo8qCIw3F0hMIEXH4wgvzGN6t0GOHTovDfEKdcV7pZYScMUOx+lu64VhDYjAXAP7D2sh/&#10;WBv5DaIaWHSQCaKuTuTi5M0mjXsPxRN2NbkznphuIcX25hdKRWWl/Mozz7iJjlixXFbilxqXdVVK&#10;go9UKOn2bu0TuaMpEV3vKQuVD5T7lT9S5ivR/6Ssk8929mN//o6/L1NSXmdRkdy4d88dh+NxXI6v&#10;l5s7H8bo6c5F+XORqAx08QGPK88oTypPB2SZvHYl+2COgWRsVmI91ajkC4+yR6oj8e04x1IlDliK&#10;lFF1pJ+ROBn7lASjzlZHyqV8jkPANI6LKwV+67HUsUN5StmlpI49yqg6FiipI9cjln2YnOOTC2eR&#10;eNPnYUgdmXicWUf+ljruVX6qzFbHYiWuBg4obynLlR8p8TROHTGkz6wj82Go44CyRamXkrQpu5XM&#10;9OhUjlRH/oY6NikpizlQY6kj58xUYer4iTK9jqTUkXy2s1/cOnJ8zoPz4bw4v5HqSP3wIMUyeWxj&#10;H/blb/jbbHXkmBybc+BcOCfOjXPkXEerI+uZdeS34e/5rfjN+O34Dfkt+U057kh1pG04f9qKNqPt&#10;qCNtGaeOXBvhs4ffM04duQapA9ck7cY1GlVHrmmuberIdRCnjtw7PCeWKbneuLeoI9dhtjqGzx7u&#10;We5d7mHuZa537u1sdeSZQB3DZw/PjMzna2Ydo56vUXWkPOoYPnsyn6/UkedFtjpSH+qY+XyNU8eR&#10;nq9RdYx6vo72Dtmg5LdPf77aO2Qc75Ddu7PWcSzP16h3CPd6tjqmP19PDQ7KkdbjIwq7n/qNMbg7&#10;YQiW4VGWmTtHzxwhvuip67yRCudF7xmWqEP5mqaXkU5EV1Q+DEOX0QtHbxxlDer+/SoGGe4lZR4f&#10;c/og58NwcGY5MFc9dm1JD8mbm5PEwc1q8BvWRv7D2shvIHSgYYKYxHcw4jIO4vTY/dT/L6aDYoY+&#10;C3AM3NjoBBTDsrvLy12YsaWbNklFW5ssXrfO5S/ZsMEN1RIdgiHahp6eyDKzCTvEHOHIWGYe3ZbC&#10;QinVchjWJXQYx9x98KDsKC0dCim2eO1aqTp5clhZcKLCrufEUTl6qldOn+gY2xw7PgGSgv5Wsg8d&#10;b0gSSTaRYXJgbeQ/rI38Bj1W0DBBlJWJ3KbvLXnQKxgHsYZiJxpSjGD/81etStQqFtG2Pi/PLSMK&#10;sYrtuXPHCbuV27Y5sbfjwAFnFRuGFGOuHzFkM8uCExV29TW1UldbKbsKyuUjzc/JHDsVzM7k2pAo&#10;6GY3+A1rI/9hbeQ3GBaEhgni1q2UuJsExH27x+qx+/eV8YQdQ6r00GEcEYYUY5kUi1XEFoH5CSWW&#10;hxWrrkPyslmrZhN2WMJu3r9/KKQYPXMMv+Ivr7CmxvXa4eeO47ZeuOB6EwknFvq+y+REhd0lPcb1&#10;j25KX99Zl58TYVdQIKLi2ZAsmE9h8BvWRv7D2shvMO8LGhLAJA3HMp8vDmIJu38XU9hNBq8+fChX&#10;Hj2adN5QcZaLOXaJwubXTQqYIGvwG9ZG/sPayG9gtAANCWD//knpZMFgIw7iCLuf/HcVORZ29KZN&#10;Mqe9sCOUCSFNDIkDSzGD37A28h/WRn4D61BoSAB9feJcjyWMuPdQvB67mMKOOXQ4DmYY9uy9e86Q&#10;Aj921adPu2FahmRbz58fShkWxc8cKfPtosocySqW0GGkzLHDCTJz+cr1x6zp7HRz+zDO2FNZKYdP&#10;nnRkf5wmZ5YDp70fuw79HoaGxDG5QWIMScDayH9YG/kNM55IGJMwghb3HoplPBF3KDbdeAK3I8xt&#10;Q3C9Pneum0eXpPEEx1q6ebNbDq1iOQaGE7137rgQYrhDIeLF2l27nIDE+nayIk+E+4SMK+y02skA&#10;a1j9rQzJA59hBr9hbeQ/rI38hhlPJIwvfEFk7dpgJRnEvYcS7bFLF3Z9d+86n3YrtmyRd5cskdU7&#10;dyYq7BBxhBRjGWGH0QYGFduLi52/PIwnKJOyMaxg/8kMKRbuEzKusOtJStTb/LpJA45gDX7D2sh/&#10;WBv5DRwEQ0NC+O//e5Hf+Z1gJRnEvYcSFXY4JsalSNvFi07YFdXXO0vVk1evOmfBDLmSz1AsDoUZ&#10;qmVotLCuTggtFlXmSEOxWLpiFUvPIEOt9MoRToyYtbWdnW47+zFUi+sVRF62Id+cDcXiOn6i0DqJ&#10;ClrD5CCJJjJMLqyN/Ie1kd8gYgc0JITr10W2bAlWkkHceyiW8cS/zaHxxHQLKRZySufYdXenfNgZ&#10;JgWEhjH4DWsj/2Ft5DcIpQUNCSLhkTRCisVBrB67zx/MnbBDdEXlJ81pbTyRlyei52+YHBCH0+A3&#10;rI38h7WR3yCGKjQkiPx8kUdEdk0GxJ6Ng3jCriyesDulf7C9tNRZphJSjCHXDzZscBEgGHbFWfC6&#10;PXucg2KiRjDvbePevcL8uJaB6DJHEnbzVq50KXPsKIcwYovWrnXWr1sLC2VXWZlsKy52w7Xr9Qc+&#10;fvGibC4oGFYOnNbCzubXTSoI4mzwG9ZG/sPayG8QqB4aEsTRo6rG4sqx0dEUpKMh1lDs52IKu6iQ&#10;YgguDBmSDinGfL3dWi7LCMYNKtxwsYLla78ep6Shwbk7QViyPeReZWZZcNoKu7t3RUpKghXDZMAe&#10;dv7D2sh/WBv5jVsBDQkjwY6XuPdQPGF3IGaP3dWrzgJ1/5EjQyHFWCbdtH//kACjx27jvn2ux46w&#10;YAi0YyoIo8rMJuzqu7tl4erV7pgIyU1aXkEQLmz1jh3OiANhh9uTirY25waFOLJsyywLTlthp+JZ&#10;tJ6GyUNdkBr8hbWR/7A28huDAQ0JI0FhVx+koyFRYTcZRNhdfvx40nn90aOcCLuammBhPHj4UGTj&#10;xkTH8A3DYS4A/Ie1kf+wNvIbdwIaEkaCwi7uPRRrjt2vluZO2F178EA+VOE02cyVVeyVibT5ggUi&#10;n/mMSEtcWxnDeFAdpAZ/YW3kP6yN/AbGLWbgMglQXSHVyVz9cUuJ1WMXV9gxd465bTgmHlSxU1RX&#10;5+bPFdTWujzmxeG3jqFZjCswqCCfMGREqogqcyTjCeb0keK/DsOJgypw8J134dNPnTEGDos5PsO2&#10;9T09bj/86mWWA3M2FDuRqMsFBSK///siWi/D5MECY/sPayP/YW3kN+4GNEwC9uwJFiaGuPdQosLu&#10;qcgTKqCID/veBx9IY1+fs4xN0ngCJ8gL16xxy1jF7jp4UFZt3+4cFRMzlrl0pY2NTtRhGYuzYqxv&#10;fYs8MSHY/LopwaEgNfgLayP/YW3kN/oDGiYBCQ3HVgXpaJg0YUecVtyL4JKkrKVF5qjAS1LYYRSR&#10;HlJsa1FRymBDj42BxuK1a93xEXa4WEH4+RhSbEIwNydTghtBavAX1kb+w9rIb9wLaJgE4LkCDxYT&#10;RNx7KNE5dog5woM19fWlhmBraly4L4Zg6WHDQpaeM4ZiSV2+bmc/XJVElTnaUCxWsY29vW4YFhFX&#10;0do6tK3n1i3puH5djlBJ5Sk99547d4aVA03YGbKhPEgN/sLayH9YG/kNwlVZ2LdJguoY2bcvWBk/&#10;KoJ0NMTqsft/S3JoPGEhxaKhx5S9e4MVw2TCvLH7D2sj/2Ft5DceBDRMAh4/TmSeXVw/g94LO0RX&#10;VH7SnHY9dpcvi9TWBiuGycSBIDX4C2sj/2Ft5Dd6AhomCQmMsJUF6WhIVNh13rjh5rIx7BmGFMNR&#10;8LaSEtlSWCj5VVWyW7fjoBhDBhwW51VUOEfFDM1GlTmSsMNYgrS4ocHNucMydueBAy6kGA6JcVBM&#10;1AuMOMhnmXPKLAcmKew6Ozvli1/8opY6Ohh6Hxe0znLBfLlPBcxSzH9YG/kPayO/8TCgYZJw8qSK&#10;pM5gZXyIew/FEnb/T0xhl248wTohxSrb2pzbE+bRJWk8Qegw4tKyHEa0wMUKESj67t6VsuZmN+ev&#10;uL7euVNBPHJe4bllMlc9dh+PV8Tb/LopQ3GQGvyFtZH/sDbyG90BDZME1T/ORdkEELcfKFFh145h&#10;hAonrFQ7dD96zA6qwCKvuqPDGTgQu5X8pZs2SZmKsxVbtzrfdxhARJWZTdgdam93VrGIQoTdFv3B&#10;sHrFOrYIv3gqthB7uD/Bt90yPR7hzugxjCovZ0Ox94N0rDBhN2UYbxMZpg7WRv7D2shv/CigYRIx&#10;wfd23HsoUWEHsTrF2TBOgnFGfPHx4yHnwwzPkp4JUtbZ3q37hX+fyZGGYikXnlNiVUsPHWl4vF49&#10;l9AKlrz++/ddr2F6GSGn1Rw7rZOoSDVMDfYHqcFfWBv5D2sjv9EV0DCJmKCwi9vfF0fY/dRYhF3S&#10;NKvYCGgbSFVcV4WGieKTIDX4C2sj/2Ft5Dc+DWiYRPzu74r8/b8frIwdce+hRI0nYPmxY65njGXm&#10;wdGbRgQI5tUx340eOubc0aOH0cN5FUWlTU3DygmJ6IrKh/ioI8WXHT7sCCHGkC6GGMz3w4de88CA&#10;CyUGWcafXmY5cFr12OXl6R1ot+BUIT9IDf7C2sh/WBv5Dab1T2xqv2FUvP66yOc/H6yMHXEdnCXa&#10;Y9fc3+8EFY6IGWbFOOKdRYukU4XSa++/78KMvfTmm2449OV33nFDtW/Om+cEWlV7e2SZ2YQdfxNG&#10;ngjn9RF5Ij0dlq/CzTfjiXHB5tdNKUxC+w9rI/9hbeQ3Hgc0TDIm8P6Oew8lKuzSrWLpmWvo6XEG&#10;DLgZmb9qVaJWsRv37ZP3li51y6FVbBhCrPX8eddzx3lA5trhDoW8Y7otsyyYK2E3ro43E3ZTirwg&#10;NfgLayP/YW3kN04HNEwyJvD+jtvrnaiwo0cOP3E1p0+74VG33Nn5VFqbJQ0NKzI50lAsf8txsLgl&#10;lBkCDwtYXJvgP6+irc25PWF4GCLusMiNKitXwi5/rG2sZUu5BeeZSjwKUoO/sDbyH9ZGfoM+ButV&#10;nQKcOSPS3h6sjA1x7yEzngiYM+OJsYaPq6pKGU8YpgwTj/BnmGxYG/kPayO/YXPspgh37447MkFc&#10;y/LEjSeSJqIrKj9pTps5djYMO+Uwb+z+w9rIf1gb+Q16g6xXdYowzvd43Hso0R47hlPzDh1yc9lY&#10;ZogVy1gMF0pJDx92FrCkB8JU8wk1hkPjqDJHEnaEKiOtaG11w684QOZYlLm/utpFoGCOHVa4WOQS&#10;/QIL3cxyoAk7QzYUBqnBX1gb+Q9rI79xJqBhCjDO93hRkI6GSTOeYJ2QYkSCQOy99PbbiRpPEHkC&#10;AwqWQ+OJ0FiCeLVEokBEEm0izCc+7fItW4aVBaeFsNPfQrTOhqnFx0Fq8BfWRv7D2shv4CPNfA1O&#10;EXp6RNragpX4iHsPJToU2zo46GLDIqIIvI/Iw2ABS9S5K1Y4P3LvLl7s1rFoRQjOX7lS6rq7ncFF&#10;VJnZhB29crg7IdIEvXQE+d+rAm9XWZnkV1a60GGcByHMsMqFTX19rmcvqrxpIeyuXhXROhmmFuOb&#10;DWGYSlgb+Q9rI7+hUsPRMAUYZ/SouH+RuPEE4g3/dMRqbVLhRu9cowoqHBLTgxe6QSFlyPaCbkdw&#10;RZUFRxqKxY0JJCQZzokJVYbPOnoATwVDu2w/feOGI77vulScZZYDp4Wws2HYnOB2kBr8hbWR/7A2&#10;8hvM37J5kFOIcbzP495DiQu7pDnTrWJ11/gwYZcTHAxSg7+wNvIf1kZ+ozegYYowjvd53HtoUnrs&#10;wiD8DJNOdo8dKSHEQoON9B47hoPppfO5x648btuePSsyd26wYphK3AxSg7+wNvIf1kZ+435AwxRB&#10;NctY59nFvYcSFXbhHDusUFlfsHq1FNbWOkGX9By7HhV17y9f7pY7VbRt2rfvqTl2CL2j/f2yp7w8&#10;Nb9Oj4XA9G6OXWWQjgaCB//szwYrhqlE3CYy5A7WRv7D2shvnA1omCKohhnrPLtDQToaEjWeSLeK&#10;bb98Wd6YP1827N3r5sC9MmdOolax24qK5IONG90yvXGHT5xwsWoXqphcuW2bE3jMuyM6xVLdD0HH&#10;3D+MLDLLgt7PsXvjDZElS4IVw1TiepAa/IW1kf+wNvIbWFya5fIUY4zDsXHvoUR77EI/dvTaMUxK&#10;SK/arq5J8WNH+YU1NS6kWGUgCqtU3KX7sdtSWOiWQz92HHPa+rGz+XU5g9kh+w9rI/9hbeQ3+gMa&#10;phBjfK8fCdLR4L/xxIMH8qEKp8nmRI0nrl3ql4L9e6Xr3GWXb8Ju5uBKkBr8hbWR/7A28ht3Axqm&#10;EMyza20NVkbHh0E6GrwXdvTYXX78eNJ5/dGjCQm7uppKGTg3KJWHq+Wm5icq7PT8ZM+eYMUw1agJ&#10;UoO/sDbyH9ZGfuNcQMMUYozz7GqDdDQkKuz6Pv7YhRFrPX/erTMUe/ziRTfkioUq25jz5tKurqfW&#10;GcbNLA+OZBWLYQbpEa0ExhOHT56U4oYGN5+upLFR+u/fd2HGyo8dcyxrbh4ats3kRIdiu1obZNOm&#10;TVJec8zlJyrs9NwkPz9YMUw1LgapwV9YG/kPayO/gY808zWYA4xhNC7uPTRpxhOsv7tkiTNsYN5b&#10;iQquJI0n6lQYrtq50y3jSqWgutpZvyLwMJ5A2CHmthYWuugXy1R0Ed7MN+OJCxeChZGgv52oWDbk&#10;BvVBavAX1kb+w9rIb/CGsbdMDjAGYadKIBYS7bHDKhVxh7A7Njjo3J3gyoR1jBbo0XvpzTedwHv5&#10;nXecleqb8+Y5/3JV7e2RZWYTdgT0J6TYRRVk9NSd1jI4DiISX3akWMYSUixch6HozGRSwm5vfqFU&#10;VFbKr3znO05d03V6WVmtvKqsUt5QVijxTbxO2/SOpoTbuackUPYD5X7lj5T00z3WhidlnXy2sx/7&#10;83f8fZmS8iiX8jkOx+O4HL9OyflwYQwqjyqZKHtMiVPK40oCQJ9Ung7IMnntSvZhJgDm8M1Kuuwb&#10;lehSyh6pjjhV5BzpcMbqikDGw+qozFM+UhINFw/ocep4Tclxmb/Dbz2WOnYoTym7lNSRcDpRdaQ8&#10;6sh1wnAS8xyYCI6FEi4c8C1EHfnazaxjgZI67lV+qsxWx2Il81sOKG8py5UfKTFvp45Mms2sIw9h&#10;6jigbFH2KfGK1K08oexUjlRH/oY6NikpixfvWOrIOeP3ijoSYzK9jqTUkXy2s1/cOnJ8zoPz4bw4&#10;v5HqSP0ok2Xy2MY+7Mvf8LfZ6sgxOTbnwLlwTpwb5XGuo9WR9cw68tvw9/xW/Gb8dvyG/Jb8phx3&#10;pDrSNpw/bUWb0XbUkbaMU0eujfDZw+8Zp45cg9SBa5J24xqNqiPXNNc2deQ6iFNH7h2eE5wX1xv3&#10;FnXkOsxWx/DZwz3Lvcs9zL3M9c69na2OPBOoY/js4ZmR+XzNrCPPnszna1QdKY86Znu+UkeeF9nq&#10;SH2oY+bzNU4dR3q+RtUx6vk62jsEecG52zskfh3jvkPCOkY9X3HNhj+7zOdr1DuE8rLVMf35ekr1&#10;15HW48nNsaOXDOfAiDeGV8+pMEO4sQ3LVBwTY6VKLxvDpudVFGEpm1lOyJGGYik3JOu4N+FHwmEx&#10;AjPcB5EJ8aPXdvHiU2WETErYhX8beyiWK2c0mOFEThGniQy5hbWR/7A28huID2iYYmzaJPK5z6lq&#10;Q7aNjLj3UKJDsZPB6RJS7OjhA26O3dpNe+QjzU90jp0Ju5yCLzaD37A28h/WRn6DXldomGIsWCDy&#10;Mz8jcpo+wJER9x5K3CqWiBD0xrFMbxw9dPTchSn5BOsnHcq/fXvo7zOJ6IrKh2HoMoZ4Kavv7l1X&#10;1rmHD53hBL2GYZq+nFkOnGiP3YXz5501bF9PT/JWsSbscgq64Q1+w9rIf1gb+Y3wXWjIAWK+4xnm&#10;jYNEhV37pUtDzodZX7Z5swvlVdHaKsu3bJGylhY3561c15du2uScB6/YutUNyTKEmlkezCbsEG9z&#10;g5BiHAPjCMrgOIQRw/p118GDsqO01M3Bw2gCI4rqjo5hZcFcGU+Mir4+bc24zWmYDDBvwuA3rI38&#10;h7WR32DOGTTkAKqNXDz4UcA8vzhIVNilW8VizIDwIrQYESG2FRe73rKkrGKxgN24b59bpqcOVyZn&#10;9PwQdFjFcg4h6dFD1C1Zv95Z52aWBb0Vdrg50XMz5A5MmDX4DWsj/2Ft5DcwHoCGHEDFliqxYCU7&#10;MNCIg0SFHcH46SVDPHWpCNpZVuasV4kXSy8eocN263Z69XaXl0v+oUOSpwINv3MYPESVmU3Y4R9v&#10;Q16eCykWhgkLU1yfcBxEHQLwoIo+js0yPvPSywnprbAzx8Q5BxZPBr9hbeQ/rI38Bhaa0JAjxBiO&#10;xSI3DsZlPNHc1y9XEEJTwKsPHkTmJ80bKs5yIew6se0fCTa/LufAtN3gN6yN/Ie1kd/ABQc05Agx&#10;3vW4VomDcfXYOWFHCK4poBN2EflJM1fCrmO0tjRhl3Pgq8jgN6yN/Ie1kd/Afxw05AhVVSKqr0bC&#10;6HazKSQ6FItBQ2FdnRseZb2hp8dFnthfXe38x+0/csQNuTIcSuryL1xww7Vn790bVh4cySqWuXuk&#10;hBTDSKK+u9sZajDPjmHX6tOn3T5shwz5YriRWQ7M2VDsSD12dOedtO/cXGO0TlVD7mFt5D+sjfwG&#10;kmJkWWGYVPCuH2UIL+49NGnGE6wTUgzjCUTdnA8+SNR4gigXH2za5JZxmYJoJJzYUc0fVKFFHFnm&#10;8WENGxpRYDyB2MssC3o5x66gQETFsiG3wNO/wW9YG/kPayO/YcYTOQbv+v3E0siOuPfQpAm71vPn&#10;nZijBw3h9uaCBYlbxRJSjOX6M2dcDyC9dhhN4N6EiBP00DmDiUDYEVqMNLMs6KWww3BCRashtyB8&#10;k8FvWBv5D2sjv2HGEx5glKlXce+hcRlPZBN2CDYsYhF1OANGXPXeuSMFtbXOFQlDr8SHZSgWh8IM&#10;wZJP71robDiTIw3FMozLsC8p6y0DA27INVzHr11tV5cboq3v6XHLjX19T5UR0kthZ/PrvAAxOQ1+&#10;w9rIf1gb+Q1itUJDDlFUJHKPyK/RiHsPjc94ovesE1xTwekSUizcJ6QJu5kDAq0b/Ia1kf+wNvIb&#10;HwU05BBtKt16s7shjnsPJToUOxlEdEXlJ03veuyuXhU5fDhYMeQSzUFq8BfWRv7D2shvXAxoyCFu&#10;3BA5dChYGY6WIB0NiQ7FMizKPDfm1bG+dvduN3+OsGFYp+KQeEN+vnNQTNQI5sBt3r9fdldUyLFz&#10;54aVB0cSdgtWr3Ypw68L16xxToiL6uqc0+NtRUXOApZQY6f0nDfu3euiT2BQkVkOzJWwO3o0WMiE&#10;nqvcvRusGHKJgSA1+AtrI/9hbeQ3fhjQkGOMMFJ3LkhHw6QZTzCH7oONG10cV0QXIi5J4wnm5e3R&#10;Mlk+r8KK9VXbtzthFxpLEP3iUHu7s5jdq6KPyBTEks0sC+ZK2A1ma0MVolpwsGLIJRqD1OAvrI38&#10;h7WR37gQ0JBjjCDsmoJ0NCQq7E7pH2wvLR2yQKW3jED/i9evd9ap9Nit27PH9ditz8tzYo+eNHrR&#10;MHyIKjObsKvt7HSxaOklRLiRN9QDqOVtLSwcyi9raZHlmze7sGaEPEsvJ2TOhmKz3Uk2v84b2MPO&#10;f1gb+Q9rI79xK6Ahx2AYT/VQFOLeQ+MXdo8fTwmdsIvIT5rezbEzYecN6oLU4C+sjfyHtZHfGAxo&#10;yDH6+kSOHQtWnkZ9kI6GcQk7ZxWrYmYq6KxiI/KTpldWsVu3irz1VrBiyDXMBYD/sDbyH9ZGfuNO&#10;QIMHyNKxE/ceStR44gJ+7Bob3fw61k+oUMKnHEOv+LbDj13f3bvOj12vpvixw68dYciYJ5dZHhzJ&#10;eIL5fKQYT2A4Ua4qt6i+3kWiODY4KE2qfOvOnHHn0XPnjltmzl9mOdCrHruf+zmR3/zNYMWQa1QH&#10;qcFfWBv5D2sjv8Hgnxm4eIIswi7uPTRpxhOsE1KMeW87Dhxw8+uSNJ4g0kRoFctQKmIR4wlEHgKO&#10;ZY6JhSzCkvNimRBjmWVBr4QdvXXt7cGKIdewwNj+w9rIf1gb+Q18MJgfBk+QxStG3Hto0oQdPXRv&#10;zJsnpU1NLqrEK3PmJCrsthUXy3tLl7rl5oEBFzs2DBmGYcbitWtdeDHcrxA/lvNiP4w3MsuCXgk7&#10;m1/nFbJ7FTL4Amsj/2Ft5Df6Axo8AHPsmGuXgaogHQ2JDsUi3HA7QigvQorRq9ah+zMEe0yFHr1q&#10;CL4wdfmDgy5F5EWVOdJQLEOtWMWSsk5PHcOx4bYjHR3O3UmnCjInHnW5+vTpp8oImSthV1kZLKTD&#10;hJ1XuBGkBn9hbeQ/rI38BoGssgezMkw5InRA3Hto/MYTKrimgtMxpFhnZ6d88YtfDH7ikXEzs+1U&#10;4EpxcbBi8AHlQWrwF9ZG/sPayG/QP2Rh3zwBU7H+wT8Q2bkzyEihIkhHQ6JDsZNBRFdUftLM2VBs&#10;pqvvqioR/Y0N/sC8sfsPayP/YW3kNx4ENHiA48dFfvEXRbZsCTJSiOtnMFFhx5AnzoGrOzrcOkYT&#10;OBLOO3TIOSom+gPGFBgzkIclKySv/fLlYeXBkYTdml27XIrBxLLNm2Xg4UMXqqywpsY5RGaIFwMK&#10;HBSv273bhRbjuJnlQG/m2OnvpycQrBh8wIEgNfgLayP/YW3kN3oCGjyB6hdVYcFKCmVBOhomzXji&#10;7L17Q6HEEHhEpEjSeKKsuVm2lZS4ZcpDzJU0NMiusjKXYjxBeLEPNmxwgpNYtezD+WSWBb0Rdja/&#10;zjuYpZj/sDbyH9ZGfuNhQIMnuH9fpLAwWEkh7j2UqPEExhL4pqNnjh64JevXy9aiItdjtnTTJqlo&#10;a5PF69Y5I4YlKrgI0u9CfR09Kg09PZFlZhN2lSoE31+2TM7oOSHkEI2IvYWrV7teQgL+15w+7axi&#10;MehA/NGDN1qs2O7ublm4cKEcVnF669YtE3YGsRmP/sPayH9YG/mN7oAGj5ChB0qCdDQkPscOoXXu&#10;4UO5oEJpUAXPRU3pMcNpcOeNG26f06Ssh/maZpYTcqShWI4TMj0Pi9y+jz92Kb2CmdvD5XSGwo46&#10;NjY2yjWtJ8sm7Az63WTwHNZG/sPayG/8KKDBI2Togbj30LiE3Uy1ir1+/brcvn3b8c6dOy6dUmGn&#10;glIGLVqfb9gfpAZ/YW3kP6yN/EZXQINHqKgQFR7BikhBkI6GxHvskuYVFU1R+Unz6uPHcvXWLblx&#10;9+4QrysbTnQMibXJEHb79gULoKZG5LJFVPQNnwSpwV9YG/kPayO/8WlAg0fAOrb7yQB53HtozMIO&#10;cdN87Li0tLbPCrYePzkk1iZD2D1K72nds0dEBabBL+QHqcFfWBv5D2sjv9EZ0OAZ0oZj9wbpaBiz&#10;8cRs5qQMxaZ/Itn8Oi9hX7H+w9rIf1gb+Q26FKxbwUOk6YK499CYe+x8Y19fnwwMDCTCs/3nhrGz&#10;q3voWJM+x86EnZfIC1KDv7A28h/WRn7jdECDZ2C+1iepQdi4vd7TXtghyKLy05npmy4bL1y44MTb&#10;wMA5uXHjhly9elVOnJzcOXZDuHYtFXXC4B0eBanBX1gb+Q9rI79Bb5D1qnqIsjKR27fdYtx7KNGh&#10;2JMnTzqhhf831vv7+5/aznpmHkRQkU+a7W+zMY6wO3TokPT09ERuS2co7I4fP6HHH5haYYdF7Pnz&#10;wYrBJ6Tbtxj8hLWR/7A28hs2x85TpHX6xLUsT7THrqWlxYkjxNaZM2ekra3NBcRHVCH6yDt+/Lhb&#10;vnTpkhNKLPN3J06ckN7eXkeGV48dO+b+Liyrq6tLOjo63Amni7Q4wg6nw3GE3blz54bOAfI3pzo6&#10;h7ZPqrDDwzSepg3ewbyx+w9rI/9hbeQ36A2yXlVPEUzTinsPJSrsEHEMYSKkEG6IsbNnzzrRxoEQ&#10;SzU1NU4wXb582W1DrDU0NLg8yD6IQ1IEHdsRiJRJ+Qg+hF/YsxdH2FEWfxO1LZ2UNTg4qMc77s6d&#10;XsPJ7rEb0nI2v85bPB3UxeAjrI38h7WR3zgT0OAhAn1Q5P4fHYkKu/PnzztBh7gLU5z+QoQcwog8&#10;esZwAMy8N5YZ8iQfskzUh/BviQbB37a3tzuRF5YTHjOOsIvLcCi2o6PTVX4qhmKLQz1nws5bfByk&#10;Bn9hbeQ/rI38BtPzzdegpygoEHnwIPY9lKiwm0yGESEy8+nlC8XjRInRRE8PQ7ApdmvZJ0+dHjrW&#10;ZAg7F/xNG8w1nMFLxI3PZ8gdrI38h7WR3+gJaPAQnZ0iJ09KabA6GuIIO6/92NGrRk9hMrwwjBcu&#10;XBw61qQIO9DSInL2bLBi8A0peySDz7A28h/WRn6D+Vs2D9Jj7N4d+x6aNj12PnDShF1GPDiDXzgY&#10;pAZ/YW3kP6yN/EZvQIOnUGEX9x4yYTcGTpqws/l1XuNmkBr8hbWR/7A28hvY8ZlfBo+xZ4/cjBly&#10;dMLCLnQLElqenj6dmpOGUQTGCJn7h8QIIiqfuW4YT2TmZ9t/KjmSsLt+ZVCqqiql70LqRzNhN3NQ&#10;GaQGf2Ft5D+sjfwGk4FsQpDH2LdPDgURKEbDhIUdoo4UK9ePP/54yLFwdXW124Z1LET0Xbx40QlA&#10;BF9FRYXLx+VJ6B4l3MZ8N4QhxP3I4cOH3TJWseF+cSJJJM2RhF19dYWc1B/zYFW13NR8E3YzB9eD&#10;1OAvrI38h7WR38Di0iyXPca9e3K9KJ7DkzEbT1z76Idy/eYtJ15YR2Qh6B4+fOgYuh+h4Lq6uiEW&#10;Fha69MiRI+5vivQEq6qqnGhrbGyUsrIyFyGiuLjY5TU1NTnu3bvX/c3OnTudANyyZYtzasw2jsO5&#10;TBavffS0eBxJ2J1uqZNNmzZJ2eFmlx9X2F093CGqWIM1g484HKQGf2Ft5D+sjfxGf0CDvzgSsxNo&#10;TD12N2/+UG78MCVoQiLSEHSffPKJEzj0rJF/9OhRF1ECh8IMz+KHDuKgGIfFMIw4QV5zc7MTbiyH&#10;og5WVla6v6utrXVE5DFUS176eUwGEXfp65Mxx676B+2iFQ/WDD7iSpAa/IW1kf+wNvIbdwMa/MWH&#10;UyXswqHRkAytpm9HuOVi2DQJjkfY7c0vlAoVo7/6q9+S4mIZzo9Sk4hVo8qqVSJ/5ycfyVe+9OmT&#10;7Q9SJucHD6b9TciylGWZ6ujh22CNlqvb9eeO3n5MpFW3X7wYsQ12inTp9p6eiG3wnMigbldNHb39&#10;Wmq4paEhYhv8WOSebtefZ/i2EnE+eh49itgG9XP/iG4nFnLk9qMizbr9ir49IrefEqFfFK8ykds1&#10;n69VvR+GbXuRVMv9ULfr98qw7Y56Xnd0+2E9z8jtWi+mvUZu09/jkG77WH+fyO36ezbqdkIGRm7X&#10;9jih2/WbKnq7tifWbrhCityu18Ml3a7fYNHb9Xq6pdurqyO2wU9EfqTbDxyI2KYXbLluw1XjsG1Q&#10;L9g63a63VvR2vWDbdPuFCxHboF6wfBat0/8it+sFq38qbVpI5PYbemzdXqcnEbn9vp67bi/XSgzb&#10;phesVlnv/4htUC9Y/cn0WRGxDeoFqz+5PkMjtkG9YIndqY/V6O0D2ua6XR+x0duv6jWj2wlDHbld&#10;3+IMvR3Siy9yu16wzNWO3KZ/Qw/cHb3oI7frMfVW0ZfIkzx3H4U8qfeabu/Xm24oL519qfleDGZE&#10;br+cEorN+htGbtffHNcQR7QNIrdrmxE+q1TbcNi2itR8wHv6sBq2DdbrM063X9eHXeT24/qM1O2D&#10;eu1FbtdrFX9xXXrtRm7XC1ZvSWnVaz9ye9o7JHL7ON8hK6C9QyblHeKYwDvk4d/5O3LpN/5y+LaM&#10;d8jy5QN67bfFG4qNEnYzmRPpsfv93/9j9yMP46ci+s+FEqOj7rd/W2TbtrTtPEx1Ow+Vp/4Oah4X&#10;NQ/bYduglolV06d6gMjtesPzkuLCj9yuL2jnfVz/i9yuD0Ne4DwUIrdruTwsqVvk9pHqBnUbiNw2&#10;0brpOfOw4yUcuX2EuvWQBnVDoGRud0xr18jtug1EbhutXSdat9HadaJ1G6ldR6tbjHaNU7eBbHUb&#10;oV0dJ1I35UTrNlq7jthuo9UtRruOVDf95xC5Tf9mrHVz91FIPefR2nWidRutXUHkNq1bnHadtPtR&#10;/26idcvariPU7QoM6mbvkAiO1q4x6zaRd8jF//yf5dG77w/fltGuLS2nVdjVjb/HLorEeGX4NZ3M&#10;vQvju042GaoNjxlFDDww5qCCGGukE6vcsJyxCLuj1SVujt3e8pqxG08YvIZ+oBs8h7WR/7A28hvn&#10;Axr8BT3FcTDhoVhI9If0dUQVKUOw4TDs3bt3p0zYcT4MEYdxZjO3cy4MGyPkEGvtJ07JeV0mPi2W&#10;u+F+YxF2rbWVTtgVHDBhN9PA0IHBb1gb+Q9rI7/xw4AGfxH3HkpE2GEo0draOiSiQmGHFSwWrgim&#10;UNjRY8Y8PNLjx48PlYEQ6+rqckwXY/T+IbYwlkBYkYcLlNBnHicZGmyEDIUdxhadnZ1PbYPpwi4V&#10;I3bAhQ+jp2+8wi59P2jCbuaAuUIGv2Ft5D+sjfwGc1GhwV/EvYcSE3aIOMQW66MJOwwq8HEXuiyB&#10;/C0nky4QIcIMEcYxwhNC2CH0KCf0dxfuD0Nhh4AcSdhxTMpJ53iFHXVL51/+5V8GP7FhusMedv7D&#10;2sh/WBv5DQykoMFfxL2H0GA1NSPPsRvVeAJhFfamwVDY0SOGs2GGY0NhF85hI02fzxbmUU56Wen7&#10;p+dRZtQ2GAo7RFqm6IPpPXYcq7X1uPTo+niGYmvrj0rXmV6j0Wg0Go1GL9jcclyu30hpqcSMJzJ7&#10;sHBiTBq1f9IMhV3mOYQMhR2iMxzKJYVjFXZE3KA8o9FoNBqNRl+IPkGnJCLsbt++7QrMZNS+k0EE&#10;GEO9DMVGkSFYhB+9fojAdCL8wnLiCDuj0Wg0Go1GXzmuodiZypGE3Z17nygfGo1Go9FoNHrMT0bu&#10;sUPsMG47Kxgh7K5euyGXr35kNBqNRqPROG2Yt3ffcGEH3RDk7TuzgunDspAf5MCBA1JSUmI0Go1G&#10;o9E4bVhYWDhkbPqUsDMajUaj0Wg0Tl+asDMajUaj0WicIRwynoDXrl+XstpGaTl9xmg0Go1G4zRn&#10;c0dXZL4xOR491RmZH8Vm0rYTw8TY4OBVaW8/JydP9suVK9eGbR8Ln+qxu3rtmpw6OxD4NzYYDAaD&#10;wTCdQfQkw+Ti/v37wdLoeKhszhB2Z89ekV27Tsh77xXIokWVsnFjlVy4cMltKy8vly1btrigC+l/&#10;09LSIseOHXsqL6QJO4PBYDAYZig++eSTYMkwWbh3716wNDqihF1jY6+8+eZOKS4ukba207JkyWEV&#10;dEfcto0bNzqvHQg5BN7u3btl27Zt8u6770ppaank5+e7fdLLGybsTvYNyKefPpYbNz6SlStXuQOx&#10;nsn8vXsj841Go9FoNPrBBw8fDi2/8cabsmrVarl27bq0HDvmeny6us6osGiST370o6f+DhLH/dzg&#10;4NC6vfejefv2HXn06aexeF/3zxR29fVnZP78UhkYGJTe3iuyaFGV7Nmz321DtF25ckXF3hJpbm6W&#10;5557To4cOSKvvvqq2xYyvbxhwu5Eb7/cu/9Q+s72S9XhI255zdp1smr1Gtmxc7fj/AUL5YUXvicb&#10;N22WL3/5K6oc57j9jEaj0Wg0+sM7dz+W+w8+ccvff+kH8sEHS/XdXi1/9Ed/rCLhedmwcbNb/u53&#10;n5Wt27an8p9/wb3fn9XtHyxdJq+88qp885vfctszy5/tfKC/7Y2PbkZui+Lth58ME3bnzl2WlSsr&#10;ZdmyGm2fGnnzzbXS1NTktiHmdu3apaJvQMXeHjlx4oRbbmhokJMnT8rLL78sL7744lPlPWU8EQq7&#10;j+89kIuXLsviJR/Ivv0Frudu+YqVetAV8sqrr8nWrdudsFu3boPMnTdfyg5WuL8xGo1Go9HoD2/f&#10;uesEBcu8uw8fqZHComJ9r6+WxYuXyIEDB2XtuvXy3nvvS0XlIdm4cZO8P3eeXL7yoTz/wguyaNFi&#10;WbVqjezek+/+PrP82c77Dx66oAdR26J4W4VgprCDZ8+ek8LCSv2Nd7se1Mzt2YjvOoZq0/OG9di1&#10;95xVhX/PaDQajUbjNOcPb92Rux/fj9xmnDjvqVi7eu165LYo/lD3jxJ2SXKYsDve3ecuBKPRaDQa&#10;jdObH90kUPzdyG3GiZOh7isfXo3cFsWPdP/JFnbDhmKbu3rkyq1brnvPaDQajUaj0ZidH968KVdu&#10;347Fy3fvRgq7K9duyeUbH8uFq3fk0hUVihnbx8JhPXZHzw7I5cePh+3otl8dfrAwLzM1Go1Go9Ho&#10;D0d6T2fmsW7v83j88JNP5JJIbGYKuw9V1O1reSBHum7JzvqPpf7UDentOzu0nTl0BQUFzpfd4OCg&#10;tLW1SWdn51NlpDOrsKMgTGwhhZFiUnvu3Dk5f/68XLp0yaUrVqxwAfR37NjhtmWa3RqNRqPRaMw9&#10;cZHR3d0ty5Ytc+/vy5cvO6FAGjq75V3PPqEbjf7+frmm2iCzLOMTTlTYnf/wjvzrb5yS//Bsq8zf&#10;NSgvrjkrByurh7YfOnTIaS3cnGzatEneeOMNt/7ee+/JxYsXnyoLZhV2qMF33nlHFi5cKG+//bYs&#10;WLDANTLp2rVrnXktflXef/995ywPs9v58+ebsDMajUaj0UP+7d/+rXtvr169WlatWiU/+MEP5IUX&#10;XpD169fL888/7zpo3nrrLfnrv/5refbZZ92+f/qnf+re+VHlGVOcqLC7fPW2fO5bLfL1Bafln36p&#10;ReZuOyO781J+7CAijvZCf7300kuSl5fn2m3x4sVOmKeXBbMKOxT6hg0bZOvWrc7T8ebNm51ow48K&#10;B0ApcrB58+a5vK6uLlm0aJEJO6PRaDQaPSTv6rq6Opfy/p47d65bDongq6mpcb1CS5cuHUpra2sj&#10;yzOmOGFhd+WaVDQNyIJtHTJn02nZtqfIOYcOt9NrSorOOnv2rFRWVrq0sbFxaJ90DjOeGGmOHQ7x&#10;ovLTGWcfo9FoNBqNxpnAiQo72D9wTg4crJSColLnnPjmzZvD9onLyB47Dnzl0SOj0Wg0Go1G4wik&#10;MyxTvI3EKGGXJLMKu+5bt6SyvV2qTp4cdlKZjNqHvLP37klDX1/WfYxGo9FoNE4Nw/dw1Pv42IUL&#10;T62zj723J4c5E3atFy/KV7/zHVm9e7ccHRiQ9fv3y46DB2VzcbFjSVOT7KqslAMtLW6fraWlUtzY&#10;KBUqBtn+1uLFUnr0qBRp3u5Dh9w+mZUzGo1Go9E4NfyLr31N9lVXy3srV0p5W5scaG6WFTt3ysHW&#10;Vlm2bZtc+PRTyauqkjV5eTJvzRpZvn27bCoslNru7sjyjONjprC7deuW3Llz5ymSl77PWDiisNtY&#10;UCD/9etfd6IM5f78m2+65ZDfevFFWbp169D6+6tWyctz58q6vXtlxY4dsi4/X+p7elw5bM+snNFo&#10;NBqNxqnhO0uXynwVbLyPF23YIC/NmSOLN25060s2bZLvvPyyLNT85fr+5v0+Z8UK+e5rrzlxF1We&#10;cXzMFHZ3z56Rm+vek5vr58qNZa/J+W/8jlxrb07psqtXpUrFdvr+EDcnuJrLzIeRxhMcuPfuXTl+&#10;+bITdCe14C0lJVLT1eWEWsjC+no5cvq0uyhYzz98WPKU9NDB5nPn5IyWW9TQYMLOaDQajcYckvd0&#10;//37qfe3vpcZhQvf5yH7Pv5Y1ubny+FTp6Suu9vtcwzftRHlGcfHTGF3u7Vebu1eJTc3LpCPVr4p&#10;l9/6ulyuq3DbcCd34sQJGRgYkMOqr3q0jXbt2uVcnmAlW139xN9dyKw9dmPhwMOHkfnpjLOP0Wg0&#10;Go1G40zmsKHYxkNyK3+9fLTuPflo7jfl+qrX5EpNmduGnzpczBUVFUlpaal8//vfl+XLlzvia/C1&#10;114b5ssuEWFnNBqNRqPRaBydw4wnqovl6ut/LbfzV8ud3Yvlw6//W7lyuMhta21tdT6Fjx8/7hxJ&#10;b9++3fkVpCcPH8P4Gswckv2Jf/LG08KuqKZBGrr7jEaj0Wg0Go0Js7G57Skh9sPOdul56cvS++bX&#10;ZeDVv5K+Z35PrnelxB89dYi3+vr6p/9mBH72s599IuwgMWKNRqPRaDQajclzIs6H4/Czn/2s/P8B&#10;3kWblT68m8oAAAAASUVORK5CYIJQSwECLQAUAAYACAAAACEAsYJntgoBAAATAgAAEwAAAAAAAAAA&#10;AAAAAAAAAAAAW0NvbnRlbnRfVHlwZXNdLnhtbFBLAQItABQABgAIAAAAIQA4/SH/1gAAAJQBAAAL&#10;AAAAAAAAAAAAAAAAADsBAABfcmVscy8ucmVsc1BLAQItABQABgAIAAAAIQAR81/0wgUAAO4dAAAO&#10;AAAAAAAAAAAAAAAAADoCAABkcnMvZTJvRG9jLnhtbFBLAQItABQABgAIAAAAIQCqJg6+vAAAACEB&#10;AAAZAAAAAAAAAAAAAAAAACgIAABkcnMvX3JlbHMvZTJvRG9jLnhtbC5yZWxzUEsBAi0AFAAGAAgA&#10;AAAhALNZFZXdAAAABQEAAA8AAAAAAAAAAAAAAAAAGwkAAGRycy9kb3ducmV2LnhtbFBLAQItAAoA&#10;AAAAAAAAIQBzZEQUGa4AABmuAAAUAAAAAAAAAAAAAAAAACUKAABkcnMvbWVkaWEvaW1hZ2UxLnBu&#10;Z1BLBQYAAAAABgAGAHwBAABwuAAAAAA=&#10;">
                            <v:shape id="_x0000_s1046" type="#_x0000_t75" style="position:absolute;width:26701;height:15576;visibility:visible;mso-wrap-style:square">
                              <v:fill o:detectmouseclick="t"/>
                              <v:path o:connecttype="none"/>
                            </v:shape>
                            <v:shape id="Image 52" o:spid="_x0000_s1047" type="#_x0000_t75" style="position:absolute;left:534;top:954;width:26168;height:14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KRGDEAAAA2wAAAA8AAABkcnMvZG93bnJldi54bWxEj91qAjEUhO8F3yEcwTvNuqCUrVGsYCko&#10;xW5/rg+b091tNychibq+vSkUvBxm5htmue5NJ87kQ2tZwWyagSCurG65VvDxvps8gAgRWWNnmRRc&#10;KcB6NRwssdD2wm90LmMtEoRDgQqaGF0hZagaMhim1hEn79t6gzFJX0vt8ZLgppN5li2kwZbTQoOO&#10;tg1Vv+XJKDDlT/50OLlje3x+3QX3tf/cXL1S41G/eQQRqY/38H/7RSuY5/D3Jf0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WKRGDEAAAA2wAAAA8AAAAAAAAAAAAAAAAA&#10;nwIAAGRycy9kb3ducmV2LnhtbFBLBQYAAAAABAAEAPcAAACQAwAAAAA=&#10;">
                              <v:imagedata r:id="rId15" o:title=""/>
                            </v:shape>
                            <v:line id="Connecteur droit 51" o:spid="_x0000_s1048" style="position:absolute;flip:y;visibility:visible;mso-wrap-style:square" from="4119,2562" to="8641,1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DJSsMAAADbAAAADwAAAGRycy9kb3ducmV2LnhtbESPQWvCQBSE7wX/w/IK3upGa6qkrqJF&#10;q9emFTw+sq9JaPZt2F2T9N93C4LHYWa+YVabwTSiI+drywqmkwQEcWF1zaWCr8/D0xKED8gaG8uk&#10;4Jc8bNajhxVm2vb8QV0eShEh7DNUUIXQZlL6oiKDfmJb4uh9W2cwROlKqR32EW4aOUuSF2mw5rhQ&#10;YUtvFRU/+dUoOJ/eU38xi/lCLvdyn9BzirujUuPHYfsKItAQ7uFb+6QVpFP4/x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yUrDAAAA2wAAAA8AAAAAAAAAAAAA&#10;AAAAoQIAAGRycy9kb3ducmV2LnhtbFBLBQYAAAAABAAEAPkAAACRAwAAAAA=&#10;" strokecolor="#c0504d [3205]" strokeweight="1.5pt"/>
                            <v:line id="Connecteur droit 54" o:spid="_x0000_s1049" style="position:absolute;flip:x y;visibility:visible;mso-wrap-style:square" from="8640,2560" to="21352,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V1gsMAAADbAAAADwAAAGRycy9kb3ducmV2LnhtbESPQWvCQBSE7wX/w/IEb7qxaJHUVUQo&#10;FT01iufX7GuSmn2b7q4m5td3C0KPw8x8wyzXnanFjZyvLCuYThIQxLnVFRcKTse38QKED8gaa8uk&#10;4E4e1qvB0xJTbVv+oFsWChEh7FNUUIbQpFL6vCSDfmIb4uh9WWcwROkKqR22EW5q+ZwkL9JgxXGh&#10;xIa2JeWX7GoUtLT/lP2P3lf99/xgu4Jn5927UqNht3kFEagL/+FHe6cVzGfw9yX+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1dYLDAAAA2wAAAA8AAAAAAAAAAAAA&#10;AAAAoQIAAGRycy9kb3ducmV2LnhtbFBLBQYAAAAABAAEAPkAAACRAwAAAAA=&#10;" strokecolor="#c0504d [3205]" strokeweight="1.5pt"/>
                            <v:line id="Connecteur droit 55" o:spid="_x0000_s1050" style="position:absolute;flip:x y;visibility:visible;mso-wrap-style:square" from="21352,2561" to="25873,13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nQGcIAAADbAAAADwAAAGRycy9kb3ducmV2LnhtbESPT4vCMBTE7wv7HcJb8LamLlakGkWE&#10;RdGTf/D8bJ5ttXmpTbTVT2+EhT0OM/MbZjxtTSnuVLvCsoJeNwJBnFpdcKZgv/v9HoJwHlljaZkU&#10;PMjBdPL5McZE24Y3dN/6TAQIuwQV5N5XiZQuzcmg69qKOHgnWxv0QdaZ1DU2AW5K+RNFA2mw4LCQ&#10;Y0XznNLL9mYUNLQ6yudVr4rnOV7bNuP+YblQqvPVzkYgPLX+P/zXXmoFcQzvL+EHy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nQGcIAAADbAAAADwAAAAAAAAAAAAAA&#10;AAChAgAAZHJzL2Rvd25yZXYueG1sUEsFBgAAAAAEAAQA+QAAAJADAAAAAA==&#10;" strokecolor="#c0504d [3205]" strokeweight="1.5pt"/>
                            <v:line id="Connecteur droit 56" o:spid="_x0000_s1051" style="position:absolute;flip:y;visibility:visible;mso-wrap-style:square" from="8640,2560" to="8640,1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r3cMAAADbAAAADwAAAGRycy9kb3ducmV2LnhtbESPT4vCMBTE7wt+h/AWvK2pqyvSNUoR&#10;BA9edP/Q46N525Y2LyXJavz2RhA8DjPzG2a1iaYXZ3K+taxgOslAEFdWt1wr+P7avS1B+ICssbdM&#10;Cq7kYbMevaww1/bCRzqfQi0ShH2OCpoQhlxKXzVk0E/sQJy8P+sMhiRdLbXDS4KbXr5n2UIabDkt&#10;NDjQtqGqO/0bBcXvYT6rYuHKsjv6n3I57SLtlBq/xuITRKAYnuFHe68VfCzg/iX9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a93DAAAA2wAAAA8AAAAAAAAAAAAA&#10;AAAAoQIAAGRycy9kb3ducmV2LnhtbFBLBQYAAAAABAAEAPkAAACRAwAAAAA=&#10;" strokecolor="#c0504d [3205]">
                              <v:stroke dashstyle="dash"/>
                            </v:line>
                            <v:line id="Connecteur droit 57" o:spid="_x0000_s1052" style="position:absolute;flip:y;visibility:visible;mso-wrap-style:square" from="21352,2564" to="21352,1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nORsQAAADbAAAADwAAAGRycy9kb3ducmV2LnhtbESPzWrDMBCE74W+g9hCb7WctGmDGyWY&#10;QKCHXvLT4uNibW1ja2UkNVHePgoEchxm5htmsYpmEEdyvrOsYJLlIIhrqztuFBz2m5c5CB+QNQ6W&#10;ScGZPKyWjw8LLLQ98ZaOu9CIBGFfoII2hLGQ0tctGfSZHYmT92edwZCka6R2eEpwM8hpnr9Lgx2n&#10;hRZHWrdU97t/o6D8/X57rWPpqqrf+p9qPukjbZR6forlJ4hAMdzDt/aXVjD7gOuX9A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c5GxAAAANsAAAAPAAAAAAAAAAAA&#10;AAAAAKECAABkcnMvZG93bnJldi54bWxQSwUGAAAAAAQABAD5AAAAkgMAAAAA&#10;" strokecolor="#c0504d [3205]">
                              <v:stroke dashstyle="dash"/>
                            </v:line>
                            <v:shape id="Zone de texte 53" o:spid="_x0000_s1053" type="#_x0000_t202" style="position:absolute;left:8641;top:11244;width:5509;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6F1A71" w:rsidRDefault="006F1A71">
                                    <w:r>
                                      <w:t>0,21</w:t>
                                    </w:r>
                                    <w:r w:rsidR="0087754F">
                                      <w:t xml:space="preserve"> s</w:t>
                                    </w:r>
                                  </w:p>
                                </w:txbxContent>
                              </v:textbox>
                            </v:shape>
                            <v:shape id="Zone de texte 59" o:spid="_x0000_s1054" type="#_x0000_t202" style="position:absolute;left:17131;top:11245;width:512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6F1A71" w:rsidRDefault="006F1A71">
                                    <w:r>
                                      <w:t>0,79</w:t>
                                    </w:r>
                                    <w:r w:rsidR="0087754F">
                                      <w:t xml:space="preserve"> s</w:t>
                                    </w:r>
                                  </w:p>
                                </w:txbxContent>
                              </v:textbox>
                            </v:shape>
                            <v:shape id="Zone de texte 60" o:spid="_x0000_s1055" type="#_x0000_t202" style="position:absolute;left:5916;top:482;width:17709;height:3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6F1A71" w:rsidRPr="006F1A71" w:rsidRDefault="006F1A71">
                                    <w:pPr>
                                      <w:rPr>
                                        <w:b/>
                                      </w:rPr>
                                    </w:pPr>
                                    <m:oMathPara>
                                      <m:oMath>
                                        <m:r>
                                          <m:rPr>
                                            <m:sty m:val="bi"/>
                                          </m:rPr>
                                          <w:rPr>
                                            <w:rFonts w:ascii="Cambria Math" w:hAnsi="Cambria Math"/>
                                          </w:rPr>
                                          <m:t xml:space="preserve">5,5 </m:t>
                                        </m:r>
                                        <m:f>
                                          <m:fPr>
                                            <m:type m:val="lin"/>
                                            <m:ctrlPr>
                                              <w:rPr>
                                                <w:rFonts w:ascii="Cambria Math" w:hAnsi="Cambria Math"/>
                                                <w:b/>
                                                <w:i/>
                                              </w:rPr>
                                            </m:ctrlPr>
                                          </m:fPr>
                                          <m:num>
                                            <m:r>
                                              <m:rPr>
                                                <m:sty m:val="bi"/>
                                              </m:rPr>
                                              <w:rPr>
                                                <w:rFonts w:ascii="Cambria Math" w:hAnsi="Cambria Math"/>
                                              </w:rPr>
                                              <m:t>rad</m:t>
                                            </m:r>
                                          </m:num>
                                          <m:den>
                                            <m:r>
                                              <m:rPr>
                                                <m:sty m:val="bi"/>
                                              </m:rPr>
                                              <w:rPr>
                                                <w:rFonts w:ascii="Cambria Math" w:hAnsi="Cambria Math"/>
                                              </w:rPr>
                                              <m:t>s</m:t>
                                            </m:r>
                                          </m:den>
                                        </m:f>
                                        <m:r>
                                          <m:rPr>
                                            <m:sty m:val="bi"/>
                                          </m:rPr>
                                          <w:rPr>
                                            <w:rFonts w:ascii="Cambria Math" w:hAnsi="Cambria Math"/>
                                          </w:rPr>
                                          <m:t>=34 tr/min</m:t>
                                        </m:r>
                                      </m:oMath>
                                    </m:oMathPara>
                                  </w:p>
                                </w:txbxContent>
                              </v:textbox>
                            </v:shape>
                            <w10:anchorlock/>
                          </v:group>
                        </w:pict>
                      </mc:Fallback>
                    </mc:AlternateContent>
                  </w:r>
                </w:p>
              </w:tc>
            </w:tr>
            <w:tr w:rsidR="001F6D0A" w:rsidTr="001F6D0A">
              <w:tc>
                <w:tcPr>
                  <w:tcW w:w="4490" w:type="dxa"/>
                  <w:vAlign w:val="center"/>
                </w:tcPr>
                <w:p w:rsidR="001F6D0A" w:rsidRPr="005132B0" w:rsidRDefault="005132B0" w:rsidP="001F6D0A">
                  <w:pPr>
                    <w:jc w:val="center"/>
                    <w:rPr>
                      <w:lang w:eastAsia="fr-FR"/>
                    </w:rPr>
                  </w:pPr>
                  <w:r>
                    <w:rPr>
                      <w:lang w:eastAsia="fr-FR"/>
                    </w:rPr>
                    <w:t>Commande moteur à réaliser pour avoir un trapèze au niveau de la barrière</w:t>
                  </w:r>
                </w:p>
              </w:tc>
              <w:tc>
                <w:tcPr>
                  <w:tcW w:w="4491" w:type="dxa"/>
                  <w:vAlign w:val="center"/>
                </w:tcPr>
                <w:p w:rsidR="001F6D0A" w:rsidRPr="0016691A" w:rsidRDefault="0016691A" w:rsidP="001F6D0A">
                  <w:pPr>
                    <w:jc w:val="center"/>
                    <w:rPr>
                      <w:lang w:eastAsia="fr-FR"/>
                    </w:rPr>
                  </w:pPr>
                  <w:r w:rsidRPr="0016691A">
                    <w:rPr>
                      <w:lang w:eastAsia="fr-FR"/>
                    </w:rPr>
                    <w:t>Choix de commande du moteur</w:t>
                  </w:r>
                </w:p>
              </w:tc>
            </w:tr>
          </w:tbl>
          <w:p w:rsidR="001F6D0A" w:rsidRDefault="001F6D0A" w:rsidP="001F6D0A">
            <w:pPr>
              <w:rPr>
                <w:lang w:eastAsia="fr-FR"/>
              </w:rPr>
            </w:pPr>
          </w:p>
          <w:p w:rsidR="001F6D0A" w:rsidRPr="001A583A" w:rsidRDefault="00017667" w:rsidP="001F6D0A">
            <w:pPr>
              <w:rPr>
                <w:lang w:eastAsia="fr-FR"/>
              </w:rPr>
            </w:pPr>
            <w:r>
              <w:rPr>
                <w:lang w:eastAsia="fr-FR"/>
              </w:rPr>
              <w:t>Dans les condition</w:t>
            </w:r>
            <w:r w:rsidR="009E6D10">
              <w:rPr>
                <w:lang w:eastAsia="fr-FR"/>
              </w:rPr>
              <w:t>s</w:t>
            </w:r>
            <w:r>
              <w:rPr>
                <w:lang w:eastAsia="fr-FR"/>
              </w:rPr>
              <w:t xml:space="preserve"> du choix de commande, on observe que les 90 degrés ne sont pas atteints. On choisit d’augmenter la vitesse (pour ne pas dépasser 1 seconde).</w:t>
            </w:r>
            <w:r w:rsidR="00A650EC">
              <w:rPr>
                <w:lang w:eastAsia="fr-FR"/>
              </w:rPr>
              <w:t xml:space="preserve"> On peut déterminer qu’une vitesse de 52 </w:t>
            </w:r>
            <w:proofErr w:type="gramStart"/>
            <w:r w:rsidR="00A650EC">
              <w:rPr>
                <w:lang w:eastAsia="fr-FR"/>
              </w:rPr>
              <w:t>tour</w:t>
            </w:r>
            <w:proofErr w:type="gramEnd"/>
            <w:r w:rsidR="00A650EC">
              <w:rPr>
                <w:lang w:eastAsia="fr-FR"/>
              </w:rPr>
              <w:t xml:space="preserve"> par minute semble convenir.</w:t>
            </w:r>
          </w:p>
        </w:tc>
      </w:tr>
    </w:tbl>
    <w:p w:rsidR="001F6D0A" w:rsidRPr="001F6D0A" w:rsidRDefault="001F6D0A" w:rsidP="001F6D0A">
      <w:pPr>
        <w:rPr>
          <w:b/>
          <w:lang w:eastAsia="fr-FR"/>
        </w:rPr>
      </w:pPr>
    </w:p>
    <w:p w:rsidR="00421B3B" w:rsidRDefault="00421B3B" w:rsidP="00421B3B">
      <w:pPr>
        <w:rPr>
          <w:b/>
          <w:lang w:eastAsia="fr-FR"/>
        </w:rPr>
      </w:pPr>
    </w:p>
    <w:p w:rsidR="001F6D0A" w:rsidRDefault="001F6D0A" w:rsidP="00421B3B">
      <w:pPr>
        <w:rPr>
          <w:b/>
          <w:lang w:eastAsia="fr-FR"/>
        </w:rPr>
      </w:pPr>
    </w:p>
    <w:p w:rsidR="001F6D0A" w:rsidRPr="00421B3B" w:rsidRDefault="001F6D0A" w:rsidP="00421B3B">
      <w:pPr>
        <w:rPr>
          <w:b/>
          <w:lang w:eastAsia="fr-FR"/>
        </w:rPr>
      </w:pPr>
    </w:p>
    <w:p w:rsidR="00D5104F" w:rsidRDefault="00421B3B" w:rsidP="00421B3B">
      <w:pPr>
        <w:pStyle w:val="Titre1"/>
      </w:pPr>
      <w:r>
        <w:t>Couple à fournir par le moteur</w:t>
      </w:r>
    </w:p>
    <w:p w:rsidR="00F02814" w:rsidRDefault="00F02814" w:rsidP="00F02814">
      <w:pPr>
        <w:rPr>
          <w:lang w:eastAsia="fr-FR"/>
        </w:rPr>
      </w:pPr>
      <w:r>
        <w:rPr>
          <w:lang w:eastAsia="fr-FR"/>
        </w:rPr>
        <w:t xml:space="preserve">On recherche le couple à fournir par le moteur. </w:t>
      </w:r>
    </w:p>
    <w:p w:rsidR="00F02814" w:rsidRDefault="00F02814" w:rsidP="00F02814">
      <w:r>
        <w:rPr>
          <w:lang w:eastAsia="fr-FR"/>
        </w:rPr>
        <w:t xml:space="preserve">On utilisera la courbe </w:t>
      </w:r>
      <w:proofErr w:type="spellStart"/>
      <w:r>
        <w:rPr>
          <w:lang w:eastAsia="fr-FR"/>
        </w:rPr>
        <w:t>trapeze_moteur.crb</w:t>
      </w:r>
      <w:proofErr w:type="spellEnd"/>
      <w:r>
        <w:rPr>
          <w:lang w:eastAsia="fr-FR"/>
        </w:rPr>
        <w:t xml:space="preserve">. </w:t>
      </w:r>
    </w:p>
    <w:p w:rsidR="00F02814" w:rsidRPr="00F02814" w:rsidRDefault="00F02814" w:rsidP="00F02814"/>
    <w:p w:rsidR="00421B3B" w:rsidRDefault="00421B3B" w:rsidP="00421B3B">
      <w:pPr>
        <w:pStyle w:val="Titre2"/>
      </w:pPr>
      <w:r>
        <w:t>Couple calculé en statique</w:t>
      </w:r>
    </w:p>
    <w:p w:rsidR="00F02814" w:rsidRPr="00F02814" w:rsidRDefault="00F02814" w:rsidP="00F02814">
      <w:pPr>
        <w:rPr>
          <w:lang w:eastAsia="fr-FR"/>
        </w:rPr>
      </w:pPr>
      <w:r>
        <w:rPr>
          <w:lang w:eastAsia="fr-FR"/>
        </w:rPr>
        <w:t xml:space="preserve">Réaliser une simulation cinématique et statique. </w:t>
      </w:r>
    </w:p>
    <w:p w:rsidR="001C2E27" w:rsidRPr="001C2E27" w:rsidRDefault="001C2E27" w:rsidP="001C2E27">
      <w:pPr>
        <w:pStyle w:val="Citation"/>
      </w:pPr>
      <w:r>
        <w:t>Ex</w:t>
      </w:r>
      <w:r w:rsidR="00055122">
        <w:t xml:space="preserve">pliquer comment serait obtenue analytiquement </w:t>
      </w:r>
      <w:r>
        <w:t xml:space="preserve">la courbe de couple en fonction de l’angle de la barrière. Comment serait obtenue la courbe de puissance à fournir par le moteur. </w:t>
      </w:r>
    </w:p>
    <w:p w:rsidR="00F02814" w:rsidRPr="00F02814" w:rsidRDefault="00F02814" w:rsidP="00F02814">
      <w:pPr>
        <w:rPr>
          <w:lang w:eastAsia="fr-FR"/>
        </w:rPr>
      </w:pPr>
    </w:p>
    <w:tbl>
      <w:tblPr>
        <w:tblStyle w:val="Grilledutableau"/>
        <w:tblW w:w="8631" w:type="dxa"/>
        <w:tblLook w:val="04A0" w:firstRow="1" w:lastRow="0" w:firstColumn="1" w:lastColumn="0" w:noHBand="0" w:noVBand="1"/>
      </w:tblPr>
      <w:tblGrid>
        <w:gridCol w:w="4315"/>
        <w:gridCol w:w="4316"/>
      </w:tblGrid>
      <w:tr w:rsidR="00573B18" w:rsidTr="00573B18">
        <w:tc>
          <w:tcPr>
            <w:tcW w:w="4315" w:type="dxa"/>
            <w:vAlign w:val="center"/>
          </w:tcPr>
          <w:p w:rsidR="00573B18" w:rsidRDefault="00573B18" w:rsidP="00573B18">
            <w:pPr>
              <w:jc w:val="center"/>
              <w:rPr>
                <w:lang w:eastAsia="fr-FR"/>
              </w:rPr>
            </w:pPr>
            <w:r>
              <w:rPr>
                <w:noProof/>
                <w:lang w:eastAsia="fr-FR"/>
              </w:rPr>
              <w:lastRenderedPageBreak/>
              <w:drawing>
                <wp:inline distT="0" distB="0" distL="0" distR="0" wp14:anchorId="5A3F396D" wp14:editId="468AE5DC">
                  <wp:extent cx="2520000" cy="1396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0000" cy="1396800"/>
                          </a:xfrm>
                          <a:prstGeom prst="rect">
                            <a:avLst/>
                          </a:prstGeom>
                        </pic:spPr>
                      </pic:pic>
                    </a:graphicData>
                  </a:graphic>
                </wp:inline>
              </w:drawing>
            </w:r>
          </w:p>
        </w:tc>
        <w:tc>
          <w:tcPr>
            <w:tcW w:w="4316" w:type="dxa"/>
            <w:vAlign w:val="center"/>
          </w:tcPr>
          <w:p w:rsidR="00573B18" w:rsidRDefault="00573B18" w:rsidP="00573B18">
            <w:pPr>
              <w:jc w:val="center"/>
              <w:rPr>
                <w:lang w:eastAsia="fr-FR"/>
              </w:rPr>
            </w:pPr>
            <w:r>
              <w:rPr>
                <w:noProof/>
                <w:lang w:eastAsia="fr-FR"/>
              </w:rPr>
              <w:drawing>
                <wp:inline distT="0" distB="0" distL="0" distR="0" wp14:anchorId="59A10BE7" wp14:editId="125274BD">
                  <wp:extent cx="2520000" cy="140040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20000" cy="1400400"/>
                          </a:xfrm>
                          <a:prstGeom prst="rect">
                            <a:avLst/>
                          </a:prstGeom>
                        </pic:spPr>
                      </pic:pic>
                    </a:graphicData>
                  </a:graphic>
                </wp:inline>
              </w:drawing>
            </w:r>
          </w:p>
        </w:tc>
      </w:tr>
      <w:tr w:rsidR="00573B18" w:rsidTr="00573B18">
        <w:tc>
          <w:tcPr>
            <w:tcW w:w="4315" w:type="dxa"/>
            <w:vAlign w:val="center"/>
          </w:tcPr>
          <w:p w:rsidR="00573B18" w:rsidRDefault="00573B18" w:rsidP="00573B18">
            <w:pPr>
              <w:jc w:val="center"/>
              <w:rPr>
                <w:noProof/>
                <w:lang w:eastAsia="fr-FR"/>
              </w:rPr>
            </w:pPr>
            <w:r>
              <w:rPr>
                <w:noProof/>
                <w:lang w:eastAsia="fr-FR"/>
              </w:rPr>
              <w:t>Couple : 18 Nm</w:t>
            </w:r>
          </w:p>
        </w:tc>
        <w:tc>
          <w:tcPr>
            <w:tcW w:w="4316" w:type="dxa"/>
            <w:vAlign w:val="center"/>
          </w:tcPr>
          <w:p w:rsidR="00573B18" w:rsidRDefault="00573B18" w:rsidP="00F407FD">
            <w:pPr>
              <w:jc w:val="center"/>
              <w:rPr>
                <w:noProof/>
                <w:lang w:eastAsia="fr-FR"/>
              </w:rPr>
            </w:pPr>
          </w:p>
        </w:tc>
      </w:tr>
    </w:tbl>
    <w:p w:rsidR="00421B3B" w:rsidRDefault="00421B3B" w:rsidP="00421B3B">
      <w:pPr>
        <w:rPr>
          <w:lang w:eastAsia="fr-FR"/>
        </w:rPr>
      </w:pPr>
    </w:p>
    <w:p w:rsidR="00573B18" w:rsidRDefault="00573B18" w:rsidP="00421B3B">
      <w:pPr>
        <w:rPr>
          <w:lang w:eastAsia="fr-FR"/>
        </w:rPr>
      </w:pPr>
    </w:p>
    <w:p w:rsidR="00421B3B" w:rsidRPr="00421B3B" w:rsidRDefault="00421B3B" w:rsidP="00421B3B">
      <w:pPr>
        <w:pStyle w:val="Titre2"/>
      </w:pPr>
      <w:r>
        <w:t>Couple calculé en dynamique</w:t>
      </w:r>
    </w:p>
    <w:p w:rsidR="00055122" w:rsidRPr="00F02814" w:rsidRDefault="00055122" w:rsidP="00055122">
      <w:pPr>
        <w:rPr>
          <w:lang w:eastAsia="fr-FR"/>
        </w:rPr>
      </w:pPr>
      <w:r>
        <w:rPr>
          <w:lang w:eastAsia="fr-FR"/>
        </w:rPr>
        <w:t>Réaliser une simulation dynamique.</w:t>
      </w:r>
    </w:p>
    <w:p w:rsidR="00055122" w:rsidRDefault="00055122" w:rsidP="00055122">
      <w:pPr>
        <w:pStyle w:val="Citation"/>
      </w:pPr>
      <w:r>
        <w:t xml:space="preserve">Expliquer la différence entre une simulation « cinématique et statique » d’une part et une simulation « dynamique » d’autre part. Indiquer deux méthodes analytiques permettant d’obtenir la courbe donnant le couple à fournir par le moteur en fonction du temps. </w:t>
      </w:r>
    </w:p>
    <w:p w:rsidR="006838C4" w:rsidRDefault="006838C4" w:rsidP="006838C4">
      <w:pPr>
        <w:pStyle w:val="Citation"/>
        <w:numPr>
          <w:ilvl w:val="0"/>
          <w:numId w:val="0"/>
        </w:numPr>
        <w:ind w:left="720"/>
      </w:pPr>
      <w:r>
        <w:t>Tracer la courbe donnant le couple à fournir par le moteur en fonction du temps.</w:t>
      </w:r>
    </w:p>
    <w:p w:rsidR="006838C4" w:rsidRDefault="006838C4" w:rsidP="006838C4">
      <w:pPr>
        <w:rPr>
          <w:lang w:eastAsia="fr-FR"/>
        </w:rPr>
      </w:pPr>
    </w:p>
    <w:tbl>
      <w:tblPr>
        <w:tblStyle w:val="Grilledutableau"/>
        <w:tblW w:w="0" w:type="auto"/>
        <w:tblLook w:val="04A0" w:firstRow="1" w:lastRow="0" w:firstColumn="1" w:lastColumn="0" w:noHBand="0" w:noVBand="1"/>
      </w:tblPr>
      <w:tblGrid>
        <w:gridCol w:w="4606"/>
        <w:gridCol w:w="4606"/>
      </w:tblGrid>
      <w:tr w:rsidR="00033185" w:rsidTr="00F407FD">
        <w:tc>
          <w:tcPr>
            <w:tcW w:w="4606" w:type="dxa"/>
            <w:vAlign w:val="center"/>
          </w:tcPr>
          <w:p w:rsidR="00033185" w:rsidRDefault="00F407FD" w:rsidP="00F407FD">
            <w:pPr>
              <w:jc w:val="center"/>
              <w:rPr>
                <w:lang w:eastAsia="fr-FR"/>
              </w:rPr>
            </w:pPr>
            <w:r>
              <w:rPr>
                <w:noProof/>
                <w:lang w:eastAsia="fr-FR"/>
              </w:rPr>
              <w:drawing>
                <wp:inline distT="0" distB="0" distL="0" distR="0" wp14:anchorId="7DD60F4B" wp14:editId="1815B0FA">
                  <wp:extent cx="2591650" cy="14382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7668" cy="1441615"/>
                          </a:xfrm>
                          <a:prstGeom prst="rect">
                            <a:avLst/>
                          </a:prstGeom>
                        </pic:spPr>
                      </pic:pic>
                    </a:graphicData>
                  </a:graphic>
                </wp:inline>
              </w:drawing>
            </w:r>
          </w:p>
        </w:tc>
        <w:tc>
          <w:tcPr>
            <w:tcW w:w="4606" w:type="dxa"/>
            <w:vAlign w:val="center"/>
          </w:tcPr>
          <w:p w:rsidR="00033185" w:rsidRDefault="00F407FD" w:rsidP="00F407FD">
            <w:pPr>
              <w:jc w:val="center"/>
              <w:rPr>
                <w:lang w:eastAsia="fr-FR"/>
              </w:rPr>
            </w:pPr>
            <w:r>
              <w:rPr>
                <w:noProof/>
                <w:lang w:eastAsia="fr-FR"/>
              </w:rPr>
              <w:drawing>
                <wp:inline distT="0" distB="0" distL="0" distR="0" wp14:anchorId="13331CB2" wp14:editId="2AE0A325">
                  <wp:extent cx="2676954" cy="14859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6829" cy="1485830"/>
                          </a:xfrm>
                          <a:prstGeom prst="rect">
                            <a:avLst/>
                          </a:prstGeom>
                        </pic:spPr>
                      </pic:pic>
                    </a:graphicData>
                  </a:graphic>
                </wp:inline>
              </w:drawing>
            </w:r>
          </w:p>
        </w:tc>
      </w:tr>
      <w:tr w:rsidR="00F407FD" w:rsidTr="00033185">
        <w:tc>
          <w:tcPr>
            <w:tcW w:w="4606" w:type="dxa"/>
          </w:tcPr>
          <w:p w:rsidR="00F407FD" w:rsidRDefault="00F407FD" w:rsidP="00F407FD">
            <w:pPr>
              <w:rPr>
                <w:lang w:eastAsia="fr-FR"/>
              </w:rPr>
            </w:pPr>
            <w:r>
              <w:rPr>
                <w:lang w:eastAsia="fr-FR"/>
              </w:rPr>
              <w:t>Couple réducteur maxi : 34 Nm</w:t>
            </w:r>
          </w:p>
          <w:p w:rsidR="00F407FD" w:rsidRDefault="00F407FD" w:rsidP="00F407FD">
            <w:pPr>
              <w:rPr>
                <w:lang w:eastAsia="fr-FR"/>
              </w:rPr>
            </w:pPr>
            <w:r>
              <w:rPr>
                <w:lang w:eastAsia="fr-FR"/>
              </w:rPr>
              <w:t>Couple de démarrage : 10 Nm</w:t>
            </w:r>
          </w:p>
        </w:tc>
        <w:tc>
          <w:tcPr>
            <w:tcW w:w="4606" w:type="dxa"/>
          </w:tcPr>
          <w:p w:rsidR="00F407FD" w:rsidRDefault="00F407FD" w:rsidP="006838C4">
            <w:pPr>
              <w:rPr>
                <w:lang w:eastAsia="fr-FR"/>
              </w:rPr>
            </w:pPr>
            <w:r>
              <w:rPr>
                <w:noProof/>
                <w:lang w:eastAsia="fr-FR"/>
              </w:rPr>
              <w:t>Puissance maxi : 185 W</w:t>
            </w:r>
            <w:bookmarkStart w:id="0" w:name="_GoBack"/>
            <w:bookmarkEnd w:id="0"/>
          </w:p>
        </w:tc>
      </w:tr>
    </w:tbl>
    <w:p w:rsidR="00033185" w:rsidRDefault="00033185" w:rsidP="006838C4">
      <w:pPr>
        <w:rPr>
          <w:lang w:eastAsia="fr-FR"/>
        </w:rPr>
      </w:pPr>
    </w:p>
    <w:p w:rsidR="00033185" w:rsidRDefault="00033185" w:rsidP="006838C4">
      <w:pPr>
        <w:rPr>
          <w:lang w:eastAsia="fr-FR"/>
        </w:rPr>
      </w:pPr>
    </w:p>
    <w:p w:rsidR="00003C78" w:rsidRDefault="00003C78" w:rsidP="00003C78">
      <w:pPr>
        <w:pStyle w:val="Titre1"/>
      </w:pPr>
      <w:r>
        <w:t>Validation du choix du moteur</w:t>
      </w:r>
    </w:p>
    <w:p w:rsidR="000D416F" w:rsidRDefault="000D416F" w:rsidP="000D416F">
      <w:r>
        <w:t>Le couple précédemment déterminé est en fait le couple à délivrer par le moteur mais le couple à délivrer par la manivelle. Un réducteur de rapport de réduction 1/20</w:t>
      </w:r>
      <w:r w:rsidRPr="000D416F">
        <w:rPr>
          <w:vertAlign w:val="superscript"/>
        </w:rPr>
        <w:t>ième</w:t>
      </w:r>
      <w:r>
        <w:t xml:space="preserve"> est positionné en sortie du moteur.</w:t>
      </w:r>
    </w:p>
    <w:p w:rsidR="000D416F" w:rsidRDefault="000D416F" w:rsidP="000D416F"/>
    <w:p w:rsidR="000D416F" w:rsidRPr="000D416F" w:rsidRDefault="000D416F" w:rsidP="000D416F">
      <w:pPr>
        <w:pStyle w:val="Citation"/>
      </w:pPr>
      <w:r>
        <w:t xml:space="preserve">En utilisant le programme Python, superposer la courbe du constructeur du moteur et la courbe issue de la simulation. Conclure. </w:t>
      </w:r>
    </w:p>
    <w:p w:rsidR="00421B3B" w:rsidRDefault="00421B3B" w:rsidP="00421B3B">
      <w:pPr>
        <w:rPr>
          <w:lang w:eastAsia="fr-FR"/>
        </w:rPr>
      </w:pPr>
    </w:p>
    <w:p w:rsidR="00421B3B" w:rsidRPr="00421B3B" w:rsidRDefault="00421B3B" w:rsidP="00421B3B">
      <w:pPr>
        <w:rPr>
          <w:lang w:eastAsia="fr-FR"/>
        </w:rPr>
      </w:pPr>
    </w:p>
    <w:p w:rsidR="007115E9" w:rsidRDefault="007115E9">
      <w:pPr>
        <w:spacing w:after="200"/>
        <w:jc w:val="left"/>
        <w:rPr>
          <w:lang w:eastAsia="fr-FR"/>
        </w:rPr>
      </w:pPr>
    </w:p>
    <w:sectPr w:rsidR="007115E9" w:rsidSect="00B44205">
      <w:type w:val="continuous"/>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61A" w:rsidRDefault="006C161A" w:rsidP="00D917A8">
      <w:pPr>
        <w:spacing w:line="240" w:lineRule="auto"/>
      </w:pPr>
      <w:r>
        <w:separator/>
      </w:r>
    </w:p>
  </w:endnote>
  <w:endnote w:type="continuationSeparator" w:id="0">
    <w:p w:rsidR="006C161A" w:rsidRDefault="006C161A"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F407FD">
            <w:rPr>
              <w:b/>
              <w:noProof/>
            </w:rPr>
            <w:t>3</w:t>
          </w:r>
          <w:r w:rsidRPr="00A4601C">
            <w:rPr>
              <w:b/>
            </w:rPr>
            <w:fldChar w:fldCharType="end"/>
          </w:r>
        </w:p>
      </w:tc>
      <w:tc>
        <w:tcPr>
          <w:tcW w:w="4001" w:type="dxa"/>
        </w:tcPr>
        <w:p w:rsidR="00A76727" w:rsidRPr="00CF549E" w:rsidRDefault="00A76727" w:rsidP="00A76727">
          <w:pPr>
            <w:pStyle w:val="Pieddepage"/>
            <w:jc w:val="right"/>
            <w:rPr>
              <w:i/>
              <w:sz w:val="18"/>
            </w:rPr>
          </w:pPr>
          <w:r w:rsidRPr="00CF549E">
            <w:rPr>
              <w:i/>
              <w:sz w:val="18"/>
            </w:rPr>
            <w:t xml:space="preserve">Cycle </w:t>
          </w:r>
          <w:r w:rsidR="000C0DBB">
            <w:rPr>
              <w:i/>
              <w:sz w:val="18"/>
            </w:rPr>
            <w:t>4</w:t>
          </w:r>
          <w:r w:rsidRPr="00CF549E">
            <w:rPr>
              <w:i/>
              <w:sz w:val="18"/>
            </w:rPr>
            <w:t> :</w:t>
          </w:r>
          <w:r>
            <w:rPr>
              <w:i/>
              <w:sz w:val="18"/>
            </w:rPr>
            <w:t xml:space="preserve"> </w:t>
          </w:r>
          <w:r w:rsidR="000C0DBB">
            <w:rPr>
              <w:i/>
              <w:sz w:val="18"/>
            </w:rPr>
            <w:t>Lois ES</w:t>
          </w:r>
        </w:p>
        <w:p w:rsidR="00B44205" w:rsidRPr="00CF549E" w:rsidRDefault="00397B88" w:rsidP="00A76727">
          <w:pPr>
            <w:pStyle w:val="Pieddepage"/>
            <w:jc w:val="right"/>
            <w:rPr>
              <w:i/>
              <w:sz w:val="18"/>
            </w:rPr>
          </w:pPr>
          <w:r>
            <w:rPr>
              <w:i/>
              <w:sz w:val="18"/>
            </w:rPr>
            <w:t>Maxpid, Capsuleuse, DAE, Portail</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C726CA" w:rsidP="008F61C3">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F407FD">
            <w:rPr>
              <w:b/>
              <w:noProof/>
            </w:rPr>
            <w:t>1</w:t>
          </w:r>
          <w:r w:rsidRPr="00A4601C">
            <w:rPr>
              <w:b/>
            </w:rPr>
            <w:fldChar w:fldCharType="end"/>
          </w:r>
        </w:p>
      </w:tc>
      <w:tc>
        <w:tcPr>
          <w:tcW w:w="4001"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397B88">
          <w:pPr>
            <w:pStyle w:val="Pieddepage"/>
            <w:jc w:val="right"/>
            <w:rPr>
              <w:i/>
              <w:sz w:val="18"/>
            </w:rPr>
          </w:pPr>
          <w:r>
            <w:rPr>
              <w:i/>
              <w:sz w:val="18"/>
            </w:rPr>
            <w:t>Maxpid, Capsuleuse, DAE, Portail</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61A" w:rsidRDefault="006C161A" w:rsidP="00D917A8">
      <w:pPr>
        <w:spacing w:line="240" w:lineRule="auto"/>
      </w:pPr>
      <w:r>
        <w:separator/>
      </w:r>
    </w:p>
  </w:footnote>
  <w:footnote w:type="continuationSeparator" w:id="0">
    <w:p w:rsidR="006C161A" w:rsidRDefault="006C161A"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2D33EBAC" wp14:editId="3BE4EEE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B6768C"/>
    <w:multiLevelType w:val="hybridMultilevel"/>
    <w:tmpl w:val="5420B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19138BD"/>
    <w:multiLevelType w:val="hybridMultilevel"/>
    <w:tmpl w:val="C3702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CD25D2"/>
    <w:multiLevelType w:val="hybridMultilevel"/>
    <w:tmpl w:val="23828BE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E330DB"/>
    <w:multiLevelType w:val="hybridMultilevel"/>
    <w:tmpl w:val="726275EC"/>
    <w:lvl w:ilvl="0" w:tplc="6C067BB6">
      <w:start w:val="1"/>
      <w:numFmt w:val="bullet"/>
      <w:lvlText w:val=""/>
      <w:lvlJc w:val="left"/>
      <w:pPr>
        <w:ind w:left="720" w:hanging="360"/>
      </w:pPr>
      <w:rPr>
        <w:rFonts w:ascii="Wingdings" w:hAnsi="Wingdings" w:hint="default"/>
        <w:color w:val="C0504D" w:themeColor="accent2"/>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2C0009"/>
    <w:multiLevelType w:val="hybridMultilevel"/>
    <w:tmpl w:val="FA4A86E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B23236"/>
    <w:multiLevelType w:val="hybridMultilevel"/>
    <w:tmpl w:val="D9089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CDB2C01"/>
    <w:multiLevelType w:val="hybridMultilevel"/>
    <w:tmpl w:val="C07AAFE6"/>
    <w:lvl w:ilvl="0" w:tplc="A0A2052E">
      <w:start w:val="1"/>
      <w:numFmt w:val="bullet"/>
      <w:lvlText w:val="ü"/>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5F0F77"/>
    <w:multiLevelType w:val="hybridMultilevel"/>
    <w:tmpl w:val="01685D7C"/>
    <w:lvl w:ilvl="0" w:tplc="BE16E2D0">
      <w:start w:val="1"/>
      <w:numFmt w:val="bullet"/>
      <w:lvlText w:val=""/>
      <w:lvlJc w:val="left"/>
      <w:pPr>
        <w:ind w:left="720" w:hanging="360"/>
      </w:pPr>
      <w:rPr>
        <w:rFonts w:ascii="Wingdings" w:hAnsi="Wingdings" w:hint="default"/>
        <w:color w:val="215868" w:themeColor="accent5" w:themeShade="80"/>
        <w:sz w:val="18"/>
      </w:rPr>
    </w:lvl>
    <w:lvl w:ilvl="1" w:tplc="A1F6DBD0">
      <w:start w:val="1"/>
      <w:numFmt w:val="bullet"/>
      <w:lvlText w:val=""/>
      <w:lvlJc w:val="left"/>
      <w:pPr>
        <w:ind w:left="1440" w:hanging="360"/>
      </w:pPr>
      <w:rPr>
        <w:rFonts w:ascii="Wingdings" w:hAnsi="Wingdings" w:hint="default"/>
        <w:color w:val="215868" w:themeColor="accent5" w:themeShade="8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E430CD"/>
    <w:multiLevelType w:val="hybridMultilevel"/>
    <w:tmpl w:val="AC5CDC50"/>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2E70A0"/>
    <w:multiLevelType w:val="hybridMultilevel"/>
    <w:tmpl w:val="D8C489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7F1A58"/>
    <w:multiLevelType w:val="hybridMultilevel"/>
    <w:tmpl w:val="E3E68B60"/>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19237B"/>
    <w:multiLevelType w:val="hybridMultilevel"/>
    <w:tmpl w:val="1CE03BC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7A1A80"/>
    <w:multiLevelType w:val="hybridMultilevel"/>
    <w:tmpl w:val="B36CE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DA3F6E"/>
    <w:multiLevelType w:val="hybridMultilevel"/>
    <w:tmpl w:val="D9089D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9EB30EC"/>
    <w:multiLevelType w:val="hybridMultilevel"/>
    <w:tmpl w:val="C0FAB720"/>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E4E643A"/>
    <w:multiLevelType w:val="hybridMultilevel"/>
    <w:tmpl w:val="3278A7C4"/>
    <w:lvl w:ilvl="0" w:tplc="32A2D5DC">
      <w:numFmt w:val="bullet"/>
      <w:lvlText w:val=""/>
      <w:lvlJc w:val="left"/>
      <w:pPr>
        <w:ind w:left="785" w:hanging="360"/>
      </w:pPr>
      <w:rPr>
        <w:rFonts w:ascii="Symbol" w:eastAsiaTheme="minorEastAsia" w:hAnsi="Symbol" w:cstheme="minorBidi"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22">
    <w:nsid w:val="418C4CD5"/>
    <w:multiLevelType w:val="hybridMultilevel"/>
    <w:tmpl w:val="9356B1A2"/>
    <w:lvl w:ilvl="0" w:tplc="A1F6DBD0">
      <w:start w:val="1"/>
      <w:numFmt w:val="bullet"/>
      <w:lvlText w:val=""/>
      <w:lvlJc w:val="left"/>
      <w:pPr>
        <w:ind w:left="720" w:hanging="360"/>
      </w:pPr>
      <w:rPr>
        <w:rFonts w:ascii="Wingdings" w:hAnsi="Wingdings" w:hint="default"/>
        <w:color w:val="215868" w:themeColor="accent5" w:themeShade="8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43322886"/>
    <w:multiLevelType w:val="hybridMultilevel"/>
    <w:tmpl w:val="BC5CA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73477F"/>
    <w:multiLevelType w:val="hybridMultilevel"/>
    <w:tmpl w:val="19983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9">
    <w:nsid w:val="530D4FA2"/>
    <w:multiLevelType w:val="multilevel"/>
    <w:tmpl w:val="C3E478E6"/>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4284E87"/>
    <w:multiLevelType w:val="hybridMultilevel"/>
    <w:tmpl w:val="B9964EE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164F89"/>
    <w:multiLevelType w:val="hybridMultilevel"/>
    <w:tmpl w:val="039E10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3">
    <w:nsid w:val="608F22E5"/>
    <w:multiLevelType w:val="hybridMultilevel"/>
    <w:tmpl w:val="D9089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1F75F4"/>
    <w:multiLevelType w:val="hybridMultilevel"/>
    <w:tmpl w:val="D9089D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88B58C4"/>
    <w:multiLevelType w:val="hybridMultilevel"/>
    <w:tmpl w:val="55BA2A2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1A92A8C"/>
    <w:multiLevelType w:val="hybridMultilevel"/>
    <w:tmpl w:val="0096E01C"/>
    <w:lvl w:ilvl="0" w:tplc="6C067BB6">
      <w:start w:val="1"/>
      <w:numFmt w:val="bullet"/>
      <w:lvlText w:val=""/>
      <w:lvlJc w:val="left"/>
      <w:pPr>
        <w:ind w:left="720" w:hanging="360"/>
      </w:pPr>
      <w:rPr>
        <w:rFonts w:ascii="Wingdings" w:hAnsi="Wingdings" w:hint="default"/>
        <w:color w:val="C0504D" w:themeColor="accent2"/>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4752FE"/>
    <w:multiLevelType w:val="hybridMultilevel"/>
    <w:tmpl w:val="AF7E078E"/>
    <w:lvl w:ilvl="0" w:tplc="69CE9FF8">
      <w:start w:val="1"/>
      <w:numFmt w:val="decimal"/>
      <w:pStyle w:val="Citation"/>
      <w:lvlText w:val="Activité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28A7830"/>
    <w:multiLevelType w:val="hybridMultilevel"/>
    <w:tmpl w:val="D9089D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4731E5D"/>
    <w:multiLevelType w:val="hybridMultilevel"/>
    <w:tmpl w:val="2F0AEE9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B75A1C"/>
    <w:multiLevelType w:val="hybridMultilevel"/>
    <w:tmpl w:val="629EB3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AB67392"/>
    <w:multiLevelType w:val="hybridMultilevel"/>
    <w:tmpl w:val="24263E42"/>
    <w:lvl w:ilvl="0" w:tplc="179AF308">
      <w:start w:val="1"/>
      <w:numFmt w:val="bullet"/>
      <w:lvlText w:val="["/>
      <w:lvlJc w:val="left"/>
      <w:pPr>
        <w:ind w:left="720" w:hanging="360"/>
      </w:pPr>
      <w:rPr>
        <w:rFonts w:ascii="Wingdings 3" w:hAnsi="Wingdings 3"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3C0EAD"/>
    <w:multiLevelType w:val="hybridMultilevel"/>
    <w:tmpl w:val="4EA80AFE"/>
    <w:lvl w:ilvl="0" w:tplc="A1F6DBD0">
      <w:start w:val="1"/>
      <w:numFmt w:val="bullet"/>
      <w:lvlText w:val=""/>
      <w:lvlJc w:val="left"/>
      <w:pPr>
        <w:ind w:left="720" w:hanging="360"/>
      </w:pPr>
      <w:rPr>
        <w:rFonts w:ascii="Wingdings" w:hAnsi="Wingdings" w:hint="default"/>
        <w:color w:val="215868" w:themeColor="accent5" w:themeShade="8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C87BF0"/>
    <w:multiLevelType w:val="hybridMultilevel"/>
    <w:tmpl w:val="33D6297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25"/>
  </w:num>
  <w:num w:numId="4">
    <w:abstractNumId w:val="23"/>
  </w:num>
  <w:num w:numId="5">
    <w:abstractNumId w:val="35"/>
  </w:num>
  <w:num w:numId="6">
    <w:abstractNumId w:val="21"/>
  </w:num>
  <w:num w:numId="7">
    <w:abstractNumId w:val="32"/>
  </w:num>
  <w:num w:numId="8">
    <w:abstractNumId w:val="8"/>
  </w:num>
  <w:num w:numId="9">
    <w:abstractNumId w:val="27"/>
  </w:num>
  <w:num w:numId="10">
    <w:abstractNumId w:val="12"/>
  </w:num>
  <w:num w:numId="11">
    <w:abstractNumId w:val="1"/>
  </w:num>
  <w:num w:numId="12">
    <w:abstractNumId w:val="10"/>
  </w:num>
  <w:num w:numId="13">
    <w:abstractNumId w:val="13"/>
  </w:num>
  <w:num w:numId="14">
    <w:abstractNumId w:val="34"/>
  </w:num>
  <w:num w:numId="15">
    <w:abstractNumId w:val="44"/>
  </w:num>
  <w:num w:numId="16">
    <w:abstractNumId w:val="40"/>
  </w:num>
  <w:num w:numId="17">
    <w:abstractNumId w:val="22"/>
  </w:num>
  <w:num w:numId="18">
    <w:abstractNumId w:val="18"/>
  </w:num>
  <w:num w:numId="19">
    <w:abstractNumId w:val="3"/>
  </w:num>
  <w:num w:numId="20">
    <w:abstractNumId w:val="30"/>
  </w:num>
  <w:num w:numId="21">
    <w:abstractNumId w:val="7"/>
  </w:num>
  <w:num w:numId="22">
    <w:abstractNumId w:val="38"/>
  </w:num>
  <w:num w:numId="23">
    <w:abstractNumId w:val="14"/>
  </w:num>
  <w:num w:numId="24">
    <w:abstractNumId w:val="41"/>
  </w:num>
  <w:num w:numId="25">
    <w:abstractNumId w:val="33"/>
  </w:num>
  <w:num w:numId="26">
    <w:abstractNumId w:val="43"/>
  </w:num>
  <w:num w:numId="27">
    <w:abstractNumId w:val="11"/>
  </w:num>
  <w:num w:numId="28">
    <w:abstractNumId w:val="37"/>
  </w:num>
  <w:num w:numId="29">
    <w:abstractNumId w:val="42"/>
  </w:num>
  <w:num w:numId="30">
    <w:abstractNumId w:val="9"/>
  </w:num>
  <w:num w:numId="31">
    <w:abstractNumId w:val="0"/>
  </w:num>
  <w:num w:numId="32">
    <w:abstractNumId w:val="29"/>
  </w:num>
  <w:num w:numId="33">
    <w:abstractNumId w:val="20"/>
  </w:num>
  <w:num w:numId="34">
    <w:abstractNumId w:val="2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17"/>
  </w:num>
  <w:num w:numId="38">
    <w:abstractNumId w:val="16"/>
  </w:num>
  <w:num w:numId="39">
    <w:abstractNumId w:val="5"/>
  </w:num>
  <w:num w:numId="40">
    <w:abstractNumId w:val="15"/>
  </w:num>
  <w:num w:numId="41">
    <w:abstractNumId w:val="19"/>
  </w:num>
  <w:num w:numId="42">
    <w:abstractNumId w:val="45"/>
  </w:num>
  <w:num w:numId="43">
    <w:abstractNumId w:val="36"/>
  </w:num>
  <w:num w:numId="44">
    <w:abstractNumId w:val="6"/>
  </w:num>
  <w:num w:numId="45">
    <w:abstractNumId w:val="4"/>
  </w:num>
  <w:num w:numId="46">
    <w:abstractNumId w:val="39"/>
  </w:num>
  <w:num w:numId="47">
    <w:abstractNumId w:val="28"/>
  </w:num>
  <w:num w:numId="48">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7667"/>
    <w:rsid w:val="00025C63"/>
    <w:rsid w:val="00033185"/>
    <w:rsid w:val="00040C6B"/>
    <w:rsid w:val="00051261"/>
    <w:rsid w:val="000530AF"/>
    <w:rsid w:val="00055122"/>
    <w:rsid w:val="000611EF"/>
    <w:rsid w:val="0006207F"/>
    <w:rsid w:val="000677CB"/>
    <w:rsid w:val="000730CC"/>
    <w:rsid w:val="0007370E"/>
    <w:rsid w:val="00074116"/>
    <w:rsid w:val="00074426"/>
    <w:rsid w:val="000838FC"/>
    <w:rsid w:val="000867B7"/>
    <w:rsid w:val="00095A52"/>
    <w:rsid w:val="00095A64"/>
    <w:rsid w:val="00096DA7"/>
    <w:rsid w:val="000A2CA6"/>
    <w:rsid w:val="000B7F70"/>
    <w:rsid w:val="000C0DBB"/>
    <w:rsid w:val="000C10A0"/>
    <w:rsid w:val="000C2D8C"/>
    <w:rsid w:val="000C5DCA"/>
    <w:rsid w:val="000C60D0"/>
    <w:rsid w:val="000C7403"/>
    <w:rsid w:val="000D207A"/>
    <w:rsid w:val="000D416F"/>
    <w:rsid w:val="000D46C8"/>
    <w:rsid w:val="000E407D"/>
    <w:rsid w:val="000E5EEF"/>
    <w:rsid w:val="000F3FC7"/>
    <w:rsid w:val="001009A2"/>
    <w:rsid w:val="001019E5"/>
    <w:rsid w:val="00106ADC"/>
    <w:rsid w:val="001105CE"/>
    <w:rsid w:val="00122EF3"/>
    <w:rsid w:val="00123646"/>
    <w:rsid w:val="00145669"/>
    <w:rsid w:val="001472CC"/>
    <w:rsid w:val="001615F8"/>
    <w:rsid w:val="0016691A"/>
    <w:rsid w:val="00177FFD"/>
    <w:rsid w:val="00191DCD"/>
    <w:rsid w:val="001A583A"/>
    <w:rsid w:val="001C1BA9"/>
    <w:rsid w:val="001C2E27"/>
    <w:rsid w:val="001E0D3C"/>
    <w:rsid w:val="001E2019"/>
    <w:rsid w:val="001F6D0A"/>
    <w:rsid w:val="00207EDB"/>
    <w:rsid w:val="00216AED"/>
    <w:rsid w:val="00230EA8"/>
    <w:rsid w:val="00233CA1"/>
    <w:rsid w:val="00245F4E"/>
    <w:rsid w:val="00273D41"/>
    <w:rsid w:val="002758D4"/>
    <w:rsid w:val="0028775C"/>
    <w:rsid w:val="00297876"/>
    <w:rsid w:val="002B52BB"/>
    <w:rsid w:val="002C33B7"/>
    <w:rsid w:val="002C631B"/>
    <w:rsid w:val="002C716F"/>
    <w:rsid w:val="002D1AF6"/>
    <w:rsid w:val="002D4C22"/>
    <w:rsid w:val="00312562"/>
    <w:rsid w:val="00314BA8"/>
    <w:rsid w:val="00315FD9"/>
    <w:rsid w:val="00344E29"/>
    <w:rsid w:val="00346C44"/>
    <w:rsid w:val="00347E02"/>
    <w:rsid w:val="003873E8"/>
    <w:rsid w:val="00395CEB"/>
    <w:rsid w:val="00397B88"/>
    <w:rsid w:val="003C0757"/>
    <w:rsid w:val="003C2CDD"/>
    <w:rsid w:val="003E31FC"/>
    <w:rsid w:val="003E601A"/>
    <w:rsid w:val="003F0343"/>
    <w:rsid w:val="003F60DC"/>
    <w:rsid w:val="003F776A"/>
    <w:rsid w:val="00405A6C"/>
    <w:rsid w:val="00411D19"/>
    <w:rsid w:val="00417E20"/>
    <w:rsid w:val="00421B3B"/>
    <w:rsid w:val="0043692E"/>
    <w:rsid w:val="004445AD"/>
    <w:rsid w:val="00453B36"/>
    <w:rsid w:val="00457659"/>
    <w:rsid w:val="004607C1"/>
    <w:rsid w:val="00462604"/>
    <w:rsid w:val="0047155F"/>
    <w:rsid w:val="00472A32"/>
    <w:rsid w:val="00474270"/>
    <w:rsid w:val="004903C9"/>
    <w:rsid w:val="004A0A1B"/>
    <w:rsid w:val="004A29CB"/>
    <w:rsid w:val="004B1229"/>
    <w:rsid w:val="004B3449"/>
    <w:rsid w:val="004B43CA"/>
    <w:rsid w:val="004B608F"/>
    <w:rsid w:val="004D46EF"/>
    <w:rsid w:val="004E57AC"/>
    <w:rsid w:val="004F121D"/>
    <w:rsid w:val="004F1902"/>
    <w:rsid w:val="0050290A"/>
    <w:rsid w:val="00502CEE"/>
    <w:rsid w:val="00506A2B"/>
    <w:rsid w:val="00511FBA"/>
    <w:rsid w:val="0051306C"/>
    <w:rsid w:val="005130D4"/>
    <w:rsid w:val="005132B0"/>
    <w:rsid w:val="0051524E"/>
    <w:rsid w:val="00520ABA"/>
    <w:rsid w:val="00536402"/>
    <w:rsid w:val="00536BAA"/>
    <w:rsid w:val="00563117"/>
    <w:rsid w:val="00573B18"/>
    <w:rsid w:val="0058681C"/>
    <w:rsid w:val="00590336"/>
    <w:rsid w:val="005A356C"/>
    <w:rsid w:val="005A606D"/>
    <w:rsid w:val="005B00A8"/>
    <w:rsid w:val="005B139F"/>
    <w:rsid w:val="005B1FDD"/>
    <w:rsid w:val="005B3CE2"/>
    <w:rsid w:val="005C09EC"/>
    <w:rsid w:val="005E31AD"/>
    <w:rsid w:val="005E61F9"/>
    <w:rsid w:val="006050EC"/>
    <w:rsid w:val="00643DB0"/>
    <w:rsid w:val="00650BEF"/>
    <w:rsid w:val="006608D9"/>
    <w:rsid w:val="00663820"/>
    <w:rsid w:val="00665478"/>
    <w:rsid w:val="00665AF2"/>
    <w:rsid w:val="00666465"/>
    <w:rsid w:val="00674011"/>
    <w:rsid w:val="00682D50"/>
    <w:rsid w:val="006838C4"/>
    <w:rsid w:val="00693FFF"/>
    <w:rsid w:val="0069667A"/>
    <w:rsid w:val="00697B88"/>
    <w:rsid w:val="006A46E4"/>
    <w:rsid w:val="006A7504"/>
    <w:rsid w:val="006B2BA5"/>
    <w:rsid w:val="006B4B19"/>
    <w:rsid w:val="006C161A"/>
    <w:rsid w:val="006C2B23"/>
    <w:rsid w:val="006D08BF"/>
    <w:rsid w:val="006D432A"/>
    <w:rsid w:val="006F1A71"/>
    <w:rsid w:val="006F2CDC"/>
    <w:rsid w:val="006F6389"/>
    <w:rsid w:val="00703E1B"/>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91C9E"/>
    <w:rsid w:val="007A7E81"/>
    <w:rsid w:val="007B58DB"/>
    <w:rsid w:val="007D1A0F"/>
    <w:rsid w:val="007D372C"/>
    <w:rsid w:val="007D7100"/>
    <w:rsid w:val="007D751F"/>
    <w:rsid w:val="007E3AE5"/>
    <w:rsid w:val="007E3C16"/>
    <w:rsid w:val="007F2AC3"/>
    <w:rsid w:val="007F5FB7"/>
    <w:rsid w:val="0080790F"/>
    <w:rsid w:val="0081023B"/>
    <w:rsid w:val="00811219"/>
    <w:rsid w:val="008213FA"/>
    <w:rsid w:val="008215AA"/>
    <w:rsid w:val="008431CC"/>
    <w:rsid w:val="008627F8"/>
    <w:rsid w:val="00866906"/>
    <w:rsid w:val="0087754F"/>
    <w:rsid w:val="00877827"/>
    <w:rsid w:val="0088577C"/>
    <w:rsid w:val="0089114C"/>
    <w:rsid w:val="0089305D"/>
    <w:rsid w:val="00893A12"/>
    <w:rsid w:val="00895BE7"/>
    <w:rsid w:val="00897D1F"/>
    <w:rsid w:val="008A0025"/>
    <w:rsid w:val="008A4763"/>
    <w:rsid w:val="008A5ED2"/>
    <w:rsid w:val="008B7E35"/>
    <w:rsid w:val="008D6EE7"/>
    <w:rsid w:val="008E79BB"/>
    <w:rsid w:val="008F4964"/>
    <w:rsid w:val="008F7988"/>
    <w:rsid w:val="00913F1F"/>
    <w:rsid w:val="009243A3"/>
    <w:rsid w:val="0093673A"/>
    <w:rsid w:val="00957E73"/>
    <w:rsid w:val="00961674"/>
    <w:rsid w:val="00962FA6"/>
    <w:rsid w:val="009641AC"/>
    <w:rsid w:val="00971FFA"/>
    <w:rsid w:val="00972CA7"/>
    <w:rsid w:val="0097312B"/>
    <w:rsid w:val="009841B6"/>
    <w:rsid w:val="009912A2"/>
    <w:rsid w:val="009A6E57"/>
    <w:rsid w:val="009A7E81"/>
    <w:rsid w:val="009B4615"/>
    <w:rsid w:val="009C1D2D"/>
    <w:rsid w:val="009E414D"/>
    <w:rsid w:val="009E49E8"/>
    <w:rsid w:val="009E677C"/>
    <w:rsid w:val="009E6D10"/>
    <w:rsid w:val="00A00FB8"/>
    <w:rsid w:val="00A224E3"/>
    <w:rsid w:val="00A42A47"/>
    <w:rsid w:val="00A4601C"/>
    <w:rsid w:val="00A50494"/>
    <w:rsid w:val="00A650EC"/>
    <w:rsid w:val="00A719D1"/>
    <w:rsid w:val="00A762F3"/>
    <w:rsid w:val="00A76727"/>
    <w:rsid w:val="00A76E27"/>
    <w:rsid w:val="00A834E6"/>
    <w:rsid w:val="00A85652"/>
    <w:rsid w:val="00A87297"/>
    <w:rsid w:val="00A92EEA"/>
    <w:rsid w:val="00A959CF"/>
    <w:rsid w:val="00AB2D8D"/>
    <w:rsid w:val="00AB367F"/>
    <w:rsid w:val="00AB577F"/>
    <w:rsid w:val="00AD60D2"/>
    <w:rsid w:val="00AD7B37"/>
    <w:rsid w:val="00AE1364"/>
    <w:rsid w:val="00AE6B07"/>
    <w:rsid w:val="00AF087D"/>
    <w:rsid w:val="00AF45DA"/>
    <w:rsid w:val="00AF5AC8"/>
    <w:rsid w:val="00B0231F"/>
    <w:rsid w:val="00B11CED"/>
    <w:rsid w:val="00B14D15"/>
    <w:rsid w:val="00B15FB4"/>
    <w:rsid w:val="00B26952"/>
    <w:rsid w:val="00B41CC6"/>
    <w:rsid w:val="00B41F7C"/>
    <w:rsid w:val="00B44205"/>
    <w:rsid w:val="00B46739"/>
    <w:rsid w:val="00B46ABA"/>
    <w:rsid w:val="00B504CF"/>
    <w:rsid w:val="00B62202"/>
    <w:rsid w:val="00B65F13"/>
    <w:rsid w:val="00B716BB"/>
    <w:rsid w:val="00B73F40"/>
    <w:rsid w:val="00B74900"/>
    <w:rsid w:val="00B8277B"/>
    <w:rsid w:val="00B924DD"/>
    <w:rsid w:val="00B953A0"/>
    <w:rsid w:val="00BA10DA"/>
    <w:rsid w:val="00BA1C9D"/>
    <w:rsid w:val="00BB21B3"/>
    <w:rsid w:val="00BC716B"/>
    <w:rsid w:val="00BD08B2"/>
    <w:rsid w:val="00BD0B53"/>
    <w:rsid w:val="00BD7627"/>
    <w:rsid w:val="00BE20C0"/>
    <w:rsid w:val="00BE496B"/>
    <w:rsid w:val="00BE6AE9"/>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91B4D"/>
    <w:rsid w:val="00C950E8"/>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04F"/>
    <w:rsid w:val="00D51317"/>
    <w:rsid w:val="00D56E97"/>
    <w:rsid w:val="00D726BE"/>
    <w:rsid w:val="00D74B51"/>
    <w:rsid w:val="00D76A6E"/>
    <w:rsid w:val="00D84953"/>
    <w:rsid w:val="00D917A8"/>
    <w:rsid w:val="00DA252C"/>
    <w:rsid w:val="00DA70A8"/>
    <w:rsid w:val="00DC363D"/>
    <w:rsid w:val="00DC624A"/>
    <w:rsid w:val="00DD5E53"/>
    <w:rsid w:val="00DE0396"/>
    <w:rsid w:val="00DE0B89"/>
    <w:rsid w:val="00DF48C6"/>
    <w:rsid w:val="00E0161B"/>
    <w:rsid w:val="00E03707"/>
    <w:rsid w:val="00E0725F"/>
    <w:rsid w:val="00E11543"/>
    <w:rsid w:val="00E30596"/>
    <w:rsid w:val="00E33918"/>
    <w:rsid w:val="00E352C2"/>
    <w:rsid w:val="00E44794"/>
    <w:rsid w:val="00E7022A"/>
    <w:rsid w:val="00E70F92"/>
    <w:rsid w:val="00E73019"/>
    <w:rsid w:val="00E973F6"/>
    <w:rsid w:val="00E97D1B"/>
    <w:rsid w:val="00EA6E01"/>
    <w:rsid w:val="00EB5A9B"/>
    <w:rsid w:val="00ED176B"/>
    <w:rsid w:val="00ED3149"/>
    <w:rsid w:val="00EE5728"/>
    <w:rsid w:val="00EF0364"/>
    <w:rsid w:val="00EF1479"/>
    <w:rsid w:val="00EF45AD"/>
    <w:rsid w:val="00F02814"/>
    <w:rsid w:val="00F03A06"/>
    <w:rsid w:val="00F04825"/>
    <w:rsid w:val="00F05695"/>
    <w:rsid w:val="00F06AC9"/>
    <w:rsid w:val="00F13560"/>
    <w:rsid w:val="00F406EE"/>
    <w:rsid w:val="00F407FD"/>
    <w:rsid w:val="00F43922"/>
    <w:rsid w:val="00F5326F"/>
    <w:rsid w:val="00F5530F"/>
    <w:rsid w:val="00F6412E"/>
    <w:rsid w:val="00F72F49"/>
    <w:rsid w:val="00F74023"/>
    <w:rsid w:val="00F82635"/>
    <w:rsid w:val="00F9546E"/>
    <w:rsid w:val="00F956D9"/>
    <w:rsid w:val="00FA4D04"/>
    <w:rsid w:val="00FA7341"/>
    <w:rsid w:val="00FB2261"/>
    <w:rsid w:val="00FC418A"/>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46"/>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46"/>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8EB8B-0F92-446F-BF60-09AE2E93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518</Words>
  <Characters>2854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34</cp:revision>
  <cp:lastPrinted>2015-11-13T13:39:00Z</cp:lastPrinted>
  <dcterms:created xsi:type="dcterms:W3CDTF">2015-11-20T10:43:00Z</dcterms:created>
  <dcterms:modified xsi:type="dcterms:W3CDTF">2015-11-20T15:35:00Z</dcterms:modified>
</cp:coreProperties>
</file>