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8CFB" w14:textId="11FA3DED" w:rsidR="00E50D93" w:rsidRDefault="00B07AF0">
      <w:pPr>
        <w:rPr>
          <w:sz w:val="72"/>
          <w:szCs w:val="72"/>
          <w:lang w:val="en-US"/>
        </w:rPr>
      </w:pPr>
      <w:r w:rsidRPr="00B07AF0">
        <w:rPr>
          <w:sz w:val="72"/>
          <w:szCs w:val="72"/>
          <w:lang w:val="en-US"/>
        </w:rPr>
        <w:t>Tron Game</w:t>
      </w:r>
    </w:p>
    <w:p w14:paraId="48266F69" w14:textId="3B319E13" w:rsidR="00B07AF0" w:rsidRDefault="00B07AF0">
      <w:pPr>
        <w:rPr>
          <w:sz w:val="72"/>
          <w:szCs w:val="72"/>
          <w:lang w:val="en-US"/>
        </w:rPr>
      </w:pPr>
    </w:p>
    <w:p w14:paraId="798A1ECF" w14:textId="7B773FBC" w:rsidR="00CC0674" w:rsidRDefault="00CC0674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Начална Страница</w:t>
      </w:r>
    </w:p>
    <w:p w14:paraId="28D4FB45" w14:textId="0F775EBD" w:rsidR="00CC0674" w:rsidRPr="00CC0674" w:rsidRDefault="00CC0674">
      <w:pPr>
        <w:rPr>
          <w:lang w:val="en-US"/>
        </w:rPr>
      </w:pPr>
      <w:r>
        <w:rPr>
          <w:lang w:val="bg-BG"/>
        </w:rPr>
        <w:t>Началната страница дава възможност да се избере съществуваща игра или да се създаде нова.</w:t>
      </w:r>
    </w:p>
    <w:p w14:paraId="0865CDA6" w14:textId="2C17D8A9" w:rsidR="00B07AF0" w:rsidRDefault="00CC0674">
      <w:pPr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5CF81A66" wp14:editId="641C488B">
            <wp:extent cx="16356380" cy="88811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58723" cy="88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23EB" w14:textId="77777777" w:rsidR="00CC0674" w:rsidRDefault="00CC0674">
      <w:pPr>
        <w:rPr>
          <w:lang w:val="bg-BG"/>
        </w:rPr>
      </w:pPr>
      <w:r>
        <w:rPr>
          <w:lang w:val="bg-BG"/>
        </w:rPr>
        <w:t xml:space="preserve">За да се включи в игра играча трябва да избере игра от грида и да натисне </w:t>
      </w:r>
      <w:r>
        <w:rPr>
          <w:lang w:val="en-US"/>
        </w:rPr>
        <w:t xml:space="preserve">Join. </w:t>
      </w:r>
      <w:r>
        <w:rPr>
          <w:lang w:val="bg-BG"/>
        </w:rPr>
        <w:t>След това е автоматично пренасочен към нова страница където изчаква останалите играчи да се чключат. Когато всички се включат играта започва.</w:t>
      </w:r>
    </w:p>
    <w:p w14:paraId="29DF8EE8" w14:textId="7EACDD01" w:rsidR="00CC0674" w:rsidRPr="00CC0674" w:rsidRDefault="00CC0674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48A77BC7" wp14:editId="4CA4A442">
            <wp:extent cx="15445740" cy="83866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49035" cy="83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bg-BG"/>
        </w:rPr>
        <w:t xml:space="preserve"> </w:t>
      </w:r>
    </w:p>
    <w:sectPr w:rsidR="00CC0674" w:rsidRPr="00CC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71"/>
    <w:rsid w:val="00560F71"/>
    <w:rsid w:val="00B07AF0"/>
    <w:rsid w:val="00CC0674"/>
    <w:rsid w:val="00E5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EF4A"/>
  <w15:chartTrackingRefBased/>
  <w15:docId w15:val="{23A0F7FA-58A4-4875-B073-0F6898BF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Georgiev</dc:creator>
  <cp:keywords/>
  <dc:description/>
  <cp:lastModifiedBy>Hristo Georgiev</cp:lastModifiedBy>
  <cp:revision>2</cp:revision>
  <dcterms:created xsi:type="dcterms:W3CDTF">2019-08-06T07:43:00Z</dcterms:created>
  <dcterms:modified xsi:type="dcterms:W3CDTF">2019-08-06T08:10:00Z</dcterms:modified>
</cp:coreProperties>
</file>