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5790">
      <w:pPr>
        <w:jc w:val="center"/>
        <w:rPr>
          <w:rFonts w:ascii="Times New Roman" w:hAnsi="Times New Roman" w:eastAsia="Times New Roman" w:cs="Times New Roman"/>
          <w:b/>
          <w:sz w:val="44"/>
        </w:rPr>
      </w:pPr>
      <w:r>
        <w:rPr>
          <w:rFonts w:ascii="宋体" w:hAnsi="宋体" w:eastAsia="宋体" w:cs="宋体"/>
          <w:b/>
          <w:sz w:val="44"/>
        </w:rPr>
        <w:t>个人简历</w:t>
      </w: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0"/>
        <w:gridCol w:w="1249"/>
        <w:gridCol w:w="2307"/>
        <w:gridCol w:w="2178"/>
      </w:tblGrid>
      <w:tr w14:paraId="6A8CDC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个人信息：</w:t>
            </w:r>
          </w:p>
        </w:tc>
      </w:tr>
      <w:tr w14:paraId="2CFB97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9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>
            <w:pPr>
              <w:ind w:left="72"/>
              <w:jc w:val="left"/>
            </w:pPr>
            <w:r>
              <w:rPr>
                <w:rFonts w:ascii="宋体" w:hAnsi="宋体" w:eastAsia="宋体" w:cs="宋体"/>
              </w:rPr>
              <w:t>性别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男</w:t>
            </w:r>
          </w:p>
        </w:tc>
        <w:tc>
          <w:tcPr>
            <w:tcW w:w="2307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>
            <w:pPr>
              <w:ind w:left="114"/>
              <w:jc w:val="left"/>
            </w:pPr>
            <w:r>
              <w:rPr>
                <w:rFonts w:ascii="宋体" w:hAnsi="宋体" w:eastAsia="宋体" w:cs="宋体"/>
              </w:rPr>
              <w:t>民    族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汉</w:t>
            </w:r>
          </w:p>
        </w:tc>
        <w:tc>
          <w:tcPr>
            <w:tcW w:w="2178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>年龄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32</w:t>
            </w:r>
          </w:p>
        </w:tc>
      </w:tr>
      <w:tr w14:paraId="30F74C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>
            <w:pPr>
              <w:ind w:left="12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籍贯：四川省广安市广安区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>
            <w:pPr>
              <w:ind w:firstLine="105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毕业院校：西南石油大学                       </w:t>
            </w:r>
          </w:p>
        </w:tc>
      </w:tr>
      <w:tr w14:paraId="2FF719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C3EAC6"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</w:rPr>
              <w:t>求职意向： C#开发</w:t>
            </w:r>
          </w:p>
        </w:tc>
        <w:tc>
          <w:tcPr>
            <w:tcW w:w="4485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专    业：软件工程</w:t>
            </w:r>
          </w:p>
        </w:tc>
      </w:tr>
      <w:tr w14:paraId="05948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>
            <w:pPr>
              <w:jc w:val="left"/>
            </w:pPr>
            <w:r>
              <w:rPr>
                <w:rFonts w:ascii="宋体" w:hAnsi="宋体" w:eastAsia="宋体" w:cs="宋体"/>
              </w:rPr>
              <w:t>邮箱：</w:t>
            </w:r>
            <w:r>
              <w:rPr>
                <w:rFonts w:ascii="Times New Roman" w:hAnsi="Times New Roman" w:eastAsia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>
            <w:pPr>
              <w:ind w:firstLine="105"/>
              <w:jc w:val="left"/>
            </w:pPr>
            <w:r>
              <w:rPr>
                <w:rFonts w:ascii="宋体" w:hAnsi="宋体" w:eastAsia="宋体" w:cs="宋体"/>
              </w:rPr>
              <w:t>联系电话：</w:t>
            </w:r>
            <w:r>
              <w:rPr>
                <w:rFonts w:ascii="Times New Roman" w:hAnsi="Times New Roman" w:eastAsia="Times New Roman" w:cs="Times New Roman"/>
              </w:rPr>
              <w:t>18782972661</w:t>
            </w:r>
          </w:p>
        </w:tc>
      </w:tr>
      <w:tr w14:paraId="7790E9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>
            <w:pPr>
              <w:spacing w:line="360" w:lineRule="auto"/>
              <w:jc w:val="left"/>
              <w:rPr>
                <w:rFonts w:hint="default" w:ascii="宋体" w:hAnsi="宋体" w:eastAsia="宋体" w:cs="宋体"/>
                <w:b/>
                <w:i/>
                <w:i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个人概要：</w:t>
            </w:r>
          </w:p>
        </w:tc>
      </w:tr>
      <w:tr w14:paraId="7D86C7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精通C#语言及其高级特性，熟练运用多线程安全、数据安全、TCP/Socket通信等技术进行程序开发。熟练掌握WPF、Telerik、DotNetBar、React、Ant Design等工具进行UI开发。熟练使用MySQL、SQL Server、SQLite、OpenGauss、MongoDB、Redis、Elasticsearch等数据库。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使用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AspNetCore和EFCore等框架，能够快速构建高性能后端服务。同时，熟练掌握ProtoBuf、WCF、串口通信等技术，具备全面的全栈开发能力。</w:t>
            </w:r>
          </w:p>
          <w:p w14:paraId="1938351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熟练使用WinDebug、GFlags、UDMH、.NET Memory Profiler等工具分析和解决程序异常崩溃、内存溢出等问题。成功解决公司众多长期存在的疑难问题，显著提升系统稳定性和性能。</w:t>
            </w:r>
          </w:p>
          <w:p w14:paraId="04850A7E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对代码有极高的要求，注重代码高性能、整洁性。</w:t>
            </w:r>
          </w:p>
          <w:p w14:paraId="1C87B841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保持对新技术的敏锐度和学习热情，每年学习3个左右技术书籍或者官网文档。近期学习了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《高级.NET编程》、《ASP.NET Core 8》、《C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 xml:space="preserve"> 12》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等。</w:t>
            </w:r>
          </w:p>
          <w:p w14:paraId="2985D63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个人GitHub: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</w:t>
            </w:r>
          </w:p>
        </w:tc>
      </w:tr>
      <w:tr w14:paraId="241F0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工作经验：</w:t>
            </w:r>
          </w:p>
        </w:tc>
      </w:tr>
      <w:tr w14:paraId="21697E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B5736">
            <w:pPr>
              <w:numPr>
                <w:ilvl w:val="0"/>
                <w:numId w:val="0"/>
              </w:numPr>
              <w:tabs>
                <w:tab w:val="left" w:pos="760"/>
              </w:tabs>
              <w:ind w:left="340" w:leftChars="0"/>
              <w:jc w:val="left"/>
              <w:rPr>
                <w:rFonts w:ascii="宋体" w:hAnsi="宋体" w:eastAsia="宋体" w:cs="宋体"/>
                <w:b/>
              </w:rPr>
            </w:pPr>
          </w:p>
          <w:p w14:paraId="6355191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图灵新讯美（重庆）科技有限公司（原名：高新兴讯美科技股份有限公司）</w:t>
            </w:r>
          </w:p>
          <w:p w14:paraId="064A5147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高级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开发工程师</w:t>
            </w:r>
          </w:p>
          <w:p w14:paraId="17144C03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公司项目采用微服务架构，主要内容为金融安防、视频监控。作为核心开发人员，主导并维护多个项目，涵盖微服务架构设计、项目开发、部署以及现场问题解决等，确保系统稳定运行，满足金融安防高要求，其中某银行金融安防项在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7C270A2A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  <w:bCs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sz w:val="22"/>
              </w:rPr>
              <w:t>摩奇卡卡</w:t>
            </w:r>
          </w:p>
          <w:p w14:paraId="0ABE214E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A50D88E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主力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开发人员深度参与了《雪鹰领主2》和《三分天下》等游戏的后端开发工作。在项目中，熟练掌握并应用多线程编程、锁机制及数据安全保障技术，确保服务端高并发场景下的稳定性和数据一致性。同时，严格遵循代码规范，注重代码可读性和可维护性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比如：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清晰的注释、运用表驱动法简化复杂逻辑等。</w:t>
            </w:r>
          </w:p>
          <w:p w14:paraId="55ED56E5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4701AD88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成都九洲电子信息系统股份有限公司</w:t>
            </w:r>
          </w:p>
          <w:p w14:paraId="175219A9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职位：.net软件工程师</w:t>
            </w:r>
          </w:p>
          <w:p w14:paraId="5F429721">
            <w:pPr>
              <w:tabs>
                <w:tab w:val="left" w:pos="360"/>
              </w:tabs>
              <w:ind w:left="315" w:firstLine="220" w:firstLineChars="100"/>
              <w:jc w:val="left"/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14:paraId="00412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项目经验：</w:t>
            </w:r>
          </w:p>
        </w:tc>
      </w:tr>
      <w:tr w14:paraId="405C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某安防监控系统</w:t>
            </w:r>
          </w:p>
          <w:p w14:paraId="1D82473A">
            <w:pPr>
              <w:tabs>
                <w:tab w:val="left" w:pos="360"/>
              </w:tabs>
              <w:ind w:firstLine="33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责任描述：核心开发人员</w:t>
            </w:r>
          </w:p>
          <w:p w14:paraId="1EAF7948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该项目涵盖WEB、多个客户端、电视墙以及多种服务（包括报警服务、门禁服务、对讲服务、地图服务、文件服务、数据库服务、通信服务等），接入100万+摄像头及数十万报警、门禁、对讲等设备。项目基于.Net Framework（后升级至.Net Core 8以支持信创）构建，采用Winform、Wpf、Asp、React等技术栈，通过HTTP、WCF、Socket等通信协议实现交互。项目由40余个微服务组成，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我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作为核心开发人员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主导项目开发与维护，涵盖从框架搭建到功能实现的全流程开发，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以及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代码优化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问题解决，确保系统稳定运行。</w:t>
            </w:r>
          </w:p>
          <w:p w14:paraId="6E15DA10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64DD6711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某摄像头接入系统</w:t>
            </w:r>
          </w:p>
          <w:p w14:paraId="6E177283">
            <w:pPr>
              <w:tabs>
                <w:tab w:val="left" w:pos="360"/>
              </w:tabs>
              <w:ind w:firstLine="33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责任描述：个人独立维护</w:t>
            </w:r>
          </w:p>
          <w:p w14:paraId="2E10135B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简介：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该项目为10多年前的老项目，旨在电脑上模拟DVR，实现视频预览、录像、报警等功能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能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持续稳定运行。</w:t>
            </w:r>
          </w:p>
          <w:p w14:paraId="43A15157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451359DC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三分天下</w:t>
            </w:r>
            <w:r>
              <w:rPr>
                <w:rFonts w:hint="eastAsia" w:ascii="宋体" w:hAnsi="宋体" w:eastAsia="宋体" w:cs="宋体"/>
                <w:b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雪鹰领主等</w:t>
            </w:r>
            <w:r>
              <w:rPr>
                <w:rFonts w:ascii="宋体" w:hAnsi="宋体" w:eastAsia="宋体" w:cs="宋体"/>
                <w:b/>
                <w:sz w:val="22"/>
              </w:rPr>
              <w:t>游戏</w:t>
            </w:r>
          </w:p>
          <w:p w14:paraId="67CE0CF5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主力</w:t>
            </w:r>
            <w:r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开发人员</w:t>
            </w:r>
          </w:p>
          <w:p w14:paraId="44C22C59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简介：作为主力开发人员，从项目立项到上线全程参与，有完整项目经验。独立完成约四分之一的后端功能开发。对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功能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的设计，有了更加深刻的认识。比如：怎么在完成需求的情况下，通过设计降低空间消耗，提升效率。</w:t>
            </w:r>
          </w:p>
          <w:p w14:paraId="2F913C5F">
            <w:pPr>
              <w:tabs>
                <w:tab w:val="left" w:pos="360"/>
              </w:tabs>
              <w:ind w:firstLine="565" w:firstLineChars="257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项目采用Go+C#开发的。</w:t>
            </w:r>
          </w:p>
          <w:p w14:paraId="6DCA8083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3E15349E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某军工项目</w:t>
            </w:r>
          </w:p>
          <w:p w14:paraId="2518D78F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</w:p>
          <w:p w14:paraId="37672EE2">
            <w:pPr>
              <w:tabs>
                <w:tab w:val="left" w:pos="360"/>
              </w:tabs>
              <w:ind w:left="315" w:firstLine="220" w:firstLineChars="100"/>
              <w:jc w:val="left"/>
              <w:rPr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简介：军方某业务处理系统，.Net开发，CS架构，通信使用的WCF，我主要负责新功能开发、系统维护。在项目开发过程中，逐渐熟练使用高级编程特性。</w:t>
            </w:r>
          </w:p>
        </w:tc>
      </w:tr>
      <w:tr w14:paraId="4DC384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个人评价：</w:t>
            </w:r>
          </w:p>
        </w:tc>
      </w:tr>
      <w:tr w14:paraId="7E04F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>
      <w:pPr>
        <w:jc w:val="left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42844"/>
    <w:multiLevelType w:val="multilevel"/>
    <w:tmpl w:val="C8442844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DA6C9A81"/>
    <w:multiLevelType w:val="multilevel"/>
    <w:tmpl w:val="DA6C9A81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FCE7466"/>
    <w:multiLevelType w:val="multilevel"/>
    <w:tmpl w:val="0FCE7466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BE43F20"/>
    <w:multiLevelType w:val="singleLevel"/>
    <w:tmpl w:val="4BE43F20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>
    <w:nsid w:val="72A981D3"/>
    <w:multiLevelType w:val="multilevel"/>
    <w:tmpl w:val="72A981D3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A37F32"/>
    <w:rsid w:val="00083703"/>
    <w:rsid w:val="001A08F4"/>
    <w:rsid w:val="002368D9"/>
    <w:rsid w:val="002E1F6F"/>
    <w:rsid w:val="003378E8"/>
    <w:rsid w:val="00413E71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B0DBC"/>
    <w:rsid w:val="00A12655"/>
    <w:rsid w:val="00A37F32"/>
    <w:rsid w:val="00A64F29"/>
    <w:rsid w:val="00A87F74"/>
    <w:rsid w:val="00AD3F07"/>
    <w:rsid w:val="00AF1302"/>
    <w:rsid w:val="00B25EFB"/>
    <w:rsid w:val="00BC2F33"/>
    <w:rsid w:val="00C2586F"/>
    <w:rsid w:val="00D8643B"/>
    <w:rsid w:val="00DB53EE"/>
    <w:rsid w:val="00E26109"/>
    <w:rsid w:val="01113D6B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744775"/>
    <w:rsid w:val="06A74829"/>
    <w:rsid w:val="06E31D05"/>
    <w:rsid w:val="07047ECE"/>
    <w:rsid w:val="070752C8"/>
    <w:rsid w:val="075E75DE"/>
    <w:rsid w:val="08607386"/>
    <w:rsid w:val="08A84849"/>
    <w:rsid w:val="0958005D"/>
    <w:rsid w:val="09592296"/>
    <w:rsid w:val="09772BD9"/>
    <w:rsid w:val="09812427"/>
    <w:rsid w:val="09D70748"/>
    <w:rsid w:val="09D93396"/>
    <w:rsid w:val="0A42638D"/>
    <w:rsid w:val="0A5A11D0"/>
    <w:rsid w:val="0B293A5F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E0634F"/>
    <w:rsid w:val="13E91E3E"/>
    <w:rsid w:val="14143EFD"/>
    <w:rsid w:val="141E7D4C"/>
    <w:rsid w:val="14C73A06"/>
    <w:rsid w:val="151D5338"/>
    <w:rsid w:val="153233D1"/>
    <w:rsid w:val="1574621E"/>
    <w:rsid w:val="15CD7C63"/>
    <w:rsid w:val="15F15AC1"/>
    <w:rsid w:val="161B48EC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C295FB5"/>
    <w:rsid w:val="1CAC44F0"/>
    <w:rsid w:val="1CEA5D13"/>
    <w:rsid w:val="1D17405F"/>
    <w:rsid w:val="1D570900"/>
    <w:rsid w:val="1D90090F"/>
    <w:rsid w:val="1DB91FA2"/>
    <w:rsid w:val="1DE34D15"/>
    <w:rsid w:val="1E05035C"/>
    <w:rsid w:val="1F090697"/>
    <w:rsid w:val="1F134CFA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A10916"/>
    <w:rsid w:val="20D5700A"/>
    <w:rsid w:val="20EE3329"/>
    <w:rsid w:val="210963B5"/>
    <w:rsid w:val="21354AB4"/>
    <w:rsid w:val="216C693B"/>
    <w:rsid w:val="21933B4E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28328E"/>
    <w:rsid w:val="2971454A"/>
    <w:rsid w:val="29CD01DB"/>
    <w:rsid w:val="2A391AB9"/>
    <w:rsid w:val="2A581E8C"/>
    <w:rsid w:val="2A6D3510"/>
    <w:rsid w:val="2A701253"/>
    <w:rsid w:val="2A846AAC"/>
    <w:rsid w:val="2AB253C7"/>
    <w:rsid w:val="2AF9782D"/>
    <w:rsid w:val="2B6E5792"/>
    <w:rsid w:val="2B990335"/>
    <w:rsid w:val="2C6170A5"/>
    <w:rsid w:val="2CD1317B"/>
    <w:rsid w:val="2D26209C"/>
    <w:rsid w:val="2D450775"/>
    <w:rsid w:val="2DF66D0F"/>
    <w:rsid w:val="2E625356"/>
    <w:rsid w:val="2E8675CE"/>
    <w:rsid w:val="2ED33B5E"/>
    <w:rsid w:val="2EF05F28"/>
    <w:rsid w:val="2F7452B9"/>
    <w:rsid w:val="2F8A1A2C"/>
    <w:rsid w:val="2FE46F15"/>
    <w:rsid w:val="3005243D"/>
    <w:rsid w:val="302E3742"/>
    <w:rsid w:val="30960FDD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707BCD"/>
    <w:rsid w:val="33B71CA0"/>
    <w:rsid w:val="33CA6CEB"/>
    <w:rsid w:val="34392AF0"/>
    <w:rsid w:val="343B467F"/>
    <w:rsid w:val="352E1AEE"/>
    <w:rsid w:val="35373099"/>
    <w:rsid w:val="35747FED"/>
    <w:rsid w:val="35A24CE0"/>
    <w:rsid w:val="361E1B63"/>
    <w:rsid w:val="366F0610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B20FDB"/>
    <w:rsid w:val="3DDC4E32"/>
    <w:rsid w:val="3EAD43CC"/>
    <w:rsid w:val="3F9A4950"/>
    <w:rsid w:val="400A4625"/>
    <w:rsid w:val="40632D8F"/>
    <w:rsid w:val="40CF448B"/>
    <w:rsid w:val="40F85471"/>
    <w:rsid w:val="40FE2255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B38E3"/>
    <w:rsid w:val="498A480B"/>
    <w:rsid w:val="49DA5671"/>
    <w:rsid w:val="49DF1858"/>
    <w:rsid w:val="49F27137"/>
    <w:rsid w:val="4AE253FD"/>
    <w:rsid w:val="4B2F7175"/>
    <w:rsid w:val="4B582D53"/>
    <w:rsid w:val="4BA55E43"/>
    <w:rsid w:val="4BD95797"/>
    <w:rsid w:val="4BF90C50"/>
    <w:rsid w:val="4C6F7446"/>
    <w:rsid w:val="4D75441B"/>
    <w:rsid w:val="4D930C30"/>
    <w:rsid w:val="4DE93DD4"/>
    <w:rsid w:val="4E600B13"/>
    <w:rsid w:val="4E870795"/>
    <w:rsid w:val="4E9B1B4B"/>
    <w:rsid w:val="4EC209B5"/>
    <w:rsid w:val="4EEE3BC3"/>
    <w:rsid w:val="4F373BC8"/>
    <w:rsid w:val="4F4C6BA6"/>
    <w:rsid w:val="4F602D94"/>
    <w:rsid w:val="4FBA774B"/>
    <w:rsid w:val="50447FC0"/>
    <w:rsid w:val="50971CD9"/>
    <w:rsid w:val="50DC0EA7"/>
    <w:rsid w:val="51383FC9"/>
    <w:rsid w:val="51DD329B"/>
    <w:rsid w:val="51FD7D7E"/>
    <w:rsid w:val="52350508"/>
    <w:rsid w:val="52742DDF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54D35DE"/>
    <w:rsid w:val="55651104"/>
    <w:rsid w:val="55D04FA7"/>
    <w:rsid w:val="56167E21"/>
    <w:rsid w:val="561A1EEF"/>
    <w:rsid w:val="56772E9D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F525BE"/>
    <w:rsid w:val="5CE600A7"/>
    <w:rsid w:val="5D375134"/>
    <w:rsid w:val="5D59154F"/>
    <w:rsid w:val="5D790898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D409F"/>
    <w:rsid w:val="6B1C1E0E"/>
    <w:rsid w:val="6B454EC0"/>
    <w:rsid w:val="6BDB5825"/>
    <w:rsid w:val="6BEE7306"/>
    <w:rsid w:val="6D0019E7"/>
    <w:rsid w:val="6D0503EF"/>
    <w:rsid w:val="6D0773A5"/>
    <w:rsid w:val="6D0E5786"/>
    <w:rsid w:val="6D6A56E0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193A37"/>
    <w:rsid w:val="74620891"/>
    <w:rsid w:val="74742D63"/>
    <w:rsid w:val="74890514"/>
    <w:rsid w:val="748C41BA"/>
    <w:rsid w:val="74C27582"/>
    <w:rsid w:val="752D5DD3"/>
    <w:rsid w:val="757271FA"/>
    <w:rsid w:val="75862CA5"/>
    <w:rsid w:val="75B710B1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D442F6"/>
    <w:rsid w:val="7CFD1A9F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1597</Words>
  <Characters>1898</Characters>
  <Lines>17</Lines>
  <Paragraphs>4</Paragraphs>
  <TotalTime>1</TotalTime>
  <ScaleCrop>false</ScaleCrop>
  <LinksUpToDate>false</LinksUpToDate>
  <CharactersWithSpaces>1947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2019-01-10T06:03:00Z</dcterms:created>
  <dc:creator>qiang xiao</dc:creator>
  <cp:lastModifiedBy>小强</cp:lastModifiedBy>
  <dcterms:modified xsi:type="dcterms:W3CDTF">2025-04-06T03:30:27Z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